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81597" w14:textId="77777777" w:rsidR="00432581" w:rsidRDefault="00432581" w:rsidP="00432581"/>
    <w:p w14:paraId="1200FD20" w14:textId="77777777" w:rsidR="00432581" w:rsidRDefault="00432581" w:rsidP="00432581"/>
    <w:p w14:paraId="4AFB821A" w14:textId="77777777" w:rsidR="00432581" w:rsidRDefault="00432581" w:rsidP="00432581"/>
    <w:p w14:paraId="2DBAF23E" w14:textId="77777777" w:rsidR="00432581" w:rsidRDefault="00432581" w:rsidP="00432581"/>
    <w:p w14:paraId="77EC0358" w14:textId="77777777" w:rsidR="00432581" w:rsidRDefault="00432581" w:rsidP="00432581"/>
    <w:p w14:paraId="34494A78" w14:textId="77777777" w:rsidR="00432581" w:rsidRPr="00600EDC" w:rsidRDefault="00432581" w:rsidP="00432581">
      <w:pPr>
        <w:pStyle w:val="Title"/>
        <w:rPr>
          <w:sz w:val="40"/>
          <w:szCs w:val="40"/>
        </w:rPr>
      </w:pPr>
      <w:r w:rsidRPr="00600EDC">
        <w:rPr>
          <w:rFonts w:hint="eastAsia"/>
          <w:sz w:val="40"/>
          <w:szCs w:val="40"/>
        </w:rPr>
        <w:t>重点审议博士学位申请材料</w:t>
      </w:r>
    </w:p>
    <w:p w14:paraId="7ABAAF0A" w14:textId="77777777" w:rsidR="00432581" w:rsidRDefault="00432581" w:rsidP="00432581"/>
    <w:p w14:paraId="66D9FD7B" w14:textId="77777777" w:rsidR="00432581" w:rsidRDefault="00432581" w:rsidP="00432581"/>
    <w:p w14:paraId="53DE326C" w14:textId="77777777" w:rsidR="00432581" w:rsidRDefault="00432581" w:rsidP="00432581"/>
    <w:p w14:paraId="0E4131CE" w14:textId="77777777" w:rsidR="00432581" w:rsidRDefault="00432581" w:rsidP="00432581"/>
    <w:p w14:paraId="762053C5" w14:textId="77777777" w:rsidR="00432581" w:rsidRDefault="00432581" w:rsidP="00432581"/>
    <w:p w14:paraId="513AA5A6" w14:textId="77777777" w:rsidR="00432581" w:rsidRDefault="00432581" w:rsidP="00432581"/>
    <w:p w14:paraId="51F1BF86" w14:textId="52C9D01F" w:rsidR="00432581" w:rsidRPr="00600EDC" w:rsidRDefault="006E2CD3" w:rsidP="0074183D">
      <w:pPr>
        <w:pStyle w:val="Subtitle"/>
        <w:jc w:val="left"/>
        <w:rPr>
          <w:rStyle w:val="SubtleEmphasis"/>
          <w:i w:val="0"/>
          <w:iCs w:val="0"/>
        </w:rPr>
      </w:pPr>
      <w:r>
        <w:rPr>
          <w:rStyle w:val="SubtleEmphasis"/>
          <w:rFonts w:hint="eastAsia"/>
          <w:i w:val="0"/>
          <w:iCs w:val="0"/>
        </w:rPr>
        <w:t xml:space="preserve">           </w:t>
      </w:r>
      <w:r w:rsidR="00432581" w:rsidRPr="00600EDC">
        <w:rPr>
          <w:rStyle w:val="SubtleEmphasis"/>
          <w:i w:val="0"/>
          <w:iCs w:val="0"/>
        </w:rPr>
        <w:t>专业：电气工程</w:t>
      </w:r>
    </w:p>
    <w:p w14:paraId="424D58F0" w14:textId="5AFE036F" w:rsidR="00432581" w:rsidRPr="00600EDC" w:rsidRDefault="006E2CD3" w:rsidP="0074183D">
      <w:pPr>
        <w:pStyle w:val="Subtitle"/>
        <w:jc w:val="left"/>
        <w:rPr>
          <w:rStyle w:val="SubtleEmphasis"/>
          <w:i w:val="0"/>
          <w:iCs w:val="0"/>
        </w:rPr>
      </w:pPr>
      <w:r>
        <w:rPr>
          <w:rStyle w:val="SubtleEmphasis"/>
          <w:rFonts w:hint="eastAsia"/>
          <w:i w:val="0"/>
          <w:iCs w:val="0"/>
        </w:rPr>
        <w:t xml:space="preserve">           </w:t>
      </w:r>
      <w:r w:rsidR="00432581" w:rsidRPr="00600EDC">
        <w:rPr>
          <w:rStyle w:val="SubtleEmphasis"/>
          <w:i w:val="0"/>
          <w:iCs w:val="0"/>
        </w:rPr>
        <w:t>学号：</w:t>
      </w:r>
      <w:r w:rsidR="00432581" w:rsidRPr="00600EDC">
        <w:rPr>
          <w:rStyle w:val="SubtleEmphasis"/>
          <w:i w:val="0"/>
          <w:iCs w:val="0"/>
        </w:rPr>
        <w:t>021031910020</w:t>
      </w:r>
    </w:p>
    <w:p w14:paraId="2C59C030" w14:textId="7F1D827C" w:rsidR="00432581" w:rsidRPr="00600EDC" w:rsidRDefault="006E2CD3" w:rsidP="0074183D">
      <w:pPr>
        <w:pStyle w:val="Subtitle"/>
        <w:jc w:val="left"/>
        <w:rPr>
          <w:rStyle w:val="SubtleEmphasis"/>
          <w:i w:val="0"/>
          <w:iCs w:val="0"/>
        </w:rPr>
      </w:pPr>
      <w:r>
        <w:rPr>
          <w:rStyle w:val="SubtleEmphasis"/>
          <w:rFonts w:hint="eastAsia"/>
          <w:i w:val="0"/>
          <w:iCs w:val="0"/>
        </w:rPr>
        <w:t xml:space="preserve">           </w:t>
      </w:r>
      <w:r w:rsidR="00432581" w:rsidRPr="00600EDC">
        <w:rPr>
          <w:rStyle w:val="SubtleEmphasis"/>
          <w:i w:val="0"/>
          <w:iCs w:val="0"/>
        </w:rPr>
        <w:t>姓名：陈炳</w:t>
      </w:r>
      <w:r w:rsidR="00432581" w:rsidRPr="00600EDC">
        <w:rPr>
          <w:rStyle w:val="SubtleEmphasis"/>
          <w:rFonts w:hint="eastAsia"/>
          <w:i w:val="0"/>
          <w:iCs w:val="0"/>
        </w:rPr>
        <w:t>树</w:t>
      </w:r>
    </w:p>
    <w:p w14:paraId="0A2EB27B" w14:textId="77777777" w:rsidR="00432581" w:rsidRDefault="00432581" w:rsidP="00432581"/>
    <w:p w14:paraId="3C81BF46" w14:textId="77777777" w:rsidR="00432581" w:rsidRDefault="00432581" w:rsidP="00432581"/>
    <w:p w14:paraId="5893A8CF" w14:textId="77777777" w:rsidR="00432581" w:rsidRDefault="00432581" w:rsidP="00432581"/>
    <w:p w14:paraId="33BFF8DF" w14:textId="77777777" w:rsidR="00432581" w:rsidRDefault="00432581" w:rsidP="00432581"/>
    <w:p w14:paraId="66BB5D86" w14:textId="77777777" w:rsidR="00432581" w:rsidRDefault="00432581" w:rsidP="00432581"/>
    <w:p w14:paraId="3CFFC7B4" w14:textId="77777777" w:rsidR="00432581" w:rsidRDefault="00432581" w:rsidP="00432581"/>
    <w:p w14:paraId="3B9D1F0E" w14:textId="77777777" w:rsidR="00432581" w:rsidRDefault="00432581" w:rsidP="00432581"/>
    <w:p w14:paraId="15BD2DB0" w14:textId="77777777" w:rsidR="00432581" w:rsidRDefault="00432581" w:rsidP="00432581"/>
    <w:p w14:paraId="158E6500" w14:textId="77777777" w:rsidR="00432581" w:rsidRDefault="00432581" w:rsidP="00432581">
      <w:pPr>
        <w:pStyle w:val="Subtitle"/>
      </w:pPr>
      <w:r>
        <w:rPr>
          <w:rFonts w:hint="eastAsia"/>
        </w:rPr>
        <w:t>上海交通大学工程科学第二学部</w:t>
      </w:r>
    </w:p>
    <w:p w14:paraId="12C55CFC" w14:textId="2D9C801B" w:rsidR="00432581" w:rsidRDefault="00432581" w:rsidP="00432581">
      <w:pPr>
        <w:pStyle w:val="Subtitle"/>
      </w:pPr>
      <w:r>
        <w:rPr>
          <w:rFonts w:hint="eastAsia"/>
        </w:rPr>
        <w:t>2</w:t>
      </w:r>
      <w:r>
        <w:t>025</w:t>
      </w:r>
      <w:r>
        <w:rPr>
          <w:rFonts w:hint="eastAsia"/>
        </w:rPr>
        <w:t>年</w:t>
      </w:r>
      <w:r w:rsidR="00B623C2">
        <w:t>9</w:t>
      </w:r>
      <w:r>
        <w:rPr>
          <w:rFonts w:hint="eastAsia"/>
        </w:rPr>
        <w:t>月</w:t>
      </w:r>
      <w:r w:rsidR="00B623C2">
        <w:t>23</w:t>
      </w:r>
      <w:r>
        <w:rPr>
          <w:rFonts w:hint="eastAsia"/>
        </w:rPr>
        <w:t>日</w:t>
      </w:r>
    </w:p>
    <w:p w14:paraId="388CFAED" w14:textId="77777777" w:rsidR="00432581" w:rsidRDefault="00432581" w:rsidP="00432581"/>
    <w:p w14:paraId="1383259A" w14:textId="77777777" w:rsidR="00432581" w:rsidRDefault="00432581" w:rsidP="00432581"/>
    <w:p w14:paraId="29462DB5" w14:textId="77777777" w:rsidR="00432581" w:rsidRDefault="00432581" w:rsidP="00432581"/>
    <w:p w14:paraId="04544B67" w14:textId="77777777" w:rsidR="00432581" w:rsidRDefault="00432581" w:rsidP="00432581"/>
    <w:p w14:paraId="30DD6F4F" w14:textId="77777777" w:rsidR="00432581" w:rsidRDefault="00432581" w:rsidP="00432581"/>
    <w:p w14:paraId="3A03E8B7" w14:textId="77777777" w:rsidR="00432581" w:rsidRDefault="00432581" w:rsidP="00432581"/>
    <w:p w14:paraId="4303851A" w14:textId="77777777" w:rsidR="00432581" w:rsidRDefault="00432581" w:rsidP="00432581"/>
    <w:p w14:paraId="6CFDDD5E" w14:textId="77777777" w:rsidR="00956AF8" w:rsidRDefault="00956AF8"/>
    <w:sectPr w:rsidR="0095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A2D6C" w14:textId="77777777" w:rsidR="00623689" w:rsidRDefault="00623689" w:rsidP="00FD20C7">
      <w:r>
        <w:separator/>
      </w:r>
    </w:p>
  </w:endnote>
  <w:endnote w:type="continuationSeparator" w:id="0">
    <w:p w14:paraId="40D9EB5F" w14:textId="77777777" w:rsidR="00623689" w:rsidRDefault="00623689" w:rsidP="00FD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8EBAC" w14:textId="77777777" w:rsidR="00623689" w:rsidRDefault="00623689" w:rsidP="00FD20C7">
      <w:r>
        <w:separator/>
      </w:r>
    </w:p>
  </w:footnote>
  <w:footnote w:type="continuationSeparator" w:id="0">
    <w:p w14:paraId="0A3ED234" w14:textId="77777777" w:rsidR="00623689" w:rsidRDefault="00623689" w:rsidP="00FD2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81"/>
    <w:rsid w:val="000D3022"/>
    <w:rsid w:val="00432581"/>
    <w:rsid w:val="00623689"/>
    <w:rsid w:val="006E2CD3"/>
    <w:rsid w:val="0074183D"/>
    <w:rsid w:val="00956AF8"/>
    <w:rsid w:val="00B623C2"/>
    <w:rsid w:val="00BC4193"/>
    <w:rsid w:val="00F72078"/>
    <w:rsid w:val="00FD20C7"/>
    <w:rsid w:val="00FE79E6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F0108"/>
  <w15:chartTrackingRefBased/>
  <w15:docId w15:val="{0BD00D1C-74A9-4D9D-B973-EBD956C2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581"/>
    <w:pPr>
      <w:widowControl w:val="0"/>
      <w:spacing w:line="240" w:lineRule="auto"/>
    </w:pPr>
    <w:rPr>
      <w:rFonts w:cs="Times New Roman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3258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32581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5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2581"/>
    <w:rPr>
      <w:rFonts w:asciiTheme="majorHAnsi" w:hAnsiTheme="majorHAnsi" w:cstheme="majorBidi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258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D2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20C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2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20C7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Smith Ryan</cp:lastModifiedBy>
  <cp:revision>5</cp:revision>
  <dcterms:created xsi:type="dcterms:W3CDTF">2025-06-18T18:25:00Z</dcterms:created>
  <dcterms:modified xsi:type="dcterms:W3CDTF">2025-09-18T03:43:00Z</dcterms:modified>
</cp:coreProperties>
</file>