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0D405" w14:textId="791A81FB" w:rsidR="00C86802" w:rsidRDefault="00461931" w:rsidP="00C86802">
      <w:pPr>
        <w:pStyle w:val="Ttulo1"/>
      </w:pPr>
      <w:r>
        <w:t>GESTIONAR</w:t>
      </w:r>
      <w:r w:rsidR="00C86802">
        <w:t xml:space="preserve"> Pedido</w:t>
      </w:r>
    </w:p>
    <w:p w14:paraId="5B32EF46" w14:textId="2E9A8E51" w:rsidR="00C86802" w:rsidRDefault="00C86802" w:rsidP="00461931">
      <w:pPr>
        <w:pStyle w:val="Ttulo2"/>
      </w:pPr>
      <w:r>
        <w:t xml:space="preserve">Actor </w:t>
      </w:r>
      <w:r w:rsidR="008A3ED5">
        <w:t>P</w:t>
      </w:r>
      <w:r>
        <w:t>rincipal</w:t>
      </w:r>
    </w:p>
    <w:p w14:paraId="021FE01B" w14:textId="27D1A592" w:rsidR="00461931" w:rsidRPr="001B3F59" w:rsidRDefault="00461931" w:rsidP="00461931">
      <w:pPr>
        <w:pStyle w:val="Prrafodelista"/>
        <w:numPr>
          <w:ilvl w:val="0"/>
          <w:numId w:val="4"/>
        </w:numPr>
      </w:pPr>
      <w:r>
        <w:t>Solicitante:</w:t>
      </w:r>
      <w:r w:rsidRPr="00461931">
        <w:t xml:space="preserve"> </w:t>
      </w:r>
      <w:r w:rsidRPr="00B238B0">
        <w:t>puede ser el Cliente o el Vendedor. Esto para permitir que cualquier usuario, pueda crear una orden.</w:t>
      </w:r>
      <w:r>
        <w:tab/>
      </w:r>
    </w:p>
    <w:p w14:paraId="7C551736" w14:textId="0DBD122B" w:rsidR="004B2802" w:rsidRDefault="004B2802" w:rsidP="004B2802">
      <w:pPr>
        <w:pStyle w:val="Ttulo2"/>
      </w:pPr>
      <w:r>
        <w:t>Personal Involucrado e Intereses</w:t>
      </w:r>
    </w:p>
    <w:p w14:paraId="5DE6BCED" w14:textId="3CB9E2F1" w:rsidR="004B2802" w:rsidRDefault="004B2802" w:rsidP="00EA46BB">
      <w:pPr>
        <w:pStyle w:val="Prrafodelista"/>
        <w:numPr>
          <w:ilvl w:val="0"/>
          <w:numId w:val="3"/>
        </w:numPr>
        <w:ind w:left="360"/>
      </w:pPr>
      <w:r>
        <w:t xml:space="preserve">Dueño: Quiere la satisfacción del Cliente para evitar reclamos posteriores. Quiere que los </w:t>
      </w:r>
      <w:r w:rsidR="00540D69">
        <w:t>P</w:t>
      </w:r>
      <w:r>
        <w:t>edidos puedan ser pagados y registrados utilizando el Sistem</w:t>
      </w:r>
      <w:r w:rsidR="00EA1BED">
        <w:t>a</w:t>
      </w:r>
      <w:r w:rsidR="001B3F59">
        <w:t>.</w:t>
      </w:r>
    </w:p>
    <w:p w14:paraId="0D9E590D" w14:textId="3CCF3FCA" w:rsidR="00461931" w:rsidRDefault="001B3F59" w:rsidP="00EA46BB">
      <w:pPr>
        <w:pStyle w:val="Prrafodelista"/>
        <w:numPr>
          <w:ilvl w:val="0"/>
          <w:numId w:val="3"/>
        </w:numPr>
        <w:ind w:left="360"/>
      </w:pPr>
      <w:r>
        <w:t>Cliente</w:t>
      </w:r>
      <w:r w:rsidR="00E32FCA">
        <w:t xml:space="preserve">: </w:t>
      </w:r>
      <w:r w:rsidR="00461931" w:rsidRPr="00E74812">
        <w:t>Quiere</w:t>
      </w:r>
      <w:r w:rsidR="00461931">
        <w:t xml:space="preserve"> finalmente llevarse lo solicitado. </w:t>
      </w:r>
      <w:r w:rsidR="00461931" w:rsidRPr="00C973C0">
        <w:t xml:space="preserve">Quiere realizar </w:t>
      </w:r>
      <w:r w:rsidR="00461931" w:rsidRPr="00E74812">
        <w:t>tener</w:t>
      </w:r>
      <w:r w:rsidR="00461931">
        <w:t xml:space="preserve"> entradas agiles y precisas</w:t>
      </w:r>
      <w:r w:rsidR="00461931" w:rsidRPr="00E74812">
        <w:t>.</w:t>
      </w:r>
      <w:r w:rsidR="00461931">
        <w:t xml:space="preserve"> Quiere tener la posibilidad de modificar el pedido realizado.</w:t>
      </w:r>
    </w:p>
    <w:p w14:paraId="0365E589" w14:textId="74D01CC3" w:rsidR="004B2802" w:rsidRPr="004B2802" w:rsidRDefault="0047462D" w:rsidP="00EA46BB">
      <w:pPr>
        <w:pStyle w:val="Prrafodelista"/>
        <w:numPr>
          <w:ilvl w:val="0"/>
          <w:numId w:val="2"/>
        </w:numPr>
        <w:ind w:left="360"/>
      </w:pPr>
      <w:r>
        <w:t xml:space="preserve">Vendedor: </w:t>
      </w:r>
      <w:r w:rsidR="0027101A">
        <w:t>Posee los mismos intereses que el Cliente</w:t>
      </w:r>
      <w:r>
        <w:t>.</w:t>
      </w:r>
    </w:p>
    <w:p w14:paraId="56890967" w14:textId="6824848E" w:rsidR="000D44D9" w:rsidRDefault="000D44D9" w:rsidP="004B2802">
      <w:pPr>
        <w:pStyle w:val="Ttulo2"/>
      </w:pPr>
      <w:r>
        <w:t>Precondiciones</w:t>
      </w:r>
    </w:p>
    <w:p w14:paraId="78369729" w14:textId="77777777" w:rsidR="00D730B8" w:rsidRDefault="000D44D9" w:rsidP="00D730B8">
      <w:pPr>
        <w:pStyle w:val="Prrafodelista"/>
        <w:numPr>
          <w:ilvl w:val="0"/>
          <w:numId w:val="7"/>
        </w:numPr>
        <w:jc w:val="left"/>
      </w:pPr>
      <w:r>
        <w:t>Armar Pedido</w:t>
      </w:r>
    </w:p>
    <w:p w14:paraId="0933AFBA" w14:textId="399D3ED1" w:rsidR="00B923A0" w:rsidRPr="000D44D9" w:rsidRDefault="00B923A0" w:rsidP="00D730B8">
      <w:pPr>
        <w:pStyle w:val="Prrafodelista"/>
        <w:numPr>
          <w:ilvl w:val="0"/>
          <w:numId w:val="7"/>
        </w:numPr>
        <w:jc w:val="left"/>
      </w:pPr>
      <w:r>
        <w:t xml:space="preserve">El </w:t>
      </w:r>
      <w:r w:rsidR="007050B6">
        <w:t>Solicitante</w:t>
      </w:r>
      <w:r>
        <w:t xml:space="preserve"> debe estar autenticado.</w:t>
      </w:r>
    </w:p>
    <w:p w14:paraId="3668932E" w14:textId="4AD48898" w:rsidR="00C86802" w:rsidRDefault="004B2802" w:rsidP="004B2802">
      <w:pPr>
        <w:pStyle w:val="Ttulo2"/>
      </w:pPr>
      <w:r>
        <w:t>Garantías de éxito</w:t>
      </w:r>
    </w:p>
    <w:p w14:paraId="27A7F9CA" w14:textId="1C44B82B" w:rsidR="004B2802" w:rsidRDefault="004B2802" w:rsidP="004B2802">
      <w:pPr>
        <w:pStyle w:val="Prrafodelista"/>
        <w:numPr>
          <w:ilvl w:val="0"/>
          <w:numId w:val="1"/>
        </w:numPr>
      </w:pPr>
      <w:r>
        <w:t xml:space="preserve">El Pedido se registra correctamente a nombre del </w:t>
      </w:r>
      <w:r w:rsidR="00C77069">
        <w:t>Solicitant</w:t>
      </w:r>
      <w:r w:rsidR="003B1620">
        <w:t>e</w:t>
      </w:r>
      <w:r>
        <w:t>.</w:t>
      </w:r>
    </w:p>
    <w:p w14:paraId="363429A9" w14:textId="329964BB" w:rsidR="004B2802" w:rsidRDefault="004B2802" w:rsidP="004B2802">
      <w:pPr>
        <w:pStyle w:val="Prrafodelista"/>
        <w:numPr>
          <w:ilvl w:val="0"/>
          <w:numId w:val="1"/>
        </w:numPr>
      </w:pPr>
      <w:r>
        <w:t>Se actualiza el estado del pago</w:t>
      </w:r>
      <w:r w:rsidR="00C85825">
        <w:t xml:space="preserve"> del Pedido</w:t>
      </w:r>
      <w:r>
        <w:t>.</w:t>
      </w:r>
    </w:p>
    <w:p w14:paraId="2D45096A" w14:textId="27A25307" w:rsidR="0027101A" w:rsidRDefault="0027101A" w:rsidP="0027101A">
      <w:pPr>
        <w:pStyle w:val="Ttulo2"/>
      </w:pPr>
      <w:r>
        <w:t>Escenario Principal</w:t>
      </w:r>
    </w:p>
    <w:p w14:paraId="049B6764" w14:textId="3A254E84" w:rsidR="0027101A" w:rsidRDefault="0044797E" w:rsidP="0027101A">
      <w:pPr>
        <w:pStyle w:val="Prrafodelista"/>
        <w:numPr>
          <w:ilvl w:val="0"/>
          <w:numId w:val="5"/>
        </w:numPr>
      </w:pPr>
      <w:r>
        <w:t xml:space="preserve">El </w:t>
      </w:r>
      <w:r w:rsidR="00636903">
        <w:t xml:space="preserve">Solicitante </w:t>
      </w:r>
      <w:r w:rsidR="00C60984">
        <w:t>ingresa para</w:t>
      </w:r>
      <w:r w:rsidR="00636903">
        <w:t xml:space="preserve"> finalizar el pedido.</w:t>
      </w:r>
    </w:p>
    <w:p w14:paraId="6E85BDC6" w14:textId="0AEE2A6B" w:rsidR="00636903" w:rsidRDefault="00636903" w:rsidP="0027101A">
      <w:pPr>
        <w:pStyle w:val="Prrafodelista"/>
        <w:numPr>
          <w:ilvl w:val="0"/>
          <w:numId w:val="5"/>
        </w:numPr>
      </w:pPr>
      <w:r>
        <w:t>El Sistema presenta el listado de los Productos Solicitados con sus cantidades</w:t>
      </w:r>
      <w:r w:rsidR="00081BAF">
        <w:t xml:space="preserve"> respectivas</w:t>
      </w:r>
      <w:r w:rsidR="00A87239">
        <w:t xml:space="preserve"> y el tota</w:t>
      </w:r>
      <w:r w:rsidR="00C60984">
        <w:t>l</w:t>
      </w:r>
      <w:r>
        <w:t>.</w:t>
      </w:r>
    </w:p>
    <w:p w14:paraId="4EFA3B8F" w14:textId="09971D02" w:rsidR="002655E0" w:rsidRDefault="00636903" w:rsidP="002655E0">
      <w:pPr>
        <w:pStyle w:val="Prrafodelista"/>
        <w:numPr>
          <w:ilvl w:val="0"/>
          <w:numId w:val="5"/>
        </w:numPr>
      </w:pPr>
      <w:r>
        <w:t xml:space="preserve">El Solicitante </w:t>
      </w:r>
      <w:r w:rsidR="002655E0">
        <w:t>Realiza</w:t>
      </w:r>
      <w:r w:rsidR="00CC639E">
        <w:t xml:space="preserve"> el</w:t>
      </w:r>
      <w:r w:rsidR="002655E0">
        <w:t xml:space="preserve"> Pago</w:t>
      </w:r>
      <w:r w:rsidR="00830250">
        <w:t>.</w:t>
      </w:r>
    </w:p>
    <w:p w14:paraId="2DB5E3B1" w14:textId="32F5CE2D" w:rsidR="00694EEB" w:rsidRDefault="00694EEB" w:rsidP="002655E0">
      <w:pPr>
        <w:pStyle w:val="Prrafodelista"/>
        <w:numPr>
          <w:ilvl w:val="0"/>
          <w:numId w:val="5"/>
        </w:numPr>
      </w:pPr>
      <w:r>
        <w:t>El Sistema indica que el Pedido fue dado de alta con éxito.</w:t>
      </w:r>
    </w:p>
    <w:p w14:paraId="74BF08DB" w14:textId="61040171" w:rsidR="00D730B8" w:rsidRDefault="00D730B8" w:rsidP="00D730B8">
      <w:pPr>
        <w:pStyle w:val="Ttulo2"/>
      </w:pPr>
      <w:r>
        <w:t>Escenarios Alternativos</w:t>
      </w:r>
    </w:p>
    <w:p w14:paraId="3A6C12AF" w14:textId="36B38C19" w:rsidR="00D730B8" w:rsidRDefault="00D730B8" w:rsidP="008059B2">
      <w:r>
        <w:t>2a. El Solicitante quita productos.</w:t>
      </w:r>
    </w:p>
    <w:p w14:paraId="5D7823C2" w14:textId="458792D6" w:rsidR="00D730B8" w:rsidRDefault="00D730B8" w:rsidP="00D730B8">
      <w:pPr>
        <w:pStyle w:val="Prrafodelista"/>
        <w:numPr>
          <w:ilvl w:val="0"/>
          <w:numId w:val="10"/>
        </w:numPr>
      </w:pPr>
      <w:r>
        <w:t xml:space="preserve">El Sistema actualiza el total del Pedido y quita de la lista los </w:t>
      </w:r>
      <w:r w:rsidR="000945D7">
        <w:t>productos seleccionados</w:t>
      </w:r>
      <w:r>
        <w:t>.</w:t>
      </w:r>
    </w:p>
    <w:p w14:paraId="430D7779" w14:textId="49C62FFF" w:rsidR="00BC3C19" w:rsidRDefault="00BC3C19" w:rsidP="00BC3C19">
      <w:r>
        <w:t>2b. El Solicitante cancela el pedido.</w:t>
      </w:r>
    </w:p>
    <w:p w14:paraId="5EE6D62A" w14:textId="66DBB461" w:rsidR="00BC3C19" w:rsidRDefault="00BC3C19" w:rsidP="00BC3C19">
      <w:pPr>
        <w:pStyle w:val="Prrafodelista"/>
        <w:numPr>
          <w:ilvl w:val="0"/>
          <w:numId w:val="11"/>
        </w:numPr>
      </w:pPr>
      <w:r>
        <w:t>El Sistema quita todos los productos e indica que no existe Pedido pendiente.</w:t>
      </w:r>
    </w:p>
    <w:p w14:paraId="37597507" w14:textId="77777777" w:rsidR="00095712" w:rsidRPr="00D730B8" w:rsidRDefault="00095712" w:rsidP="00095712"/>
    <w:sectPr w:rsidR="00095712" w:rsidRPr="00D730B8" w:rsidSect="006A60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45372"/>
    <w:multiLevelType w:val="hybridMultilevel"/>
    <w:tmpl w:val="04A69DAE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EB57ED"/>
    <w:multiLevelType w:val="hybridMultilevel"/>
    <w:tmpl w:val="02108A7C"/>
    <w:lvl w:ilvl="0" w:tplc="314A508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3E18AD"/>
    <w:multiLevelType w:val="hybridMultilevel"/>
    <w:tmpl w:val="CD0E36A0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342E4C"/>
    <w:multiLevelType w:val="hybridMultilevel"/>
    <w:tmpl w:val="2D7A1488"/>
    <w:lvl w:ilvl="0" w:tplc="B0D8D2F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D82BC3"/>
    <w:multiLevelType w:val="hybridMultilevel"/>
    <w:tmpl w:val="CF301E84"/>
    <w:lvl w:ilvl="0" w:tplc="D332A112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A64A08"/>
    <w:multiLevelType w:val="hybridMultilevel"/>
    <w:tmpl w:val="016E1EAA"/>
    <w:lvl w:ilvl="0" w:tplc="BF30496C">
      <w:start w:val="1"/>
      <w:numFmt w:val="bullet"/>
      <w:lvlText w:val=""/>
      <w:lvlJc w:val="left"/>
      <w:pPr>
        <w:ind w:left="360" w:hanging="360"/>
      </w:pPr>
      <w:rPr>
        <w:rFonts w:ascii="Symbol" w:eastAsiaTheme="minorEastAsia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CD520D4"/>
    <w:multiLevelType w:val="hybridMultilevel"/>
    <w:tmpl w:val="348EBCAE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64E15FE0"/>
    <w:multiLevelType w:val="hybridMultilevel"/>
    <w:tmpl w:val="83F6125C"/>
    <w:lvl w:ilvl="0" w:tplc="E3CE0C2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815303"/>
    <w:multiLevelType w:val="hybridMultilevel"/>
    <w:tmpl w:val="CD0E3242"/>
    <w:lvl w:ilvl="0" w:tplc="D332A112">
      <w:start w:val="1"/>
      <w:numFmt w:val="bullet"/>
      <w:lvlText w:val=""/>
      <w:lvlJc w:val="left"/>
      <w:pPr>
        <w:ind w:left="360" w:hanging="360"/>
      </w:pPr>
      <w:rPr>
        <w:rFonts w:ascii="Symbol" w:eastAsiaTheme="minorEastAsia" w:hAnsi="Symbol" w:cstheme="minorBidi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0914C6A"/>
    <w:multiLevelType w:val="hybridMultilevel"/>
    <w:tmpl w:val="B540F23C"/>
    <w:lvl w:ilvl="0" w:tplc="85B8503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17D0AD5"/>
    <w:multiLevelType w:val="hybridMultilevel"/>
    <w:tmpl w:val="02E42FE4"/>
    <w:lvl w:ilvl="0" w:tplc="2702BF4A">
      <w:start w:val="1"/>
      <w:numFmt w:val="bullet"/>
      <w:lvlText w:val=""/>
      <w:lvlJc w:val="left"/>
      <w:pPr>
        <w:ind w:left="360" w:hanging="360"/>
      </w:pPr>
      <w:rPr>
        <w:rFonts w:ascii="Symbol" w:eastAsiaTheme="minorEastAsia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651907001">
    <w:abstractNumId w:val="10"/>
  </w:num>
  <w:num w:numId="2" w16cid:durableId="1484540288">
    <w:abstractNumId w:val="4"/>
  </w:num>
  <w:num w:numId="3" w16cid:durableId="1401900546">
    <w:abstractNumId w:val="7"/>
  </w:num>
  <w:num w:numId="4" w16cid:durableId="624504653">
    <w:abstractNumId w:val="5"/>
  </w:num>
  <w:num w:numId="5" w16cid:durableId="2146459426">
    <w:abstractNumId w:val="6"/>
  </w:num>
  <w:num w:numId="6" w16cid:durableId="173420119">
    <w:abstractNumId w:val="2"/>
  </w:num>
  <w:num w:numId="7" w16cid:durableId="1686129724">
    <w:abstractNumId w:val="8"/>
  </w:num>
  <w:num w:numId="8" w16cid:durableId="324555310">
    <w:abstractNumId w:val="0"/>
  </w:num>
  <w:num w:numId="9" w16cid:durableId="420179296">
    <w:abstractNumId w:val="3"/>
  </w:num>
  <w:num w:numId="10" w16cid:durableId="40980185">
    <w:abstractNumId w:val="1"/>
  </w:num>
  <w:num w:numId="11" w16cid:durableId="201988907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802"/>
    <w:rsid w:val="00006B3A"/>
    <w:rsid w:val="00081BAF"/>
    <w:rsid w:val="000945D7"/>
    <w:rsid w:val="00095712"/>
    <w:rsid w:val="000C3B31"/>
    <w:rsid w:val="000D44D9"/>
    <w:rsid w:val="000D4B09"/>
    <w:rsid w:val="001B3F59"/>
    <w:rsid w:val="002578E2"/>
    <w:rsid w:val="002655E0"/>
    <w:rsid w:val="0027101A"/>
    <w:rsid w:val="002C7F79"/>
    <w:rsid w:val="003B1620"/>
    <w:rsid w:val="0044797E"/>
    <w:rsid w:val="0045133C"/>
    <w:rsid w:val="00461931"/>
    <w:rsid w:val="0047462D"/>
    <w:rsid w:val="004B2802"/>
    <w:rsid w:val="00540D69"/>
    <w:rsid w:val="00636903"/>
    <w:rsid w:val="00694EEB"/>
    <w:rsid w:val="006A607E"/>
    <w:rsid w:val="007050B6"/>
    <w:rsid w:val="008059B2"/>
    <w:rsid w:val="00830250"/>
    <w:rsid w:val="008A3ED5"/>
    <w:rsid w:val="00964F13"/>
    <w:rsid w:val="00976017"/>
    <w:rsid w:val="009925EB"/>
    <w:rsid w:val="00A13327"/>
    <w:rsid w:val="00A87239"/>
    <w:rsid w:val="00B923A0"/>
    <w:rsid w:val="00BC3C19"/>
    <w:rsid w:val="00BD1367"/>
    <w:rsid w:val="00C60984"/>
    <w:rsid w:val="00C77069"/>
    <w:rsid w:val="00C85825"/>
    <w:rsid w:val="00C86802"/>
    <w:rsid w:val="00CC639E"/>
    <w:rsid w:val="00D36D97"/>
    <w:rsid w:val="00D730B8"/>
    <w:rsid w:val="00DF4588"/>
    <w:rsid w:val="00E32FCA"/>
    <w:rsid w:val="00EA1BED"/>
    <w:rsid w:val="00EA4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C154D"/>
  <w15:chartTrackingRefBased/>
  <w15:docId w15:val="{15C64DE0-E638-4A36-B03A-FEDE44CF1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2802"/>
  </w:style>
  <w:style w:type="paragraph" w:styleId="Ttulo1">
    <w:name w:val="heading 1"/>
    <w:basedOn w:val="Normal"/>
    <w:next w:val="Normal"/>
    <w:link w:val="Ttulo1Car"/>
    <w:uiPriority w:val="9"/>
    <w:qFormat/>
    <w:rsid w:val="004B2802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B2802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B2802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B2802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B2802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B2802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B2802"/>
    <w:pPr>
      <w:keepNext/>
      <w:keepLines/>
      <w:spacing w:before="120" w:after="0"/>
      <w:outlineLvl w:val="6"/>
    </w:pPr>
    <w:rPr>
      <w:i/>
      <w:iCs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B2802"/>
    <w:pPr>
      <w:keepNext/>
      <w:keepLines/>
      <w:spacing w:before="120" w:after="0"/>
      <w:outlineLvl w:val="7"/>
    </w:pPr>
    <w:rPr>
      <w:b/>
      <w:bCs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B2802"/>
    <w:pPr>
      <w:keepNext/>
      <w:keepLines/>
      <w:spacing w:before="120" w:after="0"/>
      <w:outlineLvl w:val="8"/>
    </w:pPr>
    <w:rPr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2802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4B2802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4B2802"/>
    <w:rPr>
      <w:rFonts w:asciiTheme="majorHAnsi" w:eastAsiaTheme="majorEastAsia" w:hAnsiTheme="majorHAnsi" w:cstheme="majorBidi"/>
      <w:spacing w:val="4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B2802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B2802"/>
    <w:rPr>
      <w:rFonts w:asciiTheme="majorHAnsi" w:eastAsiaTheme="majorEastAsia" w:hAnsiTheme="majorHAnsi" w:cstheme="majorBidi"/>
      <w:b/>
      <w:bCs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B2802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B2802"/>
    <w:rPr>
      <w:i/>
      <w:iCs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B2802"/>
    <w:rPr>
      <w:b/>
      <w:bCs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B2802"/>
    <w:rPr>
      <w:i/>
      <w:iCs/>
    </w:rPr>
  </w:style>
  <w:style w:type="paragraph" w:styleId="Ttulo">
    <w:name w:val="Title"/>
    <w:basedOn w:val="Normal"/>
    <w:next w:val="Normal"/>
    <w:link w:val="TtuloCar"/>
    <w:uiPriority w:val="10"/>
    <w:qFormat/>
    <w:rsid w:val="004B2802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TtuloCar">
    <w:name w:val="Título Car"/>
    <w:basedOn w:val="Fuentedeprrafopredeter"/>
    <w:link w:val="Ttulo"/>
    <w:uiPriority w:val="10"/>
    <w:rsid w:val="004B2802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paragraph" w:styleId="Subttulo">
    <w:name w:val="Subtitle"/>
    <w:basedOn w:val="Normal"/>
    <w:next w:val="Normal"/>
    <w:link w:val="SubttuloCar"/>
    <w:uiPriority w:val="11"/>
    <w:qFormat/>
    <w:rsid w:val="004B2802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4B2802"/>
    <w:rPr>
      <w:rFonts w:asciiTheme="majorHAnsi" w:eastAsiaTheme="majorEastAsia" w:hAnsiTheme="majorHAnsi" w:cstheme="majorBidi"/>
      <w:sz w:val="24"/>
      <w:szCs w:val="24"/>
    </w:rPr>
  </w:style>
  <w:style w:type="paragraph" w:styleId="Cita">
    <w:name w:val="Quote"/>
    <w:basedOn w:val="Normal"/>
    <w:next w:val="Normal"/>
    <w:link w:val="CitaCar"/>
    <w:uiPriority w:val="29"/>
    <w:qFormat/>
    <w:rsid w:val="004B2802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4B2802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Prrafodelista">
    <w:name w:val="List Paragraph"/>
    <w:basedOn w:val="Normal"/>
    <w:uiPriority w:val="34"/>
    <w:qFormat/>
    <w:rsid w:val="00C8680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B2802"/>
    <w:rPr>
      <w:b/>
      <w:bCs/>
      <w:i/>
      <w:iCs/>
      <w:color w:val="auto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B2802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B2802"/>
    <w:rPr>
      <w:rFonts w:asciiTheme="majorHAnsi" w:eastAsiaTheme="majorEastAsia" w:hAnsiTheme="majorHAnsi" w:cstheme="majorBidi"/>
      <w:sz w:val="26"/>
      <w:szCs w:val="26"/>
    </w:rPr>
  </w:style>
  <w:style w:type="character" w:styleId="Referenciaintensa">
    <w:name w:val="Intense Reference"/>
    <w:basedOn w:val="Fuentedeprrafopredeter"/>
    <w:uiPriority w:val="32"/>
    <w:qFormat/>
    <w:rsid w:val="004B2802"/>
    <w:rPr>
      <w:b/>
      <w:bCs/>
      <w:smallCaps/>
      <w:color w:val="auto"/>
      <w:u w:val="single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4B2802"/>
    <w:rPr>
      <w:b/>
      <w:bCs/>
      <w:sz w:val="18"/>
      <w:szCs w:val="18"/>
    </w:rPr>
  </w:style>
  <w:style w:type="character" w:styleId="Fuerte">
    <w:name w:val="Strong"/>
    <w:basedOn w:val="Fuentedeprrafopredeter"/>
    <w:uiPriority w:val="22"/>
    <w:qFormat/>
    <w:rsid w:val="004B2802"/>
    <w:rPr>
      <w:b/>
      <w:bCs/>
      <w:color w:val="auto"/>
    </w:rPr>
  </w:style>
  <w:style w:type="character" w:styleId="nfasis">
    <w:name w:val="Emphasis"/>
    <w:basedOn w:val="Fuentedeprrafopredeter"/>
    <w:uiPriority w:val="20"/>
    <w:qFormat/>
    <w:rsid w:val="004B2802"/>
    <w:rPr>
      <w:i/>
      <w:iCs/>
      <w:color w:val="auto"/>
    </w:rPr>
  </w:style>
  <w:style w:type="paragraph" w:styleId="Sinespaciado">
    <w:name w:val="No Spacing"/>
    <w:uiPriority w:val="1"/>
    <w:qFormat/>
    <w:rsid w:val="004B2802"/>
    <w:pPr>
      <w:spacing w:after="0" w:line="240" w:lineRule="auto"/>
    </w:pPr>
  </w:style>
  <w:style w:type="character" w:styleId="nfasissutil">
    <w:name w:val="Subtle Emphasis"/>
    <w:basedOn w:val="Fuentedeprrafopredeter"/>
    <w:uiPriority w:val="19"/>
    <w:qFormat/>
    <w:rsid w:val="004B2802"/>
    <w:rPr>
      <w:i/>
      <w:iCs/>
      <w:color w:val="auto"/>
    </w:rPr>
  </w:style>
  <w:style w:type="character" w:styleId="Referenciasutil">
    <w:name w:val="Subtle Reference"/>
    <w:basedOn w:val="Fuentedeprrafopredeter"/>
    <w:uiPriority w:val="31"/>
    <w:qFormat/>
    <w:rsid w:val="004B2802"/>
    <w:rPr>
      <w:smallCaps/>
      <w:color w:val="auto"/>
      <w:u w:val="single" w:color="7F7F7F" w:themeColor="text1" w:themeTint="80"/>
    </w:rPr>
  </w:style>
  <w:style w:type="character" w:styleId="Ttulodellibro">
    <w:name w:val="Book Title"/>
    <w:basedOn w:val="Fuentedeprrafopredeter"/>
    <w:uiPriority w:val="33"/>
    <w:qFormat/>
    <w:rsid w:val="004B2802"/>
    <w:rPr>
      <w:b/>
      <w:bCs/>
      <w:smallCaps/>
      <w:color w:val="auto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4B2802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6F14AC-37E7-43FC-80E2-1949941BEF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</Pages>
  <Words>196</Words>
  <Characters>1079</Characters>
  <Application>Microsoft Office Word</Application>
  <DocSecurity>0</DocSecurity>
  <Lines>8</Lines>
  <Paragraphs>2</Paragraphs>
  <ScaleCrop>false</ScaleCrop>
  <Company/>
  <LinksUpToDate>false</LinksUpToDate>
  <CharactersWithSpaces>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Elías Ezequiel Rojas</dc:creator>
  <cp:keywords/>
  <dc:description/>
  <cp:lastModifiedBy>Elías Ezequiel Rojas</cp:lastModifiedBy>
  <cp:revision>42</cp:revision>
  <dcterms:created xsi:type="dcterms:W3CDTF">2026-08-15T17:07:00Z</dcterms:created>
  <dcterms:modified xsi:type="dcterms:W3CDTF">2026-08-17T21:31:00Z</dcterms:modified>
</cp:coreProperties>
</file>