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chiesto in Input e Variabile per il quadrato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contatore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