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593" w:rsidRPr="00602095" w:rsidRDefault="00602095" w:rsidP="009045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bookmarkStart w:id="0" w:name="_GoBack"/>
      <w:r w:rsidRPr="0060209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Unidade 2 Teste</w:t>
      </w:r>
      <w:r w:rsidR="00904593" w:rsidRPr="0060209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 xml:space="preserve"> AS_II </w:t>
      </w:r>
    </w:p>
    <w:bookmarkEnd w:id="0"/>
    <w:p w:rsidR="00904593" w:rsidRPr="00904593" w:rsidRDefault="00904593" w:rsidP="009045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459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Conteúdo</w:t>
      </w:r>
    </w:p>
    <w:p w:rsidR="00904593" w:rsidRPr="00904593" w:rsidRDefault="00904593" w:rsidP="009045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90459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904593" w:rsidRPr="00904593" w:rsidRDefault="00602095" w:rsidP="00904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tgtFrame="_blank" w:history="1">
        <w:r w:rsidR="00904593" w:rsidRPr="009045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Sugestões de Tecnologia de Apoio [é aberta numa nova janela]</w:t>
        </w:r>
      </w:hyperlink>
      <w:r w:rsidR="00904593" w:rsidRPr="00904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904593" w:rsidRPr="00904593" w:rsidRDefault="00602095" w:rsidP="00904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6" w:tooltip="Ocultar" w:history="1">
        <w:r w:rsidR="00904593" w:rsidRPr="00904593">
          <w:rPr>
            <w:rFonts w:ascii="Times New Roman" w:eastAsia="Times New Roman" w:hAnsi="Times New Roman" w:cs="Times New Roman"/>
            <w:b/>
            <w:bCs/>
            <w:noProof/>
            <w:color w:val="0000FF"/>
            <w:sz w:val="27"/>
            <w:szCs w:val="27"/>
            <w:lang w:eastAsia="pt-BR"/>
          </w:rPr>
          <mc:AlternateContent>
            <mc:Choice Requires="wps">
              <w:drawing>
                <wp:inline distT="0" distB="0" distL="0" distR="0">
                  <wp:extent cx="302260" cy="302260"/>
                  <wp:effectExtent l="0" t="0" r="0" b="0"/>
                  <wp:docPr id="1" name="Retângulo 1" descr="https://bb.cruzeirodosulvirtual.com.br/images/spacer.gif">
                    <a:hlinkClick xmlns:a="http://schemas.openxmlformats.org/drawingml/2006/main" r:id="rId6" tooltip="&quot;Ocult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16C75B8" id="Retângulo 1" o:spid="_x0000_s1026" alt="https://bb.cruzeirodosulvirtual.com.br/images/spacer.gif" href="https://bb.cruzeirodosulvirtual.com.br/webapps/assessment/take/launch.jsp?course_assessment_id=_133006_1&amp;course_id=_434885_1&amp;content_id=_2150791_1&amp;step=null" title="&quot;Ocultar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904593" w:rsidRPr="0090459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Informações do teste</w:t>
        </w:r>
      </w:hyperlink>
    </w:p>
    <w:p w:rsidR="00904593" w:rsidRPr="00904593" w:rsidRDefault="00904593" w:rsidP="00904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0459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Instruções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42"/>
        <w:gridCol w:w="6962"/>
      </w:tblGrid>
      <w:tr w:rsidR="00904593" w:rsidRPr="00904593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904593" w:rsidRPr="00904593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Instruções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904593" w:rsidRPr="00904593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Várias tentativas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teste permite 3 tentativas. Esta é a tentativa número 1. </w:t>
            </w:r>
          </w:p>
        </w:tc>
      </w:tr>
      <w:tr w:rsidR="00904593" w:rsidRPr="00904593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Forçar conclusão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Uma vez iniciado, este Teste deve ser concluído em uma sessão. Não saia do teste antes de clicar em </w:t>
            </w:r>
            <w:r w:rsidRPr="00904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Salvar e enviar</w:t>
            </w: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</w:p>
        </w:tc>
      </w:tr>
    </w:tbl>
    <w:p w:rsidR="00904593" w:rsidRPr="00904593" w:rsidRDefault="00904593" w:rsidP="0090459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90459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904593" w:rsidRPr="00904593" w:rsidRDefault="00904593" w:rsidP="00904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0459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1 </w:t>
      </w:r>
    </w:p>
    <w:p w:rsidR="00904593" w:rsidRPr="00904593" w:rsidRDefault="00904593" w:rsidP="00904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4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Selecionar os livros (todos os campos) cujo lançamento </w:t>
      </w:r>
      <w:proofErr w:type="gramStart"/>
      <w:r w:rsidRPr="00904593">
        <w:rPr>
          <w:rFonts w:ascii="Times New Roman" w:eastAsia="Times New Roman" w:hAnsi="Times New Roman" w:cs="Times New Roman"/>
          <w:sz w:val="24"/>
          <w:szCs w:val="24"/>
          <w:lang w:eastAsia="pt-BR"/>
        </w:rPr>
        <w:t>seja Nulo</w:t>
      </w:r>
      <w:proofErr w:type="gramEnd"/>
      <w:r w:rsidRPr="0090459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6814"/>
      </w:tblGrid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20.25pt;height:18pt" o:ole="">
                  <v:imagedata r:id="rId7" o:title=""/>
                </v:shape>
                <w:control r:id="rId8" w:name="DefaultOcxName" w:shapeid="_x0000_i1066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*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liv_lancamento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null;</w:t>
            </w:r>
          </w:p>
        </w:tc>
      </w:tr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9" type="#_x0000_t75" style="width:20.25pt;height:18pt" o:ole="">
                  <v:imagedata r:id="rId7" o:title=""/>
                </v:shape>
                <w:control r:id="rId9" w:name="DefaultOcxName1" w:shapeid="_x0000_i1069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*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liv_lancamento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is not null;</w:t>
            </w:r>
          </w:p>
        </w:tc>
      </w:tr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2" type="#_x0000_t75" style="width:20.25pt;height:18pt" o:ole="">
                  <v:imagedata r:id="rId7" o:title=""/>
                </v:shape>
                <w:control r:id="rId10" w:name="DefaultOcxName2" w:shapeid="_x0000_i1072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*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liv_lancamento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&gt; null;</w:t>
            </w:r>
          </w:p>
        </w:tc>
      </w:tr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5" type="#_x0000_t75" style="width:20.25pt;height:18pt" o:ole="">
                  <v:imagedata r:id="rId11" o:title=""/>
                </v:shape>
                <w:control r:id="rId12" w:name="DefaultOcxName3" w:shapeid="_x0000_i1075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*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liv_lancamento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is null;</w:t>
            </w:r>
          </w:p>
        </w:tc>
      </w:tr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8" type="#_x0000_t75" style="width:20.25pt;height:18pt" o:ole="">
                  <v:imagedata r:id="rId7" o:title=""/>
                </v:shape>
                <w:control r:id="rId13" w:name="DefaultOcxName4" w:shapeid="_x0000_i1078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*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liv_lancamento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between null and not is null;</w:t>
            </w:r>
          </w:p>
        </w:tc>
      </w:tr>
    </w:tbl>
    <w:p w:rsidR="00904593" w:rsidRPr="00904593" w:rsidRDefault="00904593" w:rsidP="00904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4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904593" w:rsidRPr="00904593" w:rsidRDefault="00904593" w:rsidP="00904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0459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2 </w:t>
      </w:r>
    </w:p>
    <w:p w:rsidR="00904593" w:rsidRPr="00904593" w:rsidRDefault="00904593" w:rsidP="00904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4593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Selecionar os livros (todos os campos) cujo preço esteja entre 10 e 60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5443"/>
      </w:tblGrid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1" type="#_x0000_t75" style="width:20.25pt;height:18pt" o:ole="">
                  <v:imagedata r:id="rId7" o:title=""/>
                </v:shape>
                <w:control r:id="rId14" w:name="DefaultOcxName5" w:shapeid="_x0000_i1081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*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liv_preco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&gt; 10 and &lt; 60;</w:t>
            </w:r>
          </w:p>
        </w:tc>
      </w:tr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4" type="#_x0000_t75" style="width:20.25pt;height:18pt" o:ole="">
                  <v:imagedata r:id="rId7" o:title=""/>
                </v:shape>
                <w:control r:id="rId15" w:name="DefaultOcxName6" w:shapeid="_x0000_i1084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*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liv_preco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&gt; 10 and not is null;</w:t>
            </w:r>
          </w:p>
        </w:tc>
      </w:tr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7" type="#_x0000_t75" style="width:20.25pt;height:18pt" o:ole="">
                  <v:imagedata r:id="rId7" o:title=""/>
                </v:shape>
                <w:control r:id="rId16" w:name="DefaultOcxName7" w:shapeid="_x0000_i1087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*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liv_preco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between 10 or 60;</w:t>
            </w:r>
          </w:p>
        </w:tc>
      </w:tr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0" type="#_x0000_t75" style="width:20.25pt;height:18pt" o:ole="">
                  <v:imagedata r:id="rId7" o:title=""/>
                </v:shape>
                <w:control r:id="rId17" w:name="DefaultOcxName8" w:shapeid="_x0000_i1090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*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liv_preco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in (10,60);</w:t>
            </w:r>
          </w:p>
        </w:tc>
      </w:tr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3" type="#_x0000_t75" style="width:20.25pt;height:18pt" o:ole="">
                  <v:imagedata r:id="rId11" o:title=""/>
                </v:shape>
                <w:control r:id="rId18" w:name="DefaultOcxName9" w:shapeid="_x0000_i1093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*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liv_preco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between 10 and 60;</w:t>
            </w:r>
          </w:p>
        </w:tc>
      </w:tr>
    </w:tbl>
    <w:p w:rsidR="00904593" w:rsidRPr="00904593" w:rsidRDefault="00904593" w:rsidP="00904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4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904593" w:rsidRPr="00904593" w:rsidRDefault="00904593" w:rsidP="00904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0459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3 </w:t>
      </w:r>
    </w:p>
    <w:p w:rsidR="00904593" w:rsidRPr="00904593" w:rsidRDefault="00904593" w:rsidP="009045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459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Selecionar os livros (todos os campos) cuja sigla seja BAN e PRO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6058"/>
      </w:tblGrid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6" type="#_x0000_t75" style="width:20.25pt;height:18pt" o:ole="">
                  <v:imagedata r:id="rId7" o:title=""/>
                </v:shape>
                <w:control r:id="rId19" w:name="DefaultOcxName10" w:shapeid="_x0000_i1096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*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ass_sigla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not in('BAN', 'PRO');</w:t>
            </w:r>
          </w:p>
        </w:tc>
      </w:tr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9" type="#_x0000_t75" style="width:20.25pt;height:18pt" o:ole="">
                  <v:imagedata r:id="rId11" o:title=""/>
                </v:shape>
                <w:control r:id="rId20" w:name="DefaultOcxName11" w:shapeid="_x0000_i1099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*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ass_sigla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in(BAN, PRO);</w:t>
            </w:r>
          </w:p>
        </w:tc>
      </w:tr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2" type="#_x0000_t75" style="width:20.25pt;height:18pt" o:ole="">
                  <v:imagedata r:id="rId7" o:title=""/>
                </v:shape>
                <w:control r:id="rId21" w:name="DefaultOcxName12" w:shapeid="_x0000_i1102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*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ass_sigla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'BAN' and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sigla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'PRO';</w:t>
            </w:r>
          </w:p>
        </w:tc>
      </w:tr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5" type="#_x0000_t75" style="width:20.25pt;height:18pt" o:ole="">
                  <v:imagedata r:id="rId7" o:title=""/>
                </v:shape>
                <w:control r:id="rId22" w:name="DefaultOcxName13" w:shapeid="_x0000_i1105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*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ass_sigla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in('BAN', 'PRO');</w:t>
            </w:r>
          </w:p>
        </w:tc>
      </w:tr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8" type="#_x0000_t75" style="width:20.25pt;height:18pt" o:ole="">
                  <v:imagedata r:id="rId7" o:title=""/>
                </v:shape>
                <w:control r:id="rId23" w:name="DefaultOcxName14" w:shapeid="_x0000_i1108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*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ass_sigla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like('%BAN,PRO%');</w:t>
            </w:r>
          </w:p>
        </w:tc>
      </w:tr>
    </w:tbl>
    <w:p w:rsidR="00904593" w:rsidRPr="00904593" w:rsidRDefault="00904593" w:rsidP="00904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4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904593" w:rsidRPr="00904593" w:rsidRDefault="00904593" w:rsidP="00904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0459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4 </w:t>
      </w:r>
    </w:p>
    <w:p w:rsidR="00904593" w:rsidRPr="00904593" w:rsidRDefault="00904593" w:rsidP="009045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4593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Selecionar o preço do livro cujo preço seja maior que 50 e a sigla seja BAN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7064"/>
      </w:tblGrid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1" type="#_x0000_t75" style="width:20.25pt;height:18pt" o:ole="">
                  <v:imagedata r:id="rId7" o:title=""/>
                </v:shape>
                <w:control r:id="rId24" w:name="DefaultOcxName15" w:shapeid="_x0000_i1111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liv_preco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liv_preco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&gt;= 50 and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ass_sigla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'BAN';</w:t>
            </w:r>
          </w:p>
        </w:tc>
      </w:tr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4" type="#_x0000_t75" style="width:20.25pt;height:18pt" o:ole="">
                  <v:imagedata r:id="rId7" o:title=""/>
                </v:shape>
                <w:control r:id="rId25" w:name="DefaultOcxName16" w:shapeid="_x0000_i1114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liv_preco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liv_preco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&lt; 50 and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ass_sigla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'BAN';</w:t>
            </w:r>
          </w:p>
        </w:tc>
      </w:tr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7" type="#_x0000_t75" style="width:20.25pt;height:18pt" o:ole="">
                  <v:imagedata r:id="rId11" o:title=""/>
                </v:shape>
                <w:control r:id="rId26" w:name="DefaultOcxName17" w:shapeid="_x0000_i1117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liv_preco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liv_preco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&gt; 50 and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ass_sigla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'BAN';</w:t>
            </w:r>
          </w:p>
        </w:tc>
      </w:tr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0" type="#_x0000_t75" style="width:20.25pt;height:18pt" o:ole="">
                  <v:imagedata r:id="rId7" o:title=""/>
                </v:shape>
                <w:control r:id="rId27" w:name="DefaultOcxName18" w:shapeid="_x0000_i1120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liv_preco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liv_preco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&gt; 50 and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ass_sigla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BAN;</w:t>
            </w:r>
          </w:p>
        </w:tc>
      </w:tr>
      <w:tr w:rsidR="00904593" w:rsidRPr="00602095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3" type="#_x0000_t75" style="width:20.25pt;height:18pt" o:ole="">
                  <v:imagedata r:id="rId7" o:title=""/>
                </v:shape>
                <w:control r:id="rId28" w:name="DefaultOcxName19" w:shapeid="_x0000_i1123"/>
              </w:objec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liv_preco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from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livro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where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liv_preco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&gt; 50 and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ass_sigla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'%BAN%';</w:t>
            </w:r>
          </w:p>
        </w:tc>
      </w:tr>
    </w:tbl>
    <w:p w:rsidR="00904593" w:rsidRDefault="00904593">
      <w:pPr>
        <w:pBdr>
          <w:bottom w:val="single" w:sz="6" w:space="1" w:color="auto"/>
        </w:pBdr>
        <w:rPr>
          <w:lang w:val="en-US"/>
        </w:rPr>
      </w:pPr>
    </w:p>
    <w:p w:rsidR="00904593" w:rsidRPr="00904593" w:rsidRDefault="00904593" w:rsidP="009045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045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Revisar envio do teste: AS_II </w:t>
      </w:r>
    </w:p>
    <w:p w:rsidR="00904593" w:rsidRPr="00904593" w:rsidRDefault="00904593" w:rsidP="009045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459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Conteúdo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80"/>
        <w:gridCol w:w="6624"/>
      </w:tblGrid>
      <w:tr w:rsidR="00904593" w:rsidRPr="00904593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Marcelo Alencar Marcelo de Alencar </w:t>
            </w:r>
            <w:proofErr w:type="spell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CRUZ_EAD_Tec.Em</w:t>
            </w:r>
            <w:proofErr w:type="spell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Análise e Des.Sistemas_3A_20161 </w:t>
            </w:r>
          </w:p>
        </w:tc>
      </w:tr>
      <w:tr w:rsidR="00904593" w:rsidRPr="00904593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Curso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BANCO DE DADOS - 80h_Turma_01_022016 </w:t>
            </w:r>
          </w:p>
        </w:tc>
      </w:tr>
      <w:tr w:rsidR="00904593" w:rsidRPr="00904593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Teste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AS_II </w:t>
            </w:r>
          </w:p>
        </w:tc>
      </w:tr>
      <w:tr w:rsidR="00904593" w:rsidRPr="00904593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Iniciado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13-02-2016 23:33 </w:t>
            </w:r>
          </w:p>
        </w:tc>
      </w:tr>
      <w:tr w:rsidR="00904593" w:rsidRPr="00904593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Enviado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13-02-2016 23:53 </w:t>
            </w:r>
          </w:p>
        </w:tc>
      </w:tr>
      <w:tr w:rsidR="00904593" w:rsidRPr="00904593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Status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Completada </w:t>
            </w:r>
          </w:p>
        </w:tc>
      </w:tr>
      <w:tr w:rsidR="00904593" w:rsidRPr="00904593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Resultado da tentativa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0,3 em 0,4 pontos   </w:t>
            </w:r>
          </w:p>
        </w:tc>
      </w:tr>
      <w:tr w:rsidR="00904593" w:rsidRPr="00904593" w:rsidTr="00904593">
        <w:trPr>
          <w:tblCellSpacing w:w="15" w:type="dxa"/>
        </w:trPr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Tempo decorrido</w:t>
            </w:r>
          </w:p>
        </w:tc>
        <w:tc>
          <w:tcPr>
            <w:tcW w:w="0" w:type="auto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 minutos </w:t>
            </w:r>
          </w:p>
        </w:tc>
      </w:tr>
    </w:tbl>
    <w:p w:rsidR="00904593" w:rsidRPr="00904593" w:rsidRDefault="00904593" w:rsidP="00904593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0459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1 </w:t>
      </w:r>
    </w:p>
    <w:p w:rsidR="00904593" w:rsidRPr="00904593" w:rsidRDefault="00904593" w:rsidP="009045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4593">
        <w:rPr>
          <w:rFonts w:ascii="Times New Roman" w:eastAsia="Times New Roman" w:hAnsi="Times New Roman" w:cs="Times New Roman"/>
          <w:sz w:val="24"/>
          <w:szCs w:val="24"/>
          <w:lang w:eastAsia="pt-BR"/>
        </w:rP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04593" w:rsidRPr="00904593" w:rsidTr="00904593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04593" w:rsidRPr="00904593" w:rsidTr="00904593">
        <w:trPr>
          <w:tblCellSpacing w:w="0" w:type="dxa"/>
        </w:trPr>
        <w:tc>
          <w:tcPr>
            <w:tcW w:w="0" w:type="auto"/>
            <w:vMerge w:val="restart"/>
            <w:hideMark/>
          </w:tcPr>
          <w:p w:rsidR="00904593" w:rsidRPr="00904593" w:rsidRDefault="00904593" w:rsidP="009045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Selecionar os livros (todos os campos) cujo lançamento </w:t>
            </w:r>
            <w:proofErr w:type="gramStart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seja Nulo</w:t>
            </w:r>
            <w:proofErr w:type="gramEnd"/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04593" w:rsidRPr="00904593" w:rsidTr="0090459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904593" w:rsidRPr="0090459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04593" w:rsidRPr="00904593" w:rsidRDefault="00904593" w:rsidP="00904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04593" w:rsidRPr="00904593" w:rsidRDefault="00904593" w:rsidP="00904593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0459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2 </w:t>
      </w:r>
    </w:p>
    <w:p w:rsidR="00904593" w:rsidRPr="00904593" w:rsidRDefault="00904593" w:rsidP="009045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4593">
        <w:rPr>
          <w:rFonts w:ascii="Times New Roman" w:eastAsia="Times New Roman" w:hAnsi="Times New Roman" w:cs="Times New Roman"/>
          <w:sz w:val="24"/>
          <w:szCs w:val="24"/>
          <w:lang w:eastAsia="pt-BR"/>
        </w:rP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04593" w:rsidRPr="00904593" w:rsidTr="00904593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04593" w:rsidRPr="00904593" w:rsidTr="00904593">
        <w:trPr>
          <w:tblCellSpacing w:w="0" w:type="dxa"/>
        </w:trPr>
        <w:tc>
          <w:tcPr>
            <w:tcW w:w="0" w:type="auto"/>
            <w:vMerge w:val="restart"/>
            <w:hideMark/>
          </w:tcPr>
          <w:p w:rsidR="00904593" w:rsidRPr="00904593" w:rsidRDefault="00904593" w:rsidP="009045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Selecionar os livros (todos os campos) cujo preço esteja entre 10 e 60</w:t>
            </w: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04593" w:rsidRPr="00904593" w:rsidTr="0090459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904593" w:rsidRPr="0090459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04593" w:rsidRPr="00904593" w:rsidRDefault="00904593" w:rsidP="00904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04593" w:rsidRPr="00904593" w:rsidRDefault="00904593" w:rsidP="00904593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0459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3 </w:t>
      </w:r>
    </w:p>
    <w:p w:rsidR="00904593" w:rsidRPr="00904593" w:rsidRDefault="00904593" w:rsidP="009045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4593">
        <w:rPr>
          <w:rFonts w:ascii="Times New Roman" w:eastAsia="Times New Roman" w:hAnsi="Times New Roman" w:cs="Times New Roman"/>
          <w:sz w:val="24"/>
          <w:szCs w:val="24"/>
          <w:lang w:eastAsia="pt-BR"/>
        </w:rPr>
        <w:t>0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04593" w:rsidRPr="00904593" w:rsidTr="00904593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04593" w:rsidRPr="00904593" w:rsidTr="00904593">
        <w:trPr>
          <w:tblCellSpacing w:w="0" w:type="dxa"/>
        </w:trPr>
        <w:tc>
          <w:tcPr>
            <w:tcW w:w="0" w:type="auto"/>
            <w:vMerge w:val="restart"/>
            <w:hideMark/>
          </w:tcPr>
          <w:p w:rsidR="00904593" w:rsidRPr="00904593" w:rsidRDefault="00904593" w:rsidP="009045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Selecionar os livros (todos os campos) cuja sigla seja BAN e PRO</w:t>
            </w: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04593" w:rsidRPr="00904593" w:rsidTr="0090459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904593" w:rsidRPr="0090459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04593" w:rsidRPr="00904593" w:rsidRDefault="00904593" w:rsidP="00904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04593" w:rsidRPr="00904593" w:rsidRDefault="00904593" w:rsidP="00904593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0459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4 </w:t>
      </w:r>
    </w:p>
    <w:p w:rsidR="00904593" w:rsidRPr="00904593" w:rsidRDefault="00904593" w:rsidP="009045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4593">
        <w:rPr>
          <w:rFonts w:ascii="Times New Roman" w:eastAsia="Times New Roman" w:hAnsi="Times New Roman" w:cs="Times New Roman"/>
          <w:sz w:val="24"/>
          <w:szCs w:val="24"/>
          <w:lang w:eastAsia="pt-BR"/>
        </w:rP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04593" w:rsidRPr="00904593" w:rsidTr="00904593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04593" w:rsidRPr="00904593" w:rsidTr="00904593">
        <w:trPr>
          <w:tblCellSpacing w:w="0" w:type="dxa"/>
        </w:trPr>
        <w:tc>
          <w:tcPr>
            <w:tcW w:w="0" w:type="auto"/>
            <w:vMerge w:val="restart"/>
            <w:hideMark/>
          </w:tcPr>
          <w:p w:rsidR="00904593" w:rsidRPr="00904593" w:rsidRDefault="00904593" w:rsidP="009045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04593" w:rsidRPr="00904593" w:rsidRDefault="00904593" w:rsidP="009045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45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Selecionar o preço do livro cujo preço seja maior que 50 e a sigla seja BAN</w:t>
            </w: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04593" w:rsidRPr="00904593" w:rsidTr="0090459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904593" w:rsidRPr="0090459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04593" w:rsidRPr="00904593" w:rsidRDefault="00904593" w:rsidP="00904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04593" w:rsidRPr="00904593" w:rsidRDefault="00904593" w:rsidP="00904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04593" w:rsidRPr="00904593" w:rsidRDefault="00904593" w:rsidP="00904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4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Sábado, 13 de </w:t>
      </w:r>
      <w:proofErr w:type="gramStart"/>
      <w:r w:rsidRPr="00904593">
        <w:rPr>
          <w:rFonts w:ascii="Times New Roman" w:eastAsia="Times New Roman" w:hAnsi="Times New Roman" w:cs="Times New Roman"/>
          <w:sz w:val="24"/>
          <w:szCs w:val="24"/>
          <w:lang w:eastAsia="pt-BR"/>
        </w:rPr>
        <w:t>Fevereiro</w:t>
      </w:r>
      <w:proofErr w:type="gramEnd"/>
      <w:r w:rsidRPr="00904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2016 23H53m BRST</w:t>
      </w:r>
    </w:p>
    <w:p w:rsidR="00904593" w:rsidRPr="00904593" w:rsidRDefault="00904593"/>
    <w:sectPr w:rsidR="00904593" w:rsidRPr="00904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D7813"/>
    <w:multiLevelType w:val="multilevel"/>
    <w:tmpl w:val="7960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F3D2D"/>
    <w:multiLevelType w:val="multilevel"/>
    <w:tmpl w:val="73C2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54B03"/>
    <w:multiLevelType w:val="multilevel"/>
    <w:tmpl w:val="DA44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01881"/>
    <w:multiLevelType w:val="multilevel"/>
    <w:tmpl w:val="68F6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535B6"/>
    <w:multiLevelType w:val="multilevel"/>
    <w:tmpl w:val="90B2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93"/>
    <w:rsid w:val="001B28CC"/>
    <w:rsid w:val="00420906"/>
    <w:rsid w:val="00602095"/>
    <w:rsid w:val="00904593"/>
    <w:rsid w:val="00C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5:chartTrackingRefBased/>
  <w15:docId w15:val="{A339EDC5-7A2C-4653-8E00-75E27C6B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045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045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045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459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045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0459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045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04593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04593"/>
    <w:rPr>
      <w:color w:val="0000FF"/>
      <w:u w:val="single"/>
    </w:rPr>
  </w:style>
  <w:style w:type="character" w:customStyle="1" w:styleId="label">
    <w:name w:val="label"/>
    <w:basedOn w:val="Fontepargpadro"/>
    <w:rsid w:val="00904593"/>
  </w:style>
  <w:style w:type="character" w:styleId="Forte">
    <w:name w:val="Strong"/>
    <w:basedOn w:val="Fontepargpadro"/>
    <w:uiPriority w:val="22"/>
    <w:qFormat/>
    <w:rsid w:val="00904593"/>
    <w:rPr>
      <w:b/>
      <w:b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9045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904593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askbuttondiv">
    <w:name w:val="taskbuttondiv"/>
    <w:basedOn w:val="Normal"/>
    <w:rsid w:val="0090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eiptdate">
    <w:name w:val="receiptdate"/>
    <w:basedOn w:val="Fontepargpadro"/>
    <w:rsid w:val="00904593"/>
  </w:style>
  <w:style w:type="paragraph" w:styleId="Textodebalo">
    <w:name w:val="Balloon Text"/>
    <w:basedOn w:val="Normal"/>
    <w:link w:val="TextodebaloChar"/>
    <w:uiPriority w:val="99"/>
    <w:semiHidden/>
    <w:unhideWhenUsed/>
    <w:rsid w:val="00602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2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6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75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6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2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b.cruzeirodosulvirtual.com.br/webapps/assessment/take/launch.jsp?course_assessment_id=_133006_1&amp;course_id=_434885_1&amp;content_id=_2150791_1&amp;step=null" TargetMode="External"/><Relationship Id="rId11" Type="http://schemas.openxmlformats.org/officeDocument/2006/relationships/image" Target="media/image2.wmf"/><Relationship Id="rId24" Type="http://schemas.openxmlformats.org/officeDocument/2006/relationships/control" Target="activeX/activeX16.xml"/><Relationship Id="rId5" Type="http://schemas.openxmlformats.org/officeDocument/2006/relationships/hyperlink" Target="https://bb.cruzeirodosulvirtual.com.br/webapps/assessment/accessibility.jsp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617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</dc:creator>
  <cp:keywords/>
  <dc:description/>
  <cp:lastModifiedBy>Marcelo A</cp:lastModifiedBy>
  <cp:revision>2</cp:revision>
  <cp:lastPrinted>2016-04-05T00:59:00Z</cp:lastPrinted>
  <dcterms:created xsi:type="dcterms:W3CDTF">2016-02-14T01:35:00Z</dcterms:created>
  <dcterms:modified xsi:type="dcterms:W3CDTF">2016-04-05T01:00:00Z</dcterms:modified>
</cp:coreProperties>
</file>