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52A" w:rsidRDefault="0004252A">
      <w:pPr>
        <w:ind w:left="-1109" w:right="-23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96A890" wp14:editId="3BCD9C37">
            <wp:simplePos x="0" y="0"/>
            <wp:positionH relativeFrom="margin">
              <wp:align>right</wp:align>
            </wp:positionH>
            <wp:positionV relativeFrom="paragraph">
              <wp:posOffset>708660</wp:posOffset>
            </wp:positionV>
            <wp:extent cx="10972800" cy="4709160"/>
            <wp:effectExtent l="0" t="0" r="0" b="0"/>
            <wp:wrapSquare wrapText="bothSides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252A" w:rsidRDefault="0004252A" w:rsidP="0004252A">
      <w:pPr>
        <w:pStyle w:val="Ttulo1"/>
        <w:numPr>
          <w:ilvl w:val="0"/>
          <w:numId w:val="1"/>
        </w:numPr>
      </w:pPr>
      <w:bookmarkStart w:id="0" w:name="_Toc118720373"/>
      <w:bookmarkStart w:id="1" w:name="_Toc118726391"/>
      <w:r>
        <w:t>Secuencia de Pantallas</w:t>
      </w:r>
      <w:bookmarkEnd w:id="0"/>
      <w:bookmarkEnd w:id="1"/>
    </w:p>
    <w:p w:rsidR="0004252A" w:rsidRPr="00A3318E" w:rsidRDefault="0004252A" w:rsidP="00A3318E">
      <w:pPr>
        <w:tabs>
          <w:tab w:val="left" w:pos="2268"/>
        </w:tabs>
        <w:sectPr w:rsidR="0004252A" w:rsidRPr="00A3318E" w:rsidSect="00A3318E">
          <w:pgSz w:w="20160" w:h="12240" w:orient="landscape" w:code="5"/>
          <w:pgMar w:top="326" w:right="1440" w:bottom="9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527A1A" w:rsidRDefault="00527A1A"/>
    <w:sectPr w:rsidR="00527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41E"/>
    <w:multiLevelType w:val="multilevel"/>
    <w:tmpl w:val="3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818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33"/>
    <w:rsid w:val="0004252A"/>
    <w:rsid w:val="00527A1A"/>
    <w:rsid w:val="00623915"/>
    <w:rsid w:val="007B33B9"/>
    <w:rsid w:val="008D14A4"/>
    <w:rsid w:val="009208B2"/>
    <w:rsid w:val="009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D33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4A4"/>
    <w:pPr>
      <w:keepNext/>
      <w:keepLines/>
      <w:spacing w:before="160" w:after="120" w:line="240" w:lineRule="auto"/>
      <w:ind w:left="576" w:hanging="576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14A4"/>
    <w:pPr>
      <w:keepNext/>
      <w:keepLines/>
      <w:spacing w:before="40" w:after="0" w:line="240" w:lineRule="auto"/>
      <w:ind w:left="720" w:hanging="7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14A4"/>
    <w:pPr>
      <w:keepNext/>
      <w:keepLines/>
      <w:spacing w:before="40" w:after="0" w:line="240" w:lineRule="auto"/>
      <w:ind w:left="864" w:hanging="864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4A4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D3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14A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14A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D14A4"/>
    <w:rPr>
      <w:rFonts w:ascii="Times New Roman" w:eastAsiaTheme="majorEastAsia" w:hAnsi="Times New Roman" w:cstheme="majorBidi"/>
      <w:i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4A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4A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4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4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