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documentation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javadoc command: ----&gt;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/Applications/Greenfoot 3.1.0/Greenfoot.app/Contents/JDK/Home/bin/javadoc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-author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-version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-nodeprecated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-protected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-noindex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-notree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-nohelp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-nonavbar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-source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-classpath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/Applications/Greenfoot 3.1.0/Greenfoot.app/Contents/Resources/Java/extensions/greenfoot.jar:/Applications/Greenfoot 3.1.0/Greenfoot.app/Contents/Resources/Java/bluejcore.jar:/Applications/Greenfoot 3.1.0/Greenfoot.app/Contents/Resources/Java/bluejeditor.jar:/Applications/Greenfoot 3.1.0/Greenfoot.app/Contents/Resources/Java/bluejext.jar:/Applications/Greenfoot 3.1.0/Greenfoot.app/Contents/Resources/Java/AppleJavaExtensions.jar:/Applications/Greenfoot 3.1.0/Greenfoot.app/Contents/Resources/Java/junit-4.11.jar:/Applications/Greenfoot 3.1.0/Greenfoot.app/Contents/Resources/Java/hamcrest-core-1.3.jar:/Applications/Greenfoot 3.1.0/Greenfoot.app/Contents/Resources/Java/bluej.jar:/Applications/Greenfoot 3.1.0/Greenfoot.app/Contents/Resources/Java/diffutils-1.2.1.jar:/Applications/Greenfoot 3.1.0/Greenfoot.app/Contents/Resources/Java/commons-httpclient-3.1.jar:/Applications/Greenfoot 3.1.0/Greenfoot.app/Contents/Resources/Java/commons-logging-api-1.1.2.jar:/Applications/Greenfoot 3.1.0/Greenfoot.app/Contents/Resources/Java/commons-codec-1.3.jar:/Applications/Greenfoot 3.1.0/Greenfoot.app/Contents/Resources/Java/jl1.0.1.jar:/Applications/Greenfoot 3.1.0/Greenfoot.app/Contents/Resources/Java/opencsv-2.3.jar:/Applications/Greenfoot 3.1.0/Greenfoot.app/Contents/Resources/Java/xom-1.2.9.jar:/Applications/Greenfoot 3.1.0/Greenfoot.app/Contents/Resources/Java/lang-stride.jar:/Applications/Greenfoot 3.1.0/Greenfoot.app/Contents/Resources/Java/guava-17.0.jar:/Applications/Greenfoot 3.1.0/Greenfoot.app/Contents/Resources/Java/javassist-3.18.0.jar:/Applications/Greenfoot 3.1.0/Greenfoot.app/Contents/Resources/Java/commons-vfs2-2.0.jar:/Applications/Greenfoot 3.1.0/Greenfoot.app/Contents/Resources/Java/httpclient-4.1.1.jar:/Applications/Greenfoot 3.1.0/Greenfoot.app/Contents/Resources/Java/httpcore-4.1.jar:/Applications/Greenfoot 3.1.0/Greenfoot.app/Contents/Resources/Java/httpmime-4.1.1.jar:/Users/Guest/Desktop/BouncingBalls/BouncingBalls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/Users/Guest/Desktop/BouncingBalls/BouncingBalls/doc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-encoding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-charset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-docletpath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/Applications/Greenfoot 3.1.0/Greenfoot.app/Contents/Resources/Java/bjdoclet.jar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bluej.doclet.doclets.formats.html.HtmlDoclet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/Users/Guest/Desktop/BouncingBalls/BouncingBalls/MyWorld.java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end of javadoc command ----&gt;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/Users/Guest/Desktop/BouncingBalls/BouncingBalls/MyWorld.java...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 Javadoc information...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Doclet version 1.8.0_111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tree for all the packages and classes...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/Users/Guest/Desktop/BouncingBalls/BouncingBalls/doc/MyWorld.html...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/Users/Guest/Desktop/BouncingBalls/BouncingBalls/doc/package-frame.html...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/Users/Guest/Desktop/BouncingBalls/BouncingBalls/doc/package-summary.html...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/Users/Guest/Desktop/BouncingBalls/BouncingBalls/doc/constant-values.html...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the packages and classes...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classes...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/Users/Guest/Desktop/BouncingBalls/BouncingBalls/doc/allclasses-frame.html...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/Users/Guest/Desktop/BouncingBalls/BouncingBalls/doc/allclasses-noframe.html...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/Users/Guest/Desktop/BouncingBalls/BouncingBalls/doc/index.html...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/Users/Guest/Desktop/BouncingBalls/BouncingBalls/doc/stylesheet.css...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