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3E1AF" w14:textId="3236A4D1" w:rsidR="003621E4" w:rsidRDefault="00DF04A9">
      <w:r>
        <w:t>Eksempel på metodeafsnit</w:t>
      </w:r>
      <w:r>
        <w:br/>
      </w:r>
    </w:p>
    <w:p w14:paraId="341CC7EF" w14:textId="77777777" w:rsidR="00DF04A9" w:rsidRPr="006A7322" w:rsidRDefault="00DF04A9" w:rsidP="00DF04A9">
      <w:r w:rsidRPr="006A7322">
        <w:rPr>
          <w:b/>
          <w:bCs/>
        </w:rPr>
        <w:t>Metode</w:t>
      </w:r>
    </w:p>
    <w:p w14:paraId="4F2EFA15" w14:textId="77777777" w:rsidR="00DF04A9" w:rsidRPr="006A7322" w:rsidRDefault="00DF04A9" w:rsidP="00DF04A9">
      <w:r w:rsidRPr="006A7322">
        <w:t xml:space="preserve">I dette projekt anvendes </w:t>
      </w:r>
      <w:proofErr w:type="spellStart"/>
      <w:r w:rsidRPr="006A7322">
        <w:t>Unified</w:t>
      </w:r>
      <w:proofErr w:type="spellEnd"/>
      <w:r w:rsidRPr="006A7322">
        <w:t xml:space="preserve"> </w:t>
      </w:r>
      <w:proofErr w:type="spellStart"/>
      <w:r w:rsidRPr="006A7322">
        <w:t>Process</w:t>
      </w:r>
      <w:proofErr w:type="spellEnd"/>
      <w:r w:rsidRPr="006A7322">
        <w:t xml:space="preserve"> (UP) som den primære udviklingsmetode. UP er valgt på grund af dens iterative og inkrementelle tilgang, hvilket passer godt til projektets behov for fleksibilitet og mulighed for løbende evaluering og forbedring.</w:t>
      </w:r>
    </w:p>
    <w:p w14:paraId="583CE4CC" w14:textId="77777777" w:rsidR="00DF04A9" w:rsidRPr="006A7322" w:rsidRDefault="00DF04A9" w:rsidP="00DF04A9">
      <w:proofErr w:type="spellStart"/>
      <w:r w:rsidRPr="006A7322">
        <w:rPr>
          <w:b/>
          <w:bCs/>
        </w:rPr>
        <w:t>Inception</w:t>
      </w:r>
      <w:proofErr w:type="spellEnd"/>
      <w:r w:rsidRPr="006A7322">
        <w:t xml:space="preserve"> I denne fase vil vi identificere projektets omfang og fastlægge de grundlæggende krav. Dette inkluderer indledende møder med interessenter og udarbejdelse af en kravspecifikation.</w:t>
      </w:r>
    </w:p>
    <w:p w14:paraId="332258E7" w14:textId="77777777" w:rsidR="00DF04A9" w:rsidRPr="006A7322" w:rsidRDefault="00DF04A9" w:rsidP="00DF04A9">
      <w:proofErr w:type="spellStart"/>
      <w:r w:rsidRPr="006A7322">
        <w:rPr>
          <w:b/>
          <w:bCs/>
        </w:rPr>
        <w:t>Elaboration</w:t>
      </w:r>
      <w:proofErr w:type="spellEnd"/>
      <w:r w:rsidRPr="006A7322">
        <w:t xml:space="preserve"> Her vil vi fokusere på analysen og designet af systemets arkitektur. Vi vil lave </w:t>
      </w:r>
      <w:proofErr w:type="spellStart"/>
      <w:r w:rsidRPr="006A7322">
        <w:t>use</w:t>
      </w:r>
      <w:proofErr w:type="spellEnd"/>
      <w:r w:rsidRPr="006A7322">
        <w:t xml:space="preserve"> case-diagrammer, klassediagrammer og andre relevante modeller for at sikre en robust og skalerbar arkitektur.</w:t>
      </w:r>
    </w:p>
    <w:p w14:paraId="47B953E2" w14:textId="77777777" w:rsidR="00DF04A9" w:rsidRPr="006A7322" w:rsidRDefault="00DF04A9" w:rsidP="00DF04A9">
      <w:r w:rsidRPr="006A7322">
        <w:rPr>
          <w:b/>
          <w:bCs/>
        </w:rPr>
        <w:t>Construction</w:t>
      </w:r>
      <w:r w:rsidRPr="006A7322">
        <w:t xml:space="preserve"> I denne fase vil selve udviklingen af systemet finde sted. Vi vil implementere </w:t>
      </w:r>
      <w:proofErr w:type="spellStart"/>
      <w:r w:rsidRPr="006A7322">
        <w:t>funktionaliteterne</w:t>
      </w:r>
      <w:proofErr w:type="spellEnd"/>
      <w:r w:rsidRPr="006A7322">
        <w:t xml:space="preserve"> i henhold til kravspecifikationen og de udarbejdede designmodeller.</w:t>
      </w:r>
    </w:p>
    <w:p w14:paraId="2BD3E742" w14:textId="77777777" w:rsidR="00DF04A9" w:rsidRPr="006A7322" w:rsidRDefault="00DF04A9" w:rsidP="00DF04A9">
      <w:r w:rsidRPr="006A7322">
        <w:rPr>
          <w:b/>
          <w:bCs/>
        </w:rPr>
        <w:t>Transition</w:t>
      </w:r>
      <w:r w:rsidRPr="006A7322">
        <w:t xml:space="preserve"> Denne fase vil omfatte testning, fejlfinding og den endelige implementering af systemet. Vi vil sikre, at systemet fungerer korrekt og er klar til at blive taget i brug af slutbrugerne.</w:t>
      </w:r>
    </w:p>
    <w:p w14:paraId="7B5BA6DD" w14:textId="77777777" w:rsidR="00DF04A9" w:rsidRPr="002F1D8B" w:rsidRDefault="00DF04A9" w:rsidP="00DF04A9"/>
    <w:p w14:paraId="73D1CB8B" w14:textId="59962C85" w:rsidR="00DF04A9" w:rsidRDefault="00EA47E0">
      <w:r>
        <w:rPr>
          <w:rFonts w:ascii="Segoe UI" w:hAnsi="Segoe UI" w:cs="Segoe UI"/>
          <w:color w:val="0D0D0D"/>
          <w:shd w:val="clear" w:color="auto" w:fill="FFFFFF"/>
        </w:rPr>
        <w:t>Denne fase vil omfatte test af systemet, herunder både funktionelle og ikke-funktionelle tests, for at sikre, at alle krav og specifikationer er opfyldt. Vi vil udføre brugertests for at få feedback fra de primære brugere og justere systemet baseret på deres input. Da det er et skoleprojekt, vil vi også dokumentere vores testresultater og læreprocessen grundigt, så vi kan præsentere dem som en del af vores endelige evaluering. Eventuelle fejl og mangler vil blive adresseret, og systemet vil blive forberedt til endelig aflevering og præsentation.</w:t>
      </w:r>
    </w:p>
    <w:sectPr w:rsidR="00DF04A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4A9"/>
    <w:rsid w:val="003621E4"/>
    <w:rsid w:val="004979FD"/>
    <w:rsid w:val="00630AFD"/>
    <w:rsid w:val="009B5F44"/>
    <w:rsid w:val="00DF04A9"/>
    <w:rsid w:val="00EA47E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79994"/>
  <w15:chartTrackingRefBased/>
  <w15:docId w15:val="{256E1CC2-5B6F-4D77-8D83-C2327CB2F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F04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DF04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DF04A9"/>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DF04A9"/>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DF04A9"/>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DF04A9"/>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DF04A9"/>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DF04A9"/>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DF04A9"/>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04A9"/>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DF04A9"/>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DF04A9"/>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DF04A9"/>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DF04A9"/>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DF04A9"/>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DF04A9"/>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DF04A9"/>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DF04A9"/>
    <w:rPr>
      <w:rFonts w:eastAsiaTheme="majorEastAsia" w:cstheme="majorBidi"/>
      <w:color w:val="272727" w:themeColor="text1" w:themeTint="D8"/>
    </w:rPr>
  </w:style>
  <w:style w:type="paragraph" w:styleId="Titel">
    <w:name w:val="Title"/>
    <w:basedOn w:val="Normal"/>
    <w:next w:val="Normal"/>
    <w:link w:val="TitelTegn"/>
    <w:uiPriority w:val="10"/>
    <w:qFormat/>
    <w:rsid w:val="00DF0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F04A9"/>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DF04A9"/>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DF04A9"/>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DF04A9"/>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DF04A9"/>
    <w:rPr>
      <w:i/>
      <w:iCs/>
      <w:color w:val="404040" w:themeColor="text1" w:themeTint="BF"/>
    </w:rPr>
  </w:style>
  <w:style w:type="paragraph" w:styleId="Listeafsnit">
    <w:name w:val="List Paragraph"/>
    <w:basedOn w:val="Normal"/>
    <w:uiPriority w:val="34"/>
    <w:qFormat/>
    <w:rsid w:val="00DF04A9"/>
    <w:pPr>
      <w:ind w:left="720"/>
      <w:contextualSpacing/>
    </w:pPr>
  </w:style>
  <w:style w:type="character" w:styleId="Kraftigfremhvning">
    <w:name w:val="Intense Emphasis"/>
    <w:basedOn w:val="Standardskrifttypeiafsnit"/>
    <w:uiPriority w:val="21"/>
    <w:qFormat/>
    <w:rsid w:val="00DF04A9"/>
    <w:rPr>
      <w:i/>
      <w:iCs/>
      <w:color w:val="0F4761" w:themeColor="accent1" w:themeShade="BF"/>
    </w:rPr>
  </w:style>
  <w:style w:type="paragraph" w:styleId="Strktcitat">
    <w:name w:val="Intense Quote"/>
    <w:basedOn w:val="Normal"/>
    <w:next w:val="Normal"/>
    <w:link w:val="StrktcitatTegn"/>
    <w:uiPriority w:val="30"/>
    <w:qFormat/>
    <w:rsid w:val="00DF04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DF04A9"/>
    <w:rPr>
      <w:i/>
      <w:iCs/>
      <w:color w:val="0F4761" w:themeColor="accent1" w:themeShade="BF"/>
    </w:rPr>
  </w:style>
  <w:style w:type="character" w:styleId="Kraftighenvisning">
    <w:name w:val="Intense Reference"/>
    <w:basedOn w:val="Standardskrifttypeiafsnit"/>
    <w:uiPriority w:val="32"/>
    <w:qFormat/>
    <w:rsid w:val="00DF04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227</Words>
  <Characters>1386</Characters>
  <Application>Microsoft Office Word</Application>
  <DocSecurity>0</DocSecurity>
  <Lines>11</Lines>
  <Paragraphs>3</Paragraphs>
  <ScaleCrop>false</ScaleCrop>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Kamilla Norborg Appel</dc:creator>
  <cp:keywords/>
  <dc:description/>
  <cp:lastModifiedBy>Kamilla Norborg Appel</cp:lastModifiedBy>
  <cp:revision>2</cp:revision>
  <dcterms:created xsi:type="dcterms:W3CDTF">2024-05-21T18:13:00Z</dcterms:created>
  <dcterms:modified xsi:type="dcterms:W3CDTF">2024-05-26T17:59:00Z</dcterms:modified>
</cp:coreProperties>
</file>