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3995FF">
      <w:pPr>
        <w:rPr>
          <w:rFonts w:hint="default" w:ascii="Calibri" w:hAnsi="Calibri" w:cs="Calibri"/>
          <w:sz w:val="28"/>
          <w:szCs w:val="28"/>
          <w:lang w:val="tr-TR"/>
        </w:rPr>
      </w:pPr>
      <w:bookmarkStart w:id="0" w:name="_GoBack"/>
      <w:r>
        <w:rPr>
          <w:rStyle w:val="8"/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Box Model ve Layout</w:t>
      </w:r>
      <w:r>
        <w:rPr>
          <w:rStyle w:val="8"/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tr-TR"/>
        </w:rPr>
        <w:t xml:space="preserve">: </w:t>
      </w:r>
      <w:r>
        <w:rPr>
          <w:rStyle w:val="8"/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Display Özellikleri</w:t>
      </w:r>
    </w:p>
    <w:p w14:paraId="7D28B879">
      <w:pPr>
        <w:rPr>
          <w:rFonts w:hint="default" w:ascii="Calibri" w:hAnsi="Calibri" w:cs="Calibri"/>
          <w:sz w:val="22"/>
          <w:szCs w:val="22"/>
        </w:rPr>
      </w:pPr>
    </w:p>
    <w:p w14:paraId="182C858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CSS'te öğelere uygulanan display özelliği, öğelerin nasıl yerleştirileceğini ve sayfa üzerindeki diğer öğelerle nasıl etkileşim kuracağını belirler. Bu özelliğin yaygın kullanılan dört değeri şunlardır:</w:t>
      </w:r>
    </w:p>
    <w:p w14:paraId="25F14DC7">
      <w:pPr>
        <w:rPr>
          <w:rFonts w:hint="default" w:ascii="Calibri" w:hAnsi="Calibri" w:cs="Calibri"/>
          <w:sz w:val="22"/>
          <w:szCs w:val="22"/>
        </w:rPr>
      </w:pPr>
    </w:p>
    <w:p w14:paraId="3714D4D0">
      <w:pPr>
        <w:numPr>
          <w:ilvl w:val="0"/>
          <w:numId w:val="1"/>
        </w:num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Block</w:t>
      </w:r>
    </w:p>
    <w:p w14:paraId="53A75DD0"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</w:p>
    <w:p w14:paraId="790596D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Bir öğe tam genişlik kaplar ve her zaman yeni bir satırda başlar.</w:t>
      </w:r>
    </w:p>
    <w:p w14:paraId="02B40C2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Öğeler üst üste yığılır, her biri bir satırda yer alır.</w:t>
      </w:r>
    </w:p>
    <w:p w14:paraId="46CD52FA">
      <w:pPr>
        <w:rPr>
          <w:rFonts w:hint="default" w:ascii="Calibri" w:hAnsi="Calibri" w:cs="Calibri"/>
          <w:sz w:val="22"/>
          <w:szCs w:val="22"/>
        </w:rPr>
      </w:pPr>
    </w:p>
    <w:p w14:paraId="3315CC7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 &lt;div&gt;, &lt;h1&gt;, &lt;p&gt;</w:t>
      </w:r>
    </w:p>
    <w:p w14:paraId="2A721CB6">
      <w:pPr>
        <w:rPr>
          <w:rFonts w:hint="default" w:ascii="Calibri" w:hAnsi="Calibri" w:cs="Calibri"/>
          <w:sz w:val="22"/>
          <w:szCs w:val="22"/>
        </w:rPr>
      </w:pPr>
    </w:p>
    <w:p w14:paraId="62142CEE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Inline</w:t>
      </w:r>
    </w:p>
    <w:p w14:paraId="6DE4D3A7"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</w:rPr>
      </w:pPr>
    </w:p>
    <w:p w14:paraId="7E33D0F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Bir öğe sadece içeriği kadar genişler ve yeni bir satırda başlamaz.</w:t>
      </w:r>
    </w:p>
    <w:p w14:paraId="021FE09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Yan yana başka öğelerle akabilir, yani öğeler bir satırda birden fazla olabilir.</w:t>
      </w:r>
    </w:p>
    <w:p w14:paraId="6B45A280">
      <w:pPr>
        <w:rPr>
          <w:rFonts w:hint="default" w:ascii="Calibri" w:hAnsi="Calibri" w:cs="Calibri"/>
          <w:sz w:val="22"/>
          <w:szCs w:val="22"/>
        </w:rPr>
      </w:pPr>
    </w:p>
    <w:p w14:paraId="175F8D02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 &lt;span&gt;, &lt;a&gt;</w:t>
      </w:r>
    </w:p>
    <w:p w14:paraId="6DDF78B1">
      <w:pPr>
        <w:rPr>
          <w:rFonts w:hint="default" w:ascii="Calibri" w:hAnsi="Calibri" w:cs="Calibri"/>
          <w:sz w:val="22"/>
          <w:szCs w:val="22"/>
        </w:rPr>
      </w:pPr>
    </w:p>
    <w:p w14:paraId="6D06F58A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inline-block</w:t>
      </w:r>
    </w:p>
    <w:p w14:paraId="667766FD"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</w:rPr>
      </w:pPr>
    </w:p>
    <w:p w14:paraId="4B5BCDF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inline ile benzer şekilde yeni bir satırda başlamaz, ancak block öğesi gibi genişlik ve yükseklik ayarlanabilir.</w:t>
      </w:r>
    </w:p>
    <w:p w14:paraId="6780A032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Yan yana yerleşir, ancak genişlik ve yükseklik gibi blok özelliklerini destekler.</w:t>
      </w:r>
    </w:p>
    <w:p w14:paraId="3BCF6499">
      <w:pPr>
        <w:rPr>
          <w:rFonts w:hint="default" w:ascii="Calibri" w:hAnsi="Calibri" w:cs="Calibri"/>
          <w:sz w:val="22"/>
          <w:szCs w:val="22"/>
        </w:rPr>
      </w:pPr>
    </w:p>
    <w:p w14:paraId="4FBD9F4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 Buton, menü öğeleri</w:t>
      </w:r>
    </w:p>
    <w:p w14:paraId="566EC52C">
      <w:pPr>
        <w:rPr>
          <w:rFonts w:hint="default" w:ascii="Calibri" w:hAnsi="Calibri" w:cs="Calibri"/>
          <w:sz w:val="22"/>
          <w:szCs w:val="22"/>
        </w:rPr>
      </w:pPr>
    </w:p>
    <w:p w14:paraId="475CFDB2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None</w:t>
      </w:r>
    </w:p>
    <w:p w14:paraId="457DDFCD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 w14:paraId="1459C27B"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Bir öğe tamamen gizlenir, sayfa yerleşiminde yer almaz ve alan kaplamaz.</w:t>
      </w:r>
    </w:p>
    <w:p w14:paraId="719CCD6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Ekranda gözükmez ve yerleşimden çıkarılır.</w:t>
      </w:r>
    </w:p>
    <w:p w14:paraId="2ABD7199">
      <w:pPr>
        <w:rPr>
          <w:rFonts w:hint="default" w:ascii="Calibri" w:hAnsi="Calibri" w:cs="Calibri"/>
          <w:sz w:val="22"/>
          <w:szCs w:val="22"/>
        </w:rPr>
      </w:pPr>
    </w:p>
    <w:p w14:paraId="77491B8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 HTML ve CSS Kodu</w:t>
      </w:r>
    </w:p>
    <w:p w14:paraId="2D6BF551">
      <w:pPr>
        <w:rPr>
          <w:rFonts w:hint="default" w:ascii="Calibri" w:hAnsi="Calibri" w:cs="Calibri"/>
          <w:sz w:val="22"/>
          <w:szCs w:val="22"/>
        </w:rPr>
      </w:pPr>
    </w:p>
    <w:p w14:paraId="71F4D076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&lt;!DOCTYPE html&gt;&lt;html lang="en"&gt;&lt;head&gt;</w:t>
      </w:r>
    </w:p>
    <w:p w14:paraId="6FA974CB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&lt;meta charset="UTF-8"&gt;</w:t>
      </w:r>
    </w:p>
    <w:p w14:paraId="378D9D42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&lt;meta name="viewport" content="width=device-width, initial-scale=1.0"&gt;</w:t>
      </w:r>
    </w:p>
    <w:p w14:paraId="0D9136D9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&lt;title&gt;Display Property Example&lt;/title&gt;</w:t>
      </w:r>
    </w:p>
    <w:p w14:paraId="3A8F8091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&lt;style&gt;</w:t>
      </w:r>
    </w:p>
    <w:p w14:paraId="5B7B32C0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/* Block öğesi */</w:t>
      </w:r>
    </w:p>
    <w:p w14:paraId="2349706F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.block {</w:t>
      </w:r>
    </w:p>
    <w:p w14:paraId="2C26C5C9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display: block;</w:t>
      </w:r>
    </w:p>
    <w:p w14:paraId="20A504AB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width: 100%;</w:t>
      </w:r>
    </w:p>
    <w:p w14:paraId="0D6F462F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background-color: lightblue;</w:t>
      </w:r>
    </w:p>
    <w:p w14:paraId="0464A2D5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margin-bottom: 10px;</w:t>
      </w:r>
    </w:p>
    <w:p w14:paraId="76147F7E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}</w:t>
      </w:r>
    </w:p>
    <w:p w14:paraId="42256BF7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52F6F909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/* Inline öğesi */</w:t>
      </w:r>
    </w:p>
    <w:p w14:paraId="5B6C3202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.inline {</w:t>
      </w:r>
    </w:p>
    <w:p w14:paraId="4F8481BE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display: inline;</w:t>
      </w:r>
    </w:p>
    <w:p w14:paraId="201B3D45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background-color: lightgreen;</w:t>
      </w:r>
    </w:p>
    <w:p w14:paraId="71CC6203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margin-right: 5px;</w:t>
      </w:r>
    </w:p>
    <w:p w14:paraId="72581291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}</w:t>
      </w:r>
    </w:p>
    <w:p w14:paraId="03E41868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0FCD9720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/* Inline-block öğesi */</w:t>
      </w:r>
    </w:p>
    <w:p w14:paraId="6DF83FF4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.inline-block {</w:t>
      </w:r>
    </w:p>
    <w:p w14:paraId="68CD271B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display: inline-block;</w:t>
      </w:r>
    </w:p>
    <w:p w14:paraId="66C20A63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width: 150px;</w:t>
      </w:r>
    </w:p>
    <w:p w14:paraId="6AA42A8A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height: 50px;</w:t>
      </w:r>
    </w:p>
    <w:p w14:paraId="327A196D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background-color: lightcoral;</w:t>
      </w:r>
    </w:p>
    <w:p w14:paraId="1BF08CAA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margin-right: 5px;</w:t>
      </w:r>
    </w:p>
    <w:p w14:paraId="70FF72B8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}</w:t>
      </w:r>
    </w:p>
    <w:p w14:paraId="272CAF53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4713C7BF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/* None öğesi */</w:t>
      </w:r>
    </w:p>
    <w:p w14:paraId="339DFF55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.none {</w:t>
      </w:r>
    </w:p>
    <w:p w14:paraId="3274FFC7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display: none;</w:t>
      </w:r>
    </w:p>
    <w:p w14:paraId="3C973832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}</w:t>
      </w:r>
    </w:p>
    <w:p w14:paraId="0E2C8375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&lt;/style&gt;&lt;/head&gt;&lt;body&gt;</w:t>
      </w:r>
    </w:p>
    <w:p w14:paraId="39950300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24771CDF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&lt;h2&gt;Block Element&lt;/h2&gt;</w:t>
      </w:r>
    </w:p>
    <w:p w14:paraId="618916DB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&lt;div class="block"&gt;This is a block element.&lt;/div&gt;</w:t>
      </w:r>
    </w:p>
    <w:p w14:paraId="7F7203EA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059A3226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&lt;h2&gt;Inline Element&lt;/h2&gt;</w:t>
      </w:r>
    </w:p>
    <w:p w14:paraId="7BE74156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&lt;span class="inline"&gt;This is inline.&lt;/span&gt;</w:t>
      </w:r>
    </w:p>
    <w:p w14:paraId="6ACEF489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&lt;span class="inline"&gt;This is also inline.&lt;/span&gt;</w:t>
      </w:r>
    </w:p>
    <w:p w14:paraId="69978F2F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4B81C7DC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&lt;h2&gt;Inline-block Element&lt;/h2&gt;</w:t>
      </w:r>
    </w:p>
    <w:p w14:paraId="1897BE1A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&lt;div class="inline-block"&gt;Inline-block 1&lt;/div&gt;</w:t>
      </w:r>
    </w:p>
    <w:p w14:paraId="15B9A8BA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&lt;div class="inline-block"&gt;Inline-block 2&lt;/div&gt;</w:t>
      </w:r>
    </w:p>
    <w:p w14:paraId="30A577A6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75A64777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&lt;h2&gt;None (Hidden) Element&lt;/h2&gt;</w:t>
      </w:r>
    </w:p>
    <w:p w14:paraId="55D00C2D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&lt;div class="none"&gt;This is hidden (none).&lt;/div&gt;</w:t>
      </w:r>
    </w:p>
    <w:p w14:paraId="2D052AB3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&lt;/body&gt;&lt;/html&gt;</w:t>
      </w:r>
    </w:p>
    <w:p w14:paraId="490BD97A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5CCD3D23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Açıklamalar:</w:t>
      </w:r>
    </w:p>
    <w:p w14:paraId="33D396AE">
      <w:pPr>
        <w:rPr>
          <w:rFonts w:hint="default" w:ascii="Calibri" w:hAnsi="Calibri" w:cs="Calibri"/>
          <w:b/>
          <w:bCs/>
          <w:sz w:val="22"/>
          <w:szCs w:val="22"/>
        </w:rPr>
      </w:pPr>
    </w:p>
    <w:p w14:paraId="26E2DF2A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Block öğesi (div)</w:t>
      </w:r>
      <w:r>
        <w:rPr>
          <w:rFonts w:hint="default" w:ascii="Calibri" w:hAnsi="Calibri" w:cs="Calibri"/>
          <w:sz w:val="22"/>
          <w:szCs w:val="22"/>
        </w:rPr>
        <w:t>, tam genişlikte yer alır ve bir satır kaplar.</w:t>
      </w:r>
    </w:p>
    <w:p w14:paraId="4F2ED03F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Inline öğesi (span)</w:t>
      </w:r>
      <w:r>
        <w:rPr>
          <w:rFonts w:hint="default" w:ascii="Calibri" w:hAnsi="Calibri" w:cs="Calibri"/>
          <w:sz w:val="22"/>
          <w:szCs w:val="22"/>
        </w:rPr>
        <w:t>, içeriği kadar genişler ve yan yana yerleşir.</w:t>
      </w:r>
    </w:p>
    <w:p w14:paraId="1C6CEAA7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Inline-block öğesi</w:t>
      </w:r>
      <w:r>
        <w:rPr>
          <w:rFonts w:hint="default" w:ascii="Calibri" w:hAnsi="Calibri" w:cs="Calibri"/>
          <w:sz w:val="22"/>
          <w:szCs w:val="22"/>
        </w:rPr>
        <w:t>, yan yana yerleşir ama genişlik ve yükseklik gibi özellikler alabilir.</w:t>
      </w:r>
    </w:p>
    <w:p w14:paraId="3185475D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None öğesi</w:t>
      </w:r>
      <w:r>
        <w:rPr>
          <w:rFonts w:hint="default" w:ascii="Calibri" w:hAnsi="Calibri" w:cs="Calibri"/>
          <w:sz w:val="22"/>
          <w:szCs w:val="22"/>
        </w:rPr>
        <w:t>, ekranda görünmez ve sayfa yerleşiminde alan kaplamaz.</w:t>
      </w:r>
    </w:p>
    <w:p w14:paraId="441B5FEC">
      <w:pPr>
        <w:rPr>
          <w:rFonts w:hint="default" w:ascii="Calibri" w:hAnsi="Calibri" w:cs="Calibri"/>
          <w:sz w:val="22"/>
          <w:szCs w:val="22"/>
        </w:rPr>
      </w:pPr>
    </w:p>
    <w:bookmarkEnd w:id="0"/>
    <w:sectPr>
      <w:pgSz w:w="11906" w:h="16838"/>
      <w:pgMar w:top="1440" w:right="1106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57AC80"/>
    <w:multiLevelType w:val="singleLevel"/>
    <w:tmpl w:val="B157AC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5BD8C6B"/>
    <w:multiLevelType w:val="singleLevel"/>
    <w:tmpl w:val="15BD8C6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83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2024-10-10T09:59:13Z</dcterms:created>
  <dc:creator>ASUS</dc:creator>
  <cp:lastModifiedBy>ASUS</cp:lastModifiedBy>
  <dcterms:modified xsi:type="dcterms:W3CDTF">2024-10-10T10:04:19Z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C06B6C89A3F7465185882C422C65E8F7_12</vt:lpwstr>
  </property>
</Properties>
</file>