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F0" w:rsidRDefault="00CA490A" w:rsidP="00CA490A">
      <w:pPr>
        <w:pStyle w:val="1"/>
      </w:pPr>
      <w:r>
        <w:rPr>
          <w:rFonts w:hint="eastAsia"/>
        </w:rPr>
        <w:t>安装准备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F73B3">
        <w:rPr>
          <w:rFonts w:ascii="Consolas" w:eastAsia="宋体" w:hAnsi="Consolas" w:cs="宋体"/>
          <w:color w:val="6A9955"/>
          <w:kern w:val="0"/>
          <w:szCs w:val="21"/>
        </w:rPr>
        <w:t>操作系统版本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lsb_release -a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No LSB modules are available.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Distributor ID: Ubuntu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Description:    Ubuntu 16.04.6 LTS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Release:        16.04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Codename:       xenial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F73B3">
        <w:rPr>
          <w:rFonts w:ascii="Consolas" w:eastAsia="宋体" w:hAnsi="Consolas" w:cs="宋体"/>
          <w:color w:val="6A9955"/>
          <w:kern w:val="0"/>
          <w:szCs w:val="21"/>
        </w:rPr>
        <w:t>内存</w:t>
      </w:r>
      <w:r w:rsidRPr="002F73B3">
        <w:rPr>
          <w:rFonts w:ascii="Consolas" w:eastAsia="宋体" w:hAnsi="Consolas" w:cs="宋体"/>
          <w:color w:val="6A9955"/>
          <w:kern w:val="0"/>
          <w:szCs w:val="21"/>
        </w:rPr>
        <w:t> 4G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free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6A9955"/>
          <w:kern w:val="0"/>
          <w:szCs w:val="21"/>
        </w:rPr>
        <w:t># CPU 2-core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cat /proc/cupinfo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2F73B3">
        <w:rPr>
          <w:rFonts w:ascii="Consolas" w:eastAsia="宋体" w:hAnsi="Consolas" w:cs="宋体"/>
          <w:color w:val="6A9955"/>
          <w:kern w:val="0"/>
          <w:szCs w:val="21"/>
        </w:rPr>
        <w:t>安装必要工具</w:t>
      </w:r>
    </w:p>
    <w:p w:rsidR="002F73B3" w:rsidRPr="002F73B3" w:rsidRDefault="002F73B3" w:rsidP="002F73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3B3">
        <w:rPr>
          <w:rFonts w:ascii="Consolas" w:eastAsia="宋体" w:hAnsi="Consolas" w:cs="宋体"/>
          <w:color w:val="D4D4D4"/>
          <w:kern w:val="0"/>
          <w:szCs w:val="21"/>
        </w:rPr>
        <w:t>sudo apt-get install curl wget</w:t>
      </w:r>
    </w:p>
    <w:p w:rsidR="00DC7D59" w:rsidRDefault="00DC7D59" w:rsidP="00DC7D5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 xml:space="preserve"> Docker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可能缺少的公共命令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apt-get install software-properties-common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证书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curl -fsSL http://mirrors.aliyun.com/docker-ce/linux/ubuntu/gpg | sudo apt-key add -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仓库信息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add-apt-repository </w:t>
      </w:r>
      <w:r w:rsidRPr="008A48F9">
        <w:rPr>
          <w:rFonts w:ascii="Consolas" w:eastAsia="宋体" w:hAnsi="Consolas" w:cs="宋体"/>
          <w:color w:val="CE9178"/>
          <w:kern w:val="0"/>
          <w:szCs w:val="21"/>
        </w:rPr>
        <w:t>"deb [arch=amd64] http://mirrors.aliyun.com/docker-ce/linux/ubuntu $(lsb_release -cs) stable"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 cache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apt-get update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可用版本查询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apt-cache policy docker-ce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lastRenderedPageBreak/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 docker 19.03.15~3-0~ubuntu-xenial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apt-get install docker-ce=5:19.03.15~3-0~ubuntu-xenial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检查版本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docker version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取消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 sudo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usermod -aG docker </w:t>
      </w:r>
      <w:r w:rsidRPr="008A48F9">
        <w:rPr>
          <w:rFonts w:ascii="Consolas" w:eastAsia="宋体" w:hAnsi="Consolas" w:cs="宋体"/>
          <w:color w:val="9CDCFE"/>
          <w:kern w:val="0"/>
          <w:szCs w:val="21"/>
        </w:rPr>
        <w:t>$USER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错误处理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 [BEGIN]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Reading package lists... Done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W: The repository cdrom://Ubuntu-Server 16.04.6 LTS _Xenial Xerus_ - Release amd64 (20190226) xenial Release</w:t>
      </w:r>
      <w:r w:rsidRPr="008A48F9">
        <w:rPr>
          <w:rFonts w:ascii="Consolas" w:eastAsia="宋体" w:hAnsi="Consolas" w:cs="宋体"/>
          <w:color w:val="CE9178"/>
          <w:kern w:val="0"/>
          <w:szCs w:val="21"/>
        </w:rPr>
        <w:t>' does not have a Release file.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CE9178"/>
          <w:kern w:val="0"/>
          <w:szCs w:val="21"/>
        </w:rPr>
        <w:t>N: Data from such a repository can'</w:t>
      </w:r>
      <w:r w:rsidRPr="008A48F9">
        <w:rPr>
          <w:rFonts w:ascii="Consolas" w:eastAsia="宋体" w:hAnsi="Consolas" w:cs="宋体"/>
          <w:color w:val="D4D4D4"/>
          <w:kern w:val="0"/>
          <w:szCs w:val="21"/>
        </w:rPr>
        <w:t>t be authenticated and is therefore potentially dangerous to use.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N: See apt-secure(8) manpage </w:t>
      </w:r>
      <w:r w:rsidRPr="008A48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48F9">
        <w:rPr>
          <w:rFonts w:ascii="Consolas" w:eastAsia="宋体" w:hAnsi="Consolas" w:cs="宋体"/>
          <w:color w:val="D4D4D4"/>
          <w:kern w:val="0"/>
          <w:szCs w:val="21"/>
        </w:rPr>
        <w:t> repository creation and user configuration details.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E: Failed to fetch cdrom://Ubuntu-Server 16.04.6 LTS _Xenial Xerus_ - Release amd64 (20190226)/dists/xenial/main/binary-amd64/Packages  Please use apt-cdrom to make this CD-ROM recognized by APT. apt-get update cannot be used to add new CD-ROMs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E: Some index files failed to download. They have been ignored, or old ones used instead.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vi /etc/apt/sources.list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#deb cdrom:[Ubuntu-Server 16.04.6 LTS _Xenial Xerus_ - Release amd64 (20190226)]/ xenial main restricted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D4D4D4"/>
          <w:kern w:val="0"/>
          <w:szCs w:val="21"/>
        </w:rPr>
        <w:t>sudo apt-get update   </w:t>
      </w:r>
    </w:p>
    <w:p w:rsidR="008A48F9" w:rsidRPr="008A48F9" w:rsidRDefault="008A48F9" w:rsidP="008A48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48F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错误处理</w:t>
      </w:r>
      <w:r w:rsidRPr="008A48F9">
        <w:rPr>
          <w:rFonts w:ascii="Consolas" w:eastAsia="宋体" w:hAnsi="Consolas" w:cs="宋体"/>
          <w:color w:val="6A9955"/>
          <w:kern w:val="0"/>
          <w:szCs w:val="21"/>
        </w:rPr>
        <w:t> [END]</w:t>
      </w:r>
    </w:p>
    <w:p w:rsidR="00DC7D59" w:rsidRDefault="00DC7D59" w:rsidP="00CA490A"/>
    <w:p w:rsidR="009771CE" w:rsidRDefault="009771CE" w:rsidP="009771C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 w:rsidR="00281197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Rancher Server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切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 root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用户执行后续命令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sudo su -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创建数据目录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mkdir -p /data/docker/rancher-server/var/lib/rancher/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lastRenderedPageBreak/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拉取镜像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docker pull rancher/rancher:v2.4.15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 rancher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docker run -d -v /data/docker/rancher-server/var/lib/rancher/:/var/lib/rancher/ --restart=unless-stopped --name rancher-server -p 80:80 -p 443:443 rancher/rancher:v2.4.15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启动状态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docker ps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CONTAINER ID   IMAGE                     COMMAND           CREATED          STATUS          PORTS                                      NAMES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be98dade49c6   rancher/rancher:v2.4.15   </w:t>
      </w:r>
      <w:r w:rsidRPr="00A4008F">
        <w:rPr>
          <w:rFonts w:ascii="Consolas" w:eastAsia="宋体" w:hAnsi="Consolas" w:cs="宋体"/>
          <w:color w:val="CE9178"/>
          <w:kern w:val="0"/>
          <w:szCs w:val="21"/>
        </w:rPr>
        <w:t>"entrypoint.sh"</w:t>
      </w:r>
      <w:r w:rsidRPr="00A4008F">
        <w:rPr>
          <w:rFonts w:ascii="Consolas" w:eastAsia="宋体" w:hAnsi="Consolas" w:cs="宋体"/>
          <w:color w:val="D4D4D4"/>
          <w:kern w:val="0"/>
          <w:szCs w:val="21"/>
        </w:rPr>
        <w:t>   43 seconds ago   Up 42 seconds   0.0.0.0:80-&gt;80/tcp, 0.0.0.0:443-&gt;443/tcp   rancher-server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4008F">
        <w:rPr>
          <w:rFonts w:ascii="Consolas" w:eastAsia="宋体" w:hAnsi="Consolas" w:cs="宋体"/>
          <w:color w:val="6A9955"/>
          <w:kern w:val="0"/>
          <w:szCs w:val="21"/>
        </w:rPr>
        <w:t>启动日志</w:t>
      </w:r>
    </w:p>
    <w:p w:rsidR="00A4008F" w:rsidRPr="00A4008F" w:rsidRDefault="00A4008F" w:rsidP="00A40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008F">
        <w:rPr>
          <w:rFonts w:ascii="Consolas" w:eastAsia="宋体" w:hAnsi="Consolas" w:cs="宋体"/>
          <w:color w:val="D4D4D4"/>
          <w:kern w:val="0"/>
          <w:szCs w:val="21"/>
        </w:rPr>
        <w:t>docker logs -f be98dade49c6</w:t>
      </w:r>
    </w:p>
    <w:p w:rsidR="009771CE" w:rsidRDefault="009771CE" w:rsidP="009771CE"/>
    <w:p w:rsidR="00A4008F" w:rsidRDefault="00A4008F" w:rsidP="009771CE">
      <w:r>
        <w:rPr>
          <w:rFonts w:hint="eastAsia"/>
        </w:rPr>
        <w:t>浏览器登陆：</w:t>
      </w:r>
      <w:hyperlink r:id="rId7" w:history="1">
        <w:r w:rsidRPr="00EC50F4">
          <w:rPr>
            <w:rStyle w:val="a5"/>
            <w:rFonts w:hint="eastAsia"/>
          </w:rPr>
          <w:t>h</w:t>
        </w:r>
        <w:r w:rsidRPr="00EC50F4">
          <w:rPr>
            <w:rStyle w:val="a5"/>
          </w:rPr>
          <w:t>ttp://192.168.80.30</w:t>
        </w:r>
      </w:hyperlink>
      <w:r w:rsidR="00630715">
        <w:t xml:space="preserve">   admin/ubuntu</w:t>
      </w:r>
    </w:p>
    <w:p w:rsidR="00A4008F" w:rsidRDefault="00C516D2" w:rsidP="009771CE">
      <w:r>
        <w:rPr>
          <w:noProof/>
        </w:rPr>
        <w:drawing>
          <wp:inline distT="0" distB="0" distL="0" distR="0" wp14:anchorId="5027A494" wp14:editId="36768486">
            <wp:extent cx="446722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D2" w:rsidRDefault="00C516D2" w:rsidP="009771CE"/>
    <w:p w:rsidR="00C516D2" w:rsidRDefault="00892989" w:rsidP="00892989">
      <w:pPr>
        <w:pStyle w:val="1"/>
      </w:pPr>
      <w:r>
        <w:rPr>
          <w:rFonts w:hint="eastAsia"/>
        </w:rPr>
        <w:lastRenderedPageBreak/>
        <w:t>添加集群</w:t>
      </w:r>
    </w:p>
    <w:p w:rsidR="00C6263D" w:rsidRPr="00C6263D" w:rsidRDefault="00C6263D" w:rsidP="00C6263D">
      <w:pPr>
        <w:pStyle w:val="2"/>
        <w:rPr>
          <w:rFonts w:hint="eastAsia"/>
        </w:rPr>
      </w:pPr>
      <w:r>
        <w:rPr>
          <w:rFonts w:hint="eastAsia"/>
        </w:rPr>
        <w:t>新增集群</w:t>
      </w:r>
    </w:p>
    <w:p w:rsidR="009771CE" w:rsidRDefault="004D2EB7" w:rsidP="009771CE">
      <w:r>
        <w:rPr>
          <w:noProof/>
        </w:rPr>
        <w:drawing>
          <wp:inline distT="0" distB="0" distL="0" distR="0" wp14:anchorId="473C1A21" wp14:editId="26EAD72D">
            <wp:extent cx="5274310" cy="2548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B7" w:rsidRDefault="004F4944" w:rsidP="009771CE">
      <w:r>
        <w:rPr>
          <w:rFonts w:hint="eastAsia"/>
        </w:rPr>
        <w:t>导入集群</w:t>
      </w:r>
    </w:p>
    <w:p w:rsidR="004F4944" w:rsidRDefault="004F4944" w:rsidP="009771CE">
      <w:r>
        <w:rPr>
          <w:noProof/>
        </w:rPr>
        <w:drawing>
          <wp:inline distT="0" distB="0" distL="0" distR="0" wp14:anchorId="5BA6246E" wp14:editId="51232D4E">
            <wp:extent cx="5274310" cy="1683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4" w:rsidRDefault="004F4944" w:rsidP="009771CE">
      <w:r>
        <w:rPr>
          <w:noProof/>
        </w:rPr>
        <w:drawing>
          <wp:inline distT="0" distB="0" distL="0" distR="0" wp14:anchorId="23FACCFE" wp14:editId="6939158E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4" w:rsidRDefault="00C6263D" w:rsidP="00C6263D">
      <w:pPr>
        <w:pStyle w:val="2"/>
      </w:pPr>
      <w:r>
        <w:lastRenderedPageBreak/>
        <w:t>K</w:t>
      </w:r>
      <w:r>
        <w:rPr>
          <w:rFonts w:hint="eastAsia"/>
        </w:rPr>
        <w:t>ub</w:t>
      </w:r>
      <w:r>
        <w:t xml:space="preserve">ernetes </w:t>
      </w:r>
      <w:r>
        <w:rPr>
          <w:rFonts w:hint="eastAsia"/>
        </w:rPr>
        <w:t>集群</w:t>
      </w:r>
      <w:r>
        <w:rPr>
          <w:rFonts w:hint="eastAsia"/>
        </w:rPr>
        <w:t xml:space="preserve"> (</w:t>
      </w:r>
      <w:r>
        <w:t xml:space="preserve">k3s server) </w:t>
      </w:r>
      <w:r>
        <w:rPr>
          <w:rFonts w:hint="eastAsia"/>
        </w:rPr>
        <w:t>执行添加操作</w:t>
      </w:r>
    </w:p>
    <w:p w:rsidR="00C6263D" w:rsidRPr="00C6263D" w:rsidRDefault="00C6263D" w:rsidP="00C62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263D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C6263D">
        <w:rPr>
          <w:rFonts w:ascii="Consolas" w:eastAsia="宋体" w:hAnsi="Consolas" w:cs="宋体"/>
          <w:color w:val="6A9955"/>
          <w:kern w:val="0"/>
          <w:szCs w:val="21"/>
        </w:rPr>
        <w:t>执行集群导入</w:t>
      </w:r>
    </w:p>
    <w:p w:rsidR="00C6263D" w:rsidRPr="00C6263D" w:rsidRDefault="00C6263D" w:rsidP="00C626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6263D">
        <w:rPr>
          <w:rFonts w:ascii="Consolas" w:eastAsia="宋体" w:hAnsi="Consolas" w:cs="宋体"/>
          <w:color w:val="D4D4D4"/>
          <w:kern w:val="0"/>
          <w:szCs w:val="21"/>
        </w:rPr>
        <w:t>kubectl apply -f https://192.168.80.30/v3/import/krvrw7cznbt4762478msth5lh6kqkgdd6djl2xfj2wqqst6lbk88lq.yaml</w:t>
      </w:r>
    </w:p>
    <w:p w:rsidR="004F4944" w:rsidRPr="00C6263D" w:rsidRDefault="004F4944" w:rsidP="009771CE">
      <w:pPr>
        <w:rPr>
          <w:rFonts w:hint="eastAsia"/>
        </w:rPr>
      </w:pPr>
    </w:p>
    <w:p w:rsidR="007859BB" w:rsidRDefault="007859BB" w:rsidP="003D2CED">
      <w:pPr>
        <w:pStyle w:val="2"/>
      </w:pPr>
      <w:r>
        <w:rPr>
          <w:rFonts w:hint="eastAsia"/>
        </w:rPr>
        <w:t>集群状态</w:t>
      </w:r>
    </w:p>
    <w:p w:rsidR="007859BB" w:rsidRDefault="007859BB" w:rsidP="009771CE">
      <w:r>
        <w:rPr>
          <w:noProof/>
        </w:rPr>
        <w:drawing>
          <wp:inline distT="0" distB="0" distL="0" distR="0" wp14:anchorId="4B6E4D15" wp14:editId="1C6A359E">
            <wp:extent cx="5274310" cy="2423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BE" w:rsidRDefault="009549BE" w:rsidP="009771CE"/>
    <w:p w:rsidR="009549BE" w:rsidRDefault="00791A56" w:rsidP="00791A56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k3s </w:t>
      </w:r>
    </w:p>
    <w:p w:rsidR="00791A56" w:rsidRPr="00791A56" w:rsidRDefault="00791A56" w:rsidP="00791A56">
      <w:pPr>
        <w:rPr>
          <w:rFonts w:hint="eastAsia"/>
        </w:rPr>
      </w:pPr>
      <w:bookmarkStart w:id="0" w:name="_GoBack"/>
      <w:bookmarkEnd w:id="0"/>
    </w:p>
    <w:sectPr w:rsidR="00791A56" w:rsidRPr="0079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F5" w:rsidRDefault="009D69F5" w:rsidP="00CA490A">
      <w:r>
        <w:separator/>
      </w:r>
    </w:p>
  </w:endnote>
  <w:endnote w:type="continuationSeparator" w:id="0">
    <w:p w:rsidR="009D69F5" w:rsidRDefault="009D69F5" w:rsidP="00CA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F5" w:rsidRDefault="009D69F5" w:rsidP="00CA490A">
      <w:r>
        <w:separator/>
      </w:r>
    </w:p>
  </w:footnote>
  <w:footnote w:type="continuationSeparator" w:id="0">
    <w:p w:rsidR="009D69F5" w:rsidRDefault="009D69F5" w:rsidP="00CA4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704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BD"/>
    <w:rsid w:val="0018020A"/>
    <w:rsid w:val="00281197"/>
    <w:rsid w:val="002F73B3"/>
    <w:rsid w:val="003D2CED"/>
    <w:rsid w:val="003E19FD"/>
    <w:rsid w:val="004D2EB7"/>
    <w:rsid w:val="004F4944"/>
    <w:rsid w:val="005D2D3C"/>
    <w:rsid w:val="00630715"/>
    <w:rsid w:val="007859BB"/>
    <w:rsid w:val="00791A56"/>
    <w:rsid w:val="00892989"/>
    <w:rsid w:val="008A48F9"/>
    <w:rsid w:val="009549BE"/>
    <w:rsid w:val="009771CE"/>
    <w:rsid w:val="009D69F5"/>
    <w:rsid w:val="00A4008F"/>
    <w:rsid w:val="00AB1BBD"/>
    <w:rsid w:val="00B13BF0"/>
    <w:rsid w:val="00C516D2"/>
    <w:rsid w:val="00C6263D"/>
    <w:rsid w:val="00CA490A"/>
    <w:rsid w:val="00D77CB1"/>
    <w:rsid w:val="00DC7D59"/>
    <w:rsid w:val="00E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2585E-BE9F-4F4D-9BE8-DE96BF1C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90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90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49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490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49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49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490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490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490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9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4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4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A49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A49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A490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490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490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4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490A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unhideWhenUsed/>
    <w:rsid w:val="00A40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80.3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24</cp:revision>
  <dcterms:created xsi:type="dcterms:W3CDTF">2021-04-09T05:36:00Z</dcterms:created>
  <dcterms:modified xsi:type="dcterms:W3CDTF">2021-04-09T08:45:00Z</dcterms:modified>
</cp:coreProperties>
</file>