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2644" w14:textId="5CFE2440" w:rsidR="001E40E2" w:rsidRDefault="001E40E2" w:rsidP="001E40E2">
      <w:pPr>
        <w:spacing w:line="360" w:lineRule="auto"/>
        <w:ind w:firstLine="1134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 w:rsidRPr="001E40E2">
        <w:rPr>
          <w:rFonts w:ascii="Arial" w:hAnsi="Arial" w:cs="Arial"/>
          <w:color w:val="000000" w:themeColor="text1"/>
          <w:shd w:val="clear" w:color="auto" w:fill="FFFFFF"/>
        </w:rPr>
        <w:t>3° Semestre de Análise e Desenvolvimento de sistemas</w:t>
      </w:r>
    </w:p>
    <w:p w14:paraId="47367F4D" w14:textId="77777777" w:rsidR="001E40E2" w:rsidRDefault="001E40E2" w:rsidP="001E40E2">
      <w:pPr>
        <w:spacing w:line="360" w:lineRule="auto"/>
        <w:ind w:firstLine="1134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Elisa da Silva Carvalho</w:t>
      </w:r>
    </w:p>
    <w:p w14:paraId="0DA327B2" w14:textId="77777777" w:rsidR="001E40E2" w:rsidRDefault="001E40E2" w:rsidP="001E40E2">
      <w:pPr>
        <w:spacing w:line="360" w:lineRule="auto"/>
        <w:ind w:firstLine="1134"/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14:paraId="78C80569" w14:textId="62799A98" w:rsidR="001E40E2" w:rsidRPr="001E40E2" w:rsidRDefault="001E40E2" w:rsidP="001E40E2">
      <w:pPr>
        <w:spacing w:line="360" w:lineRule="auto"/>
        <w:ind w:firstLine="1134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1E40E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Heurísticas</w:t>
      </w:r>
    </w:p>
    <w:p w14:paraId="78274C5B" w14:textId="63AB0344" w:rsidR="00894629" w:rsidRDefault="001E40E2" w:rsidP="001E40E2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E40E2">
        <w:rPr>
          <w:rFonts w:ascii="Arial" w:hAnsi="Arial" w:cs="Arial"/>
          <w:color w:val="000000" w:themeColor="text1"/>
          <w:shd w:val="clear" w:color="auto" w:fill="FFFFFF"/>
        </w:rPr>
        <w:t>Existem recomendações de </w:t>
      </w:r>
      <w:r w:rsidRPr="001E40E2">
        <w:rPr>
          <w:rFonts w:ascii="Arial" w:hAnsi="Arial" w:cs="Arial"/>
          <w:color w:val="000000" w:themeColor="text1"/>
        </w:rPr>
        <w:t>usabilidade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 xml:space="preserve"> criadas por pesquisadores da área de design de interação que 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 xml:space="preserve">nos iteram 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>sobre características positivas em interfaces, a fim de garantir a boa experiência de uso. Essas recomendações </w:t>
      </w:r>
      <w:r w:rsidRPr="001E40E2">
        <w:rPr>
          <w:rFonts w:ascii="Arial" w:hAnsi="Arial" w:cs="Arial"/>
          <w:color w:val="000000" w:themeColor="text1"/>
        </w:rPr>
        <w:t>são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> conhecidas como </w:t>
      </w:r>
      <w:r w:rsidRPr="001E40E2">
        <w:rPr>
          <w:rFonts w:ascii="Arial" w:hAnsi="Arial" w:cs="Arial"/>
          <w:color w:val="000000" w:themeColor="text1"/>
        </w:rPr>
        <w:t>heurísticas de usabilidade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>.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E40E2">
        <w:rPr>
          <w:rFonts w:ascii="Arial" w:hAnsi="Arial" w:cs="Arial"/>
          <w:color w:val="000000" w:themeColor="text1"/>
        </w:rPr>
        <w:t>Usabilidade é o termo relacionado à facilidade de uso de um produto; já acessibilidade refere-se possibilidade de qualquer pessoa conseguir usar ou acessar esse produto</w:t>
      </w:r>
      <w:r w:rsidRPr="001E40E2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01C68326" w14:textId="77777777" w:rsidR="001E40E2" w:rsidRPr="00782C84" w:rsidRDefault="001E40E2" w:rsidP="00782C84">
      <w:pPr>
        <w:spacing w:line="360" w:lineRule="auto"/>
        <w:ind w:firstLine="1134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3B491C" w14:textId="7DF6147A" w:rsidR="001E40E2" w:rsidRPr="00782C84" w:rsidRDefault="00C33356" w:rsidP="00782C8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782C8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Critério de Sucesso 1.4.5 Imagens de Texto</w:t>
      </w:r>
    </w:p>
    <w:p w14:paraId="113B036A" w14:textId="77777777" w:rsidR="00C33356" w:rsidRPr="00C33356" w:rsidRDefault="00C33356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33356">
        <w:rPr>
          <w:rFonts w:ascii="Arial" w:hAnsi="Arial" w:cs="Arial"/>
          <w:color w:val="000000" w:themeColor="text1"/>
          <w:shd w:val="clear" w:color="auto" w:fill="FFFFFF"/>
        </w:rPr>
        <w:t>(Nível AA)</w:t>
      </w:r>
    </w:p>
    <w:p w14:paraId="1FFEAEC9" w14:textId="77777777" w:rsidR="00C33356" w:rsidRPr="00C33356" w:rsidRDefault="00C33356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33356">
        <w:rPr>
          <w:rFonts w:ascii="Arial" w:hAnsi="Arial" w:cs="Arial"/>
          <w:color w:val="000000" w:themeColor="text1"/>
          <w:shd w:val="clear" w:color="auto" w:fill="FFFFFF"/>
        </w:rPr>
        <w:t>Se as tecnologias usadas puderem alcançar a apresentação visual, </w:t>
      </w:r>
      <w:hyperlink r:id="rId6" w:anchor="dfn-text" w:history="1">
        <w:r w:rsidRPr="00C33356">
          <w:rPr>
            <w:rFonts w:ascii="Arial" w:hAnsi="Arial" w:cs="Arial"/>
            <w:color w:val="000000" w:themeColor="text1"/>
            <w:shd w:val="clear" w:color="auto" w:fill="FFFFFF"/>
          </w:rPr>
          <w:t>o texto</w:t>
        </w:r>
      </w:hyperlink>
      <w:r w:rsidRPr="00C33356">
        <w:rPr>
          <w:rFonts w:ascii="Arial" w:hAnsi="Arial" w:cs="Arial"/>
          <w:color w:val="000000" w:themeColor="text1"/>
          <w:shd w:val="clear" w:color="auto" w:fill="FFFFFF"/>
        </w:rPr>
        <w:t> é usado para transmitir informações em vez de </w:t>
      </w:r>
      <w:hyperlink r:id="rId7" w:anchor="dfn-images-of-text" w:history="1">
        <w:r w:rsidRPr="00C33356">
          <w:rPr>
            <w:rFonts w:ascii="Arial" w:hAnsi="Arial" w:cs="Arial"/>
            <w:color w:val="000000" w:themeColor="text1"/>
            <w:shd w:val="clear" w:color="auto" w:fill="FFFFFF"/>
          </w:rPr>
          <w:t>imagens de texto</w:t>
        </w:r>
      </w:hyperlink>
      <w:r w:rsidRPr="00C33356">
        <w:rPr>
          <w:rFonts w:ascii="Arial" w:hAnsi="Arial" w:cs="Arial"/>
          <w:color w:val="000000" w:themeColor="text1"/>
          <w:shd w:val="clear" w:color="auto" w:fill="FFFFFF"/>
        </w:rPr>
        <w:t> , exceto no seguinte:</w:t>
      </w:r>
    </w:p>
    <w:p w14:paraId="08840E1E" w14:textId="77777777" w:rsidR="00C33356" w:rsidRPr="00C33356" w:rsidRDefault="00C33356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33356">
        <w:rPr>
          <w:rFonts w:ascii="Arial" w:hAnsi="Arial" w:cs="Arial"/>
          <w:color w:val="000000" w:themeColor="text1"/>
          <w:shd w:val="clear" w:color="auto" w:fill="FFFFFF"/>
        </w:rPr>
        <w:t>Customizável</w:t>
      </w:r>
    </w:p>
    <w:p w14:paraId="40BEAA37" w14:textId="1FBFEC20" w:rsidR="00C33356" w:rsidRDefault="00C33356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33356">
        <w:rPr>
          <w:rFonts w:ascii="Arial" w:hAnsi="Arial" w:cs="Arial"/>
          <w:color w:val="000000" w:themeColor="text1"/>
          <w:shd w:val="clear" w:color="auto" w:fill="FFFFFF"/>
        </w:rPr>
        <w:t>A imagem do texto pode ser </w:t>
      </w:r>
      <w:hyperlink r:id="rId8" w:anchor="dfn-visually-customized" w:history="1">
        <w:r w:rsidRPr="00C33356">
          <w:rPr>
            <w:rFonts w:ascii="Arial" w:hAnsi="Arial" w:cs="Arial"/>
            <w:color w:val="000000" w:themeColor="text1"/>
            <w:shd w:val="clear" w:color="auto" w:fill="FFFFFF"/>
          </w:rPr>
          <w:t>personalizada visualmente</w:t>
        </w:r>
      </w:hyperlink>
      <w:r w:rsidRPr="00C33356">
        <w:rPr>
          <w:rFonts w:ascii="Arial" w:hAnsi="Arial" w:cs="Arial"/>
          <w:color w:val="000000" w:themeColor="text1"/>
          <w:shd w:val="clear" w:color="auto" w:fill="FFFFFF"/>
        </w:rPr>
        <w:t> de acordo com as necessidades do usuário;</w:t>
      </w:r>
    </w:p>
    <w:p w14:paraId="11EFF88D" w14:textId="48E1AB15" w:rsidR="00C33356" w:rsidRDefault="00C33356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46D22AB" wp14:editId="2ECD9452">
            <wp:extent cx="4953000" cy="2299607"/>
            <wp:effectExtent l="0" t="0" r="0" b="5715"/>
            <wp:docPr id="124595161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5161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9"/>
                    <a:srcRect l="24276" t="7089" r="25000" b="51021"/>
                    <a:stretch/>
                  </pic:blipFill>
                  <pic:spPr bwMode="auto">
                    <a:xfrm>
                      <a:off x="0" y="0"/>
                      <a:ext cx="4973942" cy="230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56C1" w14:textId="5D244B71" w:rsidR="00C33356" w:rsidRDefault="00782C84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Ou </w:t>
      </w:r>
    </w:p>
    <w:p w14:paraId="44D8ED1E" w14:textId="55A3839B" w:rsidR="00782C84" w:rsidRPr="00C33356" w:rsidRDefault="00782C84" w:rsidP="00C33356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DF77FFC" wp14:editId="0F8BC1B0">
            <wp:extent cx="4026359" cy="3294380"/>
            <wp:effectExtent l="0" t="0" r="0" b="1270"/>
            <wp:docPr id="1870320647" name="Imagem 12" descr="Windows 10 com daltonismo - Microsoft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10 com daltonismo - Microsoft Commun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34" cy="329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13EC" w14:textId="2F1BCFC7" w:rsidR="00C33356" w:rsidRDefault="00782C84" w:rsidP="00782C84">
      <w:pPr>
        <w:spacing w:line="360" w:lineRule="auto"/>
        <w:ind w:firstLine="1134"/>
        <w:jc w:val="center"/>
        <w:rPr>
          <w:color w:val="000000" w:themeColor="text1"/>
        </w:rPr>
      </w:pPr>
      <w:r>
        <w:rPr>
          <w:color w:val="000000" w:themeColor="text1"/>
        </w:rPr>
        <w:t>Opção do Windows 10 para daltonismo.</w:t>
      </w:r>
    </w:p>
    <w:p w14:paraId="15C3A97C" w14:textId="77777777" w:rsidR="00782C84" w:rsidRDefault="00782C84" w:rsidP="00782C8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26FC15F" w14:textId="647C75E4" w:rsidR="00782C84" w:rsidRPr="00782C84" w:rsidRDefault="00782C84" w:rsidP="00782C8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82C84">
        <w:rPr>
          <w:rFonts w:ascii="Arial" w:hAnsi="Arial" w:cs="Arial"/>
          <w:b/>
          <w:bCs/>
          <w:color w:val="000000" w:themeColor="text1"/>
          <w:sz w:val="24"/>
          <w:szCs w:val="24"/>
        </w:rPr>
        <w:t>Diretriz 1.3 - Adaptável (ERRADO)</w:t>
      </w:r>
    </w:p>
    <w:p w14:paraId="345A0EC9" w14:textId="77777777" w:rsidR="00782C84" w:rsidRPr="00782C84" w:rsidRDefault="00782C84" w:rsidP="00782C84">
      <w:pPr>
        <w:spacing w:line="360" w:lineRule="auto"/>
        <w:ind w:firstLine="1134"/>
        <w:jc w:val="both"/>
        <w:rPr>
          <w:color w:val="000000" w:themeColor="text1"/>
        </w:rPr>
      </w:pPr>
      <w:r w:rsidRPr="00782C84">
        <w:rPr>
          <w:color w:val="000000" w:themeColor="text1"/>
        </w:rPr>
        <w:t>Criar conteúdo que pode ser apresentado de diferentes maneiras (por exemplo um layout simplificado) sem perder informação ou estrutura.</w:t>
      </w:r>
    </w:p>
    <w:p w14:paraId="21111F45" w14:textId="57110AD0" w:rsidR="00782C84" w:rsidRDefault="00782C84" w:rsidP="00782C84">
      <w:pPr>
        <w:spacing w:line="360" w:lineRule="auto"/>
        <w:jc w:val="both"/>
        <w:rPr>
          <w:noProof/>
        </w:rPr>
      </w:pPr>
    </w:p>
    <w:p w14:paraId="6D35A293" w14:textId="3DAACEA6" w:rsidR="00782C84" w:rsidRDefault="00782C84" w:rsidP="00782C84">
      <w:pPr>
        <w:spacing w:line="360" w:lineRule="auto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CC689D9" wp14:editId="7E4D37C0">
            <wp:extent cx="5143500" cy="2891707"/>
            <wp:effectExtent l="0" t="0" r="0" b="4445"/>
            <wp:docPr id="19259571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57182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7266" cy="28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1EE3" w14:textId="2505EA7B" w:rsidR="00782C84" w:rsidRDefault="00C749FD" w:rsidP="00782C84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Tela </w:t>
      </w:r>
      <w:r w:rsidR="00782C84">
        <w:rPr>
          <w:color w:val="000000" w:themeColor="text1"/>
        </w:rPr>
        <w:t>Desktop</w:t>
      </w:r>
    </w:p>
    <w:p w14:paraId="2C3F91BD" w14:textId="77777777" w:rsidR="00782C84" w:rsidRDefault="00C749FD" w:rsidP="00782C84">
      <w:pPr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C801A5" wp14:editId="688C65F2">
                <wp:simplePos x="0" y="0"/>
                <wp:positionH relativeFrom="column">
                  <wp:posOffset>1391835</wp:posOffset>
                </wp:positionH>
                <wp:positionV relativeFrom="paragraph">
                  <wp:posOffset>213655</wp:posOffset>
                </wp:positionV>
                <wp:extent cx="182520" cy="10080"/>
                <wp:effectExtent l="114300" t="133350" r="84455" b="142875"/>
                <wp:wrapNone/>
                <wp:docPr id="11650205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25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5E3D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8" o:spid="_x0000_s1026" type="#_x0000_t75" style="position:absolute;margin-left:104.65pt;margin-top:11.85pt;width:24.2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">
                <v:imagedata r:id="rId13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7C6D78" wp14:editId="60C521B3">
                <wp:simplePos x="0" y="0"/>
                <wp:positionH relativeFrom="column">
                  <wp:posOffset>1118235</wp:posOffset>
                </wp:positionH>
                <wp:positionV relativeFrom="paragraph">
                  <wp:posOffset>1975</wp:posOffset>
                </wp:positionV>
                <wp:extent cx="785520" cy="289800"/>
                <wp:effectExtent l="38100" t="38100" r="14605" b="53340"/>
                <wp:wrapNone/>
                <wp:docPr id="81595590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552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21EDC" id="Tinta 17" o:spid="_x0000_s1026" type="#_x0000_t75" style="position:absolute;margin-left:87.35pt;margin-top:-.55pt;width:63.2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">
                <v:imagedata r:id="rId15" o:title=""/>
              </v:shape>
            </w:pict>
          </mc:Fallback>
        </mc:AlternateContent>
      </w:r>
      <w:r w:rsidR="00782C84">
        <w:rPr>
          <w:noProof/>
          <w:color w:val="000000" w:themeColor="text1"/>
        </w:rPr>
        <w:drawing>
          <wp:inline distT="0" distB="0" distL="0" distR="0" wp14:anchorId="53B33392" wp14:editId="07DA6180">
            <wp:extent cx="3004641" cy="6505312"/>
            <wp:effectExtent l="0" t="0" r="5715" b="0"/>
            <wp:docPr id="65887019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35" cy="6540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0D2EC" w14:textId="0B6D6869" w:rsidR="00C749FD" w:rsidRDefault="00C749FD" w:rsidP="00C749FD">
      <w:pPr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Tela do celular</w:t>
      </w:r>
    </w:p>
    <w:p w14:paraId="1AD1FF30" w14:textId="77777777" w:rsidR="00C749FD" w:rsidRDefault="00C749FD" w:rsidP="00C749FD">
      <w:pPr>
        <w:spacing w:line="360" w:lineRule="auto"/>
        <w:jc w:val="center"/>
        <w:rPr>
          <w:color w:val="000000" w:themeColor="text1"/>
        </w:rPr>
      </w:pPr>
    </w:p>
    <w:p w14:paraId="73AAB537" w14:textId="77777777" w:rsidR="00782C84" w:rsidRDefault="00782C84" w:rsidP="00782C84">
      <w:pPr>
        <w:spacing w:line="360" w:lineRule="auto"/>
        <w:jc w:val="center"/>
        <w:rPr>
          <w:color w:val="000000" w:themeColor="text1"/>
        </w:rPr>
      </w:pPr>
    </w:p>
    <w:p w14:paraId="52A4C0AB" w14:textId="77777777" w:rsidR="00782C84" w:rsidRDefault="00782C84" w:rsidP="00782C84">
      <w:pPr>
        <w:spacing w:line="360" w:lineRule="auto"/>
        <w:jc w:val="center"/>
        <w:rPr>
          <w:color w:val="000000" w:themeColor="text1"/>
        </w:rPr>
      </w:pPr>
    </w:p>
    <w:p w14:paraId="63BA2396" w14:textId="77777777" w:rsidR="00782C84" w:rsidRDefault="00782C84" w:rsidP="00782C84">
      <w:pPr>
        <w:spacing w:line="360" w:lineRule="auto"/>
        <w:jc w:val="center"/>
        <w:rPr>
          <w:color w:val="000000" w:themeColor="text1"/>
        </w:rPr>
      </w:pPr>
    </w:p>
    <w:p w14:paraId="0F741EBD" w14:textId="50919804" w:rsidR="00782C84" w:rsidRPr="001E40E2" w:rsidRDefault="00782C84" w:rsidP="00782C84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904FF17" wp14:editId="65AFCCFE">
                <wp:extent cx="304800" cy="304800"/>
                <wp:effectExtent l="0" t="0" r="0" b="0"/>
                <wp:docPr id="307554317" name="Retâ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FE2E3" w14:textId="2A9B3041" w:rsidR="00782C84" w:rsidRDefault="00782C84" w:rsidP="00782C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45824C3" wp14:editId="48E33747">
                                      <wp:extent cx="121920" cy="121920"/>
                                      <wp:effectExtent l="0" t="0" r="0" b="0"/>
                                      <wp:docPr id="44035959" name="Retângulo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6ADAF5E" id="Retângulo 14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4FF17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1AFFE2E3" w14:textId="2A9B3041" w:rsidR="00782C84" w:rsidRDefault="00782C84" w:rsidP="00782C84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45824C3" wp14:editId="48E33747">
                                <wp:extent cx="121920" cy="121920"/>
                                <wp:effectExtent l="0" t="0" r="0" b="0"/>
                                <wp:docPr id="44035959" name="Retângulo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5905A51" id="Retângulo 14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782C84" w:rsidRPr="001E4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C8A1" w14:textId="77777777" w:rsidR="00C749FD" w:rsidRDefault="00C749FD" w:rsidP="00C749FD">
      <w:pPr>
        <w:spacing w:after="0" w:line="240" w:lineRule="auto"/>
      </w:pPr>
      <w:r>
        <w:separator/>
      </w:r>
    </w:p>
  </w:endnote>
  <w:endnote w:type="continuationSeparator" w:id="0">
    <w:p w14:paraId="33788408" w14:textId="77777777" w:rsidR="00C749FD" w:rsidRDefault="00C749FD" w:rsidP="00C7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1C6A" w14:textId="77777777" w:rsidR="00C749FD" w:rsidRDefault="00C749FD" w:rsidP="00C749FD">
      <w:pPr>
        <w:spacing w:after="0" w:line="240" w:lineRule="auto"/>
      </w:pPr>
      <w:r>
        <w:separator/>
      </w:r>
    </w:p>
  </w:footnote>
  <w:footnote w:type="continuationSeparator" w:id="0">
    <w:p w14:paraId="48ECD08C" w14:textId="77777777" w:rsidR="00C749FD" w:rsidRDefault="00C749FD" w:rsidP="00C74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E2"/>
    <w:rsid w:val="001E40E2"/>
    <w:rsid w:val="00236631"/>
    <w:rsid w:val="00782C84"/>
    <w:rsid w:val="00894629"/>
    <w:rsid w:val="00C33356"/>
    <w:rsid w:val="00C7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70F11F2"/>
  <w15:chartTrackingRefBased/>
  <w15:docId w15:val="{5AF90E55-3A86-45E1-97E6-275E4E6F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4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3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40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3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no">
    <w:name w:val="secno"/>
    <w:basedOn w:val="Fontepargpadro"/>
    <w:rsid w:val="00C33356"/>
  </w:style>
  <w:style w:type="paragraph" w:customStyle="1" w:styleId="conformance-level">
    <w:name w:val="conformance-level"/>
    <w:basedOn w:val="Normal"/>
    <w:rsid w:val="00C3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C3335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49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49FD"/>
  </w:style>
  <w:style w:type="paragraph" w:styleId="Rodap">
    <w:name w:val="footer"/>
    <w:basedOn w:val="Normal"/>
    <w:link w:val="RodapChar"/>
    <w:uiPriority w:val="99"/>
    <w:unhideWhenUsed/>
    <w:rsid w:val="00C749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CAG21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.org/TR/WCAG21/" TargetMode="Externa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w3.org/TR/WCAG21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2:47:16.16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118 28 24575,'389'0'0,"-467"-20"0,-259 13 0,246 8 0,503-1-1365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0T02:46:07.1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1566 405 24575,'-29'-1'0,"-50"-10"0,11 1 0,60 10 0,-527-31 0,528 31 0,1 0 0,-1 1 0,1 0 0,-1 0 0,1 0 0,-9 4 0,15-5 0,-1 0 0,1 0 0,0 0 0,0 0 0,0 0 0,-1 1 0,1-1 0,0 0 0,0 0 0,-1 0 0,1 0 0,0 0 0,0 0 0,0 1 0,0-1 0,-1 0 0,1 0 0,0 0 0,0 1 0,0-1 0,0 0 0,0 0 0,-1 0 0,1 1 0,0-1 0,0 0 0,0 0 0,0 1 0,0-1 0,0 0 0,0 0 0,0 0 0,0 1 0,0-1 0,0 0 0,0 0 0,0 1 0,0-1 0,0 0 0,0 0 0,0 1 0,1-1 0,-1 0 0,0 0 0,0 0 0,0 1 0,0-1 0,0 0 0,0 0 0,1 1 0,27 10 0,24-1 0,1-2 0,0-3 0,0-2 0,69-5 0,42 3 0,-94 8 0,-60-5 0,-47-8 0,-371-7 0,334 11 0,367 0 0,-695 0 0,458 1 0,73-3 0,-118-1 0,-19-2 0,-23-2 0,-38 0 0,-130 3 0,159 13 0,40-9 0,-1 0 0,1 0 0,0 0 0,-1 0 0,1 0 0,0 1 0,-1-1 0,1 0 0,0 0 0,-1 0 0,1 1 0,0-1 0,0 0 0,-1 1 0,1-1 0,0 0 0,0 0 0,0 1 0,-1-1 0,1 0 0,0 1 0,0-1 0,0 1 0,0-1 0,0 0 0,0 1 0,0-1 0,0 0 0,0 1 0,0-1 0,0 1 0,17 12 0,3-7 0,0-1 0,0 0 0,1-2 0,36 2 0,-163-6 0,32-2 0,-1 4 0,-84 12 0,111-2 0,46-11 0,0 1 0,0-1 0,1 1 0,-1 0 0,0 0 0,0 0 0,0 0 0,1 0 0,-1 1 0,0-1 0,1 0 0,-1 1 0,1-1 0,0 1 0,-1-1 0,1 1 0,0 0 0,0 0 0,-2 3 0,3-4 0,0 0 0,0-1 0,1 1 0,-1 0 0,0 0 0,0 0 0,0 0 0,1 0 0,-1-1 0,0 1 0,1 0 0,-1 0 0,1-1 0,-1 1 0,1 0 0,-1 0 0,1-1 0,-1 1 0,1-1 0,0 1 0,-1 0 0,1-1 0,0 1 0,-1-1 0,1 0 0,0 1 0,0-1 0,0 0 0,-1 1 0,1-1 0,0 0 0,0 0 0,0 0 0,1 1 0,35 5 0,-33-6 0,264 3 0,-236-4 0,-53 1 0,-55 1 0,73 0 0,0-1 0,0 0 0,0 1 0,-1 0 0,1-1 0,0 1 0,0 0 0,0 1 0,1-1 0,-1 1 0,0-1 0,0 1 0,1 0 0,-1 0 0,1 0 0,-1 0 0,1 0 0,0 1 0,-2 2 0,3-4 0,1 1 0,-1-1 0,1 0 0,-1 1 0,1-1 0,0 0 0,0 1 0,0-1 0,0 1 0,0-1 0,0 0 0,0 1 0,0-1 0,0 1 0,1-1 0,-1 0 0,0 1 0,1-1 0,0 0 0,-1 1 0,1-1 0,0 0 0,-1 0 0,1 1 0,0-1 0,0 0 0,0 0 0,0 0 0,0 0 0,0 0 0,0-1 0,0 1 0,1 0 0,-1 0 0,0-1 0,0 1 0,3 0 0,5 3 0,-1 0 0,1-1 0,0 0 0,14 3 0,191 26 0,-758-57 0,526 27 0,36 4 0,39 3 0,397 3 0,-417-12 0,-20-1 0,0 0 0,0-1 0,20-5 0,-30 6 0,-1-1 0,1 0 0,-1 0 0,0-1 0,0 0 0,0 0 0,0 0 0,0-1 0,0 0 0,8-7 0,-14 11 0,1-1 0,-1 0 0,1 0 0,-1 1 0,1-1 0,-1 0 0,0 0 0,1 1 0,-1-1 0,0 0 0,1 0 0,-1 0 0,0 0 0,0 1 0,0-1 0,0 0 0,0 0 0,0 0 0,0 0 0,0 0 0,-1 0 0,3-8 0,14 4 0,100 6 0,-86 1 0,1-2 0,-1 0 0,38-7 0,-67 7 0,0 0 0,0 0 0,1 0 0,-1-1 0,0 1 0,0 0 0,0-1 0,0 1 0,0-1 0,0 1 0,0-1 0,0 1 0,0-1 0,0 0 0,0 0 0,0 1 0,0-1 0,1-1 0,-2 1 0,0 1 0,0-1 0,0 0 0,0 1 0,0-1 0,0 1 0,0-1 0,0 0 0,0 1 0,0-1 0,0 1 0,-1-1 0,1 0 0,0 1 0,0-1 0,-1 1 0,1-1 0,0 1 0,-1-1 0,1 1 0,0-1 0,-1 1 0,1-1 0,-1 0 0,-4-3 0,0 0 0,0 1 0,0-1 0,0 1 0,-10-4 0,-10-3 0,0 2 0,-1 0 0,0 2 0,-46-6 0,-105 2 0,647 13 0,-739-15 0,55 0 0,-20 8 0,577 5 0,-456 16 0,-56-10 0,-83 7 0,193-8 0,1 3 0,-69 19 0,123-27 0,-5 1 0,0 0 0,1 0 0,0 1 0,0 0 0,0 1 0,0 0 0,0 0 0,1 0 0,-13 11 0,20-15 0,-1 0 0,1 1 0,0-1 0,-1 1 0,1 0 0,0-1 0,-1 1 0,1-1 0,0 1 0,-1-1 0,1 1 0,0 0 0,0-1 0,0 1 0,0 0 0,0-1 0,0 1 0,0 0 0,0-1 0,0 1 0,0 0 0,0-1 0,0 1 0,0-1 0,1 1 0,-1 0 0,0-1 0,0 1 0,1-1 0,-1 1 0,0-1 0,1 1 0,-1 0 0,0-1 0,1 0 0,-1 1 0,1-1 0,-1 1 0,1-1 0,-1 1 0,1-1 0,-1 0 0,1 1 0,0-1 0,-1 0 0,1 0 0,-1 0 0,1 1 0,0-1 0,1 0 0,34 9 0,61-4 0,101-9 0,-176 3 0,-34 1 0,-30 1 0,0-2 0,0-2 0,-73-14 0,180 11 0,-47 6 0,-1 2 0,1 0 0,0 1 0,19 5 0,-36-5 0,-7-1 0,-12 1 0,-261 1 0,218-5 0,412 1 0,-413-1 0,26 0 0,0 0 0,0 3 0,-63 10 0,81-3 0,22-1 0,30 4 0,55-2 0,1-3 0,151-10 0,-228 3 0,-1-1 0,0 0 0,1-1 0,-1 0 0,18-7 0,-25 7 0,1-1 0,0 0 0,-1 0 0,0 0 0,1-1 0,-1 0 0,-1 0 0,1 0 0,-1-1 0,1 1 0,-1-1 0,5-8 0,-7 10 0,1 0 0,0 0 0,0 0 0,1 0 0,-1 0 0,1 1 0,-1-1 0,1 1 0,0 0 0,0 0 0,0 0 0,0 1 0,0 0 0,0-1 0,0 1 0,9 0 0,7-1 0,0 0 0,29 3 0,-20 0 0,70 1 0,-22 1 0,1-4 0,102-14 0,-118 8 0,0 2 0,76 5 0,-71 1 0,-63-1 0,1 0 0,-1 0 0,0 0 0,1-1 0,-1 1 0,0-1 0,0 0 0,0 0 0,1-1 0,-1 1 0,-1-1 0,7-3 0,-9 4 0,0 0 0,-1 1 0,1-1 0,0 0 0,-1 0 0,1 0 0,0 1 0,-1-1 0,0 0 0,1 0 0,-1 0 0,1 0 0,-1 0 0,0 0 0,0 0 0,1 0 0,-1 0 0,0 0 0,0 0 0,0 0 0,0-1 0,-1-1 0,1 1 0,-1-1 0,0 1 0,0-1 0,0 1 0,0-1 0,-1 1 0,1-1 0,-1 1 0,1 0 0,-3-3 0,-4-3 0,0 0 0,0 1 0,-1 0 0,0 0 0,0 0 0,-1 2 0,0-1 0,0 1 0,0 0 0,0 1 0,-1 0 0,-11-2 0,1 1 0,0 1 0,0 1 0,-1 1 0,1 0 0,-28 3 0,145-1 0,-79 2 0,-69-2 0,21 0 0,9-1 0,0 0 0,1 2 0,-1 1 0,1 0 0,0 2 0,-39 11 0,58-15 0,1 0 0,-1 1 0,0-1 0,1 1 0,-1 0 0,1-1 0,-1 1 0,1 0 0,-1 0 0,1 0 0,-1 0 0,1 0 0,0 1 0,0-1 0,0 0 0,-1 1 0,1-1 0,0 0 0,1 1 0,-1-1 0,0 1 0,0 0 0,1-1 0,-1 1 0,1 0 0,-1-1 0,1 1 0,0 0 0,0-1 0,-1 1 0,1 2 0,1-2 0,0 1 0,1-1 0,-1 0 0,0 0 0,0 0 0,1 0 0,0 0 0,-1 0 0,1-1 0,0 1 0,0-1 0,-1 1 0,1-1 0,1 1 0,-1-1 0,0 0 0,0 0 0,0 0 0,1 0 0,-1 0 0,0-1 0,3 1 0,27 5 0,0-2 0,1-1 0,-1-2 0,49-4 0,-57 2 0,-199-1 0,-181 7 0,323 0 0,33-5 0,0 1 0,0-1 0,0 0 0,0 0 0,0 0 0,0 0 0,0 0 0,0 0 0,0 0 0,0 0 0,0 0 0,0 0 0,1 0 0,-1 0 0,0 0 0,0 1 0,0-1 0,0 0 0,0 0 0,0 0 0,0 0 0,0 0 0,0 0 0,0 0 0,0 0 0,0 0 0,0 1 0,0-1 0,0 0 0,0 0 0,0 0 0,0 0 0,0 0 0,0 0 0,0 0 0,-1 0 0,1 0 0,0 1 0,0-1 0,0 0 0,0 0 0,0 0 0,0 0 0,0 0 0,0 0 0,0 0 0,0 0 0,0 0 0,0 0 0,0 0 0,-1 0 0,1 0 0,0 0 0,0 0 0,0 0 0,0 0 0,0 0 0,0 0 0,0 0 0,14 5 0,21 0 0,342-2 0,-366-2 0,0 0 0,-1 0 0,1 1 0,-1 1 0,1-1 0,-1 2 0,18 7 0,-27-7 0,-12-2 0,-27-2 0,15-3 0,59 1 0,168 2 0,-438 0 0,425 0 0,-189-1 0,-5 0 0,-17-6 0,-30-5 0,-58-3 0,-116-2 0,202 17 0,22 0 0,0 0 0,0 0 0,0 0 0,0 0 0,0 0 0,1 0 0,-1 0 0,0 0 0,0 0 0,0 0 0,0 0 0,0 0 0,0 0 0,0 0 0,0 1 0,0-1 0,1 0 0,-1 0 0,0 0 0,0 0 0,0 0 0,0 0 0,0 0 0,0 0 0,0 0 0,0 0 0,0 0 0,0 0 0,0 0 0,0 1 0,1-1 0,-1 0 0,0 0 0,0 0 0,0 0 0,0 0 0,0 0 0,0 0 0,0 0 0,0 0 0,0 1 0,0-1 0,0 0 0,0 0 0,0 0 0,0 0 0,0 0 0,0 0 0,0 0 0,0 0 0,0 1 0,-1-1 0,1 0 0,0 0 0,0 0 0,0 0 0,0 0 0,0 0 0,0 0 0,0 0 0,0 0 0,0 0 0,0 0 0,0 1 0,0-1 0,0 0 0,-1 0 0,37 10 0,184 17 0,27 7 0,-610-76 0,263 34 0,326 10 0,-114-4 0,-112 2 0,0 0 0,-1 0 0,1 0 0,0-1 0,0 1 0,0 0 0,0 0 0,0 0 0,0-1 0,-1 1 0,1 0 0,0 0 0,0 0 0,0-1 0,0 1 0,0 0 0,0 0 0,0-1 0,0 1 0,0 0 0,0 0 0,0-1 0,0 1 0,0 0 0,0 0 0,0 0 0,1-1 0,-1 1 0,0 0 0,0 0 0,0 0 0,0-1 0,0 1 0,0 0 0,0 0 0,1 0 0,-1-1 0,0 1 0,0 0 0,0 0 0,1 0 0,-1 0 0,0 0 0,0 0 0,0-1 0,1 1 0,-27-12 0,-9-1 0,0 2 0,-1 2 0,0 1 0,-1 2 0,0 1 0,0 2 0,-69 3 0,105 0 0,0 0 0,-1 0 0,1 0 0,0 0 0,0 0 0,0 0 0,-1 0 0,1 1 0,0-1 0,0 0 0,0 1 0,0-1 0,-1 1 0,1-1 0,0 1 0,0 0 0,-2 1 0,17 7 0,38 5 0,338 55 0,-354-63 0,-92-16 0,11 2 0,-73-4 0,120 12 0,15 1 0,-1 0 0,1-2 0,28-4 0,-45 5 0,0 1 0,1-1 0,-1 0 0,0 0 0,0 0 0,1 0 0,-1 0 0,0 0 0,1 0 0,-1 0 0,0 0 0,0 0 0,1 0 0,-1 0 0,0-1 0,0 1 0,1 0 0,-1 0 0,0 0 0,0 0 0,1 0 0,-1 0 0,0-1 0,0 1 0,0 0 0,1 0 0,-1 0 0,0-1 0,0 1 0,0 0 0,0 0 0,0 0 0,1-1 0,-1 1 0,0 0 0,0 0 0,0-1 0,0 1 0,0 0 0,0-1 0,0 1 0,0 0 0,0 0 0,0-1 0,0 1 0,0 0 0,0 0 0,0-1 0,-16-6 0,-24 1 0,-7 3 0,-74 5 0,121-2 0,-1 0 0,1 0 0,-1 0 0,0 0 0,1 0 0,-1 0 0,1 0 0,-1 0 0,0 0 0,1 0 0,-1 0 0,0 0 0,1 0 0,-1 0 0,1 0 0,-1 1 0,1-1 0,-1 0 0,0 0 0,1 1 0,-1-1 0,1 0 0,-1 1 0,1-1 0,0 1 0,-1-1 0,1 0 0,-1 1 0,1-1 0,-1 2 0,19 7 0,36 4 0,40 2 0,48 10 0,-131-19 0,-20-3 0,-24-1 0,-305-16 0,132 2 0,195 12 0,-18-1 0,23 0 0,14 1 0,239 14 0,-22 0 0,-209-14 0,7 1 0,-19-1 0,-11-2 0,-76-17 0,60 13 0,0 0 0,-29-2 0,424 69 0,-419-56 0,-37-4 0,-218-26 0,348 23 0,-10 1 0,-79 1 0,14 0 0,53 0 0,14 0 0,481 0 0,-692-1 0,-212 3 0,378-2 0,-6 0 0,-1 0 0,0 1 0,0 1 0,1 0 0,-26 8 0,39-10 0,-1 0 0,1 0 0,0 0 0,-1 0 0,1 0 0,-1 0 0,1 0 0,0 0 0,-1 0 0,1 0 0,0 1 0,-1-1 0,1 0 0,0 0 0,-1 0 0,1 1 0,0-1 0,-1 0 0,1 0 0,0 1 0,0-1 0,-1 0 0,1 1 0,0-1 0,0 0 0,0 1 0,0-1 0,-1 0 0,1 1 0,0-1 0,0 1 0,0-1 0,0 0 0,0 1 0,0-1 0,0 0 0,0 1 0,0-1 0,0 1 0,15 8 0,29 1 0,98 1 0,216-10 0,-188-5 0,-208-11 0,-35-5 0,7 5 0,-1 3 0,0 4 0,-74-1 0,125 11 0,21 2 0,28 3 0,110 5 0,155-9 0,-188-4 0,-93 1 0,4 1 0,1-2 0,27-4 0,-49 5 0,1 0 0,-1 0 0,0 1 0,0-1 0,1 0 0,-1 0 0,0 0 0,0 0 0,1 0 0,-1 0 0,0 0 0,0 0 0,1 0 0,-1 0 0,0 0 0,0 0 0,1 0 0,-1-1 0,0 1 0,0 0 0,1 0 0,-1 0 0,0 0 0,0 0 0,0 0 0,1-1 0,-1 1 0,0 0 0,0 0 0,0 0 0,1-1 0,-1 1 0,0 0 0,0 0 0,0 0 0,0-1 0,0 1 0,0 0 0,0 0 0,1-1 0,-1 1 0,0 0 0,0 0 0,0-1 0,0 1 0,0-1 0,-15-5 0,-26-3 0,-277-20 0,777 30 0,-1032-41 0,555 38 0,12 2 0,1 0 0,-1-1 0,0 1 0,1-1 0,-1 0 0,0-1 0,1 1 0,-1-1 0,1 0 0,0 0 0,-1-1 0,-8-6 0,14 9 0,-1-1 0,1 1 0,0-1 0,0 1 0,0-1 0,0 1 0,0-1 0,-1 1 0,1-1 0,0 1 0,0-1 0,0 0 0,0 1 0,0-1 0,1 1 0,-1-1 0,0 1 0,0-1 0,0 1 0,0-1 0,0 1 0,1-1 0,-1 1 0,0-1 0,1 1 0,-1 0 0,0-1 0,1 1 0,-1-1 0,0 1 0,1 0 0,-1-1 0,1 1 0,-1 0 0,1-1 0,-1 1 0,0 0 0,1 0 0,-1-1 0,1 1 0,-1 0 0,2 0 0,24-11 0,-25 10 0,138-33 0,-95 25 0,53-17 0,-82 16 0,-25 4 0,-32 2 0,-327 3 0,251 2 0,542-1 0,-498 2 0,38 0 0,-1-1 0,1-3 0,-53-7 0,88 9 0,-1 0 0,0 0 0,1-1 0,-1 1 0,1 0 0,-1-1 0,0 1 0,1-1 0,-1 0 0,1 1 0,-1-1 0,1 0 0,0 0 0,-1 0 0,1 0 0,0 0 0,0 0 0,-1-1 0,1 1 0,0 0 0,0-1 0,0 1 0,1 0 0,-1-1 0,0 1 0,0-3 0,1 2 0,0 0 0,0-1 0,1 1 0,-1-1 0,1 1 0,-1 0 0,1 0 0,0-1 0,0 1 0,0 0 0,0 0 0,0 0 0,0 0 0,1 0 0,2-3 0,10-10 0,0 1 0,0 0 0,23-15 0,-31 24 0,189-122 0,-194 126 0,1 1 0,-1-1 0,0 1 0,0-1 0,1 0 0,-1 0 0,0 0 0,0 0 0,0 1 0,0-1 0,0-1 0,0 1 0,0 0 0,0 0 0,0 0 0,1-3 0,-3 3 0,0 1 0,0-1 0,0 0 0,-1 1 0,1-1 0,0 1 0,0-1 0,0 1 0,0-1 0,-1 1 0,1 0 0,0 0 0,0 0 0,-1 0 0,1 0 0,0 0 0,0 0 0,-1 0 0,1 0 0,-2 1 0,-89 7 0,0 5 0,1 3 0,-91 30 0,171-43 0,-38 9 0,-119 34 0,143-37 0,1 0 0,0 1 0,0 2 0,-29 19 0,50-30 0,1 1 0,-1-1 0,1 1 0,0 0 0,0-1 0,0 1 0,0 0 0,0 0 0,1 0 0,-1 1 0,0-1 0,1 0 0,0 1 0,-1-1 0,1 1 0,-1 2 0,2-4 0,0 0 0,0 1 0,0-1 0,1 0 0,-1 0 0,0 0 0,0 0 0,1 0 0,-1 1 0,1-1 0,-1 0 0,1 0 0,-1 0 0,1 0 0,0 0 0,0 0 0,-1 0 0,1-1 0,0 1 0,0 0 0,0 0 0,0-1 0,0 1 0,2 1 0,5 2 0,0-1 0,0 0 0,1 0 0,-1 0 0,1-1 0,-1 0 0,18 0 0,305-1 0,-180-5 0,-123 3 0,-28 0 0,0 1 0,0 0 0,-1 0 0,1 0 0,0 0 0,0-1 0,0 1 0,0 0 0,0 0 0,-1-1 0,1 1 0,0 0 0,0 0 0,0 0 0,0-1 0,0 1 0,0 0 0,0 0 0,0-1 0,0 1 0,0 0 0,0 0 0,0-1 0,0 1 0,0 0 0,0 0 0,0-1 0,0 1 0,0 0 0,1 0 0,-1-1 0,0 1 0,0 0 0,0 0 0,0 0 0,0-1 0,1 1 0,-1 0 0,0 0 0,0 0 0,0 0 0,0-1 0,1 1 0,-1 0 0,1 0 0,-36-11 0,0 1 0,-70-10 0,47 11 0,-53-11 0,-2 6 0,1 4 0,-148 7 0,256 3 0,1 0 0,-1 0 0,1 0 0,-1 1 0,1-1 0,-1 1 0,1 0 0,-1 0 0,1 1 0,0-1 0,0 1 0,0-1 0,0 1 0,0 0 0,-3 2 0,5-3 0,1 0 0,-1-1 0,1 1 0,0 0 0,-1-1 0,1 1 0,0 0 0,0-1 0,-1 1 0,1 0 0,0-1 0,0 1 0,0 0 0,0 0 0,0-1 0,0 1 0,0 0 0,0 0 0,0-1 0,1 1 0,-1 0 0,0 0 0,0-1 0,0 1 0,1 0 0,1 2 0,-1-1 0,1 1 0,0-1 0,0 0 0,0 1 0,0-1 0,1 0 0,-1 0 0,4 2 0,29 18 0,1-1 0,1-2 0,47 17 0,126 36 0,-153-53 0,16 2 0,0-2 0,122 13 0,-251-54 0,-100-28 0,-1 7 0,-2 7 0,-1 7 0,-173-8 0,271 35 0,41 6 0,21-4 0,0 0 0,0 1 0,-1-1 0,1 0 0,0 0 0,0 1 0,0-1 0,0 0 0,0 1 0,0-1 0,0 0 0,0 0 0,0 1 0,0-1 0,0 0 0,0 1 0,0-1 0,1 0 0,-1 0 0,0 1 0,0-1 0,0 0 0,0 0 0,0 1 0,0-1 0,1 0 0,-1 0 0,0 0 0,0 1 0,0-1 0,1 0 0,-1 0 0,0 0 0,0 0 0,1 1 0,-1-1 0,0 0 0,35 18 0,52 13 0,2-5 0,0-4 0,172 21 0,-198-36 0,0-2 0,72-4 0,-134-1 0,-1 0 0,1 0 0,0 1 0,-1-1 0,1 0 0,-1 0 0,1 0 0,-1 0 0,1 0 0,-1-1 0,1 1 0,0 0 0,-1 0 0,1 0 0,-1 0 0,1-1 0,-1 1 0,1 0 0,-1 0 0,1-1 0,-1 1 0,1 0 0,-1-1 0,0 1 0,1 0 0,-1-1 0,0 1 0,1-1 0,-1 0 0,-12-9 0,-32-7 0,-101-26 0,-2 7 0,-1 6 0,-295-19 0,654 49 0,67 4 0,-69 21 0,-406-61 0,154 32 0,-7-3 0,0 3 0,-1 2 0,-77 6 0,99 6 0,28-10 0,1 0 0,0 0 0,0 1 0,0-1 0,-1 0 0,1 0 0,0 1 0,0-1 0,0 0 0,0 1 0,0-1 0,0 0 0,0 0 0,0 1 0,0-1 0,0 0 0,0 1 0,0-1 0,0 0 0,0 1 0,0-1 0,0 0 0,0 1 0,0-1 0,0 0 0,0 0 0,0 1 0,1-1 0,-1 0 0,0 1 0,0-1 0,0 0 0,1 0 0,-1 1 0,0-1 0,0 0 0,1 0 0,-1 0 0,0 1 0,0-1 0,1 0 0,-1 0 0,5 3 0,0 0 0,1 0 0,-1-1 0,1 0 0,-1 0 0,12 2 0,185 33 0,369 17 0,-397-38 0,-174-16 0,0 0 0,0 0 0,-1 0 0,1 0 0,0 0 0,0 0 0,0 0 0,0 0 0,0 0 0,0 1 0,0-1 0,0 0 0,0 0 0,0 0 0,0 0 0,0 0 0,0 0 0,0 0 0,0 0 0,0 1 0,0-1 0,0 0 0,0 0 0,1 0 0,-1 0 0,0 0 0,0 0 0,0 0 0,0 0 0,0 0 0,0 0 0,0 1 0,0-1 0,-23 3 0,-38 0 0,-63-6 0,61 1 0,1 2 0,-75 9 0,116-3 0,30 0 0,35 1 0,291-4 0,-190-4 0,-241-1 0,24 0 0,-127 12 0,142 7 0,34 0 0,23-17 0,0 1 0,-1-1 0,1 1 0,0 0 0,-1-1 0,1 1 0,0 0 0,0-1 0,0 1 0,0 0 0,0 0 0,-1-1 0,1 1 0,1 0 0,-1-1 0,0 1 0,0 0 0,0 0 0,0-1 0,0 1 0,1 0 0,-1-1 0,0 1 0,0-1 0,1 1 0,-1 0 0,1-1 0,-1 1 0,1-1 0,-1 1 0,1 0 0,2 1 0,-1 0 0,1 0 0,-1 0 0,1-1 0,0 1 0,0-1 0,0 1 0,0-1 0,0 0 0,0 0 0,0 0 0,0-1 0,4 1 0,50 2 0,-30-2 0,434 47 0,-459-48 0,-2 0 0,-27 3 0,27-3 0,-1 0 0,0 0 0,0 1 0,1-1 0,-1 0 0,0 1 0,1-1 0,-1 1 0,0-1 0,1 1 0,-1-1 0,1 1 0,-1-1 0,1 1 0,-1-1 0,1 1 0,-1 0 0,1-1 0,0 1 0,-1 0 0,1-1 0,0 1 0,-1 0 0,1 0 0,0-1 0,0 1 0,0 0 0,0 0 0,0-1 0,0 1 0,0 0 0,0 0 0,0 0 0,0-1 0,0 1 0,0 0 0,1 0 0,-1-1 0,0 1 0,0 0 0,1-1 0,-1 1 0,1 0 0,-1-1 0,1 1 0,0 1 0,46 58 0,-46-59 0,-1-1 0,0 1 0,0-1 0,0 1 0,0-1 0,0 1 0,0-1 0,0 1 0,0-1 0,0 1 0,0-1 0,0 1 0,0-1 0,-1 1 0,1-1 0,0 0 0,0 1 0,0-1 0,-1 1 0,1-1 0,0 1 0,-1-1 0,1 0 0,0 1 0,-1-1 0,1 0 0,0 1 0,-1-1 0,1 0 0,-1 1 0,1-1 0,0 0 0,-1 0 0,1 0 0,-1 1 0,1-1 0,-1 0 0,1 0 0,-1 0 0,1 0 0,-1 0 0,1 0 0,-1 0 0,1 0 0,-1 0 0,1 0 0,-1 0 0,-31 2 0,28-2 0,-96-3 0,-60 3 0,157 0 0,0 0 0,1 1 0,-1-1 0,1 1 0,-1-1 0,0 1 0,1 0 0,-1 0 0,1 0 0,0 0 0,-1 1 0,1-1 0,0 1 0,0-1 0,0 1 0,0 0 0,0 0 0,0 0 0,1 0 0,-1 0 0,0 0 0,1 0 0,-2 3 0,3-3 0,-1-1 0,1 1 0,0 0 0,0 0 0,-1-1 0,1 1 0,0 0 0,0 0 0,1-1 0,-1 1 0,0 0 0,1 0 0,-1-1 0,1 1 0,-1 0 0,1-1 0,0 1 0,0 0 0,-1-1 0,1 1 0,0-1 0,1 0 0,-1 1 0,0-1 0,0 0 0,1 1 0,-1-1 0,0 0 0,1 0 0,-1 0 0,1 0 0,-1-1 0,1 1 0,3 1 0,14 6 0,0-1 0,1 0 0,0-2 0,0 0 0,1-1 0,20 1 0,131 2 0,-135-7 0,98-2 0,65 2 0,-220-2 0,-1-2 0,-23-7 0,-23-4 0,-68 3 0,91 10 0,-75-13 0,117 15 0,0 0 0,-1 0 0,1-1 0,0 1 0,0-1 0,0 0 0,-1 0 0,1 0 0,0 0 0,0 0 0,0 0 0,0 0 0,1-1 0,-1 1 0,-3-3 0,5 3 0,0 0 0,0 0 0,0 1 0,0-1 0,0 0 0,0 0 0,0 1 0,0-1 0,0 0 0,1 1 0,-1-1 0,0 0 0,0 0 0,1 1 0,-1-1 0,0 0 0,1 1 0,-1-1 0,1 1 0,-1-1 0,1 0 0,-1 1 0,1-1 0,-1 1 0,1-1 0,-1 1 0,1 0 0,0-1 0,1 0 0,10-6 0,1 0 0,1 0 0,19-5 0,-23 8 0,93-35-1365,-50 22-5461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DA SILVA CARVALHO</dc:creator>
  <cp:keywords/>
  <dc:description/>
  <cp:lastModifiedBy>ELISA DA SILVA CARVALHO</cp:lastModifiedBy>
  <cp:revision>1</cp:revision>
  <dcterms:created xsi:type="dcterms:W3CDTF">2023-05-10T01:59:00Z</dcterms:created>
  <dcterms:modified xsi:type="dcterms:W3CDTF">2023-05-10T02:50:00Z</dcterms:modified>
</cp:coreProperties>
</file>