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2314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procedures.csv</w:t>
      </w:r>
    </w:p>
    <w:p>
      <w:r>
        <w:t>- only mapping if status = "in-progress", "on-hold", "completed" or "unknown"</w:t>
      </w:r>
    </w:p>
    <w:p>
      <w:r>
        <w:t>- Mapping from Non-Standard-Concept (OPS) to Standard-Concept available: use domain from Standard-Concept</w:t>
      </w:r>
    </w:p>
    <w:p>
      <w:r>
        <w:t>- Mapping from Non-Standard-Concept (OPS) to Standard-Concept not available or mapping from Non-Standard-Concept (OPS) to Standard-Concept is invalid: use domain from Non-Standard-Concept</w:t>
      </w:r>
    </w:p>
    <w:p>
      <w:r>
        <w:t>- Mapping to Non-Standard-Concept not available: use domain of Procedure</w:t>
      </w:r>
    </w:p>
    <w:p>
      <w:r>
        <w:t>- Implementation in fhir-to-omop/src/main/java/org/miracum/etl/fhirtoomop/mapper/ProcedureMapper.java</w:t>
      </w:r>
    </w:p>
    <w:p>
      <w:r>
        <w:drawing>
          <wp:inline distT="0" distB="0" distL="0" distR="0">
            <wp:extent cx="5715000" cy="66008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[1.1.1]subject.identifier.value</w:t>
            </w:r>
          </w:p>
          <w:p>
            <w:r>
              <w:t>[1.1]subject.reference</w:t>
            </w:r>
          </w:p>
        </w:tc>
        <w:tc>
          <w:p>
            <w:r>
              <w:t>- person_id via search of subject.identifier.value in person.person_source_value</w:t>
            </w:r>
          </w:p>
          <w:p>
            <w:r>
              <w:t>- Formatting required</w:t>
            </w:r>
          </w:p>
          <w:p>
            <w:r>
              <w:t xml:space="preserve">-&gt; separation prefix ("Patient/") and identifier </w:t>
            </w:r>
          </w:p>
          <w:p>
            <w:r>
              <w:t>- person_id via search of separated subject.reference in person.person_source_value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</w:t>
            </w:r>
          </w:p>
          <w:p>
            <w:r>
              <w:t xml:space="preserve">Example: </w:t>
            </w:r>
          </w:p>
          <w:p>
            <w:r>
              <w:t>FHIR: Patient/100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[1.1]encounter.reference</w:t>
            </w:r>
          </w:p>
        </w:tc>
        <w:tc>
          <w:p>
            <w:r>
              <w:t>- Formatting required</w:t>
            </w:r>
          </w:p>
          <w:p>
            <w:r>
              <w:t xml:space="preserve">-&gt; separation prefix ("Encounter/") and identifier </w:t>
            </w:r>
          </w:p>
          <w:p>
            <w:r>
              <w:t>- visit_occurrence_id via search of separated encounter.reference in visit_occurrence.visit_source_value</w:t>
            </w:r>
          </w:p>
        </w:tc>
        <w:tc>
          <w:p>
            <w:r>
              <w:t xml:space="preserve">Example: </w:t>
            </w:r>
          </w:p>
          <w:p>
            <w:r>
              <w:t>FHIR: Encounter/200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[1.1.1]code.coding.code</w:t>
            </w:r>
          </w:p>
        </w:tc>
        <w:tc>
          <w:p>
            <w:r>
              <w:t>- Mapping from code.coding.code to concept_id (Standard-Concept) in ops_standard_lookup</w:t>
            </w:r>
          </w:p>
          <w:p>
            <w:r>
              <w:t>-&gt; corresponding code.coding.system = "http://fhir.de/CodeSystem/dimdi/ops"</w:t>
            </w:r>
          </w:p>
          <w:p>
            <w:r>
              <w:t>- concept_id = 0, if no Standard-Concept was found or if mapping from Non-Standard-Concept to Standard-Concept is invalid</w:t>
            </w:r>
          </w:p>
        </w:tc>
        <w:tc>
          <w:p>
            <w:r>
              <w:t xml:space="preserve">Example: </w:t>
            </w:r>
          </w:p>
          <w:p>
            <w:r>
              <w:t>FHIR: 5-896.x4</w:t>
            </w:r>
          </w:p>
          <w:p>
            <w:r>
              <w:t>OMOP: 4075360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[1.1.1]code.coding.code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5-896.x4</w:t>
            </w:r>
          </w:p>
          <w:p>
            <w:r>
              <w:t>OMOP: 5-896.x4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[1.1.1]code.coding.code</w:t>
            </w:r>
          </w:p>
        </w:tc>
        <w:tc>
          <w:p>
            <w:r>
              <w:t>- Mapping from code.coding.code to concept_id (Non-Standard-Concept) in ops_standard_lookup</w:t>
            </w:r>
          </w:p>
          <w:p>
            <w:r>
              <w:t>-&gt; corresponding code.coding.system = "http://fhir.de/CodeSystem/dimdi/ops"</w:t>
            </w:r>
          </w:p>
          <w:p>
            <w:r>
              <w:t>- concept_id = 0, if no Non-Standard-Concept was found</w:t>
            </w:r>
          </w:p>
        </w:tc>
        <w:tc>
          <w:p>
            <w:r>
              <w:t xml:space="preserve">Example: </w:t>
            </w:r>
          </w:p>
          <w:p>
            <w:r>
              <w:t>FHIR: 5-896.x4</w:t>
            </w:r>
          </w:p>
          <w:p>
            <w:r>
              <w:t>OMOP: 42769869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[1]performeddatetime</w:t>
            </w:r>
          </w:p>
        </w:tc>
        <w:tc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</w:t>
            </w:r>
          </w:p>
        </w:tc>
      </w:tr>
      <w:tr>
        <w:tc>
          <w:p>
            <w:r>
              <w:t>start_datetime</w:t>
            </w:r>
          </w:p>
        </w:tc>
        <w:tc>
          <w:p>
            <w:r>
              <w:t>[1]performeddatetime</w:t>
            </w:r>
          </w:p>
        </w:tc>
        <w:tc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 14:54:27</w:t>
            </w:r>
          </w:p>
        </w:tc>
      </w:tr>
      <w:tr>
        <w:tc>
          <w:p>
            <w:r>
              <w:t>end_date</w:t>
            </w:r>
          </w:p>
        </w:tc>
        <w:tc>
          <w:p>
            <w:r>
              <w:t>[1]performeddatetime</w:t>
            </w:r>
          </w:p>
        </w:tc>
        <w:tc>
          <w:p>
            <w:r>
              <w:t>- Formatting required</w:t>
            </w:r>
          </w:p>
          <w:p>
            <w:r>
              <w:t>- only for mapping to drug_exposure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</w:t>
            </w:r>
          </w:p>
        </w:tc>
      </w:tr>
      <w:tr>
        <w:tc>
          <w:p>
            <w:r>
              <w:t>end_datetime</w:t>
            </w:r>
          </w:p>
        </w:tc>
        <w:tc>
          <w:p>
            <w:r>
              <w:t>[1]performeddatetime</w:t>
            </w:r>
          </w:p>
        </w:tc>
        <w:tc>
          <w:p>
            <w:r>
              <w:t>- Formatting required</w:t>
            </w:r>
          </w:p>
          <w:p>
            <w:r>
              <w:t>- only for mapping to drug_exposure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 14:54:27</w:t>
            </w:r>
          </w:p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[1.1.1.1.1]code.coding.extension.valuecoding.code</w:t>
            </w:r>
          </w:p>
        </w:tc>
        <w:tc>
          <w:p>
            <w:r>
              <w:t>- Mapping from code.coding.extension.valueCoding.code to concept_id in source_to_concept_map via source_vocabulary_id = "Localization"</w:t>
            </w:r>
          </w:p>
          <w:p>
            <w:r>
              <w:t>-&gt; corresponding code.coding.extension = "http://fhir.de/StructureDefinition/seitenlokalisation"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L</w:t>
            </w:r>
          </w:p>
          <w:p>
            <w:r>
              <w:t>OMOP: 4300877</w:t>
            </w:r>
          </w:p>
        </w:tc>
      </w:tr>
      <w:tr>
        <w:tc>
          <w:p>
            <w:r>
              <w:t>modifier_source_value</w:t>
            </w:r>
          </w:p>
        </w:tc>
        <w:tc>
          <w:p>
            <w:r>
              <w:t>[1.1.1.1.1]code.coding.extension.valuecoding.code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L</w:t>
            </w:r>
          </w:p>
          <w:p>
            <w:r>
              <w:t>OMOP: L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[1.1.1.1.1]code.coding.extension.valuecoding.code</w:t>
            </w:r>
          </w:p>
        </w:tc>
        <w:tc>
          <w:p>
            <w:r>
              <w:t>- Mapping from code.coding.extension.valueCoding.code to concept_id in source_to_concept_map via source_vocabulary_id = "Localization"</w:t>
            </w:r>
          </w:p>
          <w:p>
            <w:r>
              <w:t>-&gt; corresponding code.coding.extension = "http://fhir.de/StructureDefinition/seitenlokalisation"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L</w:t>
            </w:r>
          </w:p>
          <w:p>
            <w:r>
              <w:t>OMOP: 4300877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[1.1.1.1.1]code.coding.extension.valuecoding.code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L</w:t>
            </w:r>
          </w:p>
          <w:p>
            <w:r>
              <w:t>OMOP: L</w:t>
            </w:r>
          </w:p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[1.1.1.1.1]code.coding.extension.valuecoding.code</w:t>
            </w:r>
          </w:p>
        </w:tc>
        <w:tc>
          <w:p>
            <w:r>
              <w:t>- Mapping from code.coding.extension.valueCoding.code to concept_id in source_to_concept_map via source_vocabulary_id = "Localization"</w:t>
            </w:r>
          </w:p>
          <w:p>
            <w:r>
              <w:t>-&gt; corresponding code.coding.extension = "http://fhir.de/StructureDefinition/seitenlokalisation"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L</w:t>
            </w:r>
          </w:p>
          <w:p>
            <w:r>
              <w:t>OMOP: 4300877</w:t>
            </w:r>
          </w:p>
        </w:tc>
      </w:tr>
      <w:tr>
        <w:tc>
          <w:p>
            <w:r>
              <w:t>qualifier_source_value</w:t>
            </w:r>
          </w:p>
        </w:tc>
        <w:tc>
          <w:p>
            <w:r>
              <w:t>[1.1.1.1.1]code.coding.extension.valuecoding.code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L</w:t>
            </w:r>
          </w:p>
          <w:p>
            <w:r>
              <w:t>OMOP: L</w:t>
            </w:r>
          </w:p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stem_table</w:t>
      </w:r>
    </w:p>
    <w:p>
      <w:r>
        <w:t>- only mapping if status = "in-progress", "on-hold", "completed" or "unknown"</w:t>
      </w:r>
    </w:p>
    <w:p>
      <w:r>
        <w:t>- domain_id = "Drug"</w:t>
      </w:r>
    </w:p>
    <w:p>
      <w:r>
        <w:t>- Implementation in fhir-to-omop/src/main/java/org/miracum/etl/fhirtoomop/mapper/ProcedureMapper.java</w:t>
      </w:r>
    </w:p>
    <w:p>
      <w:r>
        <w:drawing>
          <wp:inline distT="0" distB="0" distL="0" distR="0">
            <wp:extent cx="5715000" cy="44577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stem_table</w:t>
      </w:r>
    </w:p>
    <w:p>
      <w:r>
        <w:t>- only mapping if status = "in-progress", "on-hold", "completed" or "unknown"</w:t>
      </w:r>
    </w:p>
    <w:p>
      <w:r>
        <w:t>- domain_id = "Measurement"</w:t>
      </w:r>
    </w:p>
    <w:p>
      <w:r>
        <w:t>- Implementation in fhir-to-omop/src/main/java/org/miracum/etl/fhirtoomop/mapper/ProcedureMapper.java</w:t>
      </w:r>
    </w:p>
    <w:p>
      <w:r>
        <w:drawing>
          <wp:inline distT="0" distB="0" distL="0" distR="0">
            <wp:extent cx="5715000" cy="48863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value_as_concept_id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value_source_value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stem_table</w:t>
      </w:r>
    </w:p>
    <w:p>
      <w:r>
        <w:t>- only mapping if status = "in-progress", "on-hold", "completed" or "unknown"</w:t>
      </w:r>
    </w:p>
    <w:p>
      <w:r>
        <w:t>- domain_id = "Procedure"</w:t>
      </w:r>
    </w:p>
    <w:p>
      <w:r>
        <w:t>- Implementation in fhir-to-omop/src/main/java/org/miracum/etl/fhirtoomop/mapper/ProcedureMapper.java</w:t>
      </w:r>
    </w:p>
    <w:p>
      <w:r>
        <w:drawing>
          <wp:inline distT="0" distB="0" distL="0" distR="0">
            <wp:extent cx="5715000" cy="48863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modifier_concept_id</w:t>
            </w:r>
          </w:p>
        </w:tc>
        <w:tc>
          <w:p>
            <w:r>
              <w:t>modifier_concept_id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modifier_source_value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stem_table</w:t>
      </w:r>
    </w:p>
    <w:p>
      <w:r>
        <w:t>- only mapping if status = "in-progress", "on-hold", "completed" or "unknown"</w:t>
      </w:r>
    </w:p>
    <w:p>
      <w:r>
        <w:t>- domain_id = "Observation"</w:t>
      </w:r>
    </w:p>
    <w:p>
      <w:r>
        <w:t>- Implementation in fhir-to-omop/src/main/java/org/miracum/etl/fhirtoomop/mapper/ProcedureMapper.java</w:t>
      </w:r>
    </w:p>
    <w:p>
      <w:r>
        <w:drawing>
          <wp:inline distT="0" distB="0" distL="0" distR="0">
            <wp:extent cx="5715000" cy="488632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>
            <w:r>
              <w:t>start_datetime</w:t>
            </w:r>
          </w:p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qualifier_concept_id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qualifier_source_value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generated automatically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- concept_id = 32817 (EHR)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procedures.csv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INT</w:t>
            </w:r>
          </w:p>
        </w:tc>
        <w:tc>
          <w:p>
            <w:r>
              <w:t>103693007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Diagnostic procedure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5-895.37</w:t>
            </w:r>
          </w:p>
        </w:tc>
        <w:tc>
          <w:p/>
        </w:tc>
      </w:tr>
      <w:tr>
        <w:tc>
          <w:p>
            <w:r>
              <w:t>[1.2.1]code.coding.code</w:t>
            </w:r>
          </w:p>
        </w:tc>
        <w:tc>
          <w:p>
            <w:r>
              <w:t>INT</w:t>
            </w:r>
          </w:p>
        </w:tc>
        <w:tc>
          <w:p>
            <w:r>
              <w:t>86481000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Radikale und ausgedehnte Exzision von erkranktem Gewebe an Haut und Unterhaut: Mit primärem Wundverschluss, histographisch kontrolliert (mikrographische Chirurgie): Oberarm und Ellenbogen</w:t>
            </w:r>
          </w:p>
        </w:tc>
        <w:tc>
          <w:p/>
        </w:tc>
      </w:tr>
      <w:tr>
        <w:tc>
          <w:p>
            <w:r>
              <w:t>[1.2.1]code.coding.display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Laparotomy (procedure)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links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https://applications.kbv.de/S_ICD_SEITENLOKALISATION_V1.00.xhtml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http://fhir.de/CodeSystem/dimdi/ops</w:t>
            </w:r>
          </w:p>
        </w:tc>
        <w:tc>
          <w:p/>
        </w:tc>
      </w:tr>
      <w:tr>
        <w:tc>
          <w:p>
            <w:r>
              <w:t>[1.2.1]code.coding.system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VARCHAR</w:t>
            </w:r>
          </w:p>
        </w:tc>
        <w:tc>
          <w:p>
            <w:r>
              <w:t>ops2019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https://diz.uniklinikum-dresden.de/fhir/core/NamingSystem/ProzedurId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[1.1]location.display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[1.1.1]location.identifier.system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[1.1.1]location.identifier.value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2023-08-15T12:51:55.360Z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https://www.medizininformatik-initiative.de/fhir/core/modul-prozedur/StructureDefinition/Procedure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85539</w:t>
            </w:r>
          </w:p>
        </w:tc>
        <w:tc>
          <w:p/>
        </w:tc>
      </w:tr>
      <w:tr>
        <w:tc>
          <w:p>
            <w:r>
              <w:t>[1]performeddatetime</w:t>
            </w:r>
          </w:p>
        </w:tc>
        <w:tc>
          <w:p>
            <w:r>
              <w:t>VARCHAR</w:t>
            </w:r>
          </w:p>
        </w:tc>
        <w:tc>
          <w:p>
            <w:r>
              <w:t>2019-07-22T21:59:23Z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completed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patients.csv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[1.1]address.extension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[1.1.1.1]address.extension.valuecoding.code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[1]birthdate</w:t>
            </w:r>
          </w:p>
        </w:tc>
        <w:tc>
          <w:p>
            <w:r>
              <w:t>DATE</w:t>
            </w:r>
          </w:p>
        </w:tc>
        <w:tc>
          <w:p>
            <w:r>
              <w:t>1982-01-16</w:t>
            </w:r>
          </w:p>
        </w:tc>
        <w:tc>
          <w:p/>
        </w:tc>
      </w:tr>
      <w:tr>
        <w:tc>
          <w:p>
            <w:r>
              <w:t>[1]deceasedboolean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/>
        </w:tc>
      </w:tr>
      <w:tr>
        <w:tc>
          <w:p>
            <w:r>
              <w:t>[1]deceaseddatetime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[1]gender</w:t>
            </w:r>
          </w:p>
        </w:tc>
        <w:tc>
          <w:p>
            <w:r>
              <w:t>VARCHAR</w:t>
            </w:r>
          </w:p>
        </w:tc>
        <w:tc>
          <w:p>
            <w:r>
              <w:t>male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[1.1.1.1.1.1]identifier.assigner.identifier.type.coding.code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XX</w:t>
            </w:r>
          </w:p>
        </w:tc>
        <w:tc>
          <w:p/>
        </w:tc>
      </w:tr>
      <w:tr>
        <w:tc>
          <w:p>
            <w:r>
              <w:t>[1.1.1.1.1.1]identifier.assigner.identifier.type.coding.system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MR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[1.1]identifier.use</w:t>
            </w:r>
          </w:p>
        </w:tc>
        <w:tc>
          <w:p>
            <w:r>
              <w:t>VARCHAR</w:t>
            </w:r>
          </w:p>
        </w:tc>
        <w:tc>
          <w:p>
            <w:r>
              <w:t>usual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2023-08-15T12:51:50.905Z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https://www.medizininformatik-initiative.de/fhir/core/modul-person/StructureDefinition/Patient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85458</w:t>
            </w:r>
          </w:p>
        </w:tc>
        <w:tc>
          <w:p/>
        </w:tc>
      </w:tr>
      <w:tr>
        <w:tc>
          <w:p>
            <w:r>
              <w:t>[1.1]name.extension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[1.1.1.1]name.extension.valuecoding.code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http://terminology.hl7.org/CodeSystem/data-absent-reason</w:t>
            </w:r>
          </w:p>
        </w:tc>
        <w:tc>
          <w:p/>
        </w:tc>
      </w:tr>
    </w:tbl>
    <w:p>
      <w:r>
        <w:rPr>
          <w:sz w:val="28"/>
        </w:rPr>
        <w:t>Table: encounterek.csv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SS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short stay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[1.1.1.1]hospitalization.admitsource.coding.code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[1.1.1.1]hospitalization.admitsource.coding.display</w:t>
            </w:r>
          </w:p>
        </w:tc>
        <w:tc>
          <w:p>
            <w:r>
              <w:t>VARCHAR</w:t>
            </w:r>
          </w:p>
        </w:tc>
        <w:tc>
          <w:p>
            <w:r>
              <w:t>Geburt</w:t>
            </w:r>
          </w:p>
        </w:tc>
        <w:tc>
          <w:p/>
        </w:tc>
      </w:tr>
      <w:tr>
        <w:tc>
          <w:p>
            <w:r>
              <w:t>[1.1.1.1]hospitalization.admitsource.coding.system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https://www.medizininformatik-initiative.de/fhir/core/modul-fall/CodeSystem/Aufnahmeanlass</w:t>
            </w:r>
          </w:p>
        </w:tc>
        <w:tc>
          <w:p/>
        </w:tc>
      </w:tr>
      <w:tr>
        <w:tc>
          <w:p>
            <w:r>
              <w:t>[1.1.1.1]hospitalization.dischargedisposition.coding.code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https://www.medizininformatik-initiative.de/fhir/core/modul-fall/CodeSystem/Entlassungsgrund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2023-10-25T07:32:34.407Z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370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2020-02-16T20:43:24Z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2012-11-02T18:15:48Z</w:t>
            </w:r>
          </w:p>
        </w:tc>
        <w:tc>
          <w:p/>
        </w:tc>
      </w:tr>
      <w:tr>
        <w:tc>
          <w:p>
            <w:r>
              <w:t>[1.1.1]reasoncode.coding.code</w:t>
            </w:r>
          </w:p>
        </w:tc>
        <w:tc>
          <w:p>
            <w:r>
              <w:t>INT</w:t>
            </w:r>
          </w:p>
        </w:tc>
        <w:tc>
          <w:p>
            <w:r>
              <w:t>01</w:t>
            </w:r>
          </w:p>
        </w:tc>
        <w:tc>
          <w:p/>
        </w:tc>
      </w:tr>
      <w:tr>
        <w:tc>
          <w:p>
            <w:r>
              <w:t>[1.1.1]reasoncode.coding.display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Krankenhausbehandlung, vollstationär</w:t>
            </w:r>
          </w:p>
        </w:tc>
        <w:tc>
          <w:p/>
        </w:tc>
      </w:tr>
      <w:tr>
        <w:tc>
          <w:p>
            <w:r>
              <w:t>[1.1.1]reasoncode.coding.system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https://www.medizininformatik-initiative.de/fhir/modul-fall/core/CodeSystem/Aufnahmegrund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ambulant</w:t>
            </w:r>
          </w:p>
        </w:tc>
        <w:tc>
          <w:p/>
        </w:tc>
      </w:tr>
    </w:tbl>
    <w:p>
      <w:r>
        <w:rPr>
          <w:sz w:val="28"/>
        </w:rPr>
        <w:t>Table: encounterak.csv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2306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IMP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inpatient encounter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https://diz.uniklinikum-dresden.de/fhir/core/NamingSystem/Encounter/AbteilungskontaktId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[1.1.1.1]location.location.identifier.system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[1.1.1.1]location.location.identifier.value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MK-ITS2</w:t>
            </w:r>
          </w:p>
        </w:tc>
        <w:tc>
          <w:p/>
        </w:tc>
      </w:tr>
      <w:tr>
        <w:tc>
          <w:p>
            <w:r>
              <w:t>[1.1.1]location.period.end</w:t>
            </w:r>
          </w:p>
        </w:tc>
        <w:tc>
          <w:p>
            <w:r>
              <w:t>VARCHAR</w:t>
            </w:r>
          </w:p>
        </w:tc>
        <w:tc>
          <w:p>
            <w:r>
              <w:t>2018-01-12T17:44:20Z</w:t>
            </w:r>
          </w:p>
        </w:tc>
        <w:tc>
          <w:p/>
        </w:tc>
      </w:tr>
      <w:tr>
        <w:tc>
          <w:p>
            <w:r>
              <w:t>[1.1.1]location.period.start</w:t>
            </w:r>
          </w:p>
        </w:tc>
        <w:tc>
          <w:p>
            <w:r>
              <w:t>VARCHAR</w:t>
            </w:r>
          </w:p>
        </w:tc>
        <w:tc>
          <w:p>
            <w:r>
              <w:t>2017-09-22T08:31:49Z</w:t>
            </w:r>
          </w:p>
        </w:tc>
        <w:tc>
          <w:p/>
        </w:tc>
      </w:tr>
      <w:tr>
        <w:tc>
          <w:p>
            <w:r>
              <w:t>[1.1.1.1]location.physicaltype.coding.code</w:t>
            </w:r>
          </w:p>
        </w:tc>
        <w:tc>
          <w:p>
            <w:r>
              <w:t>VARCHAR</w:t>
            </w:r>
          </w:p>
        </w:tc>
        <w:tc>
          <w:p>
            <w:r>
              <w:t>wa</w:t>
            </w:r>
          </w:p>
        </w:tc>
        <w:tc>
          <w:p/>
        </w:tc>
      </w:tr>
      <w:tr>
        <w:tc>
          <w:p>
            <w:r>
              <w:t>[1.1.1.1]location.physicaltype.coding.display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Ward</w:t>
            </w:r>
          </w:p>
        </w:tc>
        <w:tc>
          <w:p/>
        </w:tc>
      </w:tr>
      <w:tr>
        <w:tc>
          <w:p>
            <w:r>
              <w:t>[1.1.1.1]location.physicaltype.coding.system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http://terminology.hl7.org/CodeSystem/location-physical-type</w:t>
            </w:r>
          </w:p>
        </w:tc>
        <w:tc>
          <w:p/>
        </w:tc>
      </w:tr>
      <w:tr>
        <w:tc>
          <w:p>
            <w:r>
              <w:t>[1.1]location.status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2023-08-15T12:55:35.180Z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92740</w:t>
            </w:r>
          </w:p>
        </w:tc>
        <w:tc>
          <w:p/>
        </w:tc>
      </w:tr>
      <w:tr>
        <w:tc>
          <w:p>
            <w:r>
              <w:t>[1.1]partof.reference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Encounter/377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2014-02-18T22:04:00Z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2018-06-30T05:04:15Z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[1.1.1]servicetype.coding.code</w:t>
            </w:r>
          </w:p>
        </w:tc>
        <w:tc>
          <w:p>
            <w:r>
              <w:t>INT</w:t>
            </w:r>
          </w:p>
        </w:tc>
        <w:tc>
          <w:p>
            <w:r>
              <w:t>1028</w:t>
            </w:r>
          </w:p>
        </w:tc>
        <w:tc>
          <w:p/>
        </w:tc>
      </w:tr>
      <w:tr>
        <w:tc>
          <w:p>
            <w:r>
              <w:t>[1.1.1]servicetype.coding.display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Pädiatrie/Schwerpunkt Kinderneurologie</w:t>
            </w:r>
          </w:p>
        </w:tc>
        <w:tc>
          <w:p/>
        </w:tc>
      </w:tr>
      <w:tr>
        <w:tc>
          <w:p>
            <w:r>
              <w:t>[1.1.1]servicetype.coding.system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https://www.medizininformatik-initiative.de/fhir/core/modul-fall/CodeSystem/Fachabteilungsschluessel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teilstationär</w:t>
            </w:r>
          </w:p>
        </w:tc>
        <w:tc>
          <w:p/>
        </w:tc>
      </w:tr>
    </w:tbl>
    <w:p>
      <w:r>
        <w:rPr>
          <w:sz w:val="28"/>
        </w:rPr>
        <w:t>Table: conditions.csv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[1.1.1]clinicalstatus.coding.code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[1.1.1]clinicalstatus.coding.system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http://terminology.hl7.org/CodeSystem/condition-clinical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J09 U69.21!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Strahlenexposition, Enzephalopathie nach Strahlenexposition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http://fhir.de/StructureDefinition/icd-10-gm-primaercode</w:t>
            </w:r>
          </w:p>
        </w:tc>
        <w:tc>
          <w:p/>
        </w:tc>
      </w:tr>
      <w:tr>
        <w:tc>
          <w:p>
            <w:r>
              <w:t>[1.1.2]code.coding.extension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[1.1.3]code.coding.extension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http://fhir.de/StructureDefinition/icd-10-gm-diagnosesicherheit</w:t>
            </w:r>
          </w:p>
        </w:tc>
        <w:tc>
          <w:p/>
        </w:tc>
      </w:tr>
      <w:tr>
        <w:tc>
          <w:p>
            <w:r>
              <w:t>[1.1.4]code.coding.extension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http://fhir.de/StructureDefinition/icd-10-gm-ausrufezeichen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J09</w:t>
            </w:r>
          </w:p>
        </w:tc>
        <w:tc>
          <w:p/>
        </w:tc>
      </w:tr>
      <w:tr>
        <w:tc>
          <w:p>
            <w:r>
              <w:t>[1.1.2.1.1]code.coding.extension.valuecoding.code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B</w:t>
            </w:r>
          </w:p>
        </w:tc>
        <w:tc>
          <w:p/>
        </w:tc>
      </w:tr>
      <w:tr>
        <w:tc>
          <w:p>
            <w:r>
              <w:t>[1.1.3.1.1]code.coding.extension.valuecoding.code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Z</w:t>
            </w:r>
          </w:p>
        </w:tc>
        <w:tc>
          <w:p/>
        </w:tc>
      </w:tr>
      <w:tr>
        <w:tc>
          <w:p>
            <w:r>
              <w:t>[1.1.4.1.1]code.coding.extension.valuecoding.code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Y57.9!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[1.1.2.1.1]code.coding.extension.valuecoding.display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beiderseits</w:t>
            </w:r>
          </w:p>
        </w:tc>
        <w:tc>
          <w:p/>
        </w:tc>
      </w:tr>
      <w:tr>
        <w:tc>
          <w:p>
            <w:r>
              <w:t>[1.1.3.1.1]code.coding.extension.valuecoding.display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Zustand nach</w:t>
            </w:r>
          </w:p>
        </w:tc>
        <w:tc>
          <w:p/>
        </w:tc>
      </w:tr>
      <w:tr>
        <w:tc>
          <w:p>
            <w:r>
              <w:t>[1.1.4.1.1]code.coding.extension.valuecoding.display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[1.1.2.1.1]code.coding.extension.valuecoding.system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https://fhir.kbv.de/CodeSystem/KBV_CS_SFHIR_ICD_SEITENLOKALISATION</w:t>
            </w:r>
          </w:p>
        </w:tc>
        <w:tc>
          <w:p/>
        </w:tc>
      </w:tr>
      <w:tr>
        <w:tc>
          <w:p>
            <w:r>
              <w:t>[1.1.3.1.1]code.coding.extension.valuecoding.system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https://fhir.kbv.de/CodeSystem/KBV_CS_SFHIR_ICD_DIAGNOSESICHERHEIT</w:t>
            </w:r>
          </w:p>
        </w:tc>
        <w:tc>
          <w:p/>
        </w:tc>
      </w:tr>
      <w:tr>
        <w:tc>
          <w:p>
            <w:r>
              <w:t>[1.1.4.1.1]code.coding.extension.valuecoding.system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[1.1.2.1.1]code.coding.extension.valuecoding.version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[1.1.3.1.1]code.coding.extension.valuecoding.version</w:t>
            </w:r>
          </w:p>
        </w:tc>
        <w:tc>
          <w:p>
            <w:r>
              <w:t>VARCHAR</w:t>
            </w:r>
          </w:p>
        </w:tc>
        <w:tc>
          <w:p>
            <w:r>
              <w:t>1.0.0</w:t>
            </w:r>
          </w:p>
        </w:tc>
        <w:tc>
          <w:p/>
        </w:tc>
      </w:tr>
      <w:tr>
        <w:tc>
          <w:p>
            <w:r>
              <w:t>[1.1.4.1.1]code.coding.extension.valuecoding.version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http://fhir.de/CodeSystem/dimdi/icd-10-gm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https://diz.uniklinikum-dresden.de/fhir/core/NamingSystem/DiagnoseId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2023-08-15T12:52:48.096Z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https://www.medizininformatik-initiative.de/fhir/core/modul-diagnose/StructureDefinition/Diagnose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88009</w:t>
            </w:r>
          </w:p>
        </w:tc>
        <w:tc>
          <w:p/>
        </w:tc>
      </w:tr>
      <w:tr>
        <w:tc>
          <w:p>
            <w:r>
              <w:t>[1]onsetdatetime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[1]recordeddate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observations.csv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26436-6</w:t>
            </w:r>
          </w:p>
        </w:tc>
        <w:tc>
          <w:p/>
        </w:tc>
      </w:tr>
      <w:tr>
        <w:tc>
          <w:p>
            <w:r>
              <w:t>[1.2.1]category.coding.code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 studies (set)</w:t>
            </w:r>
          </w:p>
        </w:tc>
        <w:tc>
          <w:p/>
        </w:tc>
      </w:tr>
      <w:tr>
        <w:tc>
          <w:p>
            <w:r>
              <w:t>[1.2.1]category.coding.display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http://loinc.org/</w:t>
            </w:r>
          </w:p>
        </w:tc>
        <w:tc>
          <w:p/>
        </w:tc>
      </w:tr>
      <w:tr>
        <w:tc>
          <w:p>
            <w:r>
              <w:t>[1.2.1]category.coding.system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http://terminology.hl7.org/CodeSystem/observation-category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86649-1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Birth control method at intake Reported --at intake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</w:t>
            </w:r>
          </w:p>
        </w:tc>
        <w:tc>
          <w:p/>
        </w:tc>
      </w:tr>
      <w:tr>
        <w:tc>
          <w:p>
            <w:r>
              <w:t>[1.1]code.text</w:t>
            </w:r>
          </w:p>
        </w:tc>
        <w:tc>
          <w:p>
            <w:r>
              <w:t>VARCHAR</w:t>
            </w:r>
          </w:p>
        </w:tc>
        <w:tc>
          <w:p>
            <w:r>
              <w:t>pezm</w:t>
            </w:r>
          </w:p>
        </w:tc>
        <w:tc>
          <w:p/>
        </w:tc>
      </w:tr>
      <w:tr>
        <w:tc>
          <w:p>
            <w:r>
              <w:t>[1.1.1]dataabsentreason.coding.code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>2022-05-05T02:01:47Z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https://diz.uniklinikum-dresden.de/fhir/core/NamingSystem/labObservationId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OBI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[1.1.1]interpretation.coding.code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http://terminology.hl7.org/CodeSystem/v3-ObservationInterpretation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2023-08-15T12:54:15.697Z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https://www.medizininformatik-initiative.de/fhir/core/modul-labor/StructureDefinition/ObservationLab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88483</w:t>
            </w:r>
          </w:p>
        </w:tc>
        <w:tc>
          <w:p/>
        </w:tc>
      </w:tr>
      <w:tr>
        <w:tc>
          <w:p>
            <w:r>
              <w:t>[1.1]note.text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[1.1.1]referencerange.high.value</w:t>
            </w:r>
          </w:p>
        </w:tc>
        <w:tc>
          <w:p>
            <w:r>
              <w:t>REAL</w:t>
            </w:r>
          </w:p>
        </w:tc>
        <w:tc>
          <w:p>
            <w:r>
              <w:t>25.0</w:t>
            </w:r>
          </w:p>
        </w:tc>
        <w:tc>
          <w:p/>
        </w:tc>
      </w:tr>
      <w:tr>
        <w:tc>
          <w:p>
            <w:r>
              <w:t>[1.1.1]referencerange.low.value</w:t>
            </w:r>
          </w:p>
        </w:tc>
        <w:tc>
          <w:p>
            <w:r>
              <w:t>REAL</w:t>
            </w:r>
          </w:p>
        </w:tc>
        <w:tc>
          <w:p>
            <w:r>
              <w:t>14.0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[1.1]valuequantity.code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</w:t>
            </w:r>
          </w:p>
        </w:tc>
        <w:tc>
          <w:p/>
        </w:tc>
      </w:tr>
      <w:tr>
        <w:tc>
          <w:p>
            <w:r>
              <w:t>[1.1]valuequantity.unit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medications.csv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J01XX08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http://fhir.de/CodeSystem/dimdi/atc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[1.1.1.1]ingredient.itemcodeableconcept.coding.code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>434001</w:t>
            </w:r>
          </w:p>
        </w:tc>
        <w:tc>
          <w:p/>
        </w:tc>
      </w:tr>
      <w:tr>
        <w:tc>
          <w:p>
            <w:r>
              <w:t>[1.1.2.1]ingredient.itemcodeableconcept.coding.code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http://fhir.de/CodeSystem/ask</w:t>
            </w:r>
          </w:p>
        </w:tc>
        <w:tc>
          <w:p/>
        </w:tc>
      </w:tr>
      <w:tr>
        <w:tc>
          <w:p>
            <w:r>
              <w:t>[1.1.2.1]ingredient.itemcodeableconcept.coding.system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2023-08-15T12:51:45.593Z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85409</w:t>
            </w:r>
          </w:p>
        </w:tc>
        <w:tc>
          <w:p/>
        </w:tc>
      </w:tr>
    </w:tbl>
    <w:p>
      <w:r>
        <w:rPr>
          <w:sz w:val="36"/>
        </w:rPr>
        <w:t>Table: medicationadministrations.csv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[1.1.1]context.identifier.system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[1.1.1]context.identifier.value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[1.1]context.reference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[1.1.1]dosage.dose.system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[1.1.1]dosage.dose.unit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[1.1.1]dosage.dose.value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[1.1.1.1]dosage.rateratio.denominator.code</w:t>
            </w:r>
          </w:p>
        </w:tc>
        <w:tc>
          <w:p>
            <w:r>
              <w:t>VARCHAR</w:t>
            </w:r>
          </w:p>
        </w:tc>
        <w:tc>
          <w:p>
            <w:r>
              <w:t>h</w:t>
            </w:r>
          </w:p>
        </w:tc>
        <w:tc>
          <w:p/>
        </w:tc>
      </w:tr>
      <w:tr>
        <w:tc>
          <w:p>
            <w:r>
              <w:t>[1.1.1.1]dosage.rateratio.denominator.system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[1.1.1.1]dosage.rateratio.denominator.unit</w:t>
            </w:r>
          </w:p>
        </w:tc>
        <w:tc>
          <w:p>
            <w:r>
              <w:t>VARCHAR</w:t>
            </w:r>
          </w:p>
        </w:tc>
        <w:tc>
          <w:p>
            <w:r>
              <w:t>hour</w:t>
            </w:r>
          </w:p>
        </w:tc>
        <w:tc>
          <w:p/>
        </w:tc>
      </w:tr>
      <w:tr>
        <w:tc>
          <w:p>
            <w:r>
              <w:t>[1.1.1.1]dosage.rateratio.denominator.value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[1.1.1.1]dosage.rateratio.numerator.system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[1.1.1.1]dosage.rateratio.numerator.unit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[1.1.1.1]dosage.rateratio.numerator.value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[1.1]effectiveperiod.end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[1.1]effectiveperiod.start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https://diz.uniklinikum-dresden.de/fhir/core/NamingSystem/MedicationAdministrationId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[1.1]medicationreference.reference</w:t>
            </w:r>
          </w:p>
        </w:tc>
        <w:tc>
          <w:p>
            <w:r>
              <w:t>VARCHAR</w:t>
            </w:r>
          </w:p>
        </w:tc>
        <w:tc>
          <w:p>
            <w:r>
              <w:t>Medication/2016000D07AB03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2023-08-15T12:52:21.021Z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https://www.medizininformatik-initiative.de/fhir/core/modul-medikation/StructureDefinition/MedicationAdministration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87151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2024-03-25T10:31:17Z</dcterms:created>
  <dc:creator>Apache POI</dc:creator>
</cp:coreProperties>
</file>