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12B3CAAC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139bbb7494a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209DDA67" w:rsidRDefault="2E96D9B3" w14:paraId="6D601A64" w14:textId="2218DB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service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7820E590" w:rsidRDefault="2E96D9B3" w14:paraId="3261B119" w14:textId="6D75E75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argumentos + Construtores(sem o Id)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Getter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setters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 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Dependency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H2 + @Entity + </w:t>
      </w:r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7820E590" w:rsidR="7820E590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</w:t>
      </w:r>
    </w:p>
    <w:p w:rsidR="2E96D9B3" w:rsidP="209DDA67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209DDA67" w:rsidRDefault="2E96D9B3" w14:paraId="13BB55BB" w14:textId="56A47BEB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Obs.: Criei com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Estatica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mas depois tirei porque neste momento não precisa.</w:t>
      </w:r>
    </w:p>
    <w:p w:rsidR="209DDA67" w:rsidP="209DDA67" w:rsidRDefault="209DDA67" w14:paraId="7909FCAA" w14:textId="4C39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09DDA67" w:rsidP="209DDA67" w:rsidRDefault="209DDA67" w14:paraId="7B8D8256" w14:textId="13D0F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@RestController + @RequestMapping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209DDA67" w:rsidR="209DDA67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"v1"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 +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@Autowired </w:t>
      </w:r>
      <w:r>
        <w:br/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private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871094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; + @...mapping</w:t>
      </w:r>
    </w:p>
    <w:p w:rsidR="209DDA67" w:rsidP="209DDA67" w:rsidRDefault="209DDA67" w14:paraId="2AA2B596" w14:textId="7E53579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7952623" w14:textId="099F8EFF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Service: @Service + .......</w:t>
      </w:r>
    </w:p>
    <w:p w:rsidR="209DDA67" w:rsidP="209DDA67" w:rsidRDefault="209DDA67" w14:paraId="096A8FB4" w14:textId="724C5BF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061C266" w14:textId="4D5DE02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interface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extends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JpaRepository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&lt;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, 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Long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&gt;</w:t>
      </w:r>
    </w:p>
    <w:p w:rsidR="209DDA67" w:rsidP="209DDA67" w:rsidRDefault="209DDA67" w14:paraId="30500ECC" w14:textId="3331B3E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70C32269" w14:textId="48F8FCC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TestConfig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CommandLineRunner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criar dados iniciais</w:t>
      </w:r>
    </w:p>
    <w:p w:rsidR="209DDA67" w:rsidP="209DDA67" w:rsidRDefault="209DDA67" w14:paraId="1617770F" w14:textId="2076B34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5F9B0C49" w14:textId="6CDB6C6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Application.properties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application-test.properties</w:t>
      </w:r>
      <w:proofErr w:type="spellEnd"/>
    </w:p>
    <w:p w:rsidR="209DDA67" w:rsidP="209DDA67" w:rsidRDefault="209DDA67" w14:paraId="6B3B52A9" w14:textId="3C00412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D111F43" w14:textId="4584F8B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Commitei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basica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09DDA67" w:rsidP="209DDA67" w:rsidRDefault="209DDA67" w14:paraId="3B4BD69D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7820E590" w:rsidRDefault="209DDA67" w14:paraId="003CB006" w14:textId="6B0E0FC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Persistir dados Adicionar Banco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Postgree</w:t>
      </w:r>
      <w:proofErr w:type="spellEnd"/>
      <w:proofErr w:type="spellStart"/>
      <w:proofErr w:type="spellEnd"/>
    </w:p>
    <w:p w:rsidR="7820E590" w:rsidP="74257EF4" w:rsidRDefault="7820E590" w14:paraId="04C2C7AC" w14:textId="6EB88970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no .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pom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820E590" w:rsidP="74257EF4" w:rsidRDefault="7820E590" w14:paraId="3AC72672" w14:textId="16FE14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&lt;dependency&gt;</w:t>
      </w:r>
    </w:p>
    <w:p w:rsidR="7820E590" w:rsidP="7820E590" w:rsidRDefault="7820E590" w14:paraId="1A41625C" w14:textId="7695AD73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&lt;groupId&gt;org.postgresql&lt;/groupId&gt;</w:t>
      </w:r>
    </w:p>
    <w:p w:rsidR="7820E590" w:rsidP="7820E590" w:rsidRDefault="7820E590" w14:paraId="2F7B3DCF" w14:textId="623053B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&lt;artifactId&gt;postgresql&lt;/artifactId&gt;</w:t>
      </w:r>
    </w:p>
    <w:p w:rsidR="7820E590" w:rsidP="7820E590" w:rsidRDefault="7820E590" w14:paraId="32FD9774" w14:textId="61CB416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&lt;scope&gt;runtime&lt;/scope&gt;</w:t>
      </w:r>
    </w:p>
    <w:p w:rsidR="7820E590" w:rsidP="7820E590" w:rsidRDefault="7820E590" w14:paraId="513472E5" w14:textId="5B2A2CE1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&lt;/dependency&gt;</w:t>
      </w:r>
    </w:p>
    <w:p w:rsidR="7820E590" w:rsidP="74257EF4" w:rsidRDefault="7820E590" w14:paraId="0E06A93A" w14:textId="6486768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4C4C1BCC" w14:textId="25F9E8F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+ 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Table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name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tb_bike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+ 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application-dev.properties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+ Alterado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spring.profiles.active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=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dev</w:t>
      </w:r>
      <w:proofErr w:type="spellEnd"/>
    </w:p>
    <w:p w:rsidR="74257EF4" w:rsidP="74257EF4" w:rsidRDefault="74257EF4" w14:paraId="48F8EFC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CAAC" w:rsidR="12B3CAA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D79A198" w14:textId="5A13376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Validar os Dados</w:t>
      </w:r>
    </w:p>
    <w:p w:rsidR="74257EF4" w:rsidP="74257EF4" w:rsidRDefault="74257EF4" w14:paraId="37EC08DC" w14:textId="529C723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dependencia em .pom</w:t>
      </w:r>
    </w:p>
    <w:p w:rsidR="74257EF4" w:rsidP="74257EF4" w:rsidRDefault="74257EF4" w14:paraId="24BF7B48" w14:textId="38550F2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&lt;dependency&gt; </w:t>
      </w:r>
    </w:p>
    <w:p w:rsidR="74257EF4" w:rsidP="74257EF4" w:rsidRDefault="74257EF4" w14:paraId="2B2D36F5" w14:textId="26F9CC70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&lt;groupId&gt;org.springframework.boot&lt;/groupId&gt; </w:t>
      </w:r>
    </w:p>
    <w:p w:rsidR="74257EF4" w:rsidP="74257EF4" w:rsidRDefault="74257EF4" w14:paraId="00D17EE3" w14:textId="21272B9C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&lt;artifactId&gt;spring-boot-starter-validation&lt;/artifactId&gt; </w:t>
      </w:r>
    </w:p>
    <w:p w:rsidR="74257EF4" w:rsidP="74257EF4" w:rsidRDefault="74257EF4" w14:paraId="791EC3BE" w14:textId="14953A67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&lt;/dependency&gt;</w:t>
      </w:r>
    </w:p>
    <w:p w:rsidR="74257EF4" w:rsidP="74257EF4" w:rsidRDefault="74257EF4" w14:paraId="55CC8D53" w14:textId="37086E0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anotações conforme o tipo de dado no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model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bike @NotBlank, @Past, @ etc</w:t>
      </w:r>
    </w:p>
    <w:p w:rsidR="74257EF4" w:rsidP="74257EF4" w:rsidRDefault="74257EF4" w14:paraId="3BF13455" w14:textId="03ADBC8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@Valid no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point </w:t>
      </w:r>
    </w:p>
    <w:p w:rsidR="74257EF4" w:rsidP="74257EF4" w:rsidRDefault="74257EF4" w14:paraId="4128875A" w14:textId="1A519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@PostMapping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(path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"/bikes"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  <w:r>
        <w:br/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public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ResponseEntity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&lt;?&gt;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627A"/>
          <w:sz w:val="24"/>
          <w:szCs w:val="24"/>
          <w:lang w:val="pt-BR"/>
        </w:rPr>
        <w:t>insert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@Valid @RequestBody </w:t>
      </w: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 bike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</w:p>
    <w:p w:rsidR="74257EF4" w:rsidP="74257EF4" w:rsidRDefault="74257EF4" w14:paraId="682E1355" w14:textId="27D1C3E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CAAC" w:rsidR="12B3CAA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Referencia:</w:t>
      </w:r>
    </w:p>
    <w:p w:rsidR="74257EF4" w:rsidP="74257EF4" w:rsidRDefault="74257EF4" w14:paraId="1E5F7298" w14:textId="0DD594D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CAAC" w:rsidR="12B3CAA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SpringBootValidation.docx --&gt; </w:t>
      </w:r>
      <w:hyperlink r:id="R828cdb8362fd4b10">
        <w:r w:rsidRPr="12B3CAAC" w:rsidR="12B3CAAC">
          <w:rPr>
            <w:rStyle w:val="Hyperlink"/>
            <w:rFonts w:ascii="Consolas" w:hAnsi="Consolas" w:eastAsia="Consolas" w:cs="Consolas"/>
            <w:noProof w:val="0"/>
            <w:color w:val="000000" w:themeColor="text1" w:themeTint="FF" w:themeShade="FF"/>
            <w:sz w:val="24"/>
            <w:szCs w:val="24"/>
            <w:lang w:val="pt-BR"/>
          </w:rPr>
          <w:t>https://onedrive.live.com/edit.aspx?resid=B441B70F8E9D4017%2158302&amp;nd=1</w:t>
        </w:r>
      </w:hyperlink>
    </w:p>
    <w:p w:rsidR="12B3CAAC" w:rsidP="12B3CAAC" w:rsidRDefault="12B3CAAC" w14:paraId="076613D1" w14:textId="2EE3875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CFA431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CAAC" w:rsidR="12B3CAA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209DDA67" w:rsidRDefault="209DDA67" w14:paraId="301B5F90" w14:textId="5E5937B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3CAAC" w:rsidR="12B3CAA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em memoria</w:t>
      </w:r>
    </w:p>
    <w:p w:rsidR="12B3CAAC" w:rsidP="12B3CAAC" w:rsidRDefault="12B3CAAC" w14:paraId="35F275EA" w14:textId="37E2220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58D1BA5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77CE09F" w14:textId="14A645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FDF202B" w14:textId="1754275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Exceptions</w:t>
      </w:r>
      <w:proofErr w:type="spellEnd"/>
    </w:p>
    <w:p w:rsidR="74257EF4" w:rsidP="74257EF4" w:rsidRDefault="74257EF4" w14:paraId="7F0F2320" w14:textId="589BC71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1188F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4A3DB75F" w14:textId="45F9239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EAA0465" w14:textId="07B750B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0249F921" w14:textId="380060A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4DF78D47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6AFE2C6C" w14:textId="0FCD9E8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8FA1984" w14:textId="54AEB68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com Banco de Dados</w:t>
      </w:r>
    </w:p>
    <w:p w:rsidR="74257EF4" w:rsidP="74257EF4" w:rsidRDefault="74257EF4" w14:paraId="10F2F244" w14:textId="4304B46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9187C55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7EAA569C" w14:textId="44BA689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F3FBF79" w14:textId="29F64CE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4F3EB3D1" w14:textId="3F251B5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AEE1A4B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E85858F" w14:textId="657F563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4FDA943F" w14:textId="1CA95EE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Melhorar as Tabelas adicionando 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outras(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dividir a existente)</w:t>
      </w:r>
    </w:p>
    <w:p w:rsidR="74257EF4" w:rsidP="74257EF4" w:rsidRDefault="74257EF4" w14:paraId="6018AEDF" w14:textId="40BD666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8E9A728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97D535B" w14:textId="199D4A3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2B77CC2" w14:textId="3722069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73710EFA" w14:textId="14899B6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2AB2A094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A28D08B" w14:textId="1A7A9A9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068074A" w14:textId="0F78653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Publicar no Heroku</w:t>
      </w:r>
    </w:p>
    <w:p w:rsidR="7820E590" w:rsidP="7820E590" w:rsidRDefault="7820E590" w14:paraId="4772D785" w14:textId="3EB644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1096A0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59A66B17" w14:textId="3D808E8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52841D08" w14:textId="1D36B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Pendente:</w:t>
      </w:r>
    </w:p>
    <w:p w:rsidR="7820E590" w:rsidP="7820E590" w:rsidRDefault="7820E590" w14:paraId="0239AC05" w14:textId="47AF7F8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Usar as features do Java 8/11 de streams apropriadamente.</w:t>
      </w:r>
    </w:p>
    <w:p w:rsidR="7820E590" w:rsidP="7820E590" w:rsidRDefault="7820E590" w14:paraId="3DEDC1A2" w14:textId="63A8181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726F37A4" w14:textId="04FF481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908B08A" w14:textId="05D9E56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3533D88F" w14:textId="328A34D1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470BFD4B" w14:textId="1FD90FA3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Após terminar:</w:t>
      </w:r>
    </w:p>
    <w:p w:rsidR="209DDA67" w:rsidP="209DDA67" w:rsidRDefault="209DDA67" w14:paraId="2F550569" w14:textId="356FEA7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Colocar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banco MySQL</w:t>
      </w:r>
    </w:p>
    <w:p w:rsidR="209DDA67" w:rsidP="209DDA67" w:rsidRDefault="209DDA67" w14:paraId="3E5B4740" w14:textId="4D78F98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Adicionar segurança com token</w:t>
      </w:r>
    </w:p>
    <w:p w:rsidR="209DDA67" w:rsidP="209DDA67" w:rsidRDefault="209DDA67" w14:paraId="1E69F6EA" w14:textId="18B842C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Refatorar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os testes com token</w:t>
      </w:r>
    </w:p>
    <w:p w:rsidR="7820E590" w:rsidP="7820E590" w:rsidRDefault="7820E590" w14:paraId="47EA1A1E" w14:textId="777C8E8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Publicar na AWS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DigitalOcean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e GCP</w:t>
      </w:r>
    </w:p>
    <w:p w:rsidR="7820E590" w:rsidP="7820E590" w:rsidRDefault="7820E590" w14:paraId="0BEC8A9B" w14:textId="0B860924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7820E590" w:rsidP="7820E590" w:rsidRDefault="7820E590" w14:paraId="4D1BB3C2" w14:textId="7083CF60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Aprenda a usar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SonarLint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(para inspecionar o código escrito), Travis-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(Configurar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travis-ci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 na sua máquina para garantir a alta qualidade de suas </w:t>
      </w:r>
      <w:proofErr w:type="gram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entregas(</w:t>
      </w:r>
      <w:proofErr w:type="gram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Automação das entregas com Travis-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ci)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),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Lombok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,   Swagger </w:t>
      </w:r>
    </w:p>
    <w:p w:rsidR="7820E590" w:rsidP="7820E590" w:rsidRDefault="7820E590" w14:paraId="1DEAAE8A" w14:textId="74C155C9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Spring HATEOAS.</w:t>
      </w:r>
    </w:p>
    <w:p w:rsidR="7820E590" w:rsidP="7820E590" w:rsidRDefault="7820E590" w14:paraId="762E7264" w14:textId="2200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Realizar cache das operações</w:t>
      </w:r>
    </w:p>
    <w:p w:rsidR="7820E590" w:rsidP="7820E590" w:rsidRDefault="7820E590" w14:paraId="552B10A7" w14:textId="64F1E61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Avaliar a cobertura de código testado com o coverage.</w:t>
      </w:r>
    </w:p>
    <w:p w:rsidR="7820E590" w:rsidP="7820E590" w:rsidRDefault="7820E590" w14:paraId="0C61E8B3" w14:textId="22B5659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</w:p>
    <w:p w:rsidR="7820E590" w:rsidP="7820E590" w:rsidRDefault="7820E590" w14:paraId="47A182C6" w14:textId="62D37CA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12B3CAAC"/>
    <w:rsid w:val="209DDA67"/>
    <w:rsid w:val="2E96D9B3"/>
    <w:rsid w:val="31CF8294"/>
    <w:rsid w:val="4DAC6581"/>
    <w:rsid w:val="74257EF4"/>
    <w:rsid w:val="7820E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b69adc2fc4246" /><Relationship Type="http://schemas.openxmlformats.org/officeDocument/2006/relationships/image" Target="/media/image3.png" Id="R7e8139bbb7494a8c" /><Relationship Type="http://schemas.openxmlformats.org/officeDocument/2006/relationships/hyperlink" Target="https://onedrive.live.com/edit.aspx?resid=B441B70F8E9D4017%2158302&amp;nd=1" TargetMode="External" Id="R828cdb8362fd4b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2020-11-24T12:22:59.9754881Z</dcterms:modified>
  <dc:creator>Eliseu Brito</dc:creator>
  <lastModifiedBy>Eliseu Brito</lastModifiedBy>
</coreProperties>
</file>