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Pr="00851537" w:rsidRDefault="009F0724" w:rsidP="004941F0">
      <w:pPr>
        <w:pStyle w:val="Title"/>
        <w:rPr>
          <w:rFonts w:asciiTheme="minorBidi" w:hAnsiTheme="minorBidi" w:cstheme="minorBidi"/>
        </w:rPr>
      </w:pPr>
      <w:r w:rsidRPr="00851537">
        <w:rPr>
          <w:rFonts w:asciiTheme="minorBidi" w:hAnsiTheme="minorBidi" w:cstheme="minorBidi"/>
        </w:rPr>
        <w:t>Version Control</w:t>
      </w:r>
    </w:p>
    <w:p w14:paraId="69B73C98" w14:textId="359C7C0B" w:rsidR="009F0724" w:rsidRPr="00851537" w:rsidRDefault="009F0724" w:rsidP="004941F0">
      <w:pPr>
        <w:spacing w:line="240" w:lineRule="auto"/>
        <w:rPr>
          <w:rFonts w:asciiTheme="minorBidi" w:hAnsiTheme="minorBidi"/>
        </w:rPr>
      </w:pPr>
    </w:p>
    <w:p w14:paraId="4F4F9041" w14:textId="02032076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Intro to Version Control</w:t>
      </w:r>
    </w:p>
    <w:p w14:paraId="60807258" w14:textId="467DBBD7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What it is</w:t>
      </w:r>
    </w:p>
    <w:p w14:paraId="609C025E" w14:textId="182F8F62" w:rsidR="000C0532" w:rsidRPr="00851537" w:rsidRDefault="00F84832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851537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Purpose</w:t>
      </w:r>
      <w:r w:rsidR="00437CBC" w:rsidRPr="00851537">
        <w:rPr>
          <w:rFonts w:asciiTheme="minorBidi" w:hAnsiTheme="minorBidi"/>
        </w:rPr>
        <w:t>/</w:t>
      </w:r>
      <w:r w:rsidR="00323CAB" w:rsidRPr="00851537">
        <w:rPr>
          <w:rFonts w:asciiTheme="minorBidi" w:hAnsiTheme="minorBidi"/>
        </w:rPr>
        <w:t>Benefits</w:t>
      </w:r>
    </w:p>
    <w:p w14:paraId="6AA3B223" w14:textId="361ECAD8" w:rsidR="00B86EE6" w:rsidRPr="00851537" w:rsidRDefault="00B86EE6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It allows developers to know who made what changes and when so that everything is organized</w:t>
      </w:r>
      <w:r w:rsidR="00CA05DB">
        <w:rPr>
          <w:rFonts w:asciiTheme="minorBidi" w:hAnsiTheme="minorBidi"/>
        </w:rPr>
        <w:t xml:space="preserve"> and </w:t>
      </w:r>
      <w:r w:rsidR="00F36199">
        <w:rPr>
          <w:rFonts w:asciiTheme="minorBidi" w:hAnsiTheme="minorBidi"/>
        </w:rPr>
        <w:t>controlled</w:t>
      </w:r>
      <w:r w:rsidRPr="00851537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Types</w:t>
      </w:r>
    </w:p>
    <w:p w14:paraId="727EFD08" w14:textId="6CCA22D2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A794599" w14:textId="1DD270CC" w:rsidR="000C0708" w:rsidRPr="00851537" w:rsidRDefault="000C0708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851537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1C6B4D11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746F656A" w14:textId="17C06F7A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One server with all the versions saved.  Each developer ‘checks</w:t>
      </w:r>
      <w:r w:rsidR="00CA05DB">
        <w:rPr>
          <w:rFonts w:asciiTheme="minorBidi" w:hAnsiTheme="minorBidi"/>
        </w:rPr>
        <w:t>-</w:t>
      </w:r>
      <w:r w:rsidRPr="00851537">
        <w:rPr>
          <w:rFonts w:asciiTheme="minorBidi" w:hAnsiTheme="minorBidi"/>
        </w:rPr>
        <w:t>out’ the versions that they need.</w:t>
      </w:r>
      <w:r w:rsidRPr="00851537">
        <w:rPr>
          <w:rStyle w:val="FootnoteReference"/>
          <w:rFonts w:asciiTheme="minorBidi" w:hAnsiTheme="minorBidi"/>
        </w:rPr>
        <w:footnoteReference w:id="4"/>
      </w:r>
      <w:r w:rsidRPr="00851537">
        <w:rPr>
          <w:rFonts w:asciiTheme="minorBidi" w:hAnsiTheme="minorBidi"/>
        </w:rPr>
        <w:t xml:space="preserve"> </w:t>
      </w:r>
    </w:p>
    <w:p w14:paraId="5B784A7C" w14:textId="5BA9F18C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that there is communication between developers.  Everyone can see what others are doing because there is one centralized server.  Administrators have more control.  It’s easier to work with.</w:t>
      </w:r>
    </w:p>
    <w:p w14:paraId="21A4813F" w14:textId="78A256D2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Disadvantages are that if the central server goes down or is compromised, all the data could potentially be lost. </w:t>
      </w:r>
      <w:r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0C96AEE3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18BE0390" w14:textId="77777777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Developers checkout all versions every time they clone.  </w:t>
      </w:r>
    </w:p>
    <w:p w14:paraId="0BC00399" w14:textId="1B6444FA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if a server goes down, they can copy from one of the other developers back to the server. Additionally,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6"/>
      </w:r>
    </w:p>
    <w:p w14:paraId="70B6DC58" w14:textId="75A09FCB" w:rsidR="00ED60A0" w:rsidRPr="00851537" w:rsidRDefault="00ED60A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 short, local is one copy on one machine, centralized is one copy</w:t>
      </w:r>
      <w:r w:rsidR="00CA05DB">
        <w:rPr>
          <w:rFonts w:asciiTheme="minorBidi" w:hAnsiTheme="minorBidi"/>
        </w:rPr>
        <w:t xml:space="preserve"> that can be accessed from many machines</w:t>
      </w:r>
      <w:r w:rsidRPr="00851537">
        <w:rPr>
          <w:rFonts w:asciiTheme="minorBidi" w:hAnsiTheme="minorBidi"/>
        </w:rPr>
        <w:t>, and distributed is many copie</w:t>
      </w:r>
      <w:r w:rsidR="00CA05DB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7"/>
      </w:r>
    </w:p>
    <w:p w14:paraId="08796AA4" w14:textId="4109F605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Terminology</w:t>
      </w:r>
    </w:p>
    <w:p w14:paraId="3767464E" w14:textId="7D6F2EBA" w:rsidR="00E62C7A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50D1A955" w:rsidR="00E62C7A" w:rsidRDefault="00E62C7A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8"/>
      </w:r>
    </w:p>
    <w:p w14:paraId="69FEDF7C" w14:textId="039BAF92" w:rsidR="00E62C7A" w:rsidRPr="00F36199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9"/>
      </w:r>
    </w:p>
    <w:p w14:paraId="58B44EFA" w14:textId="7EE1E440" w:rsidR="00E62C7A" w:rsidRPr="00E62C7A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0"/>
      </w:r>
    </w:p>
    <w:p w14:paraId="4F921A43" w14:textId="3415CCCE" w:rsidR="00E62C7A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2EF3094E" w:rsidR="0069410A" w:rsidRPr="00851537" w:rsidRDefault="0069410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>
        <w:rPr>
          <w:rStyle w:val="FootnoteReference"/>
          <w:rFonts w:asciiTheme="minorBidi" w:hAnsiTheme="minorBidi"/>
        </w:rPr>
        <w:footnoteReference w:id="11"/>
      </w:r>
    </w:p>
    <w:p w14:paraId="244A56C9" w14:textId="61E661AC" w:rsidR="001771FE" w:rsidRDefault="001771F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2"/>
      </w:r>
    </w:p>
    <w:p w14:paraId="1BAFF263" w14:textId="77777777" w:rsidR="000B1610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3"/>
      </w:r>
    </w:p>
    <w:p w14:paraId="58C03E3E" w14:textId="319CB218" w:rsidR="000B1610" w:rsidRDefault="000B161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4"/>
      </w:r>
    </w:p>
    <w:p w14:paraId="52FF1D43" w14:textId="3717497F" w:rsidR="00851537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5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38F55C9D" w14:textId="418A9CC8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17"/>
      </w:r>
    </w:p>
    <w:p w14:paraId="7DAD75A6" w14:textId="479B24B2" w:rsidR="000B1610" w:rsidRDefault="000B161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18"/>
      </w:r>
    </w:p>
    <w:p w14:paraId="25DBA119" w14:textId="50C70A81" w:rsidR="00455A60" w:rsidRPr="00851537" w:rsidRDefault="00455A6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19"/>
      </w:r>
    </w:p>
    <w:p w14:paraId="12A5211F" w14:textId="726B6C6F" w:rsidR="009F0724" w:rsidRPr="00851537" w:rsidRDefault="003868CB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Comparing</w:t>
      </w:r>
      <w:r w:rsidR="009F0724" w:rsidRPr="00851537">
        <w:rPr>
          <w:rFonts w:asciiTheme="minorBidi" w:hAnsiTheme="minorBidi"/>
        </w:rPr>
        <w:t xml:space="preserve"> Version Control software and how to use them</w:t>
      </w:r>
    </w:p>
    <w:p w14:paraId="67DAE735" w14:textId="64A804E4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CD09E6F" w14:textId="6EB2EB5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0"/>
      </w:r>
    </w:p>
    <w:p w14:paraId="1B86F829" w14:textId="3B56DC22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4F198AC8" w14:textId="68513426" w:rsidR="001771FE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1"/>
      </w:r>
    </w:p>
    <w:p w14:paraId="0AC4FCA6" w14:textId="4CB37702" w:rsidR="009A49D8" w:rsidRPr="00851537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2"/>
      </w:r>
    </w:p>
    <w:p w14:paraId="0E47D401" w14:textId="718AE102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500DF5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3"/>
      </w:r>
    </w:p>
    <w:p w14:paraId="4280D291" w14:textId="63C3B1A9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4"/>
      </w:r>
    </w:p>
    <w:p w14:paraId="658392F6" w14:textId="079FB830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 list branches</w:t>
      </w:r>
    </w:p>
    <w:p w14:paraId="58F9D211" w14:textId="175A24F8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4321174F" w:rsidR="009A49D8" w:rsidRPr="00851537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(takes up a lot of room)</w:t>
      </w:r>
      <w:r>
        <w:rPr>
          <w:rStyle w:val="FootnoteReference"/>
          <w:rFonts w:asciiTheme="minorBidi" w:hAnsiTheme="minorBidi"/>
        </w:rPr>
        <w:footnoteReference w:id="25"/>
      </w:r>
    </w:p>
    <w:p w14:paraId="4811F3C9" w14:textId="2D311A9B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4FD6713E" w14:textId="4CEC2583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Git</w:t>
      </w:r>
    </w:p>
    <w:p w14:paraId="1A67F712" w14:textId="353A921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2303E23D" w14:textId="58968667" w:rsidR="00A2681F" w:rsidRPr="00851537" w:rsidRDefault="00A2681F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Comparing the different VCSs</w:t>
      </w:r>
    </w:p>
    <w:p w14:paraId="2D6D7CBC" w14:textId="7AEFFAB0" w:rsidR="008F5F54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An Example of a Popular VC: </w:t>
      </w:r>
      <w:r w:rsidR="005B4054" w:rsidRPr="00851537">
        <w:rPr>
          <w:rFonts w:asciiTheme="minorBidi" w:hAnsiTheme="minorBidi"/>
        </w:rPr>
        <w:t>Git</w:t>
      </w:r>
      <w:r w:rsidR="00FC21E7" w:rsidRPr="00851537">
        <w:rPr>
          <w:rFonts w:asciiTheme="minorBidi" w:hAnsiTheme="minorBidi"/>
        </w:rPr>
        <w:t xml:space="preserve"> and GitHub</w:t>
      </w:r>
      <w:r w:rsidR="005B4054" w:rsidRPr="00851537">
        <w:rPr>
          <w:rFonts w:asciiTheme="minorBidi" w:hAnsiTheme="minorBidi"/>
        </w:rPr>
        <w:t xml:space="preserve"> in Detail</w:t>
      </w:r>
    </w:p>
    <w:p w14:paraId="231A7279" w14:textId="5240B364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Installing Git and Git Bash</w:t>
      </w:r>
    </w:p>
    <w:p w14:paraId="10D25E34" w14:textId="5F4B0E0A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Cloning repositories</w:t>
      </w:r>
    </w:p>
    <w:p w14:paraId="5D666F52" w14:textId="397DA171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Branching, committing, updating, etc.</w:t>
      </w:r>
    </w:p>
    <w:p w14:paraId="23A73170" w14:textId="31974224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Using GitHub</w:t>
      </w:r>
    </w:p>
    <w:p w14:paraId="12D12297" w14:textId="6ACEF174" w:rsidR="00A22BCC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Full Version Control Plan</w:t>
      </w:r>
    </w:p>
    <w:p w14:paraId="05EA50CF" w14:textId="108C1422" w:rsidR="00106E1F" w:rsidRPr="00851537" w:rsidRDefault="00106E1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system goes down</w:t>
      </w:r>
    </w:p>
    <w:p w14:paraId="31C9584E" w14:textId="79FC8E27" w:rsidR="0010046B" w:rsidRDefault="0010046B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version blows up</w:t>
      </w:r>
    </w:p>
    <w:p w14:paraId="68E66A52" w14:textId="61495797" w:rsidR="00B173F0" w:rsidRDefault="00B173F0" w:rsidP="00B173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1DA1F8DC" w14:textId="77777777" w:rsidR="00F4495E" w:rsidRDefault="00F4495E" w:rsidP="00B173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</w:t>
      </w:r>
      <w:bookmarkStart w:id="0" w:name="_GoBack"/>
      <w:bookmarkEnd w:id="0"/>
      <w:r>
        <w:rPr>
          <w:rFonts w:asciiTheme="minorBidi" w:hAnsiTheme="minorBidi"/>
        </w:rPr>
        <w:t xml:space="preserve">Developers should have made sure to write thorough messages which will describe the changes made.  Find which commit you want to go back to.  </w:t>
      </w:r>
    </w:p>
    <w:p w14:paraId="25C5AA49" w14:textId="77777777" w:rsidR="00F4495E" w:rsidRDefault="00F4495E" w:rsidP="00F4495E">
      <w:pPr>
        <w:pStyle w:val="ListParagraph"/>
        <w:spacing w:line="240" w:lineRule="auto"/>
        <w:ind w:left="2880"/>
        <w:rPr>
          <w:rFonts w:asciiTheme="minorBidi" w:hAnsiTheme="minorBidi"/>
        </w:rPr>
      </w:pPr>
    </w:p>
    <w:p w14:paraId="55B2261A" w14:textId="69D4DA40" w:rsidR="00B173F0" w:rsidRPr="00851537" w:rsidRDefault="00F4495E" w:rsidP="00F4495E">
      <w:pPr>
        <w:pStyle w:val="ListParagraph"/>
        <w:spacing w:line="240" w:lineRule="auto"/>
        <w:ind w:left="2880"/>
        <w:rPr>
          <w:rFonts w:asciiTheme="minorBidi" w:hAnsiTheme="minorBidi"/>
        </w:rPr>
      </w:pPr>
      <w:r>
        <w:rPr>
          <w:rFonts w:asciiTheme="minorBidi" w:hAnsiTheme="minorBidi"/>
        </w:rPr>
        <w:t xml:space="preserve">Git revert </w:t>
      </w:r>
      <w:proofErr w:type="spellStart"/>
      <w:r>
        <w:rPr>
          <w:rFonts w:asciiTheme="minorBidi" w:hAnsiTheme="minorBidi"/>
        </w:rPr>
        <w:t>logNumber</w:t>
      </w:r>
      <w:proofErr w:type="spellEnd"/>
    </w:p>
    <w:p w14:paraId="2954076C" w14:textId="49528A63" w:rsidR="005B4054" w:rsidRPr="00851537" w:rsidRDefault="005B405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Conclusion</w:t>
      </w:r>
    </w:p>
    <w:p w14:paraId="7E93E488" w14:textId="4CC83259" w:rsidR="005B4054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6823221E" w14:textId="3B4283B9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sectPr w:rsidR="00087189" w:rsidRPr="008515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2922" w14:textId="77777777" w:rsidR="0013275D" w:rsidRDefault="0013275D" w:rsidP="005B4054">
      <w:pPr>
        <w:spacing w:after="0" w:line="240" w:lineRule="auto"/>
      </w:pPr>
      <w:r>
        <w:separator/>
      </w:r>
    </w:p>
  </w:endnote>
  <w:endnote w:type="continuationSeparator" w:id="0">
    <w:p w14:paraId="2CC1C710" w14:textId="77777777" w:rsidR="0013275D" w:rsidRDefault="0013275D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7FE9" w14:textId="77777777" w:rsidR="0013275D" w:rsidRDefault="0013275D" w:rsidP="005B4054">
      <w:pPr>
        <w:spacing w:after="0" w:line="240" w:lineRule="auto"/>
      </w:pPr>
      <w:r>
        <w:separator/>
      </w:r>
    </w:p>
  </w:footnote>
  <w:footnote w:type="continuationSeparator" w:id="0">
    <w:p w14:paraId="5D1E4C8B" w14:textId="77777777" w:rsidR="0013275D" w:rsidRDefault="0013275D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B86EE6" w:rsidRPr="00851537" w:rsidRDefault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</w:t>
      </w:r>
      <w:r w:rsidR="00ED60A0" w:rsidRPr="00851537">
        <w:rPr>
          <w:rFonts w:asciiTheme="minorBidi" w:hAnsiTheme="minorBidi"/>
        </w:rPr>
        <w:t xml:space="preserve">Source </w:t>
      </w:r>
      <w:r w:rsidRPr="00851537">
        <w:rPr>
          <w:rFonts w:asciiTheme="minorBidi" w:hAnsiTheme="minorBidi"/>
        </w:rPr>
        <w:t>1 (</w:t>
      </w:r>
      <w:r w:rsidR="00ED60A0" w:rsidRPr="00851537">
        <w:rPr>
          <w:rFonts w:asciiTheme="minorBidi" w:hAnsiTheme="minorBidi"/>
        </w:rPr>
        <w:t xml:space="preserve">Card </w:t>
      </w:r>
      <w:r w:rsidRPr="00851537">
        <w:rPr>
          <w:rFonts w:asciiTheme="minorBidi" w:hAnsiTheme="minorBidi"/>
        </w:rPr>
        <w:t>1)</w:t>
      </w:r>
    </w:p>
  </w:footnote>
  <w:footnote w:id="2">
    <w:p w14:paraId="05017E92" w14:textId="113249E1" w:rsidR="00B86EE6" w:rsidRPr="00851537" w:rsidRDefault="00B86EE6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73FABFD4" w14:textId="47C3AF58" w:rsidR="00287F05" w:rsidRPr="00851537" w:rsidRDefault="00287F0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7">
    <w:p w14:paraId="1A409C75" w14:textId="16E588D8" w:rsidR="00ED60A0" w:rsidRPr="00851537" w:rsidRDefault="00ED60A0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8">
    <w:p w14:paraId="0721CCB9" w14:textId="02E5078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9">
    <w:p w14:paraId="67FCBBDE" w14:textId="6BDE89D3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0">
    <w:p w14:paraId="45DC5904" w14:textId="6AC2897C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3b (14)</w:t>
      </w:r>
    </w:p>
  </w:footnote>
  <w:footnote w:id="11">
    <w:p w14:paraId="3CB8B24A" w14:textId="0664F30C" w:rsidR="0069410A" w:rsidRDefault="0069410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2">
    <w:p w14:paraId="39169724" w14:textId="14A4386C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3">
    <w:p w14:paraId="43062BCB" w14:textId="7C656C4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3b (14)</w:t>
      </w:r>
    </w:p>
  </w:footnote>
  <w:footnote w:id="14">
    <w:p w14:paraId="63690780" w14:textId="23FD253F" w:rsidR="000B1610" w:rsidRDefault="000B1610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5">
    <w:p w14:paraId="5A380D64" w14:textId="58090D12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3b (14)</w:t>
      </w:r>
    </w:p>
  </w:footnote>
  <w:footnote w:id="16">
    <w:p w14:paraId="20DC8B64" w14:textId="59A1DF21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3b (14)</w:t>
      </w:r>
    </w:p>
  </w:footnote>
  <w:footnote w:id="17">
    <w:p w14:paraId="76EE84C8" w14:textId="2E57AC08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8">
    <w:p w14:paraId="49497854" w14:textId="558E1A7E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19">
    <w:p w14:paraId="7EEAD605" w14:textId="773F414C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0">
    <w:p w14:paraId="6B69BA94" w14:textId="1CF73B03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1">
    <w:p w14:paraId="35CB420E" w14:textId="5718E80B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2">
    <w:p w14:paraId="040F3120" w14:textId="748BE84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3">
    <w:p w14:paraId="63740F4E" w14:textId="5A5027A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9 (26)</w:t>
      </w:r>
    </w:p>
  </w:footnote>
  <w:footnote w:id="24">
    <w:p w14:paraId="68C5F65F" w14:textId="14A0F8A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5">
    <w:p w14:paraId="67880B76" w14:textId="45CF5A1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 w:rsidR="00F36199"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A442FB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0A217F"/>
    <w:rsid w:val="000B1610"/>
    <w:rsid w:val="000C0532"/>
    <w:rsid w:val="000C0708"/>
    <w:rsid w:val="0010046B"/>
    <w:rsid w:val="00106E1F"/>
    <w:rsid w:val="0013275D"/>
    <w:rsid w:val="001771FE"/>
    <w:rsid w:val="00191B50"/>
    <w:rsid w:val="001F40C8"/>
    <w:rsid w:val="00287F05"/>
    <w:rsid w:val="00323CAB"/>
    <w:rsid w:val="003868CB"/>
    <w:rsid w:val="00437CBC"/>
    <w:rsid w:val="00455A60"/>
    <w:rsid w:val="004941F0"/>
    <w:rsid w:val="004F5FBF"/>
    <w:rsid w:val="005909E1"/>
    <w:rsid w:val="005B4054"/>
    <w:rsid w:val="005C1A9C"/>
    <w:rsid w:val="005E7B69"/>
    <w:rsid w:val="0069410A"/>
    <w:rsid w:val="006C28B4"/>
    <w:rsid w:val="00851537"/>
    <w:rsid w:val="00877895"/>
    <w:rsid w:val="00894393"/>
    <w:rsid w:val="008F5F54"/>
    <w:rsid w:val="009A49D8"/>
    <w:rsid w:val="009F0724"/>
    <w:rsid w:val="00A22BCC"/>
    <w:rsid w:val="00A2681F"/>
    <w:rsid w:val="00A64D82"/>
    <w:rsid w:val="00B173F0"/>
    <w:rsid w:val="00B86EE6"/>
    <w:rsid w:val="00C03BC8"/>
    <w:rsid w:val="00CA05DB"/>
    <w:rsid w:val="00DF6107"/>
    <w:rsid w:val="00E535C6"/>
    <w:rsid w:val="00E61BD3"/>
    <w:rsid w:val="00E62C7A"/>
    <w:rsid w:val="00E9606E"/>
    <w:rsid w:val="00ED60A0"/>
    <w:rsid w:val="00F36199"/>
    <w:rsid w:val="00F4495E"/>
    <w:rsid w:val="00F632BC"/>
    <w:rsid w:val="00F820B2"/>
    <w:rsid w:val="00F84832"/>
    <w:rsid w:val="00FB11FC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B27311-9BE7-43E8-A845-BB2EB8E9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20</cp:revision>
  <cp:lastPrinted>2018-05-14T20:48:00Z</cp:lastPrinted>
  <dcterms:created xsi:type="dcterms:W3CDTF">2018-05-17T16:24:00Z</dcterms:created>
  <dcterms:modified xsi:type="dcterms:W3CDTF">2018-05-22T18:49:00Z</dcterms:modified>
</cp:coreProperties>
</file>