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Optiuni cazare Cluj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Hotel Biscuit (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office@hotelbiscuit.com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+4 0758 090 095 )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Cluj Napoca Apartament Lux Cuza Voda (0747 042 895 )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UBA Accommodation Aparthotel  0748 050 198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office@hotelbiscuit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