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7162" w14:textId="77777777" w:rsidR="00B8554A" w:rsidRDefault="00000000">
      <w:pPr>
        <w:spacing w:line="360" w:lineRule="auto"/>
        <w:jc w:val="center"/>
      </w:pPr>
      <w:r>
        <w:rPr>
          <w:color w:val="000000"/>
        </w:rPr>
        <w:t xml:space="preserve">МИНИСТЕРСТВО НАУКИ И ВЫСШЕГО ОБРАЗОВАНИЯ РОССИЙСКОЙ </w:t>
      </w:r>
      <w:proofErr w:type="gramStart"/>
      <w:r>
        <w:rPr>
          <w:color w:val="000000"/>
        </w:rPr>
        <w:t>ФЕДЕРАЦИИ  ФЕДЕРАЛЬНОЕ</w:t>
      </w:r>
      <w:proofErr w:type="gramEnd"/>
      <w:r>
        <w:rPr>
          <w:color w:val="000000"/>
        </w:rPr>
        <w:t xml:space="preserve"> ГОСУДАРСТВЕННОЕ АВТОНОМНОЕ ОБРАЗОВАТЕЛЬНОЕ               УЧРЕЖДЕНИЕ ВЫСШЕГО ПРОФЕССИОНАЛЬНОГО ОБРАЗОВАНИЯ "НОВОСИБИРСКИЙ НАЦИОНАЛЬНЫЙ ИССЛЕДОВАТЕЛЬСКИЙ УНИВЕРСИТЕТ" ГОСУДАРСТВЕННЫЙ УНИВЕРСИТЕТ" (НОВОСИБИРСКИЙ ГОСУДАРСТВЕННЫЙ УНИВЕРСИТЕТ, НГУ)</w:t>
      </w:r>
    </w:p>
    <w:p w14:paraId="3CE09DA2" w14:textId="77777777" w:rsidR="00B8554A" w:rsidRDefault="00B8554A">
      <w:pPr>
        <w:spacing w:line="360" w:lineRule="auto"/>
        <w:jc w:val="center"/>
      </w:pPr>
    </w:p>
    <w:p w14:paraId="100C3250" w14:textId="77777777" w:rsidR="00B8554A" w:rsidRDefault="00000000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15.03.06 - Мехатроника и робототехника </w:t>
      </w:r>
    </w:p>
    <w:p w14:paraId="3EF2CE1A" w14:textId="77777777" w:rsidR="00B8554A" w:rsidRDefault="00000000">
      <w:pPr>
        <w:spacing w:line="360" w:lineRule="auto"/>
        <w:jc w:val="left"/>
        <w:rPr>
          <w:sz w:val="26"/>
          <w:szCs w:val="26"/>
        </w:rPr>
      </w:pPr>
      <w:r>
        <w:rPr>
          <w:color w:val="000000"/>
        </w:rPr>
        <w:t>Направление (профиль): Искусственный интеллект</w:t>
      </w:r>
    </w:p>
    <w:p w14:paraId="03D98747" w14:textId="77777777" w:rsidR="00B8554A" w:rsidRDefault="00B8554A">
      <w:pPr>
        <w:spacing w:line="360" w:lineRule="auto"/>
        <w:jc w:val="left"/>
        <w:rPr>
          <w:sz w:val="26"/>
          <w:szCs w:val="26"/>
        </w:rPr>
      </w:pPr>
    </w:p>
    <w:p w14:paraId="4B275B60" w14:textId="77777777" w:rsidR="00B8554A" w:rsidRDefault="00B8554A">
      <w:pPr>
        <w:spacing w:line="360" w:lineRule="auto"/>
        <w:jc w:val="left"/>
        <w:rPr>
          <w:sz w:val="26"/>
          <w:szCs w:val="26"/>
        </w:rPr>
      </w:pPr>
    </w:p>
    <w:p w14:paraId="3FE94EA3" w14:textId="77777777" w:rsidR="00B8554A" w:rsidRDefault="00B8554A">
      <w:pPr>
        <w:jc w:val="left"/>
        <w:rPr>
          <w:sz w:val="26"/>
          <w:szCs w:val="26"/>
        </w:rPr>
      </w:pPr>
    </w:p>
    <w:p w14:paraId="747A981B" w14:textId="77777777" w:rsidR="00B8554A" w:rsidRDefault="00B8554A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59" w:lineRule="auto"/>
        <w:jc w:val="center"/>
        <w:rPr>
          <w:color w:val="000000"/>
          <w:sz w:val="22"/>
          <w:szCs w:val="22"/>
        </w:rPr>
      </w:pPr>
    </w:p>
    <w:tbl>
      <w:tblPr>
        <w:tblStyle w:val="afd"/>
        <w:tblW w:w="98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8643"/>
      </w:tblGrid>
      <w:tr w:rsidR="00B8554A" w14:paraId="296BCCA2" w14:textId="77777777"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A3C4C" w14:textId="77777777" w:rsidR="00B8554A" w:rsidRDefault="00000000">
            <w:pPr>
              <w:jc w:val="center"/>
            </w:pPr>
            <w:r>
              <w:rPr>
                <w:color w:val="000000"/>
              </w:rPr>
              <w:t>Тема    задания:</w:t>
            </w:r>
          </w:p>
        </w:tc>
        <w:tc>
          <w:tcPr>
            <w:tcW w:w="8643" w:type="dxa"/>
            <w:tcBorders>
              <w:top w:val="nil"/>
              <w:left w:val="nil"/>
              <w:bottom w:val="nil"/>
              <w:right w:val="nil"/>
            </w:tcBorders>
          </w:tcPr>
          <w:p w14:paraId="5557E615" w14:textId="77777777" w:rsidR="00B8554A" w:rsidRDefault="00000000">
            <w:pPr>
              <w:ind w:right="1247"/>
              <w:jc w:val="center"/>
              <w:rPr>
                <w:b/>
                <w:color w:val="000000"/>
              </w:rPr>
            </w:pPr>
            <w:r>
              <w:rPr>
                <w:b/>
              </w:rPr>
              <w:t>ТЕХНИЧЕСКОЕ ЗАДАНИЕ</w:t>
            </w:r>
          </w:p>
          <w:p w14:paraId="28228F7E" w14:textId="77777777" w:rsidR="00B8554A" w:rsidRDefault="00B8554A">
            <w:pPr>
              <w:ind w:right="1247"/>
              <w:jc w:val="center"/>
              <w:rPr>
                <w:b/>
                <w:smallCaps/>
                <w:color w:val="000000"/>
              </w:rPr>
            </w:pPr>
          </w:p>
          <w:p w14:paraId="50E7A2C6" w14:textId="77777777" w:rsidR="00B8554A" w:rsidRDefault="00B8554A">
            <w:pPr>
              <w:ind w:right="1247"/>
              <w:jc w:val="center"/>
              <w:rPr>
                <w:b/>
                <w:smallCaps/>
                <w:color w:val="000000"/>
              </w:rPr>
            </w:pPr>
          </w:p>
          <w:p w14:paraId="615C6324" w14:textId="77777777" w:rsidR="00B8554A" w:rsidRDefault="00B8554A">
            <w:pPr>
              <w:ind w:right="1247"/>
              <w:jc w:val="center"/>
              <w:rPr>
                <w:b/>
                <w:smallCaps/>
                <w:color w:val="000000"/>
              </w:rPr>
            </w:pPr>
          </w:p>
          <w:p w14:paraId="3054346B" w14:textId="77777777" w:rsidR="00B8554A" w:rsidRDefault="00000000">
            <w:pPr>
              <w:ind w:right="1247"/>
              <w:jc w:val="center"/>
              <w:rPr>
                <w:b/>
              </w:rPr>
            </w:pPr>
            <w:r>
              <w:rPr>
                <w:b/>
                <w:smallCaps/>
                <w:color w:val="000000"/>
              </w:rPr>
              <w:t>‘ЛАБИРИНТ’</w:t>
            </w:r>
          </w:p>
        </w:tc>
      </w:tr>
    </w:tbl>
    <w:p w14:paraId="27961B93" w14:textId="77777777" w:rsidR="00B8554A" w:rsidRDefault="00B8554A">
      <w:pPr>
        <w:jc w:val="left"/>
      </w:pPr>
    </w:p>
    <w:p w14:paraId="44AC9D22" w14:textId="77777777" w:rsidR="00B8554A" w:rsidRDefault="00000000">
      <w:pPr>
        <w:jc w:val="center"/>
        <w:rPr>
          <w:b/>
        </w:rPr>
      </w:pPr>
      <w:r>
        <w:rPr>
          <w:b/>
          <w:smallCaps/>
          <w:color w:val="000000"/>
        </w:rPr>
        <w:br/>
        <w:t xml:space="preserve">  </w:t>
      </w:r>
    </w:p>
    <w:p w14:paraId="2D150D2D" w14:textId="77777777" w:rsidR="00B8554A" w:rsidRDefault="00B8554A">
      <w:pPr>
        <w:spacing w:line="360" w:lineRule="auto"/>
        <w:jc w:val="left"/>
      </w:pPr>
    </w:p>
    <w:p w14:paraId="1BA73970" w14:textId="77777777" w:rsidR="00B8554A" w:rsidRDefault="00B8554A">
      <w:pPr>
        <w:spacing w:line="360" w:lineRule="auto"/>
        <w:jc w:val="left"/>
      </w:pPr>
    </w:p>
    <w:p w14:paraId="7953391A" w14:textId="77777777" w:rsidR="00B8554A" w:rsidRDefault="00B8554A">
      <w:pPr>
        <w:spacing w:line="360" w:lineRule="auto"/>
        <w:jc w:val="left"/>
      </w:pPr>
    </w:p>
    <w:p w14:paraId="08C29C3A" w14:textId="77777777" w:rsidR="00B8554A" w:rsidRDefault="00B8554A">
      <w:pPr>
        <w:spacing w:line="360" w:lineRule="auto"/>
        <w:jc w:val="left"/>
      </w:pPr>
    </w:p>
    <w:p w14:paraId="2CF00143" w14:textId="77777777" w:rsidR="00B8554A" w:rsidRDefault="00000000">
      <w:pPr>
        <w:spacing w:line="360" w:lineRule="auto"/>
        <w:jc w:val="right"/>
      </w:pPr>
      <w:r>
        <w:t>Лысковский Игорь, 24944</w:t>
      </w:r>
    </w:p>
    <w:p w14:paraId="0E6D36EB" w14:textId="77777777" w:rsidR="00B8554A" w:rsidRDefault="00000000">
      <w:pPr>
        <w:spacing w:line="360" w:lineRule="auto"/>
        <w:jc w:val="right"/>
      </w:pPr>
      <w:r>
        <w:t>Маркина Софья, 24944</w:t>
      </w:r>
    </w:p>
    <w:p w14:paraId="0EE0851B" w14:textId="77777777" w:rsidR="00B8554A" w:rsidRDefault="00000000">
      <w:pPr>
        <w:spacing w:line="360" w:lineRule="auto"/>
        <w:jc w:val="right"/>
      </w:pPr>
      <w:r>
        <w:t>Родионова Эллина, 24944</w:t>
      </w:r>
    </w:p>
    <w:p w14:paraId="565F04F8" w14:textId="77777777" w:rsidR="00B8554A" w:rsidRDefault="00B8554A">
      <w:pPr>
        <w:spacing w:line="360" w:lineRule="auto"/>
        <w:jc w:val="right"/>
      </w:pPr>
    </w:p>
    <w:p w14:paraId="164E85B9" w14:textId="77777777" w:rsidR="00B8554A" w:rsidRDefault="00B8554A">
      <w:pPr>
        <w:spacing w:line="360" w:lineRule="auto"/>
      </w:pPr>
    </w:p>
    <w:p w14:paraId="5D6CC5B3" w14:textId="77777777" w:rsidR="00B8554A" w:rsidRDefault="00B8554A">
      <w:pPr>
        <w:spacing w:line="360" w:lineRule="auto"/>
        <w:jc w:val="right"/>
      </w:pPr>
    </w:p>
    <w:p w14:paraId="30E94669" w14:textId="77777777" w:rsidR="00B8554A" w:rsidRDefault="00B8554A">
      <w:pPr>
        <w:spacing w:line="360" w:lineRule="auto"/>
        <w:jc w:val="right"/>
      </w:pPr>
    </w:p>
    <w:p w14:paraId="003EF095" w14:textId="77777777" w:rsidR="00B8554A" w:rsidRDefault="00B8554A">
      <w:pPr>
        <w:spacing w:line="360" w:lineRule="auto"/>
        <w:jc w:val="right"/>
      </w:pPr>
    </w:p>
    <w:p w14:paraId="09A02DB8" w14:textId="77777777" w:rsidR="00B8554A" w:rsidRDefault="00B8554A">
      <w:pPr>
        <w:spacing w:line="360" w:lineRule="auto"/>
        <w:jc w:val="right"/>
      </w:pPr>
    </w:p>
    <w:p w14:paraId="6106980D" w14:textId="77777777" w:rsidR="00B8554A" w:rsidRDefault="00B8554A">
      <w:pPr>
        <w:spacing w:line="360" w:lineRule="auto"/>
        <w:jc w:val="right"/>
      </w:pPr>
    </w:p>
    <w:p w14:paraId="55041962" w14:textId="77777777" w:rsidR="00B8554A" w:rsidRDefault="00B8554A">
      <w:pPr>
        <w:spacing w:line="360" w:lineRule="auto"/>
        <w:jc w:val="right"/>
      </w:pPr>
    </w:p>
    <w:p w14:paraId="194E9A06" w14:textId="77777777" w:rsidR="00B8554A" w:rsidRDefault="00B8554A">
      <w:pPr>
        <w:spacing w:line="360" w:lineRule="auto"/>
        <w:jc w:val="left"/>
      </w:pPr>
    </w:p>
    <w:p w14:paraId="77778E5A" w14:textId="77777777" w:rsidR="00B8554A" w:rsidRDefault="00000000">
      <w:pPr>
        <w:spacing w:line="360" w:lineRule="auto"/>
        <w:jc w:val="center"/>
      </w:pPr>
      <w:r>
        <w:t>Новосибирск</w:t>
      </w:r>
    </w:p>
    <w:p w14:paraId="409CF90C" w14:textId="77777777" w:rsidR="00B8554A" w:rsidRDefault="00000000">
      <w:pPr>
        <w:spacing w:line="360" w:lineRule="auto"/>
        <w:jc w:val="center"/>
        <w:rPr>
          <w:sz w:val="26"/>
          <w:szCs w:val="26"/>
        </w:rPr>
      </w:pPr>
      <w:r>
        <w:t>2025</w:t>
      </w:r>
      <w:r>
        <w:br w:type="page"/>
      </w:r>
    </w:p>
    <w:p w14:paraId="610B1FFE" w14:textId="77777777" w:rsidR="00B8554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 w:hanging="360"/>
        <w:rPr>
          <w:smallCaps/>
          <w:color w:val="000000"/>
        </w:rPr>
      </w:pPr>
      <w:r>
        <w:rPr>
          <w:smallCaps/>
          <w:color w:val="000000"/>
        </w:rPr>
        <w:lastRenderedPageBreak/>
        <w:t>СОДЕРЖАНИЕ</w:t>
      </w:r>
    </w:p>
    <w:sdt>
      <w:sdtPr>
        <w:id w:val="1710525517"/>
        <w:docPartObj>
          <w:docPartGallery w:val="Table of Contents"/>
          <w:docPartUnique/>
        </w:docPartObj>
      </w:sdtPr>
      <w:sdtContent>
        <w:p w14:paraId="02D73CED" w14:textId="77777777" w:rsidR="00B8554A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rst2swhehsna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ТЕРМИНЫ И СОКРАЩЕНИЯ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164907EC" w14:textId="77777777" w:rsidR="00B8554A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ВВЕДЕНИЕ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0AC1A894" w14:textId="77777777" w:rsidR="00B8554A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dw0veh85vjf">
            <w:r>
              <w:rPr>
                <w:smallCaps/>
                <w:color w:val="000000"/>
              </w:rPr>
              <w:t>3 НАЗНАЧЕНИЕ И ОБЛАСТЬ ПРИМЕНЕНИЯ</w:t>
            </w:r>
            <w:r>
              <w:rPr>
                <w:smallCaps/>
                <w:color w:val="000000"/>
              </w:rPr>
              <w:tab/>
              <w:t>5</w:t>
            </w:r>
          </w:hyperlink>
        </w:p>
        <w:p w14:paraId="426CF6F4" w14:textId="77777777" w:rsidR="00B8554A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rczrtmrha42">
            <w:r>
              <w:rPr>
                <w:smallCaps/>
                <w:color w:val="000000"/>
              </w:rPr>
              <w:t>4 ТРЕБОВАНИЯ К РАЗРАБОТКЕ</w:t>
            </w:r>
            <w:r>
              <w:rPr>
                <w:smallCaps/>
                <w:color w:val="000000"/>
              </w:rPr>
              <w:tab/>
              <w:t>6</w:t>
            </w:r>
          </w:hyperlink>
        </w:p>
        <w:p w14:paraId="694AC987" w14:textId="77777777" w:rsidR="00B8554A" w:rsidRDefault="00000000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 Функциональные требования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7522268B" w14:textId="77777777" w:rsidR="00B8554A" w:rsidRDefault="00000000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 Технические требования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8</w:t>
            </w:r>
          </w:hyperlink>
        </w:p>
        <w:p w14:paraId="3A2D8EEB" w14:textId="77777777" w:rsidR="00B8554A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95hu2dez5uco">
            <w:r>
              <w:rPr>
                <w:smallCaps/>
                <w:color w:val="000000"/>
              </w:rPr>
              <w:t>5 ТРЕБОВАНИЯ К ДОКУМЕНТАЦИИ</w:t>
            </w:r>
            <w:r>
              <w:rPr>
                <w:smallCaps/>
                <w:color w:val="000000"/>
              </w:rPr>
              <w:tab/>
              <w:t>8</w:t>
            </w:r>
          </w:hyperlink>
        </w:p>
        <w:p w14:paraId="5EBA1F27" w14:textId="5AEC8985" w:rsidR="00B8554A" w:rsidRPr="00306BAF" w:rsidRDefault="00000000" w:rsidP="00306BAF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qfkyjnuio25">
            <w:r>
              <w:rPr>
                <w:smallCaps/>
                <w:color w:val="000000"/>
              </w:rPr>
              <w:t>6 ЭТАПОВ РАЗРАБОТКИ</w:t>
            </w:r>
            <w:r>
              <w:rPr>
                <w:smallCaps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bookmarkStart w:id="0" w:name="_heading=h.e6e096m52d6o" w:colFirst="0" w:colLast="0" w:displacedByCustomXml="prev"/>
    <w:bookmarkEnd w:id="0" w:displacedByCustomXml="prev"/>
    <w:p w14:paraId="2549F576" w14:textId="77777777" w:rsidR="00B8554A" w:rsidRDefault="00B8554A"/>
    <w:p w14:paraId="215A6A17" w14:textId="77777777" w:rsidR="00B8554A" w:rsidRDefault="00B8554A"/>
    <w:p w14:paraId="24A4AD01" w14:textId="77777777" w:rsidR="00B8554A" w:rsidRDefault="00B8554A"/>
    <w:p w14:paraId="5C8DBF20" w14:textId="77777777" w:rsidR="00B8554A" w:rsidRDefault="00B8554A"/>
    <w:p w14:paraId="44EA1E91" w14:textId="77777777" w:rsidR="00B8554A" w:rsidRDefault="00B8554A"/>
    <w:p w14:paraId="64A388C0" w14:textId="77777777" w:rsidR="00B8554A" w:rsidRDefault="00B8554A"/>
    <w:p w14:paraId="70C2130D" w14:textId="77777777" w:rsidR="00B8554A" w:rsidRDefault="00B8554A"/>
    <w:p w14:paraId="6061C9BD" w14:textId="77777777" w:rsidR="00B8554A" w:rsidRDefault="00B8554A"/>
    <w:p w14:paraId="228546C8" w14:textId="77777777" w:rsidR="00B8554A" w:rsidRDefault="00B8554A"/>
    <w:p w14:paraId="6DF92871" w14:textId="77777777" w:rsidR="00B8554A" w:rsidRDefault="00B8554A"/>
    <w:p w14:paraId="0A916353" w14:textId="77777777" w:rsidR="00B8554A" w:rsidRDefault="00B8554A"/>
    <w:p w14:paraId="069C2CC4" w14:textId="77777777" w:rsidR="00B8554A" w:rsidRDefault="00B8554A"/>
    <w:p w14:paraId="306E04DD" w14:textId="77777777" w:rsidR="00B8554A" w:rsidRDefault="00B8554A"/>
    <w:p w14:paraId="07BD6BD4" w14:textId="77777777" w:rsidR="00B8554A" w:rsidRDefault="00B8554A"/>
    <w:p w14:paraId="08DE59D1" w14:textId="77777777" w:rsidR="00B8554A" w:rsidRDefault="00B8554A"/>
    <w:p w14:paraId="55286A6F" w14:textId="77777777" w:rsidR="00B8554A" w:rsidRDefault="00B8554A"/>
    <w:p w14:paraId="0A88176B" w14:textId="77777777" w:rsidR="00B8554A" w:rsidRDefault="00B8554A"/>
    <w:p w14:paraId="21F71759" w14:textId="77777777" w:rsidR="00B8554A" w:rsidRDefault="00B8554A"/>
    <w:p w14:paraId="1F478302" w14:textId="77777777" w:rsidR="00B8554A" w:rsidRDefault="00B8554A"/>
    <w:p w14:paraId="157996C1" w14:textId="77777777" w:rsidR="00B8554A" w:rsidRDefault="00B8554A"/>
    <w:p w14:paraId="74993856" w14:textId="77777777" w:rsidR="00B8554A" w:rsidRDefault="00B8554A"/>
    <w:p w14:paraId="35132D5C" w14:textId="77777777" w:rsidR="00B8554A" w:rsidRDefault="00B8554A"/>
    <w:p w14:paraId="3BBFEE7A" w14:textId="77777777" w:rsidR="00B8554A" w:rsidRDefault="00B8554A"/>
    <w:p w14:paraId="4D2C7FCF" w14:textId="77777777" w:rsidR="00B8554A" w:rsidRDefault="00B8554A"/>
    <w:p w14:paraId="3F2FF899" w14:textId="77777777" w:rsidR="00B8554A" w:rsidRDefault="00B8554A"/>
    <w:p w14:paraId="2E60DB9A" w14:textId="77777777" w:rsidR="00B8554A" w:rsidRDefault="00B8554A"/>
    <w:p w14:paraId="54D56A80" w14:textId="77777777" w:rsidR="00B8554A" w:rsidRDefault="00B8554A"/>
    <w:p w14:paraId="1A639C40" w14:textId="77777777" w:rsidR="00B8554A" w:rsidRDefault="00B8554A"/>
    <w:p w14:paraId="7A6DFE5D" w14:textId="77777777" w:rsidR="00B8554A" w:rsidRDefault="00B8554A"/>
    <w:p w14:paraId="68C4420C" w14:textId="77777777" w:rsidR="00B8554A" w:rsidRDefault="00B8554A"/>
    <w:p w14:paraId="4C26C7C3" w14:textId="77777777" w:rsidR="00B8554A" w:rsidRDefault="00B8554A"/>
    <w:p w14:paraId="06CA51EB" w14:textId="77777777" w:rsidR="00B8554A" w:rsidRDefault="00B8554A"/>
    <w:p w14:paraId="1AB56231" w14:textId="77777777" w:rsidR="00B8554A" w:rsidRDefault="00B8554A"/>
    <w:p w14:paraId="3B849FA8" w14:textId="77777777" w:rsidR="00B8554A" w:rsidRDefault="00B8554A"/>
    <w:p w14:paraId="69EDD029" w14:textId="77777777" w:rsidR="00B8554A" w:rsidRDefault="00B8554A"/>
    <w:p w14:paraId="6357B6D1" w14:textId="77777777" w:rsidR="00B8554A" w:rsidRDefault="00B8554A"/>
    <w:p w14:paraId="370D6EC8" w14:textId="77777777" w:rsidR="00B8554A" w:rsidRDefault="00B8554A"/>
    <w:p w14:paraId="195FB5FE" w14:textId="77777777" w:rsidR="00B8554A" w:rsidRDefault="00000000">
      <w:pPr>
        <w:pStyle w:val="1"/>
        <w:numPr>
          <w:ilvl w:val="0"/>
          <w:numId w:val="7"/>
        </w:numPr>
      </w:pPr>
      <w:bookmarkStart w:id="1" w:name="_heading=h.rst2swhehsna" w:colFirst="0" w:colLast="0"/>
      <w:bookmarkEnd w:id="1"/>
      <w:r>
        <w:lastRenderedPageBreak/>
        <w:t>ТЕРМИНЫ И СОКРАЩЕНИЯ</w:t>
      </w:r>
    </w:p>
    <w:p w14:paraId="07D581C1" w14:textId="77777777" w:rsidR="00B8554A" w:rsidRDefault="00B8554A">
      <w:pPr>
        <w:ind w:left="360"/>
      </w:pPr>
    </w:p>
    <w:p w14:paraId="24DF9099" w14:textId="77777777" w:rsidR="00B8554A" w:rsidRDefault="00B8554A">
      <w:pPr>
        <w:ind w:left="360"/>
      </w:pPr>
    </w:p>
    <w:sdt>
      <w:sdtPr>
        <w:tag w:val="goog_rdk_0"/>
        <w:id w:val="-1256509335"/>
        <w:lock w:val="contentLocked"/>
      </w:sdtPr>
      <w:sdtContent>
        <w:tbl>
          <w:tblPr>
            <w:tblStyle w:val="afe"/>
            <w:tblW w:w="9561" w:type="dxa"/>
            <w:tblInd w:w="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780"/>
            <w:gridCol w:w="4781"/>
          </w:tblGrid>
          <w:tr w:rsidR="00B8554A" w14:paraId="5CED48B0" w14:textId="77777777"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BAFC00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CdMA8 Mark5</w:t>
                </w:r>
              </w:p>
            </w:tc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24B3E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left"/>
                </w:pPr>
                <w:r>
                  <w:t>Виртуальный процессор, построенный на основе платформы Logisim.</w:t>
                </w:r>
              </w:p>
            </w:tc>
          </w:tr>
          <w:tr w:rsidR="00B8554A" w14:paraId="47F84C3B" w14:textId="77777777">
            <w:trPr>
              <w:trHeight w:val="440"/>
            </w:trPr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0A6680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CocoIDE</w:t>
                </w:r>
              </w:p>
            </w:tc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AF8D2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left"/>
                </w:pPr>
                <w:r>
                  <w:t>Низкоуровневый язык программирования и среда разработки, позволяющий создавать и исполнять программы на уровне assembler  для процессоров, спроектированных в Logisim.</w:t>
                </w:r>
              </w:p>
            </w:tc>
          </w:tr>
          <w:tr w:rsidR="00B8554A" w14:paraId="32331558" w14:textId="77777777"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915944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Язык программирования  assembler</w:t>
                </w:r>
              </w:p>
            </w:tc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1A3369" w14:textId="77777777" w:rsidR="00B8554A" w:rsidRDefault="00000000">
                <w:pPr>
                  <w:widowControl w:val="0"/>
                  <w:jc w:val="left"/>
                </w:pPr>
                <w:r>
                  <w:t>Низкоуровневый язык программирования, позволяющий писать код, соответствующий машинным командам центрального процессора.</w:t>
                </w:r>
              </w:p>
            </w:tc>
          </w:tr>
          <w:tr w:rsidR="00B8554A" w14:paraId="231DB7EB" w14:textId="77777777"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68E68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Платформа Logisim</w:t>
                </w:r>
              </w:p>
            </w:tc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5229E3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left"/>
                </w:pPr>
                <w:r>
                  <w:t xml:space="preserve">Инструмент для разработки, модуляции и  симуляции логических схем. </w:t>
                </w:r>
              </w:p>
            </w:tc>
          </w:tr>
          <w:tr w:rsidR="00B8554A" w14:paraId="72515D4D" w14:textId="77777777"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256CAA" w14:textId="77777777" w:rsidR="00B8554A" w:rsidRDefault="00000000">
                <w:pPr>
                  <w:widowControl w:val="0"/>
                  <w:jc w:val="center"/>
                </w:pPr>
                <w:r>
                  <w:t>ПЗУ (Постоянное запоминающее устройство)</w:t>
                </w:r>
              </w:p>
            </w:tc>
            <w:tc>
              <w:tcPr>
                <w:tcW w:w="4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C69BBD" w14:textId="77777777" w:rsidR="00B8554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left"/>
                </w:pPr>
                <w:r>
                  <w:t>Память, предназначенная для долговременного хранения данных и программ,которые не должны изменяется на протяжение времение устройства.</w:t>
                </w:r>
              </w:p>
            </w:tc>
          </w:tr>
        </w:tbl>
      </w:sdtContent>
    </w:sdt>
    <w:p w14:paraId="3675434B" w14:textId="77777777" w:rsidR="00B8554A" w:rsidRDefault="00B8554A">
      <w:pPr>
        <w:ind w:left="360"/>
      </w:pPr>
    </w:p>
    <w:p w14:paraId="4BA35283" w14:textId="77777777" w:rsidR="00B8554A" w:rsidRDefault="00B8554A">
      <w:pPr>
        <w:ind w:left="360"/>
      </w:pPr>
    </w:p>
    <w:p w14:paraId="53A14341" w14:textId="77777777" w:rsidR="00B8554A" w:rsidRDefault="00B8554A">
      <w:pPr>
        <w:ind w:left="360"/>
      </w:pPr>
    </w:p>
    <w:p w14:paraId="6C9E0261" w14:textId="77777777" w:rsidR="00B8554A" w:rsidRDefault="00B8554A">
      <w:pPr>
        <w:ind w:left="360"/>
      </w:pPr>
    </w:p>
    <w:p w14:paraId="04CE476A" w14:textId="77777777" w:rsidR="00B8554A" w:rsidRDefault="00B8554A">
      <w:pPr>
        <w:ind w:left="360"/>
      </w:pPr>
    </w:p>
    <w:p w14:paraId="789670DD" w14:textId="77777777" w:rsidR="00B8554A" w:rsidRDefault="00B8554A">
      <w:pPr>
        <w:ind w:left="360"/>
      </w:pPr>
    </w:p>
    <w:p w14:paraId="3E74D9CD" w14:textId="77777777" w:rsidR="00B8554A" w:rsidRDefault="00B8554A">
      <w:pPr>
        <w:ind w:left="360"/>
      </w:pPr>
    </w:p>
    <w:p w14:paraId="23D46FB5" w14:textId="77777777" w:rsidR="00B8554A" w:rsidRDefault="00B8554A">
      <w:pPr>
        <w:ind w:left="360"/>
      </w:pPr>
    </w:p>
    <w:p w14:paraId="27CE2B40" w14:textId="77777777" w:rsidR="00B8554A" w:rsidRDefault="00B8554A">
      <w:pPr>
        <w:ind w:left="360"/>
      </w:pPr>
    </w:p>
    <w:p w14:paraId="2B5E0E71" w14:textId="77777777" w:rsidR="00B8554A" w:rsidRDefault="00B8554A">
      <w:pPr>
        <w:ind w:left="360"/>
      </w:pPr>
    </w:p>
    <w:p w14:paraId="525CD6DF" w14:textId="77777777" w:rsidR="00B8554A" w:rsidRDefault="00B8554A">
      <w:pPr>
        <w:ind w:left="360"/>
      </w:pPr>
    </w:p>
    <w:p w14:paraId="4EAC1056" w14:textId="77777777" w:rsidR="00B8554A" w:rsidRDefault="00B8554A">
      <w:pPr>
        <w:ind w:left="360"/>
      </w:pPr>
    </w:p>
    <w:p w14:paraId="39FB9F97" w14:textId="77777777" w:rsidR="00B8554A" w:rsidRDefault="00B8554A">
      <w:pPr>
        <w:ind w:left="360"/>
      </w:pPr>
    </w:p>
    <w:p w14:paraId="0526305C" w14:textId="77777777" w:rsidR="00B8554A" w:rsidRDefault="00B8554A">
      <w:pPr>
        <w:ind w:left="360"/>
      </w:pPr>
    </w:p>
    <w:p w14:paraId="2519FE5C" w14:textId="77777777" w:rsidR="00B8554A" w:rsidRDefault="00B8554A">
      <w:pPr>
        <w:ind w:left="360"/>
      </w:pPr>
    </w:p>
    <w:p w14:paraId="713FC717" w14:textId="77777777" w:rsidR="00B8554A" w:rsidRDefault="00B8554A">
      <w:pPr>
        <w:ind w:left="360"/>
      </w:pPr>
    </w:p>
    <w:p w14:paraId="36C5BBFC" w14:textId="77777777" w:rsidR="00B8554A" w:rsidRDefault="00B8554A">
      <w:pPr>
        <w:ind w:left="360"/>
      </w:pPr>
    </w:p>
    <w:p w14:paraId="5AC98B7C" w14:textId="77777777" w:rsidR="00B8554A" w:rsidRDefault="00B8554A">
      <w:pPr>
        <w:ind w:left="360"/>
      </w:pPr>
    </w:p>
    <w:p w14:paraId="00F90531" w14:textId="77777777" w:rsidR="00B8554A" w:rsidRDefault="00B8554A">
      <w:pPr>
        <w:ind w:left="360"/>
      </w:pPr>
    </w:p>
    <w:p w14:paraId="6C48E6EA" w14:textId="77777777" w:rsidR="00B8554A" w:rsidRDefault="00B8554A">
      <w:pPr>
        <w:ind w:left="360"/>
      </w:pPr>
    </w:p>
    <w:p w14:paraId="43CF8F1A" w14:textId="77777777" w:rsidR="00B8554A" w:rsidRDefault="00B8554A">
      <w:pPr>
        <w:ind w:left="360"/>
      </w:pPr>
    </w:p>
    <w:p w14:paraId="0CB1B3A3" w14:textId="77777777" w:rsidR="00B8554A" w:rsidRDefault="00B8554A">
      <w:pPr>
        <w:ind w:left="360"/>
      </w:pPr>
    </w:p>
    <w:p w14:paraId="184529DE" w14:textId="77777777" w:rsidR="00B8554A" w:rsidRDefault="00B8554A"/>
    <w:p w14:paraId="3063DF39" w14:textId="77777777" w:rsidR="00B8554A" w:rsidRDefault="00B8554A">
      <w:pPr>
        <w:ind w:left="360"/>
      </w:pPr>
    </w:p>
    <w:p w14:paraId="027762AE" w14:textId="77777777" w:rsidR="00B8554A" w:rsidRDefault="00B8554A">
      <w:pPr>
        <w:ind w:left="360"/>
      </w:pPr>
    </w:p>
    <w:p w14:paraId="39115FF0" w14:textId="77777777" w:rsidR="00B8554A" w:rsidRDefault="00B8554A">
      <w:pPr>
        <w:ind w:left="360"/>
      </w:pPr>
    </w:p>
    <w:p w14:paraId="6A9A52E7" w14:textId="77777777" w:rsidR="00B8554A" w:rsidRDefault="00000000">
      <w:pPr>
        <w:pStyle w:val="1"/>
        <w:numPr>
          <w:ilvl w:val="0"/>
          <w:numId w:val="7"/>
        </w:numPr>
      </w:pPr>
      <w:r>
        <w:lastRenderedPageBreak/>
        <w:t>ВВЕДЕНИЕ</w:t>
      </w:r>
    </w:p>
    <w:p w14:paraId="3D6B5B28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  <w:r>
        <w:t>Темой нашего проекта является игра «Лабиринт». Лабиринты — одна из старейших загадок человечества, уходящая корнями в мифологию, архитектуру и искусство. В легендах и мифах герои должны были пройти сложные лабиринты чтобы сразиться с чудовищем или отыскать сокровища. В XIX веке впервые появилась карманная игра “Лабиринт”, цель которой заключалась в том, чтобы провести шарик через игровое поле в форме лабиринта, наклоняя его таким образом, чтобы шарик двигался в нужном направлении и на требуемое расстояние.</w:t>
      </w:r>
    </w:p>
    <w:p w14:paraId="5A94F54E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1F93A122" w14:textId="77777777" w:rsidR="00B8554A" w:rsidRDefault="00000000">
      <w:pPr>
        <w:spacing w:line="276" w:lineRule="auto"/>
      </w:pPr>
      <w:r>
        <w:t>С появлением компьютерных технологий лабиринты стали основой для множество игровых механик. На данный момент их можно заметить в различных жанрах, например, в классических головоломках или динамичных экшенах. Современные лабиринты, благодаря 3D-графике и процедурной генерации, могут быть созданы более сложными и захватывающими. Поэтому современным игрокам требуется использовать свою логику, реакцию и стратегическое мышление. Благодаря усовершествениям, игры с головоломками в виде лабиринтов стали неотъемлемой частью многих популярных игр.</w:t>
      </w:r>
    </w:p>
    <w:p w14:paraId="7D994920" w14:textId="77777777" w:rsidR="00B8554A" w:rsidRDefault="00B8554A">
      <w:pPr>
        <w:spacing w:line="276" w:lineRule="auto"/>
      </w:pPr>
    </w:p>
    <w:p w14:paraId="7C973E2B" w14:textId="77777777" w:rsidR="00B8554A" w:rsidRDefault="00B8554A">
      <w:pPr>
        <w:spacing w:line="276" w:lineRule="auto"/>
      </w:pPr>
    </w:p>
    <w:p w14:paraId="5138E70A" w14:textId="77777777" w:rsidR="00B8554A" w:rsidRDefault="00000000">
      <w:pPr>
        <w:numPr>
          <w:ilvl w:val="0"/>
          <w:numId w:val="3"/>
        </w:numPr>
        <w:spacing w:line="276" w:lineRule="auto"/>
      </w:pPr>
      <w:r>
        <w:t>Основываясь на классических правилах игры “Лабиринт” наш проект будет реализован по данным правилам:</w:t>
      </w:r>
    </w:p>
    <w:p w14:paraId="0F04485F" w14:textId="77777777" w:rsidR="00B8554A" w:rsidRDefault="00000000">
      <w:pPr>
        <w:numPr>
          <w:ilvl w:val="1"/>
          <w:numId w:val="3"/>
        </w:numPr>
        <w:spacing w:line="276" w:lineRule="auto"/>
      </w:pPr>
      <w:r>
        <w:t>Игрок не может проходить сквозь стены.</w:t>
      </w:r>
    </w:p>
    <w:p w14:paraId="325920E8" w14:textId="77777777" w:rsidR="00B8554A" w:rsidRDefault="00000000">
      <w:pPr>
        <w:numPr>
          <w:ilvl w:val="1"/>
          <w:numId w:val="3"/>
        </w:numPr>
        <w:spacing w:line="276" w:lineRule="auto"/>
      </w:pPr>
      <w:r>
        <w:t>Игра может быть начата заново в любой момент нажатием пробела.</w:t>
      </w:r>
    </w:p>
    <w:p w14:paraId="20502732" w14:textId="77777777" w:rsidR="00B8554A" w:rsidRDefault="00000000">
      <w:pPr>
        <w:numPr>
          <w:ilvl w:val="1"/>
          <w:numId w:val="3"/>
        </w:numPr>
        <w:spacing w:line="276" w:lineRule="auto"/>
      </w:pPr>
      <w:r>
        <w:t>Игрок видит только небольшую часть лабиринта, которое является поле 3x3 с персонажем в центре.</w:t>
      </w:r>
    </w:p>
    <w:p w14:paraId="3DFC6482" w14:textId="77777777" w:rsidR="00B8554A" w:rsidRDefault="00000000">
      <w:pPr>
        <w:numPr>
          <w:ilvl w:val="1"/>
          <w:numId w:val="3"/>
        </w:numPr>
        <w:spacing w:line="276" w:lineRule="auto"/>
      </w:pPr>
      <w:r>
        <w:t>На поле есть скрытые мины, попадание на которые приводит к проигрышу.</w:t>
      </w:r>
    </w:p>
    <w:p w14:paraId="16A8A3AC" w14:textId="77777777" w:rsidR="00B8554A" w:rsidRDefault="00000000">
      <w:pPr>
        <w:numPr>
          <w:ilvl w:val="1"/>
          <w:numId w:val="3"/>
        </w:numPr>
        <w:spacing w:line="276" w:lineRule="auto"/>
      </w:pPr>
      <w:r>
        <w:t>Для выхода из лабиринта необходимо собрать ключ, расположенный на поле.</w:t>
      </w:r>
    </w:p>
    <w:p w14:paraId="5E9BCC28" w14:textId="77777777" w:rsidR="00B8554A" w:rsidRDefault="00000000">
      <w:pPr>
        <w:numPr>
          <w:ilvl w:val="1"/>
          <w:numId w:val="3"/>
        </w:numPr>
        <w:spacing w:line="276" w:lineRule="auto"/>
      </w:pPr>
      <w:r>
        <w:t>Цель — пройти лабиринт за минимальное количество шагов.</w:t>
      </w:r>
    </w:p>
    <w:p w14:paraId="19F41019" w14:textId="77777777" w:rsidR="00B8554A" w:rsidRDefault="00B8554A">
      <w:pPr>
        <w:spacing w:line="276" w:lineRule="auto"/>
        <w:ind w:left="1440"/>
      </w:pPr>
    </w:p>
    <w:p w14:paraId="431A4255" w14:textId="77777777" w:rsidR="00B8554A" w:rsidRDefault="00B8554A">
      <w:pPr>
        <w:spacing w:line="276" w:lineRule="auto"/>
      </w:pPr>
    </w:p>
    <w:p w14:paraId="616F9A02" w14:textId="77777777" w:rsidR="00B8554A" w:rsidRDefault="00000000">
      <w:pPr>
        <w:spacing w:line="276" w:lineRule="auto"/>
      </w:pPr>
      <w:r>
        <w:t xml:space="preserve">Проект был реализован на платформе Logisim с процессором CdM8, а код написан в CocoIDE с помощью языка </w:t>
      </w:r>
      <w:proofErr w:type="gramStart"/>
      <w:r>
        <w:t>программирования  assembler</w:t>
      </w:r>
      <w:proofErr w:type="gramEnd"/>
      <w:r>
        <w:t>. Все инструменты проекта являются частью учебной программы по цифровым платформам.</w:t>
      </w:r>
    </w:p>
    <w:p w14:paraId="1174247B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2FA84FC9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6709A856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788BCEAB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268477C0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42F2BD8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755D56B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18D42ADC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14:paraId="1E7CE9F4" w14:textId="77777777" w:rsidR="00B8554A" w:rsidRDefault="00000000">
      <w:pPr>
        <w:pStyle w:val="1"/>
        <w:numPr>
          <w:ilvl w:val="0"/>
          <w:numId w:val="7"/>
        </w:numPr>
      </w:pPr>
      <w:bookmarkStart w:id="2" w:name="_heading=h.mrczrtmrha42" w:colFirst="0" w:colLast="0"/>
      <w:bookmarkEnd w:id="2"/>
      <w:r>
        <w:lastRenderedPageBreak/>
        <w:t>ТРЕБОВАНИЯ К РАЗРАБОТКЕ</w:t>
      </w:r>
    </w:p>
    <w:p w14:paraId="3927F9AD" w14:textId="77777777" w:rsidR="00B8554A" w:rsidRDefault="00000000">
      <w:pPr>
        <w:numPr>
          <w:ilvl w:val="0"/>
          <w:numId w:val="2"/>
        </w:numPr>
      </w:pPr>
      <w:r>
        <w:t>Проект игры "Лабиринт" должен соответствовать следующим требованиям:</w:t>
      </w:r>
    </w:p>
    <w:p w14:paraId="4DA238FD" w14:textId="77777777" w:rsidR="00B8554A" w:rsidRDefault="00B8554A">
      <w:pPr>
        <w:ind w:left="720"/>
      </w:pPr>
    </w:p>
    <w:p w14:paraId="63712543" w14:textId="77777777" w:rsidR="00B8554A" w:rsidRDefault="00000000">
      <w:pPr>
        <w:numPr>
          <w:ilvl w:val="1"/>
          <w:numId w:val="2"/>
        </w:numPr>
      </w:pPr>
      <w:r>
        <w:rPr>
          <w:b/>
        </w:rPr>
        <w:t>Ограниченная видимость вокруг игрока</w:t>
      </w:r>
      <w:proofErr w:type="gramStart"/>
      <w:r>
        <w:t>: На основе</w:t>
      </w:r>
      <w:proofErr w:type="gramEnd"/>
      <w:r>
        <w:t xml:space="preserve"> правил нашей игры, ограничение видимости должно составлять поле 3 на 3. Это означает, что игрок видит вокруг себя небольшую часть окружения всего лабиринта. При том что видимая часть область должна постоянно обновляться </w:t>
      </w:r>
      <w:proofErr w:type="gramStart"/>
      <w:r>
        <w:t>при движение</w:t>
      </w:r>
      <w:proofErr w:type="gramEnd"/>
      <w:r>
        <w:t xml:space="preserve"> игрока по </w:t>
      </w:r>
      <w:proofErr w:type="gramStart"/>
      <w:r>
        <w:t>лабиринту,чтобы</w:t>
      </w:r>
      <w:proofErr w:type="gramEnd"/>
      <w:r>
        <w:t xml:space="preserve"> он мог постепенно открывать новые участки данной нам головоломки. </w:t>
      </w:r>
    </w:p>
    <w:p w14:paraId="06AF7600" w14:textId="77777777" w:rsidR="00B8554A" w:rsidRDefault="00000000">
      <w:pPr>
        <w:numPr>
          <w:ilvl w:val="1"/>
          <w:numId w:val="2"/>
        </w:numPr>
      </w:pPr>
      <w:r>
        <w:rPr>
          <w:b/>
        </w:rPr>
        <w:t>Мины</w:t>
      </w:r>
      <w:proofErr w:type="gramStart"/>
      <w:r>
        <w:t>: На основе</w:t>
      </w:r>
      <w:proofErr w:type="gramEnd"/>
      <w:r>
        <w:t xml:space="preserve"> правил нашей игры, по всему лабиринту должны быть расставлены фиксированные невидимые мины. При их активации игроком игра будет завершена.</w:t>
      </w:r>
    </w:p>
    <w:p w14:paraId="144E9EBE" w14:textId="77777777" w:rsidR="00B8554A" w:rsidRDefault="00000000">
      <w:pPr>
        <w:numPr>
          <w:ilvl w:val="1"/>
          <w:numId w:val="2"/>
        </w:numPr>
      </w:pPr>
      <w:r>
        <w:rPr>
          <w:b/>
        </w:rPr>
        <w:t>Ключ</w:t>
      </w:r>
      <w:proofErr w:type="gramStart"/>
      <w:r>
        <w:t>: На основе</w:t>
      </w:r>
      <w:proofErr w:type="gramEnd"/>
      <w:r>
        <w:t xml:space="preserve"> правил нашей игры, в одной определенной точке лабиринта должен находиться ключ, который игрок должен собрать, чтобы открыть выход. Без ключа завершение игры невозможно.</w:t>
      </w:r>
    </w:p>
    <w:p w14:paraId="272C901A" w14:textId="77777777" w:rsidR="00B8554A" w:rsidRDefault="00000000">
      <w:pPr>
        <w:numPr>
          <w:ilvl w:val="1"/>
          <w:numId w:val="2"/>
        </w:numPr>
      </w:pPr>
      <w:r>
        <w:rPr>
          <w:b/>
        </w:rPr>
        <w:t>Столкновения игрока с лабиринтом</w:t>
      </w:r>
      <w:proofErr w:type="gramStart"/>
      <w:r>
        <w:t>: На основе</w:t>
      </w:r>
      <w:proofErr w:type="gramEnd"/>
      <w:r>
        <w:t xml:space="preserve"> правил нашей </w:t>
      </w:r>
      <w:proofErr w:type="gramStart"/>
      <w:r>
        <w:t>игры,  данная</w:t>
      </w:r>
      <w:proofErr w:type="gramEnd"/>
      <w:r>
        <w:t xml:space="preserve"> функция должна реализована таким образом, чтобы не позволять игроку проходить сквозь стены лабиринта. </w:t>
      </w:r>
    </w:p>
    <w:p w14:paraId="73A10E4F" w14:textId="77777777" w:rsidR="00B8554A" w:rsidRDefault="00B8554A">
      <w:pPr>
        <w:ind w:left="1440"/>
      </w:pPr>
    </w:p>
    <w:p w14:paraId="04AED6E0" w14:textId="77777777" w:rsidR="00B8554A" w:rsidRDefault="00000000">
      <w:pPr>
        <w:numPr>
          <w:ilvl w:val="0"/>
          <w:numId w:val="2"/>
        </w:numPr>
      </w:pPr>
      <w:r>
        <w:t xml:space="preserve">Дополнительно </w:t>
      </w:r>
      <w:proofErr w:type="gramStart"/>
      <w:r>
        <w:t>в  данной</w:t>
      </w:r>
      <w:proofErr w:type="gramEnd"/>
      <w:r>
        <w:t xml:space="preserve"> игре будут реализованы следующие функции:</w:t>
      </w:r>
    </w:p>
    <w:p w14:paraId="427611B0" w14:textId="77777777" w:rsidR="00B8554A" w:rsidRDefault="00B8554A">
      <w:pPr>
        <w:ind w:left="720"/>
      </w:pPr>
    </w:p>
    <w:p w14:paraId="46915D43" w14:textId="77777777" w:rsidR="00B8554A" w:rsidRDefault="00000000">
      <w:pPr>
        <w:numPr>
          <w:ilvl w:val="1"/>
          <w:numId w:val="2"/>
        </w:numPr>
      </w:pPr>
      <w:r>
        <w:rPr>
          <w:b/>
        </w:rPr>
        <w:t>Рестарт игры</w:t>
      </w:r>
      <w:proofErr w:type="gramStart"/>
      <w:r>
        <w:t>: На основе</w:t>
      </w:r>
      <w:proofErr w:type="gramEnd"/>
      <w:r>
        <w:t xml:space="preserve"> правил нашей игры, данная функция </w:t>
      </w:r>
      <w:proofErr w:type="gramStart"/>
      <w:r>
        <w:t>позволяет  начать</w:t>
      </w:r>
      <w:proofErr w:type="gramEnd"/>
      <w:r>
        <w:t xml:space="preserve"> игру заново с начальной точки лабиринта при нажатии пробела.</w:t>
      </w:r>
    </w:p>
    <w:p w14:paraId="51B3A263" w14:textId="77777777" w:rsidR="00B8554A" w:rsidRDefault="00000000">
      <w:pPr>
        <w:numPr>
          <w:ilvl w:val="1"/>
          <w:numId w:val="2"/>
        </w:numPr>
      </w:pPr>
      <w:r>
        <w:rPr>
          <w:b/>
        </w:rPr>
        <w:t>Счётчик шагов</w:t>
      </w:r>
      <w:r>
        <w:t xml:space="preserve">: Нам необходимо создать счётчик шагов, используя платформу Logisim. Этот счётчик будет отслеживать количество ходов, сделанных игроком, и отображать эту информацию в формате отдельной функции. </w:t>
      </w:r>
    </w:p>
    <w:p w14:paraId="7369A201" w14:textId="77777777" w:rsidR="00B8554A" w:rsidRDefault="00000000">
      <w:pPr>
        <w:numPr>
          <w:ilvl w:val="1"/>
          <w:numId w:val="2"/>
        </w:numPr>
      </w:pPr>
      <w:r>
        <w:rPr>
          <w:b/>
        </w:rPr>
        <w:t>Таблица результатов</w:t>
      </w:r>
      <w:proofErr w:type="gramStart"/>
      <w:r>
        <w:t>: На основе</w:t>
      </w:r>
      <w:proofErr w:type="gramEnd"/>
      <w:r>
        <w:t xml:space="preserve"> правил нашей </w:t>
      </w:r>
      <w:proofErr w:type="gramStart"/>
      <w:r>
        <w:t>игры,  данная</w:t>
      </w:r>
      <w:proofErr w:type="gramEnd"/>
      <w:r>
        <w:t xml:space="preserve"> </w:t>
      </w:r>
      <w:proofErr w:type="gramStart"/>
      <w:r>
        <w:t>функция  показывает</w:t>
      </w:r>
      <w:proofErr w:type="gramEnd"/>
      <w:r>
        <w:t xml:space="preserve"> рейтинг игроков, основываясь на меньшем числе пройденных шагов.</w:t>
      </w:r>
    </w:p>
    <w:p w14:paraId="3678EBBD" w14:textId="77777777" w:rsidR="00B8554A" w:rsidRDefault="00000000">
      <w:pPr>
        <w:numPr>
          <w:ilvl w:val="1"/>
          <w:numId w:val="2"/>
        </w:numPr>
      </w:pPr>
      <w:r>
        <w:rPr>
          <w:b/>
        </w:rPr>
        <w:t>Показатель “найден ключ” и “конец игры”</w:t>
      </w:r>
      <w:r>
        <w:t xml:space="preserve">: Данная функция </w:t>
      </w:r>
      <w:proofErr w:type="gramStart"/>
      <w:r>
        <w:t>отображается  игроку</w:t>
      </w:r>
      <w:proofErr w:type="gramEnd"/>
      <w:r>
        <w:t xml:space="preserve"> при двух обстоятельствах: ключ </w:t>
      </w:r>
      <w:proofErr w:type="gramStart"/>
      <w:r>
        <w:t>найден</w:t>
      </w:r>
      <w:proofErr w:type="gramEnd"/>
      <w:r>
        <w:t xml:space="preserve"> и игрок наступил на мину (игра окончена).</w:t>
      </w:r>
    </w:p>
    <w:p w14:paraId="57F87060" w14:textId="77777777" w:rsidR="00B8554A" w:rsidRDefault="00B8554A">
      <w:pPr>
        <w:ind w:left="1440"/>
      </w:pPr>
    </w:p>
    <w:p w14:paraId="70FBEDFC" w14:textId="77777777" w:rsidR="00B8554A" w:rsidRDefault="00000000">
      <w:pPr>
        <w:numPr>
          <w:ilvl w:val="0"/>
          <w:numId w:val="13"/>
        </w:numPr>
      </w:pPr>
      <w:r>
        <w:t xml:space="preserve">Кроме того, проект должен быть реализован на платформе Logisim с процессором CdM8, а код написан в CocoIDE с помощью языка </w:t>
      </w:r>
      <w:proofErr w:type="gramStart"/>
      <w:r>
        <w:t>программирования  assembler</w:t>
      </w:r>
      <w:proofErr w:type="gramEnd"/>
      <w:r>
        <w:t>. Все инструменты проекта являются частью учебной программы по цифровым платформам.</w:t>
      </w:r>
    </w:p>
    <w:p w14:paraId="0BE5D7F5" w14:textId="77777777" w:rsidR="00B8554A" w:rsidRDefault="00B8554A">
      <w:pPr>
        <w:spacing w:before="120" w:after="120" w:line="276" w:lineRule="auto"/>
        <w:ind w:left="720"/>
      </w:pPr>
    </w:p>
    <w:p w14:paraId="0B9A8BC7" w14:textId="77777777" w:rsidR="00B8554A" w:rsidRDefault="00B8554A"/>
    <w:p w14:paraId="42F1067E" w14:textId="77777777" w:rsidR="00B8554A" w:rsidRDefault="00B8554A"/>
    <w:p w14:paraId="3392E844" w14:textId="77777777" w:rsidR="00B8554A" w:rsidRDefault="00B8554A"/>
    <w:p w14:paraId="25E54009" w14:textId="77777777" w:rsidR="00B8554A" w:rsidRDefault="00B8554A"/>
    <w:p w14:paraId="66D6701C" w14:textId="77777777" w:rsidR="00B8554A" w:rsidRDefault="00B8554A"/>
    <w:p w14:paraId="4B97D004" w14:textId="77777777" w:rsidR="00B8554A" w:rsidRDefault="00B8554A"/>
    <w:p w14:paraId="1A140E3C" w14:textId="77777777" w:rsidR="00B8554A" w:rsidRDefault="00B8554A"/>
    <w:p w14:paraId="0E72D30A" w14:textId="77777777" w:rsidR="00B8554A" w:rsidRDefault="00B8554A"/>
    <w:p w14:paraId="6616E5CC" w14:textId="77777777" w:rsidR="00B8554A" w:rsidRDefault="00B8554A"/>
    <w:p w14:paraId="177AA1AC" w14:textId="77777777" w:rsidR="00B8554A" w:rsidRDefault="00B8554A"/>
    <w:p w14:paraId="5698FFCD" w14:textId="77777777" w:rsidR="00B8554A" w:rsidRDefault="00000000">
      <w:pPr>
        <w:pStyle w:val="20"/>
        <w:numPr>
          <w:ilvl w:val="1"/>
          <w:numId w:val="7"/>
        </w:numPr>
      </w:pPr>
      <w:r>
        <w:lastRenderedPageBreak/>
        <w:t>Функциональные требования</w:t>
      </w:r>
    </w:p>
    <w:p w14:paraId="469A3DC7" w14:textId="77777777" w:rsidR="00B8554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  <w:r>
        <w:t>Основная цель:</w:t>
      </w:r>
    </w:p>
    <w:p w14:paraId="2640E11F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720"/>
      </w:pPr>
      <w:r>
        <w:t xml:space="preserve">Необходимо разработать программное обеспечение </w:t>
      </w:r>
      <w:proofErr w:type="gramStart"/>
      <w:r>
        <w:t>для  игры</w:t>
      </w:r>
      <w:proofErr w:type="gramEnd"/>
      <w:r>
        <w:t xml:space="preserve"> "Лабиринт", в которой игрок, проходя в лабиринте набирая количество шагов попадает в таблицу </w:t>
      </w:r>
      <w:proofErr w:type="gramStart"/>
      <w:r>
        <w:t>лидеров.Чем</w:t>
      </w:r>
      <w:proofErr w:type="gramEnd"/>
      <w:r>
        <w:t xml:space="preserve"> меньше шагов, тем выше место в рейтинге. Данная функция должна быть реализована на языки программирования </w:t>
      </w:r>
      <w:proofErr w:type="gramStart"/>
      <w:r>
        <w:t>assembler  для</w:t>
      </w:r>
      <w:proofErr w:type="gramEnd"/>
      <w:r>
        <w:t xml:space="preserve"> создания сортировки результатов для таблицы результатов.</w:t>
      </w:r>
    </w:p>
    <w:p w14:paraId="22093655" w14:textId="77777777" w:rsidR="00B8554A" w:rsidRDefault="00B8554A">
      <w:pPr>
        <w:spacing w:line="276" w:lineRule="auto"/>
      </w:pPr>
    </w:p>
    <w:p w14:paraId="56762D13" w14:textId="77777777" w:rsidR="00B8554A" w:rsidRDefault="00000000">
      <w:pPr>
        <w:numPr>
          <w:ilvl w:val="0"/>
          <w:numId w:val="9"/>
        </w:numPr>
        <w:spacing w:line="276" w:lineRule="auto"/>
      </w:pPr>
      <w:r>
        <w:t>Типовые сценарии использования:</w:t>
      </w:r>
    </w:p>
    <w:p w14:paraId="0EAC15B6" w14:textId="77777777" w:rsidR="00B8554A" w:rsidRDefault="00B8554A">
      <w:pPr>
        <w:spacing w:line="276" w:lineRule="auto"/>
        <w:ind w:left="720"/>
      </w:pPr>
    </w:p>
    <w:p w14:paraId="7AC9987E" w14:textId="77777777" w:rsidR="00B8554A" w:rsidRDefault="00000000">
      <w:pPr>
        <w:spacing w:line="276" w:lineRule="auto"/>
        <w:ind w:left="720"/>
      </w:pPr>
      <w:r>
        <w:t>В разрабатываемой программном обеспечение для игры “Лабиринт” существуют типовые сценарии для использования таблицы лидеров:</w:t>
      </w:r>
    </w:p>
    <w:p w14:paraId="22EC0E84" w14:textId="77777777" w:rsidR="00B8554A" w:rsidRDefault="00B8554A">
      <w:pPr>
        <w:spacing w:line="276" w:lineRule="auto"/>
        <w:ind w:left="720"/>
      </w:pPr>
    </w:p>
    <w:p w14:paraId="54F5916E" w14:textId="77777777" w:rsidR="00B8554A" w:rsidRDefault="00000000">
      <w:pPr>
        <w:numPr>
          <w:ilvl w:val="0"/>
          <w:numId w:val="14"/>
        </w:numPr>
        <w:spacing w:line="276" w:lineRule="auto"/>
      </w:pPr>
      <w:r>
        <w:t>Игрок начинает игру с нулевым количеством шагов. При этом он видит пустую таблицу или таблицу с текущим результатом.</w:t>
      </w:r>
    </w:p>
    <w:p w14:paraId="6BD8FAA1" w14:textId="77777777" w:rsidR="00B8554A" w:rsidRDefault="00000000">
      <w:pPr>
        <w:numPr>
          <w:ilvl w:val="0"/>
          <w:numId w:val="14"/>
        </w:numPr>
        <w:spacing w:line="276" w:lineRule="auto"/>
      </w:pPr>
      <w:r>
        <w:t>Во время перемещения игра по лабиринту счетчик шагов увеличивается.</w:t>
      </w:r>
    </w:p>
    <w:p w14:paraId="7E13F23D" w14:textId="77777777" w:rsidR="00B8554A" w:rsidRDefault="00000000">
      <w:pPr>
        <w:numPr>
          <w:ilvl w:val="0"/>
          <w:numId w:val="14"/>
        </w:numPr>
        <w:spacing w:line="276" w:lineRule="auto"/>
      </w:pPr>
      <w:proofErr w:type="gramStart"/>
      <w:r>
        <w:t>Во время</w:t>
      </w:r>
      <w:proofErr w:type="gramEnd"/>
      <w:r>
        <w:t xml:space="preserve"> и по завершении игры игроку видна таблица лидеров. </w:t>
      </w:r>
    </w:p>
    <w:p w14:paraId="5E4102D2" w14:textId="77777777" w:rsidR="00B8554A" w:rsidRDefault="00000000">
      <w:pPr>
        <w:numPr>
          <w:ilvl w:val="0"/>
          <w:numId w:val="14"/>
        </w:numPr>
        <w:spacing w:line="276" w:lineRule="auto"/>
      </w:pPr>
      <w:proofErr w:type="gramStart"/>
      <w:r>
        <w:t>При завершение</w:t>
      </w:r>
      <w:proofErr w:type="gramEnd"/>
      <w:r>
        <w:t xml:space="preserve"> игры, фиксируется количество шагов и сравнивается с уже имеющимися результатами. Если таковых нет, то полученный результат становится первым. В итоге, игрок видит обновленные данные таблицы и свое место.</w:t>
      </w:r>
    </w:p>
    <w:p w14:paraId="7F162B72" w14:textId="77777777" w:rsidR="00B8554A" w:rsidRDefault="00B8554A">
      <w:pPr>
        <w:spacing w:line="276" w:lineRule="auto"/>
      </w:pPr>
    </w:p>
    <w:p w14:paraId="108DA99B" w14:textId="77777777" w:rsidR="00B8554A" w:rsidRDefault="00000000">
      <w:pPr>
        <w:numPr>
          <w:ilvl w:val="0"/>
          <w:numId w:val="4"/>
        </w:numPr>
        <w:spacing w:line="276" w:lineRule="auto"/>
      </w:pPr>
      <w:r>
        <w:t>Таким образом, в наши задачи входит:</w:t>
      </w:r>
    </w:p>
    <w:p w14:paraId="25B05615" w14:textId="77777777" w:rsidR="00B8554A" w:rsidRDefault="00000000">
      <w:pPr>
        <w:spacing w:line="276" w:lineRule="auto"/>
        <w:ind w:left="720"/>
      </w:pPr>
      <w:r>
        <w:tab/>
      </w:r>
    </w:p>
    <w:p w14:paraId="78E334FF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Реализовать алгоритм, по которому будет происходить создание самой таблицы лидеров.</w:t>
      </w:r>
    </w:p>
    <w:p w14:paraId="3F7524E1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Реализовать алгоритм, по которому будет происходить сортировка результатов таблица лидеров на языки программирования assembler.</w:t>
      </w:r>
    </w:p>
    <w:p w14:paraId="0C14AA87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Реализовать алгоритм, по которому будет происходить фиксация окончания игры и обновления таблицы лидеров на основе полученных результатов.</w:t>
      </w:r>
    </w:p>
    <w:p w14:paraId="0FDEA7E8" w14:textId="77777777" w:rsidR="00B8554A" w:rsidRDefault="00B8554A">
      <w:pPr>
        <w:spacing w:line="276" w:lineRule="auto"/>
        <w:ind w:left="720"/>
        <w:jc w:val="left"/>
      </w:pPr>
    </w:p>
    <w:p w14:paraId="6BDC1EDC" w14:textId="77777777" w:rsidR="00B8554A" w:rsidRDefault="00B8554A">
      <w:pPr>
        <w:spacing w:line="276" w:lineRule="auto"/>
        <w:jc w:val="left"/>
      </w:pPr>
    </w:p>
    <w:p w14:paraId="7698C4DF" w14:textId="77777777" w:rsidR="00B8554A" w:rsidRDefault="00B8554A">
      <w:pPr>
        <w:spacing w:line="276" w:lineRule="auto"/>
        <w:jc w:val="left"/>
      </w:pPr>
    </w:p>
    <w:p w14:paraId="5DC58F07" w14:textId="77777777" w:rsidR="00B8554A" w:rsidRDefault="00B8554A">
      <w:pPr>
        <w:spacing w:line="276" w:lineRule="auto"/>
        <w:jc w:val="left"/>
      </w:pPr>
    </w:p>
    <w:p w14:paraId="7F0CEEA8" w14:textId="77777777" w:rsidR="00B8554A" w:rsidRDefault="00B8554A">
      <w:pPr>
        <w:spacing w:line="276" w:lineRule="auto"/>
        <w:jc w:val="left"/>
      </w:pPr>
    </w:p>
    <w:p w14:paraId="2E2CB18C" w14:textId="77777777" w:rsidR="00B8554A" w:rsidRDefault="00B8554A">
      <w:pPr>
        <w:spacing w:line="276" w:lineRule="auto"/>
        <w:jc w:val="left"/>
      </w:pPr>
    </w:p>
    <w:p w14:paraId="03A40DEC" w14:textId="77777777" w:rsidR="00B8554A" w:rsidRDefault="00B8554A">
      <w:pPr>
        <w:spacing w:line="276" w:lineRule="auto"/>
        <w:jc w:val="left"/>
      </w:pPr>
    </w:p>
    <w:p w14:paraId="47B6C3D7" w14:textId="77777777" w:rsidR="00B8554A" w:rsidRDefault="00B8554A">
      <w:pPr>
        <w:spacing w:line="276" w:lineRule="auto"/>
        <w:jc w:val="left"/>
      </w:pPr>
    </w:p>
    <w:p w14:paraId="4983F648" w14:textId="77777777" w:rsidR="00B8554A" w:rsidRDefault="00B8554A">
      <w:pPr>
        <w:spacing w:line="276" w:lineRule="auto"/>
        <w:jc w:val="left"/>
      </w:pPr>
    </w:p>
    <w:p w14:paraId="668C0690" w14:textId="77777777" w:rsidR="00B8554A" w:rsidRDefault="00B8554A">
      <w:pPr>
        <w:spacing w:line="276" w:lineRule="auto"/>
        <w:jc w:val="left"/>
      </w:pPr>
    </w:p>
    <w:p w14:paraId="24E4BD6C" w14:textId="77777777" w:rsidR="00B8554A" w:rsidRDefault="00B8554A">
      <w:pPr>
        <w:spacing w:line="276" w:lineRule="auto"/>
        <w:jc w:val="left"/>
      </w:pPr>
    </w:p>
    <w:p w14:paraId="76439C6B" w14:textId="77777777" w:rsidR="00B8554A" w:rsidRDefault="00B8554A">
      <w:pPr>
        <w:spacing w:line="276" w:lineRule="auto"/>
        <w:jc w:val="left"/>
      </w:pPr>
    </w:p>
    <w:p w14:paraId="1AD499F4" w14:textId="77777777" w:rsidR="00B8554A" w:rsidRDefault="00B8554A">
      <w:pPr>
        <w:spacing w:line="276" w:lineRule="auto"/>
        <w:jc w:val="left"/>
      </w:pPr>
    </w:p>
    <w:p w14:paraId="6922DA76" w14:textId="77777777" w:rsidR="00B8554A" w:rsidRDefault="00000000">
      <w:pPr>
        <w:pStyle w:val="20"/>
        <w:numPr>
          <w:ilvl w:val="1"/>
          <w:numId w:val="7"/>
        </w:numPr>
      </w:pPr>
      <w:r>
        <w:lastRenderedPageBreak/>
        <w:t>Технические требования</w:t>
      </w:r>
    </w:p>
    <w:p w14:paraId="7923E33D" w14:textId="77777777" w:rsidR="00B8554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rPr>
          <w:color w:val="000000"/>
        </w:rPr>
      </w:pPr>
      <w:r>
        <w:t>Основная цель:</w:t>
      </w:r>
    </w:p>
    <w:p w14:paraId="70D19D75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720"/>
      </w:pPr>
      <w:r>
        <w:t xml:space="preserve">Необходимо разработать программное обеспечение </w:t>
      </w:r>
      <w:proofErr w:type="gramStart"/>
      <w:r>
        <w:t>для  игры</w:t>
      </w:r>
      <w:proofErr w:type="gramEnd"/>
      <w:r>
        <w:t xml:space="preserve"> "Лабиринт", в которой игрок мог бы найти дорогу к выходу в лабиринте, при </w:t>
      </w:r>
      <w:proofErr w:type="gramStart"/>
      <w:r>
        <w:t>том</w:t>
      </w:r>
      <w:proofErr w:type="gramEnd"/>
      <w:r>
        <w:t xml:space="preserve"> что </w:t>
      </w:r>
      <w:r>
        <w:tab/>
        <w:t>ему надо избегать мин и отыскать ключ от выхода. В рамках данного проекта реализация данных механик на платформе Logisim.</w:t>
      </w:r>
    </w:p>
    <w:p w14:paraId="34928CE9" w14:textId="77777777" w:rsidR="00B8554A" w:rsidRDefault="00B8554A">
      <w:pPr>
        <w:spacing w:line="276" w:lineRule="auto"/>
        <w:ind w:left="1440"/>
      </w:pPr>
    </w:p>
    <w:p w14:paraId="7534A6C6" w14:textId="77777777" w:rsidR="00B8554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</w:pPr>
      <w:r>
        <w:t>Список механик:</w:t>
      </w:r>
    </w:p>
    <w:p w14:paraId="7FEEFBDA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Отображение карты</w:t>
      </w:r>
      <w:r>
        <w:t>: Рендеринг карты лабиринта с учётом тумана, который скрывает области вне зоны видимости игрока.</w:t>
      </w:r>
    </w:p>
    <w:p w14:paraId="0E40D934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Перемещения игрока</w:t>
      </w:r>
      <w:r>
        <w:t>: Управление перемещением игрока по карте с возможностью двигаться вверх, вниз, влево и вправо. Перемещения должны учитывать столкновения со стенами и другими объектами.</w:t>
      </w:r>
    </w:p>
    <w:p w14:paraId="68D94EDE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Физическая модель мира</w:t>
      </w:r>
      <w:r>
        <w:t xml:space="preserve">: Реализация системы столкновений, предотвращающей прохождение игрока через </w:t>
      </w:r>
      <w:proofErr w:type="gramStart"/>
      <w:r>
        <w:t>стены,  а</w:t>
      </w:r>
      <w:proofErr w:type="gramEnd"/>
      <w:r>
        <w:t xml:space="preserve"> также корректное взаимодействие с другими объектами в лабиринте, такими как мины и ключи.</w:t>
      </w:r>
    </w:p>
    <w:p w14:paraId="73B39694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Счётчик шагов</w:t>
      </w:r>
      <w:r>
        <w:t xml:space="preserve">: Отслеживание количества шагов, сделанных игроком, с выводом информации на экран, а также составляется рейтинг лидеров на основе полученных данных. </w:t>
      </w:r>
    </w:p>
    <w:p w14:paraId="4BA4963D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Завершение игры</w:t>
      </w:r>
      <w:r>
        <w:t>: Реализация сценария победы (собран ключ и найден выход) и поражения (активирована мина).</w:t>
      </w:r>
    </w:p>
    <w:p w14:paraId="04248059" w14:textId="77777777" w:rsidR="00B855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</w:rPr>
        <w:t>Обработка предметов</w:t>
      </w:r>
      <w:r>
        <w:t>:</w:t>
      </w:r>
    </w:p>
    <w:p w14:paraId="075C962D" w14:textId="77777777" w:rsidR="00B8554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Подбор ключа: Возможность подобрать ключ, который необходим для открытия выхода.</w:t>
      </w:r>
    </w:p>
    <w:p w14:paraId="05F9E689" w14:textId="77777777" w:rsidR="00B8554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t>Активации мины: Механизм активации мин, приводящий к проигрышу игрока.</w:t>
      </w:r>
    </w:p>
    <w:p w14:paraId="5F0DD35C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3072561A" w14:textId="77777777" w:rsidR="00B8554A" w:rsidRDefault="00000000">
      <w:pPr>
        <w:numPr>
          <w:ilvl w:val="0"/>
          <w:numId w:val="4"/>
        </w:numPr>
        <w:spacing w:line="276" w:lineRule="auto"/>
      </w:pPr>
      <w:r>
        <w:t>Таким образом, в наши задачи входит:</w:t>
      </w:r>
    </w:p>
    <w:p w14:paraId="2D5DE994" w14:textId="77777777" w:rsidR="00B8554A" w:rsidRDefault="00B8554A">
      <w:pPr>
        <w:spacing w:line="276" w:lineRule="auto"/>
        <w:ind w:left="720"/>
      </w:pPr>
    </w:p>
    <w:p w14:paraId="06D6AD35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Реализовать алгоритм, ограничивающий видимость игрока лишь ближайшей зоной лабиринта.</w:t>
      </w:r>
    </w:p>
    <w:p w14:paraId="74BF86F1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Разработать в Logisim алгоритм создания счётчика шагов, фиксирующего каждое перемещение игрока и отображающего информацию на экране.</w:t>
      </w:r>
    </w:p>
    <w:p w14:paraId="72A8D0B2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 xml:space="preserve">Создать экран с уведомлением о нахождение ключа. </w:t>
      </w:r>
    </w:p>
    <w:p w14:paraId="515B3453" w14:textId="77777777" w:rsidR="00B8554A" w:rsidRDefault="00000000">
      <w:pPr>
        <w:numPr>
          <w:ilvl w:val="0"/>
          <w:numId w:val="8"/>
        </w:numPr>
        <w:spacing w:line="276" w:lineRule="auto"/>
        <w:jc w:val="left"/>
      </w:pPr>
      <w:r>
        <w:t>Реализовать условие победы (нахождение ключа и выход из лабиринта) и поражения (наступление игрока на невидимую мину).</w:t>
      </w:r>
    </w:p>
    <w:p w14:paraId="32F3312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36B0F58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3DC78EB6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2BBABA14" w14:textId="77777777" w:rsidR="00B8554A" w:rsidRDefault="00000000">
      <w:pPr>
        <w:pStyle w:val="1"/>
        <w:numPr>
          <w:ilvl w:val="0"/>
          <w:numId w:val="7"/>
        </w:numPr>
      </w:pPr>
      <w:bookmarkStart w:id="3" w:name="_heading=h.95hu2dez5uco" w:colFirst="0" w:colLast="0"/>
      <w:bookmarkEnd w:id="3"/>
      <w:r>
        <w:lastRenderedPageBreak/>
        <w:t>ТРЕБОВАНИЯ К ДОКУМЕНТАЦИИ</w:t>
      </w:r>
    </w:p>
    <w:p w14:paraId="35816290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</w:pPr>
      <w:r>
        <w:rPr>
          <w:sz w:val="22"/>
          <w:szCs w:val="22"/>
        </w:rPr>
        <w:t xml:space="preserve">В качестве документации к нашему проекту мы будем использовать пояснительную записку в соответствии с требованиями </w:t>
      </w:r>
      <w:r>
        <w:rPr>
          <w:sz w:val="22"/>
          <w:szCs w:val="22"/>
          <w:highlight w:val="white"/>
        </w:rPr>
        <w:t>преподавателей по программе предмета Digital Platforms на момент 2025 года</w:t>
      </w:r>
      <w:r>
        <w:rPr>
          <w:color w:val="000000"/>
        </w:rPr>
        <w:t xml:space="preserve">. В нем обязательно должны быть следующие </w:t>
      </w:r>
      <w:r>
        <w:t>глав</w:t>
      </w:r>
      <w:r>
        <w:rPr>
          <w:color w:val="000000"/>
        </w:rPr>
        <w:t xml:space="preserve">ы, </w:t>
      </w:r>
      <w:r>
        <w:t>объясняющие структуру проекта и его компоненты, а также процессы, которые помогли нам его создать:</w:t>
      </w:r>
    </w:p>
    <w:p w14:paraId="3FAF0B39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rPr>
          <w:color w:val="000000"/>
        </w:rPr>
      </w:pPr>
      <w:r>
        <w:rPr>
          <w:color w:val="000000"/>
        </w:rPr>
        <w:t xml:space="preserve">1) </w:t>
      </w:r>
      <w:r>
        <w:t>Термины и сокращения</w:t>
      </w:r>
    </w:p>
    <w:p w14:paraId="394E6C8A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rPr>
          <w:color w:val="000000"/>
        </w:rPr>
      </w:pPr>
      <w:r>
        <w:t>2) Введение</w:t>
      </w:r>
    </w:p>
    <w:p w14:paraId="10A6B404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</w:pPr>
      <w:r>
        <w:rPr>
          <w:color w:val="000000"/>
        </w:rPr>
        <w:t>3) Ц</w:t>
      </w:r>
      <w:r>
        <w:t>ель проекта</w:t>
      </w:r>
    </w:p>
    <w:p w14:paraId="6654B4AC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rPr>
          <w:color w:val="000000"/>
        </w:rPr>
      </w:pPr>
      <w:r>
        <w:rPr>
          <w:color w:val="000000"/>
        </w:rPr>
        <w:t>4) Функциональные характеристики</w:t>
      </w:r>
    </w:p>
    <w:p w14:paraId="5AA425AA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rPr>
          <w:color w:val="000000"/>
        </w:rPr>
      </w:pPr>
      <w:r>
        <w:rPr>
          <w:color w:val="000000"/>
        </w:rPr>
        <w:t>5) Технические характеристики</w:t>
      </w:r>
    </w:p>
    <w:p w14:paraId="6645DC46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rPr>
          <w:color w:val="000000"/>
        </w:rPr>
      </w:pPr>
      <w:r>
        <w:rPr>
          <w:color w:val="000000"/>
        </w:rPr>
        <w:t>6) З</w:t>
      </w:r>
      <w:r>
        <w:t>аключение</w:t>
      </w:r>
    </w:p>
    <w:p w14:paraId="21204A64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  <w:r>
        <w:rPr>
          <w:color w:val="000000"/>
        </w:rPr>
        <w:t>7) И</w:t>
      </w:r>
      <w:r>
        <w:t>сточники, использованные при разработке</w:t>
      </w:r>
    </w:p>
    <w:p w14:paraId="6ED29373" w14:textId="77777777" w:rsidR="00B8554A" w:rsidRDefault="00B8554A">
      <w:pPr>
        <w:ind w:firstLine="720"/>
      </w:pPr>
    </w:p>
    <w:p w14:paraId="1F6F9AAA" w14:textId="77777777" w:rsidR="00B8554A" w:rsidRDefault="00B8554A">
      <w:pPr>
        <w:rPr>
          <w:b/>
        </w:rPr>
      </w:pPr>
    </w:p>
    <w:p w14:paraId="178D3737" w14:textId="77777777" w:rsidR="00B8554A" w:rsidRDefault="00B8554A">
      <w:pPr>
        <w:rPr>
          <w:b/>
        </w:rPr>
      </w:pPr>
    </w:p>
    <w:p w14:paraId="1F8BE916" w14:textId="77777777" w:rsidR="00B8554A" w:rsidRDefault="00B8554A"/>
    <w:p w14:paraId="5579BBFF" w14:textId="77777777" w:rsidR="00B8554A" w:rsidRDefault="00B8554A"/>
    <w:p w14:paraId="3A2DF8A8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10A928C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448D919D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06180689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62BF68B8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64214876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6BE5CD1A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69FA5069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42EBB0A0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66E3B3DA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4877A835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317CD651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1D36ABD5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556ACC0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851"/>
      </w:pPr>
    </w:p>
    <w:p w14:paraId="7D2193C9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14:paraId="0C2F7A29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14:paraId="146E3F5A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14:paraId="111A771A" w14:textId="77777777" w:rsidR="00306BAF" w:rsidRDefault="00306BA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14:paraId="64812BF8" w14:textId="77777777" w:rsidR="00B8554A" w:rsidRDefault="00000000">
      <w:pPr>
        <w:pStyle w:val="1"/>
        <w:numPr>
          <w:ilvl w:val="0"/>
          <w:numId w:val="7"/>
        </w:numPr>
      </w:pPr>
      <w:bookmarkStart w:id="4" w:name="_heading=h.eqfkyjnuio25" w:colFirst="0" w:colLast="0"/>
      <w:bookmarkEnd w:id="4"/>
      <w:r>
        <w:lastRenderedPageBreak/>
        <w:t>ЭТАПОВ РАЗРАБОТКИ</w:t>
      </w:r>
    </w:p>
    <w:p w14:paraId="4A80C5D9" w14:textId="77777777" w:rsidR="00B855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851"/>
        <w:rPr>
          <w:color w:val="000000"/>
        </w:rPr>
      </w:pPr>
      <w:r>
        <w:rPr>
          <w:color w:val="000000"/>
        </w:rPr>
        <w:t>Создание готового проекта будет проходить в несколько этапов, а именно:</w:t>
      </w:r>
    </w:p>
    <w:p w14:paraId="4933003B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851"/>
      </w:pPr>
    </w:p>
    <w:p w14:paraId="449CAE93" w14:textId="7777777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Создание базового поля для лабиринта</w:t>
      </w:r>
      <w:r>
        <w:t>: Лабиринт будет иметь фиксированную структуру, заранее заданную и неизменяемую. Это статичная конструкция позволяет создавать уникальные уровни с предопределенными путями и препятствиями.</w:t>
      </w:r>
    </w:p>
    <w:p w14:paraId="49E220C2" w14:textId="77777777" w:rsidR="00B8554A" w:rsidRDefault="00B8554A">
      <w:pPr>
        <w:spacing w:line="276" w:lineRule="auto"/>
        <w:ind w:left="1440"/>
      </w:pPr>
    </w:p>
    <w:p w14:paraId="030F86C6" w14:textId="7777777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Разработка интерфейса пользователя</w:t>
      </w:r>
      <w:r>
        <w:t xml:space="preserve">: Создание интуитивно </w:t>
      </w:r>
      <w:proofErr w:type="gramStart"/>
      <w:r>
        <w:t>понятного  интерфейса</w:t>
      </w:r>
      <w:proofErr w:type="gramEnd"/>
      <w:r>
        <w:t xml:space="preserve">, который будет отображать информацию о состоянии игры, </w:t>
      </w:r>
      <w:proofErr w:type="gramStart"/>
      <w:r>
        <w:t>включая  количество</w:t>
      </w:r>
      <w:proofErr w:type="gramEnd"/>
      <w:r>
        <w:t xml:space="preserve"> собранных ключей и текущее положение игрока. Реализация </w:t>
      </w:r>
      <w:proofErr w:type="gramStart"/>
      <w:r>
        <w:t>меню,  в</w:t>
      </w:r>
      <w:proofErr w:type="gramEnd"/>
      <w:r>
        <w:t xml:space="preserve"> котором игрок сможет настраивать параметры игры, такие как уровень сложности.</w:t>
      </w:r>
    </w:p>
    <w:p w14:paraId="05B21AAC" w14:textId="77777777" w:rsidR="00B8554A" w:rsidRDefault="00B8554A">
      <w:pPr>
        <w:spacing w:line="276" w:lineRule="auto"/>
        <w:ind w:left="1440"/>
      </w:pPr>
    </w:p>
    <w:p w14:paraId="1CB5E991" w14:textId="7777777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Разработка персонажа и управления движением</w:t>
      </w:r>
      <w:r>
        <w:t>: Игрок управляет персонажем, передвигающимся по лабиринту. Будет разработана механика передвижения, учитывающая взаимодействия с окружающими объектами, такими как стены и предметы, а также реализованы плавные повороты.</w:t>
      </w:r>
    </w:p>
    <w:p w14:paraId="09CE292D" w14:textId="77777777" w:rsidR="00B8554A" w:rsidRDefault="00B8554A">
      <w:pPr>
        <w:spacing w:line="276" w:lineRule="auto"/>
        <w:ind w:left="1440"/>
      </w:pPr>
    </w:p>
    <w:p w14:paraId="450E4ED8" w14:textId="7777777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Механика ограниченной видимости («туман»)</w:t>
      </w:r>
      <w:r>
        <w:t>: Эффект тумана будет использоваться для ограничения обзора игрока, позволяя видеть только близлежащую территорию вокруг персонажа. Остальные участки лабиринта будут скрыты в тени, создавая ощущение неизвестности и усиливая стратегический аспект прохождения.</w:t>
      </w:r>
    </w:p>
    <w:p w14:paraId="50F38C19" w14:textId="77777777" w:rsidR="00B8554A" w:rsidRDefault="00B8554A">
      <w:pPr>
        <w:spacing w:line="276" w:lineRule="auto"/>
        <w:ind w:left="1440"/>
      </w:pPr>
    </w:p>
    <w:p w14:paraId="2A527226" w14:textId="7777777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Система сбора ключа</w:t>
      </w:r>
      <w:proofErr w:type="gramStart"/>
      <w:r>
        <w:t>: Необходимо</w:t>
      </w:r>
      <w:proofErr w:type="gramEnd"/>
      <w:r>
        <w:t xml:space="preserve"> реализовать сбор единственного ключа, который требуется для разблокировки выхода из лабиринта. Для отслеживания прогресса потребуется создание счётчика собранных объектов и логика проверки наличия ключа для последующего открывания двери.</w:t>
      </w:r>
    </w:p>
    <w:p w14:paraId="37F1F831" w14:textId="77777777" w:rsidR="00B8554A" w:rsidRDefault="00B8554A" w:rsidP="00306BAF">
      <w:pPr>
        <w:spacing w:line="276" w:lineRule="auto"/>
        <w:ind w:left="1080"/>
      </w:pPr>
    </w:p>
    <w:p w14:paraId="58CB4837" w14:textId="33F483D7" w:rsidR="00B8554A" w:rsidRDefault="00000000">
      <w:pPr>
        <w:numPr>
          <w:ilvl w:val="0"/>
          <w:numId w:val="6"/>
        </w:numPr>
        <w:spacing w:line="276" w:lineRule="auto"/>
      </w:pPr>
      <w:r>
        <w:rPr>
          <w:b/>
        </w:rPr>
        <w:t>Дополнительная функциональность</w:t>
      </w:r>
      <w:proofErr w:type="gramStart"/>
      <w:r>
        <w:t>:</w:t>
      </w:r>
      <w:r w:rsidR="00306BAF">
        <w:t xml:space="preserve"> </w:t>
      </w:r>
      <w:r>
        <w:t>Также</w:t>
      </w:r>
      <w:proofErr w:type="gramEnd"/>
      <w:r>
        <w:t xml:space="preserve"> планируется расширение функционала путём добавления новых уровней лабиринтов и изменения расположения ключевых объектов, такие как ключи и мины. Также будет добавлена система для отслеживания игроков на основе количества пройденных шагов — чем меньше шагов, тем лучше результат.  Это позволит разнообразить игровое пространство и повысить повторяемость игры.</w:t>
      </w:r>
    </w:p>
    <w:p w14:paraId="099E4CB6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18F196B8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p w14:paraId="072FD7F4" w14:textId="77777777" w:rsidR="00B8554A" w:rsidRDefault="00B8554A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</w:pPr>
    </w:p>
    <w:sectPr w:rsidR="00B8554A">
      <w:headerReference w:type="default" r:id="rId8"/>
      <w:pgSz w:w="11906" w:h="16838"/>
      <w:pgMar w:top="1134" w:right="851" w:bottom="1134" w:left="1134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C8996" w14:textId="77777777" w:rsidR="00AF02EA" w:rsidRDefault="00AF02EA">
      <w:r>
        <w:separator/>
      </w:r>
    </w:p>
  </w:endnote>
  <w:endnote w:type="continuationSeparator" w:id="0">
    <w:p w14:paraId="0CA5E1B0" w14:textId="77777777" w:rsidR="00AF02EA" w:rsidRDefault="00AF0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3360" w14:textId="77777777" w:rsidR="00AF02EA" w:rsidRDefault="00AF02EA">
      <w:r>
        <w:separator/>
      </w:r>
    </w:p>
  </w:footnote>
  <w:footnote w:type="continuationSeparator" w:id="0">
    <w:p w14:paraId="71E5F0F2" w14:textId="77777777" w:rsidR="00AF02EA" w:rsidRDefault="00AF0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782C" w14:textId="77777777" w:rsidR="00B8554A" w:rsidRDefault="00B8554A">
    <w:pPr>
      <w:tabs>
        <w:tab w:val="center" w:pos="4677"/>
        <w:tab w:val="right" w:pos="9355"/>
      </w:tabs>
      <w:jc w:val="left"/>
      <w:rPr>
        <w:i/>
      </w:rPr>
    </w:pPr>
  </w:p>
  <w:p w14:paraId="5A6309E6" w14:textId="77777777" w:rsidR="00B8554A" w:rsidRDefault="00000000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</w:rPr>
    </w:pPr>
    <w:r>
      <w:rPr>
        <w:i/>
      </w:rPr>
      <w:t>Лабиринт</w:t>
    </w:r>
  </w:p>
  <w:p w14:paraId="247F9532" w14:textId="77777777" w:rsidR="00B8554A" w:rsidRDefault="00B8554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F9"/>
    <w:multiLevelType w:val="multilevel"/>
    <w:tmpl w:val="A7723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A4165"/>
    <w:multiLevelType w:val="multilevel"/>
    <w:tmpl w:val="23D85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221F39"/>
    <w:multiLevelType w:val="multilevel"/>
    <w:tmpl w:val="FC560E54"/>
    <w:lvl w:ilvl="0">
      <w:start w:val="1"/>
      <w:numFmt w:val="decimal"/>
      <w:lvlText w:val="%1"/>
      <w:lvlJc w:val="left"/>
      <w:pPr>
        <w:ind w:left="360" w:hanging="360"/>
      </w:pPr>
      <w:rPr>
        <w:b w:val="0"/>
        <w:i w:val="0"/>
        <w:smallCaps w:val="0"/>
        <w:strike w:val="0"/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709" w:hanging="709"/>
      </w:pPr>
      <w:rPr>
        <w:sz w:val="26"/>
        <w:szCs w:val="26"/>
      </w:rPr>
    </w:lvl>
    <w:lvl w:ilvl="2">
      <w:start w:val="1"/>
      <w:numFmt w:val="decimal"/>
      <w:lvlText w:val="%1.%2.%3"/>
      <w:lvlJc w:val="left"/>
      <w:pPr>
        <w:ind w:left="709" w:hanging="709"/>
      </w:pPr>
    </w:lvl>
    <w:lvl w:ilvl="3">
      <w:start w:val="1"/>
      <w:numFmt w:val="decimal"/>
      <w:lvlText w:val="%1.%2.%3.%4"/>
      <w:lvlJc w:val="left"/>
      <w:pPr>
        <w:ind w:left="709" w:hanging="709"/>
      </w:pPr>
    </w:lvl>
    <w:lvl w:ilvl="4">
      <w:start w:val="1"/>
      <w:numFmt w:val="decimal"/>
      <w:lvlText w:val="%1.%2.%3.%4.%5"/>
      <w:lvlJc w:val="left"/>
      <w:pPr>
        <w:ind w:left="709" w:hanging="709"/>
      </w:pPr>
    </w:lvl>
    <w:lvl w:ilvl="5">
      <w:start w:val="1"/>
      <w:numFmt w:val="decimal"/>
      <w:lvlText w:val="%1.%2.%3.%4.%5.%6"/>
      <w:lvlJc w:val="left"/>
      <w:pPr>
        <w:ind w:left="709" w:hanging="709"/>
      </w:pPr>
    </w:lvl>
    <w:lvl w:ilvl="6">
      <w:start w:val="1"/>
      <w:numFmt w:val="decimal"/>
      <w:lvlText w:val="%1.%2.%3.%4.%5.%6.%7"/>
      <w:lvlJc w:val="left"/>
      <w:pPr>
        <w:ind w:left="709" w:hanging="709"/>
      </w:pPr>
    </w:lvl>
    <w:lvl w:ilvl="7">
      <w:start w:val="1"/>
      <w:numFmt w:val="decimal"/>
      <w:lvlText w:val="%1.%2.%3.%4.%5.%6.%7.%8"/>
      <w:lvlJc w:val="left"/>
      <w:pPr>
        <w:ind w:left="709" w:hanging="709"/>
      </w:pPr>
    </w:lvl>
    <w:lvl w:ilvl="8">
      <w:start w:val="1"/>
      <w:numFmt w:val="decimal"/>
      <w:lvlText w:val="%1.%2.%3.%4.%5.%6.%7.%8.%9"/>
      <w:lvlJc w:val="left"/>
      <w:pPr>
        <w:ind w:left="4320" w:hanging="4320"/>
      </w:pPr>
    </w:lvl>
  </w:abstractNum>
  <w:abstractNum w:abstractNumId="3" w15:restartNumberingAfterBreak="0">
    <w:nsid w:val="19614283"/>
    <w:multiLevelType w:val="multilevel"/>
    <w:tmpl w:val="A5A438E0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A91DE5"/>
    <w:multiLevelType w:val="multilevel"/>
    <w:tmpl w:val="2F24D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A037B5"/>
    <w:multiLevelType w:val="multilevel"/>
    <w:tmpl w:val="9420F594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A095F4F"/>
    <w:multiLevelType w:val="multilevel"/>
    <w:tmpl w:val="5322D4C8"/>
    <w:lvl w:ilvl="0">
      <w:start w:val="1"/>
      <w:numFmt w:val="bullet"/>
      <w:pStyle w:val="1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pStyle w:val="20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pStyle w:val="30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pStyle w:val="4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pStyle w:val="5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7A7338C"/>
    <w:multiLevelType w:val="multilevel"/>
    <w:tmpl w:val="91F61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E16BF1"/>
    <w:multiLevelType w:val="multilevel"/>
    <w:tmpl w:val="AC106B6C"/>
    <w:lvl w:ilvl="0">
      <w:start w:val="1"/>
      <w:numFmt w:val="bullet"/>
      <w:lvlText w:val="●"/>
      <w:lvlJc w:val="left"/>
      <w:pPr>
        <w:ind w:left="28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1F5882"/>
    <w:multiLevelType w:val="multilevel"/>
    <w:tmpl w:val="85B27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049B2"/>
    <w:multiLevelType w:val="multilevel"/>
    <w:tmpl w:val="0C1AA0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68C22AD2"/>
    <w:multiLevelType w:val="multilevel"/>
    <w:tmpl w:val="CBB6785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9003DD"/>
    <w:multiLevelType w:val="multilevel"/>
    <w:tmpl w:val="B6880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64570C"/>
    <w:multiLevelType w:val="multilevel"/>
    <w:tmpl w:val="5B18391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555091136">
    <w:abstractNumId w:val="13"/>
  </w:num>
  <w:num w:numId="2" w16cid:durableId="1049574971">
    <w:abstractNumId w:val="0"/>
  </w:num>
  <w:num w:numId="3" w16cid:durableId="755908853">
    <w:abstractNumId w:val="8"/>
  </w:num>
  <w:num w:numId="4" w16cid:durableId="1865705303">
    <w:abstractNumId w:val="4"/>
  </w:num>
  <w:num w:numId="5" w16cid:durableId="1086655419">
    <w:abstractNumId w:val="9"/>
  </w:num>
  <w:num w:numId="6" w16cid:durableId="1661689266">
    <w:abstractNumId w:val="10"/>
  </w:num>
  <w:num w:numId="7" w16cid:durableId="1188254844">
    <w:abstractNumId w:val="2"/>
  </w:num>
  <w:num w:numId="8" w16cid:durableId="193545070">
    <w:abstractNumId w:val="11"/>
  </w:num>
  <w:num w:numId="9" w16cid:durableId="116923042">
    <w:abstractNumId w:val="12"/>
  </w:num>
  <w:num w:numId="10" w16cid:durableId="907301584">
    <w:abstractNumId w:val="1"/>
  </w:num>
  <w:num w:numId="11" w16cid:durableId="1062100484">
    <w:abstractNumId w:val="6"/>
  </w:num>
  <w:num w:numId="12" w16cid:durableId="1566794443">
    <w:abstractNumId w:val="7"/>
  </w:num>
  <w:num w:numId="13" w16cid:durableId="1535270999">
    <w:abstractNumId w:val="3"/>
  </w:num>
  <w:num w:numId="14" w16cid:durableId="1084884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4A"/>
    <w:rsid w:val="00036D23"/>
    <w:rsid w:val="00306BAF"/>
    <w:rsid w:val="00AF02EA"/>
    <w:rsid w:val="00B8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4440"/>
  <w15:docId w15:val="{366D4134-6FD5-473D-A046-A9A757E1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3621"/>
  </w:style>
  <w:style w:type="paragraph" w:styleId="1">
    <w:name w:val="heading 1"/>
    <w:basedOn w:val="a0"/>
    <w:next w:val="a0"/>
    <w:link w:val="10"/>
    <w:uiPriority w:val="9"/>
    <w:qFormat/>
    <w:rsid w:val="00103621"/>
    <w:pPr>
      <w:keepNext/>
      <w:keepLines/>
      <w:numPr>
        <w:numId w:val="11"/>
      </w:numPr>
      <w:spacing w:before="240" w:after="120" w:line="360" w:lineRule="auto"/>
      <w:contextualSpacing/>
      <w:outlineLvl w:val="0"/>
    </w:pPr>
    <w:rPr>
      <w:rFonts w:eastAsiaTheme="majorEastAsia"/>
      <w:bCs/>
      <w:caps/>
      <w:color w:val="000000" w:themeColor="text1"/>
      <w:szCs w:val="26"/>
    </w:rPr>
  </w:style>
  <w:style w:type="paragraph" w:styleId="20">
    <w:name w:val="heading 2"/>
    <w:basedOn w:val="a0"/>
    <w:next w:val="a0"/>
    <w:link w:val="21"/>
    <w:uiPriority w:val="9"/>
    <w:unhideWhenUsed/>
    <w:qFormat/>
    <w:rsid w:val="00103621"/>
    <w:pPr>
      <w:keepNext/>
      <w:keepLines/>
      <w:numPr>
        <w:ilvl w:val="1"/>
        <w:numId w:val="11"/>
      </w:numPr>
      <w:spacing w:before="240" w:after="120" w:line="360" w:lineRule="auto"/>
      <w:contextualSpacing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20"/>
    <w:next w:val="a0"/>
    <w:link w:val="31"/>
    <w:uiPriority w:val="9"/>
    <w:semiHidden/>
    <w:unhideWhenUsed/>
    <w:qFormat/>
    <w:rsid w:val="00103621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03621"/>
    <w:pPr>
      <w:keepNext/>
      <w:keepLines/>
      <w:numPr>
        <w:ilvl w:val="3"/>
        <w:numId w:val="11"/>
      </w:numPr>
      <w:spacing w:before="240" w:after="120" w:line="360" w:lineRule="auto"/>
      <w:contextualSpacing/>
      <w:outlineLvl w:val="3"/>
    </w:pPr>
    <w:rPr>
      <w:rFonts w:eastAsiaTheme="majorEastAsia" w:cstheme="majorBidi"/>
      <w:iCs/>
      <w:lang w:val="en-US"/>
    </w:rPr>
  </w:style>
  <w:style w:type="paragraph" w:styleId="5">
    <w:name w:val="heading 5"/>
    <w:basedOn w:val="4"/>
    <w:next w:val="a0"/>
    <w:link w:val="50"/>
    <w:uiPriority w:val="9"/>
    <w:semiHidden/>
    <w:unhideWhenUsed/>
    <w:qFormat/>
    <w:rsid w:val="00103621"/>
    <w:pPr>
      <w:numPr>
        <w:ilvl w:val="4"/>
      </w:numPr>
      <w:outlineLvl w:val="4"/>
    </w:p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5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50">
    <w:name w:val="Заголовок 5 Знак"/>
    <w:basedOn w:val="a1"/>
    <w:link w:val="5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a6">
    <w:name w:val="Верхний колонтитул Знак"/>
    <w:basedOn w:val="a1"/>
    <w:uiPriority w:val="99"/>
    <w:qFormat/>
    <w:rsid w:val="00562070"/>
  </w:style>
  <w:style w:type="character" w:customStyle="1" w:styleId="a7">
    <w:name w:val="Нижний колонтитул Знак"/>
    <w:basedOn w:val="a1"/>
    <w:uiPriority w:val="99"/>
    <w:qFormat/>
    <w:rsid w:val="00562070"/>
  </w:style>
  <w:style w:type="character" w:customStyle="1" w:styleId="11">
    <w:name w:val="Оглавление 1 Знак"/>
    <w:basedOn w:val="a1"/>
    <w:link w:val="12"/>
    <w:uiPriority w:val="39"/>
    <w:rsid w:val="00E42AFE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a8">
    <w:name w:val="Название объекта Знак"/>
    <w:basedOn w:val="a1"/>
    <w:link w:val="a9"/>
    <w:uiPriority w:val="35"/>
    <w:rsid w:val="00103621"/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53376E"/>
    <w:rPr>
      <w:color w:val="0563C1" w:themeColor="hyperlink"/>
      <w:u w:val="single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5">
    <w:name w:val="Body Text"/>
    <w:basedOn w:val="a0"/>
    <w:pPr>
      <w:spacing w:after="140" w:line="276" w:lineRule="auto"/>
    </w:pPr>
  </w:style>
  <w:style w:type="paragraph" w:styleId="ac">
    <w:name w:val="List"/>
    <w:basedOn w:val="a5"/>
    <w:rPr>
      <w:rFonts w:cs="Lucida Sans"/>
    </w:rPr>
  </w:style>
  <w:style w:type="paragraph" w:styleId="a9">
    <w:name w:val="caption"/>
    <w:next w:val="ad"/>
    <w:link w:val="a8"/>
    <w:uiPriority w:val="35"/>
    <w:unhideWhenUsed/>
    <w:qFormat/>
    <w:rsid w:val="00103621"/>
    <w:pPr>
      <w:spacing w:after="200" w:line="259" w:lineRule="auto"/>
    </w:pPr>
    <w:rPr>
      <w:iCs/>
      <w:sz w:val="22"/>
      <w:szCs w:val="18"/>
    </w:rPr>
  </w:style>
  <w:style w:type="paragraph" w:styleId="ae">
    <w:name w:val="index heading"/>
    <w:basedOn w:val="a0"/>
    <w:qFormat/>
    <w:pPr>
      <w:suppressLineNumbers/>
    </w:pPr>
    <w:rPr>
      <w:rFonts w:cs="Lucida Sans"/>
    </w:rPr>
  </w:style>
  <w:style w:type="paragraph" w:customStyle="1" w:styleId="af">
    <w:name w:val="Подпись Рисунок"/>
    <w:basedOn w:val="a0"/>
    <w:qFormat/>
    <w:rsid w:val="00103621"/>
    <w:pPr>
      <w:spacing w:line="283" w:lineRule="auto"/>
      <w:jc w:val="center"/>
    </w:pPr>
    <w:rPr>
      <w:sz w:val="22"/>
    </w:rPr>
  </w:style>
  <w:style w:type="paragraph" w:customStyle="1" w:styleId="af0">
    <w:name w:val="Подпись Таблица"/>
    <w:basedOn w:val="a0"/>
    <w:qFormat/>
    <w:rsid w:val="00103621"/>
    <w:pPr>
      <w:spacing w:line="276" w:lineRule="auto"/>
    </w:pPr>
    <w:rPr>
      <w:sz w:val="22"/>
      <w:szCs w:val="26"/>
    </w:rPr>
  </w:style>
  <w:style w:type="paragraph" w:styleId="a">
    <w:name w:val="No Spacing"/>
    <w:aliases w:val="Список уровень 1"/>
    <w:next w:val="a0"/>
    <w:uiPriority w:val="1"/>
    <w:qFormat/>
    <w:rsid w:val="00103621"/>
    <w:pPr>
      <w:numPr>
        <w:numId w:val="13"/>
      </w:numPr>
      <w:spacing w:line="276" w:lineRule="auto"/>
      <w:contextualSpacing/>
    </w:pPr>
  </w:style>
  <w:style w:type="paragraph" w:customStyle="1" w:styleId="ad">
    <w:name w:val="Форматирование абзаца"/>
    <w:basedOn w:val="a0"/>
    <w:qFormat/>
    <w:rsid w:val="00103621"/>
    <w:pPr>
      <w:spacing w:before="120" w:after="120" w:line="276" w:lineRule="auto"/>
      <w:ind w:firstLine="851"/>
      <w:contextualSpacing/>
    </w:pPr>
    <w:rPr>
      <w:szCs w:val="26"/>
    </w:rPr>
  </w:style>
  <w:style w:type="paragraph" w:customStyle="1" w:styleId="af1">
    <w:name w:val="Чанк кода"/>
    <w:basedOn w:val="ad"/>
    <w:qFormat/>
    <w:rsid w:val="00103621"/>
    <w:pPr>
      <w:ind w:left="57" w:firstLine="0"/>
      <w:jc w:val="left"/>
    </w:pPr>
    <w:rPr>
      <w:sz w:val="22"/>
      <w:lang w:val="en-US"/>
    </w:rPr>
  </w:style>
  <w:style w:type="paragraph" w:customStyle="1" w:styleId="2">
    <w:name w:val="Список уровень 2"/>
    <w:basedOn w:val="a"/>
    <w:next w:val="a"/>
    <w:qFormat/>
    <w:rsid w:val="00103621"/>
    <w:pPr>
      <w:numPr>
        <w:ilvl w:val="1"/>
      </w:numPr>
    </w:pPr>
  </w:style>
  <w:style w:type="paragraph" w:customStyle="1" w:styleId="3">
    <w:name w:val="Список уровень 3"/>
    <w:basedOn w:val="a0"/>
    <w:next w:val="a0"/>
    <w:qFormat/>
    <w:rsid w:val="00103621"/>
    <w:pPr>
      <w:numPr>
        <w:ilvl w:val="2"/>
        <w:numId w:val="13"/>
      </w:numPr>
      <w:spacing w:line="276" w:lineRule="auto"/>
      <w:contextualSpacing/>
    </w:p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styleId="af4">
    <w:name w:val="foot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customStyle="1" w:styleId="af5">
    <w:name w:val="Заголовок без нумерации"/>
    <w:basedOn w:val="1"/>
    <w:qFormat/>
    <w:rsid w:val="00103621"/>
    <w:pPr>
      <w:numPr>
        <w:numId w:val="0"/>
      </w:numPr>
      <w:spacing w:before="120"/>
      <w:outlineLvl w:val="9"/>
    </w:pPr>
  </w:style>
  <w:style w:type="paragraph" w:styleId="12">
    <w:name w:val="toc 1"/>
    <w:next w:val="a0"/>
    <w:link w:val="11"/>
    <w:autoRedefine/>
    <w:uiPriority w:val="39"/>
    <w:unhideWhenUsed/>
    <w:rsid w:val="00E42AFE"/>
    <w:pPr>
      <w:tabs>
        <w:tab w:val="left" w:pos="1100"/>
        <w:tab w:val="right" w:leader="dot" w:pos="9921"/>
      </w:tabs>
      <w:spacing w:line="276" w:lineRule="auto"/>
    </w:pPr>
    <w:rPr>
      <w:rFonts w:eastAsiaTheme="majorEastAsia"/>
      <w:bCs/>
      <w:caps/>
      <w:color w:val="000000" w:themeColor="text1"/>
      <w:szCs w:val="26"/>
    </w:rPr>
  </w:style>
  <w:style w:type="paragraph" w:styleId="22">
    <w:name w:val="toc 2"/>
    <w:next w:val="a0"/>
    <w:autoRedefine/>
    <w:uiPriority w:val="39"/>
    <w:unhideWhenUsed/>
    <w:rsid w:val="00E42AFE"/>
    <w:pPr>
      <w:tabs>
        <w:tab w:val="left" w:pos="0"/>
        <w:tab w:val="left" w:pos="1560"/>
        <w:tab w:val="right" w:leader="dot" w:pos="9921"/>
      </w:tabs>
      <w:spacing w:line="276" w:lineRule="auto"/>
    </w:pPr>
    <w:rPr>
      <w:noProof/>
      <w:szCs w:val="20"/>
      <w:lang w:val="en-US"/>
    </w:rPr>
  </w:style>
  <w:style w:type="paragraph" w:styleId="32">
    <w:name w:val="toc 3"/>
    <w:next w:val="a0"/>
    <w:autoRedefine/>
    <w:uiPriority w:val="39"/>
    <w:unhideWhenUsed/>
    <w:rsid w:val="00103621"/>
    <w:pPr>
      <w:spacing w:line="276" w:lineRule="auto"/>
    </w:pPr>
    <w:rPr>
      <w:rFonts w:eastAsiaTheme="majorEastAsia" w:cstheme="majorBidi"/>
      <w:szCs w:val="26"/>
    </w:rPr>
  </w:style>
  <w:style w:type="paragraph" w:styleId="41">
    <w:name w:val="toc 4"/>
    <w:next w:val="a0"/>
    <w:autoRedefine/>
    <w:uiPriority w:val="39"/>
    <w:unhideWhenUsed/>
    <w:rsid w:val="00103621"/>
    <w:pPr>
      <w:tabs>
        <w:tab w:val="left" w:pos="1100"/>
        <w:tab w:val="right" w:leader="dot" w:pos="9345"/>
      </w:tabs>
      <w:spacing w:line="276" w:lineRule="auto"/>
    </w:pPr>
    <w:rPr>
      <w:rFonts w:eastAsiaTheme="majorEastAsia" w:cstheme="majorBidi"/>
      <w:iCs/>
      <w:noProof/>
      <w:lang w:val="en-US"/>
    </w:rPr>
  </w:style>
  <w:style w:type="paragraph" w:styleId="51">
    <w:name w:val="toc 5"/>
    <w:next w:val="a0"/>
    <w:autoRedefine/>
    <w:uiPriority w:val="39"/>
    <w:unhideWhenUsed/>
    <w:rsid w:val="00103621"/>
    <w:pPr>
      <w:tabs>
        <w:tab w:val="left" w:pos="1320"/>
        <w:tab w:val="right" w:leader="dot" w:pos="9345"/>
      </w:tabs>
      <w:spacing w:line="276" w:lineRule="auto"/>
    </w:pPr>
    <w:rPr>
      <w:rFonts w:eastAsiaTheme="majorEastAsia" w:cstheme="majorBidi"/>
      <w:iCs/>
      <w:noProof/>
      <w:lang w:val="en-US"/>
    </w:rPr>
  </w:style>
  <w:style w:type="paragraph" w:customStyle="1" w:styleId="af6">
    <w:name w:val="Табличный текст"/>
    <w:basedOn w:val="a0"/>
    <w:qFormat/>
    <w:rsid w:val="00103621"/>
    <w:rPr>
      <w:sz w:val="22"/>
      <w:szCs w:val="22"/>
    </w:rPr>
  </w:style>
  <w:style w:type="paragraph" w:styleId="af7">
    <w:name w:val="Normal (Web)"/>
    <w:basedOn w:val="a0"/>
    <w:uiPriority w:val="99"/>
    <w:semiHidden/>
    <w:unhideWhenUsed/>
    <w:qFormat/>
    <w:rsid w:val="001A52DF"/>
    <w:pPr>
      <w:spacing w:beforeAutospacing="1" w:afterAutospacing="1"/>
      <w:jc w:val="left"/>
    </w:pPr>
  </w:style>
  <w:style w:type="table" w:styleId="af8">
    <w:name w:val="Table Grid"/>
    <w:basedOn w:val="a2"/>
    <w:uiPriority w:val="39"/>
    <w:rsid w:val="003D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1"/>
    <w:uiPriority w:val="99"/>
    <w:unhideWhenUsed/>
    <w:rsid w:val="00103621"/>
    <w:rPr>
      <w:color w:val="0563C1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E76BD6"/>
    <w:rPr>
      <w:color w:val="605E5C"/>
      <w:shd w:val="clear" w:color="auto" w:fill="E1DFDD"/>
    </w:rPr>
  </w:style>
  <w:style w:type="paragraph" w:styleId="afb">
    <w:name w:val="List Paragraph"/>
    <w:basedOn w:val="a0"/>
    <w:uiPriority w:val="34"/>
    <w:qFormat/>
    <w:rsid w:val="004F38B9"/>
    <w:pPr>
      <w:ind w:left="720"/>
      <w:contextualSpacing/>
    </w:pPr>
  </w:style>
  <w:style w:type="paragraph" w:styleId="afc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uZ1rGlEZcV5J8D9g6UDBA6Kuw==">CgMxLjAaHwoBMBIaChgICVIUChJ0YWJsZS55eW10dDY5NnUxYTUyDmguZTZlMDk2bTUyZDZvMg5oLnJzdDJzd2hlaHNuYTIOaC5tcmN6cnRtcmhhNDIyDmguOTVodTJkZXo1dWNvMg5oLmVxZmt5am51aW8yNTgAciExZlVkZkxuUWJoOENrNnByUDBTMGZFN0lTeXpoLVZ5Z3o=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Спиркин</dc:creator>
  <cp:lastModifiedBy>User</cp:lastModifiedBy>
  <cp:revision>3</cp:revision>
  <dcterms:created xsi:type="dcterms:W3CDTF">2024-04-15T08:28:00Z</dcterms:created>
  <dcterms:modified xsi:type="dcterms:W3CDTF">2025-05-14T15:52:00Z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