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1735" w14:textId="77777777" w:rsidR="00AE32B5" w:rsidRDefault="00AE32B5" w:rsidP="00AE32B5">
      <w:pPr>
        <w:jc w:val="center"/>
        <w:rPr>
          <w:b/>
          <w:bCs/>
          <w:sz w:val="32"/>
          <w:szCs w:val="32"/>
          <w:u w:val="single"/>
        </w:rPr>
      </w:pPr>
      <w:r w:rsidRPr="00EA373B">
        <w:rPr>
          <w:b/>
          <w:bCs/>
          <w:sz w:val="32"/>
          <w:szCs w:val="32"/>
          <w:u w:val="single"/>
        </w:rPr>
        <w:t>Object Oriented Programming with Java</w:t>
      </w:r>
    </w:p>
    <w:p w14:paraId="136F4E55" w14:textId="53EA2409" w:rsidR="00B63E08" w:rsidRPr="00E04874" w:rsidRDefault="00AE32B5" w:rsidP="00E048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Practice:2</w:t>
      </w:r>
    </w:p>
    <w:p w14:paraId="4F14EC68" w14:textId="70BE2EB1" w:rsidR="00BA4283" w:rsidRDefault="00BA4283"/>
    <w:p w14:paraId="17A7C9E1" w14:textId="6ADB8DD7" w:rsidR="00BA4283" w:rsidRDefault="00BA4283" w:rsidP="00BA42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>Write an AreaTester program that constructs a Rectangle object and then computes</w:t>
      </w:r>
      <w:r w:rsidR="00234B4B" w:rsidRPr="00AE32B5">
        <w:rPr>
          <w:rFonts w:cstheme="minorHAnsi"/>
          <w:sz w:val="24"/>
          <w:szCs w:val="24"/>
        </w:rPr>
        <w:t xml:space="preserve"> </w:t>
      </w:r>
      <w:r w:rsidRPr="00AE32B5">
        <w:rPr>
          <w:rFonts w:cstheme="minorHAnsi"/>
          <w:sz w:val="24"/>
          <w:szCs w:val="24"/>
        </w:rPr>
        <w:t xml:space="preserve">and prints its area. Use the </w:t>
      </w:r>
      <w:r w:rsidRPr="008C2B19">
        <w:rPr>
          <w:rFonts w:cstheme="minorHAnsi"/>
          <w:b/>
          <w:bCs/>
          <w:i/>
          <w:iCs/>
          <w:sz w:val="24"/>
          <w:szCs w:val="24"/>
        </w:rPr>
        <w:t>getWidth()</w:t>
      </w:r>
      <w:r w:rsidRPr="008C2B19">
        <w:rPr>
          <w:rFonts w:cstheme="minorHAnsi"/>
          <w:sz w:val="24"/>
          <w:szCs w:val="24"/>
        </w:rPr>
        <w:t xml:space="preserve">  </w:t>
      </w:r>
      <w:r w:rsidRPr="00AE32B5">
        <w:rPr>
          <w:rFonts w:cstheme="minorHAnsi"/>
          <w:sz w:val="24"/>
          <w:szCs w:val="24"/>
        </w:rPr>
        <w:t xml:space="preserve">and </w:t>
      </w:r>
      <w:r w:rsidRPr="008C2B19">
        <w:rPr>
          <w:rFonts w:cstheme="minorHAnsi"/>
          <w:b/>
          <w:bCs/>
          <w:i/>
          <w:iCs/>
          <w:sz w:val="24"/>
          <w:szCs w:val="24"/>
        </w:rPr>
        <w:t>getHeight()</w:t>
      </w:r>
      <w:r w:rsidRPr="00AE32B5">
        <w:rPr>
          <w:rFonts w:cstheme="minorHAnsi"/>
          <w:sz w:val="24"/>
          <w:szCs w:val="24"/>
        </w:rPr>
        <w:t xml:space="preserve"> methods.</w:t>
      </w:r>
      <w:r w:rsidR="00E04874">
        <w:rPr>
          <w:rFonts w:cstheme="minorHAnsi"/>
          <w:sz w:val="24"/>
          <w:szCs w:val="24"/>
        </w:rPr>
        <w:t xml:space="preserve">                                         15</w:t>
      </w:r>
    </w:p>
    <w:p w14:paraId="72EEDB92" w14:textId="77777777" w:rsidR="00E04874" w:rsidRPr="00AE32B5" w:rsidRDefault="00E04874" w:rsidP="00E04874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101E96" w14:textId="6D0339D1" w:rsidR="00BA4283" w:rsidRDefault="00BA4283" w:rsidP="00BA42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AE32B5">
        <w:rPr>
          <w:rFonts w:cstheme="minorHAnsi"/>
          <w:sz w:val="24"/>
          <w:szCs w:val="24"/>
        </w:rPr>
        <w:tab/>
        <w:t xml:space="preserve">Hint: use import </w:t>
      </w:r>
      <w:r w:rsidRPr="008C2B19">
        <w:rPr>
          <w:rFonts w:cstheme="minorHAnsi"/>
          <w:b/>
          <w:bCs/>
          <w:i/>
          <w:iCs/>
          <w:sz w:val="24"/>
          <w:szCs w:val="24"/>
        </w:rPr>
        <w:t>java.awt.Rectangle;</w:t>
      </w:r>
    </w:p>
    <w:p w14:paraId="06322293" w14:textId="5357A797" w:rsidR="00BA4283" w:rsidRPr="00E15902" w:rsidRDefault="00011279" w:rsidP="00BA4283">
      <w:pPr>
        <w:pStyle w:val="a3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Class AreaTester</w:t>
      </w:r>
    </w:p>
    <w:p w14:paraId="61FFCDA1" w14:textId="77777777" w:rsidR="00E15902" w:rsidRPr="00AE32B5" w:rsidRDefault="00E15902" w:rsidP="00BA4283">
      <w:pPr>
        <w:pStyle w:val="a3"/>
        <w:rPr>
          <w:rFonts w:cstheme="minorHAnsi" w:hint="eastAsia"/>
          <w:sz w:val="24"/>
          <w:szCs w:val="24"/>
        </w:rPr>
      </w:pPr>
    </w:p>
    <w:p w14:paraId="75B48265" w14:textId="77777777" w:rsidR="00C67B16" w:rsidRPr="00AE32B5" w:rsidRDefault="00C67B16" w:rsidP="00C67B1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 xml:space="preserve">Write a program </w:t>
      </w:r>
      <w:r w:rsidRPr="008C2B19">
        <w:rPr>
          <w:rFonts w:cstheme="minorHAnsi"/>
          <w:b/>
          <w:bCs/>
          <w:i/>
          <w:iCs/>
          <w:sz w:val="24"/>
          <w:szCs w:val="24"/>
        </w:rPr>
        <w:t>HollePrinter</w:t>
      </w:r>
      <w:r w:rsidRPr="00AE32B5">
        <w:rPr>
          <w:rFonts w:cstheme="minorHAnsi"/>
          <w:sz w:val="24"/>
          <w:szCs w:val="24"/>
        </w:rPr>
        <w:t xml:space="preserve"> that switches the letters "e" and "o" in a string. Use the</w:t>
      </w:r>
    </w:p>
    <w:p w14:paraId="28FB44EB" w14:textId="77777777" w:rsidR="00C67B16" w:rsidRPr="00AE32B5" w:rsidRDefault="00C67B16" w:rsidP="00C67B16">
      <w:pPr>
        <w:pStyle w:val="a3"/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>replace method repeatedly. Demonstrate that the string "Hello, World!" turns into</w:t>
      </w:r>
    </w:p>
    <w:p w14:paraId="376010D1" w14:textId="5FA468CA" w:rsidR="00BA4283" w:rsidRPr="00AE32B5" w:rsidRDefault="00C67B16" w:rsidP="00C67B16">
      <w:pPr>
        <w:pStyle w:val="a3"/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>"Holle, Werld!</w:t>
      </w:r>
      <w:r w:rsidR="00E04874">
        <w:rPr>
          <w:rFonts w:cstheme="minorHAnsi"/>
          <w:sz w:val="24"/>
          <w:szCs w:val="24"/>
        </w:rPr>
        <w:t xml:space="preserve">                  </w:t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</w:r>
      <w:r w:rsidR="00E04874">
        <w:rPr>
          <w:rFonts w:cstheme="minorHAnsi"/>
          <w:sz w:val="24"/>
          <w:szCs w:val="24"/>
        </w:rPr>
        <w:tab/>
        <w:t xml:space="preserve">    15</w:t>
      </w:r>
    </w:p>
    <w:p w14:paraId="448F8792" w14:textId="5CDD6A06" w:rsidR="0020371D" w:rsidRPr="00E15902" w:rsidRDefault="0020371D" w:rsidP="0020371D">
      <w:pPr>
        <w:pStyle w:val="a3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Class </w:t>
      </w:r>
      <w:r>
        <w:rPr>
          <w:rFonts w:cstheme="minorHAnsi"/>
          <w:b/>
          <w:bCs/>
          <w:color w:val="FF0000"/>
          <w:sz w:val="24"/>
          <w:szCs w:val="24"/>
        </w:rPr>
        <w:t>Holleprinter</w:t>
      </w:r>
    </w:p>
    <w:p w14:paraId="59C3D3D2" w14:textId="48A1F827" w:rsidR="00234B4B" w:rsidRPr="00AE32B5" w:rsidRDefault="00234B4B" w:rsidP="00C67B16">
      <w:pPr>
        <w:pStyle w:val="a3"/>
        <w:rPr>
          <w:rFonts w:cstheme="minorHAnsi"/>
          <w:sz w:val="24"/>
          <w:szCs w:val="24"/>
        </w:rPr>
      </w:pPr>
    </w:p>
    <w:p w14:paraId="5E6B8D92" w14:textId="2FFEB37D" w:rsidR="00234B4B" w:rsidRPr="00AE32B5" w:rsidRDefault="00234B4B" w:rsidP="00234B4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>What is wrong with the following sequence of statements?</w:t>
      </w:r>
      <w:r w:rsidR="00E04874">
        <w:rPr>
          <w:rFonts w:cstheme="minorHAnsi"/>
          <w:sz w:val="24"/>
          <w:szCs w:val="24"/>
        </w:rPr>
        <w:t xml:space="preserve">                                              5</w:t>
      </w:r>
    </w:p>
    <w:p w14:paraId="5F231345" w14:textId="77777777" w:rsidR="00234B4B" w:rsidRPr="00AE32B5" w:rsidRDefault="00234B4B" w:rsidP="00234B4B">
      <w:pPr>
        <w:autoSpaceDE w:val="0"/>
        <w:autoSpaceDN w:val="0"/>
        <w:adjustRightInd w:val="0"/>
        <w:spacing w:after="0" w:line="240" w:lineRule="auto"/>
        <w:ind w:firstLine="1980"/>
        <w:rPr>
          <w:rFonts w:cstheme="minorHAnsi"/>
          <w:i/>
          <w:iCs/>
          <w:sz w:val="24"/>
          <w:szCs w:val="24"/>
        </w:rPr>
      </w:pPr>
      <w:r w:rsidRPr="00AE32B5">
        <w:rPr>
          <w:rFonts w:cstheme="minorHAnsi"/>
          <w:i/>
          <w:iCs/>
          <w:sz w:val="24"/>
          <w:szCs w:val="24"/>
        </w:rPr>
        <w:t>int mystery = 1;</w:t>
      </w:r>
    </w:p>
    <w:p w14:paraId="5FA73A39" w14:textId="77777777" w:rsidR="00234B4B" w:rsidRPr="00AE32B5" w:rsidRDefault="00234B4B" w:rsidP="00234B4B">
      <w:pPr>
        <w:autoSpaceDE w:val="0"/>
        <w:autoSpaceDN w:val="0"/>
        <w:adjustRightInd w:val="0"/>
        <w:spacing w:after="0" w:line="240" w:lineRule="auto"/>
        <w:ind w:firstLine="1980"/>
        <w:rPr>
          <w:rFonts w:cstheme="minorHAnsi"/>
          <w:i/>
          <w:iCs/>
          <w:sz w:val="24"/>
          <w:szCs w:val="24"/>
        </w:rPr>
      </w:pPr>
      <w:r w:rsidRPr="00AE32B5">
        <w:rPr>
          <w:rFonts w:cstheme="minorHAnsi"/>
          <w:i/>
          <w:iCs/>
          <w:sz w:val="24"/>
          <w:szCs w:val="24"/>
        </w:rPr>
        <w:t>mystery = mystery + 1;</w:t>
      </w:r>
    </w:p>
    <w:p w14:paraId="08B9DA58" w14:textId="2D7175B9" w:rsidR="00234B4B" w:rsidRPr="00AE32B5" w:rsidRDefault="00234B4B" w:rsidP="00234B4B">
      <w:pPr>
        <w:ind w:left="2340" w:hanging="360"/>
        <w:rPr>
          <w:rFonts w:cstheme="minorHAnsi"/>
          <w:i/>
          <w:iCs/>
          <w:sz w:val="24"/>
          <w:szCs w:val="24"/>
        </w:rPr>
      </w:pPr>
      <w:r w:rsidRPr="00AE32B5">
        <w:rPr>
          <w:rFonts w:cstheme="minorHAnsi"/>
          <w:i/>
          <w:iCs/>
          <w:sz w:val="24"/>
          <w:szCs w:val="24"/>
        </w:rPr>
        <w:t>int mystery = 1 - 2 * mystery;</w:t>
      </w:r>
    </w:p>
    <w:p w14:paraId="6D200F7D" w14:textId="5CF5CEC2" w:rsidR="00AA18EC" w:rsidRDefault="00AA18EC" w:rsidP="00AA18EC">
      <w:pPr>
        <w:pStyle w:val="a3"/>
        <w:rPr>
          <w:rFonts w:cstheme="minorHAnsi"/>
          <w:b/>
          <w:bCs/>
          <w:color w:val="FF0000"/>
          <w:sz w:val="24"/>
          <w:szCs w:val="24"/>
        </w:rPr>
      </w:pPr>
      <w:r w:rsidRPr="00AA18EC">
        <w:rPr>
          <w:rFonts w:cstheme="minorHAnsi"/>
          <w:b/>
          <w:bCs/>
          <w:color w:val="FF0000"/>
          <w:sz w:val="24"/>
          <w:szCs w:val="24"/>
        </w:rPr>
        <w:t>-&gt; It is wrong because ‘int’ is declared</w:t>
      </w:r>
      <w:r>
        <w:rPr>
          <w:rFonts w:cstheme="minorHAnsi"/>
          <w:b/>
          <w:bCs/>
          <w:color w:val="FF0000"/>
          <w:sz w:val="24"/>
          <w:szCs w:val="24"/>
        </w:rPr>
        <w:t xml:space="preserve"> once</w:t>
      </w:r>
      <w:r w:rsidRPr="00AA18EC">
        <w:rPr>
          <w:rFonts w:cstheme="minorHAnsi"/>
          <w:b/>
          <w:bCs/>
          <w:color w:val="FF0000"/>
          <w:sz w:val="24"/>
          <w:szCs w:val="24"/>
        </w:rPr>
        <w:t xml:space="preserve"> again.</w:t>
      </w:r>
    </w:p>
    <w:p w14:paraId="2C8778A2" w14:textId="77777777" w:rsidR="00AA18EC" w:rsidRPr="00AA18EC" w:rsidRDefault="00AA18EC" w:rsidP="00AA18EC">
      <w:pPr>
        <w:pStyle w:val="a3"/>
        <w:rPr>
          <w:rFonts w:cstheme="minorHAnsi" w:hint="eastAsia"/>
          <w:b/>
          <w:bCs/>
          <w:color w:val="FF0000"/>
          <w:sz w:val="24"/>
          <w:szCs w:val="24"/>
        </w:rPr>
      </w:pPr>
    </w:p>
    <w:p w14:paraId="0B10D85D" w14:textId="73454FB6" w:rsidR="00C67B16" w:rsidRPr="00E04874" w:rsidRDefault="00C67B16" w:rsidP="00467794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04874">
        <w:rPr>
          <w:rFonts w:cstheme="minorHAnsi"/>
          <w:sz w:val="24"/>
          <w:szCs w:val="24"/>
        </w:rPr>
        <w:t xml:space="preserve">The Random class implements a random number generator, which produces </w:t>
      </w:r>
      <w:r w:rsidR="00E04874" w:rsidRPr="00E04874">
        <w:rPr>
          <w:rFonts w:cstheme="minorHAnsi"/>
          <w:sz w:val="24"/>
          <w:szCs w:val="24"/>
        </w:rPr>
        <w:t xml:space="preserve">sequences </w:t>
      </w:r>
      <w:r w:rsidRPr="00E04874">
        <w:rPr>
          <w:rFonts w:cstheme="minorHAnsi"/>
          <w:sz w:val="24"/>
          <w:szCs w:val="24"/>
        </w:rPr>
        <w:t>of numbers that appear to be random. To generate random integers, you construct</w:t>
      </w:r>
      <w:r w:rsidR="00E04874" w:rsidRPr="00E04874">
        <w:rPr>
          <w:rFonts w:cstheme="minorHAnsi"/>
          <w:sz w:val="24"/>
          <w:szCs w:val="24"/>
        </w:rPr>
        <w:t xml:space="preserve"> </w:t>
      </w:r>
      <w:r w:rsidRPr="00E04874">
        <w:rPr>
          <w:rFonts w:cstheme="minorHAnsi"/>
          <w:sz w:val="24"/>
          <w:szCs w:val="24"/>
        </w:rPr>
        <w:t xml:space="preserve">an object of the Random class, and then apply the </w:t>
      </w:r>
      <w:r w:rsidRPr="00E04874">
        <w:rPr>
          <w:rFonts w:cstheme="minorHAnsi"/>
          <w:b/>
          <w:bCs/>
          <w:i/>
          <w:iCs/>
          <w:sz w:val="24"/>
          <w:szCs w:val="24"/>
        </w:rPr>
        <w:t>nextInt</w:t>
      </w:r>
      <w:r w:rsidRPr="00E04874">
        <w:rPr>
          <w:rFonts w:cstheme="minorHAnsi"/>
          <w:sz w:val="24"/>
          <w:szCs w:val="24"/>
        </w:rPr>
        <w:t xml:space="preserve"> method. For example, the call</w:t>
      </w:r>
      <w:r w:rsidR="00E04874">
        <w:rPr>
          <w:rFonts w:cstheme="minorHAnsi"/>
          <w:sz w:val="24"/>
          <w:szCs w:val="24"/>
        </w:rPr>
        <w:t xml:space="preserve"> </w:t>
      </w:r>
      <w:r w:rsidRPr="00E04874">
        <w:rPr>
          <w:rFonts w:cstheme="minorHAnsi"/>
          <w:b/>
          <w:bCs/>
          <w:i/>
          <w:iCs/>
          <w:sz w:val="24"/>
          <w:szCs w:val="24"/>
        </w:rPr>
        <w:t>generator.nextInt(6)</w:t>
      </w:r>
      <w:r w:rsidRPr="00E04874">
        <w:rPr>
          <w:rFonts w:cstheme="minorHAnsi"/>
          <w:sz w:val="24"/>
          <w:szCs w:val="24"/>
        </w:rPr>
        <w:t xml:space="preserve"> gives you a random number between 0 and 5.</w:t>
      </w:r>
      <w:r w:rsidR="00E04874">
        <w:rPr>
          <w:rFonts w:cstheme="minorHAnsi"/>
          <w:sz w:val="24"/>
          <w:szCs w:val="24"/>
        </w:rPr>
        <w:t xml:space="preserve">                                15</w:t>
      </w:r>
    </w:p>
    <w:p w14:paraId="298E684E" w14:textId="77777777" w:rsidR="00E04874" w:rsidRPr="00AE32B5" w:rsidRDefault="00E04874" w:rsidP="00E04874">
      <w:pPr>
        <w:pStyle w:val="a3"/>
        <w:jc w:val="both"/>
        <w:rPr>
          <w:rFonts w:cstheme="minorHAnsi"/>
          <w:sz w:val="24"/>
          <w:szCs w:val="24"/>
        </w:rPr>
      </w:pPr>
    </w:p>
    <w:p w14:paraId="20490DB3" w14:textId="77777777" w:rsidR="00C67B16" w:rsidRPr="00AE32B5" w:rsidRDefault="00C67B16" w:rsidP="00E04874">
      <w:pPr>
        <w:pStyle w:val="a3"/>
        <w:jc w:val="both"/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 xml:space="preserve">Write a program </w:t>
      </w:r>
      <w:r w:rsidRPr="00E04874">
        <w:rPr>
          <w:rFonts w:cstheme="minorHAnsi"/>
          <w:b/>
          <w:bCs/>
          <w:i/>
          <w:iCs/>
          <w:sz w:val="24"/>
          <w:szCs w:val="24"/>
        </w:rPr>
        <w:t>DieSimulator</w:t>
      </w:r>
      <w:r w:rsidRPr="00AE32B5">
        <w:rPr>
          <w:rFonts w:cstheme="minorHAnsi"/>
          <w:sz w:val="24"/>
          <w:szCs w:val="24"/>
        </w:rPr>
        <w:t xml:space="preserve"> that uses the Random class to simulate the cast of a die,</w:t>
      </w:r>
    </w:p>
    <w:p w14:paraId="0BA0DC20" w14:textId="58B965FD" w:rsidR="00E961BB" w:rsidRPr="00E04874" w:rsidRDefault="00C67B16" w:rsidP="00E04874">
      <w:pPr>
        <w:pStyle w:val="a3"/>
        <w:jc w:val="both"/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</w:rPr>
        <w:t>printing a random number between 1 and 6 every time that the program is run.</w:t>
      </w:r>
    </w:p>
    <w:p w14:paraId="181DAB5C" w14:textId="3F7BD7DD" w:rsidR="00E377A4" w:rsidRPr="00E15902" w:rsidRDefault="00E377A4" w:rsidP="00E377A4">
      <w:pPr>
        <w:pStyle w:val="a3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Class </w:t>
      </w:r>
      <w:r>
        <w:rPr>
          <w:rFonts w:cstheme="minorHAnsi"/>
          <w:b/>
          <w:bCs/>
          <w:color w:val="FF0000"/>
          <w:sz w:val="24"/>
          <w:szCs w:val="24"/>
        </w:rPr>
        <w:t>DieSimulator</w:t>
      </w:r>
    </w:p>
    <w:p w14:paraId="57CABF67" w14:textId="77777777" w:rsidR="00E377A4" w:rsidRPr="00E377A4" w:rsidRDefault="00E377A4" w:rsidP="00E377A4">
      <w:pPr>
        <w:rPr>
          <w:rFonts w:cstheme="minorHAnsi" w:hint="eastAsia"/>
          <w:sz w:val="24"/>
          <w:szCs w:val="24"/>
        </w:rPr>
      </w:pPr>
    </w:p>
    <w:p w14:paraId="5F7ADDE2" w14:textId="720E805B" w:rsidR="00AE32B5" w:rsidRPr="00AE32B5" w:rsidRDefault="00AE32B5" w:rsidP="00E961B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32B5">
        <w:rPr>
          <w:rFonts w:cstheme="minorHAnsi"/>
          <w:sz w:val="24"/>
          <w:szCs w:val="24"/>
          <w:shd w:val="clear" w:color="auto" w:fill="FFFFFF"/>
        </w:rPr>
        <w:t>Write a Java method to check whether a string is a valid password.</w:t>
      </w:r>
      <w:r w:rsidRPr="00AE32B5">
        <w:rPr>
          <w:rFonts w:cstheme="minorHAnsi"/>
          <w:sz w:val="24"/>
          <w:szCs w:val="24"/>
        </w:rPr>
        <w:t xml:space="preserve"> </w:t>
      </w:r>
      <w:r w:rsidR="00E04874">
        <w:rPr>
          <w:rFonts w:cstheme="minorHAnsi"/>
          <w:sz w:val="24"/>
          <w:szCs w:val="24"/>
        </w:rPr>
        <w:t xml:space="preserve">                               50</w:t>
      </w:r>
      <w:r w:rsidRPr="00AE32B5">
        <w:rPr>
          <w:rFonts w:cstheme="minorHAnsi"/>
          <w:sz w:val="24"/>
          <w:szCs w:val="24"/>
        </w:rPr>
        <w:br/>
      </w:r>
      <w:r w:rsidRPr="00AE32B5">
        <w:rPr>
          <w:rFonts w:cstheme="minorHAnsi"/>
          <w:sz w:val="24"/>
          <w:szCs w:val="24"/>
          <w:shd w:val="clear" w:color="auto" w:fill="FFFFFF"/>
        </w:rPr>
        <w:t>Password rules:</w:t>
      </w:r>
      <w:r w:rsidRPr="00AE32B5">
        <w:rPr>
          <w:rFonts w:cstheme="minorHAnsi"/>
          <w:sz w:val="24"/>
          <w:szCs w:val="24"/>
        </w:rPr>
        <w:br/>
      </w:r>
      <w:r w:rsidRPr="00AE32B5">
        <w:rPr>
          <w:rFonts w:cstheme="minorHAnsi"/>
          <w:sz w:val="24"/>
          <w:szCs w:val="24"/>
          <w:shd w:val="clear" w:color="auto" w:fill="FFFFFF"/>
        </w:rPr>
        <w:t>A password must have at least 6 characters.</w:t>
      </w:r>
      <w:r w:rsidRPr="00AE32B5">
        <w:rPr>
          <w:rFonts w:cstheme="minorHAnsi"/>
          <w:sz w:val="24"/>
          <w:szCs w:val="24"/>
        </w:rPr>
        <w:br/>
      </w:r>
      <w:r w:rsidRPr="00AE32B5">
        <w:rPr>
          <w:rFonts w:cstheme="minorHAnsi"/>
          <w:sz w:val="24"/>
          <w:szCs w:val="24"/>
          <w:shd w:val="clear" w:color="auto" w:fill="FFFFFF"/>
        </w:rPr>
        <w:t>A password consists of only letters and digits.</w:t>
      </w:r>
      <w:r w:rsidRPr="00AE32B5">
        <w:rPr>
          <w:rFonts w:cstheme="minorHAnsi"/>
          <w:sz w:val="24"/>
          <w:szCs w:val="24"/>
        </w:rPr>
        <w:br/>
      </w:r>
      <w:r w:rsidRPr="00AE32B5">
        <w:rPr>
          <w:rFonts w:cstheme="minorHAnsi"/>
          <w:sz w:val="24"/>
          <w:szCs w:val="24"/>
          <w:shd w:val="clear" w:color="auto" w:fill="FFFFFF"/>
        </w:rPr>
        <w:t>A password must contain at least three digits</w:t>
      </w:r>
      <w:r w:rsidR="00E04874">
        <w:rPr>
          <w:rFonts w:cstheme="minorHAnsi"/>
          <w:sz w:val="24"/>
          <w:szCs w:val="24"/>
          <w:shd w:val="clear" w:color="auto" w:fill="FFFFFF"/>
        </w:rPr>
        <w:t>.</w:t>
      </w:r>
      <w:r w:rsidRPr="00AE32B5">
        <w:rPr>
          <w:rFonts w:cstheme="minorHAnsi"/>
          <w:sz w:val="24"/>
          <w:szCs w:val="24"/>
        </w:rPr>
        <w:br/>
      </w:r>
    </w:p>
    <w:p w14:paraId="79C1929C" w14:textId="10AE3977" w:rsidR="00AE32B5" w:rsidRPr="00AE32B5" w:rsidRDefault="00AE32B5" w:rsidP="00AE32B5">
      <w:pPr>
        <w:pStyle w:val="a3"/>
      </w:pPr>
      <w:r>
        <w:t>Using the following code below and complete the task.</w:t>
      </w:r>
    </w:p>
    <w:p w14:paraId="490C4EDA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import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java.util.Scanner;</w:t>
      </w:r>
    </w:p>
    <w:p w14:paraId="7839EB84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</w:p>
    <w:p w14:paraId="610D1D7D" w14:textId="13A0B6CD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public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class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Password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{</w:t>
      </w:r>
    </w:p>
    <w:p w14:paraId="4F312C09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</w:t>
      </w:r>
    </w:p>
    <w:p w14:paraId="2C733721" w14:textId="177EE937" w:rsidR="00AE32B5" w:rsidRPr="00AE32B5" w:rsidRDefault="00E04874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E04874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4"/>
          <w:szCs w:val="24"/>
        </w:rPr>
        <w:t>(Define……)</w:t>
      </w:r>
      <w:r w:rsidR="00AE32B5"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PASS_LENGTH </w:t>
      </w:r>
      <w:r w:rsidR="00AE32B5"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=</w:t>
      </w:r>
      <w:r w:rsidR="00AE32B5"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="00AE32B5"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6;</w:t>
      </w:r>
    </w:p>
    <w:p w14:paraId="5B16A901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</w:p>
    <w:p w14:paraId="0F5E782A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public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static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void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main(String[]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args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)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{</w:t>
      </w:r>
    </w:p>
    <w:p w14:paraId="36348CD8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</w:p>
    <w:p w14:paraId="190C0D0B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Scanner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input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=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new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Scanner(System.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in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);</w:t>
      </w:r>
    </w:p>
    <w:p w14:paraId="7E5D18EA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System.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out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.print(</w:t>
      </w:r>
    </w:p>
    <w:p w14:paraId="5491B282" w14:textId="6E11D0BD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"1. A password must have at least six characters.\n" +</w:t>
      </w:r>
    </w:p>
    <w:p w14:paraId="7479F579" w14:textId="2EA212D9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"2. A password consists of only letters and digits.\n"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+</w:t>
      </w:r>
    </w:p>
    <w:p w14:paraId="05CB1168" w14:textId="56AF15E5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"3. A password must contain at least three digits \n"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+</w:t>
      </w:r>
    </w:p>
    <w:p w14:paraId="5A676C5D" w14:textId="57837079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"Input a password (You are agreeing to the above Terms and Conditions.): ");</w:t>
      </w:r>
    </w:p>
    <w:p w14:paraId="5C4E8720" w14:textId="687EBE9A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String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s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=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input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.nextLine();</w:t>
      </w:r>
    </w:p>
    <w:p w14:paraId="4BA2C020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if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(is_Valid_Password(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s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))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{</w:t>
      </w:r>
    </w:p>
    <w:p w14:paraId="3DB15BE0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System.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out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.println("Password is valid: "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+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s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);</w:t>
      </w:r>
    </w:p>
    <w:p w14:paraId="581E6874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}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else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{</w:t>
      </w:r>
    </w:p>
    <w:p w14:paraId="219A204E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System.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>out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.println("Not a valid password: "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+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s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);</w:t>
      </w:r>
    </w:p>
    <w:p w14:paraId="30D614F9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}</w:t>
      </w:r>
    </w:p>
    <w:p w14:paraId="1FEF569F" w14:textId="77777777" w:rsidR="00AE32B5" w:rsidRPr="00AE32B5" w:rsidRDefault="00AE32B5" w:rsidP="00E04874">
      <w:pPr>
        <w:spacing w:after="0"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</w:pPr>
    </w:p>
    <w:p w14:paraId="7F1461B6" w14:textId="4A1BF5F0" w:rsidR="00AE32B5" w:rsidRPr="00AE32B5" w:rsidRDefault="00AE32B5" w:rsidP="00E04874">
      <w:pPr>
        <w:spacing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}</w:t>
      </w:r>
    </w:p>
    <w:p w14:paraId="25974F3A" w14:textId="427B7025" w:rsidR="00AE32B5" w:rsidRPr="00AE32B5" w:rsidRDefault="00AE32B5" w:rsidP="00E04874">
      <w:pPr>
        <w:spacing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………..</w:t>
      </w:r>
    </w:p>
    <w:p w14:paraId="4D12372A" w14:textId="3D3276B1" w:rsidR="00AE32B5" w:rsidRPr="00AE32B5" w:rsidRDefault="00AE32B5" w:rsidP="00E04874">
      <w:pPr>
        <w:spacing w:line="240" w:lineRule="auto"/>
        <w:ind w:left="540" w:firstLine="360"/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</w:pPr>
      <w:r w:rsidRPr="00AE32B5">
        <w:rPr>
          <w:rFonts w:ascii="Consolas" w:eastAsia="Times New Roman" w:hAnsi="Consolas" w:cs="Times New Roman"/>
          <w:i/>
          <w:iCs/>
          <w:color w:val="000000" w:themeColor="text1"/>
          <w:sz w:val="24"/>
          <w:szCs w:val="24"/>
        </w:rPr>
        <w:t>……….</w:t>
      </w:r>
    </w:p>
    <w:p w14:paraId="5400446F" w14:textId="17813A9D" w:rsidR="00AE32B5" w:rsidRDefault="00E04874" w:rsidP="00E04874">
      <w:pPr>
        <w:ind w:left="540"/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 xml:space="preserve">   </w:t>
      </w:r>
      <w:r w:rsidR="00AE32B5">
        <w:rPr>
          <w:rFonts w:ascii="Consolas" w:eastAsia="Times New Roman" w:hAnsi="Consolas" w:cs="Times New Roman"/>
          <w:color w:val="5F6364"/>
          <w:sz w:val="24"/>
          <w:szCs w:val="24"/>
        </w:rPr>
        <w:t>……</w:t>
      </w:r>
      <w:r>
        <w:rPr>
          <w:rFonts w:ascii="Consolas" w:eastAsia="Times New Roman" w:hAnsi="Consolas" w:cs="Times New Roman"/>
          <w:color w:val="5F6364"/>
          <w:sz w:val="24"/>
          <w:szCs w:val="24"/>
        </w:rPr>
        <w:t>…..</w:t>
      </w:r>
    </w:p>
    <w:p w14:paraId="53B25760" w14:textId="578F3C27" w:rsidR="00E04874" w:rsidRDefault="00E04874" w:rsidP="00E04874">
      <w:pPr>
        <w:ind w:left="540"/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 xml:space="preserve">   …………….</w:t>
      </w:r>
    </w:p>
    <w:p w14:paraId="7E755150" w14:textId="2C805FB8" w:rsidR="003E63F2" w:rsidRPr="00E15902" w:rsidRDefault="003E63F2" w:rsidP="003E63F2">
      <w:pPr>
        <w:pStyle w:val="a3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Class </w:t>
      </w:r>
      <w:r>
        <w:rPr>
          <w:rFonts w:cstheme="minorHAnsi"/>
          <w:b/>
          <w:bCs/>
          <w:color w:val="FF0000"/>
          <w:sz w:val="24"/>
          <w:szCs w:val="24"/>
        </w:rPr>
        <w:t>Password</w:t>
      </w:r>
    </w:p>
    <w:p w14:paraId="2D039B9B" w14:textId="77777777" w:rsidR="003E63F2" w:rsidRDefault="003E63F2" w:rsidP="00E04874">
      <w:pPr>
        <w:ind w:left="540"/>
      </w:pPr>
    </w:p>
    <w:sectPr w:rsidR="003E63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E83F6" w14:textId="77777777" w:rsidR="009F53B2" w:rsidRDefault="009F53B2" w:rsidP="00F135D5">
      <w:pPr>
        <w:spacing w:after="0" w:line="240" w:lineRule="auto"/>
      </w:pPr>
      <w:r>
        <w:separator/>
      </w:r>
    </w:p>
  </w:endnote>
  <w:endnote w:type="continuationSeparator" w:id="0">
    <w:p w14:paraId="1D457D74" w14:textId="77777777" w:rsidR="009F53B2" w:rsidRDefault="009F53B2" w:rsidP="00F1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5D9D" w14:textId="77777777" w:rsidR="009F53B2" w:rsidRDefault="009F53B2" w:rsidP="00F135D5">
      <w:pPr>
        <w:spacing w:after="0" w:line="240" w:lineRule="auto"/>
      </w:pPr>
      <w:r>
        <w:separator/>
      </w:r>
    </w:p>
  </w:footnote>
  <w:footnote w:type="continuationSeparator" w:id="0">
    <w:p w14:paraId="435460D2" w14:textId="77777777" w:rsidR="009F53B2" w:rsidRDefault="009F53B2" w:rsidP="00F13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38C5" w14:textId="6D2095F0" w:rsidR="00F135D5" w:rsidRDefault="009F53B2" w:rsidP="00F135D5">
    <w:pPr>
      <w:pStyle w:val="a5"/>
      <w:tabs>
        <w:tab w:val="clear" w:pos="4680"/>
        <w:tab w:val="clear" w:pos="9360"/>
      </w:tabs>
      <w:ind w:right="110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739A413F58E4309B1564C92C8948E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35D5">
          <w:rPr>
            <w:color w:val="4472C4" w:themeColor="accent1"/>
          </w:rPr>
          <w:t>OOP Lab</w:t>
        </w:r>
      </w:sdtContent>
    </w:sdt>
    <w:r w:rsidR="00F135D5">
      <w:rPr>
        <w:color w:val="4472C4" w:themeColor="accent1"/>
      </w:rPr>
      <w:t xml:space="preserve"> | Dr.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639F2336C614A26A38346C488B2CE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135D5">
          <w:rPr>
            <w:color w:val="4472C4" w:themeColor="accent1"/>
          </w:rPr>
          <w:t>Rajib Paul</w:t>
        </w:r>
      </w:sdtContent>
    </w:sdt>
  </w:p>
  <w:p w14:paraId="3AC53D30" w14:textId="77777777" w:rsidR="00F135D5" w:rsidRDefault="00F135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6A75"/>
    <w:multiLevelType w:val="hybridMultilevel"/>
    <w:tmpl w:val="497A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3B22"/>
    <w:multiLevelType w:val="hybridMultilevel"/>
    <w:tmpl w:val="F050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02C88"/>
    <w:multiLevelType w:val="hybridMultilevel"/>
    <w:tmpl w:val="497A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D39DC"/>
    <w:multiLevelType w:val="hybridMultilevel"/>
    <w:tmpl w:val="497A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83"/>
    <w:rsid w:val="00011279"/>
    <w:rsid w:val="0020371D"/>
    <w:rsid w:val="00234B4B"/>
    <w:rsid w:val="003E63F2"/>
    <w:rsid w:val="008C2222"/>
    <w:rsid w:val="008C2B19"/>
    <w:rsid w:val="008C698F"/>
    <w:rsid w:val="009F53B2"/>
    <w:rsid w:val="00AA18EC"/>
    <w:rsid w:val="00AE32B5"/>
    <w:rsid w:val="00B63E08"/>
    <w:rsid w:val="00BA4283"/>
    <w:rsid w:val="00C0307A"/>
    <w:rsid w:val="00C2620E"/>
    <w:rsid w:val="00C67B16"/>
    <w:rsid w:val="00E04874"/>
    <w:rsid w:val="00E15902"/>
    <w:rsid w:val="00E377A4"/>
    <w:rsid w:val="00E961BB"/>
    <w:rsid w:val="00F1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8CFB6"/>
  <w15:chartTrackingRefBased/>
  <w15:docId w15:val="{62BF4694-7DF6-463B-97DF-7E245FAB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283"/>
    <w:pPr>
      <w:ind w:left="720"/>
      <w:contextualSpacing/>
    </w:pPr>
  </w:style>
  <w:style w:type="character" w:customStyle="1" w:styleId="token">
    <w:name w:val="token"/>
    <w:basedOn w:val="a0"/>
    <w:rsid w:val="00AE32B5"/>
  </w:style>
  <w:style w:type="character" w:styleId="a4">
    <w:name w:val="Hyperlink"/>
    <w:basedOn w:val="a0"/>
    <w:uiPriority w:val="99"/>
    <w:semiHidden/>
    <w:unhideWhenUsed/>
    <w:rsid w:val="00AE32B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1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135D5"/>
  </w:style>
  <w:style w:type="paragraph" w:styleId="a6">
    <w:name w:val="footer"/>
    <w:basedOn w:val="a"/>
    <w:link w:val="Char0"/>
    <w:uiPriority w:val="99"/>
    <w:unhideWhenUsed/>
    <w:rsid w:val="00F1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1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39A413F58E4309B1564C92C894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0E935-7A4C-4075-BE1E-8A915FB3D39D}"/>
      </w:docPartPr>
      <w:docPartBody>
        <w:p w:rsidR="00AA5224" w:rsidRDefault="00D879C3" w:rsidP="00D879C3">
          <w:pPr>
            <w:pStyle w:val="1739A413F58E4309B1564C92C8948EF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639F2336C614A26A38346C488B2C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088E-03DC-4900-98C6-012F1479157F}"/>
      </w:docPartPr>
      <w:docPartBody>
        <w:p w:rsidR="00AA5224" w:rsidRDefault="00D879C3" w:rsidP="00D879C3">
          <w:pPr>
            <w:pStyle w:val="3639F2336C614A26A38346C488B2CEE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C3"/>
    <w:rsid w:val="007F61E6"/>
    <w:rsid w:val="00AA5224"/>
    <w:rsid w:val="00D879C3"/>
    <w:rsid w:val="00E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39A413F58E4309B1564C92C8948EF4">
    <w:name w:val="1739A413F58E4309B1564C92C8948EF4"/>
    <w:rsid w:val="00D879C3"/>
  </w:style>
  <w:style w:type="paragraph" w:customStyle="1" w:styleId="3639F2336C614A26A38346C488B2CEEC">
    <w:name w:val="3639F2336C614A26A38346C488B2CEEC"/>
    <w:rsid w:val="00D87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EEE97-022B-4E09-A02A-8BC4B964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OOP Lab</vt:lpstr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</dc:title>
  <dc:subject/>
  <dc:creator>Rajib Paul</dc:creator>
  <cp:keywords/>
  <dc:description/>
  <cp:lastModifiedBy>이 은채</cp:lastModifiedBy>
  <cp:revision>5</cp:revision>
  <dcterms:created xsi:type="dcterms:W3CDTF">2022-03-20T14:47:00Z</dcterms:created>
  <dcterms:modified xsi:type="dcterms:W3CDTF">2022-03-20T15:38:00Z</dcterms:modified>
</cp:coreProperties>
</file>