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9AD" w:rsidRDefault="003E39AD"/>
    <w:p w:rsidR="00F109A0" w:rsidRDefault="00F109A0"/>
    <w:p w:rsidR="00F109A0" w:rsidRDefault="00371116">
      <w:r>
        <w:t xml:space="preserve">Por el presente documento se recoge el Acta del </w:t>
      </w:r>
      <w:r w:rsidR="007656BD">
        <w:t>claustro</w:t>
      </w:r>
      <w:r>
        <w:t xml:space="preserve"> </w:t>
      </w:r>
      <w:fldSimple w:instr=" MERGEFIELD  Title  \* MERGEFORMAT ">
        <w:r w:rsidR="00E5455E">
          <w:rPr>
            <w:noProof/>
          </w:rPr>
          <w:t>«Title»</w:t>
        </w:r>
      </w:fldSimple>
      <w:r w:rsidR="00E5455E">
        <w:t xml:space="preserve"> </w:t>
      </w:r>
      <w:r>
        <w:t xml:space="preserve">que </w:t>
      </w:r>
      <w:r w:rsidR="007656BD">
        <w:t xml:space="preserve"> </w:t>
      </w:r>
      <w:r w:rsidR="00F109A0">
        <w:t>t</w:t>
      </w:r>
      <w:r>
        <w:t>uvo</w:t>
      </w:r>
      <w:r w:rsidR="00F109A0">
        <w:t xml:space="preserve"> lugar el </w:t>
      </w:r>
      <w:fldSimple w:instr=" MERGEFIELD  DateMeeting  \* MERGEFORMAT ">
        <w:r w:rsidR="00F109A0">
          <w:rPr>
            <w:noProof/>
          </w:rPr>
          <w:t>«DateMeeting»</w:t>
        </w:r>
      </w:fldSimple>
      <w:r w:rsidR="00F109A0">
        <w:t xml:space="preserve"> a las </w:t>
      </w:r>
      <w:fldSimple w:instr=" MERGEFIELD  Hour  \* MERGEFORMAT ">
        <w:r w:rsidR="00F109A0">
          <w:rPr>
            <w:noProof/>
          </w:rPr>
          <w:t>«Hour»</w:t>
        </w:r>
      </w:fldSimple>
      <w:r w:rsidR="00F109A0">
        <w:t xml:space="preserve"> en el aula </w:t>
      </w:r>
      <w:fldSimple w:instr=" MERGEFIELD  Room  \* MERGEFORMAT ">
        <w:r w:rsidR="00F109A0">
          <w:rPr>
            <w:noProof/>
          </w:rPr>
          <w:t>«Room»</w:t>
        </w:r>
      </w:fldSimple>
      <w:r>
        <w:t xml:space="preserve"> con los siguientes asistentes </w:t>
      </w:r>
    </w:p>
    <w:p w:rsidR="00F109A0" w:rsidRDefault="00F109A0"/>
    <w:p w:rsidR="00623949" w:rsidRDefault="00341632" w:rsidP="00623949">
      <w:fldSimple w:instr=" MERGEFIELD  TABLE(docente)  \* MERGEFORMAT ">
        <w:r w:rsidR="00623949">
          <w:rPr>
            <w:noProof/>
          </w:rPr>
          <w:t>«TABLE(docente)»</w:t>
        </w:r>
      </w:fldSimple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61"/>
        <w:gridCol w:w="1461"/>
      </w:tblGrid>
      <w:tr w:rsidR="00623949" w:rsidTr="00991691">
        <w:trPr>
          <w:trHeight w:val="537"/>
        </w:trPr>
        <w:tc>
          <w:tcPr>
            <w:tcW w:w="1461" w:type="dxa"/>
          </w:tcPr>
          <w:p w:rsidR="00623949" w:rsidRDefault="00623949" w:rsidP="00991691">
            <w:r>
              <w:t>Docente</w:t>
            </w:r>
          </w:p>
        </w:tc>
        <w:tc>
          <w:tcPr>
            <w:tcW w:w="1461" w:type="dxa"/>
          </w:tcPr>
          <w:p w:rsidR="00623949" w:rsidRDefault="00623949" w:rsidP="00991691">
            <w:proofErr w:type="spellStart"/>
            <w:r>
              <w:t>Area</w:t>
            </w:r>
            <w:proofErr w:type="spellEnd"/>
          </w:p>
        </w:tc>
      </w:tr>
      <w:tr w:rsidR="00623949" w:rsidTr="00991691">
        <w:trPr>
          <w:trHeight w:val="537"/>
        </w:trPr>
        <w:tc>
          <w:tcPr>
            <w:tcW w:w="1461" w:type="dxa"/>
          </w:tcPr>
          <w:p w:rsidR="00623949" w:rsidRDefault="00341632" w:rsidP="00623949">
            <w:fldSimple w:instr=" MERGEFIELD  Docente  \* MERGEFORMAT ">
              <w:r w:rsidR="00623949">
                <w:rPr>
                  <w:noProof/>
                </w:rPr>
                <w:t>«Docente»</w:t>
              </w:r>
            </w:fldSimple>
          </w:p>
        </w:tc>
        <w:tc>
          <w:tcPr>
            <w:tcW w:w="1461" w:type="dxa"/>
          </w:tcPr>
          <w:p w:rsidR="00623949" w:rsidRDefault="00341632" w:rsidP="00991691">
            <w:fldSimple w:instr=" MERGEFIELD  Subject  \* MERGEFORMAT ">
              <w:r w:rsidR="00623949">
                <w:rPr>
                  <w:noProof/>
                </w:rPr>
                <w:t>«Subject»</w:t>
              </w:r>
            </w:fldSimple>
          </w:p>
        </w:tc>
      </w:tr>
    </w:tbl>
    <w:p w:rsidR="00F109A0" w:rsidRDefault="00F109A0"/>
    <w:p w:rsidR="007656BD" w:rsidRDefault="007656BD">
      <w:r>
        <w:t xml:space="preserve">El orden del Día con los temas </w:t>
      </w:r>
      <w:r w:rsidR="00E5455E">
        <w:t xml:space="preserve">que se debían tratar </w:t>
      </w:r>
      <w:r>
        <w:t xml:space="preserve"> es el siguiente: </w:t>
      </w:r>
    </w:p>
    <w:p w:rsidR="007656BD" w:rsidRDefault="007656BD">
      <w:fldSimple w:instr=" MERGEFIELD  Orden  \* MERGEFORMAT ">
        <w:r>
          <w:rPr>
            <w:noProof/>
          </w:rPr>
          <w:t>«Orden»</w:t>
        </w:r>
      </w:fldSimple>
    </w:p>
    <w:p w:rsidR="00E5455E" w:rsidRDefault="00E5455E"/>
    <w:p w:rsidR="00E5455E" w:rsidRDefault="00E5455E">
      <w:r>
        <w:t>Lo acontecido en dicho claustro  es lo expuesto a continuación:</w:t>
      </w:r>
    </w:p>
    <w:p w:rsidR="00E5455E" w:rsidRDefault="00E5455E">
      <w:fldSimple w:instr=" MERGEFIELD  Description  \* MERGEFORMAT ">
        <w:r>
          <w:rPr>
            <w:noProof/>
          </w:rPr>
          <w:t>«Description»</w:t>
        </w:r>
      </w:fldSimple>
    </w:p>
    <w:sectPr w:rsidR="00E5455E" w:rsidSect="003E3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09A0"/>
    <w:rsid w:val="00341632"/>
    <w:rsid w:val="00371116"/>
    <w:rsid w:val="003E39AD"/>
    <w:rsid w:val="00623949"/>
    <w:rsid w:val="007656BD"/>
    <w:rsid w:val="007B26C2"/>
    <w:rsid w:val="00E5455E"/>
    <w:rsid w:val="00F109A0"/>
    <w:rsid w:val="00F93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9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3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eowens</dc:creator>
  <cp:lastModifiedBy>eowens</cp:lastModifiedBy>
  <cp:revision>2</cp:revision>
  <dcterms:created xsi:type="dcterms:W3CDTF">2012-06-06T16:21:00Z</dcterms:created>
  <dcterms:modified xsi:type="dcterms:W3CDTF">2012-06-06T16:21:00Z</dcterms:modified>
</cp:coreProperties>
</file>