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7BCA2" w14:textId="5C3F322D" w:rsidR="00F93CD1" w:rsidRDefault="00A72217">
      <w:r>
        <w:t>HTML-CSS:</w:t>
      </w:r>
    </w:p>
    <w:p w14:paraId="3FB3303A" w14:textId="2CE6516C" w:rsidR="00613A2A" w:rsidRDefault="00613A2A" w:rsidP="00613A2A">
      <w:pPr>
        <w:pStyle w:val="Heading1"/>
      </w:pPr>
      <w:r>
        <w:t>HTML:</w:t>
      </w:r>
    </w:p>
    <w:p w14:paraId="6114C041" w14:textId="075D7244" w:rsidR="00A72217" w:rsidRDefault="00A72217" w:rsidP="00A72217">
      <w:pPr>
        <w:pStyle w:val="ListParagraph"/>
        <w:numPr>
          <w:ilvl w:val="0"/>
          <w:numId w:val="1"/>
        </w:numPr>
      </w:pPr>
      <w:r>
        <w:t xml:space="preserve">Create the html file and drag it from the file explorer to </w:t>
      </w:r>
      <w:r w:rsidR="00F11EC2">
        <w:t>chrome browser, it shows the output of that particular html file.</w:t>
      </w:r>
    </w:p>
    <w:p w14:paraId="40557A10" w14:textId="07DC26F6" w:rsidR="00A72217" w:rsidRDefault="00D05D5F" w:rsidP="00A72217">
      <w:pPr>
        <w:pStyle w:val="ListParagraph"/>
        <w:numPr>
          <w:ilvl w:val="0"/>
          <w:numId w:val="1"/>
        </w:numPr>
      </w:pPr>
      <w:r>
        <w:t xml:space="preserve">Download </w:t>
      </w:r>
      <w:r w:rsidR="00A72217">
        <w:t>Five Server</w:t>
      </w:r>
      <w:r>
        <w:t xml:space="preserve"> extension in visual studio code</w:t>
      </w:r>
      <w:r w:rsidR="00A72217">
        <w:t xml:space="preserve"> to automatically update the file in the browser without refreshing the file.</w:t>
      </w:r>
    </w:p>
    <w:p w14:paraId="13CFAAC5" w14:textId="47DDB327" w:rsidR="00CF29D5" w:rsidRDefault="00CF29D5" w:rsidP="00CF29D5">
      <w:pPr>
        <w:pStyle w:val="ListParagraph"/>
        <w:numPr>
          <w:ilvl w:val="1"/>
          <w:numId w:val="1"/>
        </w:numPr>
      </w:pPr>
      <w:r>
        <w:t>You can turn it on or off by using the command</w:t>
      </w:r>
      <w:r w:rsidR="005A32AA">
        <w:t xml:space="preserve"> palette in the view menu of visual studio code.</w:t>
      </w:r>
    </w:p>
    <w:p w14:paraId="2A890FDA" w14:textId="750BE1BF" w:rsidR="00AE04ED" w:rsidRDefault="00905A71" w:rsidP="00AE04ED">
      <w:pPr>
        <w:pStyle w:val="ListParagraph"/>
        <w:numPr>
          <w:ilvl w:val="2"/>
          <w:numId w:val="1"/>
        </w:numPr>
      </w:pPr>
      <w:r>
        <w:t>The command palette should have the greater than symbol to check the installed extensions.</w:t>
      </w:r>
    </w:p>
    <w:p w14:paraId="30640927" w14:textId="0590DBF0" w:rsidR="00AE04ED" w:rsidRDefault="00AE04ED" w:rsidP="00AE04ED">
      <w:pPr>
        <w:pStyle w:val="ListParagraph"/>
        <w:numPr>
          <w:ilvl w:val="0"/>
          <w:numId w:val="1"/>
        </w:numPr>
      </w:pPr>
      <w:r>
        <w:t>ctrl+/ for comments(&lt;!-- --&gt;</w:t>
      </w:r>
      <w:r w:rsidR="00771908">
        <w:t>)</w:t>
      </w:r>
    </w:p>
    <w:p w14:paraId="0B26AFCF" w14:textId="4D7D25F1" w:rsidR="00E345B0" w:rsidRDefault="00E345B0" w:rsidP="00AE04ED">
      <w:pPr>
        <w:pStyle w:val="ListParagraph"/>
        <w:numPr>
          <w:ilvl w:val="0"/>
          <w:numId w:val="1"/>
        </w:numPr>
      </w:pPr>
      <w:r>
        <w:t>&lt;blockquote</w:t>
      </w:r>
      <w:r w:rsidR="0085051E">
        <w:t>&gt; this tag makes the text inside this tag to look different and gives the quote look.</w:t>
      </w:r>
    </w:p>
    <w:p w14:paraId="15456B79" w14:textId="2DB215D4" w:rsidR="0085051E" w:rsidRDefault="000D289E" w:rsidP="00AE04ED">
      <w:pPr>
        <w:pStyle w:val="ListParagraph"/>
        <w:numPr>
          <w:ilvl w:val="0"/>
          <w:numId w:val="1"/>
        </w:numPr>
      </w:pPr>
      <w:r>
        <w:t xml:space="preserve">&lt;div&gt; tag </w:t>
      </w:r>
      <w:r w:rsidR="00E61218">
        <w:t>works as the container to hold the content of the page.</w:t>
      </w:r>
    </w:p>
    <w:p w14:paraId="2D7C1363" w14:textId="64DA0D50" w:rsidR="002326FC" w:rsidRDefault="002326FC" w:rsidP="00AE04ED">
      <w:pPr>
        <w:pStyle w:val="ListParagraph"/>
        <w:numPr>
          <w:ilvl w:val="0"/>
          <w:numId w:val="1"/>
        </w:numPr>
      </w:pPr>
      <w:r>
        <w:t>&lt;img src=”path of the source image” width=”200”&gt;</w:t>
      </w:r>
    </w:p>
    <w:p w14:paraId="34635BEF" w14:textId="36BAF98D" w:rsidR="00105F2D" w:rsidRDefault="002326FC" w:rsidP="00A212A0">
      <w:pPr>
        <w:pStyle w:val="ListParagraph"/>
        <w:numPr>
          <w:ilvl w:val="1"/>
          <w:numId w:val="1"/>
        </w:numPr>
      </w:pPr>
      <w:r>
        <w:t>Don’t prefer</w:t>
      </w:r>
      <w:r w:rsidR="009C68AD">
        <w:t xml:space="preserve"> putting height of an image, automatically the required height of the </w:t>
      </w:r>
      <w:r w:rsidR="00647D87">
        <w:t>image will be used.</w:t>
      </w:r>
    </w:p>
    <w:p w14:paraId="48328B2E" w14:textId="36AF0C68" w:rsidR="00A212A0" w:rsidRDefault="00A212A0" w:rsidP="00A212A0">
      <w:pPr>
        <w:pStyle w:val="ListParagraph"/>
        <w:numPr>
          <w:ilvl w:val="0"/>
          <w:numId w:val="1"/>
        </w:numPr>
      </w:pPr>
      <w:r w:rsidRPr="00A212A0">
        <w:t xml:space="preserve">   &lt;a href="popular_tags.html" target="_blank"&gt;CLICK ME&lt;/a&gt;</w:t>
      </w:r>
    </w:p>
    <w:p w14:paraId="4CBAFEDF" w14:textId="1E455DEB" w:rsidR="00A212A0" w:rsidRDefault="007541A9" w:rsidP="00A212A0">
      <w:pPr>
        <w:pStyle w:val="ListParagraph"/>
        <w:numPr>
          <w:ilvl w:val="1"/>
          <w:numId w:val="1"/>
        </w:numPr>
      </w:pPr>
      <w:r>
        <w:t>Here the target attribute with value ‘</w:t>
      </w:r>
      <w:r w:rsidR="003215A7">
        <w:t>_</w:t>
      </w:r>
      <w:r>
        <w:t>blank’  is used to open the source link in new tab.</w:t>
      </w:r>
    </w:p>
    <w:p w14:paraId="41726C2F" w14:textId="77777777" w:rsidR="00CD352B" w:rsidRDefault="003215A7" w:rsidP="006F539B">
      <w:pPr>
        <w:pStyle w:val="ListParagraph"/>
        <w:numPr>
          <w:ilvl w:val="0"/>
          <w:numId w:val="1"/>
        </w:numPr>
      </w:pPr>
      <w:r>
        <w:t>We can make anything clickable-</w:t>
      </w:r>
      <w:r w:rsidR="006F539B">
        <w:tab/>
      </w:r>
    </w:p>
    <w:p w14:paraId="30108FAA" w14:textId="786B24DF" w:rsidR="006F539B" w:rsidRPr="006F539B" w:rsidRDefault="006F539B" w:rsidP="00CD352B">
      <w:pPr>
        <w:pStyle w:val="ListParagraph"/>
        <w:numPr>
          <w:ilvl w:val="1"/>
          <w:numId w:val="1"/>
        </w:numPr>
      </w:pPr>
      <w:r w:rsidRPr="006F539B">
        <w:t>&lt;a href="popular_tags.html" target="_blank"&gt;&lt;img src="images/dynatrace associate.jpg"&gt;&lt;/a&gt;</w:t>
      </w:r>
    </w:p>
    <w:p w14:paraId="75819CBA" w14:textId="6C5844F5" w:rsidR="003215A7" w:rsidRDefault="006F539B" w:rsidP="006F539B">
      <w:pPr>
        <w:pStyle w:val="ListParagraph"/>
        <w:numPr>
          <w:ilvl w:val="1"/>
          <w:numId w:val="1"/>
        </w:numPr>
      </w:pPr>
      <w:r>
        <w:t>Here we are making the clickable image</w:t>
      </w:r>
      <w:r w:rsidR="00CD352B">
        <w:t xml:space="preserve">, in the same way we can keep </w:t>
      </w:r>
      <w:r w:rsidR="004721B0">
        <w:t>any element</w:t>
      </w:r>
      <w:r w:rsidR="00CD352B">
        <w:t xml:space="preserve"> inside the &lt;a&gt;&lt;/a&gt; tags which makes them clickable.</w:t>
      </w:r>
    </w:p>
    <w:p w14:paraId="69137759" w14:textId="46EC641D" w:rsidR="007850C8" w:rsidRDefault="007850C8" w:rsidP="007850C8">
      <w:pPr>
        <w:pStyle w:val="ListParagraph"/>
        <w:numPr>
          <w:ilvl w:val="0"/>
          <w:numId w:val="1"/>
        </w:numPr>
      </w:pPr>
      <w:bookmarkStart w:id="0" w:name="_Hlk185512722"/>
      <w:bookmarkStart w:id="1" w:name="_Hlk185512742"/>
      <w:r>
        <w:t>Tables</w:t>
      </w:r>
      <w:bookmarkEnd w:id="0"/>
      <w:r>
        <w:t>:</w:t>
      </w:r>
    </w:p>
    <w:bookmarkEnd w:id="1"/>
    <w:p w14:paraId="0D4FEF43" w14:textId="77777777" w:rsidR="007850C8" w:rsidRDefault="007850C8" w:rsidP="007850C8">
      <w:pPr>
        <w:pStyle w:val="ListParagraph"/>
        <w:ind w:left="1440"/>
      </w:pPr>
      <w:r>
        <w:t>&lt;table&gt;</w:t>
      </w:r>
    </w:p>
    <w:p w14:paraId="4E9A8FEA" w14:textId="77777777" w:rsidR="007850C8" w:rsidRDefault="007850C8" w:rsidP="007850C8">
      <w:pPr>
        <w:pStyle w:val="ListParagraph"/>
        <w:ind w:left="1440"/>
      </w:pPr>
      <w:r>
        <w:t xml:space="preserve">        &lt;thead&gt;</w:t>
      </w:r>
    </w:p>
    <w:p w14:paraId="1A8FF527" w14:textId="77777777" w:rsidR="007850C8" w:rsidRDefault="007850C8" w:rsidP="007850C8">
      <w:pPr>
        <w:pStyle w:val="ListParagraph"/>
        <w:ind w:left="1440"/>
      </w:pPr>
      <w:r>
        <w:t xml:space="preserve">        &lt;tr&gt;</w:t>
      </w:r>
    </w:p>
    <w:p w14:paraId="1FBC9749" w14:textId="77777777" w:rsidR="007850C8" w:rsidRDefault="007850C8" w:rsidP="007850C8">
      <w:pPr>
        <w:pStyle w:val="ListParagraph"/>
        <w:ind w:left="1440"/>
      </w:pPr>
      <w:r>
        <w:t xml:space="preserve">            &lt;th&gt;Name&lt;/th&gt;</w:t>
      </w:r>
    </w:p>
    <w:p w14:paraId="21049540" w14:textId="77777777" w:rsidR="007850C8" w:rsidRDefault="007850C8" w:rsidP="007850C8">
      <w:pPr>
        <w:pStyle w:val="ListParagraph"/>
        <w:ind w:left="1440"/>
      </w:pPr>
      <w:r>
        <w:t xml:space="preserve">            &lt;th&gt;Last Name&lt;/th&gt;</w:t>
      </w:r>
    </w:p>
    <w:p w14:paraId="47DE87E6" w14:textId="77777777" w:rsidR="007850C8" w:rsidRDefault="007850C8" w:rsidP="007850C8">
      <w:pPr>
        <w:pStyle w:val="ListParagraph"/>
        <w:ind w:left="1440"/>
      </w:pPr>
      <w:r>
        <w:t xml:space="preserve">        &lt;/tr&gt;</w:t>
      </w:r>
    </w:p>
    <w:p w14:paraId="3F105F9E" w14:textId="77777777" w:rsidR="007850C8" w:rsidRDefault="007850C8" w:rsidP="007850C8">
      <w:pPr>
        <w:pStyle w:val="ListParagraph"/>
        <w:ind w:left="1440"/>
      </w:pPr>
      <w:r>
        <w:t xml:space="preserve">        &lt;/thead&gt;</w:t>
      </w:r>
    </w:p>
    <w:p w14:paraId="7230FACD" w14:textId="77777777" w:rsidR="007850C8" w:rsidRDefault="007850C8" w:rsidP="007850C8">
      <w:pPr>
        <w:pStyle w:val="ListParagraph"/>
        <w:ind w:left="1440"/>
      </w:pPr>
      <w:r>
        <w:t xml:space="preserve">        &lt;tbody&gt;</w:t>
      </w:r>
    </w:p>
    <w:p w14:paraId="5C127279" w14:textId="77777777" w:rsidR="007850C8" w:rsidRDefault="007850C8" w:rsidP="007850C8">
      <w:pPr>
        <w:pStyle w:val="ListParagraph"/>
        <w:ind w:left="1440"/>
      </w:pPr>
      <w:r>
        <w:t xml:space="preserve">        &lt;tr&gt;</w:t>
      </w:r>
    </w:p>
    <w:p w14:paraId="4ABE6A4B" w14:textId="77777777" w:rsidR="007850C8" w:rsidRDefault="007850C8" w:rsidP="007850C8">
      <w:pPr>
        <w:pStyle w:val="ListParagraph"/>
        <w:ind w:left="1440"/>
      </w:pPr>
      <w:r>
        <w:lastRenderedPageBreak/>
        <w:t xml:space="preserve">            &lt;td&gt;John&lt;/td&gt;</w:t>
      </w:r>
    </w:p>
    <w:p w14:paraId="06008D07" w14:textId="77777777" w:rsidR="007850C8" w:rsidRDefault="007850C8" w:rsidP="007850C8">
      <w:pPr>
        <w:pStyle w:val="ListParagraph"/>
        <w:ind w:left="1440"/>
      </w:pPr>
      <w:r>
        <w:t xml:space="preserve">            &lt;td&gt;Smidth&lt;/td&gt;</w:t>
      </w:r>
    </w:p>
    <w:p w14:paraId="5E2EE77C" w14:textId="77777777" w:rsidR="007850C8" w:rsidRDefault="007850C8" w:rsidP="007850C8">
      <w:pPr>
        <w:pStyle w:val="ListParagraph"/>
        <w:ind w:left="1440"/>
      </w:pPr>
      <w:r>
        <w:t xml:space="preserve">        &lt;/tr&gt;</w:t>
      </w:r>
    </w:p>
    <w:p w14:paraId="487364C0" w14:textId="77777777" w:rsidR="007850C8" w:rsidRDefault="007850C8" w:rsidP="007850C8">
      <w:pPr>
        <w:pStyle w:val="ListParagraph"/>
        <w:ind w:left="1440"/>
      </w:pPr>
      <w:r>
        <w:t xml:space="preserve">        &lt;tr&gt;</w:t>
      </w:r>
    </w:p>
    <w:p w14:paraId="0DECF863" w14:textId="77777777" w:rsidR="007850C8" w:rsidRDefault="007850C8" w:rsidP="007850C8">
      <w:pPr>
        <w:pStyle w:val="ListParagraph"/>
        <w:ind w:left="1440"/>
      </w:pPr>
      <w:r>
        <w:t xml:space="preserve">            &lt;td&gt;Nicolas&lt;/td&gt;</w:t>
      </w:r>
    </w:p>
    <w:p w14:paraId="5701B140" w14:textId="77777777" w:rsidR="007850C8" w:rsidRDefault="007850C8" w:rsidP="007850C8">
      <w:pPr>
        <w:pStyle w:val="ListParagraph"/>
        <w:ind w:left="1440"/>
      </w:pPr>
      <w:r>
        <w:t xml:space="preserve">            &lt;td&gt;Mart&lt;/td&gt;</w:t>
      </w:r>
    </w:p>
    <w:p w14:paraId="76F9C26F" w14:textId="77777777" w:rsidR="007850C8" w:rsidRDefault="007850C8" w:rsidP="007850C8">
      <w:pPr>
        <w:pStyle w:val="ListParagraph"/>
        <w:ind w:left="1440"/>
      </w:pPr>
      <w:r>
        <w:t xml:space="preserve">        &lt;/tr&gt;</w:t>
      </w:r>
    </w:p>
    <w:p w14:paraId="66A50286" w14:textId="77777777" w:rsidR="007850C8" w:rsidRDefault="007850C8" w:rsidP="007850C8">
      <w:pPr>
        <w:pStyle w:val="ListParagraph"/>
        <w:ind w:left="1440"/>
      </w:pPr>
      <w:r>
        <w:t xml:space="preserve">        &lt;/tbody&gt;</w:t>
      </w:r>
    </w:p>
    <w:p w14:paraId="5082538B" w14:textId="635EC597" w:rsidR="007850C8" w:rsidRDefault="007850C8" w:rsidP="007850C8">
      <w:pPr>
        <w:pStyle w:val="ListParagraph"/>
        <w:ind w:left="1440"/>
      </w:pPr>
      <w:r>
        <w:t xml:space="preserve">    &lt;/table&gt;</w:t>
      </w:r>
    </w:p>
    <w:p w14:paraId="68CFD635" w14:textId="6908CA79" w:rsidR="007515AB" w:rsidRDefault="007515AB" w:rsidP="007515AB">
      <w:pPr>
        <w:pStyle w:val="ListParagraph"/>
        <w:numPr>
          <w:ilvl w:val="0"/>
          <w:numId w:val="2"/>
        </w:numPr>
      </w:pPr>
      <w:r>
        <w:t>This is the professional syntax of table and we can get the same output even without using the thead and tbody tags as well.</w:t>
      </w:r>
    </w:p>
    <w:p w14:paraId="243E690A" w14:textId="28325C08" w:rsidR="002E27CE" w:rsidRDefault="002E27CE" w:rsidP="002E27CE">
      <w:pPr>
        <w:pStyle w:val="ListParagraph"/>
        <w:numPr>
          <w:ilvl w:val="0"/>
          <w:numId w:val="1"/>
        </w:numPr>
      </w:pPr>
      <w:r>
        <w:t>Forms:</w:t>
      </w:r>
    </w:p>
    <w:p w14:paraId="12A7B474" w14:textId="77777777" w:rsidR="00532FA0" w:rsidRDefault="00532FA0" w:rsidP="00532FA0">
      <w:pPr>
        <w:ind w:left="1080"/>
      </w:pPr>
      <w:r>
        <w:t>&lt;div id="form"&gt;</w:t>
      </w:r>
    </w:p>
    <w:p w14:paraId="46C293B1" w14:textId="77777777" w:rsidR="00532FA0" w:rsidRDefault="00532FA0" w:rsidP="00532FA0">
      <w:pPr>
        <w:ind w:left="1080"/>
      </w:pPr>
      <w:r>
        <w:t xml:space="preserve">                &lt;form action="process.php"&gt;</w:t>
      </w:r>
    </w:p>
    <w:p w14:paraId="31A8C711" w14:textId="77777777" w:rsidR="00532FA0" w:rsidRDefault="00532FA0" w:rsidP="00532FA0">
      <w:pPr>
        <w:ind w:left="1080"/>
      </w:pPr>
      <w:r>
        <w:t xml:space="preserve">                    &lt;label for="name"&gt;Name:&lt;/label&gt; &amp;nbsp; &amp;nbsp; &amp;nbsp;</w:t>
      </w:r>
    </w:p>
    <w:p w14:paraId="47F41240" w14:textId="28C1D5D5" w:rsidR="00532FA0" w:rsidRDefault="00532FA0" w:rsidP="00532FA0">
      <w:pPr>
        <w:ind w:left="1080"/>
      </w:pPr>
      <w:r>
        <w:t xml:space="preserve">                    &lt;input type="text" placeholder="Name" name="name"&gt;&lt;/br&gt;&lt;/br&gt;</w:t>
      </w:r>
    </w:p>
    <w:p w14:paraId="796CEF19" w14:textId="77777777" w:rsidR="00532FA0" w:rsidRDefault="00532FA0" w:rsidP="00532FA0">
      <w:pPr>
        <w:ind w:left="1080"/>
      </w:pPr>
      <w:r>
        <w:t xml:space="preserve">                    &lt;label for="name"&gt;Email:&lt;/label&gt; &amp;nbsp; &amp;nbsp; &amp;nbsp;</w:t>
      </w:r>
    </w:p>
    <w:p w14:paraId="7EEC7E93" w14:textId="1BC0028C" w:rsidR="00532FA0" w:rsidRDefault="00532FA0" w:rsidP="00532FA0">
      <w:pPr>
        <w:ind w:left="1080"/>
      </w:pPr>
      <w:r>
        <w:t xml:space="preserve">                    &lt;input type="email" placeholder="Mail Id" name="email"&gt;&lt;/br&gt;&lt;/br&gt;</w:t>
      </w:r>
    </w:p>
    <w:p w14:paraId="51C0BA59" w14:textId="77777777" w:rsidR="00532FA0" w:rsidRDefault="00532FA0" w:rsidP="00532FA0">
      <w:pPr>
        <w:ind w:left="1080"/>
      </w:pPr>
      <w:r>
        <w:t xml:space="preserve">                    &lt;label for="name"&gt;Subject:&lt;/label&gt; &amp;nbsp; &amp;nbsp;</w:t>
      </w:r>
    </w:p>
    <w:p w14:paraId="16FBDC6B" w14:textId="3DAA3D1D" w:rsidR="00532FA0" w:rsidRDefault="00532FA0" w:rsidP="00532FA0">
      <w:pPr>
        <w:ind w:left="1080"/>
      </w:pPr>
      <w:r>
        <w:t xml:space="preserve">                    &lt;input type="text" placeholder="Subject" name="subject"&gt;&lt;/br&gt;&lt;/br&gt;</w:t>
      </w:r>
    </w:p>
    <w:p w14:paraId="5743A74C" w14:textId="77777777" w:rsidR="00532FA0" w:rsidRDefault="00532FA0" w:rsidP="00532FA0">
      <w:pPr>
        <w:ind w:left="1080"/>
      </w:pPr>
      <w:r>
        <w:t xml:space="preserve">                    &lt;label for="name"&gt;Message:&lt;/label&gt; &amp;nbsp;</w:t>
      </w:r>
    </w:p>
    <w:p w14:paraId="1CCAA549" w14:textId="3554BCFE" w:rsidR="00532FA0" w:rsidRDefault="00532FA0" w:rsidP="00532FA0">
      <w:pPr>
        <w:ind w:left="1080"/>
      </w:pPr>
      <w:r>
        <w:t xml:space="preserve">                    &lt;textarea id="message" name="message" placeholder="Message" rows="3" cols="20"&gt;&lt;/textarea&gt; &lt;/br&gt;</w:t>
      </w:r>
    </w:p>
    <w:p w14:paraId="4A20C731" w14:textId="19FD1FB9" w:rsidR="00532FA0" w:rsidRDefault="00532FA0" w:rsidP="00532FA0">
      <w:pPr>
        <w:ind w:left="1080"/>
      </w:pPr>
      <w:r>
        <w:t xml:space="preserve">                    &lt;input type="submit" name="submit" id="button" value="Send Message"&gt;</w:t>
      </w:r>
    </w:p>
    <w:p w14:paraId="668682B5" w14:textId="77777777" w:rsidR="00532FA0" w:rsidRDefault="00532FA0" w:rsidP="00532FA0">
      <w:pPr>
        <w:ind w:left="1080"/>
      </w:pPr>
      <w:r>
        <w:t xml:space="preserve">                &lt;/form&gt;</w:t>
      </w:r>
    </w:p>
    <w:p w14:paraId="6611EE1A" w14:textId="0562F6A4" w:rsidR="002E27CE" w:rsidRDefault="00532FA0" w:rsidP="00532FA0">
      <w:pPr>
        <w:ind w:left="1080"/>
      </w:pPr>
      <w:r>
        <w:t xml:space="preserve">            &lt;/div&gt;</w:t>
      </w:r>
    </w:p>
    <w:p w14:paraId="4A3C4C55" w14:textId="346CF1D9" w:rsidR="002E27CE" w:rsidRDefault="00613A2A" w:rsidP="00613A2A">
      <w:pPr>
        <w:pStyle w:val="Heading1"/>
      </w:pPr>
      <w:r>
        <w:t>CSS:</w:t>
      </w:r>
    </w:p>
    <w:p w14:paraId="1A12396E" w14:textId="0BB5B8ED" w:rsidR="00613A2A" w:rsidRDefault="00613A2A" w:rsidP="00613A2A">
      <w:pPr>
        <w:pStyle w:val="ListParagraph"/>
        <w:numPr>
          <w:ilvl w:val="0"/>
          <w:numId w:val="1"/>
        </w:numPr>
      </w:pPr>
      <w:r>
        <w:t>Inline CSS:</w:t>
      </w:r>
    </w:p>
    <w:p w14:paraId="46A108B6" w14:textId="484F0FEF" w:rsidR="00613A2A" w:rsidRDefault="00D30439" w:rsidP="00613A2A">
      <w:pPr>
        <w:pStyle w:val="ListParagraph"/>
        <w:numPr>
          <w:ilvl w:val="1"/>
          <w:numId w:val="1"/>
        </w:numPr>
      </w:pPr>
      <w:r w:rsidRPr="00D30439">
        <w:t xml:space="preserve">    &lt;p style="color:red</w:t>
      </w:r>
      <w:r w:rsidR="002F081B">
        <w:t>; font-size:20px</w:t>
      </w:r>
      <w:r w:rsidRPr="00D30439">
        <w:t>"&gt;This is a paragraph&lt;/p&gt;</w:t>
      </w:r>
    </w:p>
    <w:p w14:paraId="4023E080" w14:textId="5EE7D3F5" w:rsidR="00D30439" w:rsidRDefault="007B6DD4" w:rsidP="007B6DD4">
      <w:pPr>
        <w:pStyle w:val="ListParagraph"/>
        <w:numPr>
          <w:ilvl w:val="0"/>
          <w:numId w:val="1"/>
        </w:numPr>
      </w:pPr>
      <w:r>
        <w:lastRenderedPageBreak/>
        <w:t>Internal CSS:</w:t>
      </w:r>
    </w:p>
    <w:p w14:paraId="08D06077" w14:textId="77777777" w:rsidR="00D51CE0" w:rsidRDefault="00D51CE0" w:rsidP="00D51CE0">
      <w:pPr>
        <w:pStyle w:val="ListParagraph"/>
        <w:ind w:left="1440"/>
      </w:pPr>
      <w:r>
        <w:t>&lt;!DOCTYPE html&gt;</w:t>
      </w:r>
    </w:p>
    <w:p w14:paraId="3D117AEA" w14:textId="77777777" w:rsidR="00D51CE0" w:rsidRDefault="00D51CE0" w:rsidP="00D51CE0">
      <w:pPr>
        <w:pStyle w:val="ListParagraph"/>
        <w:ind w:left="1440"/>
      </w:pPr>
      <w:r>
        <w:t>&lt;html lang="en"&gt;</w:t>
      </w:r>
    </w:p>
    <w:p w14:paraId="62A539FF" w14:textId="77777777" w:rsidR="00D51CE0" w:rsidRDefault="00D51CE0" w:rsidP="00D51CE0">
      <w:pPr>
        <w:pStyle w:val="ListParagraph"/>
        <w:ind w:left="1440"/>
      </w:pPr>
      <w:r>
        <w:t>&lt;head&gt;</w:t>
      </w:r>
    </w:p>
    <w:p w14:paraId="77AEE76A" w14:textId="77777777" w:rsidR="00D51CE0" w:rsidRDefault="00D51CE0" w:rsidP="00D51CE0">
      <w:pPr>
        <w:pStyle w:val="ListParagraph"/>
        <w:ind w:left="1440"/>
      </w:pPr>
      <w:r>
        <w:t xml:space="preserve">    &lt;meta charset="UTF-8"&gt;</w:t>
      </w:r>
    </w:p>
    <w:p w14:paraId="0BF0D069" w14:textId="77777777" w:rsidR="00D51CE0" w:rsidRDefault="00D51CE0" w:rsidP="00D51CE0">
      <w:pPr>
        <w:pStyle w:val="ListParagraph"/>
        <w:ind w:left="1440"/>
      </w:pPr>
      <w:r>
        <w:t xml:space="preserve">    &lt;meta name="viewport" content="width=device-width, initial-scale=1.0"&gt;</w:t>
      </w:r>
    </w:p>
    <w:p w14:paraId="30780C36" w14:textId="77777777" w:rsidR="00D51CE0" w:rsidRDefault="00D51CE0" w:rsidP="00D51CE0">
      <w:pPr>
        <w:pStyle w:val="ListParagraph"/>
        <w:ind w:left="1440"/>
      </w:pPr>
      <w:r>
        <w:t xml:space="preserve">    &lt;title&gt;Internal CSS&lt;/title&gt;</w:t>
      </w:r>
    </w:p>
    <w:p w14:paraId="087932B6" w14:textId="77777777" w:rsidR="00D51CE0" w:rsidRDefault="00D51CE0" w:rsidP="00D51CE0">
      <w:pPr>
        <w:pStyle w:val="ListParagraph"/>
        <w:ind w:left="1440"/>
      </w:pPr>
      <w:r>
        <w:t xml:space="preserve">    &lt;style&gt;</w:t>
      </w:r>
    </w:p>
    <w:p w14:paraId="2C9B2159" w14:textId="77777777" w:rsidR="00D51CE0" w:rsidRDefault="00D51CE0" w:rsidP="00D51CE0">
      <w:pPr>
        <w:pStyle w:val="ListParagraph"/>
        <w:ind w:left="1440"/>
      </w:pPr>
      <w:r>
        <w:t xml:space="preserve">        p{</w:t>
      </w:r>
    </w:p>
    <w:p w14:paraId="565B13C5" w14:textId="77777777" w:rsidR="00D51CE0" w:rsidRDefault="00D51CE0" w:rsidP="00D51CE0">
      <w:pPr>
        <w:pStyle w:val="ListParagraph"/>
        <w:ind w:left="1440"/>
      </w:pPr>
      <w:r>
        <w:t xml:space="preserve">            color:red;</w:t>
      </w:r>
    </w:p>
    <w:p w14:paraId="7F124E7F" w14:textId="77777777" w:rsidR="00D51CE0" w:rsidRDefault="00D51CE0" w:rsidP="00D51CE0">
      <w:pPr>
        <w:pStyle w:val="ListParagraph"/>
        <w:ind w:left="1440"/>
      </w:pPr>
      <w:r>
        <w:t xml:space="preserve">            font-size: 20px;</w:t>
      </w:r>
    </w:p>
    <w:p w14:paraId="7C5A477C" w14:textId="77777777" w:rsidR="00D51CE0" w:rsidRDefault="00D51CE0" w:rsidP="00D51CE0">
      <w:pPr>
        <w:pStyle w:val="ListParagraph"/>
        <w:ind w:left="1440"/>
      </w:pPr>
      <w:r>
        <w:t xml:space="preserve">            font-weight: bold</w:t>
      </w:r>
    </w:p>
    <w:p w14:paraId="2E7548DF" w14:textId="77777777" w:rsidR="00D51CE0" w:rsidRDefault="00D51CE0" w:rsidP="00D51CE0">
      <w:pPr>
        <w:pStyle w:val="ListParagraph"/>
        <w:ind w:left="1440"/>
      </w:pPr>
      <w:r>
        <w:t xml:space="preserve">        }</w:t>
      </w:r>
    </w:p>
    <w:p w14:paraId="64797158" w14:textId="77777777" w:rsidR="00D51CE0" w:rsidRDefault="00D51CE0" w:rsidP="00D51CE0">
      <w:pPr>
        <w:pStyle w:val="ListParagraph"/>
        <w:ind w:left="1440"/>
      </w:pPr>
      <w:r>
        <w:t xml:space="preserve">    &lt;/style&gt;</w:t>
      </w:r>
    </w:p>
    <w:p w14:paraId="21FE311C" w14:textId="77777777" w:rsidR="00D51CE0" w:rsidRDefault="00D51CE0" w:rsidP="00D51CE0">
      <w:pPr>
        <w:pStyle w:val="ListParagraph"/>
        <w:ind w:left="1440"/>
      </w:pPr>
      <w:r>
        <w:t>&lt;/head&gt;</w:t>
      </w:r>
    </w:p>
    <w:p w14:paraId="2FAEC77B" w14:textId="77777777" w:rsidR="00D51CE0" w:rsidRDefault="00D51CE0" w:rsidP="00D51CE0">
      <w:pPr>
        <w:pStyle w:val="ListParagraph"/>
        <w:ind w:left="1440"/>
      </w:pPr>
      <w:r>
        <w:t>&lt;body&gt;</w:t>
      </w:r>
    </w:p>
    <w:p w14:paraId="5F277806" w14:textId="77777777" w:rsidR="00D51CE0" w:rsidRDefault="00D51CE0" w:rsidP="00D51CE0">
      <w:pPr>
        <w:pStyle w:val="ListParagraph"/>
        <w:ind w:left="1440"/>
      </w:pPr>
      <w:r>
        <w:t xml:space="preserve">    &lt;p&gt;This is the paragraph&lt;/p&gt;</w:t>
      </w:r>
    </w:p>
    <w:p w14:paraId="08345CD1" w14:textId="77777777" w:rsidR="00D51CE0" w:rsidRDefault="00D51CE0" w:rsidP="00D51CE0">
      <w:pPr>
        <w:pStyle w:val="ListParagraph"/>
        <w:ind w:left="1440"/>
      </w:pPr>
      <w:r>
        <w:t>&lt;/body&gt;</w:t>
      </w:r>
    </w:p>
    <w:p w14:paraId="77A12855" w14:textId="1290D79E" w:rsidR="00D51CE0" w:rsidRDefault="00D51CE0" w:rsidP="00D51CE0">
      <w:pPr>
        <w:pStyle w:val="ListParagraph"/>
        <w:ind w:left="1440"/>
      </w:pPr>
      <w:r>
        <w:t>&lt;/html&gt;</w:t>
      </w:r>
    </w:p>
    <w:p w14:paraId="4BFBD0CF" w14:textId="05C367CD" w:rsidR="00D51CE0" w:rsidRDefault="002543B4" w:rsidP="00D51CE0">
      <w:pPr>
        <w:pStyle w:val="ListParagraph"/>
        <w:numPr>
          <w:ilvl w:val="0"/>
          <w:numId w:val="3"/>
        </w:numPr>
      </w:pPr>
      <w:r>
        <w:t>External CSS:</w:t>
      </w:r>
    </w:p>
    <w:p w14:paraId="1C2AA8B7" w14:textId="1B5192D0" w:rsidR="002543B4" w:rsidRDefault="002543B4" w:rsidP="002543B4">
      <w:pPr>
        <w:pStyle w:val="ListParagraph"/>
        <w:numPr>
          <w:ilvl w:val="1"/>
          <w:numId w:val="3"/>
        </w:numPr>
      </w:pPr>
      <w:r>
        <w:t>We can also apply the css by using the external file that has .css extension.</w:t>
      </w:r>
    </w:p>
    <w:p w14:paraId="334D8C7C" w14:textId="4723A4C7" w:rsidR="006163A7" w:rsidRDefault="006163A7" w:rsidP="002543B4">
      <w:pPr>
        <w:pStyle w:val="ListParagraph"/>
        <w:numPr>
          <w:ilvl w:val="1"/>
          <w:numId w:val="3"/>
        </w:numPr>
      </w:pPr>
      <w:r w:rsidRPr="006163A7">
        <w:t>&lt;link rel="stylesheet" href="css/external.css" &gt;</w:t>
      </w:r>
      <w:r>
        <w:t xml:space="preserve"> </w:t>
      </w:r>
      <w:r w:rsidR="006045A0">
        <w:t>should be used to link the external css file to it.</w:t>
      </w:r>
    </w:p>
    <w:p w14:paraId="1691FA72" w14:textId="44D149DB" w:rsidR="002543B4" w:rsidRDefault="002543B4" w:rsidP="002543B4">
      <w:pPr>
        <w:pStyle w:val="ListParagraph"/>
        <w:numPr>
          <w:ilvl w:val="1"/>
          <w:numId w:val="3"/>
        </w:numPr>
      </w:pPr>
      <w:r>
        <w:t>We can use Ids and classes for any tags using which we can apply css to the respective tag.</w:t>
      </w:r>
    </w:p>
    <w:p w14:paraId="42F0BA60" w14:textId="0280FFC8" w:rsidR="002543B4" w:rsidRDefault="00687A47" w:rsidP="002543B4">
      <w:pPr>
        <w:pStyle w:val="ListParagraph"/>
        <w:numPr>
          <w:ilvl w:val="1"/>
          <w:numId w:val="3"/>
        </w:numPr>
      </w:pPr>
      <w:r>
        <w:t>id – #idname</w:t>
      </w:r>
    </w:p>
    <w:p w14:paraId="04A68215" w14:textId="761763D4" w:rsidR="00687A47" w:rsidRDefault="00687A47" w:rsidP="002543B4">
      <w:pPr>
        <w:pStyle w:val="ListParagraph"/>
        <w:numPr>
          <w:ilvl w:val="1"/>
          <w:numId w:val="3"/>
        </w:numPr>
      </w:pPr>
      <w:r>
        <w:t>class - .classname</w:t>
      </w:r>
    </w:p>
    <w:p w14:paraId="4FDBDF92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63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1CCE83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63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16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2B55B4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39342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63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16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B54601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63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16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63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16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B9E4E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External CSS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4FF9C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63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16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63A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163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"css/external.css"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EE562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28EB0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689E41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163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the content of the external HTML file.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BCC73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2F3164" w14:textId="77777777" w:rsidR="006163A7" w:rsidRPr="006163A7" w:rsidRDefault="006163A7" w:rsidP="006163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163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163A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E7601B" w14:textId="77777777" w:rsidR="000F5264" w:rsidRDefault="000F5264" w:rsidP="000F5264"/>
    <w:p w14:paraId="069D3CD1" w14:textId="6317C58C" w:rsidR="00B81DE0" w:rsidRPr="00B81DE0" w:rsidRDefault="00B81DE0" w:rsidP="00B8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81D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#first-para</w:t>
      </w: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="00025D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/*id*/</w:t>
      </w:r>
    </w:p>
    <w:p w14:paraId="5932E28F" w14:textId="77777777" w:rsidR="00B81DE0" w:rsidRPr="00B81DE0" w:rsidRDefault="00B81DE0" w:rsidP="00B8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1D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81D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purple</w:t>
      </w: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2A707A" w14:textId="77777777" w:rsidR="00B81DE0" w:rsidRPr="00B81DE0" w:rsidRDefault="00B81DE0" w:rsidP="00B8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4729BAB5" w14:textId="37F58AEC" w:rsidR="00B81DE0" w:rsidRPr="00B81DE0" w:rsidRDefault="00B81DE0" w:rsidP="00B8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B81DE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.first-para</w:t>
      </w: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r w:rsidR="00025D5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  /*class*/</w:t>
      </w:r>
    </w:p>
    <w:p w14:paraId="26EC890C" w14:textId="77777777" w:rsidR="00B81DE0" w:rsidRPr="00B81DE0" w:rsidRDefault="00B81DE0" w:rsidP="00B8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81DE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81DE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525C49" w14:textId="77777777" w:rsidR="00B81DE0" w:rsidRPr="00B81DE0" w:rsidRDefault="00B81DE0" w:rsidP="00B81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81DE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4F108E51" w14:textId="60F6FDB4" w:rsidR="00D07B54" w:rsidRDefault="004A39B7" w:rsidP="004A39B7">
      <w:pPr>
        <w:pStyle w:val="ListParagraph"/>
        <w:numPr>
          <w:ilvl w:val="1"/>
          <w:numId w:val="3"/>
        </w:numPr>
      </w:pPr>
      <w:r>
        <w:t>Ids are used if we want to apply css for one particular element.</w:t>
      </w:r>
    </w:p>
    <w:p w14:paraId="22D3AFBB" w14:textId="4E683FFF" w:rsidR="004A39B7" w:rsidRDefault="004A39B7" w:rsidP="004A39B7">
      <w:pPr>
        <w:pStyle w:val="ListParagraph"/>
        <w:numPr>
          <w:ilvl w:val="1"/>
          <w:numId w:val="3"/>
        </w:numPr>
      </w:pPr>
      <w:r>
        <w:t>Classes are used to apply css on multiple elements or some set of elements.</w:t>
      </w:r>
    </w:p>
    <w:p w14:paraId="1147CAE3" w14:textId="03F7DCD3" w:rsidR="009774F1" w:rsidRDefault="009774F1" w:rsidP="004A39B7">
      <w:pPr>
        <w:pStyle w:val="ListParagraph"/>
        <w:numPr>
          <w:ilvl w:val="1"/>
          <w:numId w:val="3"/>
        </w:numPr>
      </w:pPr>
      <w:r>
        <w:t>This is just for best practice, we can use either of them for anything.</w:t>
      </w:r>
    </w:p>
    <w:p w14:paraId="1AA3B75C" w14:textId="56DF41F3" w:rsidR="006D46D7" w:rsidRDefault="009C0580" w:rsidP="006D46D7">
      <w:pPr>
        <w:pStyle w:val="ListParagraph"/>
        <w:numPr>
          <w:ilvl w:val="0"/>
          <w:numId w:val="3"/>
        </w:numPr>
      </w:pPr>
      <w:r w:rsidRPr="00415BE1">
        <w:rPr>
          <w:noProof/>
        </w:rPr>
        <w:drawing>
          <wp:anchor distT="0" distB="0" distL="114300" distR="114300" simplePos="0" relativeHeight="251658240" behindDoc="0" locked="0" layoutInCell="1" allowOverlap="1" wp14:anchorId="571E1EAE" wp14:editId="47CA3C26">
            <wp:simplePos x="0" y="0"/>
            <wp:positionH relativeFrom="page">
              <wp:posOffset>3739315</wp:posOffset>
            </wp:positionH>
            <wp:positionV relativeFrom="paragraph">
              <wp:posOffset>145989</wp:posOffset>
            </wp:positionV>
            <wp:extent cx="3544570" cy="2167255"/>
            <wp:effectExtent l="0" t="0" r="0" b="4445"/>
            <wp:wrapThrough wrapText="bothSides">
              <wp:wrapPolygon edited="0">
                <wp:start x="0" y="0"/>
                <wp:lineTo x="0" y="21454"/>
                <wp:lineTo x="21476" y="21454"/>
                <wp:lineTo x="21476" y="0"/>
                <wp:lineTo x="0" y="0"/>
              </wp:wrapPolygon>
            </wp:wrapThrough>
            <wp:docPr id="45617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7595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57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4B0C">
        <w:t xml:space="preserve">Padding: </w:t>
      </w:r>
      <w:r w:rsidR="006F6951">
        <w:t>T</w:t>
      </w:r>
      <w:r w:rsidR="002D4B0C">
        <w:t xml:space="preserve">he space inside the </w:t>
      </w:r>
      <w:r w:rsidR="004B4AC2">
        <w:t>border</w:t>
      </w:r>
      <w:r w:rsidR="00E117BE">
        <w:t xml:space="preserve"> and content of that block</w:t>
      </w:r>
      <w:r w:rsidR="002D4B0C">
        <w:t>.</w:t>
      </w:r>
    </w:p>
    <w:p w14:paraId="147C4EE8" w14:textId="028D78B5" w:rsidR="002D4B0C" w:rsidRDefault="006F6951" w:rsidP="006D46D7">
      <w:pPr>
        <w:pStyle w:val="ListParagraph"/>
        <w:numPr>
          <w:ilvl w:val="0"/>
          <w:numId w:val="3"/>
        </w:numPr>
      </w:pPr>
      <w:r>
        <w:t xml:space="preserve">Margin </w:t>
      </w:r>
      <w:r w:rsidR="002D4B0C">
        <w:t xml:space="preserve">: The space outside the </w:t>
      </w:r>
      <w:r w:rsidR="004B4AC2">
        <w:t>border</w:t>
      </w:r>
      <w:r w:rsidR="00341E7C">
        <w:t xml:space="preserve"> and the page</w:t>
      </w:r>
      <w:r w:rsidR="002D4B0C">
        <w:t>.</w:t>
      </w:r>
    </w:p>
    <w:p w14:paraId="389CCE42" w14:textId="16F15EFF" w:rsidR="009C11EF" w:rsidRDefault="009C11EF" w:rsidP="00415BE1">
      <w:pPr>
        <w:pStyle w:val="ListParagraph"/>
      </w:pPr>
    </w:p>
    <w:p w14:paraId="38E1EAEE" w14:textId="2168B013" w:rsidR="009C11EF" w:rsidRDefault="009C11EF" w:rsidP="00415BE1">
      <w:pPr>
        <w:pStyle w:val="ListParagraph"/>
      </w:pPr>
    </w:p>
    <w:p w14:paraId="378D13FE" w14:textId="77777777" w:rsidR="009C11EF" w:rsidRDefault="009C11EF" w:rsidP="00415BE1">
      <w:pPr>
        <w:pStyle w:val="ListParagraph"/>
      </w:pPr>
    </w:p>
    <w:p w14:paraId="7AAFF2E1" w14:textId="1AECC7B1" w:rsidR="009C11EF" w:rsidRDefault="009C11EF" w:rsidP="00415BE1">
      <w:pPr>
        <w:pStyle w:val="ListParagraph"/>
      </w:pPr>
    </w:p>
    <w:p w14:paraId="31FFEDDA" w14:textId="77777777" w:rsidR="009C11EF" w:rsidRDefault="009C11EF" w:rsidP="00415BE1">
      <w:pPr>
        <w:pStyle w:val="ListParagraph"/>
      </w:pPr>
    </w:p>
    <w:p w14:paraId="402354C4" w14:textId="77777777" w:rsidR="009C11EF" w:rsidRDefault="009C11EF" w:rsidP="00415BE1">
      <w:pPr>
        <w:pStyle w:val="ListParagraph"/>
      </w:pPr>
    </w:p>
    <w:p w14:paraId="5923919C" w14:textId="77777777" w:rsidR="009C11EF" w:rsidRDefault="009C11EF" w:rsidP="00415BE1">
      <w:pPr>
        <w:pStyle w:val="ListParagraph"/>
      </w:pPr>
    </w:p>
    <w:p w14:paraId="46387A41" w14:textId="7FC20975" w:rsidR="009C11EF" w:rsidRDefault="00445570" w:rsidP="00445570">
      <w:pPr>
        <w:pStyle w:val="ListParagraph"/>
        <w:numPr>
          <w:ilvl w:val="0"/>
          <w:numId w:val="3"/>
        </w:numPr>
      </w:pPr>
      <w:r>
        <w:t xml:space="preserve">We can also insert the image in the web page using the </w:t>
      </w:r>
      <w:r w:rsidR="00D16822">
        <w:t xml:space="preserve">CSS </w:t>
      </w:r>
      <w:r>
        <w:t>(background-image property)</w:t>
      </w:r>
      <w:r w:rsidR="00D16822">
        <w:t>.</w:t>
      </w:r>
    </w:p>
    <w:p w14:paraId="7252FA9F" w14:textId="580E2CC1" w:rsidR="00B352F7" w:rsidRDefault="000059D3" w:rsidP="00445570">
      <w:pPr>
        <w:pStyle w:val="ListParagraph"/>
        <w:numPr>
          <w:ilvl w:val="0"/>
          <w:numId w:val="3"/>
        </w:numPr>
      </w:pPr>
      <w:r>
        <w:t>We can apply the hover effect to any element by using the respective id and hover keyword.</w:t>
      </w:r>
    </w:p>
    <w:p w14:paraId="1A1EABF1" w14:textId="69AB6A26" w:rsidR="000059D3" w:rsidRDefault="000059D3" w:rsidP="000059D3">
      <w:pPr>
        <w:pStyle w:val="ListParagraph"/>
        <w:numPr>
          <w:ilvl w:val="1"/>
          <w:numId w:val="3"/>
        </w:numPr>
      </w:pPr>
      <w:r>
        <w:t xml:space="preserve">Eg.: if </w:t>
      </w:r>
      <w:r w:rsidR="00312548">
        <w:t>the id of our element is images,</w:t>
      </w:r>
    </w:p>
    <w:p w14:paraId="1AC0326E" w14:textId="77777777" w:rsidR="00312548" w:rsidRDefault="00312548" w:rsidP="000059D3">
      <w:pPr>
        <w:pStyle w:val="ListParagraph"/>
        <w:numPr>
          <w:ilvl w:val="1"/>
          <w:numId w:val="3"/>
        </w:numPr>
      </w:pPr>
      <w:r>
        <w:t>#images:hover{</w:t>
      </w:r>
    </w:p>
    <w:p w14:paraId="7BFF33A8" w14:textId="5DC97432" w:rsidR="006029F0" w:rsidRDefault="006029F0" w:rsidP="006029F0">
      <w:pPr>
        <w:pStyle w:val="ListParagraph"/>
        <w:numPr>
          <w:ilvl w:val="1"/>
          <w:numId w:val="3"/>
        </w:numPr>
      </w:pPr>
      <w:r>
        <w:t>The properties represented inside this are applied when we hover over the object that has id images.</w:t>
      </w:r>
    </w:p>
    <w:p w14:paraId="524FC012" w14:textId="0B4BF4E9" w:rsidR="00312548" w:rsidRDefault="00312548" w:rsidP="006029F0">
      <w:pPr>
        <w:pStyle w:val="ListParagraph"/>
        <w:numPr>
          <w:ilvl w:val="1"/>
          <w:numId w:val="3"/>
        </w:numPr>
      </w:pPr>
      <w:r>
        <w:t>}</w:t>
      </w:r>
    </w:p>
    <w:p w14:paraId="0188E204" w14:textId="1E4E3E4E" w:rsidR="00125545" w:rsidRDefault="00F00F6F" w:rsidP="00125545">
      <w:pPr>
        <w:pStyle w:val="ListParagraph"/>
        <w:numPr>
          <w:ilvl w:val="0"/>
          <w:numId w:val="3"/>
        </w:numPr>
      </w:pPr>
      <w:r>
        <w:t>Use the name of tag we want to use and .class</w:t>
      </w:r>
      <w:r w:rsidR="00085CAD">
        <w:t xml:space="preserve"> </w:t>
      </w:r>
      <w:r>
        <w:t xml:space="preserve">name we want to give to that tag and </w:t>
      </w:r>
      <w:r w:rsidR="001F2973">
        <w:t>ta</w:t>
      </w:r>
      <w:r w:rsidR="00B562ED">
        <w:t>b</w:t>
      </w:r>
      <w:r w:rsidR="001F2973">
        <w:t>.</w:t>
      </w:r>
    </w:p>
    <w:p w14:paraId="21D81D74" w14:textId="32AEF2D7" w:rsidR="001F2973" w:rsidRDefault="001F2973" w:rsidP="001F2973">
      <w:pPr>
        <w:pStyle w:val="ListParagraph"/>
        <w:numPr>
          <w:ilvl w:val="1"/>
          <w:numId w:val="3"/>
        </w:numPr>
      </w:pPr>
      <w:r>
        <w:t>We automatically get the tag with the specified class</w:t>
      </w:r>
      <w:r w:rsidR="00085CAD">
        <w:t xml:space="preserve"> </w:t>
      </w:r>
      <w:r>
        <w:t>name.</w:t>
      </w:r>
    </w:p>
    <w:p w14:paraId="18BD8348" w14:textId="0C197061" w:rsidR="001F2973" w:rsidRDefault="003F14A3" w:rsidP="003F14A3">
      <w:pPr>
        <w:pStyle w:val="ListParagraph"/>
        <w:numPr>
          <w:ilvl w:val="0"/>
          <w:numId w:val="3"/>
        </w:numPr>
      </w:pPr>
      <w:r>
        <w:t>&lt;nav&gt;&lt;a&gt;&lt;/a&gt;&lt;/nav&gt; for menus(navigation bar).</w:t>
      </w:r>
    </w:p>
    <w:p w14:paraId="1E071F66" w14:textId="321079D2" w:rsidR="003F14A3" w:rsidRDefault="003F14A3" w:rsidP="003F14A3">
      <w:pPr>
        <w:pStyle w:val="ListParagraph"/>
        <w:numPr>
          <w:ilvl w:val="0"/>
          <w:numId w:val="3"/>
        </w:numPr>
      </w:pPr>
      <w:r>
        <w:t>&lt;aside&gt;&lt;/aside&gt; for side bars.</w:t>
      </w:r>
    </w:p>
    <w:p w14:paraId="4E0BB618" w14:textId="5834473A" w:rsidR="005336C6" w:rsidRDefault="00B30EFA" w:rsidP="00AC7F35">
      <w:pPr>
        <w:ind w:left="360"/>
      </w:pPr>
      <w:r w:rsidRPr="00AC7F35">
        <w:rPr>
          <w:b/>
          <w:bCs/>
        </w:rPr>
        <w:t>box-shodow</w:t>
      </w:r>
      <w:r>
        <w:t>- this property is used to give the 3d effect to the page.</w:t>
      </w:r>
    </w:p>
    <w:p w14:paraId="5E7CB528" w14:textId="72820BE9" w:rsidR="00741F0E" w:rsidRDefault="00741F0E" w:rsidP="00415BE1">
      <w:pPr>
        <w:pStyle w:val="ListParagraph"/>
      </w:pPr>
    </w:p>
    <w:p w14:paraId="54967740" w14:textId="27CEFBE6" w:rsidR="009C11EF" w:rsidRDefault="005C7E2F" w:rsidP="005C7E2F">
      <w:pPr>
        <w:pStyle w:val="Heading1"/>
      </w:pPr>
      <w:r>
        <w:lastRenderedPageBreak/>
        <w:t>How to deploy my website online?</w:t>
      </w:r>
    </w:p>
    <w:p w14:paraId="230AC83F" w14:textId="78732901" w:rsidR="00F93DA7" w:rsidRDefault="00F93DA7" w:rsidP="00181075">
      <w:pPr>
        <w:pStyle w:val="ListParagraph"/>
      </w:pPr>
      <w:r>
        <w:t>Requirements:</w:t>
      </w:r>
    </w:p>
    <w:p w14:paraId="11EA03AB" w14:textId="675586F2" w:rsidR="00181075" w:rsidRDefault="00181075" w:rsidP="00181075">
      <w:pPr>
        <w:pStyle w:val="ListParagraph"/>
        <w:numPr>
          <w:ilvl w:val="0"/>
          <w:numId w:val="5"/>
        </w:numPr>
      </w:pPr>
      <w:r>
        <w:t>Hosting website company</w:t>
      </w:r>
    </w:p>
    <w:p w14:paraId="6608A07A" w14:textId="4D96276F" w:rsidR="00181075" w:rsidRDefault="00181075" w:rsidP="00181075">
      <w:pPr>
        <w:pStyle w:val="ListParagraph"/>
        <w:numPr>
          <w:ilvl w:val="0"/>
          <w:numId w:val="5"/>
        </w:numPr>
      </w:pPr>
      <w:r>
        <w:t>Domain Name</w:t>
      </w:r>
    </w:p>
    <w:p w14:paraId="00AECD8A" w14:textId="4EC2176A" w:rsidR="007128B4" w:rsidRPr="00613A2A" w:rsidRDefault="007128B4" w:rsidP="00415BE1">
      <w:pPr>
        <w:pStyle w:val="ListParagraph"/>
      </w:pPr>
    </w:p>
    <w:sectPr w:rsidR="007128B4" w:rsidRPr="0061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56FE1"/>
    <w:multiLevelType w:val="hybridMultilevel"/>
    <w:tmpl w:val="086C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04000"/>
    <w:multiLevelType w:val="hybridMultilevel"/>
    <w:tmpl w:val="18FAAC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531067"/>
    <w:multiLevelType w:val="hybridMultilevel"/>
    <w:tmpl w:val="DF80C4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9B629F"/>
    <w:multiLevelType w:val="hybridMultilevel"/>
    <w:tmpl w:val="62E20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3632D2"/>
    <w:multiLevelType w:val="hybridMultilevel"/>
    <w:tmpl w:val="E4C0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912930">
    <w:abstractNumId w:val="4"/>
  </w:num>
  <w:num w:numId="2" w16cid:durableId="1946035717">
    <w:abstractNumId w:val="1"/>
  </w:num>
  <w:num w:numId="3" w16cid:durableId="793594054">
    <w:abstractNumId w:val="0"/>
  </w:num>
  <w:num w:numId="4" w16cid:durableId="1054232760">
    <w:abstractNumId w:val="3"/>
  </w:num>
  <w:num w:numId="5" w16cid:durableId="773599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B"/>
    <w:rsid w:val="000059D3"/>
    <w:rsid w:val="00025D58"/>
    <w:rsid w:val="00085CAD"/>
    <w:rsid w:val="000D289E"/>
    <w:rsid w:val="000F5264"/>
    <w:rsid w:val="00105F2D"/>
    <w:rsid w:val="00125545"/>
    <w:rsid w:val="00181075"/>
    <w:rsid w:val="001F2973"/>
    <w:rsid w:val="00222945"/>
    <w:rsid w:val="002326FC"/>
    <w:rsid w:val="002543B4"/>
    <w:rsid w:val="002D4B0C"/>
    <w:rsid w:val="002E27CE"/>
    <w:rsid w:val="002F081B"/>
    <w:rsid w:val="00312548"/>
    <w:rsid w:val="003215A7"/>
    <w:rsid w:val="00341E7C"/>
    <w:rsid w:val="003F072D"/>
    <w:rsid w:val="003F14A3"/>
    <w:rsid w:val="00415BE1"/>
    <w:rsid w:val="00431384"/>
    <w:rsid w:val="00445570"/>
    <w:rsid w:val="004721B0"/>
    <w:rsid w:val="004A39B7"/>
    <w:rsid w:val="004B4AC2"/>
    <w:rsid w:val="004C3443"/>
    <w:rsid w:val="004C660B"/>
    <w:rsid w:val="004F5F6F"/>
    <w:rsid w:val="00532FA0"/>
    <w:rsid w:val="005336C6"/>
    <w:rsid w:val="005A32AA"/>
    <w:rsid w:val="005C7E2F"/>
    <w:rsid w:val="006029F0"/>
    <w:rsid w:val="006045A0"/>
    <w:rsid w:val="00613A2A"/>
    <w:rsid w:val="006163A7"/>
    <w:rsid w:val="00647D87"/>
    <w:rsid w:val="00687A47"/>
    <w:rsid w:val="006D46D7"/>
    <w:rsid w:val="006E56C4"/>
    <w:rsid w:val="006F539B"/>
    <w:rsid w:val="006F6951"/>
    <w:rsid w:val="007128B4"/>
    <w:rsid w:val="00741F0E"/>
    <w:rsid w:val="00745F0A"/>
    <w:rsid w:val="007515AB"/>
    <w:rsid w:val="007541A9"/>
    <w:rsid w:val="00771908"/>
    <w:rsid w:val="007850C8"/>
    <w:rsid w:val="007B565F"/>
    <w:rsid w:val="007B6DD4"/>
    <w:rsid w:val="00836147"/>
    <w:rsid w:val="0085051E"/>
    <w:rsid w:val="00905A71"/>
    <w:rsid w:val="009774F1"/>
    <w:rsid w:val="009C0580"/>
    <w:rsid w:val="009C11EF"/>
    <w:rsid w:val="009C68AD"/>
    <w:rsid w:val="00A212A0"/>
    <w:rsid w:val="00A42101"/>
    <w:rsid w:val="00A72217"/>
    <w:rsid w:val="00AC7F35"/>
    <w:rsid w:val="00AE04ED"/>
    <w:rsid w:val="00B30EFA"/>
    <w:rsid w:val="00B352F7"/>
    <w:rsid w:val="00B562ED"/>
    <w:rsid w:val="00B81DE0"/>
    <w:rsid w:val="00CD352B"/>
    <w:rsid w:val="00CF29D5"/>
    <w:rsid w:val="00D05D5F"/>
    <w:rsid w:val="00D07B54"/>
    <w:rsid w:val="00D16822"/>
    <w:rsid w:val="00D30439"/>
    <w:rsid w:val="00D51CE0"/>
    <w:rsid w:val="00D622D2"/>
    <w:rsid w:val="00E117BE"/>
    <w:rsid w:val="00E345B0"/>
    <w:rsid w:val="00E61218"/>
    <w:rsid w:val="00F00F6F"/>
    <w:rsid w:val="00F11EC2"/>
    <w:rsid w:val="00F87C37"/>
    <w:rsid w:val="00F93CD1"/>
    <w:rsid w:val="00F9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14D8"/>
  <w15:chartTrackingRefBased/>
  <w15:docId w15:val="{544D239B-74E4-4E37-93E9-829298FE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6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6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6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6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6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6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6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6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6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6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6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4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8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11655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Elluru Srimayee</dc:creator>
  <cp:keywords/>
  <dc:description/>
  <cp:lastModifiedBy>Elluru Srimayee</cp:lastModifiedBy>
  <cp:revision>79</cp:revision>
  <dcterms:created xsi:type="dcterms:W3CDTF">2024-12-18T09:32:00Z</dcterms:created>
  <dcterms:modified xsi:type="dcterms:W3CDTF">2024-12-30T07:16:00Z</dcterms:modified>
</cp:coreProperties>
</file>