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320"/>
        <w:gridCol w:w="2649"/>
      </w:tblGrid>
      <w:tr w:rsidR="00E83122" w:rsidRPr="00D440C0" w14:paraId="55B0A165" w14:textId="77777777" w:rsidTr="0A40585E">
        <w:trPr>
          <w:trHeight w:val="284"/>
          <w:jc w:val="center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E5B93" w14:textId="77777777" w:rsidR="005A15CD" w:rsidRPr="00D440C0" w:rsidRDefault="005A15CD" w:rsidP="00C7694F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D440C0">
              <w:rPr>
                <w:b/>
                <w:sz w:val="24"/>
                <w:szCs w:val="24"/>
                <w:lang w:val="es-ES"/>
              </w:rPr>
              <w:t>CONTROL DE VERSIONES</w:t>
            </w:r>
          </w:p>
        </w:tc>
      </w:tr>
      <w:tr w:rsidR="00E83122" w:rsidRPr="00D440C0" w14:paraId="4B72898E" w14:textId="77777777" w:rsidTr="0A40585E">
        <w:trPr>
          <w:trHeight w:val="249"/>
          <w:jc w:val="center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5F5C4E" w14:textId="77777777" w:rsidR="005A15CD" w:rsidRPr="00D440C0" w:rsidRDefault="005A15CD" w:rsidP="00C7694F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D440C0">
              <w:rPr>
                <w:b/>
                <w:i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F2CEC" w14:textId="77777777" w:rsidR="005A15CD" w:rsidRPr="00D440C0" w:rsidRDefault="005A15CD" w:rsidP="00C7694F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D440C0">
              <w:rPr>
                <w:b/>
                <w:i/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D4CB3E" w14:textId="77777777" w:rsidR="005A15CD" w:rsidRPr="00D440C0" w:rsidRDefault="005A15CD" w:rsidP="00C7694F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D440C0">
              <w:rPr>
                <w:b/>
                <w:i/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F74EB5" w14:textId="77777777" w:rsidR="005A15CD" w:rsidRPr="00D440C0" w:rsidRDefault="005A15CD" w:rsidP="00C7694F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D440C0">
              <w:rPr>
                <w:b/>
                <w:i/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FF8E3E" w14:textId="77777777" w:rsidR="005A15CD" w:rsidRPr="00D440C0" w:rsidRDefault="005A15CD" w:rsidP="00C7694F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D440C0">
              <w:rPr>
                <w:b/>
                <w:i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64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79D7B5" w14:textId="77777777" w:rsidR="005A15CD" w:rsidRPr="00D440C0" w:rsidRDefault="005A15CD" w:rsidP="00C7694F">
            <w:pPr>
              <w:jc w:val="center"/>
              <w:rPr>
                <w:b/>
                <w:i/>
                <w:sz w:val="24"/>
                <w:szCs w:val="24"/>
                <w:lang w:val="es-ES"/>
              </w:rPr>
            </w:pPr>
            <w:r w:rsidRPr="00D440C0">
              <w:rPr>
                <w:b/>
                <w:i/>
                <w:sz w:val="24"/>
                <w:szCs w:val="24"/>
                <w:lang w:val="es-ES"/>
              </w:rPr>
              <w:t>Motivo</w:t>
            </w:r>
          </w:p>
        </w:tc>
      </w:tr>
      <w:tr w:rsidR="005A15CD" w:rsidRPr="00D440C0" w14:paraId="672A6659" w14:textId="77777777" w:rsidTr="0A40585E">
        <w:trPr>
          <w:trHeight w:val="227"/>
          <w:jc w:val="center"/>
        </w:trPr>
        <w:tc>
          <w:tcPr>
            <w:tcW w:w="921" w:type="dxa"/>
          </w:tcPr>
          <w:p w14:paraId="0A37501D" w14:textId="0C965382" w:rsidR="005A15CD" w:rsidRPr="00D440C0" w:rsidRDefault="0A40585E" w:rsidP="0A40585E">
            <w:pPr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D440C0">
              <w:rPr>
                <w:color w:val="000000" w:themeColor="text1"/>
                <w:sz w:val="24"/>
                <w:szCs w:val="24"/>
                <w:lang w:val="es-ES"/>
              </w:rPr>
              <w:t>1.0</w:t>
            </w:r>
          </w:p>
        </w:tc>
        <w:tc>
          <w:tcPr>
            <w:tcW w:w="1134" w:type="dxa"/>
          </w:tcPr>
          <w:p w14:paraId="5DAB6C7B" w14:textId="647BEFD0" w:rsidR="005A15CD" w:rsidRPr="00D440C0" w:rsidRDefault="0A40585E" w:rsidP="00C7694F">
            <w:pPr>
              <w:jc w:val="center"/>
              <w:rPr>
                <w:sz w:val="24"/>
                <w:szCs w:val="24"/>
                <w:lang w:val="es-ES"/>
              </w:rPr>
            </w:pPr>
            <w:r w:rsidRPr="00D440C0">
              <w:rPr>
                <w:sz w:val="24"/>
                <w:szCs w:val="24"/>
                <w:lang w:val="es-ES"/>
              </w:rPr>
              <w:t>D.N</w:t>
            </w:r>
          </w:p>
        </w:tc>
        <w:tc>
          <w:tcPr>
            <w:tcW w:w="1424" w:type="dxa"/>
          </w:tcPr>
          <w:p w14:paraId="02EB378F" w14:textId="5987118A" w:rsidR="005A15CD" w:rsidRPr="00D440C0" w:rsidRDefault="0A40585E" w:rsidP="00C7694F">
            <w:pPr>
              <w:jc w:val="center"/>
              <w:rPr>
                <w:sz w:val="24"/>
                <w:szCs w:val="24"/>
                <w:lang w:val="es-ES"/>
              </w:rPr>
            </w:pPr>
            <w:r w:rsidRPr="00D440C0">
              <w:rPr>
                <w:sz w:val="24"/>
                <w:szCs w:val="24"/>
                <w:lang w:val="es-ES"/>
              </w:rPr>
              <w:t>M.A</w:t>
            </w:r>
          </w:p>
        </w:tc>
        <w:tc>
          <w:tcPr>
            <w:tcW w:w="1472" w:type="dxa"/>
          </w:tcPr>
          <w:p w14:paraId="6A05A809" w14:textId="2B40770E" w:rsidR="005A15CD" w:rsidRPr="00D440C0" w:rsidRDefault="0A40585E" w:rsidP="00C7694F">
            <w:pPr>
              <w:jc w:val="center"/>
              <w:rPr>
                <w:sz w:val="24"/>
                <w:szCs w:val="24"/>
                <w:lang w:val="es-ES"/>
              </w:rPr>
            </w:pPr>
            <w:r w:rsidRPr="00D440C0">
              <w:rPr>
                <w:sz w:val="24"/>
                <w:szCs w:val="24"/>
                <w:lang w:val="es-ES"/>
              </w:rPr>
              <w:t>F.G</w:t>
            </w:r>
          </w:p>
        </w:tc>
        <w:tc>
          <w:tcPr>
            <w:tcW w:w="1320" w:type="dxa"/>
            <w:vAlign w:val="center"/>
          </w:tcPr>
          <w:p w14:paraId="5A39BBE3" w14:textId="5F6FE491" w:rsidR="005A15CD" w:rsidRPr="00D440C0" w:rsidRDefault="0A40585E" w:rsidP="00C7694F">
            <w:pPr>
              <w:jc w:val="center"/>
              <w:rPr>
                <w:sz w:val="24"/>
                <w:szCs w:val="24"/>
                <w:lang w:val="es-ES"/>
              </w:rPr>
            </w:pPr>
            <w:r w:rsidRPr="00D440C0">
              <w:rPr>
                <w:sz w:val="24"/>
                <w:szCs w:val="24"/>
                <w:lang w:val="es-ES"/>
              </w:rPr>
              <w:t>21-11-2020</w:t>
            </w:r>
          </w:p>
        </w:tc>
        <w:tc>
          <w:tcPr>
            <w:tcW w:w="2649" w:type="dxa"/>
            <w:shd w:val="clear" w:color="auto" w:fill="auto"/>
            <w:vAlign w:val="center"/>
          </w:tcPr>
          <w:p w14:paraId="41C8F396" w14:textId="596C51D4" w:rsidR="005A15CD" w:rsidRPr="00D440C0" w:rsidRDefault="0A40585E" w:rsidP="00C7694F">
            <w:pPr>
              <w:rPr>
                <w:sz w:val="24"/>
                <w:szCs w:val="24"/>
                <w:lang w:val="es-ES"/>
              </w:rPr>
            </w:pPr>
            <w:r w:rsidRPr="00D440C0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14:paraId="72A3D3EC" w14:textId="77777777" w:rsidR="004743AE" w:rsidRPr="00D440C0" w:rsidRDefault="004743AE" w:rsidP="005A15CD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29A6066" w14:textId="77777777" w:rsidR="005A15CD" w:rsidRPr="00D440C0" w:rsidRDefault="002F1742" w:rsidP="005A15CD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40C0"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14:paraId="0D0B940D" w14:textId="77777777" w:rsidR="0062545E" w:rsidRPr="00D440C0" w:rsidRDefault="0062545E" w:rsidP="005A15CD">
      <w:pPr>
        <w:pStyle w:val="Textoindependiente"/>
        <w:ind w:left="170" w:right="170"/>
        <w:jc w:val="center"/>
        <w:rPr>
          <w:i/>
          <w:sz w:val="24"/>
          <w:szCs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D440C0" w14:paraId="394FDD93" w14:textId="77777777" w:rsidTr="0A40585E">
        <w:trPr>
          <w:trHeight w:val="307"/>
          <w:jc w:val="center"/>
        </w:trPr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7D4007DD" w14:textId="77777777" w:rsidR="0062545E" w:rsidRPr="00D440C0" w:rsidRDefault="0062545E" w:rsidP="005A1EC9">
            <w:pPr>
              <w:pStyle w:val="Textoindependiente"/>
              <w:ind w:left="170" w:right="170"/>
              <w:rPr>
                <w:b/>
                <w:smallCaps/>
                <w:sz w:val="24"/>
                <w:szCs w:val="24"/>
                <w:lang w:val="es-ES"/>
              </w:rPr>
            </w:pPr>
            <w:r w:rsidRPr="00D440C0">
              <w:rPr>
                <w:b/>
                <w:smallCaps/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 w:themeFill="background1" w:themeFillShade="D9"/>
            <w:vAlign w:val="center"/>
          </w:tcPr>
          <w:p w14:paraId="236F85B2" w14:textId="77777777" w:rsidR="0062545E" w:rsidRPr="00D440C0" w:rsidRDefault="0062545E" w:rsidP="005A1EC9">
            <w:pPr>
              <w:pStyle w:val="Textoindependiente"/>
              <w:ind w:left="170" w:right="170"/>
              <w:rPr>
                <w:b/>
                <w:smallCaps/>
                <w:sz w:val="24"/>
                <w:szCs w:val="24"/>
                <w:lang w:val="es-ES"/>
              </w:rPr>
            </w:pPr>
            <w:r w:rsidRPr="00D440C0">
              <w:rPr>
                <w:b/>
                <w:smallCaps/>
                <w:sz w:val="24"/>
                <w:szCs w:val="24"/>
                <w:lang w:val="es-ES"/>
              </w:rPr>
              <w:t>Siglas del Proyecto</w:t>
            </w:r>
          </w:p>
        </w:tc>
      </w:tr>
      <w:tr w:rsidR="0062545E" w:rsidRPr="00D440C0" w14:paraId="0E27B00A" w14:textId="77777777" w:rsidTr="0A40585E">
        <w:trPr>
          <w:trHeight w:val="340"/>
          <w:jc w:val="center"/>
        </w:trPr>
        <w:tc>
          <w:tcPr>
            <w:tcW w:w="5103" w:type="dxa"/>
            <w:vAlign w:val="center"/>
          </w:tcPr>
          <w:p w14:paraId="0253CEE2" w14:textId="1C21ADE3" w:rsidR="0062545E" w:rsidRPr="00D440C0" w:rsidRDefault="0A40585E" w:rsidP="0A40585E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D440C0">
              <w:rPr>
                <w:color w:val="000000" w:themeColor="text1"/>
                <w:sz w:val="24"/>
                <w:szCs w:val="24"/>
              </w:rPr>
              <w:t>SISTEMA DE DOCUMENTACION DIGITAL DE LIBROS DE HISTORIA NACIONAL DEL ECUADOR</w:t>
            </w:r>
          </w:p>
          <w:p w14:paraId="60061E4C" w14:textId="170154E0" w:rsidR="0062545E" w:rsidRPr="00D440C0" w:rsidRDefault="0062545E" w:rsidP="0A40585E">
            <w:pPr>
              <w:pStyle w:val="Textoindependiente"/>
              <w:ind w:right="170"/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855" w:type="dxa"/>
            <w:vAlign w:val="center"/>
          </w:tcPr>
          <w:p w14:paraId="15BC837B" w14:textId="77862B67" w:rsidR="0062545E" w:rsidRPr="00D440C0" w:rsidRDefault="0A40585E" w:rsidP="0A40585E">
            <w:pPr>
              <w:pStyle w:val="Textoindependiente"/>
              <w:jc w:val="center"/>
              <w:rPr>
                <w:color w:val="000000" w:themeColor="text1"/>
                <w:sz w:val="24"/>
                <w:szCs w:val="24"/>
                <w:lang w:val="es-ES"/>
              </w:rPr>
            </w:pPr>
            <w:r w:rsidRPr="00D440C0">
              <w:rPr>
                <w:b/>
                <w:bCs/>
                <w:color w:val="000000" w:themeColor="text1"/>
                <w:sz w:val="24"/>
                <w:szCs w:val="24"/>
              </w:rPr>
              <w:t>SDD-H</w:t>
            </w:r>
          </w:p>
          <w:p w14:paraId="44EAFD9C" w14:textId="0A9945C7" w:rsidR="0062545E" w:rsidRPr="00D440C0" w:rsidRDefault="0062545E" w:rsidP="0A40585E">
            <w:pPr>
              <w:pStyle w:val="Textoindependiente"/>
              <w:ind w:left="170" w:right="170"/>
              <w:jc w:val="center"/>
              <w:rPr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2E9D9BF6" w14:textId="6A88F33E" w:rsidR="0A40585E" w:rsidRPr="00D440C0" w:rsidRDefault="0A40585E" w:rsidP="00D440C0">
      <w:pPr>
        <w:pStyle w:val="Textoindependiente"/>
        <w:ind w:right="-35"/>
        <w:rPr>
          <w:sz w:val="24"/>
          <w:szCs w:val="24"/>
        </w:rPr>
      </w:pPr>
      <w:bookmarkStart w:id="0" w:name="_GoBack"/>
      <w:bookmarkEnd w:id="0"/>
    </w:p>
    <w:p w14:paraId="73796A10" w14:textId="4CF6EE77" w:rsidR="0A40585E" w:rsidRPr="00D440C0" w:rsidRDefault="0A40585E" w:rsidP="0A40585E">
      <w:pPr>
        <w:pStyle w:val="Textoindependiente"/>
        <w:ind w:right="-35"/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356"/>
        <w:gridCol w:w="3356"/>
        <w:gridCol w:w="3356"/>
        <w:gridCol w:w="3356"/>
      </w:tblGrid>
      <w:tr w:rsidR="0A40585E" w:rsidRPr="00D440C0" w14:paraId="286CFFF1" w14:textId="77777777" w:rsidTr="0A40585E">
        <w:tc>
          <w:tcPr>
            <w:tcW w:w="3356" w:type="dxa"/>
          </w:tcPr>
          <w:p w14:paraId="72554ABC" w14:textId="31DE66C0" w:rsidR="0A40585E" w:rsidRPr="00D440C0" w:rsidRDefault="0A40585E" w:rsidP="0A40585E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440C0">
              <w:rPr>
                <w:rFonts w:eastAsia="Calibri"/>
                <w:b/>
                <w:bCs/>
                <w:sz w:val="24"/>
                <w:szCs w:val="24"/>
              </w:rPr>
              <w:t>ACTIVIDADES</w:t>
            </w:r>
          </w:p>
        </w:tc>
        <w:tc>
          <w:tcPr>
            <w:tcW w:w="3356" w:type="dxa"/>
          </w:tcPr>
          <w:p w14:paraId="21EEA5E9" w14:textId="0967DA2B" w:rsidR="0A40585E" w:rsidRPr="00D440C0" w:rsidRDefault="0A40585E" w:rsidP="0A40585E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440C0">
              <w:rPr>
                <w:rFonts w:eastAsia="Calibri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3356" w:type="dxa"/>
          </w:tcPr>
          <w:p w14:paraId="4F5E3986" w14:textId="29BCBF88" w:rsidR="0A40585E" w:rsidRPr="00D440C0" w:rsidRDefault="0A40585E" w:rsidP="0A40585E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440C0">
              <w:rPr>
                <w:rFonts w:eastAsia="Calibri"/>
                <w:b/>
                <w:bCs/>
                <w:sz w:val="24"/>
                <w:szCs w:val="24"/>
              </w:rPr>
              <w:t>DURACION DIAS</w:t>
            </w:r>
          </w:p>
        </w:tc>
        <w:tc>
          <w:tcPr>
            <w:tcW w:w="3356" w:type="dxa"/>
          </w:tcPr>
          <w:p w14:paraId="154EC3A1" w14:textId="1FABCD3E" w:rsidR="0A40585E" w:rsidRPr="00D440C0" w:rsidRDefault="0A40585E" w:rsidP="0A40585E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D440C0">
              <w:rPr>
                <w:rFonts w:eastAsia="Calibri"/>
                <w:b/>
                <w:bCs/>
                <w:sz w:val="24"/>
                <w:szCs w:val="24"/>
              </w:rPr>
              <w:t>FECHA FIN</w:t>
            </w:r>
          </w:p>
        </w:tc>
      </w:tr>
      <w:tr w:rsidR="0A40585E" w:rsidRPr="00D440C0" w14:paraId="7A9F0119" w14:textId="77777777" w:rsidTr="0A40585E">
        <w:tc>
          <w:tcPr>
            <w:tcW w:w="3356" w:type="dxa"/>
          </w:tcPr>
          <w:p w14:paraId="5F432484" w14:textId="25A7D833" w:rsidR="0A40585E" w:rsidRPr="00D440C0" w:rsidRDefault="0A40585E" w:rsidP="0A40585E">
            <w:pPr>
              <w:rPr>
                <w:sz w:val="24"/>
                <w:szCs w:val="24"/>
              </w:rPr>
            </w:pPr>
            <w:r w:rsidRPr="00D440C0">
              <w:rPr>
                <w:color w:val="000000" w:themeColor="text1"/>
                <w:sz w:val="24"/>
                <w:szCs w:val="24"/>
              </w:rPr>
              <w:t xml:space="preserve">Sprint 1 – Arquitectura del Proyecto </w:t>
            </w:r>
          </w:p>
        </w:tc>
        <w:tc>
          <w:tcPr>
            <w:tcW w:w="3356" w:type="dxa"/>
          </w:tcPr>
          <w:p w14:paraId="6CAC9E44" w14:textId="4D09DE37" w:rsidR="0A40585E" w:rsidRPr="00D440C0" w:rsidRDefault="0A40585E" w:rsidP="0A40585E">
            <w:pPr>
              <w:jc w:val="center"/>
              <w:rPr>
                <w:rFonts w:eastAsia="Calibri"/>
                <w:color w:val="000000" w:themeColor="text1"/>
                <w:sz w:val="24"/>
                <w:szCs w:val="24"/>
                <w:highlight w:val="yellow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  <w:highlight w:val="yellow"/>
              </w:rPr>
              <w:t>30-nov</w:t>
            </w:r>
          </w:p>
        </w:tc>
        <w:tc>
          <w:tcPr>
            <w:tcW w:w="3356" w:type="dxa"/>
          </w:tcPr>
          <w:p w14:paraId="1A83CDEB" w14:textId="7B597986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56" w:type="dxa"/>
          </w:tcPr>
          <w:p w14:paraId="1437C504" w14:textId="48CACBDD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04-dic</w:t>
            </w:r>
          </w:p>
        </w:tc>
      </w:tr>
      <w:tr w:rsidR="0A40585E" w:rsidRPr="00D440C0" w14:paraId="73570E43" w14:textId="77777777" w:rsidTr="0A40585E">
        <w:tc>
          <w:tcPr>
            <w:tcW w:w="3356" w:type="dxa"/>
          </w:tcPr>
          <w:p w14:paraId="7F6BB44A" w14:textId="35776737" w:rsidR="0A40585E" w:rsidRPr="00D440C0" w:rsidRDefault="0A40585E" w:rsidP="0A40585E">
            <w:pPr>
              <w:rPr>
                <w:sz w:val="24"/>
                <w:szCs w:val="24"/>
              </w:rPr>
            </w:pPr>
            <w:r w:rsidRPr="00D440C0">
              <w:rPr>
                <w:color w:val="000000" w:themeColor="text1"/>
                <w:sz w:val="24"/>
                <w:szCs w:val="24"/>
              </w:rPr>
              <w:t xml:space="preserve">Sprint 2 – Modelo de </w:t>
            </w:r>
            <w:r w:rsidR="00D440C0" w:rsidRPr="00D440C0">
              <w:rPr>
                <w:color w:val="000000" w:themeColor="text1"/>
                <w:sz w:val="24"/>
                <w:szCs w:val="24"/>
              </w:rPr>
              <w:t>Usuario</w:t>
            </w:r>
            <w:r w:rsidRPr="00D440C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356" w:type="dxa"/>
          </w:tcPr>
          <w:p w14:paraId="5A873B96" w14:textId="070C9D05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07-dic</w:t>
            </w:r>
          </w:p>
        </w:tc>
        <w:tc>
          <w:tcPr>
            <w:tcW w:w="3356" w:type="dxa"/>
          </w:tcPr>
          <w:p w14:paraId="4E884F5E" w14:textId="6756A0CC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56" w:type="dxa"/>
          </w:tcPr>
          <w:p w14:paraId="6927F64A" w14:textId="5FB73F77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11-dic</w:t>
            </w:r>
          </w:p>
        </w:tc>
      </w:tr>
      <w:tr w:rsidR="0A40585E" w:rsidRPr="00D440C0" w14:paraId="42190E98" w14:textId="77777777" w:rsidTr="0A40585E">
        <w:tc>
          <w:tcPr>
            <w:tcW w:w="3356" w:type="dxa"/>
          </w:tcPr>
          <w:p w14:paraId="46CB5495" w14:textId="49330ADE" w:rsidR="0A40585E" w:rsidRPr="00D440C0" w:rsidRDefault="0A40585E" w:rsidP="0A40585E">
            <w:pPr>
              <w:rPr>
                <w:sz w:val="24"/>
                <w:szCs w:val="24"/>
              </w:rPr>
            </w:pPr>
            <w:r w:rsidRPr="00D440C0">
              <w:rPr>
                <w:color w:val="000000" w:themeColor="text1"/>
                <w:sz w:val="24"/>
                <w:szCs w:val="24"/>
              </w:rPr>
              <w:t xml:space="preserve">Sprint 3 – Modelo de Seguridad </w:t>
            </w:r>
          </w:p>
        </w:tc>
        <w:tc>
          <w:tcPr>
            <w:tcW w:w="3356" w:type="dxa"/>
          </w:tcPr>
          <w:p w14:paraId="1CCEFBB3" w14:textId="717466FC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14-dic</w:t>
            </w:r>
          </w:p>
        </w:tc>
        <w:tc>
          <w:tcPr>
            <w:tcW w:w="3356" w:type="dxa"/>
          </w:tcPr>
          <w:p w14:paraId="10766BDA" w14:textId="6DA4D6E4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56" w:type="dxa"/>
          </w:tcPr>
          <w:p w14:paraId="1450DD7D" w14:textId="04080EDB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18-dic</w:t>
            </w:r>
          </w:p>
        </w:tc>
      </w:tr>
      <w:tr w:rsidR="0A40585E" w:rsidRPr="00D440C0" w14:paraId="798D3D91" w14:textId="77777777" w:rsidTr="0A40585E">
        <w:tc>
          <w:tcPr>
            <w:tcW w:w="3356" w:type="dxa"/>
          </w:tcPr>
          <w:p w14:paraId="024ED6D9" w14:textId="71FA8857" w:rsidR="0A40585E" w:rsidRPr="00D440C0" w:rsidRDefault="0A40585E" w:rsidP="0A40585E">
            <w:pPr>
              <w:rPr>
                <w:sz w:val="24"/>
                <w:szCs w:val="24"/>
                <w:lang w:val="es-EC"/>
              </w:rPr>
            </w:pPr>
            <w:r w:rsidRPr="00D440C0">
              <w:rPr>
                <w:color w:val="000000" w:themeColor="text1"/>
                <w:sz w:val="24"/>
                <w:szCs w:val="24"/>
                <w:lang w:val="es-EC"/>
              </w:rPr>
              <w:t xml:space="preserve">Sprint 4 – Modelo Libros Y Recursos </w:t>
            </w:r>
          </w:p>
        </w:tc>
        <w:tc>
          <w:tcPr>
            <w:tcW w:w="3356" w:type="dxa"/>
          </w:tcPr>
          <w:p w14:paraId="0EAEC357" w14:textId="7B556A89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21-dic</w:t>
            </w:r>
          </w:p>
        </w:tc>
        <w:tc>
          <w:tcPr>
            <w:tcW w:w="3356" w:type="dxa"/>
          </w:tcPr>
          <w:p w14:paraId="28475128" w14:textId="67E8D32B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56" w:type="dxa"/>
          </w:tcPr>
          <w:p w14:paraId="330305E2" w14:textId="617F668D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25-dic</w:t>
            </w:r>
          </w:p>
        </w:tc>
      </w:tr>
      <w:tr w:rsidR="0A40585E" w:rsidRPr="00D440C0" w14:paraId="22533D34" w14:textId="77777777" w:rsidTr="0A40585E">
        <w:tc>
          <w:tcPr>
            <w:tcW w:w="3356" w:type="dxa"/>
          </w:tcPr>
          <w:p w14:paraId="0BCB4DFE" w14:textId="211AA16E" w:rsidR="0A40585E" w:rsidRPr="00D440C0" w:rsidRDefault="0A40585E" w:rsidP="0A40585E">
            <w:pPr>
              <w:rPr>
                <w:sz w:val="24"/>
                <w:szCs w:val="24"/>
                <w:lang w:val="es-EC"/>
              </w:rPr>
            </w:pPr>
            <w:r w:rsidRPr="00D440C0">
              <w:rPr>
                <w:color w:val="000000" w:themeColor="text1"/>
                <w:sz w:val="24"/>
                <w:szCs w:val="24"/>
                <w:lang w:val="es-MX"/>
              </w:rPr>
              <w:t xml:space="preserve">Sprint 5 – Modulo Libros y Recursos II </w:t>
            </w:r>
          </w:p>
        </w:tc>
        <w:tc>
          <w:tcPr>
            <w:tcW w:w="3356" w:type="dxa"/>
          </w:tcPr>
          <w:p w14:paraId="71E59087" w14:textId="7381BAB3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28-dic</w:t>
            </w:r>
          </w:p>
        </w:tc>
        <w:tc>
          <w:tcPr>
            <w:tcW w:w="3356" w:type="dxa"/>
          </w:tcPr>
          <w:p w14:paraId="15648A75" w14:textId="0B5DB784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56" w:type="dxa"/>
          </w:tcPr>
          <w:p w14:paraId="279BBE4F" w14:textId="5604676B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01-ene</w:t>
            </w:r>
          </w:p>
        </w:tc>
      </w:tr>
      <w:tr w:rsidR="0A40585E" w:rsidRPr="00D440C0" w14:paraId="12FF0D93" w14:textId="77777777" w:rsidTr="0A40585E">
        <w:tc>
          <w:tcPr>
            <w:tcW w:w="3356" w:type="dxa"/>
          </w:tcPr>
          <w:p w14:paraId="26320CC9" w14:textId="4C2F6A9E" w:rsidR="0A40585E" w:rsidRPr="00D440C0" w:rsidRDefault="0A40585E" w:rsidP="0A40585E">
            <w:pPr>
              <w:rPr>
                <w:sz w:val="24"/>
                <w:szCs w:val="24"/>
                <w:lang w:val="es-EC"/>
              </w:rPr>
            </w:pPr>
            <w:r w:rsidRPr="00D440C0">
              <w:rPr>
                <w:color w:val="000000" w:themeColor="text1"/>
                <w:sz w:val="24"/>
                <w:szCs w:val="24"/>
                <w:lang w:val="es-EC"/>
              </w:rPr>
              <w:t xml:space="preserve">Sprint 6 – Funciones de Libros y Recursos </w:t>
            </w:r>
          </w:p>
        </w:tc>
        <w:tc>
          <w:tcPr>
            <w:tcW w:w="3356" w:type="dxa"/>
          </w:tcPr>
          <w:p w14:paraId="6E8E7B58" w14:textId="5A343EED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04-ene</w:t>
            </w:r>
          </w:p>
        </w:tc>
        <w:tc>
          <w:tcPr>
            <w:tcW w:w="3356" w:type="dxa"/>
          </w:tcPr>
          <w:p w14:paraId="2934FB38" w14:textId="30743E43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56" w:type="dxa"/>
          </w:tcPr>
          <w:p w14:paraId="21C1D525" w14:textId="7629D366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08-ene</w:t>
            </w:r>
          </w:p>
        </w:tc>
      </w:tr>
      <w:tr w:rsidR="0A40585E" w:rsidRPr="00D440C0" w14:paraId="67CB66AE" w14:textId="77777777" w:rsidTr="0A40585E">
        <w:tc>
          <w:tcPr>
            <w:tcW w:w="3356" w:type="dxa"/>
          </w:tcPr>
          <w:p w14:paraId="1DDD16FD" w14:textId="32DC6B8A" w:rsidR="0A40585E" w:rsidRPr="00D440C0" w:rsidRDefault="0A40585E" w:rsidP="0A40585E">
            <w:pPr>
              <w:rPr>
                <w:sz w:val="24"/>
                <w:szCs w:val="24"/>
                <w:lang w:val="es-EC"/>
              </w:rPr>
            </w:pPr>
            <w:r w:rsidRPr="00D440C0">
              <w:rPr>
                <w:color w:val="000000" w:themeColor="text1"/>
                <w:sz w:val="24"/>
                <w:szCs w:val="24"/>
                <w:lang w:val="es-MX"/>
              </w:rPr>
              <w:t xml:space="preserve">Sprint 7 – Funciones de Libros y Recursos II </w:t>
            </w:r>
          </w:p>
        </w:tc>
        <w:tc>
          <w:tcPr>
            <w:tcW w:w="3356" w:type="dxa"/>
          </w:tcPr>
          <w:p w14:paraId="7DCE8EC2" w14:textId="2DB666CF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11-ene</w:t>
            </w:r>
          </w:p>
        </w:tc>
        <w:tc>
          <w:tcPr>
            <w:tcW w:w="3356" w:type="dxa"/>
          </w:tcPr>
          <w:p w14:paraId="308A899A" w14:textId="10C0F425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56" w:type="dxa"/>
          </w:tcPr>
          <w:p w14:paraId="2AC4AC9A" w14:textId="14426F90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15-ene</w:t>
            </w:r>
          </w:p>
        </w:tc>
      </w:tr>
      <w:tr w:rsidR="0A40585E" w:rsidRPr="00D440C0" w14:paraId="6F983C35" w14:textId="77777777" w:rsidTr="0A40585E">
        <w:tc>
          <w:tcPr>
            <w:tcW w:w="3356" w:type="dxa"/>
          </w:tcPr>
          <w:p w14:paraId="4A04B13E" w14:textId="16ADC2AF" w:rsidR="0A40585E" w:rsidRPr="00D440C0" w:rsidRDefault="0A40585E" w:rsidP="0A40585E">
            <w:pPr>
              <w:rPr>
                <w:sz w:val="24"/>
                <w:szCs w:val="24"/>
              </w:rPr>
            </w:pPr>
            <w:r w:rsidRPr="00D440C0">
              <w:rPr>
                <w:color w:val="000000" w:themeColor="text1"/>
                <w:sz w:val="24"/>
                <w:szCs w:val="24"/>
                <w:lang w:val="es-MX"/>
              </w:rPr>
              <w:t xml:space="preserve">Sprint 8 – Implementación </w:t>
            </w:r>
          </w:p>
        </w:tc>
        <w:tc>
          <w:tcPr>
            <w:tcW w:w="3356" w:type="dxa"/>
          </w:tcPr>
          <w:p w14:paraId="2CFEE6CB" w14:textId="5AC53C5C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18-ene</w:t>
            </w:r>
          </w:p>
        </w:tc>
        <w:tc>
          <w:tcPr>
            <w:tcW w:w="3356" w:type="dxa"/>
          </w:tcPr>
          <w:p w14:paraId="777415D1" w14:textId="11565492" w:rsidR="0A40585E" w:rsidRPr="00D440C0" w:rsidRDefault="0A40585E" w:rsidP="0A40585E">
            <w:pPr>
              <w:jc w:val="center"/>
              <w:rPr>
                <w:sz w:val="24"/>
                <w:szCs w:val="24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356" w:type="dxa"/>
          </w:tcPr>
          <w:p w14:paraId="36C443CE" w14:textId="0F943398" w:rsidR="0A40585E" w:rsidRPr="00D440C0" w:rsidRDefault="0A40585E" w:rsidP="0A40585E">
            <w:pPr>
              <w:jc w:val="center"/>
              <w:rPr>
                <w:rFonts w:eastAsia="Calibri"/>
                <w:color w:val="000000" w:themeColor="text1"/>
                <w:sz w:val="24"/>
                <w:szCs w:val="24"/>
                <w:highlight w:val="yellow"/>
              </w:rPr>
            </w:pPr>
            <w:r w:rsidRPr="00D440C0">
              <w:rPr>
                <w:rFonts w:eastAsia="Calibri"/>
                <w:color w:val="000000" w:themeColor="text1"/>
                <w:sz w:val="24"/>
                <w:szCs w:val="24"/>
                <w:highlight w:val="yellow"/>
              </w:rPr>
              <w:t>22-ene</w:t>
            </w:r>
          </w:p>
        </w:tc>
      </w:tr>
    </w:tbl>
    <w:p w14:paraId="2BD1B292" w14:textId="6D04AD54" w:rsidR="0A40585E" w:rsidRPr="00D440C0" w:rsidRDefault="0A40585E" w:rsidP="0A40585E">
      <w:pPr>
        <w:pStyle w:val="Textoindependiente"/>
        <w:ind w:right="-35"/>
        <w:jc w:val="center"/>
        <w:rPr>
          <w:sz w:val="24"/>
          <w:szCs w:val="24"/>
        </w:rPr>
      </w:pPr>
    </w:p>
    <w:p w14:paraId="75A7FE2B" w14:textId="3088F42F" w:rsidR="0A40585E" w:rsidRPr="00D440C0" w:rsidRDefault="0A40585E" w:rsidP="0A40585E">
      <w:pPr>
        <w:pStyle w:val="Textoindependiente"/>
        <w:ind w:right="-35"/>
        <w:jc w:val="center"/>
        <w:rPr>
          <w:sz w:val="24"/>
          <w:szCs w:val="24"/>
        </w:rPr>
      </w:pPr>
    </w:p>
    <w:p w14:paraId="40EA3A0F" w14:textId="3376EC04" w:rsidR="0A40585E" w:rsidRPr="00D440C0" w:rsidRDefault="0A40585E" w:rsidP="0A40585E">
      <w:pPr>
        <w:pStyle w:val="Textoindependiente"/>
        <w:ind w:right="-35"/>
        <w:jc w:val="center"/>
        <w:rPr>
          <w:sz w:val="24"/>
          <w:szCs w:val="24"/>
        </w:rPr>
      </w:pPr>
      <w:r w:rsidRPr="00D440C0">
        <w:rPr>
          <w:noProof/>
          <w:sz w:val="24"/>
          <w:szCs w:val="24"/>
          <w:lang w:val="es-EC" w:eastAsia="es-EC"/>
        </w:rPr>
        <w:drawing>
          <wp:inline distT="0" distB="0" distL="0" distR="0" wp14:anchorId="703360A1" wp14:editId="0CFE4DE7">
            <wp:extent cx="6210298" cy="3905250"/>
            <wp:effectExtent l="0" t="0" r="0" b="0"/>
            <wp:docPr id="1125801421" name="Picture 112580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801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298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18C7" w14:textId="5E8B108D" w:rsidR="0A40585E" w:rsidRPr="00D440C0" w:rsidRDefault="0A40585E" w:rsidP="0A40585E">
      <w:pPr>
        <w:pStyle w:val="Textoindependiente"/>
        <w:ind w:right="-35"/>
        <w:jc w:val="center"/>
        <w:rPr>
          <w:sz w:val="24"/>
          <w:szCs w:val="24"/>
        </w:rPr>
      </w:pPr>
    </w:p>
    <w:p w14:paraId="66ADA0A9" w14:textId="44BDA849" w:rsidR="0A40585E" w:rsidRPr="00D440C0" w:rsidRDefault="0A40585E" w:rsidP="0A40585E">
      <w:pPr>
        <w:pStyle w:val="Textoindependiente"/>
        <w:ind w:right="-35"/>
        <w:jc w:val="center"/>
        <w:rPr>
          <w:sz w:val="24"/>
          <w:szCs w:val="24"/>
        </w:rPr>
      </w:pPr>
    </w:p>
    <w:p w14:paraId="3656B9AB" w14:textId="77777777" w:rsidR="000E1747" w:rsidRPr="00D440C0" w:rsidRDefault="000E1747" w:rsidP="0062545E">
      <w:pPr>
        <w:pStyle w:val="Textoindependiente"/>
        <w:ind w:left="170" w:right="170"/>
        <w:jc w:val="center"/>
        <w:rPr>
          <w:sz w:val="24"/>
          <w:szCs w:val="24"/>
          <w:lang w:val="es-ES"/>
        </w:rPr>
      </w:pPr>
    </w:p>
    <w:p w14:paraId="0DEFAD20" w14:textId="77777777" w:rsidR="000E1747" w:rsidRPr="00D440C0" w:rsidRDefault="000E1747" w:rsidP="000E1747">
      <w:pPr>
        <w:pStyle w:val="Textoindependiente"/>
        <w:jc w:val="both"/>
        <w:rPr>
          <w:i/>
          <w:smallCaps/>
          <w:sz w:val="24"/>
          <w:szCs w:val="24"/>
          <w:lang w:val="es-ES"/>
        </w:rPr>
      </w:pPr>
      <w:r w:rsidRPr="00D440C0">
        <w:rPr>
          <w:b/>
          <w:i/>
          <w:smallCaps/>
          <w:sz w:val="24"/>
          <w:szCs w:val="24"/>
          <w:lang w:val="es-ES"/>
        </w:rPr>
        <w:t>Instrucciones de llenado:</w:t>
      </w:r>
      <w:r w:rsidRPr="00D440C0">
        <w:rPr>
          <w:i/>
          <w:sz w:val="24"/>
          <w:szCs w:val="24"/>
          <w:lang w:val="es-ES"/>
        </w:rPr>
        <w:t xml:space="preserve"> </w:t>
      </w:r>
    </w:p>
    <w:p w14:paraId="18384DF5" w14:textId="77777777" w:rsidR="00595B8D" w:rsidRPr="00D440C0" w:rsidRDefault="000E1747" w:rsidP="000E1747">
      <w:pPr>
        <w:overflowPunct/>
        <w:autoSpaceDE/>
        <w:autoSpaceDN/>
        <w:adjustRightInd/>
        <w:textAlignment w:val="auto"/>
        <w:rPr>
          <w:sz w:val="24"/>
          <w:szCs w:val="24"/>
          <w:lang w:val="es-ES"/>
        </w:rPr>
      </w:pPr>
      <w:r w:rsidRPr="00D440C0">
        <w:rPr>
          <w:i/>
          <w:smallCaps/>
          <w:sz w:val="24"/>
          <w:szCs w:val="24"/>
          <w:lang w:val="es-ES"/>
        </w:rPr>
        <w:t>{Cronograma del Proyecto: Es una salida de un modelo de programación que representa actividades vinculadas con fechas planificadas, duraciones, hitos y recursos}. En este formato se debe ingresar el Cronograma del Proyecto.</w:t>
      </w:r>
    </w:p>
    <w:sectPr w:rsidR="00595B8D" w:rsidRPr="00D440C0" w:rsidSect="00CC3CD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C739F" w14:textId="77777777" w:rsidR="00422DFE" w:rsidRDefault="00422DFE" w:rsidP="008629D0">
      <w:pPr>
        <w:pStyle w:val="Textoindependiente"/>
      </w:pPr>
      <w:r>
        <w:separator/>
      </w:r>
    </w:p>
  </w:endnote>
  <w:endnote w:type="continuationSeparator" w:id="0">
    <w:p w14:paraId="7EB2B181" w14:textId="77777777" w:rsidR="00422DFE" w:rsidRDefault="00422DF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CC3CD2" w14:paraId="0CFAC52E" w14:textId="77777777" w:rsidTr="0CFE4DE7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2F764C0A" w14:textId="1B1009C3" w:rsidR="005744A7" w:rsidRPr="00B07F30" w:rsidRDefault="0CFE4DE7" w:rsidP="0CFE4DE7">
          <w:pPr>
            <w:pStyle w:val="Piedepgina"/>
            <w:jc w:val="center"/>
            <w:rPr>
              <w:rFonts w:ascii="Verdana" w:eastAsia="Verdana" w:hAnsi="Verdana" w:cs="Verdana"/>
              <w:color w:val="0000FF"/>
              <w:sz w:val="16"/>
              <w:szCs w:val="16"/>
              <w:lang w:val="es-ES"/>
            </w:rPr>
          </w:pPr>
          <w:proofErr w:type="spellStart"/>
          <w:r w:rsidRPr="0CFE4DE7">
            <w:rPr>
              <w:rFonts w:ascii="Verdana" w:eastAsia="Verdana" w:hAnsi="Verdana" w:cs="Verdana"/>
              <w:sz w:val="16"/>
              <w:szCs w:val="16"/>
              <w:lang w:val="es-ES"/>
            </w:rPr>
            <w:t>Pagina</w:t>
          </w:r>
          <w:proofErr w:type="spellEnd"/>
          <w:r w:rsidRPr="0CFE4DE7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 Web: </w:t>
          </w:r>
          <w:hyperlink r:id="rId1">
            <w:r w:rsidRPr="0CFE4DE7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26F6E184" w14:textId="1C1EDE16" w:rsidR="005744A7" w:rsidRPr="00B07F30" w:rsidRDefault="005744A7" w:rsidP="00817E3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34CE0A41" w14:textId="77777777" w:rsidR="006D7A35" w:rsidRPr="001B7AF2" w:rsidRDefault="006D7A35" w:rsidP="001B7AF2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CC3CD2" w14:paraId="7ED66690" w14:textId="77777777" w:rsidTr="0CFE4DE7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721A9624" w14:textId="3CFF82AA" w:rsidR="00595B8D" w:rsidRPr="00B07F30" w:rsidRDefault="0CFE4DE7" w:rsidP="0CFE4DE7">
          <w:pPr>
            <w:pStyle w:val="Piedepgina"/>
            <w:jc w:val="center"/>
            <w:rPr>
              <w:rFonts w:ascii="Verdana" w:eastAsia="Verdana" w:hAnsi="Verdana" w:cs="Verdana"/>
              <w:color w:val="0000FF"/>
              <w:sz w:val="16"/>
              <w:szCs w:val="16"/>
              <w:lang w:val="es-ES"/>
            </w:rPr>
          </w:pPr>
          <w:proofErr w:type="spellStart"/>
          <w:r w:rsidRPr="0CFE4DE7">
            <w:rPr>
              <w:rFonts w:ascii="Verdana" w:eastAsia="Verdana" w:hAnsi="Verdana" w:cs="Verdana"/>
              <w:sz w:val="16"/>
              <w:szCs w:val="16"/>
              <w:lang w:val="es-ES"/>
            </w:rPr>
            <w:t>Pagina</w:t>
          </w:r>
          <w:proofErr w:type="spellEnd"/>
          <w:r w:rsidRPr="0CFE4DE7">
            <w:rPr>
              <w:rFonts w:ascii="Verdana" w:eastAsia="Verdana" w:hAnsi="Verdana" w:cs="Verdana"/>
              <w:sz w:val="16"/>
              <w:szCs w:val="16"/>
              <w:lang w:val="es-ES"/>
            </w:rPr>
            <w:t xml:space="preserve"> Web: </w:t>
          </w:r>
          <w:hyperlink r:id="rId1">
            <w:r w:rsidRPr="0CFE4DE7">
              <w:rPr>
                <w:rStyle w:val="Hipervnculo"/>
                <w:rFonts w:ascii="Verdana" w:eastAsia="Verdana" w:hAnsi="Verdana" w:cs="Verdana"/>
                <w:sz w:val="16"/>
                <w:szCs w:val="16"/>
                <w:lang w:val="es-ES"/>
              </w:rPr>
              <w:t>https://uisrael.edu.ec/</w:t>
            </w:r>
          </w:hyperlink>
        </w:p>
        <w:p w14:paraId="67E0F150" w14:textId="6867D9D2" w:rsidR="00595B8D" w:rsidRPr="00B07F30" w:rsidRDefault="00595B8D" w:rsidP="0CFE4DE7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  <w:tr w:rsidR="00595B8D" w:rsidRPr="00CC3CD2" w14:paraId="24E5563D" w14:textId="77777777" w:rsidTr="0CFE4DE7">
      <w:trPr>
        <w:jc w:val="center"/>
      </w:trPr>
      <w:tc>
        <w:tcPr>
          <w:tcW w:w="13572" w:type="dxa"/>
          <w:shd w:val="clear" w:color="auto" w:fill="auto"/>
          <w:vAlign w:val="center"/>
        </w:tcPr>
        <w:p w14:paraId="587DD68E" w14:textId="673802BA" w:rsidR="00595B8D" w:rsidRPr="00B07F30" w:rsidRDefault="00595B8D" w:rsidP="0CFE4DE7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14:paraId="53128261" w14:textId="77777777"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44912" w14:textId="77777777" w:rsidR="00422DFE" w:rsidRDefault="00422DFE" w:rsidP="008629D0">
      <w:pPr>
        <w:pStyle w:val="Textoindependiente"/>
      </w:pPr>
      <w:r>
        <w:separator/>
      </w:r>
    </w:p>
  </w:footnote>
  <w:footnote w:type="continuationSeparator" w:id="0">
    <w:p w14:paraId="6D5433D2" w14:textId="77777777" w:rsidR="00422DFE" w:rsidRDefault="00422DF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6D7A35" w:rsidRDefault="00422DFE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0901C0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208938" o:spid="_x0000_s2050" type="#_x0000_t75" style="position:absolute;margin-left:0;margin-top:0;width:671.45pt;height:117.55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6D7A35">
      <w:rPr>
        <w:rStyle w:val="Nmerodepgina"/>
      </w:rPr>
      <w:fldChar w:fldCharType="begin"/>
    </w:r>
    <w:r w:rsidR="006D7A35">
      <w:rPr>
        <w:rStyle w:val="Nmerodepgina"/>
      </w:rPr>
      <w:instrText xml:space="preserve">PAGE  </w:instrText>
    </w:r>
    <w:r w:rsidR="006D7A35">
      <w:rPr>
        <w:rStyle w:val="Nmerodepgina"/>
      </w:rPr>
      <w:fldChar w:fldCharType="end"/>
    </w:r>
  </w:p>
  <w:p w14:paraId="45FB0818" w14:textId="77777777"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56"/>
      <w:gridCol w:w="3356"/>
      <w:gridCol w:w="3356"/>
      <w:gridCol w:w="3356"/>
      <w:gridCol w:w="9"/>
    </w:tblGrid>
    <w:tr w:rsidR="0CFE4DE7" w14:paraId="74A80B25" w14:textId="77777777" w:rsidTr="0CFE4DE7">
      <w:trPr>
        <w:gridAfter w:val="1"/>
        <w:wAfter w:w="9" w:type="dxa"/>
      </w:trPr>
      <w:tc>
        <w:tcPr>
          <w:tcW w:w="3356" w:type="dxa"/>
        </w:tcPr>
        <w:p w14:paraId="4C0FB717" w14:textId="32977D99" w:rsidR="0CFE4DE7" w:rsidRDefault="0CFE4DE7" w:rsidP="0CFE4DE7">
          <w:pPr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6E038493" wp14:editId="3DE41A05">
                <wp:extent cx="1285875" cy="428625"/>
                <wp:effectExtent l="0" t="0" r="0" b="0"/>
                <wp:docPr id="654419928" name="Imagen 654419928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6" w:type="dxa"/>
        </w:tcPr>
        <w:p w14:paraId="331CE86D" w14:textId="76015645" w:rsidR="0CFE4DE7" w:rsidRDefault="0CFE4DE7" w:rsidP="0CFE4DE7">
          <w:pPr>
            <w:jc w:val="right"/>
            <w:rPr>
              <w:sz w:val="22"/>
              <w:szCs w:val="22"/>
            </w:rPr>
          </w:pPr>
        </w:p>
      </w:tc>
      <w:tc>
        <w:tcPr>
          <w:tcW w:w="3356" w:type="dxa"/>
        </w:tcPr>
        <w:p w14:paraId="7365EE98" w14:textId="36FF88B1" w:rsidR="0CFE4DE7" w:rsidRDefault="0CFE4DE7" w:rsidP="0CFE4DE7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2DA78A85" wp14:editId="45156FB1">
                <wp:extent cx="1181100" cy="381000"/>
                <wp:effectExtent l="0" t="0" r="0" b="0"/>
                <wp:docPr id="1" name="Imagen 1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6" w:type="dxa"/>
        </w:tcPr>
        <w:p w14:paraId="6532D35B" w14:textId="3ED4AAAF" w:rsidR="0CFE4DE7" w:rsidRDefault="0CFE4DE7" w:rsidP="0CFE4DE7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747F3DC0" wp14:editId="616626EB">
                <wp:extent cx="857250" cy="552450"/>
                <wp:effectExtent l="0" t="0" r="0" b="0"/>
                <wp:docPr id="303048037" name="Imagen 3030480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3F8" w14:paraId="4742F440" w14:textId="77777777" w:rsidTr="0CFE4DE7">
      <w:tblPrEx>
        <w:jc w:val="center"/>
        <w:tblBorders>
          <w:bottom w:val="single" w:sz="4" w:space="0" w:color="auto"/>
        </w:tblBorders>
      </w:tblPrEx>
      <w:trPr>
        <w:jc w:val="center"/>
      </w:trPr>
      <w:tc>
        <w:tcPr>
          <w:tcW w:w="13433" w:type="dxa"/>
          <w:gridSpan w:val="5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FD47246" w14:textId="77777777" w:rsidR="004F13F8" w:rsidRDefault="004F13F8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FGPR130 - Versión 1.0</w:t>
          </w:r>
        </w:p>
      </w:tc>
    </w:tr>
  </w:tbl>
  <w:p w14:paraId="6B699379" w14:textId="4A9A9880" w:rsidR="006D7A35" w:rsidRPr="005744A7" w:rsidRDefault="006D7A35" w:rsidP="005744A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56"/>
      <w:gridCol w:w="3356"/>
      <w:gridCol w:w="3356"/>
      <w:gridCol w:w="3356"/>
    </w:tblGrid>
    <w:tr w:rsidR="0CFE4DE7" w14:paraId="4F3E80AB" w14:textId="77777777" w:rsidTr="0CFE4DE7">
      <w:tc>
        <w:tcPr>
          <w:tcW w:w="3356" w:type="dxa"/>
        </w:tcPr>
        <w:p w14:paraId="367DD140" w14:textId="3C84AB99" w:rsidR="0CFE4DE7" w:rsidRDefault="0CFE4DE7" w:rsidP="0CFE4DE7">
          <w:pPr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18904F43" wp14:editId="4F07E4F5">
                <wp:extent cx="1285875" cy="428625"/>
                <wp:effectExtent l="0" t="0" r="0" b="0"/>
                <wp:docPr id="1642195509" name="Imagen 1642195509" descr="Carta del Ministro de Educación a las autoridades institucionales – Ministerio  de Educació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6" w:type="dxa"/>
        </w:tcPr>
        <w:p w14:paraId="682A3D37" w14:textId="07D7178D" w:rsidR="0CFE4DE7" w:rsidRDefault="0CFE4DE7" w:rsidP="0CFE4DE7">
          <w:pPr>
            <w:jc w:val="right"/>
            <w:rPr>
              <w:sz w:val="22"/>
              <w:szCs w:val="22"/>
            </w:rPr>
          </w:pPr>
        </w:p>
      </w:tc>
      <w:tc>
        <w:tcPr>
          <w:tcW w:w="3356" w:type="dxa"/>
        </w:tcPr>
        <w:p w14:paraId="3F17AB27" w14:textId="0F9DEA6C" w:rsidR="0CFE4DE7" w:rsidRDefault="0CFE4DE7" w:rsidP="0CFE4DE7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13BE12F2" wp14:editId="30EB5E3A">
                <wp:extent cx="1181100" cy="381000"/>
                <wp:effectExtent l="0" t="0" r="0" b="0"/>
                <wp:docPr id="2" name="Imagen 2" descr="Bienvenidos a Universidad Israel [UISRAEL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56" w:type="dxa"/>
        </w:tcPr>
        <w:p w14:paraId="138364FC" w14:textId="649268AA" w:rsidR="0CFE4DE7" w:rsidRDefault="0CFE4DE7" w:rsidP="0CFE4DE7">
          <w:pPr>
            <w:jc w:val="right"/>
            <w:rPr>
              <w:sz w:val="22"/>
              <w:szCs w:val="22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1ED1527D" wp14:editId="75679431">
                <wp:extent cx="857250" cy="5524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3B8805" w14:textId="40338FBF" w:rsidR="0CFE4DE7" w:rsidRDefault="0CFE4DE7" w:rsidP="0CFE4DE7"/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433"/>
    </w:tblGrid>
    <w:tr w:rsidR="00595B8D" w14:paraId="6F4C0E8D" w14:textId="77777777" w:rsidTr="0CFE4DE7">
      <w:trPr>
        <w:jc w:val="center"/>
      </w:trPr>
      <w:tc>
        <w:tcPr>
          <w:tcW w:w="13433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F2D422E" w14:textId="77777777" w:rsidR="00595B8D" w:rsidRDefault="00595B8D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FGPR130 - Versión 1.0</w:t>
          </w:r>
        </w:p>
      </w:tc>
    </w:tr>
  </w:tbl>
  <w:p w14:paraId="0FB78278" w14:textId="30E0CFD6" w:rsidR="000F1335" w:rsidRDefault="000F13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hybridMultilevel"/>
    <w:tmpl w:val="0C0A000F"/>
    <w:lvl w:ilvl="0" w:tplc="C81EA3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3A3350">
      <w:numFmt w:val="decimal"/>
      <w:lvlText w:val=""/>
      <w:lvlJc w:val="left"/>
    </w:lvl>
    <w:lvl w:ilvl="2" w:tplc="E5580170">
      <w:numFmt w:val="decimal"/>
      <w:lvlText w:val=""/>
      <w:lvlJc w:val="left"/>
    </w:lvl>
    <w:lvl w:ilvl="3" w:tplc="66D45ABA">
      <w:numFmt w:val="decimal"/>
      <w:lvlText w:val=""/>
      <w:lvlJc w:val="left"/>
    </w:lvl>
    <w:lvl w:ilvl="4" w:tplc="1036630E">
      <w:numFmt w:val="decimal"/>
      <w:lvlText w:val=""/>
      <w:lvlJc w:val="left"/>
    </w:lvl>
    <w:lvl w:ilvl="5" w:tplc="A602057C">
      <w:numFmt w:val="decimal"/>
      <w:lvlText w:val=""/>
      <w:lvlJc w:val="left"/>
    </w:lvl>
    <w:lvl w:ilvl="6" w:tplc="BB763E66">
      <w:numFmt w:val="decimal"/>
      <w:lvlText w:val=""/>
      <w:lvlJc w:val="left"/>
    </w:lvl>
    <w:lvl w:ilvl="7" w:tplc="2FB0E378">
      <w:numFmt w:val="decimal"/>
      <w:lvlText w:val=""/>
      <w:lvlJc w:val="left"/>
    </w:lvl>
    <w:lvl w:ilvl="8" w:tplc="1A3A7CD6">
      <w:numFmt w:val="decimal"/>
      <w:lvlText w:val=""/>
      <w:lvlJc w:val="left"/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hybridMultilevel"/>
    <w:tmpl w:val="0C0A000F"/>
    <w:lvl w:ilvl="0" w:tplc="933E38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70C8CEE">
      <w:numFmt w:val="decimal"/>
      <w:lvlText w:val=""/>
      <w:lvlJc w:val="left"/>
    </w:lvl>
    <w:lvl w:ilvl="2" w:tplc="146275A0">
      <w:numFmt w:val="decimal"/>
      <w:lvlText w:val=""/>
      <w:lvlJc w:val="left"/>
    </w:lvl>
    <w:lvl w:ilvl="3" w:tplc="06E278EE">
      <w:numFmt w:val="decimal"/>
      <w:lvlText w:val=""/>
      <w:lvlJc w:val="left"/>
    </w:lvl>
    <w:lvl w:ilvl="4" w:tplc="E756793C">
      <w:numFmt w:val="decimal"/>
      <w:lvlText w:val=""/>
      <w:lvlJc w:val="left"/>
    </w:lvl>
    <w:lvl w:ilvl="5" w:tplc="6030832E">
      <w:numFmt w:val="decimal"/>
      <w:lvlText w:val=""/>
      <w:lvlJc w:val="left"/>
    </w:lvl>
    <w:lvl w:ilvl="6" w:tplc="E3DAADC0">
      <w:numFmt w:val="decimal"/>
      <w:lvlText w:val=""/>
      <w:lvlJc w:val="left"/>
    </w:lvl>
    <w:lvl w:ilvl="7" w:tplc="09D4488C">
      <w:numFmt w:val="decimal"/>
      <w:lvlText w:val=""/>
      <w:lvlJc w:val="left"/>
    </w:lvl>
    <w:lvl w:ilvl="8" w:tplc="A1C2FF34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77BD1"/>
    <w:rsid w:val="003902AE"/>
    <w:rsid w:val="003B0BDD"/>
    <w:rsid w:val="003E1D29"/>
    <w:rsid w:val="003F23DC"/>
    <w:rsid w:val="003F4B10"/>
    <w:rsid w:val="0041412E"/>
    <w:rsid w:val="00422DF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E2A23"/>
    <w:rsid w:val="00CF5306"/>
    <w:rsid w:val="00D13686"/>
    <w:rsid w:val="00D15510"/>
    <w:rsid w:val="00D15E4B"/>
    <w:rsid w:val="00D405F8"/>
    <w:rsid w:val="00D440C0"/>
    <w:rsid w:val="00D47A14"/>
    <w:rsid w:val="00D5189D"/>
    <w:rsid w:val="00D5297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14243"/>
    <w:rsid w:val="00F41207"/>
    <w:rsid w:val="00F905E3"/>
    <w:rsid w:val="00FA13B2"/>
    <w:rsid w:val="00FA15FD"/>
    <w:rsid w:val="00FD2C61"/>
    <w:rsid w:val="00FF4675"/>
    <w:rsid w:val="0A40585E"/>
    <w:rsid w:val="0C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1B85CBC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israel.edu.ec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860</Characters>
  <Application>Microsoft Office Word</Application>
  <DocSecurity>0</DocSecurity>
  <Lines>7</Lines>
  <Paragraphs>2</Paragraphs>
  <ScaleCrop>false</ScaleCrop>
  <Company>Dharma Consulting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Cuenta Microsoft</cp:lastModifiedBy>
  <cp:revision>11</cp:revision>
  <cp:lastPrinted>2017-11-14T17:24:00Z</cp:lastPrinted>
  <dcterms:created xsi:type="dcterms:W3CDTF">2020-11-22T02:12:00Z</dcterms:created>
  <dcterms:modified xsi:type="dcterms:W3CDTF">2020-11-23T01:31:00Z</dcterms:modified>
</cp:coreProperties>
</file>