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7724" w:rsidRDefault="00CF7724" w:rsidP="00CF7724">
      <w:pPr>
        <w:pStyle w:val="FPRSectionHeader"/>
      </w:pPr>
      <w:r>
        <w:t xml:space="preserve">My </w:t>
      </w:r>
      <w:sdt>
        <w:sdtPr>
          <w:id w:val="2063366871"/>
          <w:placeholder>
            <w:docPart w:val="2DFB21A8EAE2405480D8269FCA5EFCAD"/>
          </w:placeholder>
          <w:showingPlcHdr/>
          <w:comboBox>
            <w:listItem w:value="Choose an item."/>
            <w:listItem w:displayText="investment" w:value="investment"/>
            <w:listItem w:displayText="retirement" w:value="retirement"/>
            <w:listItem w:displayText="investment and retirement" w:value="investment and retirement"/>
          </w:comboBox>
        </w:sdtPr>
        <w:sdtEndPr/>
        <w:sdtContent>
          <w:r w:rsidR="00881DAC" w:rsidRPr="000A490D">
            <w:rPr>
              <w:rStyle w:val="PlaceholderText"/>
            </w:rPr>
            <w:t>Field_1</w:t>
          </w:r>
        </w:sdtContent>
      </w:sdt>
      <w:r w:rsidRPr="00D8241F">
        <w:t xml:space="preserve"> recommendation</w:t>
      </w:r>
      <w:r>
        <w:t>s</w:t>
      </w:r>
    </w:p>
    <w:p w:rsidR="00CF7724" w:rsidRDefault="00CF7724" w:rsidP="00CF7724">
      <w:pPr>
        <w:pStyle w:val="FPRBodycopy"/>
      </w:pPr>
      <w:r>
        <w:t xml:space="preserve">In this section I’ll explain my recommendations to meet your needs in the </w:t>
      </w:r>
      <w:sdt>
        <w:sdtPr>
          <w:id w:val="968940153"/>
          <w:placeholder>
            <w:docPart w:val="84EC80B2AFAF4FA8B100EBD82583202F"/>
          </w:placeholder>
          <w:showingPlcHdr/>
          <w:comboBox>
            <w:listItem w:value="Choose an item."/>
            <w:listItem w:displayText="area of 'Managing and growing your wealth'" w:value="area of 'Managing and growing your wealth'"/>
            <w:listItem w:displayText="area of 'Retirement planning'" w:value="area of 'Retirement planning'"/>
            <w:listItem w:displayText="areas of 'Managing and growing your wealth' and 'Retirement planning'" w:value="areas of 'Managing and growing your wealth' and 'Retirement planning'"/>
          </w:comboBox>
        </w:sdtPr>
        <w:sdtEndPr/>
        <w:sdtContent>
          <w:r w:rsidR="00881DAC" w:rsidRPr="000A490D">
            <w:rPr>
              <w:rStyle w:val="PlaceholderText"/>
            </w:rPr>
            <w:t>Field_2</w:t>
          </w:r>
        </w:sdtContent>
      </w:sdt>
      <w:r w:rsidRPr="00AF0351">
        <w:t>.</w:t>
      </w:r>
    </w:p>
    <w:p w:rsidR="00CF7724" w:rsidRDefault="00CF7724" w:rsidP="00CF7724">
      <w:pPr>
        <w:pStyle w:val="FPRBodycopy"/>
      </w:pPr>
    </w:p>
    <w:p w:rsidR="00CF7724" w:rsidRPr="00881DAC" w:rsidRDefault="00CF7724" w:rsidP="00CF7724">
      <w:pPr>
        <w:pStyle w:val="FPRBodycopy"/>
      </w:pPr>
      <w:r w:rsidRPr="00881DAC">
        <w:t xml:space="preserve">Summarise the customer’s needs and personal reasons for reviewing this area. Keep concise and take care not to repeat information from elsewhere in the report. </w:t>
      </w:r>
    </w:p>
    <w:p w:rsidR="00CF7724" w:rsidRDefault="002A1736" w:rsidP="00CF7724">
      <w:pPr>
        <w:pStyle w:val="FPRBodycopy"/>
      </w:pPr>
      <w:r>
        <w:rPr>
          <w:highlight w:val="green"/>
        </w:rPr>
        <w:t>INSERT_2</w:t>
      </w:r>
    </w:p>
    <w:p w:rsidR="00CF7724" w:rsidRPr="00881DAC" w:rsidRDefault="00CF7724" w:rsidP="00CF7724">
      <w:pPr>
        <w:pStyle w:val="FPRBodycopy"/>
        <w:rPr>
          <w:b/>
        </w:rPr>
      </w:pPr>
      <w:r w:rsidRPr="00881DAC">
        <w:t xml:space="preserve">Use this section to summarise your advice for any new products and/or changes to existing investments. Repeat the section/sub sections for multiple customers/goals if applicable. For joint cases, include customer names, </w:t>
      </w:r>
      <w:r w:rsidRPr="00881DAC">
        <w:rPr>
          <w:b/>
        </w:rPr>
        <w:t>for sole cases delete the name.</w:t>
      </w:r>
    </w:p>
    <w:p w:rsidR="00CF7724" w:rsidRPr="00B5238A" w:rsidRDefault="00CF7724" w:rsidP="00CF7724">
      <w:pPr>
        <w:pStyle w:val="FPRBodycopy"/>
      </w:pPr>
    </w:p>
    <w:p w:rsidR="00CF7724" w:rsidRPr="00881DAC" w:rsidRDefault="00CF7724" w:rsidP="00CF7724">
      <w:pPr>
        <w:pStyle w:val="Heading2"/>
      </w:pPr>
      <w:r w:rsidRPr="00881DAC">
        <w:t>New investments/pensions</w:t>
      </w:r>
    </w:p>
    <w:p w:rsidR="00CF7724" w:rsidRPr="00881DAC" w:rsidRDefault="00CF7724" w:rsidP="00CF7724">
      <w:pPr>
        <w:pStyle w:val="FPRBodycopy"/>
      </w:pPr>
    </w:p>
    <w:p w:rsidR="00CF7724" w:rsidRPr="00881DAC" w:rsidRDefault="00CF7724" w:rsidP="00CF7724">
      <w:pPr>
        <w:pStyle w:val="FPRBodycopy"/>
      </w:pPr>
      <w:r w:rsidRPr="00881DAC">
        <w:t>Delete irrelevant products. Repeat relevant details for each recommended investment/pension. Remove irrelevant items by deleting the table row(s).</w:t>
      </w:r>
    </w:p>
    <w:p w:rsidR="00CF7724" w:rsidRDefault="00CF7724" w:rsidP="00CF7724">
      <w:pPr>
        <w:pStyle w:val="FPRBodycopy"/>
      </w:pPr>
    </w:p>
    <w:p w:rsidR="00CF7724" w:rsidRPr="00881DAC" w:rsidRDefault="00CF7724" w:rsidP="00CF7724">
      <w:pPr>
        <w:pStyle w:val="Heading3"/>
      </w:pPr>
      <w:r w:rsidRPr="00881DAC">
        <w:t>HSBC GIC</w:t>
      </w:r>
    </w:p>
    <w:p w:rsidR="00CF7724" w:rsidRPr="00673FB2" w:rsidRDefault="00CF7724" w:rsidP="00CF7724">
      <w:pPr>
        <w:pStyle w:val="FPRBodycopy"/>
      </w:pPr>
    </w:p>
    <w:p w:rsidR="00CF7724" w:rsidRPr="00673FB2" w:rsidRDefault="00CF7724" w:rsidP="00CF7724">
      <w:pPr>
        <w:pStyle w:val="FPRBodycopy"/>
      </w:pPr>
      <w:r w:rsidRPr="00881DAC">
        <w:t>Repeat tables for each customer / different funds if applicable</w:t>
      </w:r>
    </w:p>
    <w:sdt>
      <w:sdtPr>
        <w:rPr>
          <w:b/>
        </w:rPr>
        <w:id w:val="-2110960772"/>
        <w15:repeatingSection/>
      </w:sdtPr>
      <w:sdtEndPr>
        <w:rPr>
          <w:b w:val="0"/>
        </w:rPr>
      </w:sdtEndPr>
      <w:sdtContent>
        <w:sdt>
          <w:sdtPr>
            <w:rPr>
              <w:b/>
            </w:rPr>
            <w:id w:val="1567988934"/>
            <w:placeholder>
              <w:docPart w:val="A73AE56437974BB2870B6315D2BC038F"/>
            </w:placeholder>
            <w15:repeatingSectionItem/>
          </w:sdtPr>
          <w:sdtEndPr>
            <w:rPr>
              <w:b w:val="0"/>
            </w:rPr>
          </w:sdtEndPr>
          <w:sdtContent>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70"/>
                <w:gridCol w:w="7069"/>
              </w:tblGrid>
              <w:tr w:rsidR="00CF7724" w:rsidRPr="005912AA" w:rsidTr="00894098">
                <w:tc>
                  <w:tcPr>
                    <w:tcW w:w="2570" w:type="dxa"/>
                  </w:tcPr>
                  <w:p w:rsidR="00CF7724" w:rsidRPr="005912AA" w:rsidRDefault="00CF7724" w:rsidP="00894098">
                    <w:pPr>
                      <w:pStyle w:val="FPRBodycopy"/>
                      <w:rPr>
                        <w:b/>
                      </w:rPr>
                    </w:pPr>
                    <w:r>
                      <w:rPr>
                        <w:b/>
                      </w:rPr>
                      <w:t>Name</w:t>
                    </w:r>
                  </w:p>
                </w:tc>
                <w:tc>
                  <w:tcPr>
                    <w:tcW w:w="7069" w:type="dxa"/>
                    <w:shd w:val="clear" w:color="auto" w:fill="D9D9D9" w:themeFill="background1" w:themeFillShade="D9"/>
                  </w:tcPr>
                  <w:p w:rsidR="00CF7724" w:rsidRPr="00DA0E4C" w:rsidRDefault="002A1736" w:rsidP="00894098">
                    <w:pPr>
                      <w:pStyle w:val="FPRBodycopy"/>
                      <w:rPr>
                        <w:b/>
                        <w:highlight w:val="green"/>
                      </w:rPr>
                    </w:pPr>
                    <w:r>
                      <w:rPr>
                        <w:b/>
                        <w:highlight w:val="green"/>
                      </w:rPr>
                      <w:t>INSERT_3</w:t>
                    </w:r>
                  </w:p>
                </w:tc>
              </w:tr>
              <w:tr w:rsidR="00CF7724" w:rsidRPr="005912AA" w:rsidTr="00894098">
                <w:tc>
                  <w:tcPr>
                    <w:tcW w:w="2570" w:type="dxa"/>
                  </w:tcPr>
                  <w:p w:rsidR="00CF7724" w:rsidRDefault="00CF7724" w:rsidP="00894098">
                    <w:pPr>
                      <w:pStyle w:val="FPRBodycopy"/>
                      <w:rPr>
                        <w:b/>
                      </w:rPr>
                    </w:pPr>
                    <w:r w:rsidRPr="005912AA">
                      <w:rPr>
                        <w:b/>
                      </w:rPr>
                      <w:t>Product</w:t>
                    </w:r>
                  </w:p>
                </w:tc>
                <w:tc>
                  <w:tcPr>
                    <w:tcW w:w="7069" w:type="dxa"/>
                    <w:shd w:val="clear" w:color="auto" w:fill="D9D9D9" w:themeFill="background1" w:themeFillShade="D9"/>
                  </w:tcPr>
                  <w:p w:rsidR="00CF7724" w:rsidRDefault="00CF7724" w:rsidP="00894098">
                    <w:pPr>
                      <w:pStyle w:val="FPRBodycopy"/>
                      <w:rPr>
                        <w:b/>
                      </w:rPr>
                    </w:pPr>
                    <w:r>
                      <w:rPr>
                        <w:b/>
                      </w:rPr>
                      <w:t>HSBC Global Investment Centre</w:t>
                    </w:r>
                  </w:p>
                </w:tc>
              </w:tr>
              <w:tr w:rsidR="00CF7724" w:rsidRPr="005912AA" w:rsidTr="00894098">
                <w:tc>
                  <w:tcPr>
                    <w:tcW w:w="2570" w:type="dxa"/>
                  </w:tcPr>
                  <w:p w:rsidR="00CF7724" w:rsidRDefault="00CF7724" w:rsidP="00894098">
                    <w:pPr>
                      <w:pStyle w:val="FPRBodycopy"/>
                      <w:rPr>
                        <w:b/>
                      </w:rPr>
                    </w:pPr>
                    <w:r w:rsidRPr="00A24424">
                      <w:rPr>
                        <w:b/>
                      </w:rPr>
                      <w:t>Investment fund</w:t>
                    </w:r>
                  </w:p>
                </w:tc>
                <w:tc>
                  <w:tcPr>
                    <w:tcW w:w="7069" w:type="dxa"/>
                    <w:shd w:val="clear" w:color="auto" w:fill="D9D9D9" w:themeFill="background1" w:themeFillShade="D9"/>
                  </w:tcPr>
                  <w:p w:rsidR="00CF7724" w:rsidRDefault="002A1736" w:rsidP="00524C85">
                    <w:pPr>
                      <w:pStyle w:val="FPRBodycopy"/>
                      <w:rPr>
                        <w:b/>
                      </w:rPr>
                    </w:pPr>
                    <w:sdt>
                      <w:sdtPr>
                        <w:rPr>
                          <w:rFonts w:eastAsia="Calibri"/>
                          <w:b/>
                        </w:rPr>
                        <w:id w:val="1076865493"/>
                        <w:placeholder>
                          <w:docPart w:val="0AD93ED81239469C86B25218901BD11E"/>
                        </w:placeholder>
                        <w:comboBox>
                          <w:listItem w:value="Choose an item."/>
                          <w:listItem w:displayText="HSBC World Selection Cautious Portfolio" w:value="HSBC World Selection Cautious Portfolio"/>
                          <w:listItem w:displayText="HSBC World Selection Conservative Portfolio" w:value="HSBC World Selection Conservative Portfolio"/>
                          <w:listItem w:displayText="HSBC World Selection Balanced Portfolio" w:value="HSBC World Selection Balanced Portfolio"/>
                          <w:listItem w:displayText="HSBC World Selection Dynamic Portfolio" w:value="HSBC World Selection Dynamic Portfolio"/>
                          <w:listItem w:displayText="HSBC World Selection Adventurous Portfolio" w:value="HSBC World Selection Adventurous Portfolio"/>
                          <w:listItem w:displayText="HSBC World Selection Dividend Distribution Portfolio" w:value="HSBC World Selection Dividend Distribution Portfolio"/>
                          <w:listItem w:displayText="HSBC World Selection Interest Income Portfolio" w:value="HSBC World Selection Interest Income Portfolio"/>
                          <w:listItem w:displayText="HSBC Global Sustainable Multi-Asset Cautious Portfolio" w:value="HSBC Global Sustainable Multi-Asset Cautious Portfolio"/>
                          <w:listItem w:displayText="HSBC Global Sustainable Multi-Asset Conservative Portfolio" w:value="HSBC Global Sustainable Multi-Asset Conservative Portfolio"/>
                          <w:listItem w:displayText="HSBC Global Sustainable Multi-Asset Balanced Portfolio" w:value="HSBC Global Sustainable Multi-Asset Balanced Portfolio"/>
                          <w:listItem w:displayText="HSBC Global Sustainable Multi-Asset Dynamic Portfolio" w:value="HSBC Global Sustainable Multi-Asset Dynamic Portfolio"/>
                          <w:listItem w:displayText="HSBC Global Sustainable Multi-Asset Adventurous Portfolio" w:value="HSBC Global Sustainable Multi-Asset Adventurous Portfolio"/>
                          <w:listItem w:displayText="Fidelity Multi Asset Income Fund" w:value="Fidelity Multi Asset Income Fund"/>
                          <w:listItem w:displayText="Invesco Managed Growth Fund" w:value="Invesco Managed Growth Fund"/>
                          <w:listItem w:displayText="Schroder Managed Balanced Fund" w:value="Schroder Managed Balanced Fund"/>
                          <w:listItem w:displayText="Threadneedle Managed Bond Fund" w:value="Threadneedle Managed Bond Fund"/>
                          <w:listItem w:displayText="Threadneedle Managed Bond Focused Fund" w:value="Threadneedle Managed Bond Focused Fund"/>
                          <w:listItem w:displayText="Threadneedle Managed Equity &amp; Bond Fund" w:value="Threadneedle Managed Equity &amp; Bond Fund"/>
                        </w:comboBox>
                      </w:sdtPr>
                      <w:sdtEndPr/>
                      <w:sdtContent>
                        <w:r w:rsidR="00881DAC" w:rsidRPr="00881DAC">
                          <w:rPr>
                            <w:rFonts w:eastAsia="Calibri"/>
                            <w:b/>
                          </w:rPr>
                          <w:t>S_FIELD_3_2</w:t>
                        </w:r>
                      </w:sdtContent>
                    </w:sdt>
                  </w:p>
                </w:tc>
              </w:tr>
              <w:tr w:rsidR="00CF7724" w:rsidRPr="00B03A13" w:rsidTr="00894098">
                <w:trPr>
                  <w:trHeight w:val="321"/>
                </w:trPr>
                <w:tc>
                  <w:tcPr>
                    <w:tcW w:w="2570" w:type="dxa"/>
                  </w:tcPr>
                  <w:p w:rsidR="00CF7724" w:rsidRPr="00B03A13" w:rsidRDefault="00CF7724" w:rsidP="00894098">
                    <w:pPr>
                      <w:pStyle w:val="FPRBodycopy"/>
                      <w:rPr>
                        <w:b/>
                      </w:rPr>
                    </w:pPr>
                    <w:r>
                      <w:rPr>
                        <w:b/>
                      </w:rPr>
                      <w:t>Ongoing charges</w:t>
                    </w:r>
                  </w:p>
                </w:tc>
                <w:tc>
                  <w:tcPr>
                    <w:tcW w:w="7069" w:type="dxa"/>
                    <w:shd w:val="clear" w:color="auto" w:fill="D9D9D9" w:themeFill="background1" w:themeFillShade="D9"/>
                  </w:tcPr>
                  <w:p w:rsidR="00CF7724" w:rsidRPr="00B03A13" w:rsidRDefault="002A1736" w:rsidP="00894098">
                    <w:pPr>
                      <w:pStyle w:val="FPRBodycopy"/>
                      <w:rPr>
                        <w:b/>
                      </w:rPr>
                    </w:pPr>
                    <w:r>
                      <w:rPr>
                        <w:b/>
                        <w:highlight w:val="green"/>
                      </w:rPr>
                      <w:t>INSERT_4</w:t>
                    </w:r>
                    <w:r w:rsidR="00CF7724" w:rsidRPr="00B03A13">
                      <w:rPr>
                        <w:b/>
                      </w:rPr>
                      <w:t>% a year</w:t>
                    </w:r>
                    <w:r w:rsidR="00CF7724">
                      <w:rPr>
                        <w:b/>
                      </w:rPr>
                      <w:t>,</w:t>
                    </w:r>
                    <w:r w:rsidR="00CF7724" w:rsidRPr="00B03A13">
                      <w:rPr>
                        <w:b/>
                      </w:rPr>
                      <w:t xml:space="preserve"> £</w:t>
                    </w:r>
                    <w:r>
                      <w:rPr>
                        <w:b/>
                        <w:highlight w:val="green"/>
                      </w:rPr>
                      <w:t>INSERT_5</w:t>
                    </w:r>
                    <w:r w:rsidR="00CF7724">
                      <w:rPr>
                        <w:b/>
                      </w:rPr>
                      <w:t xml:space="preserve"> (estimated)</w:t>
                    </w:r>
                  </w:p>
                </w:tc>
              </w:tr>
              <w:tr w:rsidR="00CF7724" w:rsidRPr="005912AA" w:rsidTr="00894098">
                <w:trPr>
                  <w:trHeight w:val="321"/>
                </w:trPr>
                <w:tc>
                  <w:tcPr>
                    <w:tcW w:w="2570" w:type="dxa"/>
                  </w:tcPr>
                  <w:p w:rsidR="00CF7724" w:rsidRPr="005912AA" w:rsidRDefault="00CF7724" w:rsidP="00894098">
                    <w:pPr>
                      <w:pStyle w:val="FPRBodycopy"/>
                      <w:rPr>
                        <w:b/>
                      </w:rPr>
                    </w:pPr>
                    <w:r w:rsidRPr="005912AA">
                      <w:rPr>
                        <w:b/>
                      </w:rPr>
                      <w:t>Income</w:t>
                    </w:r>
                  </w:p>
                </w:tc>
                <w:tc>
                  <w:tcPr>
                    <w:tcW w:w="7069" w:type="dxa"/>
                    <w:shd w:val="clear" w:color="auto" w:fill="D9D9D9" w:themeFill="background1" w:themeFillShade="D9"/>
                  </w:tcPr>
                  <w:p w:rsidR="00CF7724" w:rsidRPr="005912AA" w:rsidRDefault="002A1736" w:rsidP="00894098">
                    <w:pPr>
                      <w:pStyle w:val="FPRBodycopy"/>
                      <w:rPr>
                        <w:b/>
                        <w:highlight w:val="cyan"/>
                      </w:rPr>
                    </w:pPr>
                    <w:r>
                      <w:rPr>
                        <w:b/>
                        <w:highlight w:val="green"/>
                      </w:rPr>
                      <w:t>INSERT_6</w:t>
                    </w:r>
                    <w:r w:rsidR="00CF7724" w:rsidRPr="005912AA">
                      <w:rPr>
                        <w:b/>
                      </w:rPr>
                      <w:t xml:space="preserve">% a year variable, payable </w:t>
                    </w:r>
                    <w:sdt>
                      <w:sdtPr>
                        <w:rPr>
                          <w:b/>
                        </w:rPr>
                        <w:id w:val="-1267768642"/>
                        <w:placeholder>
                          <w:docPart w:val="ABECBA74420648CFB8E7A0D51D43D2D3"/>
                        </w:placeholder>
                        <w:showingPlcHdr/>
                        <w:comboBox>
                          <w:listItem w:value="Choose an item."/>
                          <w:listItem w:displayText="monthly" w:value="monthly"/>
                          <w:listItem w:displayText="quarterly" w:value="quarterly"/>
                          <w:listItem w:displayText="six-monthly" w:value="six-monthly"/>
                          <w:listItem w:displayText="annually" w:value="annually"/>
                        </w:comboBox>
                      </w:sdtPr>
                      <w:sdtEndPr>
                        <w:rPr>
                          <w:highlight w:val="green"/>
                        </w:rPr>
                      </w:sdtEndPr>
                      <w:sdtContent>
                        <w:r w:rsidR="00881DAC" w:rsidRPr="000A490D">
                          <w:rPr>
                            <w:rStyle w:val="PlaceholderText"/>
                          </w:rPr>
                          <w:t>Field_3</w:t>
                        </w:r>
                      </w:sdtContent>
                    </w:sdt>
                  </w:p>
                </w:tc>
              </w:tr>
            </w:tbl>
            <w:p w:rsidR="00CF7724" w:rsidRDefault="00CF7724" w:rsidP="00CF7724">
              <w:pPr>
                <w:pStyle w:val="FPRBodycopy"/>
              </w:pPr>
            </w:p>
            <w:p w:rsidR="00CF7724" w:rsidRDefault="00CF7724" w:rsidP="00CF7724">
              <w:pPr>
                <w:pStyle w:val="FPRBodycopy"/>
              </w:pPr>
              <w:r>
                <w:t>This investment includes the following:</w:t>
              </w:r>
            </w:p>
            <w:p w:rsidR="00CF7724" w:rsidRDefault="00CF7724" w:rsidP="00CF7724">
              <w:pPr>
                <w:pStyle w:val="FPRBodycopy"/>
              </w:pPr>
            </w:p>
            <w:p w:rsidR="00CF7724" w:rsidRDefault="00CF7724" w:rsidP="00CF7724">
              <w:pPr>
                <w:pStyle w:val="FPRBodycopy"/>
              </w:pPr>
              <w:r w:rsidRPr="00881DAC">
                <w:t>Repeat rows for all relevant parts of your recommendation. Delete irrelevant rows. (If table contains a single line, delete the total row).</w:t>
              </w:r>
              <w:r>
                <w:t xml:space="preserve"> </w:t>
              </w:r>
            </w:p>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21"/>
                <w:gridCol w:w="4034"/>
                <w:gridCol w:w="1284"/>
              </w:tblGrid>
              <w:tr w:rsidR="00CF7724" w:rsidRPr="00FE412D" w:rsidTr="00DF0EFF">
                <w:tc>
                  <w:tcPr>
                    <w:tcW w:w="4395" w:type="dxa"/>
                    <w:tcBorders>
                      <w:bottom w:val="single" w:sz="4" w:space="0" w:color="auto"/>
                    </w:tcBorders>
                  </w:tcPr>
                  <w:p w:rsidR="00CF7724" w:rsidRPr="00FE412D" w:rsidRDefault="00CF7724" w:rsidP="00DF0EFF">
                    <w:pPr>
                      <w:pStyle w:val="FPRBodycopy"/>
                      <w:rPr>
                        <w:b/>
                      </w:rPr>
                    </w:pPr>
                    <w:r w:rsidRPr="00D84F3F">
                      <w:rPr>
                        <w:b/>
                      </w:rPr>
                      <w:t>Account details</w:t>
                    </w:r>
                  </w:p>
                </w:tc>
                <w:tc>
                  <w:tcPr>
                    <w:tcW w:w="4110" w:type="dxa"/>
                    <w:tcBorders>
                      <w:bottom w:val="single" w:sz="4" w:space="0" w:color="auto"/>
                    </w:tcBorders>
                    <w:shd w:val="clear" w:color="auto" w:fill="D9D9D9" w:themeFill="background1" w:themeFillShade="D9"/>
                  </w:tcPr>
                  <w:p w:rsidR="00CF7724" w:rsidRPr="00FE412D" w:rsidRDefault="00CF7724" w:rsidP="00DF0EFF">
                    <w:pPr>
                      <w:pStyle w:val="FPRBodycopy"/>
                      <w:rPr>
                        <w:b/>
                      </w:rPr>
                    </w:pPr>
                    <w:r w:rsidRPr="00FE412D">
                      <w:rPr>
                        <w:b/>
                      </w:rPr>
                      <w:t>Funded from</w:t>
                    </w:r>
                  </w:p>
                </w:tc>
                <w:tc>
                  <w:tcPr>
                    <w:tcW w:w="1134" w:type="dxa"/>
                    <w:tcBorders>
                      <w:top w:val="nil"/>
                      <w:bottom w:val="single" w:sz="4" w:space="0" w:color="auto"/>
                    </w:tcBorders>
                    <w:shd w:val="clear" w:color="auto" w:fill="auto"/>
                  </w:tcPr>
                  <w:p w:rsidR="00CF7724" w:rsidRPr="00FE412D" w:rsidRDefault="00CF7724" w:rsidP="00DF0EFF">
                    <w:pPr>
                      <w:pStyle w:val="FPRBodycopy"/>
                      <w:jc w:val="right"/>
                      <w:rPr>
                        <w:b/>
                        <w:highlight w:val="cyan"/>
                      </w:rPr>
                    </w:pPr>
                    <w:r w:rsidRPr="00FE412D">
                      <w:rPr>
                        <w:b/>
                      </w:rPr>
                      <w:t>Amount</w:t>
                    </w:r>
                  </w:p>
                </w:tc>
              </w:tr>
              <w:sdt>
                <w:sdtPr>
                  <w:id w:val="1796104159"/>
                  <w15:repeatingSection/>
                </w:sdtPr>
                <w:sdtEndPr>
                  <w:rPr>
                    <w:highlight w:val="green"/>
                  </w:rPr>
                </w:sdtEndPr>
                <w:sdtContent>
                  <w:sdt>
                    <w:sdtPr>
                      <w:id w:val="1291862126"/>
                      <w:placeholder>
                        <w:docPart w:val="C667B3DD7DC6466E8B6FA1514A41FEAB"/>
                      </w:placeholder>
                      <w15:repeatingSectionItem/>
                    </w:sdtPr>
                    <w:sdtEndPr>
                      <w:rPr>
                        <w:highlight w:val="green"/>
                      </w:rPr>
                    </w:sdtEndPr>
                    <w:sdtContent>
                      <w:tr w:rsidR="00CF7724" w:rsidRPr="00CA12D6" w:rsidTr="00DF0EFF">
                        <w:tc>
                          <w:tcPr>
                            <w:tcW w:w="4395" w:type="dxa"/>
                            <w:tcBorders>
                              <w:top w:val="single" w:sz="4" w:space="0" w:color="auto"/>
                              <w:bottom w:val="single" w:sz="4" w:space="0" w:color="auto"/>
                            </w:tcBorders>
                          </w:tcPr>
                          <w:p w:rsidR="00CF7724" w:rsidRPr="00CA12D6" w:rsidRDefault="002A1736" w:rsidP="0035713B">
                            <w:pPr>
                              <w:pStyle w:val="FPRBodycopy"/>
                            </w:pPr>
                            <w:sdt>
                              <w:sdtPr>
                                <w:id w:val="1401567542"/>
                                <w:placeholder>
                                  <w:docPart w:val="47C6FC9624B74F9CB2B784799B6DF15F"/>
                                </w:placeholder>
                                <w:comboBox>
                                  <w:listItem w:value="Choose an item."/>
                                  <w:listItem w:displayText="New ISA for current tax year" w:value="New ISA for current tax year"/>
                                  <w:listItem w:displayText="New GIA" w:value="New GIA"/>
                                  <w:listItem w:displayText="Top up existing ISA for current tax year" w:value="Top up existing ISA for current tax year"/>
                                  <w:listItem w:displayText="Top up existing GIA" w:value="Top up existing GIA"/>
                                  <w:listItem w:displayText="Top up existing plan" w:value="Top up existing plan"/>
                                  <w:listItem w:displayText="Transfer ISA from previous tax year" w:value="Transfer ISA from previous tax year"/>
                                  <w:listItem w:displayText="New GIA (current tax year)" w:value="New GIA (current tax year)"/>
                                  <w:listItem w:displayText="New GIA (next tax year)" w:value="New GIA (next tax year)"/>
                                  <w:listItem w:displayText="Top up existing GIA in current tax year" w:value="Top up existing GIA in current tax year"/>
                                  <w:listItem w:displayText="Top up existing GIA in next tax year" w:value="Top up existing GIA in next tax year"/>
                                  <w:listItem w:displayText="Top up existing plan in current tax year" w:value="Top up existing plan in current tax year"/>
                                  <w:listItem w:displayText="Top up existing plan in next tax year" w:value="Top up existing plan in next tax year"/>
                                  <w:listItem w:displayText="Additional Permitted Subscription ISA" w:value="Additional Permitted Subscription ISA"/>
                                </w:comboBox>
                              </w:sdtPr>
                              <w:sdtEndPr/>
                              <w:sdtContent>
                                <w:r w:rsidR="00881DAC" w:rsidRPr="00881DAC">
                                  <w:t>S_Field_6_5</w:t>
                                </w:r>
                              </w:sdtContent>
                            </w:sdt>
                          </w:p>
                        </w:tc>
                        <w:tc>
                          <w:tcPr>
                            <w:tcW w:w="4110" w:type="dxa"/>
                            <w:tcBorders>
                              <w:top w:val="single" w:sz="4" w:space="0" w:color="auto"/>
                              <w:bottom w:val="single" w:sz="4" w:space="0" w:color="auto"/>
                            </w:tcBorders>
                            <w:shd w:val="clear" w:color="auto" w:fill="D9D9D9" w:themeFill="background1" w:themeFillShade="D9"/>
                          </w:tcPr>
                          <w:p w:rsidR="00CF7724" w:rsidRPr="00CA12D6" w:rsidRDefault="002A1736" w:rsidP="0035713B">
                            <w:pPr>
                              <w:pStyle w:val="FPRBodycopy"/>
                            </w:pPr>
                            <w:sdt>
                              <w:sdtPr>
                                <w:rPr>
                                  <w:rFonts w:eastAsia="Calibri"/>
                                </w:rPr>
                                <w:id w:val="-438530144"/>
                                <w:placeholder>
                                  <w:docPart w:val="0D6CF394B07348C790F7CE5D9B3D4E6B"/>
                                </w:placeholder>
                                <w:showingPlcHdr/>
                                <w:comboBox>
                                  <w:listItem w:value="Choose an item."/>
                                  <w:listItem w:displayText="HSBC savings account" w:value="HSBC savings account"/>
                                  <w:listItem w:displayText="HSBC Cash ISA" w:value="HSBC Cash ISA"/>
                                  <w:listItem w:displayText="HSBC Premier Investment Management Service" w:value="HSBC Premier Investment Management Service"/>
                                  <w:listItem w:displayText="HSBC Premier Discretionary Management Service" w:value="HSBC Premier Discretionary Management Service"/>
                                  <w:listItem w:displayText="HSBC Onshore Investment Bond" w:value="HSBC Onshore Investment Bond"/>
                                  <w:listItem w:displayText="Prudential Investment Plan" w:value="Prudential Investment Plan"/>
                                  <w:listItem w:displayText="Prudential International Investment Bond " w:value="Prudential International Investment Bond "/>
                                  <w:listItem w:displayText="Prudential International Investment Portfolio Bond " w:value="Prudential International Investment Portfolio Bond "/>
                                  <w:listItem w:displayText="ii_Field_810_1 provider savings account" w:value="ii_Field_810_1 provider savings account"/>
                                  <w:listItem w:displayText="ii_Field_811_2 provider Cash ISA" w:value="ii_Field_811_2 provider Cash ISA"/>
                                  <w:listItem w:displayText="ii_Field_812_3 provider Stocks and Shares ISA" w:value="ii_Field_812_3 provider Stocks and Shares ISA"/>
                                  <w:listItem w:displayText="ii_Field_813_4 provider OEIC" w:value="ii_Field_813_4 provider OEIC"/>
                                  <w:listItem w:displayText="ii_Field_814_5 provider Unit Trust" w:value="ii_Field_814_5 provider Unit Trust"/>
                                  <w:listItem w:displayText="ii_Field_815_6 provider Onshore Investment Bond" w:value="ii_Field_815_6 provider Onshore Investment Bond"/>
                                  <w:listItem w:displayText="ii_Field_816_7 provider Offshore Investment Bond" w:value="ii_Field_816_7 provider Offshore Investment Bond"/>
                                  <w:listItem w:displayText="ii_Field_817_8 other" w:value="ii_Field_817_8 other"/>
                                  <w:listItem w:displayText="ii_Field_818_9 company name shares" w:value="ii_Field_818_9 company name shares"/>
                                  <w:listItem w:displayText="see report appendix for details" w:value="see report appendix for details"/>
                                </w:comboBox>
                              </w:sdtPr>
                              <w:sdtEndPr/>
                              <w:sdtContent>
                                <w:r w:rsidR="00881DAC" w:rsidRPr="000A490D">
                                  <w:rPr>
                                    <w:rStyle w:val="PlaceholderText"/>
                                  </w:rPr>
                                  <w:t>Field_4 product</w:t>
                                </w:r>
                              </w:sdtContent>
                            </w:sdt>
                          </w:p>
                        </w:tc>
                        <w:tc>
                          <w:tcPr>
                            <w:tcW w:w="1134" w:type="dxa"/>
                            <w:tcBorders>
                              <w:top w:val="single" w:sz="4" w:space="0" w:color="auto"/>
                              <w:bottom w:val="single" w:sz="4" w:space="0" w:color="auto"/>
                            </w:tcBorders>
                            <w:shd w:val="clear" w:color="auto" w:fill="auto"/>
                          </w:tcPr>
                          <w:p w:rsidR="00CF7724" w:rsidRPr="00CA12D6" w:rsidRDefault="00CF7724" w:rsidP="00DF0EFF">
                            <w:pPr>
                              <w:pStyle w:val="FPRBodycopy"/>
                              <w:jc w:val="right"/>
                              <w:rPr>
                                <w:highlight w:val="cyan"/>
                              </w:rPr>
                            </w:pPr>
                            <w:r w:rsidRPr="00CA12D6">
                              <w:t>£</w:t>
                            </w:r>
                            <w:r w:rsidR="002A1736">
                              <w:rPr>
                                <w:highlight w:val="green"/>
                              </w:rPr>
                              <w:t>INSERT_7</w:t>
                            </w:r>
                          </w:p>
                        </w:tc>
                      </w:tr>
                    </w:sdtContent>
                  </w:sdt>
                </w:sdtContent>
              </w:sdt>
              <w:sdt>
                <w:sdtPr>
                  <w:id w:val="965315984"/>
                  <w15:repeatingSection/>
                </w:sdtPr>
                <w:sdtEndPr>
                  <w:rPr>
                    <w:highlight w:val="green"/>
                  </w:rPr>
                </w:sdtEndPr>
                <w:sdtContent>
                  <w:sdt>
                    <w:sdtPr>
                      <w:id w:val="968864503"/>
                      <w:placeholder>
                        <w:docPart w:val="C0A06FA9455643FF82065981651F3F88"/>
                      </w:placeholder>
                      <w15:repeatingSectionItem/>
                    </w:sdtPr>
                    <w:sdtEndPr>
                      <w:rPr>
                        <w:highlight w:val="green"/>
                      </w:rPr>
                    </w:sdtEndPr>
                    <w:sdtContent>
                      <w:tr w:rsidR="00CF7724" w:rsidRPr="00FE412D" w:rsidTr="00DF0EFF">
                        <w:tc>
                          <w:tcPr>
                            <w:tcW w:w="4395" w:type="dxa"/>
                            <w:tcBorders>
                              <w:top w:val="single" w:sz="4" w:space="0" w:color="auto"/>
                              <w:bottom w:val="single" w:sz="4" w:space="0" w:color="auto"/>
                            </w:tcBorders>
                          </w:tcPr>
                          <w:p w:rsidR="00CF7724" w:rsidRPr="00FE412D" w:rsidRDefault="002A1736" w:rsidP="0035713B">
                            <w:pPr>
                              <w:pStyle w:val="FPRBodycopy"/>
                            </w:pPr>
                            <w:sdt>
                              <w:sdtPr>
                                <w:id w:val="-708258444"/>
                                <w:placeholder>
                                  <w:docPart w:val="626197A8452E4CBF8B7B1F540D727944"/>
                                </w:placeholder>
                                <w:comboBox>
                                  <w:listItem w:value="Choose an item."/>
                                  <w:listItem w:displayText="Switch fund in existing ISA" w:value="Switch fund in existing ISA"/>
                                  <w:listItem w:displayText="Switch fund in existing GIA" w:value="Switch fund in existing GIA"/>
                                  <w:listItem w:displayText="Switch fund in existing plan" w:value="Switch fund in existing plan"/>
                                  <w:listItem w:displayText="Switch fund in existing GIA in current tax year" w:value="Switch fund in existing GIA in current tax year"/>
                                  <w:listItem w:displayText="Switch fund in existing GIA in next tax year" w:value="Switch fund in existing GIA in next tax year"/>
                                  <w:listItem w:displayText="Switch fund in existing plan in current tax year" w:value="Switch fund in existing plan in current tax year"/>
                                  <w:listItem w:displayText="Switch fund in existing plan in next tax year" w:value="Switch fund in existing plan in next tax year"/>
                                </w:comboBox>
                              </w:sdtPr>
                              <w:sdtEndPr/>
                              <w:sdtContent>
                                <w:r w:rsidR="00881DAC" w:rsidRPr="00881DAC">
                                  <w:t>S_Field_9_8</w:t>
                                </w:r>
                              </w:sdtContent>
                            </w:sdt>
                          </w:p>
                        </w:tc>
                        <w:tc>
                          <w:tcPr>
                            <w:tcW w:w="4110" w:type="dxa"/>
                            <w:tcBorders>
                              <w:top w:val="single" w:sz="4" w:space="0" w:color="auto"/>
                              <w:bottom w:val="single" w:sz="4" w:space="0" w:color="auto"/>
                            </w:tcBorders>
                            <w:shd w:val="clear" w:color="auto" w:fill="D9D9D9" w:themeFill="background1" w:themeFillShade="D9"/>
                          </w:tcPr>
                          <w:p w:rsidR="00CF7724" w:rsidRPr="00FE412D" w:rsidRDefault="002A1736" w:rsidP="0035713B">
                            <w:pPr>
                              <w:pStyle w:val="FPRBodycopy"/>
                            </w:pPr>
                            <w:sdt>
                              <w:sdtPr>
                                <w:rPr>
                                  <w:rFonts w:eastAsia="Calibri"/>
                                </w:rPr>
                                <w:id w:val="1877430780"/>
                                <w:placeholder>
                                  <w:docPart w:val="0DB87B4220CF40C69C97C7D6DCE49EA0"/>
                                </w:placeholder>
                                <w:showingPlcHdr/>
                                <w:comboBox>
                                  <w:listItem w:value="Choose an item."/>
                                  <w:listItem w:displayText="HSBC World Selection Cautious Portfolio" w:value="HSBC World Selection Cautious Portfolio"/>
                                  <w:listItem w:displayText="HSBC World Selection Conservative Portfolio" w:value="HSBC World Selection Conservative Portfolio"/>
                                  <w:listItem w:displayText="HSBC World Selection Balanced Portfolio" w:value="HSBC World Selection Balanced Portfolio"/>
                                  <w:listItem w:displayText="HSBC World Selection Dynamic Portfolio" w:value="HSBC World Selection Dynamic Portfolio"/>
                                  <w:listItem w:displayText="HSBC World Selection Adventurous Portfolio" w:value="HSBC World Selection Adventurous Portfolio"/>
                                  <w:listItem w:displayText="HSBC World Selection Dividend Distribution Portfolio" w:value="HSBC World Selection Dividend Distribution Portfolio"/>
                                  <w:listItem w:displayText="HSBC World Selection Interest Income Portfolio" w:value="HSBC World Selection Interest Income Portfolio"/>
                                  <w:listItem w:displayText="HSBC Global Sustainable Multi-Asset Cautious Portfolio" w:value="HSBC Global Sustainable Multi-Asset Cautious Portfolio"/>
                                  <w:listItem w:displayText="HSBC Global Sustainable Multi-Asset Conservative Portfolio" w:value="HSBC Global Sustainable Multi-Asset Conservative Portfolio"/>
                                  <w:listItem w:displayText="HSBC Global Sustainable Multi-Asset Balanced Portfolio" w:value="HSBC Global Sustainable Multi-Asset Balanced Portfolio"/>
                                  <w:listItem w:displayText="HSBC Global Sustainable Multi-Asset Dynamic Portfolio" w:value="HSBC Global Sustainable Multi-Asset Dynamic Portfolio"/>
                                  <w:listItem w:displayText="HSBC Global Sustainable Multi-Asset Adventurous Portfolio" w:value="HSBC Global Sustainable Multi-Asset Adventurous Portfolio"/>
                                  <w:listItem w:displayText="Fidelity Multi Asset Income Fund" w:value="Fidelity Multi Asset Income Fund"/>
                                  <w:listItem w:displayText="Invesco Managed Growth Fund" w:value="Invesco Managed Growth Fund"/>
                                  <w:listItem w:displayText="Schroder Managed Balanced Fund" w:value="Schroder Managed Balanced Fund"/>
                                  <w:listItem w:displayText="Threadneedle Managed Bond Fund" w:value="Threadneedle Managed Bond Fund"/>
                                  <w:listItem w:displayText="Threadneedle Managed Bond Focused Fund" w:value="Threadneedle Managed Bond Focused Fund"/>
                                  <w:listItem w:displayText="Threadneedle Managed Equity &amp; Bond Fund" w:value="Threadneedle Managed Equity &amp; Bond Fund"/>
                                  <w:listItem w:displayText="ii_Field_1120_1 other fund name" w:value="ii_Field_1120_1 other fund name"/>
                                  <w:listItem w:displayText="see report appendix for fund details" w:value="see report appendix for fund details"/>
                                </w:comboBox>
                              </w:sdtPr>
                              <w:sdtEndPr/>
                              <w:sdtContent>
                                <w:r w:rsidR="00881DAC" w:rsidRPr="000A490D">
                                  <w:rPr>
                                    <w:rStyle w:val="PlaceholderText"/>
                                  </w:rPr>
                                  <w:t>Field_5 fund</w:t>
                                </w:r>
                              </w:sdtContent>
                            </w:sdt>
                          </w:p>
                        </w:tc>
                        <w:tc>
                          <w:tcPr>
                            <w:tcW w:w="1134" w:type="dxa"/>
                            <w:tcBorders>
                              <w:top w:val="single" w:sz="4" w:space="0" w:color="auto"/>
                              <w:bottom w:val="single" w:sz="4" w:space="0" w:color="auto"/>
                            </w:tcBorders>
                            <w:shd w:val="clear" w:color="auto" w:fill="auto"/>
                          </w:tcPr>
                          <w:p w:rsidR="00CF7724" w:rsidRPr="00FE412D" w:rsidRDefault="00CF7724" w:rsidP="00DF0EFF">
                            <w:pPr>
                              <w:pStyle w:val="FPRBodycopy"/>
                              <w:jc w:val="right"/>
                            </w:pPr>
                            <w:r w:rsidRPr="00FE412D">
                              <w:t>£</w:t>
                            </w:r>
                            <w:r w:rsidR="002A1736">
                              <w:rPr>
                                <w:highlight w:val="green"/>
                              </w:rPr>
                              <w:t>INSERT_8</w:t>
                            </w:r>
                          </w:p>
                        </w:tc>
                      </w:tr>
                    </w:sdtContent>
                  </w:sdt>
                </w:sdtContent>
              </w:sdt>
              <w:tr w:rsidR="00CF7724" w:rsidRPr="00A24424" w:rsidTr="00DF0EFF">
                <w:tc>
                  <w:tcPr>
                    <w:tcW w:w="4395" w:type="dxa"/>
                    <w:tcBorders>
                      <w:top w:val="single" w:sz="4" w:space="0" w:color="auto"/>
                      <w:bottom w:val="nil"/>
                    </w:tcBorders>
                  </w:tcPr>
                  <w:p w:rsidR="00CF7724" w:rsidRPr="0013555C" w:rsidRDefault="00CF7724" w:rsidP="00DF0EFF">
                    <w:pPr>
                      <w:pStyle w:val="FPRBodycopy"/>
                      <w:rPr>
                        <w:b/>
                      </w:rPr>
                    </w:pPr>
                  </w:p>
                </w:tc>
                <w:tc>
                  <w:tcPr>
                    <w:tcW w:w="4110" w:type="dxa"/>
                    <w:tcBorders>
                      <w:top w:val="single" w:sz="4" w:space="0" w:color="auto"/>
                      <w:bottom w:val="nil"/>
                    </w:tcBorders>
                    <w:shd w:val="clear" w:color="auto" w:fill="D9D9D9" w:themeFill="background1" w:themeFillShade="D9"/>
                  </w:tcPr>
                  <w:p w:rsidR="00CF7724" w:rsidRPr="00A24424" w:rsidRDefault="00CF7724" w:rsidP="00DF0EFF">
                    <w:pPr>
                      <w:pStyle w:val="FPRBodycopy"/>
                      <w:jc w:val="right"/>
                    </w:pPr>
                    <w:r w:rsidRPr="0013555C">
                      <w:rPr>
                        <w:b/>
                      </w:rPr>
                      <w:t>Total</w:t>
                    </w:r>
                  </w:p>
                </w:tc>
                <w:tc>
                  <w:tcPr>
                    <w:tcW w:w="1134" w:type="dxa"/>
                    <w:tcBorders>
                      <w:top w:val="single" w:sz="4" w:space="0" w:color="auto"/>
                      <w:bottom w:val="nil"/>
                    </w:tcBorders>
                    <w:shd w:val="clear" w:color="auto" w:fill="auto"/>
                  </w:tcPr>
                  <w:p w:rsidR="00CF7724" w:rsidRPr="0013555C" w:rsidRDefault="00CF7724" w:rsidP="00DF0EFF">
                    <w:pPr>
                      <w:pStyle w:val="FPRBodycopy"/>
                      <w:jc w:val="right"/>
                      <w:rPr>
                        <w:b/>
                      </w:rPr>
                    </w:pPr>
                    <w:r w:rsidRPr="0013555C">
                      <w:rPr>
                        <w:b/>
                      </w:rPr>
                      <w:t>£</w:t>
                    </w:r>
                    <w:r w:rsidR="002A1736">
                      <w:rPr>
                        <w:b/>
                        <w:highlight w:val="green"/>
                      </w:rPr>
                      <w:t>INSERT_9</w:t>
                    </w:r>
                  </w:p>
                </w:tc>
              </w:tr>
            </w:tbl>
            <w:p w:rsidR="00CF7724" w:rsidRDefault="002A1736" w:rsidP="00CF7724">
              <w:pPr>
                <w:pStyle w:val="FPRBodycopy"/>
              </w:pPr>
            </w:p>
          </w:sdtContent>
        </w:sdt>
      </w:sdtContent>
    </w:sdt>
    <w:p w:rsidR="00CF7724" w:rsidRPr="001816F2" w:rsidRDefault="00CF7724" w:rsidP="00CF7724">
      <w:pPr>
        <w:pStyle w:val="FPRBodycopy"/>
        <w:rPr>
          <w:b/>
        </w:rPr>
      </w:pPr>
      <w:r w:rsidRPr="001816F2">
        <w:rPr>
          <w:b/>
        </w:rPr>
        <w:t>Key</w:t>
      </w:r>
    </w:p>
    <w:p w:rsidR="00CF7724" w:rsidRDefault="00CF7724" w:rsidP="00CF7724">
      <w:pPr>
        <w:pStyle w:val="FPRBodycopy"/>
      </w:pPr>
      <w:r>
        <w:t>ISA: Individual Savings Account</w:t>
      </w:r>
    </w:p>
    <w:p w:rsidR="00CF7724" w:rsidRDefault="00CF7724" w:rsidP="00CF7724">
      <w:pPr>
        <w:pStyle w:val="FPRBodycopy"/>
      </w:pPr>
      <w:r>
        <w:t>GIA: General Investment Account</w:t>
      </w:r>
    </w:p>
    <w:p w:rsidR="00CF7724" w:rsidRDefault="00CF7724" w:rsidP="00CF7724">
      <w:pPr>
        <w:pStyle w:val="FPRBodycopy"/>
      </w:pPr>
    </w:p>
    <w:p w:rsidR="00CF7724" w:rsidRPr="00881DAC" w:rsidRDefault="00CF7724" w:rsidP="00CF7724">
      <w:pPr>
        <w:pStyle w:val="FPRBodycopy"/>
      </w:pPr>
      <w:r w:rsidRPr="00881DAC">
        <w:t>Regular savings</w:t>
      </w:r>
    </w:p>
    <w:p w:rsidR="00CF7724" w:rsidRDefault="00CF7724" w:rsidP="00CF7724">
      <w:pPr>
        <w:pStyle w:val="FPRBodycopy"/>
      </w:pPr>
      <w:r>
        <w:t>I also recommend the following monthly savings into this investment:</w:t>
      </w:r>
    </w:p>
    <w:p w:rsidR="00CF7724" w:rsidRDefault="00CF7724" w:rsidP="00CF7724">
      <w:pPr>
        <w:pStyle w:val="FPRBodycopy"/>
      </w:pPr>
    </w:p>
    <w:p w:rsidR="00CF7724" w:rsidRDefault="00CF7724" w:rsidP="00CF7724">
      <w:pPr>
        <w:pStyle w:val="FPRBodycopy"/>
      </w:pPr>
      <w:r w:rsidRPr="00881DAC">
        <w:t>Delete irrelevant rows. Delete total row if only one row needed.</w:t>
      </w:r>
    </w:p>
    <w:tbl>
      <w:tblPr>
        <w:tblStyle w:val="TableGrid2"/>
        <w:tblW w:w="453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41"/>
        <w:gridCol w:w="1395"/>
      </w:tblGrid>
      <w:tr w:rsidR="00CF7724" w:rsidRPr="004437BD" w:rsidTr="00894098">
        <w:tc>
          <w:tcPr>
            <w:tcW w:w="3402" w:type="dxa"/>
          </w:tcPr>
          <w:p w:rsidR="00CF7724" w:rsidRPr="004437BD" w:rsidRDefault="00CF7724" w:rsidP="00894098">
            <w:pPr>
              <w:pStyle w:val="FPRBodycopy"/>
              <w:rPr>
                <w:b/>
              </w:rPr>
            </w:pPr>
            <w:r w:rsidRPr="0015720E">
              <w:rPr>
                <w:b/>
              </w:rPr>
              <w:t>Account details</w:t>
            </w:r>
          </w:p>
        </w:tc>
        <w:tc>
          <w:tcPr>
            <w:tcW w:w="1134" w:type="dxa"/>
            <w:shd w:val="clear" w:color="auto" w:fill="D9D9D9" w:themeFill="background1" w:themeFillShade="D9"/>
          </w:tcPr>
          <w:p w:rsidR="00CF7724" w:rsidRPr="004437BD" w:rsidRDefault="00CF7724" w:rsidP="00894098">
            <w:pPr>
              <w:pStyle w:val="FPRBodycopy"/>
              <w:jc w:val="right"/>
              <w:rPr>
                <w:b/>
              </w:rPr>
            </w:pPr>
            <w:r w:rsidRPr="0015720E">
              <w:rPr>
                <w:b/>
              </w:rPr>
              <w:t>Amount</w:t>
            </w:r>
          </w:p>
        </w:tc>
      </w:tr>
      <w:tr w:rsidR="00CF7724" w:rsidRPr="000A4EE5" w:rsidTr="00894098">
        <w:tc>
          <w:tcPr>
            <w:tcW w:w="3402" w:type="dxa"/>
          </w:tcPr>
          <w:p w:rsidR="00CF7724" w:rsidRPr="000A4EE5" w:rsidRDefault="00CF7724" w:rsidP="00894098">
            <w:pPr>
              <w:pStyle w:val="FPRBodycopy"/>
            </w:pPr>
            <w:r w:rsidRPr="0015720E">
              <w:t>Individual Savings Account</w:t>
            </w:r>
          </w:p>
        </w:tc>
        <w:tc>
          <w:tcPr>
            <w:tcW w:w="1134" w:type="dxa"/>
            <w:shd w:val="clear" w:color="auto" w:fill="D9D9D9" w:themeFill="background1" w:themeFillShade="D9"/>
          </w:tcPr>
          <w:p w:rsidR="00CF7724" w:rsidRPr="000A4EE5" w:rsidRDefault="00CF7724" w:rsidP="00894098">
            <w:pPr>
              <w:pStyle w:val="FPRBodycopy"/>
              <w:jc w:val="right"/>
            </w:pPr>
            <w:r w:rsidRPr="000A4EE5">
              <w:t>£</w:t>
            </w:r>
            <w:r w:rsidR="002A1736">
              <w:rPr>
                <w:highlight w:val="green"/>
              </w:rPr>
              <w:t>INSERT_10</w:t>
            </w:r>
          </w:p>
        </w:tc>
      </w:tr>
      <w:tr w:rsidR="00CF7724" w:rsidRPr="000A4EE5" w:rsidTr="00894098">
        <w:tc>
          <w:tcPr>
            <w:tcW w:w="3402" w:type="dxa"/>
          </w:tcPr>
          <w:p w:rsidR="00CF7724" w:rsidRPr="000A4EE5" w:rsidRDefault="00CF7724" w:rsidP="00894098">
            <w:pPr>
              <w:pStyle w:val="FPRBodycopy"/>
            </w:pPr>
            <w:r w:rsidRPr="0015720E">
              <w:t>General Investment Account</w:t>
            </w:r>
          </w:p>
        </w:tc>
        <w:tc>
          <w:tcPr>
            <w:tcW w:w="1134" w:type="dxa"/>
            <w:shd w:val="clear" w:color="auto" w:fill="D9D9D9" w:themeFill="background1" w:themeFillShade="D9"/>
          </w:tcPr>
          <w:p w:rsidR="00CF7724" w:rsidRPr="000A4EE5" w:rsidRDefault="00CF7724" w:rsidP="00894098">
            <w:pPr>
              <w:pStyle w:val="FPRBodycopy"/>
              <w:jc w:val="right"/>
            </w:pPr>
            <w:r w:rsidRPr="000A4EE5">
              <w:t>£</w:t>
            </w:r>
            <w:r w:rsidR="002A1736">
              <w:rPr>
                <w:highlight w:val="green"/>
              </w:rPr>
              <w:t>INSERT_11</w:t>
            </w:r>
          </w:p>
        </w:tc>
      </w:tr>
      <w:tr w:rsidR="00CF7724" w:rsidRPr="00A24424" w:rsidTr="00894098">
        <w:tc>
          <w:tcPr>
            <w:tcW w:w="3402" w:type="dxa"/>
          </w:tcPr>
          <w:p w:rsidR="00CF7724" w:rsidRPr="0013555C" w:rsidRDefault="00CF7724" w:rsidP="00894098">
            <w:pPr>
              <w:pStyle w:val="FPRBodycopy"/>
              <w:jc w:val="right"/>
              <w:rPr>
                <w:b/>
              </w:rPr>
            </w:pPr>
            <w:r w:rsidRPr="0013555C">
              <w:rPr>
                <w:b/>
              </w:rPr>
              <w:t>Total</w:t>
            </w:r>
          </w:p>
        </w:tc>
        <w:tc>
          <w:tcPr>
            <w:tcW w:w="1134" w:type="dxa"/>
            <w:shd w:val="clear" w:color="auto" w:fill="D9D9D9" w:themeFill="background1" w:themeFillShade="D9"/>
          </w:tcPr>
          <w:p w:rsidR="00CF7724" w:rsidRPr="0013555C" w:rsidRDefault="00CF7724" w:rsidP="00894098">
            <w:pPr>
              <w:pStyle w:val="FPRBodycopy"/>
              <w:jc w:val="right"/>
              <w:rPr>
                <w:b/>
              </w:rPr>
            </w:pPr>
            <w:r w:rsidRPr="0013555C">
              <w:rPr>
                <w:b/>
              </w:rPr>
              <w:t>£</w:t>
            </w:r>
            <w:r w:rsidR="002A1736">
              <w:rPr>
                <w:b/>
                <w:highlight w:val="green"/>
              </w:rPr>
              <w:t>INSERT_12</w:t>
            </w:r>
          </w:p>
        </w:tc>
      </w:tr>
    </w:tbl>
    <w:p w:rsidR="00CF7724" w:rsidRDefault="00CF7724" w:rsidP="00CF7724">
      <w:pPr>
        <w:pStyle w:val="FPRBodycopy"/>
      </w:pPr>
    </w:p>
    <w:p w:rsidR="00CF7724" w:rsidRPr="00881DAC" w:rsidRDefault="00CF7724" w:rsidP="00CF7724">
      <w:pPr>
        <w:pStyle w:val="Heading3"/>
      </w:pPr>
      <w:r w:rsidRPr="00881DAC">
        <w:t>HSBC PIMS/PDMS</w:t>
      </w:r>
    </w:p>
    <w:p w:rsidR="00CF7724" w:rsidRDefault="00CF7724" w:rsidP="00CF7724">
      <w:pPr>
        <w:pStyle w:val="FPRBodycopy"/>
      </w:pPr>
    </w:p>
    <w:p w:rsidR="00CF7724" w:rsidRPr="00673FB2" w:rsidRDefault="00CF7724" w:rsidP="00CF7724">
      <w:pPr>
        <w:pStyle w:val="FPRBodycopy"/>
      </w:pPr>
      <w:r w:rsidRPr="00881DAC">
        <w:t xml:space="preserve"> Repeat tables for each customer / different portfolios if applicable</w:t>
      </w:r>
    </w:p>
    <w:sdt>
      <w:sdtPr>
        <w:rPr>
          <w:rFonts w:asciiTheme="minorHAnsi" w:hAnsiTheme="minorHAnsi" w:cstheme="minorBidi"/>
          <w:b/>
          <w:sz w:val="22"/>
          <w:szCs w:val="22"/>
        </w:rPr>
        <w:id w:val="-1779399325"/>
        <w15:repeatingSection/>
      </w:sdtPr>
      <w:sdtEndPr>
        <w:rPr>
          <w:rFonts w:ascii="Arial" w:hAnsi="Arial" w:cs="Arial"/>
          <w:b w:val="0"/>
          <w:sz w:val="20"/>
          <w:szCs w:val="20"/>
        </w:rPr>
      </w:sdtEndPr>
      <w:sdtContent>
        <w:sdt>
          <w:sdtPr>
            <w:rPr>
              <w:rFonts w:asciiTheme="minorHAnsi" w:hAnsiTheme="minorHAnsi" w:cstheme="minorBidi"/>
              <w:b/>
              <w:sz w:val="22"/>
              <w:szCs w:val="22"/>
            </w:rPr>
            <w:id w:val="-615367830"/>
            <w:placeholder>
              <w:docPart w:val="481C038AEC4A4F909947806D2B3D4758"/>
            </w:placeholder>
            <w15:repeatingSectionItem/>
          </w:sdtPr>
          <w:sdtEndPr>
            <w:rPr>
              <w:rFonts w:ascii="Arial" w:hAnsi="Arial" w:cs="Arial"/>
              <w:b w:val="0"/>
              <w:sz w:val="20"/>
              <w:szCs w:val="20"/>
            </w:rPr>
          </w:sdtEndPr>
          <w:sdtContent>
            <w:tbl>
              <w:tblPr>
                <w:tblStyle w:val="TableGrid2"/>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45"/>
                <w:gridCol w:w="6481"/>
              </w:tblGrid>
              <w:tr w:rsidR="00CF7724" w:rsidRPr="00B03A13" w:rsidTr="00A73F28">
                <w:tc>
                  <w:tcPr>
                    <w:tcW w:w="2689" w:type="dxa"/>
                  </w:tcPr>
                  <w:p w:rsidR="00CF7724" w:rsidRPr="00B03A13" w:rsidRDefault="00CF7724" w:rsidP="00A73F28">
                    <w:pPr>
                      <w:pStyle w:val="FPRBodycopy"/>
                      <w:rPr>
                        <w:b/>
                      </w:rPr>
                    </w:pPr>
                    <w:r>
                      <w:rPr>
                        <w:b/>
                      </w:rPr>
                      <w:t>Name</w:t>
                    </w:r>
                  </w:p>
                </w:tc>
                <w:tc>
                  <w:tcPr>
                    <w:tcW w:w="6939" w:type="dxa"/>
                    <w:shd w:val="clear" w:color="auto" w:fill="D9D9D9" w:themeFill="background1" w:themeFillShade="D9"/>
                  </w:tcPr>
                  <w:p w:rsidR="00CF7724" w:rsidRPr="00DA0E4C" w:rsidRDefault="002A1736" w:rsidP="00A73F28">
                    <w:pPr>
                      <w:pStyle w:val="FPRBodycopy"/>
                      <w:rPr>
                        <w:b/>
                        <w:highlight w:val="green"/>
                      </w:rPr>
                    </w:pPr>
                    <w:r>
                      <w:rPr>
                        <w:b/>
                        <w:highlight w:val="green"/>
                      </w:rPr>
                      <w:t>INSERT_13</w:t>
                    </w:r>
                  </w:p>
                </w:tc>
              </w:tr>
              <w:tr w:rsidR="00CF7724" w:rsidRPr="00B03A13" w:rsidTr="00A73F28">
                <w:tc>
                  <w:tcPr>
                    <w:tcW w:w="2689" w:type="dxa"/>
                  </w:tcPr>
                  <w:p w:rsidR="00CF7724" w:rsidRDefault="00CF7724" w:rsidP="00A73F28">
                    <w:pPr>
                      <w:pStyle w:val="FPRBodycopy"/>
                      <w:rPr>
                        <w:rFonts w:asciiTheme="minorHAnsi" w:hAnsiTheme="minorHAnsi" w:cstheme="minorBidi"/>
                        <w:b/>
                        <w:sz w:val="22"/>
                        <w:szCs w:val="22"/>
                      </w:rPr>
                    </w:pPr>
                    <w:r>
                      <w:rPr>
                        <w:b/>
                      </w:rPr>
                      <w:t>Product</w:t>
                    </w:r>
                  </w:p>
                </w:tc>
                <w:tc>
                  <w:tcPr>
                    <w:tcW w:w="6939" w:type="dxa"/>
                    <w:shd w:val="clear" w:color="auto" w:fill="D9D9D9" w:themeFill="background1" w:themeFillShade="D9"/>
                  </w:tcPr>
                  <w:p w:rsidR="00CF7724" w:rsidRDefault="002A1736" w:rsidP="00A73F28">
                    <w:pPr>
                      <w:pStyle w:val="FPRBodycopy"/>
                      <w:rPr>
                        <w:rFonts w:eastAsia="Calibri"/>
                        <w:b/>
                      </w:rPr>
                    </w:pPr>
                    <w:sdt>
                      <w:sdtPr>
                        <w:rPr>
                          <w:rFonts w:eastAsia="Calibri"/>
                          <w:b/>
                        </w:rPr>
                        <w:id w:val="-372387938"/>
                        <w:placeholder>
                          <w:docPart w:val="EBFA17988E5D4742970F3169DCEEE7EC"/>
                        </w:placeholder>
                        <w:comboBox>
                          <w:listItem w:value="Choose an item."/>
                          <w:listItem w:displayText="HSBC Premier Investment Management Service" w:value="HSBC Premier Investment Management Service"/>
                          <w:listItem w:displayText="HSBC Premier Discretionary Management Service" w:value="HSBC Premier Discretionary Management Service"/>
                        </w:comboBox>
                      </w:sdtPr>
                      <w:sdtEndPr/>
                      <w:sdtContent>
                        <w:r w:rsidR="00881DAC" w:rsidRPr="00881DAC">
                          <w:rPr>
                            <w:rFonts w:eastAsia="Calibri"/>
                            <w:b/>
                          </w:rPr>
                          <w:t>S_FIELD_12_11</w:t>
                        </w:r>
                      </w:sdtContent>
                    </w:sdt>
                  </w:p>
                </w:tc>
              </w:tr>
              <w:tr w:rsidR="00CF7724" w:rsidRPr="00B03A13" w:rsidTr="00A73F28">
                <w:tc>
                  <w:tcPr>
                    <w:tcW w:w="2689" w:type="dxa"/>
                  </w:tcPr>
                  <w:p w:rsidR="00CF7724" w:rsidRPr="00B03A13" w:rsidRDefault="00CF7724" w:rsidP="00A73F28">
                    <w:pPr>
                      <w:pStyle w:val="FPRBodycopy"/>
                      <w:rPr>
                        <w:b/>
                      </w:rPr>
                    </w:pPr>
                    <w:r>
                      <w:rPr>
                        <w:b/>
                      </w:rPr>
                      <w:t>Portfolio</w:t>
                    </w:r>
                  </w:p>
                </w:tc>
                <w:tc>
                  <w:tcPr>
                    <w:tcW w:w="6939" w:type="dxa"/>
                    <w:shd w:val="clear" w:color="auto" w:fill="D9D9D9" w:themeFill="background1" w:themeFillShade="D9"/>
                  </w:tcPr>
                  <w:p w:rsidR="00CF7724" w:rsidRPr="00DB6E7E" w:rsidRDefault="002A1736" w:rsidP="00261A41">
                    <w:pPr>
                      <w:pStyle w:val="FPRBodycopy"/>
                      <w:rPr>
                        <w:b/>
                      </w:rPr>
                    </w:pPr>
                    <w:sdt>
                      <w:sdtPr>
                        <w:rPr>
                          <w:rFonts w:eastAsia="Calibri"/>
                          <w:b/>
                        </w:rPr>
                        <w:id w:val="534082015"/>
                        <w:placeholder>
                          <w:docPart w:val="C3502AFB373F45DB870B3F62BD503FC3"/>
                        </w:placeholder>
                        <w:showingPlcHdr/>
                        <w:comboBox>
                          <w:listItem w:value="Choose an item."/>
                          <w:listItem w:displayText="Cautious" w:value="Cautious"/>
                          <w:listItem w:displayText="Conservative" w:value="Conservative"/>
                          <w:listItem w:displayText="Balanced" w:value="Balanced"/>
                          <w:listItem w:displayText="Dynamic" w:value="Dynamic"/>
                          <w:listItem w:displayText="Adventurous" w:value="Adventurous"/>
                          <w:listItem w:displayText="Income" w:value="Income"/>
                          <w:listItem w:displayText="Sustainable Cautious" w:value="Sustainable Cautious"/>
                          <w:listItem w:displayText="Sustainable Conservative" w:value="Sustainable Conservative"/>
                          <w:listItem w:displayText="Sustainable Balanced" w:value="Sustainable Balanced"/>
                          <w:listItem w:displayText="Sustainable Dynamic" w:value="Sustainable Dynamic"/>
                          <w:listItem w:displayText="Sustainable Adventurous" w:value="Sustainable Adventurous"/>
                        </w:comboBox>
                      </w:sdtPr>
                      <w:sdtEndPr/>
                      <w:sdtContent>
                        <w:r w:rsidR="00881DAC" w:rsidRPr="000A490D">
                          <w:rPr>
                            <w:rStyle w:val="PlaceholderText"/>
                          </w:rPr>
                          <w:t>Field_6</w:t>
                        </w:r>
                      </w:sdtContent>
                    </w:sdt>
                  </w:p>
                </w:tc>
              </w:tr>
              <w:tr w:rsidR="00CF7724" w:rsidRPr="00B03A13" w:rsidTr="00A73F28">
                <w:trPr>
                  <w:trHeight w:val="321"/>
                </w:trPr>
                <w:tc>
                  <w:tcPr>
                    <w:tcW w:w="2689" w:type="dxa"/>
                  </w:tcPr>
                  <w:p w:rsidR="00CF7724" w:rsidRPr="00B03A13" w:rsidRDefault="00CF7724" w:rsidP="00A73F28">
                    <w:pPr>
                      <w:pStyle w:val="FPRBodycopy"/>
                      <w:rPr>
                        <w:b/>
                      </w:rPr>
                    </w:pPr>
                    <w:r>
                      <w:rPr>
                        <w:b/>
                      </w:rPr>
                      <w:lastRenderedPageBreak/>
                      <w:t>Ongoing charges</w:t>
                    </w:r>
                  </w:p>
                </w:tc>
                <w:tc>
                  <w:tcPr>
                    <w:tcW w:w="6939" w:type="dxa"/>
                    <w:shd w:val="clear" w:color="auto" w:fill="D9D9D9" w:themeFill="background1" w:themeFillShade="D9"/>
                  </w:tcPr>
                  <w:p w:rsidR="00CF7724" w:rsidRPr="00B03A13" w:rsidRDefault="002A1736" w:rsidP="00A73F28">
                    <w:pPr>
                      <w:pStyle w:val="FPRBodycopy"/>
                      <w:rPr>
                        <w:b/>
                      </w:rPr>
                    </w:pPr>
                    <w:r>
                      <w:rPr>
                        <w:b/>
                        <w:highlight w:val="green"/>
                      </w:rPr>
                      <w:t>INSERT_14</w:t>
                    </w:r>
                    <w:r w:rsidR="00CF7724" w:rsidRPr="00B03A13">
                      <w:rPr>
                        <w:b/>
                      </w:rPr>
                      <w:t>% a year</w:t>
                    </w:r>
                    <w:r w:rsidR="00CF7724">
                      <w:rPr>
                        <w:b/>
                      </w:rPr>
                      <w:t>,</w:t>
                    </w:r>
                    <w:r w:rsidR="00CF7724" w:rsidRPr="00B03A13">
                      <w:rPr>
                        <w:b/>
                      </w:rPr>
                      <w:t xml:space="preserve"> £</w:t>
                    </w:r>
                    <w:r>
                      <w:rPr>
                        <w:b/>
                        <w:highlight w:val="green"/>
                      </w:rPr>
                      <w:t>INSERT_15</w:t>
                    </w:r>
                    <w:r w:rsidR="00CF7724">
                      <w:rPr>
                        <w:b/>
                      </w:rPr>
                      <w:t xml:space="preserve"> (estimated)</w:t>
                    </w:r>
                  </w:p>
                </w:tc>
              </w:tr>
              <w:tr w:rsidR="00CF7724" w:rsidRPr="00DB6E7E" w:rsidTr="00A73F28">
                <w:trPr>
                  <w:trHeight w:val="321"/>
                </w:trPr>
                <w:tc>
                  <w:tcPr>
                    <w:tcW w:w="2689" w:type="dxa"/>
                  </w:tcPr>
                  <w:p w:rsidR="00CF7724" w:rsidRPr="00DB6E7E" w:rsidRDefault="00CF7724" w:rsidP="00A73F28">
                    <w:pPr>
                      <w:pStyle w:val="FPRBodycopy"/>
                      <w:rPr>
                        <w:b/>
                      </w:rPr>
                    </w:pPr>
                    <w:r>
                      <w:rPr>
                        <w:b/>
                      </w:rPr>
                      <w:t>Income</w:t>
                    </w:r>
                  </w:p>
                </w:tc>
                <w:tc>
                  <w:tcPr>
                    <w:tcW w:w="6939" w:type="dxa"/>
                    <w:shd w:val="clear" w:color="auto" w:fill="D9D9D9" w:themeFill="background1" w:themeFillShade="D9"/>
                  </w:tcPr>
                  <w:p w:rsidR="00CF7724" w:rsidRPr="00DB6E7E" w:rsidRDefault="002A1736" w:rsidP="00A73F28">
                    <w:pPr>
                      <w:pStyle w:val="FPRBodycopy"/>
                      <w:rPr>
                        <w:b/>
                        <w:highlight w:val="cyan"/>
                      </w:rPr>
                    </w:pPr>
                    <w:sdt>
                      <w:sdtPr>
                        <w:rPr>
                          <w:b/>
                          <w:highlight w:val="green"/>
                        </w:rPr>
                        <w:id w:val="-1626764511"/>
                        <w:placeholder>
                          <w:docPart w:val="EF324BFC29594F50A75CF0D4446FA49D"/>
                        </w:placeholder>
                        <w:showingPlcHdr/>
                        <w:comboBox>
                          <w:listItem w:value="Choose an item."/>
                          <w:listItem w:displayText="ii_Field_152_1%" w:value="ii_Field_152_1%"/>
                          <w:listItem w:displayText="£ii_Field_153_2" w:value="£ii_Field_153_2"/>
                        </w:comboBox>
                      </w:sdtPr>
                      <w:sdtEndPr/>
                      <w:sdtContent>
                        <w:r w:rsidR="00881DAC" w:rsidRPr="000A490D">
                          <w:rPr>
                            <w:rStyle w:val="PlaceholderText"/>
                          </w:rPr>
                          <w:t>Field_7</w:t>
                        </w:r>
                      </w:sdtContent>
                    </w:sdt>
                    <w:r w:rsidR="00CF7724" w:rsidRPr="00DB6E7E">
                      <w:rPr>
                        <w:b/>
                      </w:rPr>
                      <w:t xml:space="preserve"> a year</w:t>
                    </w:r>
                    <w:r w:rsidR="00CF7724">
                      <w:rPr>
                        <w:b/>
                      </w:rPr>
                      <w:t xml:space="preserve"> </w:t>
                    </w:r>
                    <w:sdt>
                      <w:sdtPr>
                        <w:rPr>
                          <w:b/>
                        </w:rPr>
                        <w:id w:val="-835757443"/>
                        <w:placeholder>
                          <w:docPart w:val="6C2132A0CACB42C387F55A06BB188401"/>
                        </w:placeholder>
                        <w:showingPlcHdr/>
                        <w:comboBox>
                          <w:listItem w:value="Choose an item."/>
                          <w:listItem w:displayText="fixed" w:value="fixed"/>
                          <w:listItem w:displayText="variable" w:value="variable"/>
                        </w:comboBox>
                      </w:sdtPr>
                      <w:sdtEndPr/>
                      <w:sdtContent>
                        <w:r w:rsidR="00881DAC" w:rsidRPr="000A490D">
                          <w:rPr>
                            <w:rStyle w:val="PlaceholderText"/>
                          </w:rPr>
                          <w:t>Field_8</w:t>
                        </w:r>
                      </w:sdtContent>
                    </w:sdt>
                    <w:r w:rsidR="00CF7724">
                      <w:rPr>
                        <w:b/>
                      </w:rPr>
                      <w:t xml:space="preserve">, payable </w:t>
                    </w:r>
                    <w:sdt>
                      <w:sdtPr>
                        <w:rPr>
                          <w:b/>
                        </w:rPr>
                        <w:id w:val="-1110126137"/>
                        <w:placeholder>
                          <w:docPart w:val="93910958FB79421099722467E8BC88B0"/>
                        </w:placeholder>
                        <w:showingPlcHdr/>
                        <w:comboBox>
                          <w:listItem w:value="Choose an item."/>
                          <w:listItem w:displayText="monthly" w:value="monthly"/>
                          <w:listItem w:displayText="quarterly" w:value="quarterly"/>
                          <w:listItem w:displayText="annually" w:value="annually"/>
                        </w:comboBox>
                      </w:sdtPr>
                      <w:sdtEndPr>
                        <w:rPr>
                          <w:highlight w:val="green"/>
                        </w:rPr>
                      </w:sdtEndPr>
                      <w:sdtContent>
                        <w:r w:rsidR="00881DAC" w:rsidRPr="000A490D">
                          <w:rPr>
                            <w:rStyle w:val="PlaceholderText"/>
                          </w:rPr>
                          <w:t>Field_9</w:t>
                        </w:r>
                      </w:sdtContent>
                    </w:sdt>
                  </w:p>
                </w:tc>
              </w:tr>
            </w:tbl>
            <w:p w:rsidR="00CF7724" w:rsidRDefault="00CF7724" w:rsidP="00CF7724">
              <w:pPr>
                <w:pStyle w:val="FPRBodycopy"/>
              </w:pPr>
            </w:p>
            <w:p w:rsidR="00CF7724" w:rsidRDefault="00CF7724" w:rsidP="00CF7724">
              <w:pPr>
                <w:pStyle w:val="FPRBodycopy"/>
              </w:pPr>
              <w:r>
                <w:t>This investment includes the following:</w:t>
              </w:r>
            </w:p>
            <w:p w:rsidR="00CF7724" w:rsidRDefault="00CF7724" w:rsidP="00CF7724">
              <w:pPr>
                <w:pStyle w:val="FPRBodycopy"/>
              </w:pPr>
            </w:p>
            <w:p w:rsidR="00CF7724" w:rsidRDefault="00CF7724" w:rsidP="00CF7724">
              <w:pPr>
                <w:pStyle w:val="FPRBodycopy"/>
              </w:pPr>
              <w:r w:rsidRPr="00881DAC">
                <w:t>Repeat rows for all relevant parts of your recommendation. Delete irrelevant rows. (If table contains a single line, delete the total row).</w:t>
              </w:r>
            </w:p>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258"/>
                <w:gridCol w:w="3986"/>
                <w:gridCol w:w="1395"/>
              </w:tblGrid>
              <w:tr w:rsidR="00CF7724" w:rsidRPr="00A24424" w:rsidTr="00A73F28">
                <w:tc>
                  <w:tcPr>
                    <w:tcW w:w="4395" w:type="dxa"/>
                  </w:tcPr>
                  <w:p w:rsidR="00CF7724" w:rsidRPr="00A24424" w:rsidRDefault="00CF7724" w:rsidP="00A73F28">
                    <w:pPr>
                      <w:pStyle w:val="FPRBodycopy"/>
                      <w:rPr>
                        <w:b/>
                      </w:rPr>
                    </w:pPr>
                    <w:r>
                      <w:rPr>
                        <w:b/>
                      </w:rPr>
                      <w:t>Summary</w:t>
                    </w:r>
                  </w:p>
                </w:tc>
                <w:tc>
                  <w:tcPr>
                    <w:tcW w:w="4110" w:type="dxa"/>
                    <w:shd w:val="clear" w:color="auto" w:fill="D9D9D9" w:themeFill="background1" w:themeFillShade="D9"/>
                  </w:tcPr>
                  <w:p w:rsidR="00CF7724" w:rsidRDefault="00CF7724" w:rsidP="00A73F28">
                    <w:pPr>
                      <w:pStyle w:val="FPRBodycopy"/>
                      <w:rPr>
                        <w:b/>
                      </w:rPr>
                    </w:pPr>
                    <w:r w:rsidRPr="005912AA">
                      <w:rPr>
                        <w:b/>
                      </w:rPr>
                      <w:t>Funded from</w:t>
                    </w:r>
                  </w:p>
                </w:tc>
                <w:tc>
                  <w:tcPr>
                    <w:tcW w:w="1134" w:type="dxa"/>
                    <w:shd w:val="clear" w:color="auto" w:fill="auto"/>
                  </w:tcPr>
                  <w:p w:rsidR="00CF7724" w:rsidRPr="00A24424" w:rsidRDefault="00CF7724" w:rsidP="00A73F28">
                    <w:pPr>
                      <w:pStyle w:val="FPRBodycopy"/>
                      <w:jc w:val="right"/>
                      <w:rPr>
                        <w:b/>
                        <w:highlight w:val="cyan"/>
                      </w:rPr>
                    </w:pPr>
                    <w:r>
                      <w:rPr>
                        <w:b/>
                      </w:rPr>
                      <w:t>Amount</w:t>
                    </w:r>
                  </w:p>
                </w:tc>
              </w:tr>
              <w:sdt>
                <w:sdtPr>
                  <w:id w:val="-938297057"/>
                  <w15:repeatingSection/>
                </w:sdtPr>
                <w:sdtEndPr>
                  <w:rPr>
                    <w:highlight w:val="green"/>
                  </w:rPr>
                </w:sdtEndPr>
                <w:sdtContent>
                  <w:sdt>
                    <w:sdtPr>
                      <w:id w:val="-1145662281"/>
                      <w:placeholder>
                        <w:docPart w:val="F22AB6095F1244BE8E5F00AFF48B6821"/>
                      </w:placeholder>
                      <w15:repeatingSectionItem/>
                    </w:sdtPr>
                    <w:sdtEndPr>
                      <w:rPr>
                        <w:highlight w:val="green"/>
                      </w:rPr>
                    </w:sdtEndPr>
                    <w:sdtContent>
                      <w:tr w:rsidR="00CF7724" w:rsidRPr="00CA12D6" w:rsidTr="00A73F28">
                        <w:tc>
                          <w:tcPr>
                            <w:tcW w:w="4395" w:type="dxa"/>
                          </w:tcPr>
                          <w:p w:rsidR="00CF7724" w:rsidRPr="00CA12D6" w:rsidRDefault="002A1736" w:rsidP="00A73F28">
                            <w:pPr>
                              <w:pStyle w:val="FPRBodycopy"/>
                            </w:pPr>
                            <w:sdt>
                              <w:sdtPr>
                                <w:id w:val="-1588762953"/>
                                <w:placeholder>
                                  <w:docPart w:val="DDFB6F00DD644F8E8FA7BE14D1684CBD"/>
                                </w:placeholder>
                                <w:comboBox>
                                  <w:listItem w:value="Choose an item."/>
                                  <w:listItem w:displayText="ISA for current tax year" w:value="ISA for current tax year"/>
                                  <w:listItem w:displayText="Transfer ISA from previous tax year" w:value="Transfer ISA from previous tax year"/>
                                  <w:listItem w:displayText="Additional Permitted Subscription ISA" w:value="Additional Permitted Subscription ISA"/>
                                  <w:listItem w:displayText="Taxable Managed Portfolio" w:value="Taxable Managed Portfolio"/>
                                  <w:listItem w:displayText="ii_Field_196_1 other" w:value="ii_Field_196_1 other"/>
                                </w:comboBox>
                              </w:sdtPr>
                              <w:sdtEndPr/>
                              <w:sdtContent>
                                <w:r w:rsidR="00881DAC" w:rsidRPr="00881DAC">
                                  <w:t>S_Field_18_17</w:t>
                                </w:r>
                              </w:sdtContent>
                            </w:sdt>
                          </w:p>
                        </w:tc>
                        <w:tc>
                          <w:tcPr>
                            <w:tcW w:w="4110" w:type="dxa"/>
                            <w:shd w:val="clear" w:color="auto" w:fill="D9D9D9" w:themeFill="background1" w:themeFillShade="D9"/>
                          </w:tcPr>
                          <w:p w:rsidR="00CF7724" w:rsidRPr="00CA12D6" w:rsidRDefault="002A1736" w:rsidP="00A73F28">
                            <w:pPr>
                              <w:pStyle w:val="FPRBodycopy"/>
                            </w:pPr>
                            <w:sdt>
                              <w:sdtPr>
                                <w:rPr>
                                  <w:rFonts w:eastAsia="Calibri"/>
                                </w:rPr>
                                <w:id w:val="-566188637"/>
                                <w:placeholder>
                                  <w:docPart w:val="4E8F568158E64389860C2CC39A1AC457"/>
                                </w:placeholder>
                                <w:showingPlcHdr/>
                                <w:comboBox>
                                  <w:listItem w:value="Choose an item."/>
                                  <w:listItem w:displayText="HSBC savings account" w:value="HSBC savings account"/>
                                  <w:listItem w:displayText="HSBC Cash ISA" w:value="HSBC Cash ISA"/>
                                  <w:listItem w:displayText="HSBC Premier Investment Management Service" w:value="HSBC Premier Investment Management Service"/>
                                  <w:listItem w:displayText="HSBC Premier Discretionary Management Service" w:value="HSBC Premier Discretionary Management Service"/>
                                  <w:listItem w:displayText="ii_Field_206_1 provider savings account" w:value="ii_Field_206_1 provider savings account"/>
                                  <w:listItem w:displayText="ii_Field_207_2 provider Cash ISA" w:value="ii_Field_207_2 provider Cash ISA"/>
                                  <w:listItem w:displayText="ii_Field_208_3 provider Stocks and Shares ISA" w:value="ii_Field_208_3 provider Stocks and Shares ISA"/>
                                  <w:listItem w:displayText="ii_Field_209_4 provider OEIC" w:value="ii_Field_209_4 provider OEIC"/>
                                  <w:listItem w:displayText="ii_Field_2010_5 provider Unit Trust" w:value="ii_Field_2010_5 provider Unit Trust"/>
                                  <w:listItem w:displayText="ii_Field_2011_6 provider Onshore Investment Bond" w:value="ii_Field_2011_6 provider Onshore Investment Bond"/>
                                  <w:listItem w:displayText="ii_Field_2012_7 provider Offshore Investment Bond" w:value="ii_Field_2012_7 provider Offshore Investment Bond"/>
                                  <w:listItem w:displayText="ii_Field_2013_8 other" w:value="ii_Field_2013_8 other"/>
                                  <w:listItem w:displayText="ii_Field_2014_9 company name shares" w:value="ii_Field_2014_9 company name shares"/>
                                  <w:listItem w:displayText="share portfolio" w:value="share portfolio"/>
                                  <w:listItem w:displayText="other assets" w:value="other assets"/>
                                  <w:listItem w:displayText="other assets: see report appendix for details" w:value="other assets: see report appendix for details"/>
                                  <w:listItem w:displayText="see report appendix for details" w:value="see report appendix for details"/>
                                </w:comboBox>
                              </w:sdtPr>
                              <w:sdtEndPr/>
                              <w:sdtContent>
                                <w:r w:rsidR="00881DAC" w:rsidRPr="000A490D">
                                  <w:rPr>
                                    <w:rStyle w:val="PlaceholderText"/>
                                  </w:rPr>
                                  <w:t>Field_10 product</w:t>
                                </w:r>
                              </w:sdtContent>
                            </w:sdt>
                          </w:p>
                        </w:tc>
                        <w:tc>
                          <w:tcPr>
                            <w:tcW w:w="1134" w:type="dxa"/>
                            <w:shd w:val="clear" w:color="auto" w:fill="auto"/>
                          </w:tcPr>
                          <w:p w:rsidR="00CF7724" w:rsidRPr="00CA12D6" w:rsidRDefault="00CF7724" w:rsidP="00A73F28">
                            <w:pPr>
                              <w:pStyle w:val="FPRBodycopy"/>
                              <w:jc w:val="right"/>
                              <w:rPr>
                                <w:highlight w:val="cyan"/>
                              </w:rPr>
                            </w:pPr>
                            <w:r w:rsidRPr="00CA12D6">
                              <w:t>£</w:t>
                            </w:r>
                            <w:r w:rsidR="002A1736">
                              <w:rPr>
                                <w:highlight w:val="green"/>
                              </w:rPr>
                              <w:t>INSERT_16</w:t>
                            </w:r>
                          </w:p>
                        </w:tc>
                      </w:tr>
                    </w:sdtContent>
                  </w:sdt>
                </w:sdtContent>
              </w:sdt>
              <w:sdt>
                <w:sdtPr>
                  <w:rPr>
                    <w:highlight w:val="green"/>
                  </w:rPr>
                  <w:id w:val="281929113"/>
                  <w15:repeatingSection/>
                </w:sdtPr>
                <w:sdtEndPr/>
                <w:sdtContent>
                  <w:sdt>
                    <w:sdtPr>
                      <w:rPr>
                        <w:highlight w:val="green"/>
                      </w:rPr>
                      <w:id w:val="1187872718"/>
                      <w:placeholder>
                        <w:docPart w:val="A73AE56437974BB2870B6315D2BC038F"/>
                      </w:placeholder>
                      <w15:repeatingSectionItem/>
                    </w:sdtPr>
                    <w:sdtEndPr/>
                    <w:sdtContent>
                      <w:tr w:rsidR="00CF7724" w:rsidRPr="000A4EE5" w:rsidTr="00A73F28">
                        <w:tc>
                          <w:tcPr>
                            <w:tcW w:w="4395" w:type="dxa"/>
                          </w:tcPr>
                          <w:p w:rsidR="00CF7724" w:rsidRPr="00AD28A9" w:rsidRDefault="00CF7724" w:rsidP="00A73F28">
                            <w:pPr>
                              <w:pStyle w:val="FPRBodycopy"/>
                              <w:rPr>
                                <w:highlight w:val="green"/>
                              </w:rPr>
                            </w:pPr>
                            <w:r w:rsidRPr="00431ACB">
                              <w:t>Switch portfolio</w:t>
                            </w:r>
                          </w:p>
                        </w:tc>
                        <w:tc>
                          <w:tcPr>
                            <w:tcW w:w="4110" w:type="dxa"/>
                            <w:shd w:val="clear" w:color="auto" w:fill="D9D9D9" w:themeFill="background1" w:themeFillShade="D9"/>
                          </w:tcPr>
                          <w:p w:rsidR="00CF7724" w:rsidRPr="00AD28A9" w:rsidRDefault="002A1736" w:rsidP="00261A41">
                            <w:pPr>
                              <w:pStyle w:val="FPRBodycopy"/>
                              <w:rPr>
                                <w:rFonts w:eastAsia="Calibri"/>
                                <w:b/>
                                <w:highlight w:val="green"/>
                              </w:rPr>
                            </w:pPr>
                            <w:sdt>
                              <w:sdtPr>
                                <w:rPr>
                                  <w:rFonts w:eastAsia="Calibri"/>
                                </w:rPr>
                                <w:id w:val="1555495045"/>
                                <w:placeholder>
                                  <w:docPart w:val="C27DCA210134456ABC71E7B9B8D59476"/>
                                </w:placeholder>
                                <w:comboBox>
                                  <w:listItem w:value="Choose an item."/>
                                  <w:listItem w:displayText="Cautious" w:value="Cautious"/>
                                  <w:listItem w:displayText="Conservative" w:value="Conservative"/>
                                  <w:listItem w:displayText="Balanced" w:value="Balanced"/>
                                  <w:listItem w:displayText="Dynamic" w:value="Dynamic"/>
                                  <w:listItem w:displayText="Adventurous" w:value="Adventurous"/>
                                  <w:listItem w:displayText="Income" w:value="Income"/>
                                  <w:listItem w:displayText="Sustainable Cautious" w:value="Sustainable Cautious"/>
                                  <w:listItem w:displayText="Sustainable Conservative" w:value="Sustainable Conservative"/>
                                  <w:listItem w:displayText="Sustainable Balanced" w:value="Sustainable Balanced"/>
                                  <w:listItem w:displayText="Sustainable Dynamic" w:value="Sustainable Dynamic"/>
                                  <w:listItem w:displayText="Sustainable Adventurous" w:value="Sustainable Adventurous"/>
                                </w:comboBox>
                              </w:sdtPr>
                              <w:sdtEndPr/>
                              <w:sdtContent>
                                <w:r w:rsidR="00881DAC" w:rsidRPr="00881DAC">
                                  <w:rPr>
                                    <w:rFonts w:eastAsia="Calibri"/>
                                  </w:rPr>
                                  <w:t>S_Field_21_20</w:t>
                                </w:r>
                              </w:sdtContent>
                            </w:sdt>
                          </w:p>
                        </w:tc>
                        <w:tc>
                          <w:tcPr>
                            <w:tcW w:w="1134" w:type="dxa"/>
                            <w:shd w:val="clear" w:color="auto" w:fill="auto"/>
                          </w:tcPr>
                          <w:p w:rsidR="00CF7724" w:rsidRPr="00AD28A9" w:rsidRDefault="00CF7724" w:rsidP="00A73F28">
                            <w:pPr>
                              <w:pStyle w:val="FPRBodycopy"/>
                              <w:jc w:val="right"/>
                              <w:rPr>
                                <w:highlight w:val="green"/>
                              </w:rPr>
                            </w:pPr>
                            <w:r w:rsidRPr="00431ACB">
                              <w:t>£</w:t>
                            </w:r>
                            <w:r w:rsidR="002A1736">
                              <w:rPr>
                                <w:highlight w:val="green"/>
                              </w:rPr>
                              <w:t>INSERT_17</w:t>
                            </w:r>
                          </w:p>
                        </w:tc>
                      </w:tr>
                    </w:sdtContent>
                  </w:sdt>
                </w:sdtContent>
              </w:sdt>
              <w:tr w:rsidR="00CF7724" w:rsidRPr="00A24424" w:rsidTr="00A73F28">
                <w:tc>
                  <w:tcPr>
                    <w:tcW w:w="4395" w:type="dxa"/>
                  </w:tcPr>
                  <w:p w:rsidR="00CF7724" w:rsidRPr="0013555C" w:rsidRDefault="00CF7724" w:rsidP="00A73F28">
                    <w:pPr>
                      <w:pStyle w:val="FPRBodycopy"/>
                      <w:rPr>
                        <w:b/>
                      </w:rPr>
                    </w:pPr>
                  </w:p>
                </w:tc>
                <w:tc>
                  <w:tcPr>
                    <w:tcW w:w="4110" w:type="dxa"/>
                    <w:shd w:val="clear" w:color="auto" w:fill="D9D9D9" w:themeFill="background1" w:themeFillShade="D9"/>
                  </w:tcPr>
                  <w:p w:rsidR="00CF7724" w:rsidRPr="00A24424" w:rsidRDefault="00CF7724" w:rsidP="00A73F28">
                    <w:pPr>
                      <w:pStyle w:val="FPRBodycopy"/>
                      <w:jc w:val="right"/>
                    </w:pPr>
                    <w:r w:rsidRPr="0013555C">
                      <w:rPr>
                        <w:b/>
                      </w:rPr>
                      <w:t>Total</w:t>
                    </w:r>
                  </w:p>
                </w:tc>
                <w:tc>
                  <w:tcPr>
                    <w:tcW w:w="1134" w:type="dxa"/>
                    <w:shd w:val="clear" w:color="auto" w:fill="auto"/>
                  </w:tcPr>
                  <w:p w:rsidR="00CF7724" w:rsidRPr="0013555C" w:rsidRDefault="00CF7724" w:rsidP="00A73F28">
                    <w:pPr>
                      <w:pStyle w:val="FPRBodycopy"/>
                      <w:jc w:val="right"/>
                      <w:rPr>
                        <w:b/>
                      </w:rPr>
                    </w:pPr>
                    <w:r w:rsidRPr="0013555C">
                      <w:rPr>
                        <w:b/>
                      </w:rPr>
                      <w:t>£</w:t>
                    </w:r>
                    <w:r w:rsidR="002A1736">
                      <w:rPr>
                        <w:b/>
                        <w:highlight w:val="green"/>
                      </w:rPr>
                      <w:t>INSERT_18</w:t>
                    </w:r>
                  </w:p>
                </w:tc>
              </w:tr>
            </w:tbl>
            <w:p w:rsidR="00CF7724" w:rsidRPr="00E37D46" w:rsidRDefault="002A1736" w:rsidP="00CF7724">
              <w:pPr>
                <w:pStyle w:val="FPRBodycopy"/>
              </w:pPr>
            </w:p>
          </w:sdtContent>
        </w:sdt>
      </w:sdtContent>
    </w:sdt>
    <w:p w:rsidR="00CF7724" w:rsidRPr="00881DAC" w:rsidRDefault="00CF7724" w:rsidP="00CF7724">
      <w:pPr>
        <w:pStyle w:val="Heading3"/>
      </w:pPr>
      <w:r w:rsidRPr="00881DAC">
        <w:t>HSBC FRA</w:t>
      </w:r>
    </w:p>
    <w:p w:rsidR="00CF7724" w:rsidRPr="00673FB2" w:rsidRDefault="00CF7724" w:rsidP="00CF7724">
      <w:pPr>
        <w:pStyle w:val="FPRBodycopy"/>
      </w:pPr>
    </w:p>
    <w:sdt>
      <w:sdtPr>
        <w:rPr>
          <w:highlight w:val="yellow"/>
        </w:rPr>
        <w:id w:val="135923898"/>
        <w15:repeatingSection/>
      </w:sdtPr>
      <w:sdtEndPr>
        <w:rPr>
          <w:highlight w:val="none"/>
        </w:rPr>
      </w:sdtEndPr>
      <w:sdtContent>
        <w:sdt>
          <w:sdtPr>
            <w:rPr>
              <w:highlight w:val="yellow"/>
            </w:rPr>
            <w:id w:val="148797422"/>
            <w:placeholder>
              <w:docPart w:val="05B59EE5DE254412B164EB6D8482691F"/>
            </w:placeholder>
            <w15:repeatingSectionItem/>
          </w:sdtPr>
          <w:sdtEndPr>
            <w:rPr>
              <w:highlight w:val="none"/>
            </w:rPr>
          </w:sdtEndPr>
          <w:sdtContent>
            <w:p w:rsidR="00CF7724" w:rsidRPr="006B5710" w:rsidRDefault="00CF7724" w:rsidP="00CF7724">
              <w:pPr>
                <w:pStyle w:val="FPRBodycopy"/>
              </w:pPr>
              <w:r w:rsidRPr="00881DAC">
                <w:t>Repeat tables for each customer / different funds if applicable</w:t>
              </w:r>
            </w:p>
            <w:sdt>
              <w:sdtPr>
                <w:rPr>
                  <w:b/>
                </w:rPr>
                <w:id w:val="-446084097"/>
                <w15:repeatingSection/>
              </w:sdtPr>
              <w:sdtEndPr>
                <w:rPr>
                  <w:b w:val="0"/>
                </w:rPr>
              </w:sdtEndPr>
              <w:sdtContent>
                <w:sdt>
                  <w:sdtPr>
                    <w:rPr>
                      <w:b/>
                    </w:rPr>
                    <w:id w:val="755333921"/>
                    <w:placeholder>
                      <w:docPart w:val="D23001EFC78E460E8D7DBD62F5923692"/>
                    </w:placeholder>
                    <w15:repeatingSectionItem/>
                  </w:sdtPr>
                  <w:sdtEndPr>
                    <w:rPr>
                      <w:b w:val="0"/>
                    </w:rPr>
                  </w:sdtEndPr>
                  <w:sdtContent>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89"/>
                        <w:gridCol w:w="6939"/>
                        <w:gridCol w:w="11"/>
                      </w:tblGrid>
                      <w:tr w:rsidR="00CF7724" w:rsidRPr="00B03A13" w:rsidTr="00A73F28">
                        <w:trPr>
                          <w:gridAfter w:val="1"/>
                          <w:wAfter w:w="11" w:type="dxa"/>
                        </w:trPr>
                        <w:tc>
                          <w:tcPr>
                            <w:tcW w:w="2689" w:type="dxa"/>
                          </w:tcPr>
                          <w:p w:rsidR="00CF7724" w:rsidRPr="00B03A13" w:rsidRDefault="00CF7724" w:rsidP="00A73F28">
                            <w:pPr>
                              <w:pStyle w:val="FPRBodycopy"/>
                              <w:rPr>
                                <w:b/>
                              </w:rPr>
                            </w:pPr>
                            <w:r>
                              <w:rPr>
                                <w:b/>
                              </w:rPr>
                              <w:t>Name</w:t>
                            </w:r>
                          </w:p>
                        </w:tc>
                        <w:tc>
                          <w:tcPr>
                            <w:tcW w:w="6939" w:type="dxa"/>
                            <w:shd w:val="clear" w:color="auto" w:fill="D9D9D9" w:themeFill="background1" w:themeFillShade="D9"/>
                          </w:tcPr>
                          <w:p w:rsidR="00CF7724" w:rsidRPr="00DA0E4C" w:rsidRDefault="002A1736" w:rsidP="00A73F28">
                            <w:pPr>
                              <w:pStyle w:val="FPRBodycopy"/>
                              <w:rPr>
                                <w:b/>
                                <w:highlight w:val="green"/>
                              </w:rPr>
                            </w:pPr>
                            <w:r>
                              <w:rPr>
                                <w:b/>
                                <w:highlight w:val="green"/>
                              </w:rPr>
                              <w:t>INSERT_19</w:t>
                            </w:r>
                          </w:p>
                        </w:tc>
                      </w:tr>
                      <w:tr w:rsidR="00CF7724" w:rsidRPr="00B03A13" w:rsidTr="00A73F28">
                        <w:trPr>
                          <w:gridAfter w:val="1"/>
                          <w:wAfter w:w="11" w:type="dxa"/>
                        </w:trPr>
                        <w:tc>
                          <w:tcPr>
                            <w:tcW w:w="2689" w:type="dxa"/>
                          </w:tcPr>
                          <w:p w:rsidR="00CF7724" w:rsidRDefault="00CF7724" w:rsidP="00A73F28">
                            <w:pPr>
                              <w:pStyle w:val="FPRBodycopy"/>
                              <w:rPr>
                                <w:b/>
                              </w:rPr>
                            </w:pPr>
                            <w:r>
                              <w:rPr>
                                <w:b/>
                              </w:rPr>
                              <w:t>Product</w:t>
                            </w:r>
                          </w:p>
                        </w:tc>
                        <w:tc>
                          <w:tcPr>
                            <w:tcW w:w="6939" w:type="dxa"/>
                            <w:shd w:val="clear" w:color="auto" w:fill="D9D9D9" w:themeFill="background1" w:themeFillShade="D9"/>
                          </w:tcPr>
                          <w:p w:rsidR="00CF7724" w:rsidRPr="00DB6E7E" w:rsidRDefault="00CF7724" w:rsidP="00A73F28">
                            <w:pPr>
                              <w:pStyle w:val="FPRBodycopy"/>
                              <w:rPr>
                                <w:rFonts w:eastAsia="Calibri"/>
                                <w:b/>
                              </w:rPr>
                            </w:pPr>
                            <w:r w:rsidRPr="00DB6E7E">
                              <w:rPr>
                                <w:rFonts w:eastAsia="Calibri"/>
                                <w:b/>
                              </w:rPr>
                              <w:t>HSBC Flexible Retirement Account</w:t>
                            </w:r>
                            <w:r>
                              <w:rPr>
                                <w:rFonts w:eastAsia="Calibri"/>
                                <w:b/>
                              </w:rPr>
                              <w:t xml:space="preserve"> (Self Invested </w:t>
                            </w:r>
                            <w:r w:rsidRPr="00DB6E7E">
                              <w:rPr>
                                <w:rFonts w:eastAsia="Calibri"/>
                                <w:b/>
                              </w:rPr>
                              <w:t>Personal Pension</w:t>
                            </w:r>
                            <w:r>
                              <w:rPr>
                                <w:rFonts w:eastAsia="Calibri"/>
                                <w:b/>
                              </w:rPr>
                              <w:t>)</w:t>
                            </w:r>
                          </w:p>
                        </w:tc>
                      </w:tr>
                      <w:tr w:rsidR="00CF7724" w:rsidRPr="00B03A13" w:rsidTr="00A73F28">
                        <w:trPr>
                          <w:gridAfter w:val="1"/>
                          <w:wAfter w:w="11" w:type="dxa"/>
                        </w:trPr>
                        <w:tc>
                          <w:tcPr>
                            <w:tcW w:w="2689" w:type="dxa"/>
                          </w:tcPr>
                          <w:sdt>
                            <w:sdtPr>
                              <w:rPr>
                                <w:b/>
                              </w:rPr>
                              <w:id w:val="-1568571197"/>
                              <w:placeholder>
                                <w:docPart w:val="F4E0A43C2A48450792372440436AA223"/>
                              </w:placeholder>
                              <w:comboBox>
                                <w:listItem w:value="Choose an item."/>
                                <w:listItem w:displayText="Pension fund" w:value="Pension fund"/>
                                <w:listItem w:displayText="Investment" w:value="Investment"/>
                              </w:comboBox>
                            </w:sdtPr>
                            <w:sdtEndPr/>
                            <w:sdtContent>
                              <w:p w:rsidR="00CF7724" w:rsidRDefault="00881DAC" w:rsidP="00A73F28">
                                <w:pPr>
                                  <w:pStyle w:val="FPRBodycopy"/>
                                  <w:rPr>
                                    <w:b/>
                                  </w:rPr>
                                </w:pPr>
                                <w:r w:rsidRPr="00881DAC">
                                  <w:rPr>
                                    <w:b/>
                                  </w:rPr>
                                  <w:t>S_FIELD_23_22</w:t>
                                </w:r>
                              </w:p>
                            </w:sdtContent>
                          </w:sdt>
                        </w:tc>
                        <w:tc>
                          <w:tcPr>
                            <w:tcW w:w="6939" w:type="dxa"/>
                            <w:shd w:val="clear" w:color="auto" w:fill="D9D9D9" w:themeFill="background1" w:themeFillShade="D9"/>
                          </w:tcPr>
                          <w:p w:rsidR="00CF7724" w:rsidRPr="00DB6E7E" w:rsidRDefault="002A1736" w:rsidP="00AE4303">
                            <w:pPr>
                              <w:pStyle w:val="FPRBodycopy"/>
                              <w:rPr>
                                <w:b/>
                              </w:rPr>
                            </w:pPr>
                            <w:sdt>
                              <w:sdtPr>
                                <w:rPr>
                                  <w:rFonts w:eastAsia="Calibri"/>
                                  <w:b/>
                                </w:rPr>
                                <w:id w:val="1380131533"/>
                                <w:placeholder>
                                  <w:docPart w:val="F90B21195D6E4F2580481E883216F113"/>
                                </w:placeholder>
                                <w:comboBox>
                                  <w:listItem w:value="Choose an item."/>
                                  <w:listItem w:displayText="HSBC World Selection Cautious Portfolio" w:value="HSBC World Selection Cautious Portfolio"/>
                                  <w:listItem w:displayText="HSBC World Selection Conservative Portfolio" w:value="HSBC World Selection Conservative Portfolio"/>
                                  <w:listItem w:displayText="HSBC World Selection Balanced Portfolio" w:value="HSBC World Selection Balanced Portfolio"/>
                                  <w:listItem w:displayText="HSBC World Selection Dynamic Portfolio" w:value="HSBC World Selection Dynamic Portfolio"/>
                                  <w:listItem w:displayText="HSBC World Selection Adventurous Portfolio" w:value="HSBC World Selection Adventurous Portfolio"/>
                                  <w:listItem w:displayText="HSBC Global Sustainable Multi-Asset Cautious Portfolio" w:value="HSBC Global Sustainable Multi-Asset Cautious Portfolio"/>
                                  <w:listItem w:displayText="HSBC Global Sustainable Multi-Asset Conservative Portfolio" w:value="HSBC Global Sustainable Multi-Asset Conservative Portfolio"/>
                                  <w:listItem w:displayText="HSBC Global Sustainable Multi-Asset Balanced Portfolio" w:value="HSBC Global Sustainable Multi-Asset Balanced Portfolio"/>
                                  <w:listItem w:displayText="HSBC Global Sustainable Multi-Asset Dynamic Portfolio" w:value="HSBC Global Sustainable Multi-Asset Dynamic Portfolio"/>
                                  <w:listItem w:displayText="HSBC Global Sustainable Multi-Asset Adventurous Portfolio" w:value="HSBC Global Sustainable Multi-Asset Adventurous Portfolio"/>
                                  <w:listItem w:displayText="Cash Account" w:value="Cash Account"/>
                                  <w:listItem w:displayText="HSBC Premier Investment Management Service Cautious Portfolio" w:value="HSBC Premier Investment Management Service Cautious Portfolio"/>
                                  <w:listItem w:displayText="HSBC Premier Investment Management Service Conservative Portfolio" w:value="HSBC Premier Investment Management Service Conservative Portfolio"/>
                                  <w:listItem w:displayText="HSBC Premier Investment Management Service Balanced Portfolio" w:value="HSBC Premier Investment Management Service Balanced Portfolio"/>
                                  <w:listItem w:displayText="HSBC Premier Investment Management Service Dynamic Portfolio" w:value="HSBC Premier Investment Management Service Dynamic Portfolio"/>
                                  <w:listItem w:displayText="HSBC Premier Investment Management Service Adventurous Portfolio" w:value="HSBC Premier Investment Management Service Adventurous Portfolio"/>
                                  <w:listItem w:displayText="HSBC Premier Investment Management Service Sustainable Cautious Portfolio" w:value="HSBC Premier Investment Management Service Sustainable Cautious Portfolio"/>
                                  <w:listItem w:displayText="HSBC Premier Investment Management Service Sustainable Conservative Portfolio" w:value="HSBC Premier Investment Management Service Sustainable Conservative Portfolio"/>
                                  <w:listItem w:displayText="HSBC Premier Investment Management Service Sustainable Balanced Portfolio" w:value="HSBC Premier Investment Management Service Sustainable Balanced Portfolio"/>
                                  <w:listItem w:displayText="HSBC Premier Investment Management Service Sustainable Dynamic Portfolio" w:value="HSBC Premier Investment Management Service Sustainable Dynamic Portfolio"/>
                                  <w:listItem w:displayText="HSBC Premier Investment Management Service Sustainable Adventurous Portfolio" w:value="HSBC Premier Investment Management Service Sustainable Adventurous Portfolio"/>
                                </w:comboBox>
                              </w:sdtPr>
                              <w:sdtEndPr/>
                              <w:sdtContent>
                                <w:r w:rsidR="00881DAC" w:rsidRPr="00881DAC">
                                  <w:rPr>
                                    <w:rFonts w:eastAsia="Calibri"/>
                                    <w:b/>
                                  </w:rPr>
                                  <w:t>S_FIELD_24_23</w:t>
                                </w:r>
                              </w:sdtContent>
                            </w:sdt>
                          </w:p>
                        </w:tc>
                      </w:tr>
                      <w:tr w:rsidR="00CF7724" w:rsidRPr="00B03A13" w:rsidTr="00A73F28">
                        <w:trPr>
                          <w:trHeight w:val="321"/>
                        </w:trPr>
                        <w:tc>
                          <w:tcPr>
                            <w:tcW w:w="2689" w:type="dxa"/>
                          </w:tcPr>
                          <w:p w:rsidR="00CF7724" w:rsidRPr="00B03A13" w:rsidRDefault="00CF7724" w:rsidP="00A73F28">
                            <w:pPr>
                              <w:pStyle w:val="FPRBodycopy"/>
                              <w:rPr>
                                <w:b/>
                              </w:rPr>
                            </w:pPr>
                            <w:r>
                              <w:rPr>
                                <w:b/>
                              </w:rPr>
                              <w:t>Ongoing charges</w:t>
                            </w:r>
                          </w:p>
                        </w:tc>
                        <w:tc>
                          <w:tcPr>
                            <w:tcW w:w="6950" w:type="dxa"/>
                            <w:gridSpan w:val="2"/>
                            <w:shd w:val="clear" w:color="auto" w:fill="D9D9D9" w:themeFill="background1" w:themeFillShade="D9"/>
                          </w:tcPr>
                          <w:p w:rsidR="00CF7724" w:rsidRPr="00B03A13" w:rsidRDefault="002A1736" w:rsidP="00A73F28">
                            <w:pPr>
                              <w:pStyle w:val="FPRBodycopy"/>
                              <w:rPr>
                                <w:b/>
                              </w:rPr>
                            </w:pPr>
                            <w:r>
                              <w:rPr>
                                <w:b/>
                                <w:highlight w:val="green"/>
                              </w:rPr>
                              <w:t>INSERT_20</w:t>
                            </w:r>
                            <w:r w:rsidR="00CF7724" w:rsidRPr="00B03A13">
                              <w:rPr>
                                <w:b/>
                              </w:rPr>
                              <w:t>% a year</w:t>
                            </w:r>
                            <w:r w:rsidR="00CF7724">
                              <w:rPr>
                                <w:b/>
                              </w:rPr>
                              <w:t>,</w:t>
                            </w:r>
                            <w:r w:rsidR="00CF7724" w:rsidRPr="00B03A13">
                              <w:rPr>
                                <w:b/>
                              </w:rPr>
                              <w:t xml:space="preserve"> £</w:t>
                            </w:r>
                            <w:r>
                              <w:rPr>
                                <w:b/>
                                <w:highlight w:val="green"/>
                              </w:rPr>
                              <w:t>INSERT_21</w:t>
                            </w:r>
                            <w:r w:rsidR="00CF7724">
                              <w:rPr>
                                <w:b/>
                              </w:rPr>
                              <w:t xml:space="preserve"> (estimated)</w:t>
                            </w:r>
                          </w:p>
                        </w:tc>
                      </w:tr>
                    </w:tbl>
                    <w:p w:rsidR="00CF7724" w:rsidRDefault="00CF7724" w:rsidP="00CF7724">
                      <w:pPr>
                        <w:pStyle w:val="FPRBodycopy"/>
                      </w:pPr>
                    </w:p>
                    <w:p w:rsidR="00CF7724" w:rsidRDefault="00CF7724" w:rsidP="00CF7724">
                      <w:pPr>
                        <w:pStyle w:val="FPRBodycopy"/>
                      </w:pPr>
                      <w:r w:rsidRPr="00881DAC">
                        <w:t>Repeat rows for all relevant parts of your recommendation. Delete irrelevant rows. Enter “n/a” if ‘net of tax relief’ is irrelevant eg fund switch, employer contributions.</w:t>
                      </w:r>
                      <w:r>
                        <w:t xml:space="preserve"> </w:t>
                      </w:r>
                    </w:p>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68"/>
                        <w:gridCol w:w="3969"/>
                        <w:gridCol w:w="1701"/>
                        <w:gridCol w:w="1701"/>
                      </w:tblGrid>
                      <w:tr w:rsidR="00CF7724" w:rsidRPr="00A24424" w:rsidTr="00DF0EFF">
                        <w:tc>
                          <w:tcPr>
                            <w:tcW w:w="2268" w:type="dxa"/>
                          </w:tcPr>
                          <w:p w:rsidR="00CF7724" w:rsidRPr="00A24424" w:rsidRDefault="00CF7724" w:rsidP="00DF0EFF">
                            <w:pPr>
                              <w:pStyle w:val="FPRBodycopy"/>
                              <w:rPr>
                                <w:b/>
                              </w:rPr>
                            </w:pPr>
                            <w:r>
                              <w:rPr>
                                <w:b/>
                              </w:rPr>
                              <w:t>Contributions</w:t>
                            </w:r>
                          </w:p>
                        </w:tc>
                        <w:tc>
                          <w:tcPr>
                            <w:tcW w:w="3969" w:type="dxa"/>
                            <w:shd w:val="clear" w:color="auto" w:fill="D9D9D9" w:themeFill="background1" w:themeFillShade="D9"/>
                          </w:tcPr>
                          <w:p w:rsidR="00CF7724" w:rsidRDefault="00CF7724" w:rsidP="00DF0EFF">
                            <w:pPr>
                              <w:pStyle w:val="FPRBodycopy"/>
                              <w:rPr>
                                <w:b/>
                              </w:rPr>
                            </w:pPr>
                            <w:r w:rsidRPr="005912AA">
                              <w:rPr>
                                <w:b/>
                              </w:rPr>
                              <w:t>Funded from</w:t>
                            </w:r>
                          </w:p>
                        </w:tc>
                        <w:tc>
                          <w:tcPr>
                            <w:tcW w:w="1701" w:type="dxa"/>
                            <w:shd w:val="clear" w:color="auto" w:fill="auto"/>
                          </w:tcPr>
                          <w:p w:rsidR="00CF7724" w:rsidRPr="00A24424" w:rsidRDefault="00CF7724" w:rsidP="00DF0EFF">
                            <w:pPr>
                              <w:pStyle w:val="FPRBodycopy"/>
                              <w:jc w:val="right"/>
                              <w:rPr>
                                <w:b/>
                                <w:highlight w:val="cyan"/>
                              </w:rPr>
                            </w:pPr>
                            <w:r>
                              <w:rPr>
                                <w:b/>
                              </w:rPr>
                              <w:t>Gross</w:t>
                            </w:r>
                          </w:p>
                        </w:tc>
                        <w:tc>
                          <w:tcPr>
                            <w:tcW w:w="1701" w:type="dxa"/>
                            <w:shd w:val="clear" w:color="auto" w:fill="D9D9D9" w:themeFill="background1" w:themeFillShade="D9"/>
                          </w:tcPr>
                          <w:p w:rsidR="00CF7724" w:rsidRDefault="00CF7724" w:rsidP="00DF0EFF">
                            <w:pPr>
                              <w:pStyle w:val="FPRBodycopy"/>
                              <w:jc w:val="right"/>
                              <w:rPr>
                                <w:b/>
                              </w:rPr>
                            </w:pPr>
                            <w:r>
                              <w:rPr>
                                <w:rFonts w:eastAsia="Calibri"/>
                                <w:b/>
                              </w:rPr>
                              <w:t>Net of tax relief</w:t>
                            </w:r>
                          </w:p>
                        </w:tc>
                      </w:tr>
                      <w:sdt>
                        <w:sdtPr>
                          <w:id w:val="1519113232"/>
                          <w15:repeatingSection/>
                        </w:sdtPr>
                        <w:sdtEndPr>
                          <w:rPr>
                            <w:b/>
                          </w:rPr>
                        </w:sdtEndPr>
                        <w:sdtContent>
                          <w:sdt>
                            <w:sdtPr>
                              <w:id w:val="-766460770"/>
                              <w:placeholder>
                                <w:docPart w:val="1C3599C1F8CE42C1A3B96EDFEB725549"/>
                              </w:placeholder>
                              <w15:repeatingSectionItem/>
                            </w:sdtPr>
                            <w:sdtEndPr>
                              <w:rPr>
                                <w:b/>
                              </w:rPr>
                            </w:sdtEndPr>
                            <w:sdtContent>
                              <w:tr w:rsidR="00CF7724" w:rsidRPr="00CA12D6" w:rsidTr="00DF0EFF">
                                <w:tc>
                                  <w:tcPr>
                                    <w:tcW w:w="2268" w:type="dxa"/>
                                  </w:tcPr>
                                  <w:sdt>
                                    <w:sdtPr>
                                      <w:id w:val="736595637"/>
                                      <w:placeholder>
                                        <w:docPart w:val="B9547ED825AC4829AB2E854DE3E2B8A4"/>
                                      </w:placeholder>
                                      <w:comboBox>
                                        <w:listItem w:value="Choose an item."/>
                                        <w:listItem w:displayText="Lump sum" w:value="Lump sum"/>
                                        <w:listItem w:displayText="Monthly" w:value="Monthly"/>
                                        <w:listItem w:displayText="Annual" w:value="Annual"/>
                                      </w:comboBox>
                                    </w:sdtPr>
                                    <w:sdtEndPr/>
                                    <w:sdtContent>
                                      <w:p w:rsidR="00CF7724" w:rsidRPr="00DE2C84" w:rsidRDefault="00881DAC" w:rsidP="00DE2C84">
                                        <w:pPr>
                                          <w:pStyle w:val="FPRBodycopy"/>
                                          <w:rPr>
                                            <w:rFonts w:asciiTheme="minorHAnsi" w:hAnsiTheme="minorHAnsi" w:cstheme="minorBidi"/>
                                            <w:sz w:val="22"/>
                                            <w:szCs w:val="22"/>
                                          </w:rPr>
                                        </w:pPr>
                                        <w:r w:rsidRPr="00881DAC">
                                          <w:t>S_FIELD_27_26</w:t>
                                        </w:r>
                                      </w:p>
                                    </w:sdtContent>
                                  </w:sdt>
                                </w:tc>
                                <w:tc>
                                  <w:tcPr>
                                    <w:tcW w:w="3969" w:type="dxa"/>
                                    <w:shd w:val="clear" w:color="auto" w:fill="D9D9D9" w:themeFill="background1" w:themeFillShade="D9"/>
                                  </w:tcPr>
                                  <w:p w:rsidR="00CF7724" w:rsidRPr="00CA12D6" w:rsidRDefault="002A1736" w:rsidP="00DE2C84">
                                    <w:pPr>
                                      <w:pStyle w:val="FPRBodycopy"/>
                                    </w:pPr>
                                    <w:sdt>
                                      <w:sdtPr>
                                        <w:rPr>
                                          <w:rFonts w:eastAsia="Calibri"/>
                                        </w:rPr>
                                        <w:id w:val="-308945112"/>
                                        <w:placeholder>
                                          <w:docPart w:val="175FD7A5C74C43C18B012BDA82DC5123"/>
                                        </w:placeholder>
                                        <w:showingPlcHdr/>
                                        <w:comboBox>
                                          <w:listItem w:value="Choose an item."/>
                                          <w:listItem w:displayText="Current Account" w:value="Current Account"/>
                                          <w:listItem w:displayText="Employer" w:value="Employer"/>
                                          <w:listItem w:displayText="HSBC savings account" w:value="HSBC savings account"/>
                                          <w:listItem w:displayText="HSBC Cash ISA" w:value="HSBC Cash ISA"/>
                                          <w:listItem w:displayText="HSBC Premier Investment Management Service" w:value="HSBC Premier Investment Management Service"/>
                                          <w:listItem w:displayText="HSBC Premier Discretionary Management Service" w:value="HSBC Premier Discretionary Management Service"/>
                                          <w:listItem w:displayText="HSBC Onshore Investment Bond" w:value="HSBC Onshore Investment Bond"/>
                                          <w:listItem w:displayText="Prudential Investment Plan" w:value="Prudential Investment Plan"/>
                                          <w:listItem w:displayText="Prudential International Investment Bond " w:value="Prudential International Investment Bond "/>
                                          <w:listItem w:displayText="Prudential International Investment Portfolio Bond " w:value="Prudential International Investment Portfolio Bond "/>
                                          <w:listItem w:displayText="ii_Field_2912_1 provider savings account" w:value="ii_Field_2912_1 provider savings account"/>
                                          <w:listItem w:displayText="ii_Field_2913_2 provider Cash ISA" w:value="ii_Field_2913_2 provider Cash ISA"/>
                                          <w:listItem w:displayText="ii_Field_2914_3 provider Stocks and Shares ISA" w:value="ii_Field_2914_3 provider Stocks and Shares ISA"/>
                                          <w:listItem w:displayText="ii_Field_2915_4 provider OEIC" w:value="ii_Field_2915_4 provider OEIC"/>
                                          <w:listItem w:displayText="ii_Field_2916_5 provider Unit Trust" w:value="ii_Field_2916_5 provider Unit Trust"/>
                                          <w:listItem w:displayText="ii_Field_2917_6 provider Onshore Investment Bond" w:value="ii_Field_2917_6 provider Onshore Investment Bond"/>
                                          <w:listItem w:displayText="ii_Field_2918_7 provider Offshore Investment Bond" w:value="ii_Field_2918_7 provider Offshore Investment Bond"/>
                                          <w:listItem w:displayText="ii_Field_2919_8 other" w:value="ii_Field_2919_8 other"/>
                                          <w:listItem w:displayText="ii_Field_2920_9 company name shares" w:value="ii_Field_2920_9 company name shares"/>
                                          <w:listItem w:displayText="See report appendix for details" w:value="See report appendix for details"/>
                                        </w:comboBox>
                                      </w:sdtPr>
                                      <w:sdtEndPr/>
                                      <w:sdtContent>
                                        <w:r w:rsidR="00881DAC" w:rsidRPr="000A490D">
                                          <w:rPr>
                                            <w:rStyle w:val="PlaceholderText"/>
                                          </w:rPr>
                                          <w:t>Field_11</w:t>
                                        </w:r>
                                      </w:sdtContent>
                                    </w:sdt>
                                  </w:p>
                                </w:tc>
                                <w:tc>
                                  <w:tcPr>
                                    <w:tcW w:w="1701" w:type="dxa"/>
                                    <w:shd w:val="clear" w:color="auto" w:fill="auto"/>
                                  </w:tcPr>
                                  <w:p w:rsidR="00CF7724" w:rsidRPr="00CA12D6" w:rsidRDefault="00CF7724" w:rsidP="00DF0EFF">
                                    <w:pPr>
                                      <w:pStyle w:val="FPRBodycopy"/>
                                      <w:jc w:val="right"/>
                                      <w:rPr>
                                        <w:highlight w:val="cyan"/>
                                      </w:rPr>
                                    </w:pPr>
                                    <w:r w:rsidRPr="00CA12D6">
                                      <w:t>£</w:t>
                                    </w:r>
                                    <w:r w:rsidR="002A1736">
                                      <w:rPr>
                                        <w:highlight w:val="green"/>
                                      </w:rPr>
                                      <w:t>INSERT_22</w:t>
                                    </w:r>
                                  </w:p>
                                </w:tc>
                                <w:tc>
                                  <w:tcPr>
                                    <w:tcW w:w="1701" w:type="dxa"/>
                                    <w:shd w:val="clear" w:color="auto" w:fill="D9D9D9" w:themeFill="background1" w:themeFillShade="D9"/>
                                  </w:tcPr>
                                  <w:p w:rsidR="00CF7724" w:rsidRPr="00CA12D6" w:rsidRDefault="00CF7724" w:rsidP="00DF0EFF">
                                    <w:pPr>
                                      <w:pStyle w:val="FPRBodycopy"/>
                                      <w:jc w:val="right"/>
                                      <w:rPr>
                                        <w:b/>
                                      </w:rPr>
                                    </w:pPr>
                                    <w:r w:rsidRPr="00CA12D6">
                                      <w:t>£</w:t>
                                    </w:r>
                                    <w:r w:rsidR="002A1736">
                                      <w:rPr>
                                        <w:highlight w:val="green"/>
                                      </w:rPr>
                                      <w:t>INSERT_23</w:t>
                                    </w:r>
                                  </w:p>
                                </w:tc>
                              </w:tr>
                            </w:sdtContent>
                          </w:sdt>
                        </w:sdtContent>
                      </w:sdt>
                      <w:sdt>
                        <w:sdtPr>
                          <w:id w:val="1732971433"/>
                          <w15:repeatingSection/>
                        </w:sdtPr>
                        <w:sdtEndPr/>
                        <w:sdtContent>
                          <w:sdt>
                            <w:sdtPr>
                              <w:id w:val="-1540196948"/>
                              <w:placeholder>
                                <w:docPart w:val="74069BFFEE8B4C1EA1BE8C6A7056053E"/>
                              </w:placeholder>
                              <w15:repeatingSectionItem/>
                            </w:sdtPr>
                            <w:sdtEndPr/>
                            <w:sdtContent>
                              <w:tr w:rsidR="00CF7724" w:rsidRPr="000A4EE5" w:rsidTr="00DF0EFF">
                                <w:tc>
                                  <w:tcPr>
                                    <w:tcW w:w="2268" w:type="dxa"/>
                                  </w:tcPr>
                                  <w:p w:rsidR="00CF7724" w:rsidRDefault="00CF7724" w:rsidP="00DE2C84">
                                    <w:pPr>
                                      <w:pStyle w:val="FPRBodycopy"/>
                                    </w:pPr>
                                    <w:r w:rsidRPr="00CA12D6">
                                      <w:t xml:space="preserve">Switch </w:t>
                                    </w:r>
                                    <w:sdt>
                                      <w:sdtPr>
                                        <w:id w:val="1510026993"/>
                                        <w:placeholder>
                                          <w:docPart w:val="F9D1A67E5C6B4B8788DC4CDEADF1327D"/>
                                        </w:placeholder>
                                        <w:comboBox>
                                          <w:listItem w:value="Choose an item."/>
                                          <w:listItem w:displayText="fund" w:value="fund"/>
                                          <w:listItem w:displayText="portfolio" w:value="portfolio"/>
                                        </w:comboBox>
                                      </w:sdtPr>
                                      <w:sdtEndPr/>
                                      <w:sdtContent>
                                        <w:r w:rsidR="00881DAC" w:rsidRPr="00881DAC">
                                          <w:t>S_FIELD_30_29</w:t>
                                        </w:r>
                                      </w:sdtContent>
                                    </w:sdt>
                                  </w:p>
                                </w:tc>
                                <w:tc>
                                  <w:tcPr>
                                    <w:tcW w:w="3969" w:type="dxa"/>
                                    <w:shd w:val="clear" w:color="auto" w:fill="D9D9D9" w:themeFill="background1" w:themeFillShade="D9"/>
                                  </w:tcPr>
                                  <w:p w:rsidR="00CF7724" w:rsidRDefault="002A1736" w:rsidP="00DE2C84">
                                    <w:pPr>
                                      <w:pStyle w:val="FPRBodycopy"/>
                                      <w:rPr>
                                        <w:rFonts w:eastAsia="Calibri"/>
                                      </w:rPr>
                                    </w:pPr>
                                    <w:sdt>
                                      <w:sdtPr>
                                        <w:rPr>
                                          <w:rFonts w:eastAsia="Calibri"/>
                                        </w:rPr>
                                        <w:id w:val="1488671685"/>
                                        <w:placeholder>
                                          <w:docPart w:val="D277B6A9D66D44C38B732A147FB59CF9"/>
                                        </w:placeholder>
                                        <w:showingPlcHdr/>
                                        <w:comboBox>
                                          <w:listItem w:value="Choose an item."/>
                                          <w:listItem w:displayText="HSBC World Selection Cautious Portfolio" w:value="HSBC World Selection Cautious Portfolio"/>
                                          <w:listItem w:displayText="HSBC World Selection Conservative Portfolio" w:value="HSBC World Selection Conservative Portfolio"/>
                                          <w:listItem w:displayText="HSBC World Selection Balanced Portfolio" w:value="HSBC World Selection Balanced Portfolio"/>
                                          <w:listItem w:displayText="HSBC World Selection Dynamic Portfolio" w:value="HSBC World Selection Dynamic Portfolio"/>
                                          <w:listItem w:displayText="HSBC World Selection Adventurous Portfolio" w:value="HSBC World Selection Adventurous Portfolio"/>
                                          <w:listItem w:displayText="HSBC Global Sustainable Multi-Asset Cautious Portfolio" w:value="HSBC Global Sustainable Multi-Asset Cautious Portfolio"/>
                                          <w:listItem w:displayText="HSBC Global Sustainable Multi-Asset Conservative Portfolio" w:value="HSBC Global Sustainable Multi-Asset Conservative Portfolio"/>
                                          <w:listItem w:displayText="HSBC Global Sustainable Multi-Asset Balanced Portfolio" w:value="HSBC Global Sustainable Multi-Asset Balanced Portfolio"/>
                                          <w:listItem w:displayText="HSBC Global Sustainable Multi-Asset Dynamic Portfolio" w:value="HSBC Global Sustainable Multi-Asset Dynamic Portfolio"/>
                                          <w:listItem w:displayText="HSBC Global Sustainable Multi-Asset Adventurous Portfolio" w:value="HSBC Global Sustainable Multi-Asset Adventurous Portfolio"/>
                                          <w:listItem w:displayText="Cash Account" w:value="Cash Account"/>
                                          <w:listItem w:displayText="HSBC Premier Investment Management Service Cautious Portfolio" w:value="HSBC Premier Investment Management Service Cautious Portfolio"/>
                                          <w:listItem w:displayText="HSBC Premier Investment Management Service Conservative Portfolio" w:value="HSBC Premier Investment Management Service Conservative Portfolio"/>
                                          <w:listItem w:displayText="HSBC Premier Investment Management Service Balanced Portfolio" w:value="HSBC Premier Investment Management Service Balanced Portfolio"/>
                                          <w:listItem w:displayText="HSBC Premier Investment Management Service Dynamic Portfolio" w:value="HSBC Premier Investment Management Service Dynamic Portfolio"/>
                                          <w:listItem w:displayText="HSBC Premier Investment Management Service Adventurous Portfolio" w:value="HSBC Premier Investment Management Service Adventurous Portfolio"/>
                                          <w:listItem w:displayText="HSBC Premier Investment Management Service Sustainable Cautious Portfolio" w:value="HSBC Premier Investment Management Service Sustainable Cautious Portfolio"/>
                                          <w:listItem w:displayText="HSBC Premier Investment Management Service Sustainable Conservative Portfolio" w:value="HSBC Premier Investment Management Service Sustainable Conservative Portfolio"/>
                                          <w:listItem w:displayText="HSBC Premier Investment Management Service Sustainable Balanced Portfolio" w:value="HSBC Premier Investment Management Service Sustainable Balanced Portfolio"/>
                                          <w:listItem w:displayText="HSBC Premier Investment Management Service Sustainable Dynamic Portfolio" w:value="HSBC Premier Investment Management Service Sustainable Dynamic Portfolio"/>
                                          <w:listItem w:displayText="HSBC Premier Investment Management Service Sustainable Adventurous Portfolio" w:value="HSBC Premier Investment Management Service Sustainable Adventurous Portfolio"/>
                                          <w:listItem w:displayText="ii_Field_3223_1 other fund name" w:value="ii_Field_3223_1 other fund name"/>
                                          <w:listItem w:displayText="see report appendix for fund details" w:value="see report appendix for fund details"/>
                                        </w:comboBox>
                                      </w:sdtPr>
                                      <w:sdtEndPr/>
                                      <w:sdtContent>
                                        <w:r w:rsidR="00881DAC" w:rsidRPr="000A490D">
                                          <w:rPr>
                                            <w:rStyle w:val="PlaceholderText"/>
                                          </w:rPr>
                                          <w:t>Field_12</w:t>
                                        </w:r>
                                      </w:sdtContent>
                                    </w:sdt>
                                  </w:p>
                                </w:tc>
                                <w:tc>
                                  <w:tcPr>
                                    <w:tcW w:w="1701" w:type="dxa"/>
                                    <w:shd w:val="clear" w:color="auto" w:fill="auto"/>
                                  </w:tcPr>
                                  <w:p w:rsidR="00CF7724" w:rsidRPr="000A4EE5" w:rsidRDefault="00CF7724" w:rsidP="00DF0EFF">
                                    <w:pPr>
                                      <w:pStyle w:val="FPRBodycopy"/>
                                      <w:jc w:val="right"/>
                                    </w:pPr>
                                    <w:r w:rsidRPr="000A4EE5">
                                      <w:t>£</w:t>
                                    </w:r>
                                    <w:r w:rsidR="002A1736">
                                      <w:rPr>
                                        <w:highlight w:val="green"/>
                                      </w:rPr>
                                      <w:t>INSERT_24</w:t>
                                    </w:r>
                                  </w:p>
                                </w:tc>
                                <w:tc>
                                  <w:tcPr>
                                    <w:tcW w:w="1701" w:type="dxa"/>
                                    <w:shd w:val="clear" w:color="auto" w:fill="D9D9D9" w:themeFill="background1" w:themeFillShade="D9"/>
                                  </w:tcPr>
                                  <w:p w:rsidR="00CF7724" w:rsidRPr="000A4EE5" w:rsidRDefault="00CF7724" w:rsidP="00DF0EFF">
                                    <w:pPr>
                                      <w:pStyle w:val="FPRBodycopy"/>
                                      <w:jc w:val="right"/>
                                    </w:pPr>
                                    <w:r w:rsidRPr="00AD68DD">
                                      <w:t>n/a</w:t>
                                    </w:r>
                                  </w:p>
                                </w:tc>
                              </w:tr>
                            </w:sdtContent>
                          </w:sdt>
                        </w:sdtContent>
                      </w:sdt>
                    </w:tbl>
                    <w:p w:rsidR="00CF7724" w:rsidRDefault="00CF7724" w:rsidP="00CF7724">
                      <w:pPr>
                        <w:pStyle w:val="FPRBodycopy"/>
                      </w:pPr>
                    </w:p>
                    <w:p w:rsidR="00CF7724" w:rsidRDefault="002A1736" w:rsidP="00CF7724">
                      <w:pPr>
                        <w:pStyle w:val="FPRBodycopy"/>
                      </w:pPr>
                    </w:p>
                  </w:sdtContent>
                </w:sdt>
              </w:sdtContent>
            </w:sdt>
          </w:sdtContent>
        </w:sdt>
      </w:sdtContent>
    </w:sdt>
    <w:p w:rsidR="00CF7724" w:rsidRPr="00881DAC" w:rsidRDefault="00CF7724" w:rsidP="00CF7724">
      <w:pPr>
        <w:pStyle w:val="Heading3"/>
      </w:pPr>
      <w:r w:rsidRPr="00881DAC">
        <w:t xml:space="preserve">Fidelity SIPP </w:t>
      </w:r>
    </w:p>
    <w:p w:rsidR="00CF7724" w:rsidRPr="00673FB2" w:rsidRDefault="00CF7724" w:rsidP="00CF7724">
      <w:pPr>
        <w:pStyle w:val="FPRBodycopy"/>
      </w:pPr>
    </w:p>
    <w:p w:rsidR="00CF7724" w:rsidRPr="006B5710" w:rsidRDefault="00CF7724" w:rsidP="00CF7724">
      <w:pPr>
        <w:pStyle w:val="FPRBodycopy"/>
      </w:pPr>
      <w:r w:rsidRPr="00881DAC">
        <w:t>Repeat tables for each customer / different funds if applicable</w:t>
      </w:r>
    </w:p>
    <w:sdt>
      <w:sdtPr>
        <w:rPr>
          <w:b/>
        </w:rPr>
        <w:id w:val="-788281314"/>
        <w15:repeatingSection/>
      </w:sdtPr>
      <w:sdtEndPr>
        <w:rPr>
          <w:b w:val="0"/>
        </w:rPr>
      </w:sdtEndPr>
      <w:sdtContent>
        <w:sdt>
          <w:sdtPr>
            <w:rPr>
              <w:b/>
            </w:rPr>
            <w:id w:val="-1971589493"/>
            <w:placeholder>
              <w:docPart w:val="A73AE56437974BB2870B6315D2BC038F"/>
            </w:placeholder>
            <w15:repeatingSectionItem/>
          </w:sdtPr>
          <w:sdtEndPr>
            <w:rPr>
              <w:b w:val="0"/>
            </w:rPr>
          </w:sdtEndPr>
          <w:sdtContent>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89"/>
                <w:gridCol w:w="6939"/>
                <w:gridCol w:w="11"/>
              </w:tblGrid>
              <w:tr w:rsidR="00CF7724" w:rsidRPr="00B03A13" w:rsidTr="00A73F28">
                <w:trPr>
                  <w:gridAfter w:val="1"/>
                  <w:wAfter w:w="11" w:type="dxa"/>
                </w:trPr>
                <w:tc>
                  <w:tcPr>
                    <w:tcW w:w="2689" w:type="dxa"/>
                  </w:tcPr>
                  <w:p w:rsidR="00CF7724" w:rsidRPr="00B03A13" w:rsidRDefault="00CF7724" w:rsidP="00A73F28">
                    <w:pPr>
                      <w:pStyle w:val="FPRBodycopy"/>
                      <w:rPr>
                        <w:b/>
                      </w:rPr>
                    </w:pPr>
                    <w:r>
                      <w:rPr>
                        <w:b/>
                      </w:rPr>
                      <w:t>Name</w:t>
                    </w:r>
                  </w:p>
                </w:tc>
                <w:tc>
                  <w:tcPr>
                    <w:tcW w:w="6939" w:type="dxa"/>
                    <w:shd w:val="clear" w:color="auto" w:fill="D9D9D9" w:themeFill="background1" w:themeFillShade="D9"/>
                  </w:tcPr>
                  <w:p w:rsidR="00CF7724" w:rsidRPr="00DA0E4C" w:rsidRDefault="002A1736" w:rsidP="00A73F28">
                    <w:pPr>
                      <w:pStyle w:val="FPRBodycopy"/>
                      <w:rPr>
                        <w:b/>
                        <w:highlight w:val="green"/>
                      </w:rPr>
                    </w:pPr>
                    <w:r>
                      <w:rPr>
                        <w:b/>
                        <w:highlight w:val="green"/>
                      </w:rPr>
                      <w:t>INSERT_25</w:t>
                    </w:r>
                  </w:p>
                </w:tc>
              </w:tr>
              <w:tr w:rsidR="00CF7724" w:rsidRPr="00B03A13" w:rsidTr="00A73F28">
                <w:trPr>
                  <w:gridAfter w:val="1"/>
                  <w:wAfter w:w="11" w:type="dxa"/>
                </w:trPr>
                <w:tc>
                  <w:tcPr>
                    <w:tcW w:w="2689" w:type="dxa"/>
                  </w:tcPr>
                  <w:p w:rsidR="00CF7724" w:rsidRDefault="00CF7724" w:rsidP="00A73F28">
                    <w:pPr>
                      <w:pStyle w:val="FPRBodycopy"/>
                      <w:rPr>
                        <w:b/>
                      </w:rPr>
                    </w:pPr>
                    <w:r>
                      <w:rPr>
                        <w:b/>
                      </w:rPr>
                      <w:t>Product</w:t>
                    </w:r>
                  </w:p>
                </w:tc>
                <w:tc>
                  <w:tcPr>
                    <w:tcW w:w="6939" w:type="dxa"/>
                    <w:shd w:val="clear" w:color="auto" w:fill="D9D9D9" w:themeFill="background1" w:themeFillShade="D9"/>
                  </w:tcPr>
                  <w:p w:rsidR="00CF7724" w:rsidRPr="008D04B0" w:rsidRDefault="00CF7724" w:rsidP="00A73F28">
                    <w:pPr>
                      <w:pStyle w:val="FPRBodycopy"/>
                      <w:rPr>
                        <w:rFonts w:eastAsia="Calibri"/>
                        <w:b/>
                      </w:rPr>
                    </w:pPr>
                    <w:r w:rsidRPr="008D04B0">
                      <w:rPr>
                        <w:rFonts w:eastAsia="Calibri"/>
                        <w:b/>
                      </w:rPr>
                      <w:t xml:space="preserve">Fidelity Pension Savings Account </w:t>
                    </w:r>
                    <w:r>
                      <w:rPr>
                        <w:rFonts w:eastAsia="Calibri"/>
                        <w:b/>
                      </w:rPr>
                      <w:t xml:space="preserve">(Self Invested </w:t>
                    </w:r>
                    <w:r w:rsidRPr="00DB6E7E">
                      <w:rPr>
                        <w:rFonts w:eastAsia="Calibri"/>
                        <w:b/>
                      </w:rPr>
                      <w:t>Personal Pension</w:t>
                    </w:r>
                    <w:r>
                      <w:rPr>
                        <w:rFonts w:eastAsia="Calibri"/>
                        <w:b/>
                      </w:rPr>
                      <w:t>)</w:t>
                    </w:r>
                  </w:p>
                </w:tc>
              </w:tr>
              <w:tr w:rsidR="00CF7724" w:rsidRPr="00B03A13" w:rsidTr="00A73F28">
                <w:trPr>
                  <w:gridAfter w:val="1"/>
                  <w:wAfter w:w="11" w:type="dxa"/>
                </w:trPr>
                <w:tc>
                  <w:tcPr>
                    <w:tcW w:w="2689" w:type="dxa"/>
                  </w:tcPr>
                  <w:p w:rsidR="00CF7724" w:rsidRDefault="00CF7724" w:rsidP="00A73F28">
                    <w:pPr>
                      <w:pStyle w:val="FPRBodycopy"/>
                      <w:rPr>
                        <w:b/>
                      </w:rPr>
                    </w:pPr>
                    <w:r>
                      <w:rPr>
                        <w:b/>
                      </w:rPr>
                      <w:t>Pension fund</w:t>
                    </w:r>
                  </w:p>
                </w:tc>
                <w:tc>
                  <w:tcPr>
                    <w:tcW w:w="6939" w:type="dxa"/>
                    <w:shd w:val="clear" w:color="auto" w:fill="D9D9D9" w:themeFill="background1" w:themeFillShade="D9"/>
                  </w:tcPr>
                  <w:p w:rsidR="00CF7724" w:rsidRPr="00DB6E7E" w:rsidRDefault="002A1736" w:rsidP="00AE4303">
                    <w:pPr>
                      <w:pStyle w:val="FPRBodycopy"/>
                      <w:rPr>
                        <w:b/>
                      </w:rPr>
                    </w:pPr>
                    <w:sdt>
                      <w:sdtPr>
                        <w:rPr>
                          <w:rFonts w:eastAsia="Calibri"/>
                          <w:b/>
                        </w:rPr>
                        <w:id w:val="118418491"/>
                        <w:placeholder>
                          <w:docPart w:val="D8CBD129EAE640459208507B1AAA0CBC"/>
                        </w:placeholder>
                        <w:comboBox>
                          <w:listItem w:value="Choose an item."/>
                          <w:listItem w:displayText="HSBC World Selection Cautious Portfolio" w:value="HSBC World Selection Cautious Portfolio"/>
                          <w:listItem w:displayText="HSBC World Selection Conservative Portfolio" w:value="HSBC World Selection Conservative Portfolio"/>
                          <w:listItem w:displayText="HSBC World Selection Balanced Portfolio" w:value="HSBC World Selection Balanced Portfolio"/>
                          <w:listItem w:displayText="HSBC World Selection Dynamic Portfolio" w:value="HSBC World Selection Dynamic Portfolio"/>
                          <w:listItem w:displayText="HSBC World Selection Adventurous Portfolio" w:value="HSBC World Selection Adventurous Portfolio"/>
                          <w:listItem w:displayText="HSBC Global Sustainable Multi-Asset Cautious Portfolio" w:value="HSBC Global Sustainable Multi-Asset Cautious Portfolio"/>
                          <w:listItem w:displayText="HSBC Global Sustainable Multi-Asset Conservative Portfolio" w:value="HSBC Global Sustainable Multi-Asset Conservative Portfolio"/>
                          <w:listItem w:displayText="HSBC Global Sustainable Multi-Asset Balanced Portfolio" w:value="HSBC Global Sustainable Multi-Asset Balanced Portfolio"/>
                          <w:listItem w:displayText="HSBC Global Sustainable Multi-Asset Dynamic Portfolio" w:value="HSBC Global Sustainable Multi-Asset Dynamic Portfolio"/>
                          <w:listItem w:displayText="HSBC Global Sustainable Multi-Asset Adventurous Portfolio" w:value="HSBC Global Sustainable Multi-Asset Adventurous Portfolio"/>
                          <w:listItem w:displayText="Fidelity Multi Asset Income Fund" w:value="Fidelity Multi Asset Income Fund"/>
                          <w:listItem w:displayText="Invesco Managed Growth Fund" w:value="Invesco Managed Growth Fund"/>
                          <w:listItem w:displayText="Schroder Managed Balanced Fund" w:value="Schroder Managed Balanced Fund"/>
                          <w:listItem w:displayText="Threadneedle Managed Bond Fund" w:value="Threadneedle Managed Bond Fund"/>
                          <w:listItem w:displayText="Threadneedle Managed Bond Focused Fund" w:value="Threadneedle Managed Bond Focused Fund"/>
                          <w:listItem w:displayText="Threadneedle Managed Equity &amp; Bond Fund" w:value="Threadneedle Managed Equity &amp; Bond Fund"/>
                        </w:comboBox>
                      </w:sdtPr>
                      <w:sdtEndPr/>
                      <w:sdtContent>
                        <w:r w:rsidR="00881DAC" w:rsidRPr="00881DAC">
                          <w:rPr>
                            <w:rFonts w:eastAsia="Calibri"/>
                            <w:b/>
                          </w:rPr>
                          <w:t>S_FIELD_33_32</w:t>
                        </w:r>
                      </w:sdtContent>
                    </w:sdt>
                  </w:p>
                </w:tc>
              </w:tr>
              <w:tr w:rsidR="00CF7724" w:rsidRPr="00B03A13" w:rsidTr="00A73F28">
                <w:trPr>
                  <w:trHeight w:val="321"/>
                </w:trPr>
                <w:tc>
                  <w:tcPr>
                    <w:tcW w:w="2689" w:type="dxa"/>
                  </w:tcPr>
                  <w:p w:rsidR="00CF7724" w:rsidRPr="00B03A13" w:rsidRDefault="00CF7724" w:rsidP="00A73F28">
                    <w:pPr>
                      <w:pStyle w:val="FPRBodycopy"/>
                      <w:rPr>
                        <w:b/>
                      </w:rPr>
                    </w:pPr>
                    <w:r>
                      <w:rPr>
                        <w:b/>
                      </w:rPr>
                      <w:t>Ongoing charges</w:t>
                    </w:r>
                  </w:p>
                </w:tc>
                <w:tc>
                  <w:tcPr>
                    <w:tcW w:w="6950" w:type="dxa"/>
                    <w:gridSpan w:val="2"/>
                    <w:shd w:val="clear" w:color="auto" w:fill="D9D9D9" w:themeFill="background1" w:themeFillShade="D9"/>
                  </w:tcPr>
                  <w:p w:rsidR="00CF7724" w:rsidRPr="00B03A13" w:rsidRDefault="002A1736" w:rsidP="00A73F28">
                    <w:pPr>
                      <w:pStyle w:val="FPRBodycopy"/>
                      <w:rPr>
                        <w:b/>
                      </w:rPr>
                    </w:pPr>
                    <w:r>
                      <w:rPr>
                        <w:b/>
                        <w:highlight w:val="green"/>
                      </w:rPr>
                      <w:t>INSERT_26</w:t>
                    </w:r>
                    <w:r w:rsidR="00CF7724" w:rsidRPr="00B03A13">
                      <w:rPr>
                        <w:b/>
                      </w:rPr>
                      <w:t>% a year</w:t>
                    </w:r>
                    <w:r w:rsidR="00CF7724">
                      <w:rPr>
                        <w:b/>
                      </w:rPr>
                      <w:t>,</w:t>
                    </w:r>
                    <w:r w:rsidR="00CF7724" w:rsidRPr="00B03A13">
                      <w:rPr>
                        <w:b/>
                      </w:rPr>
                      <w:t xml:space="preserve"> £</w:t>
                    </w:r>
                    <w:r>
                      <w:rPr>
                        <w:b/>
                        <w:highlight w:val="green"/>
                      </w:rPr>
                      <w:t>INSERT_27</w:t>
                    </w:r>
                    <w:r w:rsidR="00CF7724">
                      <w:rPr>
                        <w:b/>
                      </w:rPr>
                      <w:t xml:space="preserve"> (estimated)</w:t>
                    </w:r>
                  </w:p>
                </w:tc>
              </w:tr>
            </w:tbl>
            <w:p w:rsidR="00CF7724" w:rsidRDefault="00CF7724" w:rsidP="00CF7724">
              <w:pPr>
                <w:pStyle w:val="FPRBodycopy"/>
              </w:pPr>
            </w:p>
            <w:p w:rsidR="00CF7724" w:rsidRDefault="00CF7724" w:rsidP="00CF7724">
              <w:pPr>
                <w:pStyle w:val="FPRBodycopy"/>
              </w:pPr>
              <w:r w:rsidRPr="00881DAC">
                <w:t>Repeat rows for all relevant parts of your recommendation. Delete irrelevant rows. Enter “n/a” if ‘net of tax relief’ is irrelevant eg fund switch, employer contributions.</w:t>
              </w:r>
            </w:p>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68"/>
                <w:gridCol w:w="3969"/>
                <w:gridCol w:w="1701"/>
                <w:gridCol w:w="1701"/>
              </w:tblGrid>
              <w:tr w:rsidR="00CF7724" w:rsidRPr="00A24424" w:rsidTr="00A73F28">
                <w:tc>
                  <w:tcPr>
                    <w:tcW w:w="2268" w:type="dxa"/>
                  </w:tcPr>
                  <w:p w:rsidR="00CF7724" w:rsidRPr="00A24424" w:rsidRDefault="00CF7724" w:rsidP="00A73F28">
                    <w:pPr>
                      <w:pStyle w:val="FPRBodycopy"/>
                      <w:rPr>
                        <w:b/>
                      </w:rPr>
                    </w:pPr>
                    <w:r>
                      <w:rPr>
                        <w:b/>
                      </w:rPr>
                      <w:t>Contributions</w:t>
                    </w:r>
                  </w:p>
                </w:tc>
                <w:tc>
                  <w:tcPr>
                    <w:tcW w:w="3969" w:type="dxa"/>
                    <w:shd w:val="clear" w:color="auto" w:fill="D9D9D9" w:themeFill="background1" w:themeFillShade="D9"/>
                  </w:tcPr>
                  <w:p w:rsidR="00CF7724" w:rsidRDefault="00CF7724" w:rsidP="00A73F28">
                    <w:pPr>
                      <w:pStyle w:val="FPRBodycopy"/>
                      <w:rPr>
                        <w:b/>
                      </w:rPr>
                    </w:pPr>
                    <w:r w:rsidRPr="005912AA">
                      <w:rPr>
                        <w:b/>
                      </w:rPr>
                      <w:t>Funded from</w:t>
                    </w:r>
                  </w:p>
                </w:tc>
                <w:tc>
                  <w:tcPr>
                    <w:tcW w:w="1701" w:type="dxa"/>
                    <w:shd w:val="clear" w:color="auto" w:fill="auto"/>
                  </w:tcPr>
                  <w:p w:rsidR="00CF7724" w:rsidRPr="00A24424" w:rsidRDefault="00CF7724" w:rsidP="00A73F28">
                    <w:pPr>
                      <w:pStyle w:val="FPRBodycopy"/>
                      <w:jc w:val="right"/>
                      <w:rPr>
                        <w:b/>
                        <w:highlight w:val="cyan"/>
                      </w:rPr>
                    </w:pPr>
                    <w:r>
                      <w:rPr>
                        <w:b/>
                      </w:rPr>
                      <w:t>Gross</w:t>
                    </w:r>
                  </w:p>
                </w:tc>
                <w:tc>
                  <w:tcPr>
                    <w:tcW w:w="1701" w:type="dxa"/>
                    <w:shd w:val="clear" w:color="auto" w:fill="D9D9D9" w:themeFill="background1" w:themeFillShade="D9"/>
                  </w:tcPr>
                  <w:p w:rsidR="00CF7724" w:rsidRDefault="00CF7724" w:rsidP="00A73F28">
                    <w:pPr>
                      <w:pStyle w:val="FPRBodycopy"/>
                      <w:jc w:val="right"/>
                      <w:rPr>
                        <w:b/>
                      </w:rPr>
                    </w:pPr>
                    <w:r>
                      <w:rPr>
                        <w:rFonts w:eastAsia="Calibri"/>
                        <w:b/>
                      </w:rPr>
                      <w:t>Net of tax relief</w:t>
                    </w:r>
                  </w:p>
                </w:tc>
              </w:tr>
              <w:sdt>
                <w:sdtPr>
                  <w:id w:val="-1202864488"/>
                  <w15:repeatingSection/>
                </w:sdtPr>
                <w:sdtEndPr>
                  <w:rPr>
                    <w:b/>
                  </w:rPr>
                </w:sdtEndPr>
                <w:sdtContent>
                  <w:sdt>
                    <w:sdtPr>
                      <w:id w:val="665973476"/>
                      <w:placeholder>
                        <w:docPart w:val="82B66CB3DC4E40969FF11F5AAAE7E384"/>
                      </w:placeholder>
                      <w15:repeatingSectionItem/>
                    </w:sdtPr>
                    <w:sdtEndPr>
                      <w:rPr>
                        <w:b/>
                      </w:rPr>
                    </w:sdtEndPr>
                    <w:sdtContent>
                      <w:tr w:rsidR="00CF7724" w:rsidRPr="00CA12D6" w:rsidTr="00A73F28">
                        <w:tc>
                          <w:tcPr>
                            <w:tcW w:w="2268" w:type="dxa"/>
                          </w:tcPr>
                          <w:sdt>
                            <w:sdtPr>
                              <w:id w:val="1879113535"/>
                              <w:placeholder>
                                <w:docPart w:val="91F018EC63504C19A6FCBE2F8D3826E7"/>
                              </w:placeholder>
                              <w:comboBox>
                                <w:listItem w:value="Choose an item."/>
                                <w:listItem w:displayText="Lump sum" w:value="Lump sum"/>
                                <w:listItem w:displayText="Monthly" w:value="Monthly"/>
                                <w:listItem w:displayText="Quarterly" w:value="Quarterly"/>
                                <w:listItem w:displayText="Half-yearly" w:value="Half-yearly"/>
                                <w:listItem w:displayText="Annual" w:value="Annual"/>
                              </w:comboBox>
                            </w:sdtPr>
                            <w:sdtEndPr/>
                            <w:sdtContent>
                              <w:p w:rsidR="00CF7724" w:rsidRPr="00CA12D6" w:rsidRDefault="00881DAC" w:rsidP="00A73F28">
                                <w:pPr>
                                  <w:pStyle w:val="FPRBodycopy"/>
                                </w:pPr>
                                <w:r w:rsidRPr="00881DAC">
                                  <w:t>S_FIELD_35_34</w:t>
                                </w:r>
                              </w:p>
                            </w:sdtContent>
                          </w:sdt>
                        </w:tc>
                        <w:tc>
                          <w:tcPr>
                            <w:tcW w:w="3969" w:type="dxa"/>
                            <w:shd w:val="clear" w:color="auto" w:fill="D9D9D9" w:themeFill="background1" w:themeFillShade="D9"/>
                          </w:tcPr>
                          <w:p w:rsidR="00CF7724" w:rsidRPr="00CA12D6" w:rsidRDefault="002A1736" w:rsidP="00A73F28">
                            <w:pPr>
                              <w:pStyle w:val="FPRBodycopy"/>
                            </w:pPr>
                            <w:sdt>
                              <w:sdtPr>
                                <w:rPr>
                                  <w:rFonts w:eastAsia="Calibri"/>
                                </w:rPr>
                                <w:id w:val="-1831285450"/>
                                <w:placeholder>
                                  <w:docPart w:val="842D7F136BF0423A8D981B5EB52C68CC"/>
                                </w:placeholder>
                                <w:showingPlcHdr/>
                                <w:comboBox>
                                  <w:listItem w:value="Choose an item."/>
                                  <w:listItem w:displayText="Current Account" w:value="Current Account"/>
                                  <w:listItem w:displayText="Employer" w:value="Employer"/>
                                  <w:listItem w:displayText="HSBC savings account" w:value="HSBC savings account"/>
                                  <w:listItem w:displayText="HSBC Cash ISA" w:value="HSBC Cash ISA"/>
                                  <w:listItem w:displayText="HSBC Premier Investment Management Service" w:value="HSBC Premier Investment Management Service"/>
                                  <w:listItem w:displayText="HSBC Premier Discretionary Management Service" w:value="HSBC Premier Discretionary Management Service"/>
                                  <w:listItem w:displayText="HSBC Onshore Investment Bond" w:value="HSBC Onshore Investment Bond"/>
                                  <w:listItem w:displayText="Prudential Investment Plan" w:value="Prudential Investment Plan"/>
                                  <w:listItem w:displayText="Prudential International Investment Bond " w:value="Prudential International Investment Bond "/>
                                  <w:listItem w:displayText="Prudential International Investment Portfolio Bond " w:value="Prudential International Investment Portfolio Bond "/>
                                  <w:listItem w:displayText="ii_Field_3712_1 provider savings account" w:value="ii_Field_3712_1 provider savings account"/>
                                  <w:listItem w:displayText="ii_Field_3713_2 provider Cash ISA" w:value="ii_Field_3713_2 provider Cash ISA"/>
                                  <w:listItem w:displayText="ii_Field_3714_3 provider Stocks and Shares ISA" w:value="ii_Field_3714_3 provider Stocks and Shares ISA"/>
                                  <w:listItem w:displayText="ii_Field_3715_4 provider OEIC" w:value="ii_Field_3715_4 provider OEIC"/>
                                  <w:listItem w:displayText="ii_Field_3716_5 provider Unit Trust" w:value="ii_Field_3716_5 provider Unit Trust"/>
                                  <w:listItem w:displayText="ii_Field_3717_6 provider Onshore Investment Bond" w:value="ii_Field_3717_6 provider Onshore Investment Bond"/>
                                  <w:listItem w:displayText="ii_Field_3718_7 provider Offshore Investment Bond" w:value="ii_Field_3718_7 provider Offshore Investment Bond"/>
                                  <w:listItem w:displayText="ii_Field_3719_8 other" w:value="ii_Field_3719_8 other"/>
                                  <w:listItem w:displayText="ii_Field_3720_9 company name shares" w:value="ii_Field_3720_9 company name shares"/>
                                  <w:listItem w:displayText="See report appendix for details" w:value="See report appendix for details"/>
                                </w:comboBox>
                              </w:sdtPr>
                              <w:sdtEndPr/>
                              <w:sdtContent>
                                <w:r w:rsidR="00881DAC" w:rsidRPr="000A490D">
                                  <w:rPr>
                                    <w:rStyle w:val="PlaceholderText"/>
                                  </w:rPr>
                                  <w:t>Field_13</w:t>
                                </w:r>
                              </w:sdtContent>
                            </w:sdt>
                          </w:p>
                        </w:tc>
                        <w:tc>
                          <w:tcPr>
                            <w:tcW w:w="1701" w:type="dxa"/>
                            <w:shd w:val="clear" w:color="auto" w:fill="auto"/>
                          </w:tcPr>
                          <w:p w:rsidR="00CF7724" w:rsidRPr="00CA12D6" w:rsidRDefault="00CF7724" w:rsidP="00A73F28">
                            <w:pPr>
                              <w:pStyle w:val="FPRBodycopy"/>
                              <w:jc w:val="right"/>
                              <w:rPr>
                                <w:highlight w:val="cyan"/>
                              </w:rPr>
                            </w:pPr>
                            <w:r w:rsidRPr="00CA12D6">
                              <w:t>£</w:t>
                            </w:r>
                            <w:r w:rsidR="002A1736">
                              <w:rPr>
                                <w:highlight w:val="green"/>
                              </w:rPr>
                              <w:t>INSERT_28</w:t>
                            </w:r>
                          </w:p>
                        </w:tc>
                        <w:tc>
                          <w:tcPr>
                            <w:tcW w:w="1701" w:type="dxa"/>
                            <w:shd w:val="clear" w:color="auto" w:fill="D9D9D9" w:themeFill="background1" w:themeFillShade="D9"/>
                          </w:tcPr>
                          <w:p w:rsidR="00CF7724" w:rsidRPr="00CA12D6" w:rsidRDefault="00CF7724" w:rsidP="00A73F28">
                            <w:pPr>
                              <w:pStyle w:val="FPRBodycopy"/>
                              <w:jc w:val="right"/>
                              <w:rPr>
                                <w:b/>
                              </w:rPr>
                            </w:pPr>
                            <w:r w:rsidRPr="00CA12D6">
                              <w:t>£</w:t>
                            </w:r>
                            <w:r w:rsidR="002A1736">
                              <w:rPr>
                                <w:highlight w:val="green"/>
                              </w:rPr>
                              <w:t>INSERT_29</w:t>
                            </w:r>
                          </w:p>
                        </w:tc>
                      </w:tr>
                    </w:sdtContent>
                  </w:sdt>
                </w:sdtContent>
              </w:sdt>
              <w:sdt>
                <w:sdtPr>
                  <w:id w:val="-1550372516"/>
                  <w15:repeatingSection/>
                </w:sdtPr>
                <w:sdtEndPr/>
                <w:sdtContent>
                  <w:sdt>
                    <w:sdtPr>
                      <w:id w:val="1684860485"/>
                      <w:placeholder>
                        <w:docPart w:val="A73AE56437974BB2870B6315D2BC038F"/>
                      </w:placeholder>
                      <w15:repeatingSectionItem/>
                    </w:sdtPr>
                    <w:sdtEndPr/>
                    <w:sdtContent>
                      <w:tr w:rsidR="00CF7724" w:rsidRPr="000A4EE5" w:rsidTr="00A73F28">
                        <w:tc>
                          <w:tcPr>
                            <w:tcW w:w="2268" w:type="dxa"/>
                          </w:tcPr>
                          <w:p w:rsidR="00CF7724" w:rsidRDefault="00CF7724" w:rsidP="00A73F28">
                            <w:pPr>
                              <w:pStyle w:val="FPRBodycopy"/>
                            </w:pPr>
                            <w:r>
                              <w:t>Switch fund</w:t>
                            </w:r>
                          </w:p>
                        </w:tc>
                        <w:tc>
                          <w:tcPr>
                            <w:tcW w:w="3969" w:type="dxa"/>
                            <w:shd w:val="clear" w:color="auto" w:fill="D9D9D9" w:themeFill="background1" w:themeFillShade="D9"/>
                          </w:tcPr>
                          <w:p w:rsidR="00CF7724" w:rsidRDefault="002A1736" w:rsidP="00AE4303">
                            <w:pPr>
                              <w:pStyle w:val="FPRBodycopy"/>
                              <w:rPr>
                                <w:rFonts w:eastAsia="Calibri"/>
                              </w:rPr>
                            </w:pPr>
                            <w:sdt>
                              <w:sdtPr>
                                <w:rPr>
                                  <w:rFonts w:eastAsia="Calibri"/>
                                </w:rPr>
                                <w:id w:val="-1089614987"/>
                                <w:placeholder>
                                  <w:docPart w:val="F096ECC51CFA441C951779F782CCC9FE"/>
                                </w:placeholder>
                                <w:comboBox>
                                  <w:listItem w:value="Choose an item."/>
                                  <w:listItem w:displayText="HSBC World Selection Cautious Portfolio" w:value="HSBC World Selection Cautious Portfolio"/>
                                  <w:listItem w:displayText="HSBC World Selection Conservative Portfolio" w:value="HSBC World Selection Conservative Portfolio"/>
                                  <w:listItem w:displayText="HSBC World Selection Balanced Portfolio" w:value="HSBC World Selection Balanced Portfolio"/>
                                  <w:listItem w:displayText="HSBC World Selection Dynamic Portfolio" w:value="HSBC World Selection Dynamic Portfolio"/>
                                  <w:listItem w:displayText="HSBC World Selection Adventurous Portfolio" w:value="HSBC World Selection Adventurous Portfolio"/>
                                  <w:listItem w:displayText="HSBC Global Sustainable Multi-Asset Cautious Portfolio" w:value="HSBC Global Sustainable Multi-Asset Cautious Portfolio"/>
                                  <w:listItem w:displayText="HSBC Global Sustainable Multi-Asset Conservative Portfolio" w:value="HSBC Global Sustainable Multi-Asset Conservative Portfolio"/>
                                  <w:listItem w:displayText="HSBC Global Sustainable Multi-Asset Balanced Portfolio" w:value="HSBC Global Sustainable Multi-Asset Balanced Portfolio"/>
                                  <w:listItem w:displayText="HSBC Global Sustainable Multi-Asset Dynamic Portfolio" w:value="HSBC Global Sustainable Multi-Asset Dynamic Portfolio"/>
                                  <w:listItem w:displayText="HSBC Global Sustainable Multi-Asset Adventurous Portfolio" w:value="HSBC Global Sustainable Multi-Asset Adventurous Portfolio"/>
                                  <w:listItem w:displayText="Fidelity Multi Asset Income Fund" w:value="Fidelity Multi Asset Income Fund"/>
                                  <w:listItem w:displayText="Invesco Managed Growth Fund" w:value="Invesco Managed Growth Fund"/>
                                  <w:listItem w:displayText="Schroder Managed Balanced Fund" w:value="Schroder Managed Balanced Fund"/>
                                  <w:listItem w:displayText="Threadneedle Managed Bond Fund" w:value="Threadneedle Managed Bond Fund"/>
                                  <w:listItem w:displayText="Threadneedle Managed Bond Focused Fund" w:value="Threadneedle Managed Bond Focused Fund"/>
                                  <w:listItem w:displayText="Threadneedle Managed Equity &amp; Bond Fund" w:value="Threadneedle Managed Equity &amp; Bond Fund"/>
                                  <w:listItem w:displayText="ii_Field_3918_1 other fund name" w:value="ii_Field_3918_1 other fund name"/>
                                  <w:listItem w:displayText="see report appendix for fund details" w:value="see report appendix for fund details"/>
                                </w:comboBox>
                              </w:sdtPr>
                              <w:sdtEndPr/>
                              <w:sdtContent>
                                <w:r w:rsidR="00881DAC" w:rsidRPr="00881DAC">
                                  <w:rPr>
                                    <w:rFonts w:eastAsia="Calibri"/>
                                  </w:rPr>
                                  <w:t>S_FIELD_38_37</w:t>
                                </w:r>
                              </w:sdtContent>
                            </w:sdt>
                          </w:p>
                        </w:tc>
                        <w:tc>
                          <w:tcPr>
                            <w:tcW w:w="1701" w:type="dxa"/>
                            <w:shd w:val="clear" w:color="auto" w:fill="auto"/>
                          </w:tcPr>
                          <w:p w:rsidR="00CF7724" w:rsidRPr="000A4EE5" w:rsidRDefault="00CF7724" w:rsidP="00A73F28">
                            <w:pPr>
                              <w:pStyle w:val="FPRBodycopy"/>
                              <w:jc w:val="right"/>
                            </w:pPr>
                            <w:r w:rsidRPr="000A4EE5">
                              <w:t>£</w:t>
                            </w:r>
                            <w:r w:rsidR="002A1736">
                              <w:rPr>
                                <w:highlight w:val="green"/>
                              </w:rPr>
                              <w:t>INSERT_30</w:t>
                            </w:r>
                          </w:p>
                        </w:tc>
                        <w:tc>
                          <w:tcPr>
                            <w:tcW w:w="1701" w:type="dxa"/>
                            <w:shd w:val="clear" w:color="auto" w:fill="D9D9D9" w:themeFill="background1" w:themeFillShade="D9"/>
                          </w:tcPr>
                          <w:p w:rsidR="00CF7724" w:rsidRPr="000A4EE5" w:rsidRDefault="00CF7724" w:rsidP="00A73F28">
                            <w:pPr>
                              <w:pStyle w:val="FPRBodycopy"/>
                              <w:jc w:val="right"/>
                            </w:pPr>
                            <w:r w:rsidRPr="00AD68DD">
                              <w:t>n/a</w:t>
                            </w:r>
                          </w:p>
                        </w:tc>
                      </w:tr>
                    </w:sdtContent>
                  </w:sdt>
                </w:sdtContent>
              </w:sdt>
            </w:tbl>
            <w:p w:rsidR="00CF7724" w:rsidRDefault="002A1736" w:rsidP="00CF7724">
              <w:pPr>
                <w:pStyle w:val="FPRBodycopy"/>
              </w:pPr>
            </w:p>
          </w:sdtContent>
        </w:sdt>
      </w:sdtContent>
    </w:sdt>
    <w:p w:rsidR="00CF7724" w:rsidRPr="00881DAC" w:rsidRDefault="00CF7724" w:rsidP="00CF7724">
      <w:pPr>
        <w:pStyle w:val="Heading3"/>
      </w:pPr>
      <w:r w:rsidRPr="00881DAC">
        <w:t xml:space="preserve">HSBC OIB </w:t>
      </w:r>
    </w:p>
    <w:p w:rsidR="00CF7724" w:rsidRPr="00673FB2" w:rsidRDefault="00CF7724" w:rsidP="00CF7724">
      <w:pPr>
        <w:pStyle w:val="FPRBodycopy"/>
      </w:pPr>
    </w:p>
    <w:sdt>
      <w:sdtPr>
        <w:rPr>
          <w:highlight w:val="yellow"/>
        </w:rPr>
        <w:id w:val="468024000"/>
        <w15:repeatingSection/>
      </w:sdtPr>
      <w:sdtEndPr>
        <w:rPr>
          <w:highlight w:val="none"/>
        </w:rPr>
      </w:sdtEndPr>
      <w:sdtContent>
        <w:sdt>
          <w:sdtPr>
            <w:rPr>
              <w:highlight w:val="yellow"/>
            </w:rPr>
            <w:id w:val="-2135085557"/>
            <w:placeholder>
              <w:docPart w:val="B999B2CD215D4074B4DEA8C334A85EF7"/>
            </w:placeholder>
            <w15:repeatingSectionItem/>
          </w:sdtPr>
          <w:sdtEndPr>
            <w:rPr>
              <w:highlight w:val="none"/>
            </w:rPr>
          </w:sdtEndPr>
          <w:sdtContent>
            <w:p w:rsidR="00CF7724" w:rsidRPr="006B5710" w:rsidRDefault="00CF7724" w:rsidP="00CF7724">
              <w:pPr>
                <w:pStyle w:val="FPRBodycopy"/>
              </w:pPr>
              <w:r w:rsidRPr="00881DAC">
                <w:t>Repeat tables for each customer / different funds if applicable</w:t>
              </w:r>
            </w:p>
            <w:sdt>
              <w:sdtPr>
                <w:rPr>
                  <w:b/>
                </w:rPr>
                <w:id w:val="-2086059011"/>
                <w15:repeatingSection/>
              </w:sdtPr>
              <w:sdtEndPr>
                <w:rPr>
                  <w:b w:val="0"/>
                </w:rPr>
              </w:sdtEndPr>
              <w:sdtContent>
                <w:sdt>
                  <w:sdtPr>
                    <w:rPr>
                      <w:b/>
                    </w:rPr>
                    <w:id w:val="-880479268"/>
                    <w:placeholder>
                      <w:docPart w:val="A73AE56437974BB2870B6315D2BC038F"/>
                    </w:placeholder>
                    <w15:repeatingSectionItem/>
                  </w:sdtPr>
                  <w:sdtEndPr>
                    <w:rPr>
                      <w:b w:val="0"/>
                    </w:rPr>
                  </w:sdtEndPr>
                  <w:sdtContent>
                    <w:tbl>
                      <w:tblPr>
                        <w:tblStyle w:val="TableGrid2"/>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04"/>
                        <w:gridCol w:w="6222"/>
                      </w:tblGrid>
                      <w:tr w:rsidR="00CF7724" w:rsidRPr="00FE412D" w:rsidTr="00A73F28">
                        <w:tc>
                          <w:tcPr>
                            <w:tcW w:w="2977" w:type="dxa"/>
                          </w:tcPr>
                          <w:p w:rsidR="00CF7724" w:rsidRPr="00FE412D" w:rsidRDefault="00CF7724" w:rsidP="00A73F28">
                            <w:pPr>
                              <w:pStyle w:val="FPRBodycopy"/>
                              <w:rPr>
                                <w:b/>
                              </w:rPr>
                            </w:pPr>
                            <w:r w:rsidRPr="00FE412D">
                              <w:rPr>
                                <w:b/>
                              </w:rPr>
                              <w:t>Name</w:t>
                            </w:r>
                          </w:p>
                        </w:tc>
                        <w:tc>
                          <w:tcPr>
                            <w:tcW w:w="6651" w:type="dxa"/>
                            <w:tcBorders>
                              <w:top w:val="nil"/>
                              <w:bottom w:val="single" w:sz="4" w:space="0" w:color="auto"/>
                            </w:tcBorders>
                            <w:shd w:val="clear" w:color="auto" w:fill="D9D9D9" w:themeFill="background1" w:themeFillShade="D9"/>
                          </w:tcPr>
                          <w:p w:rsidR="00CF7724" w:rsidRPr="00DA0E4C" w:rsidRDefault="002A1736" w:rsidP="00A73F28">
                            <w:pPr>
                              <w:pStyle w:val="FPRBodycopy"/>
                              <w:rPr>
                                <w:b/>
                                <w:highlight w:val="green"/>
                              </w:rPr>
                            </w:pPr>
                            <w:r>
                              <w:rPr>
                                <w:b/>
                                <w:highlight w:val="green"/>
                              </w:rPr>
                              <w:t>INSERT_31</w:t>
                            </w:r>
                          </w:p>
                        </w:tc>
                      </w:tr>
                      <w:tr w:rsidR="00CF7724" w:rsidRPr="00FE412D" w:rsidTr="00A73F28">
                        <w:tc>
                          <w:tcPr>
                            <w:tcW w:w="2977" w:type="dxa"/>
                          </w:tcPr>
                          <w:p w:rsidR="00CF7724" w:rsidRPr="00FE412D" w:rsidRDefault="00CF7724" w:rsidP="00A73F28">
                            <w:pPr>
                              <w:pStyle w:val="FPRBodycopy"/>
                              <w:rPr>
                                <w:b/>
                              </w:rPr>
                            </w:pPr>
                            <w:r w:rsidRPr="00FE412D">
                              <w:rPr>
                                <w:b/>
                              </w:rPr>
                              <w:t>Product</w:t>
                            </w:r>
                          </w:p>
                        </w:tc>
                        <w:tc>
                          <w:tcPr>
                            <w:tcW w:w="6651" w:type="dxa"/>
                            <w:tcBorders>
                              <w:top w:val="nil"/>
                              <w:bottom w:val="single" w:sz="4" w:space="0" w:color="auto"/>
                            </w:tcBorders>
                            <w:shd w:val="clear" w:color="auto" w:fill="D9D9D9" w:themeFill="background1" w:themeFillShade="D9"/>
                          </w:tcPr>
                          <w:p w:rsidR="00CF7724" w:rsidRPr="00FE412D" w:rsidRDefault="00CF7724" w:rsidP="00A73F28">
                            <w:pPr>
                              <w:pStyle w:val="FPRBodycopy"/>
                              <w:rPr>
                                <w:b/>
                              </w:rPr>
                            </w:pPr>
                            <w:r w:rsidRPr="00FE412D">
                              <w:rPr>
                                <w:b/>
                              </w:rPr>
                              <w:t>HSBC Onshore Investment Bond</w:t>
                            </w:r>
                          </w:p>
                        </w:tc>
                      </w:tr>
                      <w:tr w:rsidR="00CF7724" w:rsidRPr="00FE412D" w:rsidTr="00A73F28">
                        <w:trPr>
                          <w:trHeight w:val="321"/>
                        </w:trPr>
                        <w:tc>
                          <w:tcPr>
                            <w:tcW w:w="2977" w:type="dxa"/>
                          </w:tcPr>
                          <w:p w:rsidR="00CF7724" w:rsidRPr="00FE412D" w:rsidRDefault="00CF7724" w:rsidP="00A73F28">
                            <w:pPr>
                              <w:pStyle w:val="FPRBodycopy"/>
                              <w:rPr>
                                <w:b/>
                              </w:rPr>
                            </w:pPr>
                            <w:r w:rsidRPr="00FE412D">
                              <w:rPr>
                                <w:b/>
                              </w:rPr>
                              <w:t>Income</w:t>
                            </w:r>
                          </w:p>
                        </w:tc>
                        <w:tc>
                          <w:tcPr>
                            <w:tcW w:w="6651" w:type="dxa"/>
                            <w:tcBorders>
                              <w:top w:val="single" w:sz="4" w:space="0" w:color="auto"/>
                              <w:bottom w:val="single" w:sz="4" w:space="0" w:color="auto"/>
                            </w:tcBorders>
                            <w:shd w:val="clear" w:color="auto" w:fill="D9D9D9" w:themeFill="background1" w:themeFillShade="D9"/>
                          </w:tcPr>
                          <w:p w:rsidR="00CF7724" w:rsidRPr="00FE412D" w:rsidRDefault="002A1736" w:rsidP="00A73F28">
                            <w:pPr>
                              <w:pStyle w:val="FPRBodycopy"/>
                              <w:rPr>
                                <w:b/>
                                <w:highlight w:val="cyan"/>
                              </w:rPr>
                            </w:pPr>
                            <w:sdt>
                              <w:sdtPr>
                                <w:rPr>
                                  <w:b/>
                                  <w:highlight w:val="green"/>
                                </w:rPr>
                                <w:id w:val="-1189525208"/>
                                <w:placeholder>
                                  <w:docPart w:val="D0EB845D020443489D9A3ADF9C3200CE"/>
                                </w:placeholder>
                                <w:comboBox>
                                  <w:listItem w:value="Choose an item."/>
                                  <w:listItem w:displayText="ii_Field_422_1%" w:value="ii_Field_422_1%"/>
                                  <w:listItem w:displayText="£ii_Field_423_2" w:value="£ii_Field_423_2"/>
                                </w:comboBox>
                              </w:sdtPr>
                              <w:sdtEndPr/>
                              <w:sdtContent>
                                <w:r>
                                  <w:rPr>
                                    <w:b/>
                                    <w:highlight w:val="green"/>
                                  </w:rPr>
                                  <w:t>INSERT_32</w:t>
                                </w:r>
                              </w:sdtContent>
                            </w:sdt>
                            <w:r w:rsidR="00CF7724" w:rsidRPr="00FE412D">
                              <w:rPr>
                                <w:b/>
                              </w:rPr>
                              <w:t xml:space="preserve"> a year fixed, payable </w:t>
                            </w:r>
                            <w:sdt>
                              <w:sdtPr>
                                <w:rPr>
                                  <w:b/>
                                </w:rPr>
                                <w:id w:val="-452483156"/>
                                <w:placeholder>
                                  <w:docPart w:val="AA26C977C1054305B411062C236354F0"/>
                                </w:placeholder>
                                <w:comboBox>
                                  <w:listItem w:value="Choose an item."/>
                                  <w:listItem w:displayText="monthly" w:value="monthly"/>
                                  <w:listItem w:displayText="quarterly" w:value="quarterly"/>
                                  <w:listItem w:displayText="annually" w:value="annually"/>
                                </w:comboBox>
                              </w:sdtPr>
                              <w:sdtEndPr/>
                              <w:sdtContent>
                                <w:r w:rsidR="00881DAC" w:rsidRPr="00881DAC">
                                  <w:rPr>
                                    <w:b/>
                                  </w:rPr>
                                  <w:t>S_FIELD_41_40</w:t>
                                </w:r>
                              </w:sdtContent>
                            </w:sdt>
                          </w:p>
                        </w:tc>
                      </w:tr>
                      <w:tr w:rsidR="00CF7724" w:rsidRPr="00FE412D" w:rsidTr="00A73F28">
                        <w:trPr>
                          <w:trHeight w:val="321"/>
                        </w:trPr>
                        <w:tc>
                          <w:tcPr>
                            <w:tcW w:w="2977" w:type="dxa"/>
                          </w:tcPr>
                          <w:p w:rsidR="00CF7724" w:rsidRPr="00FE412D" w:rsidRDefault="00CF7724" w:rsidP="00A73F28">
                            <w:pPr>
                              <w:pStyle w:val="FPRBodycopy"/>
                              <w:rPr>
                                <w:b/>
                              </w:rPr>
                            </w:pPr>
                            <w:r w:rsidRPr="00FE412D">
                              <w:rPr>
                                <w:b/>
                              </w:rPr>
                              <w:t>Lives assured</w:t>
                            </w:r>
                          </w:p>
                        </w:tc>
                        <w:tc>
                          <w:tcPr>
                            <w:tcW w:w="6651" w:type="dxa"/>
                            <w:tcBorders>
                              <w:top w:val="single" w:sz="4" w:space="0" w:color="auto"/>
                              <w:bottom w:val="nil"/>
                            </w:tcBorders>
                            <w:shd w:val="clear" w:color="auto" w:fill="D9D9D9" w:themeFill="background1" w:themeFillShade="D9"/>
                          </w:tcPr>
                          <w:p w:rsidR="00CF7724" w:rsidRPr="00DA0E4C" w:rsidRDefault="002A1736" w:rsidP="00A73F28">
                            <w:pPr>
                              <w:pStyle w:val="FPRBodycopy"/>
                              <w:rPr>
                                <w:b/>
                                <w:highlight w:val="green"/>
                              </w:rPr>
                            </w:pPr>
                            <w:r>
                              <w:rPr>
                                <w:b/>
                                <w:highlight w:val="green"/>
                              </w:rPr>
                              <w:t>INSERT_33</w:t>
                            </w:r>
                          </w:p>
                        </w:tc>
                      </w:tr>
                    </w:tbl>
                    <w:p w:rsidR="00CF7724" w:rsidRPr="00FE412D" w:rsidRDefault="00CF7724" w:rsidP="00CF7724">
                      <w:pPr>
                        <w:pStyle w:val="FPRBodycopy"/>
                      </w:pPr>
                    </w:p>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6"/>
                        <w:gridCol w:w="1701"/>
                        <w:gridCol w:w="1560"/>
                        <w:gridCol w:w="1842"/>
                      </w:tblGrid>
                      <w:tr w:rsidR="00CF7724" w:rsidRPr="00FE412D" w:rsidTr="00A73F28">
                        <w:tc>
                          <w:tcPr>
                            <w:tcW w:w="4536" w:type="dxa"/>
                          </w:tcPr>
                          <w:p w:rsidR="00CF7724" w:rsidRPr="00FE412D" w:rsidRDefault="00CF7724" w:rsidP="00A73F28">
                            <w:pPr>
                              <w:pStyle w:val="FPRBodycopy"/>
                              <w:rPr>
                                <w:b/>
                              </w:rPr>
                            </w:pPr>
                            <w:r w:rsidRPr="00FE412D">
                              <w:rPr>
                                <w:b/>
                              </w:rPr>
                              <w:t>Investment fund</w:t>
                            </w:r>
                          </w:p>
                        </w:tc>
                        <w:tc>
                          <w:tcPr>
                            <w:tcW w:w="1701" w:type="dxa"/>
                            <w:tcBorders>
                              <w:top w:val="nil"/>
                              <w:bottom w:val="single" w:sz="4" w:space="0" w:color="auto"/>
                            </w:tcBorders>
                            <w:shd w:val="clear" w:color="auto" w:fill="D9D9D9" w:themeFill="background1" w:themeFillShade="D9"/>
                          </w:tcPr>
                          <w:p w:rsidR="00CF7724" w:rsidRPr="00FE412D" w:rsidRDefault="00CF7724" w:rsidP="00A73F28">
                            <w:pPr>
                              <w:pStyle w:val="FPRBodycopy"/>
                              <w:jc w:val="right"/>
                              <w:rPr>
                                <w:b/>
                                <w:highlight w:val="cyan"/>
                              </w:rPr>
                            </w:pPr>
                            <w:r w:rsidRPr="00FE412D">
                              <w:rPr>
                                <w:b/>
                              </w:rPr>
                              <w:t>Amount invested</w:t>
                            </w:r>
                          </w:p>
                        </w:tc>
                        <w:tc>
                          <w:tcPr>
                            <w:tcW w:w="1560" w:type="dxa"/>
                          </w:tcPr>
                          <w:p w:rsidR="00CF7724" w:rsidRPr="00FE412D" w:rsidRDefault="00CF7724" w:rsidP="00A73F28">
                            <w:pPr>
                              <w:pStyle w:val="FPRBodycopy"/>
                              <w:jc w:val="right"/>
                              <w:rPr>
                                <w:b/>
                              </w:rPr>
                            </w:pPr>
                            <w:r w:rsidRPr="00FE412D">
                              <w:rPr>
                                <w:b/>
                              </w:rPr>
                              <w:t>Ongoing charges (%)</w:t>
                            </w:r>
                          </w:p>
                        </w:tc>
                        <w:tc>
                          <w:tcPr>
                            <w:tcW w:w="1842" w:type="dxa"/>
                            <w:tcBorders>
                              <w:top w:val="nil"/>
                              <w:bottom w:val="single" w:sz="4" w:space="0" w:color="auto"/>
                            </w:tcBorders>
                            <w:shd w:val="clear" w:color="auto" w:fill="D9D9D9" w:themeFill="background1" w:themeFillShade="D9"/>
                          </w:tcPr>
                          <w:p w:rsidR="00CF7724" w:rsidRPr="00FE412D" w:rsidRDefault="00CF7724" w:rsidP="00E66CEB">
                            <w:pPr>
                              <w:pStyle w:val="FPRBodycopy"/>
                              <w:jc w:val="right"/>
                              <w:rPr>
                                <w:b/>
                              </w:rPr>
                            </w:pPr>
                            <w:r w:rsidRPr="00FE412D">
                              <w:rPr>
                                <w:b/>
                              </w:rPr>
                              <w:t>Ongoing charge estimate (£)</w:t>
                            </w:r>
                          </w:p>
                        </w:tc>
                      </w:tr>
                      <w:tr w:rsidR="00CF7724" w:rsidRPr="00FE412D" w:rsidTr="00A73F28">
                        <w:tc>
                          <w:tcPr>
                            <w:tcW w:w="4536" w:type="dxa"/>
                            <w:tcBorders>
                              <w:bottom w:val="single" w:sz="4" w:space="0" w:color="auto"/>
                            </w:tcBorders>
                          </w:tcPr>
                          <w:p w:rsidR="00CF7724" w:rsidRPr="00FE412D" w:rsidRDefault="00CF7724" w:rsidP="00A73F28">
                            <w:pPr>
                              <w:pStyle w:val="FPRBodycopy"/>
                            </w:pPr>
                            <w:r w:rsidRPr="00FE412D">
                              <w:t>Cash Account</w:t>
                            </w:r>
                          </w:p>
                        </w:tc>
                        <w:tc>
                          <w:tcPr>
                            <w:tcW w:w="1701" w:type="dxa"/>
                            <w:tcBorders>
                              <w:top w:val="single" w:sz="4" w:space="0" w:color="auto"/>
                              <w:bottom w:val="single" w:sz="4" w:space="0" w:color="auto"/>
                            </w:tcBorders>
                            <w:shd w:val="clear" w:color="auto" w:fill="D9D9D9" w:themeFill="background1" w:themeFillShade="D9"/>
                          </w:tcPr>
                          <w:p w:rsidR="00CF7724" w:rsidRPr="00FE412D" w:rsidRDefault="00CF7724" w:rsidP="00A73F28">
                            <w:pPr>
                              <w:pStyle w:val="FPRBodycopy"/>
                              <w:jc w:val="right"/>
                              <w:rPr>
                                <w:highlight w:val="cyan"/>
                              </w:rPr>
                            </w:pPr>
                            <w:r w:rsidRPr="00FE412D">
                              <w:t>£</w:t>
                            </w:r>
                            <w:r w:rsidR="002A1736">
                              <w:rPr>
                                <w:highlight w:val="green"/>
                              </w:rPr>
                              <w:t>INSERT_34</w:t>
                            </w:r>
                          </w:p>
                        </w:tc>
                        <w:tc>
                          <w:tcPr>
                            <w:tcW w:w="1560" w:type="dxa"/>
                            <w:tcBorders>
                              <w:bottom w:val="single" w:sz="4" w:space="0" w:color="auto"/>
                            </w:tcBorders>
                          </w:tcPr>
                          <w:p w:rsidR="00CF7724" w:rsidRPr="00FE412D" w:rsidRDefault="002A1736" w:rsidP="00A73F28">
                            <w:pPr>
                              <w:pStyle w:val="FPRBodycopy"/>
                              <w:jc w:val="right"/>
                            </w:pPr>
                            <w:r>
                              <w:rPr>
                                <w:highlight w:val="green"/>
                              </w:rPr>
                              <w:t>INSERT_35</w:t>
                            </w:r>
                            <w:r w:rsidR="00CF7724" w:rsidRPr="00FE412D">
                              <w:t>%</w:t>
                            </w:r>
                          </w:p>
                        </w:tc>
                        <w:tc>
                          <w:tcPr>
                            <w:tcW w:w="1842" w:type="dxa"/>
                            <w:tcBorders>
                              <w:top w:val="nil"/>
                              <w:bottom w:val="single" w:sz="4" w:space="0" w:color="auto"/>
                            </w:tcBorders>
                            <w:shd w:val="clear" w:color="auto" w:fill="D9D9D9" w:themeFill="background1" w:themeFillShade="D9"/>
                          </w:tcPr>
                          <w:p w:rsidR="00CF7724" w:rsidRPr="00FE412D" w:rsidRDefault="00CF7724" w:rsidP="00A73F28">
                            <w:pPr>
                              <w:pStyle w:val="FPRBodycopy"/>
                              <w:jc w:val="right"/>
                            </w:pPr>
                            <w:r w:rsidRPr="00FE412D">
                              <w:t>£</w:t>
                            </w:r>
                            <w:r w:rsidR="002A1736">
                              <w:rPr>
                                <w:highlight w:val="green"/>
                              </w:rPr>
                              <w:t>INSERT_36</w:t>
                            </w:r>
                          </w:p>
                        </w:tc>
                      </w:tr>
                      <w:sdt>
                        <w:sdtPr>
                          <w:id w:val="801122429"/>
                          <w15:repeatingSection/>
                        </w:sdtPr>
                        <w:sdtEndPr>
                          <w:rPr>
                            <w:highlight w:val="green"/>
                          </w:rPr>
                        </w:sdtEndPr>
                        <w:sdtContent>
                          <w:sdt>
                            <w:sdtPr>
                              <w:id w:val="-2062539161"/>
                              <w:placeholder>
                                <w:docPart w:val="FFF5CD8036E34BAEBDB5226F22CCC222"/>
                              </w:placeholder>
                              <w15:repeatingSectionItem/>
                            </w:sdtPr>
                            <w:sdtEndPr>
                              <w:rPr>
                                <w:highlight w:val="green"/>
                              </w:rPr>
                            </w:sdtEndPr>
                            <w:sdtContent>
                              <w:tr w:rsidR="00CF7724" w:rsidRPr="00FE412D" w:rsidTr="00A73F28">
                                <w:tc>
                                  <w:tcPr>
                                    <w:tcW w:w="4536" w:type="dxa"/>
                                    <w:tcBorders>
                                      <w:top w:val="single" w:sz="4" w:space="0" w:color="auto"/>
                                      <w:bottom w:val="nil"/>
                                    </w:tcBorders>
                                  </w:tcPr>
                                  <w:p w:rsidR="00CF7724" w:rsidRPr="00FE412D" w:rsidRDefault="002A1736" w:rsidP="00AE4303">
                                    <w:pPr>
                                      <w:pStyle w:val="FPRBodycopy"/>
                                    </w:pPr>
                                    <w:sdt>
                                      <w:sdtPr>
                                        <w:id w:val="-1957101778"/>
                                        <w:placeholder>
                                          <w:docPart w:val="AD24AFEA37634E4B8AE98D0E0DC27534"/>
                                        </w:placeholder>
                                        <w:comboBox>
                                          <w:listItem w:value="Choose an item."/>
                                          <w:listItem w:displayText="HSBC World Selection Cautious Portfolio" w:value="HSBC World Selection Cautious Portfolio"/>
                                          <w:listItem w:displayText="HSBC World Selection Conservative Portfolio" w:value="HSBC World Selection Conservative Portfolio"/>
                                          <w:listItem w:displayText="HSBC World Selection Balanced Portfolio" w:value="HSBC World Selection Balanced Portfolio"/>
                                          <w:listItem w:displayText="HSBC World Selection Dynamic Portfolio" w:value="HSBC World Selection Dynamic Portfolio"/>
                                          <w:listItem w:displayText="HSBC World Selection Adventurous Portfolio" w:value="HSBC World Selection Adventurous Portfolio"/>
                                          <w:listItem w:displayText="HSBC World Selection Dividend Distribution Portfolio" w:value="HSBC World Selection Dividend Distribution Portfolio"/>
                                          <w:listItem w:displayText="HSBC World Selection Interest Income Portfolio" w:value="HSBC World Selection Interest Income Portfolio"/>
                                          <w:listItem w:displayText="HSBC Global Sustainable Multi-Asset Cautious Portfolio" w:value="HSBC Global Sustainable Multi-Asset Cautious Portfolio"/>
                                          <w:listItem w:displayText="HSBC Global Sustainable Multi-Asset Conservative Portfolio" w:value="HSBC Global Sustainable Multi-Asset Conservative Portfolio"/>
                                          <w:listItem w:displayText="HSBC Global Sustainable Multi-Asset Balanced Portfolio" w:value="HSBC Global Sustainable Multi-Asset Balanced Portfolio"/>
                                          <w:listItem w:displayText="HSBC Global Sustainable Multi-Asset Dynamic Portfolio" w:value="HSBC Global Sustainable Multi-Asset Dynamic Portfolio"/>
                                          <w:listItem w:displayText="HSBC Global Sustainable Multi-Asset Adventurous Portfolio" w:value="HSBC Global Sustainable Multi-Asset Adventurous Portfolio"/>
                                          <w:listItem w:displayText="Invesco Managed Growth Fund" w:value="Invesco Managed Growth Fund"/>
                                          <w:listItem w:displayText="Schroder Managed Balanced Fund" w:value="Schroder Managed Balanced Fund"/>
                                          <w:listItem w:displayText="Threadneedle Managed Bond Fund" w:value="Threadneedle Managed Bond Fund"/>
                                          <w:listItem w:displayText="Threadneedle Managed Bond Focused Fund" w:value="Threadneedle Managed Bond Focused Fund"/>
                                          <w:listItem w:displayText="Threadneedle Managed Equity &amp; Bond Fund" w:value="Threadneedle Managed Equity &amp; Bond Fund"/>
                                        </w:comboBox>
                                      </w:sdtPr>
                                      <w:sdtEndPr/>
                                      <w:sdtContent>
                                        <w:r w:rsidR="00881DAC" w:rsidRPr="00881DAC">
                                          <w:t>S_FIELD_44_43</w:t>
                                        </w:r>
                                      </w:sdtContent>
                                    </w:sdt>
                                  </w:p>
                                </w:tc>
                                <w:tc>
                                  <w:tcPr>
                                    <w:tcW w:w="1701" w:type="dxa"/>
                                    <w:tcBorders>
                                      <w:top w:val="single" w:sz="4" w:space="0" w:color="auto"/>
                                      <w:bottom w:val="nil"/>
                                    </w:tcBorders>
                                    <w:shd w:val="clear" w:color="auto" w:fill="D9D9D9" w:themeFill="background1" w:themeFillShade="D9"/>
                                  </w:tcPr>
                                  <w:p w:rsidR="00CF7724" w:rsidRPr="00FE412D" w:rsidRDefault="00CF7724" w:rsidP="00A73F28">
                                    <w:pPr>
                                      <w:pStyle w:val="FPRBodycopy"/>
                                      <w:jc w:val="right"/>
                                      <w:rPr>
                                        <w:highlight w:val="cyan"/>
                                      </w:rPr>
                                    </w:pPr>
                                    <w:r w:rsidRPr="00FE412D">
                                      <w:t>£</w:t>
                                    </w:r>
                                    <w:r w:rsidR="002A1736">
                                      <w:rPr>
                                        <w:highlight w:val="green"/>
                                      </w:rPr>
                                      <w:t>INSERT_37</w:t>
                                    </w:r>
                                  </w:p>
                                </w:tc>
                                <w:tc>
                                  <w:tcPr>
                                    <w:tcW w:w="1560" w:type="dxa"/>
                                    <w:tcBorders>
                                      <w:top w:val="single" w:sz="4" w:space="0" w:color="auto"/>
                                      <w:bottom w:val="nil"/>
                                    </w:tcBorders>
                                  </w:tcPr>
                                  <w:p w:rsidR="00CF7724" w:rsidRPr="00FE412D" w:rsidRDefault="002A1736" w:rsidP="00A73F28">
                                    <w:pPr>
                                      <w:pStyle w:val="FPRBodycopy"/>
                                      <w:jc w:val="right"/>
                                    </w:pPr>
                                    <w:r>
                                      <w:rPr>
                                        <w:highlight w:val="green"/>
                                      </w:rPr>
                                      <w:t>INSERT_38</w:t>
                                    </w:r>
                                    <w:r w:rsidR="00CF7724" w:rsidRPr="00FE412D">
                                      <w:t>%</w:t>
                                    </w:r>
                                  </w:p>
                                </w:tc>
                                <w:tc>
                                  <w:tcPr>
                                    <w:tcW w:w="1842" w:type="dxa"/>
                                    <w:tcBorders>
                                      <w:top w:val="single" w:sz="4" w:space="0" w:color="auto"/>
                                      <w:bottom w:val="nil"/>
                                    </w:tcBorders>
                                    <w:shd w:val="clear" w:color="auto" w:fill="D9D9D9" w:themeFill="background1" w:themeFillShade="D9"/>
                                  </w:tcPr>
                                  <w:p w:rsidR="00CF7724" w:rsidRPr="00FE412D" w:rsidRDefault="00CF7724" w:rsidP="00A73F28">
                                    <w:pPr>
                                      <w:pStyle w:val="FPRBodycopy"/>
                                      <w:jc w:val="right"/>
                                    </w:pPr>
                                    <w:r w:rsidRPr="00FE412D">
                                      <w:t>£</w:t>
                                    </w:r>
                                    <w:r w:rsidR="002A1736">
                                      <w:rPr>
                                        <w:highlight w:val="green"/>
                                      </w:rPr>
                                      <w:t>INSERT_39</w:t>
                                    </w:r>
                                  </w:p>
                                </w:tc>
                              </w:tr>
                            </w:sdtContent>
                          </w:sdt>
                        </w:sdtContent>
                      </w:sdt>
                    </w:tbl>
                    <w:p w:rsidR="00CF7724" w:rsidRPr="00FE412D" w:rsidRDefault="00CF7724" w:rsidP="00CF7724">
                      <w:pPr>
                        <w:pStyle w:val="FPRBodycopy"/>
                      </w:pPr>
                    </w:p>
                    <w:p w:rsidR="00CF7724" w:rsidRPr="00FE412D" w:rsidRDefault="00CF7724" w:rsidP="00CF7724">
                      <w:pPr>
                        <w:pStyle w:val="FPRBodycopy"/>
                      </w:pPr>
                      <w:r w:rsidRPr="00FE412D">
                        <w:t>This investment includes the following:</w:t>
                      </w:r>
                    </w:p>
                    <w:p w:rsidR="00CF7724" w:rsidRPr="00FE412D" w:rsidRDefault="00CF7724" w:rsidP="00CF7724">
                      <w:pPr>
                        <w:pStyle w:val="FPRBodycopy"/>
                      </w:pPr>
                    </w:p>
                    <w:p w:rsidR="00CF7724" w:rsidRPr="00FE412D" w:rsidRDefault="00CF7724" w:rsidP="00CF7724">
                      <w:pPr>
                        <w:pStyle w:val="FPRBodycopy"/>
                      </w:pPr>
                      <w:r w:rsidRPr="00881DAC">
                        <w:t>Repeat rows for all relevant parts of your recommendation. Delete irrelevant rows. (If table contains a single line, delete the total row).</w:t>
                      </w:r>
                    </w:p>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258"/>
                        <w:gridCol w:w="3986"/>
                        <w:gridCol w:w="1395"/>
                      </w:tblGrid>
                      <w:tr w:rsidR="00CF7724" w:rsidRPr="00FE412D" w:rsidTr="00A73F28">
                        <w:tc>
                          <w:tcPr>
                            <w:tcW w:w="4395" w:type="dxa"/>
                            <w:tcBorders>
                              <w:bottom w:val="single" w:sz="4" w:space="0" w:color="auto"/>
                            </w:tcBorders>
                          </w:tcPr>
                          <w:p w:rsidR="00CF7724" w:rsidRPr="00FE412D" w:rsidRDefault="00CF7724" w:rsidP="00A73F28">
                            <w:pPr>
                              <w:pStyle w:val="FPRBodycopy"/>
                              <w:rPr>
                                <w:b/>
                              </w:rPr>
                            </w:pPr>
                            <w:r w:rsidRPr="00FE412D">
                              <w:rPr>
                                <w:b/>
                              </w:rPr>
                              <w:t>Summary</w:t>
                            </w:r>
                          </w:p>
                        </w:tc>
                        <w:tc>
                          <w:tcPr>
                            <w:tcW w:w="4110" w:type="dxa"/>
                            <w:tcBorders>
                              <w:bottom w:val="single" w:sz="4" w:space="0" w:color="auto"/>
                            </w:tcBorders>
                            <w:shd w:val="clear" w:color="auto" w:fill="D9D9D9" w:themeFill="background1" w:themeFillShade="D9"/>
                          </w:tcPr>
                          <w:p w:rsidR="00CF7724" w:rsidRPr="00FE412D" w:rsidRDefault="00CF7724" w:rsidP="00A73F28">
                            <w:pPr>
                              <w:pStyle w:val="FPRBodycopy"/>
                              <w:rPr>
                                <w:b/>
                              </w:rPr>
                            </w:pPr>
                            <w:r w:rsidRPr="00FE412D">
                              <w:rPr>
                                <w:b/>
                              </w:rPr>
                              <w:t>Funded from</w:t>
                            </w:r>
                          </w:p>
                        </w:tc>
                        <w:tc>
                          <w:tcPr>
                            <w:tcW w:w="1134" w:type="dxa"/>
                            <w:tcBorders>
                              <w:top w:val="nil"/>
                              <w:bottom w:val="single" w:sz="4" w:space="0" w:color="auto"/>
                            </w:tcBorders>
                            <w:shd w:val="clear" w:color="auto" w:fill="auto"/>
                          </w:tcPr>
                          <w:p w:rsidR="00CF7724" w:rsidRPr="00FE412D" w:rsidRDefault="00CF7724" w:rsidP="00A73F28">
                            <w:pPr>
                              <w:pStyle w:val="FPRBodycopy"/>
                              <w:jc w:val="right"/>
                              <w:rPr>
                                <w:b/>
                                <w:highlight w:val="cyan"/>
                              </w:rPr>
                            </w:pPr>
                            <w:r w:rsidRPr="00FE412D">
                              <w:rPr>
                                <w:b/>
                              </w:rPr>
                              <w:t>Amount</w:t>
                            </w:r>
                          </w:p>
                        </w:tc>
                      </w:tr>
                      <w:sdt>
                        <w:sdtPr>
                          <w:id w:val="1259327882"/>
                          <w15:repeatingSection/>
                        </w:sdtPr>
                        <w:sdtEndPr>
                          <w:rPr>
                            <w:highlight w:val="green"/>
                          </w:rPr>
                        </w:sdtEndPr>
                        <w:sdtContent>
                          <w:sdt>
                            <w:sdtPr>
                              <w:id w:val="-115907759"/>
                              <w:placeholder>
                                <w:docPart w:val="AA8153565EAA4B7498C70F7CC7772540"/>
                              </w:placeholder>
                              <w15:repeatingSectionItem/>
                            </w:sdtPr>
                            <w:sdtEndPr>
                              <w:rPr>
                                <w:highlight w:val="green"/>
                              </w:rPr>
                            </w:sdtEndPr>
                            <w:sdtContent>
                              <w:tr w:rsidR="00CF7724" w:rsidRPr="00CA12D6" w:rsidTr="00A73F28">
                                <w:tc>
                                  <w:tcPr>
                                    <w:tcW w:w="4395" w:type="dxa"/>
                                    <w:tcBorders>
                                      <w:top w:val="single" w:sz="4" w:space="0" w:color="auto"/>
                                      <w:bottom w:val="single" w:sz="4" w:space="0" w:color="auto"/>
                                    </w:tcBorders>
                                  </w:tcPr>
                                  <w:p w:rsidR="00CF7724" w:rsidRPr="00CA12D6" w:rsidRDefault="002A1736" w:rsidP="00A73F28">
                                    <w:pPr>
                                      <w:pStyle w:val="FPRBodycopy"/>
                                    </w:pPr>
                                    <w:sdt>
                                      <w:sdtPr>
                                        <w:id w:val="1996143779"/>
                                        <w:placeholder>
                                          <w:docPart w:val="AC9393DAEB9445BAA49C2F86022F70AD"/>
                                        </w:placeholder>
                                        <w:comboBox>
                                          <w:listItem w:value="Choose an item."/>
                                          <w:listItem w:displayText="New investment" w:value="New investment"/>
                                          <w:listItem w:displayText="Top up existing investment" w:value="Top up existing investment"/>
                                        </w:comboBox>
                                      </w:sdtPr>
                                      <w:sdtEndPr/>
                                      <w:sdtContent>
                                        <w:r w:rsidR="00881DAC" w:rsidRPr="00881DAC">
                                          <w:t>S_Field_46_45</w:t>
                                        </w:r>
                                      </w:sdtContent>
                                    </w:sdt>
                                  </w:p>
                                </w:tc>
                                <w:tc>
                                  <w:tcPr>
                                    <w:tcW w:w="4110" w:type="dxa"/>
                                    <w:tcBorders>
                                      <w:top w:val="single" w:sz="4" w:space="0" w:color="auto"/>
                                      <w:bottom w:val="single" w:sz="4" w:space="0" w:color="auto"/>
                                    </w:tcBorders>
                                    <w:shd w:val="clear" w:color="auto" w:fill="D9D9D9" w:themeFill="background1" w:themeFillShade="D9"/>
                                  </w:tcPr>
                                  <w:p w:rsidR="00CF7724" w:rsidRPr="00CA12D6" w:rsidRDefault="002A1736" w:rsidP="00A73F28">
                                    <w:pPr>
                                      <w:pStyle w:val="FPRBodycopy"/>
                                    </w:pPr>
                                    <w:sdt>
                                      <w:sdtPr>
                                        <w:rPr>
                                          <w:rFonts w:eastAsia="Calibri"/>
                                        </w:rPr>
                                        <w:id w:val="696430061"/>
                                        <w:placeholder>
                                          <w:docPart w:val="CB7598C2B96348378ACC16D5A8EE7484"/>
                                        </w:placeholder>
                                        <w:showingPlcHdr/>
                                        <w:comboBox>
                                          <w:listItem w:value="Choose an item."/>
                                          <w:listItem w:displayText="HSBC savings account" w:value="HSBC savings account"/>
                                          <w:listItem w:displayText="HSBC Cash ISA" w:value="HSBC Cash ISA"/>
                                          <w:listItem w:displayText="HSBC Premier Investment Management Service" w:value="HSBC Premier Investment Management Service"/>
                                          <w:listItem w:displayText="HSBC Premier Discretionary Management Service" w:value="HSBC Premier Discretionary Management Service"/>
                                          <w:listItem w:displayText="HSBC Onshore Investment Bond" w:value="HSBC Onshore Investment Bond"/>
                                          <w:listItem w:displayText="Prudential Investment Plan" w:value="Prudential Investment Plan"/>
                                          <w:listItem w:displayText="Prudential International Investment Bond " w:value="Prudential International Investment Bond "/>
                                          <w:listItem w:displayText="Prudential International Investment Portfolio Bond " w:value="Prudential International Investment Portfolio Bond "/>
                                          <w:listItem w:displayText="ii_Field_4810_1 provider savings account" w:value="ii_Field_4810_1 provider savings account"/>
                                          <w:listItem w:displayText="ii_Field_4811_2 provider Cash ISA" w:value="ii_Field_4811_2 provider Cash ISA"/>
                                          <w:listItem w:displayText="ii_Field_4812_3 provider Stocks and Shares ISA" w:value="ii_Field_4812_3 provider Stocks and Shares ISA"/>
                                          <w:listItem w:displayText="ii_Field_4813_4 provider OEIC" w:value="ii_Field_4813_4 provider OEIC"/>
                                          <w:listItem w:displayText="ii_Field_4814_5 provider Unit Trust" w:value="ii_Field_4814_5 provider Unit Trust"/>
                                          <w:listItem w:displayText="ii_Field_4815_6 provider Onshore Investment Bond" w:value="ii_Field_4815_6 provider Onshore Investment Bond"/>
                                          <w:listItem w:displayText="ii_Field_4816_7 provider Offshore Investment Bond" w:value="ii_Field_4816_7 provider Offshore Investment Bond"/>
                                          <w:listItem w:displayText="ii_Field_4817_8 other" w:value="ii_Field_4817_8 other"/>
                                          <w:listItem w:displayText="ii_Field_4818_9 company name shares" w:value="ii_Field_4818_9 company name shares"/>
                                          <w:listItem w:displayText="see report appendix for details" w:value="see report appendix for details"/>
                                        </w:comboBox>
                                      </w:sdtPr>
                                      <w:sdtEndPr/>
                                      <w:sdtContent>
                                        <w:r w:rsidR="00881DAC" w:rsidRPr="000A490D">
                                          <w:rPr>
                                            <w:rStyle w:val="PlaceholderText"/>
                                          </w:rPr>
                                          <w:t>Field_14 product</w:t>
                                        </w:r>
                                      </w:sdtContent>
                                    </w:sdt>
                                  </w:p>
                                </w:tc>
                                <w:tc>
                                  <w:tcPr>
                                    <w:tcW w:w="1134" w:type="dxa"/>
                                    <w:tcBorders>
                                      <w:top w:val="single" w:sz="4" w:space="0" w:color="auto"/>
                                      <w:bottom w:val="single" w:sz="4" w:space="0" w:color="auto"/>
                                    </w:tcBorders>
                                    <w:shd w:val="clear" w:color="auto" w:fill="auto"/>
                                  </w:tcPr>
                                  <w:p w:rsidR="00CF7724" w:rsidRPr="00CA12D6" w:rsidRDefault="00CF7724" w:rsidP="00A73F28">
                                    <w:pPr>
                                      <w:pStyle w:val="FPRBodycopy"/>
                                      <w:jc w:val="right"/>
                                      <w:rPr>
                                        <w:highlight w:val="cyan"/>
                                      </w:rPr>
                                    </w:pPr>
                                    <w:r w:rsidRPr="00CA12D6">
                                      <w:t>£</w:t>
                                    </w:r>
                                    <w:r w:rsidR="002A1736">
                                      <w:rPr>
                                        <w:highlight w:val="green"/>
                                      </w:rPr>
                                      <w:t>INSERT_40</w:t>
                                    </w:r>
                                  </w:p>
                                </w:tc>
                              </w:tr>
                            </w:sdtContent>
                          </w:sdt>
                        </w:sdtContent>
                      </w:sdt>
                      <w:sdt>
                        <w:sdtPr>
                          <w:id w:val="-237022289"/>
                          <w15:repeatingSection/>
                        </w:sdtPr>
                        <w:sdtEndPr>
                          <w:rPr>
                            <w:highlight w:val="green"/>
                          </w:rPr>
                        </w:sdtEndPr>
                        <w:sdtContent>
                          <w:sdt>
                            <w:sdtPr>
                              <w:id w:val="-1974900455"/>
                              <w:placeholder>
                                <w:docPart w:val="A73AE56437974BB2870B6315D2BC038F"/>
                              </w:placeholder>
                              <w15:repeatingSectionItem/>
                            </w:sdtPr>
                            <w:sdtEndPr>
                              <w:rPr>
                                <w:highlight w:val="green"/>
                              </w:rPr>
                            </w:sdtEndPr>
                            <w:sdtContent>
                              <w:tr w:rsidR="00CF7724" w:rsidRPr="00FE412D" w:rsidTr="00A73F28">
                                <w:tc>
                                  <w:tcPr>
                                    <w:tcW w:w="4395" w:type="dxa"/>
                                    <w:tcBorders>
                                      <w:top w:val="single" w:sz="4" w:space="0" w:color="auto"/>
                                      <w:bottom w:val="single" w:sz="4" w:space="0" w:color="auto"/>
                                    </w:tcBorders>
                                  </w:tcPr>
                                  <w:p w:rsidR="00CF7724" w:rsidRPr="00FE412D" w:rsidRDefault="00CF7724" w:rsidP="00A73F28">
                                    <w:pPr>
                                      <w:pStyle w:val="FPRBodycopy"/>
                                    </w:pPr>
                                    <w:r w:rsidRPr="00FE412D">
                                      <w:t>Switch fund</w:t>
                                    </w:r>
                                  </w:p>
                                </w:tc>
                                <w:tc>
                                  <w:tcPr>
                                    <w:tcW w:w="4110" w:type="dxa"/>
                                    <w:tcBorders>
                                      <w:top w:val="single" w:sz="4" w:space="0" w:color="auto"/>
                                      <w:bottom w:val="single" w:sz="4" w:space="0" w:color="auto"/>
                                    </w:tcBorders>
                                    <w:shd w:val="clear" w:color="auto" w:fill="D9D9D9" w:themeFill="background1" w:themeFillShade="D9"/>
                                  </w:tcPr>
                                  <w:p w:rsidR="00CF7724" w:rsidRPr="00FE412D" w:rsidRDefault="002A1736" w:rsidP="00AE4303">
                                    <w:pPr>
                                      <w:pStyle w:val="FPRBodycopy"/>
                                    </w:pPr>
                                    <w:sdt>
                                      <w:sdtPr>
                                        <w:id w:val="947661751"/>
                                        <w:placeholder>
                                          <w:docPart w:val="044D6909B3734F90BCB74CEAD8C611B1"/>
                                        </w:placeholder>
                                        <w:comboBox>
                                          <w:listItem w:value="Choose an item."/>
                                          <w:listItem w:displayText="HSBC World Selection Cautious Portfolio" w:value="HSBC World Selection Cautious Portfolio"/>
                                          <w:listItem w:displayText="HSBC World Selection Conservative Portfolio" w:value="HSBC World Selection Conservative Portfolio"/>
                                          <w:listItem w:displayText="HSBC World Selection Balanced Portfolio" w:value="HSBC World Selection Balanced Portfolio"/>
                                          <w:listItem w:displayText="HSBC World Selection Dynamic Portfolio" w:value="HSBC World Selection Dynamic Portfolio"/>
                                          <w:listItem w:displayText="HSBC World Selection Adventurous Portfolio" w:value="HSBC World Selection Adventurous Portfolio"/>
                                          <w:listItem w:displayText="HSBC World Selection Dividend Distribution Portfolio" w:value="HSBC World Selection Dividend Distribution Portfolio"/>
                                          <w:listItem w:displayText="HSBC World Selection Interest Income Portfolio" w:value="HSBC World Selection Interest Income Portfolio"/>
                                          <w:listItem w:displayText="HSBC Global Sustainable Multi-Asset Cautious Portfolio" w:value="HSBC Global Sustainable Multi-Asset Cautious Portfolio"/>
                                          <w:listItem w:displayText="HSBC Global Sustainable Multi-Asset Conservative Portfolio" w:value="HSBC Global Sustainable Multi-Asset Conservative Portfolio"/>
                                          <w:listItem w:displayText="HSBC Global Sustainable Multi-Asset Balanced Portfolio" w:value="HSBC Global Sustainable Multi-Asset Balanced Portfolio"/>
                                          <w:listItem w:displayText="HSBC Global Sustainable Multi-Asset Dynamic Portfolio" w:value="HSBC Global Sustainable Multi-Asset Dynamic Portfolio"/>
                                          <w:listItem w:displayText="HSBC Global Sustainable Multi-Asset Adventurous Portfolio" w:value="HSBC Global Sustainable Multi-Asset Adventurous Portfolio"/>
                                          <w:listItem w:displayText="Invesco Managed Growth Fund" w:value="Invesco Managed Growth Fund"/>
                                          <w:listItem w:displayText="Schroder Managed Balanced Fund" w:value="Schroder Managed Balanced Fund"/>
                                          <w:listItem w:displayText="Threadneedle Managed Bond Fund" w:value="Threadneedle Managed Bond Fund"/>
                                          <w:listItem w:displayText="Threadneedle Managed Bond Focused Fund" w:value="Threadneedle Managed Bond Focused Fund"/>
                                          <w:listItem w:displayText="Threadneedle Managed Equity &amp; Bond Fund" w:value="Threadneedle Managed Equity &amp; Bond Fund"/>
                                          <w:listItem w:displayText="ii_Field_5019_1 other fund name" w:value="ii_Field_5019_1 other fund name"/>
                                          <w:listItem w:displayText="see report appendix for fund details" w:value="see report appendix for fund details"/>
                                        </w:comboBox>
                                      </w:sdtPr>
                                      <w:sdtEndPr/>
                                      <w:sdtContent>
                                        <w:r w:rsidR="00881DAC" w:rsidRPr="00881DAC">
                                          <w:t>S_Field_49_48</w:t>
                                        </w:r>
                                      </w:sdtContent>
                                    </w:sdt>
                                  </w:p>
                                </w:tc>
                                <w:tc>
                                  <w:tcPr>
                                    <w:tcW w:w="1134" w:type="dxa"/>
                                    <w:tcBorders>
                                      <w:top w:val="single" w:sz="4" w:space="0" w:color="auto"/>
                                      <w:bottom w:val="single" w:sz="4" w:space="0" w:color="auto"/>
                                    </w:tcBorders>
                                    <w:shd w:val="clear" w:color="auto" w:fill="auto"/>
                                  </w:tcPr>
                                  <w:p w:rsidR="00CF7724" w:rsidRPr="00FE412D" w:rsidRDefault="00CF7724" w:rsidP="00A73F28">
                                    <w:pPr>
                                      <w:pStyle w:val="FPRBodycopy"/>
                                      <w:jc w:val="right"/>
                                    </w:pPr>
                                    <w:r w:rsidRPr="00FE412D">
                                      <w:t>£</w:t>
                                    </w:r>
                                    <w:r w:rsidR="002A1736">
                                      <w:rPr>
                                        <w:highlight w:val="green"/>
                                      </w:rPr>
                                      <w:t>INSERT_41</w:t>
                                    </w:r>
                                  </w:p>
                                </w:tc>
                              </w:tr>
                            </w:sdtContent>
                          </w:sdt>
                        </w:sdtContent>
                      </w:sdt>
                      <w:tr w:rsidR="00CF7724" w:rsidRPr="00A24424" w:rsidTr="00A73F28">
                        <w:tc>
                          <w:tcPr>
                            <w:tcW w:w="4395" w:type="dxa"/>
                            <w:tcBorders>
                              <w:top w:val="single" w:sz="4" w:space="0" w:color="auto"/>
                              <w:bottom w:val="nil"/>
                            </w:tcBorders>
                          </w:tcPr>
                          <w:p w:rsidR="00CF7724" w:rsidRPr="0013555C" w:rsidRDefault="00CF7724" w:rsidP="00A73F28">
                            <w:pPr>
                              <w:pStyle w:val="FPRBodycopy"/>
                              <w:rPr>
                                <w:b/>
                              </w:rPr>
                            </w:pPr>
                          </w:p>
                        </w:tc>
                        <w:tc>
                          <w:tcPr>
                            <w:tcW w:w="4110" w:type="dxa"/>
                            <w:tcBorders>
                              <w:top w:val="single" w:sz="4" w:space="0" w:color="auto"/>
                              <w:bottom w:val="nil"/>
                            </w:tcBorders>
                            <w:shd w:val="clear" w:color="auto" w:fill="D9D9D9" w:themeFill="background1" w:themeFillShade="D9"/>
                          </w:tcPr>
                          <w:p w:rsidR="00CF7724" w:rsidRPr="00A24424" w:rsidRDefault="00CF7724" w:rsidP="00A73F28">
                            <w:pPr>
                              <w:pStyle w:val="FPRBodycopy"/>
                              <w:jc w:val="right"/>
                            </w:pPr>
                            <w:r w:rsidRPr="0013555C">
                              <w:rPr>
                                <w:b/>
                              </w:rPr>
                              <w:t>Total</w:t>
                            </w:r>
                          </w:p>
                        </w:tc>
                        <w:tc>
                          <w:tcPr>
                            <w:tcW w:w="1134" w:type="dxa"/>
                            <w:tcBorders>
                              <w:top w:val="single" w:sz="4" w:space="0" w:color="auto"/>
                              <w:bottom w:val="nil"/>
                            </w:tcBorders>
                            <w:shd w:val="clear" w:color="auto" w:fill="auto"/>
                          </w:tcPr>
                          <w:p w:rsidR="00CF7724" w:rsidRPr="0013555C" w:rsidRDefault="00CF7724" w:rsidP="00A73F28">
                            <w:pPr>
                              <w:pStyle w:val="FPRBodycopy"/>
                              <w:jc w:val="right"/>
                              <w:rPr>
                                <w:b/>
                              </w:rPr>
                            </w:pPr>
                            <w:r w:rsidRPr="0013555C">
                              <w:rPr>
                                <w:b/>
                              </w:rPr>
                              <w:t>£</w:t>
                            </w:r>
                            <w:r w:rsidR="002A1736">
                              <w:rPr>
                                <w:b/>
                                <w:highlight w:val="green"/>
                              </w:rPr>
                              <w:t>INSERT_42</w:t>
                            </w:r>
                          </w:p>
                        </w:tc>
                      </w:tr>
                    </w:tbl>
                    <w:p w:rsidR="00CF7724" w:rsidRDefault="002A1736" w:rsidP="00CF7724">
                      <w:pPr>
                        <w:pStyle w:val="FPRBodycopy"/>
                      </w:pPr>
                    </w:p>
                  </w:sdtContent>
                </w:sdt>
              </w:sdtContent>
            </w:sdt>
          </w:sdtContent>
        </w:sdt>
      </w:sdtContent>
    </w:sdt>
    <w:p w:rsidR="00CF7724" w:rsidRPr="00881DAC" w:rsidRDefault="00CF7724" w:rsidP="00CF7724">
      <w:pPr>
        <w:pStyle w:val="Heading3"/>
      </w:pPr>
      <w:r w:rsidRPr="00881DAC">
        <w:t>Pru Investment Plan (onshore)</w:t>
      </w:r>
    </w:p>
    <w:p w:rsidR="00CF7724" w:rsidRPr="00881DAC" w:rsidRDefault="00CF7724" w:rsidP="00CF7724">
      <w:pPr>
        <w:pStyle w:val="FPRBodycopy"/>
      </w:pPr>
    </w:p>
    <w:p w:rsidR="00CF7724" w:rsidRPr="006B5710" w:rsidRDefault="00CF7724" w:rsidP="00CF7724">
      <w:pPr>
        <w:pStyle w:val="FPRBodycopy"/>
      </w:pPr>
      <w:r w:rsidRPr="00881DAC">
        <w:t>Repeat tables for each customer / different funds if applicable</w:t>
      </w:r>
    </w:p>
    <w:sdt>
      <w:sdtPr>
        <w:rPr>
          <w:b/>
        </w:rPr>
        <w:id w:val="65774923"/>
        <w15:repeatingSection/>
      </w:sdtPr>
      <w:sdtEndPr>
        <w:rPr>
          <w:b w:val="0"/>
        </w:rPr>
      </w:sdtEndPr>
      <w:sdtContent>
        <w:sdt>
          <w:sdtPr>
            <w:rPr>
              <w:b/>
            </w:rPr>
            <w:id w:val="-1056540596"/>
            <w:placeholder>
              <w:docPart w:val="12D7CF990DCA4C9FB6F692B10B075714"/>
            </w:placeholder>
            <w15:repeatingSectionItem/>
          </w:sdtPr>
          <w:sdtEndPr>
            <w:rPr>
              <w:b w:val="0"/>
            </w:rPr>
          </w:sdtEndPr>
          <w:sdtContent>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89"/>
                <w:gridCol w:w="6939"/>
                <w:gridCol w:w="11"/>
              </w:tblGrid>
              <w:tr w:rsidR="00CF7724" w:rsidRPr="00FE412D" w:rsidTr="00A73F28">
                <w:trPr>
                  <w:gridAfter w:val="1"/>
                  <w:wAfter w:w="11" w:type="dxa"/>
                </w:trPr>
                <w:tc>
                  <w:tcPr>
                    <w:tcW w:w="2689" w:type="dxa"/>
                  </w:tcPr>
                  <w:p w:rsidR="00CF7724" w:rsidRPr="00FE412D" w:rsidRDefault="00CF7724" w:rsidP="00A73F28">
                    <w:pPr>
                      <w:pStyle w:val="FPRBodycopy"/>
                      <w:rPr>
                        <w:b/>
                      </w:rPr>
                    </w:pPr>
                    <w:r w:rsidRPr="00FE412D">
                      <w:rPr>
                        <w:b/>
                      </w:rPr>
                      <w:t>Name</w:t>
                    </w:r>
                  </w:p>
                </w:tc>
                <w:tc>
                  <w:tcPr>
                    <w:tcW w:w="6939" w:type="dxa"/>
                    <w:shd w:val="clear" w:color="auto" w:fill="D9D9D9" w:themeFill="background1" w:themeFillShade="D9"/>
                  </w:tcPr>
                  <w:p w:rsidR="00CF7724" w:rsidRPr="00DA0E4C" w:rsidRDefault="002A1736" w:rsidP="00A73F28">
                    <w:pPr>
                      <w:pStyle w:val="FPRBodycopy"/>
                      <w:rPr>
                        <w:b/>
                        <w:highlight w:val="green"/>
                      </w:rPr>
                    </w:pPr>
                    <w:r>
                      <w:rPr>
                        <w:b/>
                        <w:highlight w:val="green"/>
                      </w:rPr>
                      <w:t>INSERT_43</w:t>
                    </w:r>
                  </w:p>
                </w:tc>
              </w:tr>
              <w:tr w:rsidR="00CF7724" w:rsidRPr="00FE412D" w:rsidTr="00A73F28">
                <w:trPr>
                  <w:gridAfter w:val="1"/>
                  <w:wAfter w:w="11" w:type="dxa"/>
                </w:trPr>
                <w:tc>
                  <w:tcPr>
                    <w:tcW w:w="2689" w:type="dxa"/>
                  </w:tcPr>
                  <w:p w:rsidR="00CF7724" w:rsidRPr="00FE412D" w:rsidRDefault="00CF7724" w:rsidP="00A73F28">
                    <w:pPr>
                      <w:pStyle w:val="FPRBodycopy"/>
                      <w:rPr>
                        <w:b/>
                      </w:rPr>
                    </w:pPr>
                    <w:r w:rsidRPr="00FE412D">
                      <w:rPr>
                        <w:b/>
                      </w:rPr>
                      <w:t>Product</w:t>
                    </w:r>
                  </w:p>
                </w:tc>
                <w:tc>
                  <w:tcPr>
                    <w:tcW w:w="6939" w:type="dxa"/>
                    <w:shd w:val="clear" w:color="auto" w:fill="D9D9D9" w:themeFill="background1" w:themeFillShade="D9"/>
                  </w:tcPr>
                  <w:p w:rsidR="00CF7724" w:rsidRPr="00FE412D" w:rsidRDefault="00CF7724" w:rsidP="00A73F28">
                    <w:pPr>
                      <w:pStyle w:val="FPRBodycopy"/>
                      <w:rPr>
                        <w:b/>
                      </w:rPr>
                    </w:pPr>
                    <w:r w:rsidRPr="00FE412D">
                      <w:rPr>
                        <w:b/>
                      </w:rPr>
                      <w:t>Prudential Investment Plan (Onshore Investment Bond)</w:t>
                    </w:r>
                  </w:p>
                </w:tc>
              </w:tr>
              <w:tr w:rsidR="00CF7724" w:rsidRPr="00FE412D" w:rsidTr="00A73F28">
                <w:trPr>
                  <w:gridAfter w:val="1"/>
                  <w:wAfter w:w="11" w:type="dxa"/>
                </w:trPr>
                <w:tc>
                  <w:tcPr>
                    <w:tcW w:w="2689" w:type="dxa"/>
                  </w:tcPr>
                  <w:p w:rsidR="00CF7724" w:rsidRPr="00FE412D" w:rsidRDefault="00CF7724" w:rsidP="00A73F28">
                    <w:pPr>
                      <w:pStyle w:val="FPRBodycopy"/>
                      <w:rPr>
                        <w:b/>
                      </w:rPr>
                    </w:pPr>
                    <w:r w:rsidRPr="00FE412D">
                      <w:rPr>
                        <w:b/>
                      </w:rPr>
                      <w:t>Investment fund</w:t>
                    </w:r>
                  </w:p>
                </w:tc>
                <w:tc>
                  <w:tcPr>
                    <w:tcW w:w="6939" w:type="dxa"/>
                    <w:shd w:val="clear" w:color="auto" w:fill="D9D9D9" w:themeFill="background1" w:themeFillShade="D9"/>
                  </w:tcPr>
                  <w:p w:rsidR="00CF7724" w:rsidRPr="00FE412D" w:rsidRDefault="002A1736" w:rsidP="00A73F28">
                    <w:pPr>
                      <w:pStyle w:val="FPRBodycopy"/>
                      <w:rPr>
                        <w:b/>
                      </w:rPr>
                    </w:pPr>
                    <w:sdt>
                      <w:sdtPr>
                        <w:rPr>
                          <w:b/>
                        </w:rPr>
                        <w:id w:val="-1973824114"/>
                        <w:placeholder>
                          <w:docPart w:val="18E12F45E1014E1C93C6FB47EC331D00"/>
                        </w:placeholder>
                        <w:comboBox>
                          <w:listItem w:value="Choose an item."/>
                          <w:listItem w:displayText="Prudential PruFund Cautious Fund" w:value="Prudential PruFund Cautious Fund"/>
                          <w:listItem w:displayText="Prudential PruFund Growth Fund" w:value="Prudential PruFund Growth Fund"/>
                          <w:listItem w:displayText="Prudential Managed Distribution Fund" w:value="Prudential Managed Distribution Fund"/>
                          <w:listItem w:displayText="Prudential Managed Fund" w:value="Prudential Managed Fund"/>
                        </w:comboBox>
                      </w:sdtPr>
                      <w:sdtEndPr/>
                      <w:sdtContent>
                        <w:r w:rsidR="00881DAC" w:rsidRPr="00881DAC">
                          <w:rPr>
                            <w:b/>
                          </w:rPr>
                          <w:t>S_FIELD_51_50</w:t>
                        </w:r>
                      </w:sdtContent>
                    </w:sdt>
                  </w:p>
                </w:tc>
              </w:tr>
              <w:tr w:rsidR="00CF7724" w:rsidRPr="00FE412D" w:rsidTr="00A73F28">
                <w:trPr>
                  <w:trHeight w:val="321"/>
                </w:trPr>
                <w:tc>
                  <w:tcPr>
                    <w:tcW w:w="2689" w:type="dxa"/>
                  </w:tcPr>
                  <w:p w:rsidR="00CF7724" w:rsidRPr="00FE412D" w:rsidRDefault="00CF7724" w:rsidP="00A73F28">
                    <w:pPr>
                      <w:pStyle w:val="FPRBodycopy"/>
                      <w:rPr>
                        <w:b/>
                      </w:rPr>
                    </w:pPr>
                    <w:r w:rsidRPr="00FE412D">
                      <w:rPr>
                        <w:b/>
                      </w:rPr>
                      <w:t>Ongoing charges</w:t>
                    </w:r>
                  </w:p>
                </w:tc>
                <w:tc>
                  <w:tcPr>
                    <w:tcW w:w="6950" w:type="dxa"/>
                    <w:gridSpan w:val="2"/>
                    <w:shd w:val="clear" w:color="auto" w:fill="D9D9D9" w:themeFill="background1" w:themeFillShade="D9"/>
                  </w:tcPr>
                  <w:p w:rsidR="00CF7724" w:rsidRPr="00FE412D" w:rsidRDefault="002A1736" w:rsidP="00A73F28">
                    <w:pPr>
                      <w:pStyle w:val="FPRBodycopy"/>
                      <w:rPr>
                        <w:b/>
                      </w:rPr>
                    </w:pPr>
                    <w:r>
                      <w:rPr>
                        <w:b/>
                        <w:highlight w:val="green"/>
                      </w:rPr>
                      <w:t>INSERT_44</w:t>
                    </w:r>
                    <w:r w:rsidR="00CF7724" w:rsidRPr="00FE412D">
                      <w:rPr>
                        <w:b/>
                      </w:rPr>
                      <w:t>% a year, £</w:t>
                    </w:r>
                    <w:r>
                      <w:rPr>
                        <w:b/>
                        <w:highlight w:val="green"/>
                      </w:rPr>
                      <w:t>INSERT_45</w:t>
                    </w:r>
                    <w:r w:rsidR="00CF7724" w:rsidRPr="00FE412D">
                      <w:rPr>
                        <w:b/>
                      </w:rPr>
                      <w:t xml:space="preserve"> (estimated)</w:t>
                    </w:r>
                  </w:p>
                </w:tc>
              </w:tr>
              <w:tr w:rsidR="00CF7724" w:rsidRPr="00FE412D" w:rsidTr="00A73F28">
                <w:trPr>
                  <w:gridAfter w:val="1"/>
                  <w:wAfter w:w="11" w:type="dxa"/>
                  <w:trHeight w:val="321"/>
                </w:trPr>
                <w:tc>
                  <w:tcPr>
                    <w:tcW w:w="2689" w:type="dxa"/>
                  </w:tcPr>
                  <w:p w:rsidR="00CF7724" w:rsidRPr="00FE412D" w:rsidRDefault="00CF7724" w:rsidP="00A73F28">
                    <w:pPr>
                      <w:pStyle w:val="FPRBodycopy"/>
                      <w:rPr>
                        <w:b/>
                      </w:rPr>
                    </w:pPr>
                    <w:r w:rsidRPr="00FE412D">
                      <w:rPr>
                        <w:b/>
                      </w:rPr>
                      <w:t>Income</w:t>
                    </w:r>
                  </w:p>
                </w:tc>
                <w:tc>
                  <w:tcPr>
                    <w:tcW w:w="6939" w:type="dxa"/>
                    <w:shd w:val="clear" w:color="auto" w:fill="D9D9D9" w:themeFill="background1" w:themeFillShade="D9"/>
                  </w:tcPr>
                  <w:p w:rsidR="00CF7724" w:rsidRPr="00FE412D" w:rsidRDefault="002A1736" w:rsidP="00A73F28">
                    <w:pPr>
                      <w:pStyle w:val="FPRBodycopy"/>
                      <w:rPr>
                        <w:b/>
                        <w:highlight w:val="cyan"/>
                      </w:rPr>
                    </w:pPr>
                    <w:sdt>
                      <w:sdtPr>
                        <w:rPr>
                          <w:b/>
                          <w:highlight w:val="green"/>
                        </w:rPr>
                        <w:id w:val="1719472656"/>
                        <w:placeholder>
                          <w:docPart w:val="B3016BC10ACA4D0E926EB6E6DE5F87A3"/>
                        </w:placeholder>
                        <w:showingPlcHdr/>
                        <w:comboBox>
                          <w:listItem w:value="Choose an item."/>
                          <w:listItem w:displayText="ii_Field_532_1%" w:value="ii_Field_532_1%"/>
                          <w:listItem w:displayText="£ii_Field_533_2" w:value="£ii_Field_533_2"/>
                        </w:comboBox>
                      </w:sdtPr>
                      <w:sdtEndPr/>
                      <w:sdtContent>
                        <w:r w:rsidR="00881DAC" w:rsidRPr="000A490D">
                          <w:rPr>
                            <w:rStyle w:val="PlaceholderText"/>
                          </w:rPr>
                          <w:t>Field_15</w:t>
                        </w:r>
                      </w:sdtContent>
                    </w:sdt>
                    <w:r w:rsidR="00CF7724" w:rsidRPr="00FE412D">
                      <w:rPr>
                        <w:b/>
                      </w:rPr>
                      <w:t xml:space="preserve"> a year </w:t>
                    </w:r>
                    <w:sdt>
                      <w:sdtPr>
                        <w:rPr>
                          <w:b/>
                        </w:rPr>
                        <w:id w:val="1238909964"/>
                        <w:placeholder>
                          <w:docPart w:val="20E4B271EF31495EBB62F4A44F6F4699"/>
                        </w:placeholder>
                        <w:showingPlcHdr/>
                        <w:comboBox>
                          <w:listItem w:value="Choose an item."/>
                          <w:listItem w:displayText="fixed" w:value="fixed"/>
                          <w:listItem w:displayText="variable" w:value="variable"/>
                        </w:comboBox>
                      </w:sdtPr>
                      <w:sdtEndPr/>
                      <w:sdtContent>
                        <w:r w:rsidR="00881DAC" w:rsidRPr="000A490D">
                          <w:rPr>
                            <w:rStyle w:val="PlaceholderText"/>
                          </w:rPr>
                          <w:t>Field_16</w:t>
                        </w:r>
                      </w:sdtContent>
                    </w:sdt>
                    <w:r w:rsidR="00CF7724" w:rsidRPr="00FE412D">
                      <w:rPr>
                        <w:b/>
                      </w:rPr>
                      <w:t xml:space="preserve">, payable </w:t>
                    </w:r>
                    <w:sdt>
                      <w:sdtPr>
                        <w:rPr>
                          <w:b/>
                        </w:rPr>
                        <w:id w:val="-519694802"/>
                        <w:placeholder>
                          <w:docPart w:val="7FA4D682C05E496388A031A6B65FA304"/>
                        </w:placeholder>
                        <w:showingPlcHdr/>
                        <w:comboBox>
                          <w:listItem w:value="Choose an item."/>
                          <w:listItem w:displayText="monthly" w:value="monthly"/>
                          <w:listItem w:displayText="quarterly" w:value="quarterly"/>
                          <w:listItem w:displayText="annually" w:value="annually"/>
                        </w:comboBox>
                      </w:sdtPr>
                      <w:sdtEndPr>
                        <w:rPr>
                          <w:highlight w:val="green"/>
                        </w:rPr>
                      </w:sdtEndPr>
                      <w:sdtContent>
                        <w:r w:rsidR="00881DAC" w:rsidRPr="000A490D">
                          <w:rPr>
                            <w:rStyle w:val="PlaceholderText"/>
                          </w:rPr>
                          <w:t>Field_17</w:t>
                        </w:r>
                      </w:sdtContent>
                    </w:sdt>
                  </w:p>
                </w:tc>
              </w:tr>
              <w:tr w:rsidR="00CF7724" w:rsidRPr="00CA12D6" w:rsidTr="00A73F28">
                <w:trPr>
                  <w:gridAfter w:val="1"/>
                  <w:wAfter w:w="11" w:type="dxa"/>
                  <w:trHeight w:val="321"/>
                </w:trPr>
                <w:tc>
                  <w:tcPr>
                    <w:tcW w:w="2689" w:type="dxa"/>
                  </w:tcPr>
                  <w:p w:rsidR="00CF7724" w:rsidRPr="00CA12D6" w:rsidRDefault="00CF7724" w:rsidP="00A73F28">
                    <w:pPr>
                      <w:pStyle w:val="FPRBodycopy"/>
                      <w:rPr>
                        <w:b/>
                      </w:rPr>
                    </w:pPr>
                    <w:r w:rsidRPr="00CA12D6">
                      <w:rPr>
                        <w:b/>
                      </w:rPr>
                      <w:t>Return of premium death benefit option</w:t>
                    </w:r>
                  </w:p>
                </w:tc>
                <w:tc>
                  <w:tcPr>
                    <w:tcW w:w="6939" w:type="dxa"/>
                    <w:shd w:val="clear" w:color="auto" w:fill="D9D9D9" w:themeFill="background1" w:themeFillShade="D9"/>
                  </w:tcPr>
                  <w:p w:rsidR="00CF7724" w:rsidRPr="00CA12D6" w:rsidRDefault="002A1736" w:rsidP="00A73F28">
                    <w:pPr>
                      <w:pStyle w:val="FPRBodycopy"/>
                      <w:rPr>
                        <w:b/>
                        <w:highlight w:val="cyan"/>
                      </w:rPr>
                    </w:pPr>
                    <w:sdt>
                      <w:sdtPr>
                        <w:rPr>
                          <w:b/>
                        </w:rPr>
                        <w:id w:val="1960533680"/>
                        <w:placeholder>
                          <w:docPart w:val="D50919FF0C874206B705D1BE432DA5BC"/>
                        </w:placeholder>
                        <w:showingPlcHdr/>
                        <w:comboBox>
                          <w:listItem w:value="Choose an item."/>
                          <w:listItem w:displayText="Yes" w:value="Yes"/>
                          <w:listItem w:displayText="No" w:value="No"/>
                        </w:comboBox>
                      </w:sdtPr>
                      <w:sdtEndPr>
                        <w:rPr>
                          <w:highlight w:val="green"/>
                        </w:rPr>
                      </w:sdtEndPr>
                      <w:sdtContent>
                        <w:r w:rsidR="00881DAC" w:rsidRPr="000A490D">
                          <w:rPr>
                            <w:rStyle w:val="PlaceholderText"/>
                          </w:rPr>
                          <w:t>Field_18</w:t>
                        </w:r>
                      </w:sdtContent>
                    </w:sdt>
                  </w:p>
                </w:tc>
              </w:tr>
              <w:tr w:rsidR="00CF7724" w:rsidRPr="00FE412D" w:rsidTr="00A73F28">
                <w:trPr>
                  <w:gridAfter w:val="1"/>
                  <w:wAfter w:w="11" w:type="dxa"/>
                  <w:trHeight w:val="321"/>
                </w:trPr>
                <w:tc>
                  <w:tcPr>
                    <w:tcW w:w="2689" w:type="dxa"/>
                  </w:tcPr>
                  <w:p w:rsidR="00CF7724" w:rsidRPr="00FE412D" w:rsidRDefault="00CF7724" w:rsidP="00A73F28">
                    <w:pPr>
                      <w:pStyle w:val="FPRBodycopy"/>
                      <w:rPr>
                        <w:b/>
                      </w:rPr>
                    </w:pPr>
                    <w:r w:rsidRPr="00FE412D">
                      <w:rPr>
                        <w:b/>
                      </w:rPr>
                      <w:t>Lives assured</w:t>
                    </w:r>
                  </w:p>
                </w:tc>
                <w:tc>
                  <w:tcPr>
                    <w:tcW w:w="6939" w:type="dxa"/>
                    <w:shd w:val="clear" w:color="auto" w:fill="D9D9D9" w:themeFill="background1" w:themeFillShade="D9"/>
                  </w:tcPr>
                  <w:p w:rsidR="00CF7724" w:rsidRPr="00DA0E4C" w:rsidRDefault="002A1736" w:rsidP="00A73F28">
                    <w:pPr>
                      <w:pStyle w:val="FPRBodycopy"/>
                      <w:rPr>
                        <w:b/>
                        <w:highlight w:val="green"/>
                      </w:rPr>
                    </w:pPr>
                    <w:r>
                      <w:rPr>
                        <w:b/>
                        <w:highlight w:val="green"/>
                      </w:rPr>
                      <w:t>INSERT_46</w:t>
                    </w:r>
                  </w:p>
                </w:tc>
              </w:tr>
            </w:tbl>
            <w:p w:rsidR="00CF7724" w:rsidRPr="00FE412D" w:rsidRDefault="00CF7724" w:rsidP="00CF7724">
              <w:pPr>
                <w:pStyle w:val="FPRBodycopy"/>
              </w:pPr>
            </w:p>
            <w:p w:rsidR="00CF7724" w:rsidRPr="00FE412D" w:rsidRDefault="00CF7724" w:rsidP="00CF7724">
              <w:pPr>
                <w:pStyle w:val="FPRBodycopy"/>
              </w:pPr>
              <w:r w:rsidRPr="00FE412D">
                <w:t>This investment includes the following:</w:t>
              </w:r>
            </w:p>
            <w:p w:rsidR="00CF7724" w:rsidRPr="00FE412D" w:rsidRDefault="00CF7724" w:rsidP="00CF7724">
              <w:pPr>
                <w:pStyle w:val="FPRBodycopy"/>
              </w:pPr>
            </w:p>
            <w:p w:rsidR="00CF7724" w:rsidRPr="00FE412D" w:rsidRDefault="00CF7724" w:rsidP="00CF7724">
              <w:pPr>
                <w:pStyle w:val="FPRBodycopy"/>
              </w:pPr>
              <w:r w:rsidRPr="00881DAC">
                <w:t>Repeat rows for all relevant parts of your recommendation. Delete irrelevant rows. (If table contains a single line, delete the total row).</w:t>
              </w:r>
            </w:p>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254"/>
                <w:gridCol w:w="3990"/>
                <w:gridCol w:w="1395"/>
              </w:tblGrid>
              <w:tr w:rsidR="00CF7724" w:rsidRPr="00FE412D" w:rsidTr="00A73F28">
                <w:tc>
                  <w:tcPr>
                    <w:tcW w:w="4395" w:type="dxa"/>
                  </w:tcPr>
                  <w:p w:rsidR="00CF7724" w:rsidRPr="00FE412D" w:rsidRDefault="00CF7724" w:rsidP="00A73F28">
                    <w:pPr>
                      <w:pStyle w:val="FPRBodycopy"/>
                      <w:rPr>
                        <w:b/>
                      </w:rPr>
                    </w:pPr>
                    <w:r w:rsidRPr="00FE412D">
                      <w:rPr>
                        <w:b/>
                      </w:rPr>
                      <w:t>Summary</w:t>
                    </w:r>
                  </w:p>
                </w:tc>
                <w:tc>
                  <w:tcPr>
                    <w:tcW w:w="4110" w:type="dxa"/>
                    <w:shd w:val="clear" w:color="auto" w:fill="D9D9D9" w:themeFill="background1" w:themeFillShade="D9"/>
                  </w:tcPr>
                  <w:p w:rsidR="00CF7724" w:rsidRPr="00FE412D" w:rsidRDefault="00CF7724" w:rsidP="00A73F28">
                    <w:pPr>
                      <w:pStyle w:val="FPRBodycopy"/>
                      <w:rPr>
                        <w:b/>
                      </w:rPr>
                    </w:pPr>
                    <w:r w:rsidRPr="00FE412D">
                      <w:rPr>
                        <w:b/>
                      </w:rPr>
                      <w:t>Funded from</w:t>
                    </w:r>
                  </w:p>
                </w:tc>
                <w:tc>
                  <w:tcPr>
                    <w:tcW w:w="1134" w:type="dxa"/>
                    <w:shd w:val="clear" w:color="auto" w:fill="auto"/>
                  </w:tcPr>
                  <w:p w:rsidR="00CF7724" w:rsidRPr="00FE412D" w:rsidRDefault="00CF7724" w:rsidP="00A73F28">
                    <w:pPr>
                      <w:pStyle w:val="FPRBodycopy"/>
                      <w:jc w:val="right"/>
                      <w:rPr>
                        <w:b/>
                        <w:highlight w:val="cyan"/>
                      </w:rPr>
                    </w:pPr>
                    <w:r w:rsidRPr="00FE412D">
                      <w:rPr>
                        <w:b/>
                      </w:rPr>
                      <w:t>Amount</w:t>
                    </w:r>
                  </w:p>
                </w:tc>
              </w:tr>
              <w:sdt>
                <w:sdtPr>
                  <w:id w:val="-985003107"/>
                  <w15:repeatingSection/>
                </w:sdtPr>
                <w:sdtEndPr>
                  <w:rPr>
                    <w:highlight w:val="green"/>
                  </w:rPr>
                </w:sdtEndPr>
                <w:sdtContent>
                  <w:sdt>
                    <w:sdtPr>
                      <w:id w:val="-550763807"/>
                      <w:placeholder>
                        <w:docPart w:val="31B08A2C02C045BCB00E8A3D4373292F"/>
                      </w:placeholder>
                      <w15:repeatingSectionItem/>
                    </w:sdtPr>
                    <w:sdtEndPr>
                      <w:rPr>
                        <w:highlight w:val="green"/>
                      </w:rPr>
                    </w:sdtEndPr>
                    <w:sdtContent>
                      <w:tr w:rsidR="00CF7724" w:rsidRPr="00CA12D6" w:rsidTr="00A73F28">
                        <w:tc>
                          <w:tcPr>
                            <w:tcW w:w="4395" w:type="dxa"/>
                          </w:tcPr>
                          <w:p w:rsidR="00CF7724" w:rsidRPr="00CA12D6" w:rsidRDefault="002A1736" w:rsidP="00A73F28">
                            <w:pPr>
                              <w:pStyle w:val="FPRBodycopy"/>
                            </w:pPr>
                            <w:sdt>
                              <w:sdtPr>
                                <w:id w:val="-974906219"/>
                                <w:placeholder>
                                  <w:docPart w:val="6DA5BED843984D5F93F955C1794AC26A"/>
                                </w:placeholder>
                                <w:comboBox>
                                  <w:listItem w:value="Choose an item."/>
                                  <w:listItem w:displayText="New investment" w:value="New investment"/>
                                  <w:listItem w:displayText="Top up existing investment" w:value="Top up existing investment"/>
                                </w:comboBox>
                              </w:sdtPr>
                              <w:sdtEndPr/>
                              <w:sdtContent>
                                <w:r w:rsidR="00881DAC" w:rsidRPr="00881DAC">
                                  <w:t>S_Field_57_56</w:t>
                                </w:r>
                              </w:sdtContent>
                            </w:sdt>
                          </w:p>
                        </w:tc>
                        <w:tc>
                          <w:tcPr>
                            <w:tcW w:w="4110" w:type="dxa"/>
                            <w:shd w:val="clear" w:color="auto" w:fill="D9D9D9" w:themeFill="background1" w:themeFillShade="D9"/>
                          </w:tcPr>
                          <w:p w:rsidR="00CF7724" w:rsidRPr="00CA12D6" w:rsidRDefault="002A1736" w:rsidP="00A73F28">
                            <w:pPr>
                              <w:pStyle w:val="FPRBodycopy"/>
                            </w:pPr>
                            <w:sdt>
                              <w:sdtPr>
                                <w:rPr>
                                  <w:rFonts w:eastAsia="Calibri"/>
                                </w:rPr>
                                <w:id w:val="-771240763"/>
                                <w:placeholder>
                                  <w:docPart w:val="57A7CD6963BB4B849271145068D5EEB3"/>
                                </w:placeholder>
                                <w:showingPlcHdr/>
                                <w:comboBox>
                                  <w:listItem w:value="Choose an item."/>
                                  <w:listItem w:displayText="HSBC savings account" w:value="HSBC savings account"/>
                                  <w:listItem w:displayText="HSBC Cash ISA" w:value="HSBC Cash ISA"/>
                                  <w:listItem w:displayText="HSBC Premier Investment Management Service" w:value="HSBC Premier Investment Management Service"/>
                                  <w:listItem w:displayText="HSBC Premier Discretionary Management Service" w:value="HSBC Premier Discretionary Management Service"/>
                                  <w:listItem w:displayText="HSBC Onshore Investment Bond" w:value="HSBC Onshore Investment Bond"/>
                                  <w:listItem w:displayText="Prudential Investment Plan" w:value="Prudential Investment Plan"/>
                                  <w:listItem w:displayText="Prudential International Investment Bond " w:value="Prudential International Investment Bond "/>
                                  <w:listItem w:displayText="Prudential International Investment Portfolio Bond " w:value="Prudential International Investment Portfolio Bond "/>
                                  <w:listItem w:displayText="ii_Field_5910_1 provider savings account" w:value="ii_Field_5910_1 provider savings account"/>
                                  <w:listItem w:displayText="ii_Field_5911_2 provider Cash ISA" w:value="ii_Field_5911_2 provider Cash ISA"/>
                                  <w:listItem w:displayText="ii_Field_5912_3 provider Stocks and Shares ISA" w:value="ii_Field_5912_3 provider Stocks and Shares ISA"/>
                                  <w:listItem w:displayText="ii_Field_5913_4 provider OEIC" w:value="ii_Field_5913_4 provider OEIC"/>
                                  <w:listItem w:displayText="ii_Field_5914_5 provider Unit Trust" w:value="ii_Field_5914_5 provider Unit Trust"/>
                                  <w:listItem w:displayText="ii_Field_5915_6 provider Onshore Investment Bond" w:value="ii_Field_5915_6 provider Onshore Investment Bond"/>
                                  <w:listItem w:displayText="ii_Field_5916_7 provider Offshore Investment Bond" w:value="ii_Field_5916_7 provider Offshore Investment Bond"/>
                                  <w:listItem w:displayText="ii_Field_5917_8 other" w:value="ii_Field_5917_8 other"/>
                                  <w:listItem w:displayText="ii_Field_5918_9 company name shares" w:value="ii_Field_5918_9 company name shares"/>
                                  <w:listItem w:displayText="see report appendix for details" w:value="see report appendix for details"/>
                                </w:comboBox>
                              </w:sdtPr>
                              <w:sdtEndPr/>
                              <w:sdtContent>
                                <w:r w:rsidR="00881DAC" w:rsidRPr="000A490D">
                                  <w:rPr>
                                    <w:rStyle w:val="PlaceholderText"/>
                                  </w:rPr>
                                  <w:t>Field_19 product</w:t>
                                </w:r>
                              </w:sdtContent>
                            </w:sdt>
                          </w:p>
                        </w:tc>
                        <w:tc>
                          <w:tcPr>
                            <w:tcW w:w="1134" w:type="dxa"/>
                            <w:shd w:val="clear" w:color="auto" w:fill="auto"/>
                          </w:tcPr>
                          <w:p w:rsidR="00CF7724" w:rsidRPr="00CA12D6" w:rsidRDefault="00CF7724" w:rsidP="00A73F28">
                            <w:pPr>
                              <w:pStyle w:val="FPRBodycopy"/>
                              <w:jc w:val="right"/>
                              <w:rPr>
                                <w:highlight w:val="cyan"/>
                              </w:rPr>
                            </w:pPr>
                            <w:r w:rsidRPr="00CA12D6">
                              <w:t>£</w:t>
                            </w:r>
                            <w:r w:rsidR="002A1736">
                              <w:rPr>
                                <w:highlight w:val="green"/>
                              </w:rPr>
                              <w:t>INSERT_47</w:t>
                            </w:r>
                          </w:p>
                        </w:tc>
                      </w:tr>
                    </w:sdtContent>
                  </w:sdt>
                </w:sdtContent>
              </w:sdt>
              <w:sdt>
                <w:sdtPr>
                  <w:id w:val="1699819851"/>
                  <w15:repeatingSection/>
                </w:sdtPr>
                <w:sdtEndPr>
                  <w:rPr>
                    <w:highlight w:val="green"/>
                  </w:rPr>
                </w:sdtEndPr>
                <w:sdtContent>
                  <w:sdt>
                    <w:sdtPr>
                      <w:id w:val="1415742614"/>
                      <w:placeholder>
                        <w:docPart w:val="A73AE56437974BB2870B6315D2BC038F"/>
                      </w:placeholder>
                      <w15:repeatingSectionItem/>
                    </w:sdtPr>
                    <w:sdtEndPr>
                      <w:rPr>
                        <w:highlight w:val="green"/>
                      </w:rPr>
                    </w:sdtEndPr>
                    <w:sdtContent>
                      <w:tr w:rsidR="00CF7724" w:rsidRPr="00CA12D6" w:rsidTr="00A73F28">
                        <w:tc>
                          <w:tcPr>
                            <w:tcW w:w="4395" w:type="dxa"/>
                          </w:tcPr>
                          <w:p w:rsidR="00CF7724" w:rsidRDefault="00CF7724" w:rsidP="0050075D">
                            <w:pPr>
                              <w:pStyle w:val="FPRBodycopy"/>
                            </w:pPr>
                            <w:r w:rsidRPr="00FE412D">
                              <w:t>Switch fund</w:t>
                            </w:r>
                          </w:p>
                        </w:tc>
                        <w:tc>
                          <w:tcPr>
                            <w:tcW w:w="4110" w:type="dxa"/>
                            <w:shd w:val="clear" w:color="auto" w:fill="D9D9D9" w:themeFill="background1" w:themeFillShade="D9"/>
                          </w:tcPr>
                          <w:p w:rsidR="00CF7724" w:rsidRDefault="002A1736" w:rsidP="0050075D">
                            <w:pPr>
                              <w:pStyle w:val="FPRBodycopy"/>
                              <w:rPr>
                                <w:rFonts w:eastAsia="Calibri"/>
                              </w:rPr>
                            </w:pPr>
                            <w:sdt>
                              <w:sdtPr>
                                <w:id w:val="-970127333"/>
                                <w:placeholder>
                                  <w:docPart w:val="8FF33C32AEB443E19FD6EE8648D1C5F3"/>
                                </w:placeholder>
                                <w:comboBox>
                                  <w:listItem w:value="Choose an item."/>
                                  <w:listItem w:displayText="Prudential PruFund Cautious Fund" w:value="Prudential PruFund Cautious Fund"/>
                                  <w:listItem w:displayText="Prudential PruFund Growth Fund" w:value="Prudential PruFund Growth Fund"/>
                                  <w:listItem w:displayText="Prudential Managed Distribution Fund" w:value="Prudential Managed Distribution Fund"/>
                                  <w:listItem w:displayText="Prudential Managed Fund" w:value="Prudential Managed Fund"/>
                                  <w:listItem w:displayText="ii_Field_616_1 other fund name" w:value="ii_Field_616_1 other fund name"/>
                                  <w:listItem w:displayText="see report appendix for fund details" w:value="see report appendix for fund details"/>
                                </w:comboBox>
                              </w:sdtPr>
                              <w:sdtEndPr/>
                              <w:sdtContent>
                                <w:r w:rsidR="00881DAC" w:rsidRPr="00881DAC">
                                  <w:t>S_FIELD_60_59</w:t>
                                </w:r>
                              </w:sdtContent>
                            </w:sdt>
                          </w:p>
                        </w:tc>
                        <w:tc>
                          <w:tcPr>
                            <w:tcW w:w="1134" w:type="dxa"/>
                            <w:shd w:val="clear" w:color="auto" w:fill="auto"/>
                          </w:tcPr>
                          <w:p w:rsidR="00CF7724" w:rsidRPr="00CA12D6" w:rsidRDefault="00CF7724" w:rsidP="0050075D">
                            <w:pPr>
                              <w:pStyle w:val="FPRBodycopy"/>
                              <w:jc w:val="right"/>
                            </w:pPr>
                            <w:r w:rsidRPr="00FE412D">
                              <w:t>£</w:t>
                            </w:r>
                            <w:r w:rsidR="002A1736">
                              <w:rPr>
                                <w:highlight w:val="green"/>
                              </w:rPr>
                              <w:t>INSERT_48</w:t>
                            </w:r>
                          </w:p>
                        </w:tc>
                      </w:tr>
                    </w:sdtContent>
                  </w:sdt>
                </w:sdtContent>
              </w:sdt>
              <w:tr w:rsidR="00CF7724" w:rsidRPr="00A24424" w:rsidTr="00A73F28">
                <w:tc>
                  <w:tcPr>
                    <w:tcW w:w="4395" w:type="dxa"/>
                  </w:tcPr>
                  <w:p w:rsidR="00CF7724" w:rsidRPr="0013555C" w:rsidRDefault="00CF7724" w:rsidP="0050075D">
                    <w:pPr>
                      <w:pStyle w:val="FPRBodycopy"/>
                      <w:rPr>
                        <w:b/>
                      </w:rPr>
                    </w:pPr>
                  </w:p>
                </w:tc>
                <w:tc>
                  <w:tcPr>
                    <w:tcW w:w="4110" w:type="dxa"/>
                    <w:shd w:val="clear" w:color="auto" w:fill="D9D9D9" w:themeFill="background1" w:themeFillShade="D9"/>
                  </w:tcPr>
                  <w:p w:rsidR="00CF7724" w:rsidRPr="00A24424" w:rsidRDefault="00CF7724" w:rsidP="0050075D">
                    <w:pPr>
                      <w:pStyle w:val="FPRBodycopy"/>
                      <w:jc w:val="right"/>
                    </w:pPr>
                    <w:r w:rsidRPr="0013555C">
                      <w:rPr>
                        <w:b/>
                      </w:rPr>
                      <w:t>Total</w:t>
                    </w:r>
                  </w:p>
                </w:tc>
                <w:tc>
                  <w:tcPr>
                    <w:tcW w:w="1134" w:type="dxa"/>
                    <w:shd w:val="clear" w:color="auto" w:fill="auto"/>
                  </w:tcPr>
                  <w:p w:rsidR="00CF7724" w:rsidRPr="0013555C" w:rsidRDefault="00CF7724" w:rsidP="0050075D">
                    <w:pPr>
                      <w:pStyle w:val="FPRBodycopy"/>
                      <w:jc w:val="right"/>
                      <w:rPr>
                        <w:b/>
                      </w:rPr>
                    </w:pPr>
                    <w:r w:rsidRPr="0013555C">
                      <w:rPr>
                        <w:b/>
                      </w:rPr>
                      <w:t>£</w:t>
                    </w:r>
                    <w:r w:rsidR="002A1736">
                      <w:rPr>
                        <w:b/>
                        <w:highlight w:val="green"/>
                      </w:rPr>
                      <w:t>INSERT_49</w:t>
                    </w:r>
                  </w:p>
                </w:tc>
              </w:tr>
            </w:tbl>
            <w:p w:rsidR="00CF7724" w:rsidRDefault="002A1736" w:rsidP="00CF7724">
              <w:pPr>
                <w:pStyle w:val="FPRBodycopy"/>
              </w:pPr>
            </w:p>
          </w:sdtContent>
        </w:sdt>
      </w:sdtContent>
    </w:sdt>
    <w:p w:rsidR="00CF7724" w:rsidRPr="00881DAC" w:rsidRDefault="00CF7724" w:rsidP="00CF7724">
      <w:pPr>
        <w:pStyle w:val="Heading3"/>
      </w:pPr>
      <w:r w:rsidRPr="00881DAC">
        <w:t>PIIB (offshore)</w:t>
      </w:r>
    </w:p>
    <w:p w:rsidR="00CF7724" w:rsidRPr="00673FB2" w:rsidRDefault="00CF7724" w:rsidP="00CF7724">
      <w:pPr>
        <w:pStyle w:val="FPRBodycopy"/>
      </w:pPr>
    </w:p>
    <w:sdt>
      <w:sdtPr>
        <w:rPr>
          <w:highlight w:val="yellow"/>
        </w:rPr>
        <w:id w:val="1149254863"/>
        <w15:repeatingSection/>
      </w:sdtPr>
      <w:sdtEndPr>
        <w:rPr>
          <w:highlight w:val="none"/>
        </w:rPr>
      </w:sdtEndPr>
      <w:sdtContent>
        <w:sdt>
          <w:sdtPr>
            <w:rPr>
              <w:highlight w:val="yellow"/>
            </w:rPr>
            <w:id w:val="376521115"/>
            <w:placeholder>
              <w:docPart w:val="66BE3285B3A242B68B5632A6816B3B71"/>
            </w:placeholder>
            <w15:repeatingSectionItem/>
          </w:sdtPr>
          <w:sdtEndPr>
            <w:rPr>
              <w:highlight w:val="none"/>
            </w:rPr>
          </w:sdtEndPr>
          <w:sdtContent>
            <w:p w:rsidR="00CF7724" w:rsidRPr="006B5710" w:rsidRDefault="00CF7724" w:rsidP="00CF7724">
              <w:pPr>
                <w:pStyle w:val="FPRBodycopy"/>
              </w:pPr>
              <w:r w:rsidRPr="00881DAC">
                <w:t>Repeat tables for each customer / different funds if applicable</w:t>
              </w:r>
            </w:p>
            <w:sdt>
              <w:sdtPr>
                <w:rPr>
                  <w:b/>
                </w:rPr>
                <w:id w:val="-720361958"/>
                <w15:repeatingSection/>
              </w:sdtPr>
              <w:sdtEndPr>
                <w:rPr>
                  <w:b w:val="0"/>
                </w:rPr>
              </w:sdtEndPr>
              <w:sdtContent>
                <w:sdt>
                  <w:sdtPr>
                    <w:rPr>
                      <w:b/>
                    </w:rPr>
                    <w:id w:val="-1220665356"/>
                    <w:placeholder>
                      <w:docPart w:val="A73AE56437974BB2870B6315D2BC038F"/>
                    </w:placeholder>
                    <w15:repeatingSectionItem/>
                  </w:sdtPr>
                  <w:sdtEndPr>
                    <w:rPr>
                      <w:b w:val="0"/>
                    </w:rPr>
                  </w:sdtEndPr>
                  <w:sdtContent>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89"/>
                        <w:gridCol w:w="6939"/>
                        <w:gridCol w:w="11"/>
                      </w:tblGrid>
                      <w:tr w:rsidR="00CF7724" w:rsidRPr="00FE412D" w:rsidTr="00A73F28">
                        <w:trPr>
                          <w:gridAfter w:val="1"/>
                          <w:wAfter w:w="11" w:type="dxa"/>
                        </w:trPr>
                        <w:tc>
                          <w:tcPr>
                            <w:tcW w:w="2689" w:type="dxa"/>
                          </w:tcPr>
                          <w:p w:rsidR="00CF7724" w:rsidRPr="00FE412D" w:rsidRDefault="00CF7724" w:rsidP="00A73F28">
                            <w:pPr>
                              <w:pStyle w:val="FPRBodycopy"/>
                              <w:rPr>
                                <w:b/>
                              </w:rPr>
                            </w:pPr>
                            <w:r w:rsidRPr="00FE412D">
                              <w:rPr>
                                <w:b/>
                              </w:rPr>
                              <w:t>Name</w:t>
                            </w:r>
                          </w:p>
                        </w:tc>
                        <w:tc>
                          <w:tcPr>
                            <w:tcW w:w="6939" w:type="dxa"/>
                            <w:tcBorders>
                              <w:top w:val="nil"/>
                              <w:bottom w:val="single" w:sz="4" w:space="0" w:color="auto"/>
                            </w:tcBorders>
                            <w:shd w:val="clear" w:color="auto" w:fill="D9D9D9" w:themeFill="background1" w:themeFillShade="D9"/>
                          </w:tcPr>
                          <w:p w:rsidR="00CF7724" w:rsidRPr="00DA0E4C" w:rsidRDefault="002A1736" w:rsidP="00A73F28">
                            <w:pPr>
                              <w:pStyle w:val="FPRBodycopy"/>
                              <w:rPr>
                                <w:b/>
                                <w:highlight w:val="green"/>
                              </w:rPr>
                            </w:pPr>
                            <w:r>
                              <w:rPr>
                                <w:b/>
                                <w:highlight w:val="green"/>
                              </w:rPr>
                              <w:t>INSERT_50</w:t>
                            </w:r>
                          </w:p>
                        </w:tc>
                      </w:tr>
                      <w:tr w:rsidR="00CF7724" w:rsidRPr="00FE412D" w:rsidTr="00A73F28">
                        <w:trPr>
                          <w:gridAfter w:val="1"/>
                          <w:wAfter w:w="11" w:type="dxa"/>
                        </w:trPr>
                        <w:tc>
                          <w:tcPr>
                            <w:tcW w:w="2689" w:type="dxa"/>
                          </w:tcPr>
                          <w:p w:rsidR="00CF7724" w:rsidRPr="00FE412D" w:rsidRDefault="00CF7724" w:rsidP="00A73F28">
                            <w:pPr>
                              <w:pStyle w:val="FPRBodycopy"/>
                              <w:rPr>
                                <w:b/>
                              </w:rPr>
                            </w:pPr>
                            <w:r w:rsidRPr="00FE412D">
                              <w:rPr>
                                <w:b/>
                              </w:rPr>
                              <w:t>Product</w:t>
                            </w:r>
                          </w:p>
                        </w:tc>
                        <w:tc>
                          <w:tcPr>
                            <w:tcW w:w="6939" w:type="dxa"/>
                            <w:tcBorders>
                              <w:top w:val="nil"/>
                              <w:bottom w:val="single" w:sz="4" w:space="0" w:color="auto"/>
                            </w:tcBorders>
                            <w:shd w:val="clear" w:color="auto" w:fill="D9D9D9" w:themeFill="background1" w:themeFillShade="D9"/>
                          </w:tcPr>
                          <w:p w:rsidR="00CF7724" w:rsidRPr="00FE412D" w:rsidRDefault="00CF7724" w:rsidP="00A73F28">
                            <w:pPr>
                              <w:pStyle w:val="FPRBodycopy"/>
                              <w:rPr>
                                <w:b/>
                              </w:rPr>
                            </w:pPr>
                            <w:r w:rsidRPr="00FE412D">
                              <w:rPr>
                                <w:b/>
                              </w:rPr>
                              <w:t>Prudential International Investment Bond</w:t>
                            </w:r>
                          </w:p>
                        </w:tc>
                      </w:tr>
                      <w:tr w:rsidR="00CF7724" w:rsidRPr="00FE412D" w:rsidTr="00A73F28">
                        <w:trPr>
                          <w:gridAfter w:val="1"/>
                          <w:wAfter w:w="11" w:type="dxa"/>
                        </w:trPr>
                        <w:tc>
                          <w:tcPr>
                            <w:tcW w:w="2689" w:type="dxa"/>
                          </w:tcPr>
                          <w:p w:rsidR="00CF7724" w:rsidRPr="00FE412D" w:rsidRDefault="00CF7724" w:rsidP="00A73F28">
                            <w:pPr>
                              <w:pStyle w:val="FPRBodycopy"/>
                              <w:rPr>
                                <w:b/>
                              </w:rPr>
                            </w:pPr>
                            <w:r w:rsidRPr="00FE412D">
                              <w:rPr>
                                <w:b/>
                              </w:rPr>
                              <w:t>Investment fund</w:t>
                            </w:r>
                          </w:p>
                        </w:tc>
                        <w:tc>
                          <w:tcPr>
                            <w:tcW w:w="6939" w:type="dxa"/>
                            <w:tcBorders>
                              <w:top w:val="nil"/>
                              <w:bottom w:val="single" w:sz="4" w:space="0" w:color="auto"/>
                            </w:tcBorders>
                            <w:shd w:val="clear" w:color="auto" w:fill="D9D9D9" w:themeFill="background1" w:themeFillShade="D9"/>
                          </w:tcPr>
                          <w:p w:rsidR="00CF7724" w:rsidRPr="00FE412D" w:rsidRDefault="002A1736" w:rsidP="00A73F28">
                            <w:pPr>
                              <w:pStyle w:val="FPRBodycopy"/>
                              <w:rPr>
                                <w:b/>
                              </w:rPr>
                            </w:pPr>
                            <w:sdt>
                              <w:sdtPr>
                                <w:rPr>
                                  <w:b/>
                                </w:rPr>
                                <w:id w:val="1450280821"/>
                                <w:placeholder>
                                  <w:docPart w:val="597F44B496B94C058E7533770DC355D5"/>
                                </w:placeholder>
                                <w:comboBox>
                                  <w:listItem w:value="Choose an item."/>
                                  <w:listItem w:displayText="Prudential PruFund Cautious (Sterling) Fund" w:value="Prudential PruFund Cautious (Sterling) Fund"/>
                                  <w:listItem w:displayText="Prudential PruFund Cautious (Euro) Fund" w:value="Prudential PruFund Cautious (Euro) Fund"/>
                                  <w:listItem w:displayText="Prudential PruFund Cautious (US Dollar) Fund" w:value="Prudential PruFund Cautious (US Dollar) Fund"/>
                                  <w:listItem w:displayText="Prudential PruFund Growth (Sterling) Fund" w:value="Prudential PruFund Growth (Sterling) Fund"/>
                                  <w:listItem w:displayText="Prudential PruFund Growth (Euro) Fund" w:value="Prudential PruFund Growth (Euro) Fund"/>
                                  <w:listItem w:displayText="Prudential PruFund Growth (US Dollar) Fund" w:value="Prudential PruFund Growth (US Dollar) Fund"/>
                                </w:comboBox>
                              </w:sdtPr>
                              <w:sdtEndPr/>
                              <w:sdtContent>
                                <w:r w:rsidR="00881DAC" w:rsidRPr="00881DAC">
                                  <w:rPr>
                                    <w:b/>
                                  </w:rPr>
                                  <w:t>S_FIELD_62_61</w:t>
                                </w:r>
                              </w:sdtContent>
                            </w:sdt>
                          </w:p>
                        </w:tc>
                      </w:tr>
                      <w:tr w:rsidR="00CF7724" w:rsidRPr="00FE412D" w:rsidTr="00A73F28">
                        <w:trPr>
                          <w:trHeight w:val="321"/>
                        </w:trPr>
                        <w:tc>
                          <w:tcPr>
                            <w:tcW w:w="2689" w:type="dxa"/>
                          </w:tcPr>
                          <w:p w:rsidR="00CF7724" w:rsidRPr="00FE412D" w:rsidRDefault="00CF7724" w:rsidP="00A73F28">
                            <w:pPr>
                              <w:pStyle w:val="FPRBodycopy"/>
                              <w:rPr>
                                <w:b/>
                              </w:rPr>
                            </w:pPr>
                            <w:r w:rsidRPr="00FE412D">
                              <w:rPr>
                                <w:b/>
                              </w:rPr>
                              <w:t>Ongoing charges</w:t>
                            </w:r>
                          </w:p>
                        </w:tc>
                        <w:tc>
                          <w:tcPr>
                            <w:tcW w:w="6950" w:type="dxa"/>
                            <w:gridSpan w:val="2"/>
                            <w:tcBorders>
                              <w:top w:val="single" w:sz="4" w:space="0" w:color="auto"/>
                              <w:bottom w:val="nil"/>
                            </w:tcBorders>
                            <w:shd w:val="clear" w:color="auto" w:fill="D9D9D9" w:themeFill="background1" w:themeFillShade="D9"/>
                          </w:tcPr>
                          <w:p w:rsidR="00CF7724" w:rsidRPr="00FE412D" w:rsidRDefault="002A1736" w:rsidP="00A73F28">
                            <w:pPr>
                              <w:pStyle w:val="FPRBodycopy"/>
                              <w:rPr>
                                <w:b/>
                              </w:rPr>
                            </w:pPr>
                            <w:r>
                              <w:rPr>
                                <w:b/>
                                <w:highlight w:val="green"/>
                              </w:rPr>
                              <w:t>INSERT_51</w:t>
                            </w:r>
                            <w:r w:rsidR="00CF7724" w:rsidRPr="00FE412D">
                              <w:rPr>
                                <w:b/>
                              </w:rPr>
                              <w:t>% a year, £</w:t>
                            </w:r>
                            <w:r>
                              <w:rPr>
                                <w:b/>
                                <w:highlight w:val="green"/>
                              </w:rPr>
                              <w:t>INSERT_52</w:t>
                            </w:r>
                            <w:r w:rsidR="00CF7724" w:rsidRPr="00FE412D">
                              <w:rPr>
                                <w:b/>
                              </w:rPr>
                              <w:t xml:space="preserve"> (estimated)</w:t>
                            </w:r>
                          </w:p>
                        </w:tc>
                      </w:tr>
                      <w:tr w:rsidR="00CF7724" w:rsidRPr="00FE412D" w:rsidTr="00A73F28">
                        <w:trPr>
                          <w:gridAfter w:val="1"/>
                          <w:wAfter w:w="11" w:type="dxa"/>
                          <w:trHeight w:val="321"/>
                        </w:trPr>
                        <w:tc>
                          <w:tcPr>
                            <w:tcW w:w="2689" w:type="dxa"/>
                          </w:tcPr>
                          <w:p w:rsidR="00CF7724" w:rsidRPr="00FE412D" w:rsidRDefault="00CF7724" w:rsidP="00A73F28">
                            <w:pPr>
                              <w:pStyle w:val="FPRBodycopy"/>
                              <w:rPr>
                                <w:b/>
                              </w:rPr>
                            </w:pPr>
                            <w:r w:rsidRPr="00FE412D">
                              <w:rPr>
                                <w:b/>
                              </w:rPr>
                              <w:t>Income</w:t>
                            </w:r>
                          </w:p>
                        </w:tc>
                        <w:tc>
                          <w:tcPr>
                            <w:tcW w:w="6939" w:type="dxa"/>
                            <w:tcBorders>
                              <w:top w:val="single" w:sz="4" w:space="0" w:color="auto"/>
                              <w:bottom w:val="single" w:sz="4" w:space="0" w:color="auto"/>
                            </w:tcBorders>
                            <w:shd w:val="clear" w:color="auto" w:fill="D9D9D9" w:themeFill="background1" w:themeFillShade="D9"/>
                          </w:tcPr>
                          <w:p w:rsidR="00CF7724" w:rsidRPr="00FE412D" w:rsidRDefault="002A1736" w:rsidP="00A73F28">
                            <w:pPr>
                              <w:pStyle w:val="FPRBodycopy"/>
                              <w:rPr>
                                <w:b/>
                                <w:highlight w:val="cyan"/>
                              </w:rPr>
                            </w:pPr>
                            <w:sdt>
                              <w:sdtPr>
                                <w:rPr>
                                  <w:b/>
                                  <w:highlight w:val="green"/>
                                </w:rPr>
                                <w:id w:val="1359852944"/>
                                <w:placeholder>
                                  <w:docPart w:val="728506F1F5A04741BD922717E71E0FA1"/>
                                </w:placeholder>
                                <w:comboBox>
                                  <w:listItem w:value="Choose an item."/>
                                  <w:listItem w:displayText="ii_Field_652_1%" w:value="ii_Field_652_1%"/>
                                  <w:listItem w:displayText="£ii_Field_653_2" w:value="£ii_Field_653_2"/>
                                </w:comboBox>
                              </w:sdtPr>
                              <w:sdtEndPr/>
                              <w:sdtContent>
                                <w:r>
                                  <w:rPr>
                                    <w:b/>
                                    <w:highlight w:val="green"/>
                                  </w:rPr>
                                  <w:t>INSERT_53</w:t>
                                </w:r>
                              </w:sdtContent>
                            </w:sdt>
                            <w:r w:rsidR="00CF7724" w:rsidRPr="00FE412D">
                              <w:rPr>
                                <w:b/>
                              </w:rPr>
                              <w:t xml:space="preserve"> a year </w:t>
                            </w:r>
                            <w:sdt>
                              <w:sdtPr>
                                <w:rPr>
                                  <w:b/>
                                </w:rPr>
                                <w:id w:val="-1234620401"/>
                                <w:placeholder>
                                  <w:docPart w:val="CEB09DBD420A49509246DE2E3C772B29"/>
                                </w:placeholder>
                                <w:showingPlcHdr/>
                                <w:comboBox>
                                  <w:listItem w:value="Choose an item."/>
                                  <w:listItem w:displayText="fixed" w:value="fixed"/>
                                  <w:listItem w:displayText="variable" w:value="variable"/>
                                </w:comboBox>
                              </w:sdtPr>
                              <w:sdtEndPr/>
                              <w:sdtContent>
                                <w:r w:rsidR="00881DAC" w:rsidRPr="000A490D">
                                  <w:rPr>
                                    <w:rStyle w:val="PlaceholderText"/>
                                  </w:rPr>
                                  <w:t>Field_20</w:t>
                                </w:r>
                              </w:sdtContent>
                            </w:sdt>
                            <w:r w:rsidR="00CF7724" w:rsidRPr="00FE412D">
                              <w:rPr>
                                <w:b/>
                              </w:rPr>
                              <w:t xml:space="preserve">, payable </w:t>
                            </w:r>
                            <w:sdt>
                              <w:sdtPr>
                                <w:rPr>
                                  <w:b/>
                                </w:rPr>
                                <w:id w:val="-273867557"/>
                                <w:placeholder>
                                  <w:docPart w:val="D12DF66A590E47C19DCB1BEFA7C42088"/>
                                </w:placeholder>
                                <w:showingPlcHdr/>
                                <w:comboBox>
                                  <w:listItem w:value="Choose an item."/>
                                  <w:listItem w:displayText="monthly" w:value="monthly"/>
                                  <w:listItem w:displayText="quarterly" w:value="quarterly"/>
                                  <w:listItem w:displayText="annually" w:value="annually"/>
                                </w:comboBox>
                              </w:sdtPr>
                              <w:sdtEndPr>
                                <w:rPr>
                                  <w:highlight w:val="green"/>
                                </w:rPr>
                              </w:sdtEndPr>
                              <w:sdtContent>
                                <w:r w:rsidR="00881DAC" w:rsidRPr="000A490D">
                                  <w:rPr>
                                    <w:rStyle w:val="PlaceholderText"/>
                                  </w:rPr>
                                  <w:t>Field_21</w:t>
                                </w:r>
                              </w:sdtContent>
                            </w:sdt>
                          </w:p>
                        </w:tc>
                      </w:tr>
                      <w:tr w:rsidR="00CF7724" w:rsidRPr="00FE412D" w:rsidTr="00A73F28">
                        <w:trPr>
                          <w:gridAfter w:val="1"/>
                          <w:wAfter w:w="11" w:type="dxa"/>
                          <w:trHeight w:val="321"/>
                        </w:trPr>
                        <w:tc>
                          <w:tcPr>
                            <w:tcW w:w="2689" w:type="dxa"/>
                          </w:tcPr>
                          <w:p w:rsidR="00CF7724" w:rsidRPr="00FE412D" w:rsidRDefault="00CF7724" w:rsidP="00A73F28">
                            <w:pPr>
                              <w:pStyle w:val="FPRBodycopy"/>
                              <w:rPr>
                                <w:b/>
                              </w:rPr>
                            </w:pPr>
                            <w:r w:rsidRPr="00FE412D">
                              <w:rPr>
                                <w:b/>
                              </w:rPr>
                              <w:t>Lives assured</w:t>
                            </w:r>
                          </w:p>
                        </w:tc>
                        <w:tc>
                          <w:tcPr>
                            <w:tcW w:w="6939" w:type="dxa"/>
                            <w:tcBorders>
                              <w:top w:val="single" w:sz="4" w:space="0" w:color="auto"/>
                              <w:bottom w:val="nil"/>
                            </w:tcBorders>
                            <w:shd w:val="clear" w:color="auto" w:fill="D9D9D9" w:themeFill="background1" w:themeFillShade="D9"/>
                          </w:tcPr>
                          <w:p w:rsidR="00CF7724" w:rsidRPr="00DA0E4C" w:rsidRDefault="002A1736" w:rsidP="00A73F28">
                            <w:pPr>
                              <w:pStyle w:val="FPRBodycopy"/>
                              <w:rPr>
                                <w:b/>
                                <w:highlight w:val="green"/>
                              </w:rPr>
                            </w:pPr>
                            <w:r>
                              <w:rPr>
                                <w:b/>
                                <w:highlight w:val="green"/>
                              </w:rPr>
                              <w:t>INSERT_54</w:t>
                            </w:r>
                          </w:p>
                        </w:tc>
                      </w:tr>
                    </w:tbl>
                    <w:p w:rsidR="00CF7724" w:rsidRPr="00FE412D" w:rsidRDefault="00CF7724" w:rsidP="00CF7724">
                      <w:pPr>
                        <w:pStyle w:val="FPRBodycopy"/>
                      </w:pPr>
                    </w:p>
                    <w:p w:rsidR="00CF7724" w:rsidRPr="00FE412D" w:rsidRDefault="00CF7724" w:rsidP="00CF7724">
                      <w:pPr>
                        <w:pStyle w:val="FPRBodycopy"/>
                      </w:pPr>
                      <w:r w:rsidRPr="00FE412D">
                        <w:t>This investment includes the following:</w:t>
                      </w:r>
                    </w:p>
                    <w:p w:rsidR="00CF7724" w:rsidRPr="00FE412D" w:rsidRDefault="00CF7724" w:rsidP="00CF7724">
                      <w:pPr>
                        <w:pStyle w:val="FPRBodycopy"/>
                      </w:pPr>
                    </w:p>
                    <w:p w:rsidR="00CF7724" w:rsidRPr="00FE412D" w:rsidRDefault="00CF7724" w:rsidP="00CF7724">
                      <w:pPr>
                        <w:pStyle w:val="FPRBodycopy"/>
                      </w:pPr>
                      <w:r w:rsidRPr="00881DAC">
                        <w:t>Repeat rows for all relevant parts of your recommendation. Delete irrelevant rows. (If table contains a single line, delete the total row).</w:t>
                      </w:r>
                    </w:p>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254"/>
                        <w:gridCol w:w="3990"/>
                        <w:gridCol w:w="1395"/>
                      </w:tblGrid>
                      <w:tr w:rsidR="00CF7724" w:rsidRPr="00FE412D" w:rsidTr="00A73F28">
                        <w:tc>
                          <w:tcPr>
                            <w:tcW w:w="4395" w:type="dxa"/>
                            <w:tcBorders>
                              <w:bottom w:val="single" w:sz="4" w:space="0" w:color="auto"/>
                            </w:tcBorders>
                          </w:tcPr>
                          <w:p w:rsidR="00CF7724" w:rsidRPr="00FE412D" w:rsidRDefault="00CF7724" w:rsidP="00A73F28">
                            <w:pPr>
                              <w:pStyle w:val="FPRBodycopy"/>
                              <w:rPr>
                                <w:b/>
                              </w:rPr>
                            </w:pPr>
                            <w:r w:rsidRPr="00FE412D">
                              <w:rPr>
                                <w:b/>
                              </w:rPr>
                              <w:t>Summary</w:t>
                            </w:r>
                          </w:p>
                        </w:tc>
                        <w:tc>
                          <w:tcPr>
                            <w:tcW w:w="4110" w:type="dxa"/>
                            <w:tcBorders>
                              <w:bottom w:val="single" w:sz="4" w:space="0" w:color="auto"/>
                            </w:tcBorders>
                            <w:shd w:val="clear" w:color="auto" w:fill="D9D9D9" w:themeFill="background1" w:themeFillShade="D9"/>
                          </w:tcPr>
                          <w:p w:rsidR="00CF7724" w:rsidRPr="00FE412D" w:rsidRDefault="00CF7724" w:rsidP="00A73F28">
                            <w:pPr>
                              <w:pStyle w:val="FPRBodycopy"/>
                              <w:rPr>
                                <w:b/>
                              </w:rPr>
                            </w:pPr>
                            <w:r w:rsidRPr="00FE412D">
                              <w:rPr>
                                <w:b/>
                              </w:rPr>
                              <w:t>Funded from</w:t>
                            </w:r>
                          </w:p>
                        </w:tc>
                        <w:tc>
                          <w:tcPr>
                            <w:tcW w:w="1134" w:type="dxa"/>
                            <w:tcBorders>
                              <w:top w:val="nil"/>
                              <w:bottom w:val="single" w:sz="4" w:space="0" w:color="auto"/>
                            </w:tcBorders>
                            <w:shd w:val="clear" w:color="auto" w:fill="auto"/>
                          </w:tcPr>
                          <w:p w:rsidR="00CF7724" w:rsidRPr="00FE412D" w:rsidRDefault="00CF7724" w:rsidP="00A73F28">
                            <w:pPr>
                              <w:pStyle w:val="FPRBodycopy"/>
                              <w:jc w:val="right"/>
                              <w:rPr>
                                <w:b/>
                                <w:highlight w:val="cyan"/>
                              </w:rPr>
                            </w:pPr>
                            <w:r w:rsidRPr="00FE412D">
                              <w:rPr>
                                <w:b/>
                              </w:rPr>
                              <w:t>Amount</w:t>
                            </w:r>
                          </w:p>
                        </w:tc>
                      </w:tr>
                      <w:sdt>
                        <w:sdtPr>
                          <w:id w:val="-2029245558"/>
                          <w15:repeatingSection/>
                        </w:sdtPr>
                        <w:sdtEndPr>
                          <w:rPr>
                            <w:highlight w:val="green"/>
                          </w:rPr>
                        </w:sdtEndPr>
                        <w:sdtContent>
                          <w:sdt>
                            <w:sdtPr>
                              <w:id w:val="-1493328855"/>
                              <w:placeholder>
                                <w:docPart w:val="25A5422868F04EAA99879D30F0D6C99F"/>
                              </w:placeholder>
                              <w15:repeatingSectionItem/>
                            </w:sdtPr>
                            <w:sdtEndPr>
                              <w:rPr>
                                <w:highlight w:val="green"/>
                              </w:rPr>
                            </w:sdtEndPr>
                            <w:sdtContent>
                              <w:tr w:rsidR="00CF7724" w:rsidRPr="00CA12D6" w:rsidTr="00A73F28">
                                <w:tc>
                                  <w:tcPr>
                                    <w:tcW w:w="4395" w:type="dxa"/>
                                    <w:tcBorders>
                                      <w:top w:val="single" w:sz="4" w:space="0" w:color="auto"/>
                                      <w:bottom w:val="single" w:sz="4" w:space="0" w:color="auto"/>
                                    </w:tcBorders>
                                  </w:tcPr>
                                  <w:p w:rsidR="00CF7724" w:rsidRPr="00CA12D6" w:rsidRDefault="002A1736" w:rsidP="00A73F28">
                                    <w:pPr>
                                      <w:pStyle w:val="FPRBodycopy"/>
                                    </w:pPr>
                                    <w:sdt>
                                      <w:sdtPr>
                                        <w:id w:val="834498167"/>
                                        <w:placeholder>
                                          <w:docPart w:val="57B501111B7B4F4C8EB44905436E6101"/>
                                        </w:placeholder>
                                        <w:comboBox>
                                          <w:listItem w:value="Choose an item."/>
                                          <w:listItem w:displayText="New investment" w:value="New investment"/>
                                          <w:listItem w:displayText="Top up existing investment" w:value="Top up existing investment"/>
                                        </w:comboBox>
                                      </w:sdtPr>
                                      <w:sdtEndPr/>
                                      <w:sdtContent>
                                        <w:r w:rsidR="00881DAC" w:rsidRPr="00881DAC">
                                          <w:t>S_Field_68_67</w:t>
                                        </w:r>
                                      </w:sdtContent>
                                    </w:sdt>
                                  </w:p>
                                </w:tc>
                                <w:tc>
                                  <w:tcPr>
                                    <w:tcW w:w="4110" w:type="dxa"/>
                                    <w:tcBorders>
                                      <w:top w:val="single" w:sz="4" w:space="0" w:color="auto"/>
                                      <w:bottom w:val="single" w:sz="4" w:space="0" w:color="auto"/>
                                    </w:tcBorders>
                                    <w:shd w:val="clear" w:color="auto" w:fill="D9D9D9" w:themeFill="background1" w:themeFillShade="D9"/>
                                  </w:tcPr>
                                  <w:p w:rsidR="00CF7724" w:rsidRPr="00CA12D6" w:rsidRDefault="002A1736" w:rsidP="00A73F28">
                                    <w:pPr>
                                      <w:pStyle w:val="FPRBodycopy"/>
                                    </w:pPr>
                                    <w:sdt>
                                      <w:sdtPr>
                                        <w:rPr>
                                          <w:rFonts w:eastAsia="Calibri"/>
                                        </w:rPr>
                                        <w:id w:val="520204438"/>
                                        <w:placeholder>
                                          <w:docPart w:val="FA6F989D797D4459B0D68ABEBF847E06"/>
                                        </w:placeholder>
                                        <w:showingPlcHdr/>
                                        <w:comboBox>
                                          <w:listItem w:value="Choose an item."/>
                                          <w:listItem w:displayText="HSBC savings account" w:value="HSBC savings account"/>
                                          <w:listItem w:displayText="HSBC Cash ISA" w:value="HSBC Cash ISA"/>
                                          <w:listItem w:displayText="HSBC Premier Investment Management Service" w:value="HSBC Premier Investment Management Service"/>
                                          <w:listItem w:displayText="HSBC Premier Discretionary Management Service" w:value="HSBC Premier Discretionary Management Service"/>
                                          <w:listItem w:displayText="HSBC Onshore Investment Bond" w:value="HSBC Onshore Investment Bond"/>
                                          <w:listItem w:displayText="Prudential Investment Plan" w:value="Prudential Investment Plan"/>
                                          <w:listItem w:displayText="Prudential International Investment Bond " w:value="Prudential International Investment Bond "/>
                                          <w:listItem w:displayText="Prudential International Investment Portfolio Bond " w:value="Prudential International Investment Portfolio Bond "/>
                                          <w:listItem w:displayText="ii_Field_7010_1 provider savings account" w:value="ii_Field_7010_1 provider savings account"/>
                                          <w:listItem w:displayText="ii_Field_7011_2 provider Cash ISA" w:value="ii_Field_7011_2 provider Cash ISA"/>
                                          <w:listItem w:displayText="ii_Field_7012_3 provider Stocks and Shares ISA" w:value="ii_Field_7012_3 provider Stocks and Shares ISA"/>
                                          <w:listItem w:displayText="ii_Field_7013_4 provider OEIC" w:value="ii_Field_7013_4 provider OEIC"/>
                                          <w:listItem w:displayText="ii_Field_7014_5 provider Unit Trust" w:value="ii_Field_7014_5 provider Unit Trust"/>
                                          <w:listItem w:displayText="ii_Field_7015_6 provider Onshore Investment Bond" w:value="ii_Field_7015_6 provider Onshore Investment Bond"/>
                                          <w:listItem w:displayText="ii_Field_7016_7 provider Offshore Investment Bond" w:value="ii_Field_7016_7 provider Offshore Investment Bond"/>
                                          <w:listItem w:displayText="ii_Field_7017_8 other" w:value="ii_Field_7017_8 other"/>
                                          <w:listItem w:displayText="ii_Field_7018_9 company name shares" w:value="ii_Field_7018_9 company name shares"/>
                                          <w:listItem w:displayText="see report appendix for details" w:value="see report appendix for details"/>
                                        </w:comboBox>
                                      </w:sdtPr>
                                      <w:sdtEndPr/>
                                      <w:sdtContent>
                                        <w:r w:rsidR="00881DAC" w:rsidRPr="000A490D">
                                          <w:rPr>
                                            <w:rStyle w:val="PlaceholderText"/>
                                          </w:rPr>
                                          <w:t>Field_22 product</w:t>
                                        </w:r>
                                      </w:sdtContent>
                                    </w:sdt>
                                  </w:p>
                                </w:tc>
                                <w:tc>
                                  <w:tcPr>
                                    <w:tcW w:w="1134" w:type="dxa"/>
                                    <w:tcBorders>
                                      <w:top w:val="single" w:sz="4" w:space="0" w:color="auto"/>
                                      <w:bottom w:val="single" w:sz="4" w:space="0" w:color="auto"/>
                                    </w:tcBorders>
                                    <w:shd w:val="clear" w:color="auto" w:fill="auto"/>
                                  </w:tcPr>
                                  <w:p w:rsidR="00CF7724" w:rsidRPr="00CA12D6" w:rsidRDefault="00CF7724" w:rsidP="00A73F28">
                                    <w:pPr>
                                      <w:pStyle w:val="FPRBodycopy"/>
                                      <w:jc w:val="right"/>
                                      <w:rPr>
                                        <w:highlight w:val="cyan"/>
                                      </w:rPr>
                                    </w:pPr>
                                    <w:r w:rsidRPr="00CA12D6">
                                      <w:t>£</w:t>
                                    </w:r>
                                    <w:r w:rsidR="002A1736">
                                      <w:rPr>
                                        <w:highlight w:val="green"/>
                                      </w:rPr>
                                      <w:t>INSERT_55</w:t>
                                    </w:r>
                                  </w:p>
                                </w:tc>
                              </w:tr>
                            </w:sdtContent>
                          </w:sdt>
                        </w:sdtContent>
                      </w:sdt>
                      <w:sdt>
                        <w:sdtPr>
                          <w:id w:val="-1914464857"/>
                          <w15:repeatingSection/>
                        </w:sdtPr>
                        <w:sdtEndPr>
                          <w:rPr>
                            <w:highlight w:val="green"/>
                          </w:rPr>
                        </w:sdtEndPr>
                        <w:sdtContent>
                          <w:sdt>
                            <w:sdtPr>
                              <w:id w:val="-2091078667"/>
                              <w:placeholder>
                                <w:docPart w:val="A73AE56437974BB2870B6315D2BC038F"/>
                              </w:placeholder>
                              <w15:repeatingSectionItem/>
                            </w:sdtPr>
                            <w:sdtEndPr>
                              <w:rPr>
                                <w:highlight w:val="green"/>
                              </w:rPr>
                            </w:sdtEndPr>
                            <w:sdtContent>
                              <w:tr w:rsidR="00CF7724" w:rsidRPr="00CA12D6" w:rsidTr="00A73F28">
                                <w:tc>
                                  <w:tcPr>
                                    <w:tcW w:w="4395" w:type="dxa"/>
                                    <w:tcBorders>
                                      <w:top w:val="single" w:sz="4" w:space="0" w:color="auto"/>
                                      <w:bottom w:val="single" w:sz="4" w:space="0" w:color="auto"/>
                                    </w:tcBorders>
                                  </w:tcPr>
                                  <w:p w:rsidR="00CF7724" w:rsidRDefault="00CF7724" w:rsidP="00672A94">
                                    <w:pPr>
                                      <w:pStyle w:val="FPRBodycopy"/>
                                    </w:pPr>
                                    <w:r w:rsidRPr="00FE412D">
                                      <w:t>Switch fund</w:t>
                                    </w:r>
                                  </w:p>
                                </w:tc>
                                <w:tc>
                                  <w:tcPr>
                                    <w:tcW w:w="4110" w:type="dxa"/>
                                    <w:tcBorders>
                                      <w:top w:val="single" w:sz="4" w:space="0" w:color="auto"/>
                                      <w:bottom w:val="single" w:sz="4" w:space="0" w:color="auto"/>
                                    </w:tcBorders>
                                    <w:shd w:val="clear" w:color="auto" w:fill="D9D9D9" w:themeFill="background1" w:themeFillShade="D9"/>
                                  </w:tcPr>
                                  <w:p w:rsidR="00CF7724" w:rsidRDefault="002A1736" w:rsidP="00672A94">
                                    <w:pPr>
                                      <w:pStyle w:val="FPRBodycopy"/>
                                      <w:rPr>
                                        <w:rFonts w:eastAsia="Calibri"/>
                                      </w:rPr>
                                    </w:pPr>
                                    <w:sdt>
                                      <w:sdtPr>
                                        <w:id w:val="1804115789"/>
                                        <w:placeholder>
                                          <w:docPart w:val="57574D62CBC6441A89AACF20EFE6E867"/>
                                        </w:placeholder>
                                        <w:comboBox>
                                          <w:listItem w:value="Choose an item."/>
                                          <w:listItem w:displayText="Prudential PruFund Cautious (Sterling) Fund" w:value="Prudential PruFund Cautious (Sterling) Fund"/>
                                          <w:listItem w:displayText="Prudential PruFund Cautious (Euro) Fund" w:value="Prudential PruFund Cautious (Euro) Fund"/>
                                          <w:listItem w:displayText="Prudential PruFund Cautious (US Dollar) Fund" w:value="Prudential PruFund Cautious (US Dollar) Fund"/>
                                          <w:listItem w:displayText="Prudential PruFund Growth (Sterling) Fund" w:value="Prudential PruFund Growth (Sterling) Fund"/>
                                          <w:listItem w:displayText="Prudential PruFund Growth (Euro) Fund" w:value="Prudential PruFund Growth (Euro) Fund"/>
                                          <w:listItem w:displayText="Prudential PruFund Growth (US Dollar) Fund" w:value="Prudential PruFund Growth (US Dollar) Fund"/>
                                          <w:listItem w:displayText="ii_Field_728_1 other fund name" w:value="ii_Field_728_1 other fund name"/>
                                          <w:listItem w:displayText="see report appendix for fund details" w:value="see report appendix for fund details"/>
                                        </w:comboBox>
                                      </w:sdtPr>
                                      <w:sdtEndPr/>
                                      <w:sdtContent>
                                        <w:r w:rsidR="00881DAC" w:rsidRPr="00881DAC">
                                          <w:t>S_FIELD_71_70</w:t>
                                        </w:r>
                                      </w:sdtContent>
                                    </w:sdt>
                                  </w:p>
                                </w:tc>
                                <w:tc>
                                  <w:tcPr>
                                    <w:tcW w:w="1134" w:type="dxa"/>
                                    <w:tcBorders>
                                      <w:top w:val="single" w:sz="4" w:space="0" w:color="auto"/>
                                      <w:bottom w:val="single" w:sz="4" w:space="0" w:color="auto"/>
                                    </w:tcBorders>
                                    <w:shd w:val="clear" w:color="auto" w:fill="auto"/>
                                  </w:tcPr>
                                  <w:p w:rsidR="00CF7724" w:rsidRPr="00CA12D6" w:rsidRDefault="00CF7724" w:rsidP="00672A94">
                                    <w:pPr>
                                      <w:pStyle w:val="FPRBodycopy"/>
                                      <w:jc w:val="right"/>
                                    </w:pPr>
                                    <w:r w:rsidRPr="00FE412D">
                                      <w:t>£</w:t>
                                    </w:r>
                                    <w:r w:rsidR="002A1736">
                                      <w:rPr>
                                        <w:highlight w:val="green"/>
                                      </w:rPr>
                                      <w:t>INSERT_56</w:t>
                                    </w:r>
                                  </w:p>
                                </w:tc>
                              </w:tr>
                            </w:sdtContent>
                          </w:sdt>
                        </w:sdtContent>
                      </w:sdt>
                      <w:tr w:rsidR="00CF7724" w:rsidRPr="00A24424" w:rsidTr="00A73F28">
                        <w:tc>
                          <w:tcPr>
                            <w:tcW w:w="4395" w:type="dxa"/>
                            <w:tcBorders>
                              <w:top w:val="single" w:sz="4" w:space="0" w:color="auto"/>
                              <w:bottom w:val="nil"/>
                            </w:tcBorders>
                          </w:tcPr>
                          <w:p w:rsidR="00CF7724" w:rsidRPr="0013555C" w:rsidRDefault="00CF7724" w:rsidP="00672A94">
                            <w:pPr>
                              <w:pStyle w:val="FPRBodycopy"/>
                              <w:rPr>
                                <w:b/>
                              </w:rPr>
                            </w:pPr>
                          </w:p>
                        </w:tc>
                        <w:tc>
                          <w:tcPr>
                            <w:tcW w:w="4110" w:type="dxa"/>
                            <w:tcBorders>
                              <w:top w:val="single" w:sz="4" w:space="0" w:color="auto"/>
                              <w:bottom w:val="nil"/>
                            </w:tcBorders>
                            <w:shd w:val="clear" w:color="auto" w:fill="D9D9D9" w:themeFill="background1" w:themeFillShade="D9"/>
                          </w:tcPr>
                          <w:p w:rsidR="00CF7724" w:rsidRPr="00A24424" w:rsidRDefault="00CF7724" w:rsidP="00672A94">
                            <w:pPr>
                              <w:pStyle w:val="FPRBodycopy"/>
                              <w:jc w:val="right"/>
                            </w:pPr>
                            <w:r w:rsidRPr="0013555C">
                              <w:rPr>
                                <w:b/>
                              </w:rPr>
                              <w:t>Total</w:t>
                            </w:r>
                          </w:p>
                        </w:tc>
                        <w:tc>
                          <w:tcPr>
                            <w:tcW w:w="1134" w:type="dxa"/>
                            <w:tcBorders>
                              <w:top w:val="single" w:sz="4" w:space="0" w:color="auto"/>
                              <w:bottom w:val="nil"/>
                            </w:tcBorders>
                            <w:shd w:val="clear" w:color="auto" w:fill="auto"/>
                          </w:tcPr>
                          <w:p w:rsidR="00CF7724" w:rsidRPr="0013555C" w:rsidRDefault="00CF7724" w:rsidP="00672A94">
                            <w:pPr>
                              <w:pStyle w:val="FPRBodycopy"/>
                              <w:jc w:val="right"/>
                              <w:rPr>
                                <w:b/>
                              </w:rPr>
                            </w:pPr>
                            <w:r w:rsidRPr="0013555C">
                              <w:rPr>
                                <w:b/>
                              </w:rPr>
                              <w:t>£</w:t>
                            </w:r>
                            <w:r w:rsidR="002A1736">
                              <w:rPr>
                                <w:b/>
                                <w:highlight w:val="green"/>
                              </w:rPr>
                              <w:t>INSERT_57</w:t>
                            </w:r>
                          </w:p>
                        </w:tc>
                      </w:tr>
                    </w:tbl>
                    <w:p w:rsidR="00CF7724" w:rsidRPr="00A1495D" w:rsidRDefault="002A1736" w:rsidP="00CF7724">
                      <w:pPr>
                        <w:pStyle w:val="FPRBodycopy"/>
                      </w:pPr>
                    </w:p>
                  </w:sdtContent>
                </w:sdt>
              </w:sdtContent>
            </w:sdt>
          </w:sdtContent>
        </w:sdt>
      </w:sdtContent>
    </w:sdt>
    <w:p w:rsidR="00CF7724" w:rsidRPr="00881DAC" w:rsidRDefault="00CF7724" w:rsidP="00CF7724">
      <w:pPr>
        <w:pStyle w:val="Heading3"/>
      </w:pPr>
      <w:r w:rsidRPr="00881DAC">
        <w:t>PIIPB (offshore)</w:t>
      </w:r>
    </w:p>
    <w:p w:rsidR="00CF7724" w:rsidRPr="00415050" w:rsidRDefault="002A1736" w:rsidP="00CF7724">
      <w:pPr>
        <w:pStyle w:val="FPRBodycopy"/>
      </w:pPr>
      <w:r>
        <w:rPr>
          <w:highlight w:val="green"/>
        </w:rPr>
        <w:t>INSERT_58</w:t>
      </w:r>
      <w:r w:rsidR="00CF7724" w:rsidRPr="00881DAC">
        <w:t>Repeat tables for each customer / different funds if applicable</w:t>
      </w:r>
    </w:p>
    <w:sdt>
      <w:sdtPr>
        <w:rPr>
          <w:b/>
        </w:rPr>
        <w:id w:val="-1264147932"/>
        <w15:repeatingSection/>
      </w:sdtPr>
      <w:sdtEndPr>
        <w:rPr>
          <w:b w:val="0"/>
        </w:rPr>
      </w:sdtEndPr>
      <w:sdtContent>
        <w:sdt>
          <w:sdtPr>
            <w:rPr>
              <w:b/>
            </w:rPr>
            <w:id w:val="-1393874811"/>
            <w:placeholder>
              <w:docPart w:val="15D93329E8CA4B92A5CF0137684B4A1C"/>
            </w:placeholder>
            <w15:repeatingSectionItem/>
          </w:sdtPr>
          <w:sdtEndPr>
            <w:rPr>
              <w:b w:val="0"/>
            </w:rPr>
          </w:sdtEndPr>
          <w:sdtContent>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92"/>
                <w:gridCol w:w="6947"/>
              </w:tblGrid>
              <w:tr w:rsidR="00CF7724" w:rsidRPr="00DB6E7E" w:rsidTr="00206A7B">
                <w:tc>
                  <w:tcPr>
                    <w:tcW w:w="2689" w:type="dxa"/>
                  </w:tcPr>
                  <w:p w:rsidR="00CF7724" w:rsidRPr="00DB6E7E" w:rsidRDefault="00CF7724" w:rsidP="00A73F28">
                    <w:pPr>
                      <w:pStyle w:val="FPRBodycopy"/>
                      <w:rPr>
                        <w:b/>
                      </w:rPr>
                    </w:pPr>
                    <w:r>
                      <w:rPr>
                        <w:b/>
                      </w:rPr>
                      <w:t>Name</w:t>
                    </w:r>
                  </w:p>
                </w:tc>
                <w:tc>
                  <w:tcPr>
                    <w:tcW w:w="6939" w:type="dxa"/>
                    <w:tcBorders>
                      <w:top w:val="nil"/>
                      <w:bottom w:val="single" w:sz="4" w:space="0" w:color="auto"/>
                    </w:tcBorders>
                    <w:shd w:val="clear" w:color="auto" w:fill="D9D9D9" w:themeFill="background1" w:themeFillShade="D9"/>
                  </w:tcPr>
                  <w:p w:rsidR="00CF7724" w:rsidRPr="00DA0E4C" w:rsidRDefault="002A1736" w:rsidP="00A73F28">
                    <w:pPr>
                      <w:pStyle w:val="FPRBodycopy"/>
                      <w:rPr>
                        <w:b/>
                        <w:highlight w:val="green"/>
                      </w:rPr>
                    </w:pPr>
                    <w:r>
                      <w:rPr>
                        <w:b/>
                        <w:highlight w:val="green"/>
                      </w:rPr>
                      <w:t>INSERT_59</w:t>
                    </w:r>
                  </w:p>
                </w:tc>
              </w:tr>
              <w:tr w:rsidR="00CF7724" w:rsidRPr="00DB6E7E" w:rsidTr="00206A7B">
                <w:tc>
                  <w:tcPr>
                    <w:tcW w:w="2689" w:type="dxa"/>
                  </w:tcPr>
                  <w:p w:rsidR="00CF7724" w:rsidRDefault="00CF7724" w:rsidP="00A73F28">
                    <w:pPr>
                      <w:pStyle w:val="FPRBodycopy"/>
                      <w:rPr>
                        <w:b/>
                      </w:rPr>
                    </w:pPr>
                    <w:r w:rsidRPr="00DB6E7E">
                      <w:rPr>
                        <w:b/>
                      </w:rPr>
                      <w:t>Product</w:t>
                    </w:r>
                  </w:p>
                </w:tc>
                <w:tc>
                  <w:tcPr>
                    <w:tcW w:w="6939" w:type="dxa"/>
                    <w:tcBorders>
                      <w:top w:val="nil"/>
                      <w:bottom w:val="single" w:sz="4" w:space="0" w:color="auto"/>
                    </w:tcBorders>
                    <w:shd w:val="clear" w:color="auto" w:fill="D9D9D9" w:themeFill="background1" w:themeFillShade="D9"/>
                  </w:tcPr>
                  <w:p w:rsidR="00CF7724" w:rsidRPr="00F7360A" w:rsidRDefault="00CF7724" w:rsidP="00A73F28">
                    <w:pPr>
                      <w:pStyle w:val="FPRBodycopy"/>
                      <w:rPr>
                        <w:b/>
                      </w:rPr>
                    </w:pPr>
                    <w:r w:rsidRPr="00F7360A">
                      <w:rPr>
                        <w:b/>
                      </w:rPr>
                      <w:t xml:space="preserve">Prudential </w:t>
                    </w:r>
                    <w:r>
                      <w:rPr>
                        <w:b/>
                      </w:rPr>
                      <w:t xml:space="preserve">International </w:t>
                    </w:r>
                    <w:r w:rsidRPr="00F7360A">
                      <w:rPr>
                        <w:b/>
                      </w:rPr>
                      <w:t xml:space="preserve">Investment </w:t>
                    </w:r>
                    <w:r>
                      <w:rPr>
                        <w:b/>
                      </w:rPr>
                      <w:t>Portfolio Bond</w:t>
                    </w:r>
                  </w:p>
                </w:tc>
              </w:tr>
              <w:tr w:rsidR="00CF7724" w:rsidRPr="00DB6E7E" w:rsidTr="00EC1102">
                <w:trPr>
                  <w:trHeight w:val="321"/>
                </w:trPr>
                <w:tc>
                  <w:tcPr>
                    <w:tcW w:w="2689" w:type="dxa"/>
                  </w:tcPr>
                  <w:p w:rsidR="00CF7724" w:rsidRPr="00DB6E7E" w:rsidRDefault="00CF7724" w:rsidP="00A73F28">
                    <w:pPr>
                      <w:pStyle w:val="FPRBodycopy"/>
                      <w:rPr>
                        <w:b/>
                      </w:rPr>
                    </w:pPr>
                    <w:r>
                      <w:rPr>
                        <w:b/>
                      </w:rPr>
                      <w:lastRenderedPageBreak/>
                      <w:t>Income</w:t>
                    </w:r>
                  </w:p>
                </w:tc>
                <w:tc>
                  <w:tcPr>
                    <w:tcW w:w="6939" w:type="dxa"/>
                    <w:tcBorders>
                      <w:top w:val="single" w:sz="4" w:space="0" w:color="auto"/>
                      <w:bottom w:val="single" w:sz="4" w:space="0" w:color="auto"/>
                    </w:tcBorders>
                    <w:shd w:val="clear" w:color="auto" w:fill="D9D9D9" w:themeFill="background1" w:themeFillShade="D9"/>
                  </w:tcPr>
                  <w:p w:rsidR="00CF7724" w:rsidRPr="00DB6E7E" w:rsidRDefault="002A1736" w:rsidP="00A73F28">
                    <w:pPr>
                      <w:pStyle w:val="FPRBodycopy"/>
                      <w:rPr>
                        <w:b/>
                        <w:highlight w:val="cyan"/>
                      </w:rPr>
                    </w:pPr>
                    <w:sdt>
                      <w:sdtPr>
                        <w:rPr>
                          <w:b/>
                          <w:highlight w:val="green"/>
                        </w:rPr>
                        <w:id w:val="978269953"/>
                        <w:placeholder>
                          <w:docPart w:val="D35912FA9F8D4581BB8E5944D351BFA0"/>
                        </w:placeholder>
                        <w:comboBox>
                          <w:listItem w:value="Choose an item."/>
                          <w:listItem w:displayText="ii_Field_742_1%" w:value="ii_Field_742_1%"/>
                          <w:listItem w:displayText="£ii_Field_743_2" w:value="£ii_Field_743_2"/>
                        </w:comboBox>
                      </w:sdtPr>
                      <w:sdtEndPr/>
                      <w:sdtContent>
                        <w:r>
                          <w:rPr>
                            <w:b/>
                            <w:highlight w:val="green"/>
                          </w:rPr>
                          <w:t>INSERT_60</w:t>
                        </w:r>
                      </w:sdtContent>
                    </w:sdt>
                    <w:r w:rsidR="00CF7724">
                      <w:rPr>
                        <w:b/>
                      </w:rPr>
                      <w:t xml:space="preserve"> </w:t>
                    </w:r>
                    <w:r w:rsidR="00CF7724" w:rsidRPr="00DB6E7E">
                      <w:rPr>
                        <w:b/>
                      </w:rPr>
                      <w:t>a year</w:t>
                    </w:r>
                    <w:r w:rsidR="00CF7724">
                      <w:rPr>
                        <w:b/>
                      </w:rPr>
                      <w:t xml:space="preserve"> </w:t>
                    </w:r>
                    <w:sdt>
                      <w:sdtPr>
                        <w:rPr>
                          <w:b/>
                        </w:rPr>
                        <w:id w:val="232050662"/>
                        <w:placeholder>
                          <w:docPart w:val="EE0DA8D380F141E5A953E3CB4BC043E6"/>
                        </w:placeholder>
                        <w:showingPlcHdr/>
                        <w:comboBox>
                          <w:listItem w:value="Choose an item."/>
                          <w:listItem w:displayText="fixed" w:value="fixed"/>
                          <w:listItem w:displayText="variable" w:value="variable"/>
                        </w:comboBox>
                      </w:sdtPr>
                      <w:sdtEndPr/>
                      <w:sdtContent>
                        <w:r w:rsidR="00881DAC" w:rsidRPr="000A490D">
                          <w:rPr>
                            <w:rStyle w:val="PlaceholderText"/>
                          </w:rPr>
                          <w:t>Field_23</w:t>
                        </w:r>
                      </w:sdtContent>
                    </w:sdt>
                    <w:r w:rsidR="00CF7724">
                      <w:rPr>
                        <w:b/>
                      </w:rPr>
                      <w:t xml:space="preserve">, payable </w:t>
                    </w:r>
                    <w:sdt>
                      <w:sdtPr>
                        <w:rPr>
                          <w:b/>
                        </w:rPr>
                        <w:id w:val="620509368"/>
                        <w:placeholder>
                          <w:docPart w:val="8FC78E4AAE6D466D9ECF1BFC3BE46399"/>
                        </w:placeholder>
                        <w:showingPlcHdr/>
                        <w:comboBox>
                          <w:listItem w:value="Choose an item."/>
                          <w:listItem w:displayText="monthly" w:value="monthly"/>
                          <w:listItem w:displayText="quarterly" w:value="quarterly"/>
                          <w:listItem w:displayText="annually" w:value="annually"/>
                        </w:comboBox>
                      </w:sdtPr>
                      <w:sdtEndPr>
                        <w:rPr>
                          <w:highlight w:val="green"/>
                        </w:rPr>
                      </w:sdtEndPr>
                      <w:sdtContent>
                        <w:r w:rsidR="00881DAC" w:rsidRPr="000A490D">
                          <w:rPr>
                            <w:rStyle w:val="PlaceholderText"/>
                          </w:rPr>
                          <w:t>Field_24</w:t>
                        </w:r>
                      </w:sdtContent>
                    </w:sdt>
                  </w:p>
                </w:tc>
              </w:tr>
              <w:tr w:rsidR="00CF7724" w:rsidRPr="00DB6E7E" w:rsidTr="00EC1102">
                <w:trPr>
                  <w:trHeight w:val="321"/>
                </w:trPr>
                <w:tc>
                  <w:tcPr>
                    <w:tcW w:w="2689" w:type="dxa"/>
                  </w:tcPr>
                  <w:p w:rsidR="00CF7724" w:rsidRDefault="00CF7724" w:rsidP="00A73F28">
                    <w:pPr>
                      <w:pStyle w:val="FPRBodycopy"/>
                      <w:rPr>
                        <w:b/>
                      </w:rPr>
                    </w:pPr>
                    <w:r>
                      <w:rPr>
                        <w:b/>
                      </w:rPr>
                      <w:t>Lives assured</w:t>
                    </w:r>
                  </w:p>
                </w:tc>
                <w:tc>
                  <w:tcPr>
                    <w:tcW w:w="6939" w:type="dxa"/>
                    <w:tcBorders>
                      <w:top w:val="single" w:sz="4" w:space="0" w:color="auto"/>
                      <w:bottom w:val="nil"/>
                    </w:tcBorders>
                    <w:shd w:val="clear" w:color="auto" w:fill="D9D9D9" w:themeFill="background1" w:themeFillShade="D9"/>
                  </w:tcPr>
                  <w:p w:rsidR="00CF7724" w:rsidRPr="00DA0E4C" w:rsidRDefault="002A1736" w:rsidP="00A73F28">
                    <w:pPr>
                      <w:pStyle w:val="FPRBodycopy"/>
                      <w:rPr>
                        <w:b/>
                        <w:highlight w:val="green"/>
                      </w:rPr>
                    </w:pPr>
                    <w:r>
                      <w:rPr>
                        <w:b/>
                        <w:highlight w:val="green"/>
                      </w:rPr>
                      <w:t>INSERT_61</w:t>
                    </w:r>
                  </w:p>
                </w:tc>
              </w:tr>
            </w:tbl>
            <w:p w:rsidR="00CF7724" w:rsidRPr="00735ACC" w:rsidRDefault="00CF7724" w:rsidP="00CF7724">
              <w:pPr>
                <w:pStyle w:val="FPRBodycopy"/>
              </w:pPr>
            </w:p>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6"/>
                <w:gridCol w:w="1701"/>
                <w:gridCol w:w="1560"/>
                <w:gridCol w:w="1842"/>
              </w:tblGrid>
              <w:tr w:rsidR="00CF7724" w:rsidRPr="00FE412D" w:rsidTr="007B6155">
                <w:tc>
                  <w:tcPr>
                    <w:tcW w:w="4536" w:type="dxa"/>
                  </w:tcPr>
                  <w:p w:rsidR="00CF7724" w:rsidRPr="00FE412D" w:rsidRDefault="00CF7724" w:rsidP="007B6155">
                    <w:pPr>
                      <w:pStyle w:val="FPRBodycopy"/>
                      <w:rPr>
                        <w:b/>
                      </w:rPr>
                    </w:pPr>
                    <w:r w:rsidRPr="00FE412D">
                      <w:rPr>
                        <w:b/>
                      </w:rPr>
                      <w:t>Investment fund</w:t>
                    </w:r>
                  </w:p>
                </w:tc>
                <w:tc>
                  <w:tcPr>
                    <w:tcW w:w="1701" w:type="dxa"/>
                    <w:tcBorders>
                      <w:top w:val="nil"/>
                      <w:bottom w:val="single" w:sz="4" w:space="0" w:color="auto"/>
                    </w:tcBorders>
                    <w:shd w:val="clear" w:color="auto" w:fill="D9D9D9" w:themeFill="background1" w:themeFillShade="D9"/>
                  </w:tcPr>
                  <w:p w:rsidR="00CF7724" w:rsidRPr="00FE412D" w:rsidRDefault="00CF7724" w:rsidP="007B6155">
                    <w:pPr>
                      <w:pStyle w:val="FPRBodycopy"/>
                      <w:jc w:val="right"/>
                      <w:rPr>
                        <w:b/>
                        <w:highlight w:val="cyan"/>
                      </w:rPr>
                    </w:pPr>
                    <w:r w:rsidRPr="00FE412D">
                      <w:rPr>
                        <w:b/>
                      </w:rPr>
                      <w:t>Amount invested</w:t>
                    </w:r>
                  </w:p>
                </w:tc>
                <w:tc>
                  <w:tcPr>
                    <w:tcW w:w="1560" w:type="dxa"/>
                  </w:tcPr>
                  <w:p w:rsidR="00CF7724" w:rsidRPr="00FE412D" w:rsidRDefault="00CF7724" w:rsidP="007B6155">
                    <w:pPr>
                      <w:pStyle w:val="FPRBodycopy"/>
                      <w:jc w:val="right"/>
                      <w:rPr>
                        <w:b/>
                      </w:rPr>
                    </w:pPr>
                    <w:r w:rsidRPr="00FE412D">
                      <w:rPr>
                        <w:b/>
                      </w:rPr>
                      <w:t>Ongoing charges (%)</w:t>
                    </w:r>
                  </w:p>
                </w:tc>
                <w:tc>
                  <w:tcPr>
                    <w:tcW w:w="1842" w:type="dxa"/>
                    <w:tcBorders>
                      <w:top w:val="nil"/>
                      <w:bottom w:val="single" w:sz="4" w:space="0" w:color="auto"/>
                    </w:tcBorders>
                    <w:shd w:val="clear" w:color="auto" w:fill="D9D9D9" w:themeFill="background1" w:themeFillShade="D9"/>
                  </w:tcPr>
                  <w:p w:rsidR="00CF7724" w:rsidRPr="00FE412D" w:rsidRDefault="00CF7724" w:rsidP="00E66CEB">
                    <w:pPr>
                      <w:pStyle w:val="FPRBodycopy"/>
                      <w:jc w:val="right"/>
                      <w:rPr>
                        <w:b/>
                      </w:rPr>
                    </w:pPr>
                    <w:r w:rsidRPr="00FE412D">
                      <w:rPr>
                        <w:b/>
                      </w:rPr>
                      <w:t>Ongoing charge estimate (£)</w:t>
                    </w:r>
                  </w:p>
                </w:tc>
              </w:tr>
              <w:tr w:rsidR="00CF7724" w:rsidRPr="00FE412D" w:rsidTr="007B6155">
                <w:tc>
                  <w:tcPr>
                    <w:tcW w:w="4536" w:type="dxa"/>
                    <w:tcBorders>
                      <w:bottom w:val="single" w:sz="4" w:space="0" w:color="auto"/>
                    </w:tcBorders>
                  </w:tcPr>
                  <w:p w:rsidR="00CF7724" w:rsidRPr="00FE412D" w:rsidRDefault="00CF7724" w:rsidP="001B63A3">
                    <w:pPr>
                      <w:pStyle w:val="FPRBodycopy"/>
                    </w:pPr>
                    <w:r w:rsidRPr="00735ACC">
                      <w:t xml:space="preserve">Deposit </w:t>
                    </w:r>
                    <w:r>
                      <w:t>Account</w:t>
                    </w:r>
                  </w:p>
                </w:tc>
                <w:tc>
                  <w:tcPr>
                    <w:tcW w:w="1701" w:type="dxa"/>
                    <w:tcBorders>
                      <w:top w:val="single" w:sz="4" w:space="0" w:color="auto"/>
                      <w:bottom w:val="single" w:sz="4" w:space="0" w:color="auto"/>
                    </w:tcBorders>
                    <w:shd w:val="clear" w:color="auto" w:fill="D9D9D9" w:themeFill="background1" w:themeFillShade="D9"/>
                  </w:tcPr>
                  <w:p w:rsidR="00CF7724" w:rsidRPr="00FE412D" w:rsidRDefault="00CF7724" w:rsidP="007B6155">
                    <w:pPr>
                      <w:pStyle w:val="FPRBodycopy"/>
                      <w:jc w:val="right"/>
                      <w:rPr>
                        <w:highlight w:val="cyan"/>
                      </w:rPr>
                    </w:pPr>
                    <w:r w:rsidRPr="00FE412D">
                      <w:t>£</w:t>
                    </w:r>
                    <w:r w:rsidR="002A1736">
                      <w:rPr>
                        <w:highlight w:val="green"/>
                      </w:rPr>
                      <w:t>INSERT_62</w:t>
                    </w:r>
                  </w:p>
                </w:tc>
                <w:tc>
                  <w:tcPr>
                    <w:tcW w:w="1560" w:type="dxa"/>
                    <w:tcBorders>
                      <w:bottom w:val="single" w:sz="4" w:space="0" w:color="auto"/>
                    </w:tcBorders>
                  </w:tcPr>
                  <w:p w:rsidR="00CF7724" w:rsidRPr="00FE412D" w:rsidRDefault="002A1736" w:rsidP="007B6155">
                    <w:pPr>
                      <w:pStyle w:val="FPRBodycopy"/>
                      <w:jc w:val="right"/>
                    </w:pPr>
                    <w:r>
                      <w:rPr>
                        <w:highlight w:val="green"/>
                      </w:rPr>
                      <w:t>INSERT_63</w:t>
                    </w:r>
                    <w:r w:rsidR="00CF7724" w:rsidRPr="00FE412D">
                      <w:t>%</w:t>
                    </w:r>
                  </w:p>
                </w:tc>
                <w:tc>
                  <w:tcPr>
                    <w:tcW w:w="1842" w:type="dxa"/>
                    <w:tcBorders>
                      <w:top w:val="nil"/>
                      <w:bottom w:val="single" w:sz="4" w:space="0" w:color="auto"/>
                    </w:tcBorders>
                    <w:shd w:val="clear" w:color="auto" w:fill="D9D9D9" w:themeFill="background1" w:themeFillShade="D9"/>
                  </w:tcPr>
                  <w:p w:rsidR="00CF7724" w:rsidRPr="00FE412D" w:rsidRDefault="00CF7724" w:rsidP="007B6155">
                    <w:pPr>
                      <w:pStyle w:val="FPRBodycopy"/>
                      <w:jc w:val="right"/>
                    </w:pPr>
                    <w:r w:rsidRPr="00FE412D">
                      <w:t>£</w:t>
                    </w:r>
                    <w:r w:rsidR="002A1736">
                      <w:rPr>
                        <w:highlight w:val="green"/>
                      </w:rPr>
                      <w:t>INSERT_64</w:t>
                    </w:r>
                  </w:p>
                </w:tc>
              </w:tr>
              <w:sdt>
                <w:sdtPr>
                  <w:id w:val="1389458591"/>
                  <w15:repeatingSection/>
                </w:sdtPr>
                <w:sdtEndPr>
                  <w:rPr>
                    <w:highlight w:val="green"/>
                  </w:rPr>
                </w:sdtEndPr>
                <w:sdtContent>
                  <w:sdt>
                    <w:sdtPr>
                      <w:id w:val="1549806113"/>
                      <w:placeholder>
                        <w:docPart w:val="00C53E8985E14C4898DC3CD5BD381ECA"/>
                      </w:placeholder>
                      <w15:repeatingSectionItem/>
                    </w:sdtPr>
                    <w:sdtEndPr>
                      <w:rPr>
                        <w:highlight w:val="green"/>
                      </w:rPr>
                    </w:sdtEndPr>
                    <w:sdtContent>
                      <w:tr w:rsidR="00CF7724" w:rsidRPr="00FE412D" w:rsidTr="007B6155">
                        <w:tc>
                          <w:tcPr>
                            <w:tcW w:w="4536" w:type="dxa"/>
                            <w:tcBorders>
                              <w:top w:val="single" w:sz="4" w:space="0" w:color="auto"/>
                              <w:bottom w:val="nil"/>
                            </w:tcBorders>
                          </w:tcPr>
                          <w:p w:rsidR="00CF7724" w:rsidRPr="00FE412D" w:rsidRDefault="002A1736" w:rsidP="00735ACC">
                            <w:pPr>
                              <w:pStyle w:val="FPRBodycopy"/>
                            </w:pPr>
                            <w:sdt>
                              <w:sdtPr>
                                <w:id w:val="-776414441"/>
                                <w:placeholder>
                                  <w:docPart w:val="1F1D68D59EC94FC8A6E117094F50F127"/>
                                </w:placeholder>
                                <w:comboBox>
                                  <w:listItem w:value="Choose an item."/>
                                  <w:listItem w:displayText="HSBC World Selection Cautious Portfolio" w:value="HSBC World Selection Cautious Portfolio"/>
                                  <w:listItem w:displayText="HSBC World Selection Conservative Portfolio" w:value="HSBC World Selection Conservative Portfolio"/>
                                  <w:listItem w:displayText="HSBC World Selection Balanced Portfolio" w:value="HSBC World Selection Balanced Portfolio"/>
                                  <w:listItem w:displayText="HSBC World Selection Dynamic Portfolio" w:value="HSBC World Selection Dynamic Portfolio"/>
                                  <w:listItem w:displayText="HSBC World Selection Adventurous Portfolio" w:value="HSBC World Selection Adventurous Portfolio"/>
                                  <w:listItem w:displayText="HSBC World Selection Dividend Distribution Portfolio" w:value="HSBC World Selection Dividend Distribution Portfolio"/>
                                  <w:listItem w:displayText="HSBC World Selection Interest Income Portfolio" w:value="HSBC World Selection Interest Income Portfolio"/>
                                  <w:listItem w:displayText="HSBC Global Sustainable Multi-Asset Cautious Portfolio" w:value="HSBC Global Sustainable Multi-Asset Cautious Portfolio"/>
                                  <w:listItem w:displayText="HSBC Global Sustainable Multi-Asset Conservative Portfolio" w:value="HSBC Global Sustainable Multi-Asset Conservative Portfolio"/>
                                  <w:listItem w:displayText="HSBC Global Sustainable Multi-Asset Balanced Portfolio" w:value="HSBC Global Sustainable Multi-Asset Balanced Portfolio"/>
                                  <w:listItem w:displayText="HSBC Global Sustainable Multi-Asset Dynamic Portfolio" w:value="HSBC Global Sustainable Multi-Asset Dynamic Portfolio"/>
                                  <w:listItem w:displayText="HSBC Global Sustainable Multi-Asset Adventurous Portfolio" w:value="HSBC Global Sustainable Multi-Asset Adventurous Portfolio"/>
                                  <w:listItem w:displayText="Fidelity Multi Asset Income Fund" w:value="Fidelity Multi Asset Income Fund"/>
                                  <w:listItem w:displayText="Invesco Managed Growth Fund" w:value="Invesco Managed Growth Fund"/>
                                  <w:listItem w:displayText="Schroder Managed Balanced Fund" w:value="Schroder Managed Balanced Fund"/>
                                  <w:listItem w:displayText="Threadneedle Managed Bond Fund" w:value="Threadneedle Managed Bond Fund"/>
                                  <w:listItem w:displayText="Threadneedle Managed Bond Focused Fund" w:value="Threadneedle Managed Bond Focused Fund"/>
                                  <w:listItem w:displayText="Threadneedle Managed Equity &amp; Bond Fund" w:value="Threadneedle Managed Equity &amp; Bond Fund"/>
                                </w:comboBox>
                              </w:sdtPr>
                              <w:sdtEndPr/>
                              <w:sdtContent>
                                <w:r w:rsidR="00881DAC" w:rsidRPr="00881DAC">
                                  <w:t>S_FIELD_77_76</w:t>
                                </w:r>
                              </w:sdtContent>
                            </w:sdt>
                          </w:p>
                        </w:tc>
                        <w:tc>
                          <w:tcPr>
                            <w:tcW w:w="1701" w:type="dxa"/>
                            <w:tcBorders>
                              <w:top w:val="single" w:sz="4" w:space="0" w:color="auto"/>
                              <w:bottom w:val="nil"/>
                            </w:tcBorders>
                            <w:shd w:val="clear" w:color="auto" w:fill="D9D9D9" w:themeFill="background1" w:themeFillShade="D9"/>
                          </w:tcPr>
                          <w:p w:rsidR="00CF7724" w:rsidRPr="00FE412D" w:rsidRDefault="00CF7724" w:rsidP="007B6155">
                            <w:pPr>
                              <w:pStyle w:val="FPRBodycopy"/>
                              <w:jc w:val="right"/>
                              <w:rPr>
                                <w:highlight w:val="cyan"/>
                              </w:rPr>
                            </w:pPr>
                            <w:r w:rsidRPr="00FE412D">
                              <w:t>£</w:t>
                            </w:r>
                            <w:r w:rsidR="002A1736">
                              <w:rPr>
                                <w:highlight w:val="green"/>
                              </w:rPr>
                              <w:t>INSERT_65</w:t>
                            </w:r>
                          </w:p>
                        </w:tc>
                        <w:tc>
                          <w:tcPr>
                            <w:tcW w:w="1560" w:type="dxa"/>
                            <w:tcBorders>
                              <w:top w:val="single" w:sz="4" w:space="0" w:color="auto"/>
                              <w:bottom w:val="nil"/>
                            </w:tcBorders>
                          </w:tcPr>
                          <w:p w:rsidR="00CF7724" w:rsidRPr="00FE412D" w:rsidRDefault="002A1736" w:rsidP="007B6155">
                            <w:pPr>
                              <w:pStyle w:val="FPRBodycopy"/>
                              <w:jc w:val="right"/>
                            </w:pPr>
                            <w:r>
                              <w:rPr>
                                <w:highlight w:val="green"/>
                              </w:rPr>
                              <w:t>INSERT_66</w:t>
                            </w:r>
                            <w:r w:rsidR="00CF7724" w:rsidRPr="00FE412D">
                              <w:t>%</w:t>
                            </w:r>
                          </w:p>
                        </w:tc>
                        <w:tc>
                          <w:tcPr>
                            <w:tcW w:w="1842" w:type="dxa"/>
                            <w:tcBorders>
                              <w:top w:val="single" w:sz="4" w:space="0" w:color="auto"/>
                              <w:bottom w:val="nil"/>
                            </w:tcBorders>
                            <w:shd w:val="clear" w:color="auto" w:fill="D9D9D9" w:themeFill="background1" w:themeFillShade="D9"/>
                          </w:tcPr>
                          <w:p w:rsidR="00CF7724" w:rsidRPr="00FE412D" w:rsidRDefault="00CF7724" w:rsidP="007B6155">
                            <w:pPr>
                              <w:pStyle w:val="FPRBodycopy"/>
                              <w:jc w:val="right"/>
                            </w:pPr>
                            <w:r w:rsidRPr="00FE412D">
                              <w:t>£</w:t>
                            </w:r>
                            <w:r w:rsidR="002A1736">
                              <w:rPr>
                                <w:highlight w:val="green"/>
                              </w:rPr>
                              <w:t>INSERT_67</w:t>
                            </w:r>
                          </w:p>
                        </w:tc>
                      </w:tr>
                    </w:sdtContent>
                  </w:sdt>
                </w:sdtContent>
              </w:sdt>
            </w:tbl>
            <w:p w:rsidR="00CF7724" w:rsidRDefault="00CF7724" w:rsidP="00CF7724">
              <w:pPr>
                <w:pStyle w:val="FPRBodycopy"/>
              </w:pPr>
            </w:p>
            <w:p w:rsidR="00CF7724" w:rsidRDefault="00CF7724" w:rsidP="00CF7724">
              <w:pPr>
                <w:pStyle w:val="FPRBodycopy"/>
              </w:pPr>
              <w:r>
                <w:t>This investment includes the following:</w:t>
              </w:r>
            </w:p>
            <w:p w:rsidR="00CF7724" w:rsidRDefault="00CF7724" w:rsidP="00CF7724">
              <w:pPr>
                <w:pStyle w:val="FPRBodycopy"/>
              </w:pPr>
            </w:p>
            <w:p w:rsidR="00CF7724" w:rsidRPr="00FE412D" w:rsidRDefault="00CF7724" w:rsidP="00CF7724">
              <w:pPr>
                <w:pStyle w:val="FPRBodycopy"/>
              </w:pPr>
              <w:r w:rsidRPr="00881DAC">
                <w:t>Repeat rows for all relevant parts of your recommendation. Delete irrelevant rows. (If table contains a single line, delete the total row).</w:t>
              </w:r>
            </w:p>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254"/>
                <w:gridCol w:w="3990"/>
                <w:gridCol w:w="1395"/>
              </w:tblGrid>
              <w:tr w:rsidR="00CF7724" w:rsidRPr="00FE412D" w:rsidTr="00DF0EFF">
                <w:tc>
                  <w:tcPr>
                    <w:tcW w:w="4395" w:type="dxa"/>
                    <w:tcBorders>
                      <w:bottom w:val="single" w:sz="4" w:space="0" w:color="auto"/>
                    </w:tcBorders>
                  </w:tcPr>
                  <w:p w:rsidR="00CF7724" w:rsidRPr="00FE412D" w:rsidRDefault="00CF7724" w:rsidP="00DF0EFF">
                    <w:pPr>
                      <w:pStyle w:val="FPRBodycopy"/>
                      <w:rPr>
                        <w:b/>
                      </w:rPr>
                    </w:pPr>
                    <w:r w:rsidRPr="00FE412D">
                      <w:rPr>
                        <w:b/>
                      </w:rPr>
                      <w:t>Summary</w:t>
                    </w:r>
                  </w:p>
                </w:tc>
                <w:tc>
                  <w:tcPr>
                    <w:tcW w:w="4110" w:type="dxa"/>
                    <w:tcBorders>
                      <w:bottom w:val="single" w:sz="4" w:space="0" w:color="auto"/>
                    </w:tcBorders>
                    <w:shd w:val="clear" w:color="auto" w:fill="D9D9D9" w:themeFill="background1" w:themeFillShade="D9"/>
                  </w:tcPr>
                  <w:p w:rsidR="00CF7724" w:rsidRPr="00FE412D" w:rsidRDefault="00CF7724" w:rsidP="00DF0EFF">
                    <w:pPr>
                      <w:pStyle w:val="FPRBodycopy"/>
                      <w:rPr>
                        <w:b/>
                      </w:rPr>
                    </w:pPr>
                    <w:r w:rsidRPr="00FE412D">
                      <w:rPr>
                        <w:b/>
                      </w:rPr>
                      <w:t>Funded from</w:t>
                    </w:r>
                  </w:p>
                </w:tc>
                <w:tc>
                  <w:tcPr>
                    <w:tcW w:w="1134" w:type="dxa"/>
                    <w:tcBorders>
                      <w:top w:val="nil"/>
                      <w:bottom w:val="single" w:sz="4" w:space="0" w:color="auto"/>
                    </w:tcBorders>
                    <w:shd w:val="clear" w:color="auto" w:fill="auto"/>
                  </w:tcPr>
                  <w:p w:rsidR="00CF7724" w:rsidRPr="00FE412D" w:rsidRDefault="00CF7724" w:rsidP="00DF0EFF">
                    <w:pPr>
                      <w:pStyle w:val="FPRBodycopy"/>
                      <w:jc w:val="right"/>
                      <w:rPr>
                        <w:b/>
                        <w:highlight w:val="cyan"/>
                      </w:rPr>
                    </w:pPr>
                    <w:r w:rsidRPr="00FE412D">
                      <w:rPr>
                        <w:b/>
                      </w:rPr>
                      <w:t>Amount</w:t>
                    </w:r>
                  </w:p>
                </w:tc>
              </w:tr>
              <w:sdt>
                <w:sdtPr>
                  <w:id w:val="1480880317"/>
                  <w15:repeatingSection/>
                </w:sdtPr>
                <w:sdtEndPr>
                  <w:rPr>
                    <w:highlight w:val="green"/>
                  </w:rPr>
                </w:sdtEndPr>
                <w:sdtContent>
                  <w:sdt>
                    <w:sdtPr>
                      <w:id w:val="1561360879"/>
                      <w:placeholder>
                        <w:docPart w:val="F9384C52DAFC428DAFB8351CE0A57D8C"/>
                      </w:placeholder>
                      <w15:repeatingSectionItem/>
                    </w:sdtPr>
                    <w:sdtEndPr>
                      <w:rPr>
                        <w:highlight w:val="green"/>
                      </w:rPr>
                    </w:sdtEndPr>
                    <w:sdtContent>
                      <w:tr w:rsidR="00CF7724" w:rsidRPr="00CA12D6" w:rsidTr="00DF0EFF">
                        <w:tc>
                          <w:tcPr>
                            <w:tcW w:w="4395" w:type="dxa"/>
                            <w:tcBorders>
                              <w:top w:val="single" w:sz="4" w:space="0" w:color="auto"/>
                              <w:bottom w:val="single" w:sz="4" w:space="0" w:color="auto"/>
                            </w:tcBorders>
                          </w:tcPr>
                          <w:p w:rsidR="00CF7724" w:rsidRPr="00CA12D6" w:rsidRDefault="002A1736" w:rsidP="00DF0EFF">
                            <w:pPr>
                              <w:pStyle w:val="FPRBodycopy"/>
                            </w:pPr>
                            <w:sdt>
                              <w:sdtPr>
                                <w:id w:val="482276547"/>
                                <w:placeholder>
                                  <w:docPart w:val="7E334F515F7D4BF0B9B4F0D9E4355FC1"/>
                                </w:placeholder>
                                <w:comboBox>
                                  <w:listItem w:value="Choose an item."/>
                                  <w:listItem w:displayText="New investment" w:value="New investment"/>
                                  <w:listItem w:displayText="Top up existing investment" w:value="Top up existing investment"/>
                                </w:comboBox>
                              </w:sdtPr>
                              <w:sdtEndPr/>
                              <w:sdtContent>
                                <w:r w:rsidR="00881DAC" w:rsidRPr="00881DAC">
                                  <w:t>S_Field_79_78</w:t>
                                </w:r>
                              </w:sdtContent>
                            </w:sdt>
                          </w:p>
                        </w:tc>
                        <w:tc>
                          <w:tcPr>
                            <w:tcW w:w="4110" w:type="dxa"/>
                            <w:tcBorders>
                              <w:top w:val="single" w:sz="4" w:space="0" w:color="auto"/>
                              <w:bottom w:val="single" w:sz="4" w:space="0" w:color="auto"/>
                            </w:tcBorders>
                            <w:shd w:val="clear" w:color="auto" w:fill="D9D9D9" w:themeFill="background1" w:themeFillShade="D9"/>
                          </w:tcPr>
                          <w:p w:rsidR="00CF7724" w:rsidRPr="00CA12D6" w:rsidRDefault="002A1736" w:rsidP="00DF0EFF">
                            <w:pPr>
                              <w:pStyle w:val="FPRBodycopy"/>
                            </w:pPr>
                            <w:sdt>
                              <w:sdtPr>
                                <w:rPr>
                                  <w:rFonts w:eastAsia="Calibri"/>
                                </w:rPr>
                                <w:id w:val="1434776351"/>
                                <w:placeholder>
                                  <w:docPart w:val="F4F3156FE15040968244D72D06C1CF34"/>
                                </w:placeholder>
                                <w:showingPlcHdr/>
                                <w:comboBox>
                                  <w:listItem w:value="Choose an item."/>
                                  <w:listItem w:displayText="HSBC savings account" w:value="HSBC savings account"/>
                                  <w:listItem w:displayText="HSBC Cash ISA" w:value="HSBC Cash ISA"/>
                                  <w:listItem w:displayText="HSBC Premier Investment Management Service" w:value="HSBC Premier Investment Management Service"/>
                                  <w:listItem w:displayText="HSBC Premier Discretionary Management Service" w:value="HSBC Premier Discretionary Management Service"/>
                                  <w:listItem w:displayText="HSBC Onshore Investment Bond" w:value="HSBC Onshore Investment Bond"/>
                                  <w:listItem w:displayText="Prudential Investment Plan" w:value="Prudential Investment Plan"/>
                                  <w:listItem w:displayText="Prudential International Investment Bond " w:value="Prudential International Investment Bond "/>
                                  <w:listItem w:displayText="Prudential International Investment Portfolio Bond " w:value="Prudential International Investment Portfolio Bond "/>
                                  <w:listItem w:displayText="ii_Field_8110_1 provider savings account" w:value="ii_Field_8110_1 provider savings account"/>
                                  <w:listItem w:displayText="ii_Field_8111_2 provider Cash ISA" w:value="ii_Field_8111_2 provider Cash ISA"/>
                                  <w:listItem w:displayText="ii_Field_8112_3 provider Stocks and Shares ISA" w:value="ii_Field_8112_3 provider Stocks and Shares ISA"/>
                                  <w:listItem w:displayText="ii_Field_8113_4 provider OEIC" w:value="ii_Field_8113_4 provider OEIC"/>
                                  <w:listItem w:displayText="ii_Field_8114_5 provider Unit Trust" w:value="ii_Field_8114_5 provider Unit Trust"/>
                                  <w:listItem w:displayText="ii_Field_8115_6 provider Onshore Investment Bond" w:value="ii_Field_8115_6 provider Onshore Investment Bond"/>
                                  <w:listItem w:displayText="ii_Field_8116_7 provider Offshore Investment Bond" w:value="ii_Field_8116_7 provider Offshore Investment Bond"/>
                                  <w:listItem w:displayText="ii_Field_8117_8 other" w:value="ii_Field_8117_8 other"/>
                                  <w:listItem w:displayText="ii_Field_8118_9 company name shares" w:value="ii_Field_8118_9 company name shares"/>
                                  <w:listItem w:displayText="see report appendix for details" w:value="see report appendix for details"/>
                                </w:comboBox>
                              </w:sdtPr>
                              <w:sdtEndPr/>
                              <w:sdtContent>
                                <w:r w:rsidR="00881DAC" w:rsidRPr="000A490D">
                                  <w:rPr>
                                    <w:rStyle w:val="PlaceholderText"/>
                                  </w:rPr>
                                  <w:t>Field_25 product</w:t>
                                </w:r>
                              </w:sdtContent>
                            </w:sdt>
                          </w:p>
                        </w:tc>
                        <w:tc>
                          <w:tcPr>
                            <w:tcW w:w="1134" w:type="dxa"/>
                            <w:tcBorders>
                              <w:top w:val="single" w:sz="4" w:space="0" w:color="auto"/>
                              <w:bottom w:val="single" w:sz="4" w:space="0" w:color="auto"/>
                            </w:tcBorders>
                            <w:shd w:val="clear" w:color="auto" w:fill="auto"/>
                          </w:tcPr>
                          <w:p w:rsidR="00CF7724" w:rsidRPr="00CA12D6" w:rsidRDefault="00CF7724" w:rsidP="00DF0EFF">
                            <w:pPr>
                              <w:pStyle w:val="FPRBodycopy"/>
                              <w:jc w:val="right"/>
                              <w:rPr>
                                <w:highlight w:val="cyan"/>
                              </w:rPr>
                            </w:pPr>
                            <w:r w:rsidRPr="00CA12D6">
                              <w:t>£</w:t>
                            </w:r>
                            <w:r w:rsidR="002A1736">
                              <w:rPr>
                                <w:highlight w:val="green"/>
                              </w:rPr>
                              <w:t>INSERT_68</w:t>
                            </w:r>
                          </w:p>
                        </w:tc>
                      </w:tr>
                    </w:sdtContent>
                  </w:sdt>
                </w:sdtContent>
              </w:sdt>
              <w:sdt>
                <w:sdtPr>
                  <w:id w:val="1500546568"/>
                  <w15:repeatingSection/>
                </w:sdtPr>
                <w:sdtEndPr>
                  <w:rPr>
                    <w:highlight w:val="green"/>
                  </w:rPr>
                </w:sdtEndPr>
                <w:sdtContent>
                  <w:sdt>
                    <w:sdtPr>
                      <w:id w:val="1292405255"/>
                      <w:placeholder>
                        <w:docPart w:val="9A762B2A8CF14495AC9D525606B23032"/>
                      </w:placeholder>
                      <w15:repeatingSectionItem/>
                    </w:sdtPr>
                    <w:sdtEndPr>
                      <w:rPr>
                        <w:highlight w:val="green"/>
                      </w:rPr>
                    </w:sdtEndPr>
                    <w:sdtContent>
                      <w:tr w:rsidR="00CF7724" w:rsidRPr="00FE412D" w:rsidTr="00DF0EFF">
                        <w:tc>
                          <w:tcPr>
                            <w:tcW w:w="4395" w:type="dxa"/>
                            <w:tcBorders>
                              <w:top w:val="single" w:sz="4" w:space="0" w:color="auto"/>
                              <w:bottom w:val="single" w:sz="4" w:space="0" w:color="auto"/>
                            </w:tcBorders>
                          </w:tcPr>
                          <w:p w:rsidR="00CF7724" w:rsidRPr="00FE412D" w:rsidRDefault="00CF7724" w:rsidP="00DF0EFF">
                            <w:pPr>
                              <w:pStyle w:val="FPRBodycopy"/>
                            </w:pPr>
                            <w:r w:rsidRPr="00FE412D">
                              <w:t>Switch fund</w:t>
                            </w:r>
                          </w:p>
                        </w:tc>
                        <w:tc>
                          <w:tcPr>
                            <w:tcW w:w="4110" w:type="dxa"/>
                            <w:tcBorders>
                              <w:top w:val="single" w:sz="4" w:space="0" w:color="auto"/>
                              <w:bottom w:val="single" w:sz="4" w:space="0" w:color="auto"/>
                            </w:tcBorders>
                            <w:shd w:val="clear" w:color="auto" w:fill="D9D9D9" w:themeFill="background1" w:themeFillShade="D9"/>
                          </w:tcPr>
                          <w:p w:rsidR="00CF7724" w:rsidRPr="00FE412D" w:rsidRDefault="002A1736" w:rsidP="0089298D">
                            <w:pPr>
                              <w:pStyle w:val="FPRBodycopy"/>
                            </w:pPr>
                            <w:sdt>
                              <w:sdtPr>
                                <w:id w:val="2064753207"/>
                                <w:placeholder>
                                  <w:docPart w:val="21A92B22AF1246A388AFB943FBCFE0A8"/>
                                </w:placeholder>
                                <w:comboBox>
                                  <w:listItem w:value="Choose an item."/>
                                  <w:listItem w:displayText="HSBC World Selection Cautious Portfolio" w:value="HSBC World Selection Cautious Portfolio"/>
                                  <w:listItem w:displayText="HSBC World Selection Conservative Portfolio" w:value="HSBC World Selection Conservative Portfolio"/>
                                  <w:listItem w:displayText="HSBC World Selection Balanced Portfolio" w:value="HSBC World Selection Balanced Portfolio"/>
                                  <w:listItem w:displayText="HSBC World Selection Dynamic Portfolio" w:value="HSBC World Selection Dynamic Portfolio"/>
                                  <w:listItem w:displayText="HSBC World Selection Adventurous Portfolio" w:value="HSBC World Selection Adventurous Portfolio"/>
                                  <w:listItem w:displayText="HSBC World Selection Dividend Distribution Portfolio" w:value="HSBC World Selection Dividend Distribution Portfolio"/>
                                  <w:listItem w:displayText="HSBC World Selection Interest Income Portfolio" w:value="HSBC World Selection Interest Income Portfolio"/>
                                  <w:listItem w:displayText="HSBC Global Sustainable Multi-Asset Cautious Portfolio" w:value="HSBC Global Sustainable Multi-Asset Cautious Portfolio"/>
                                  <w:listItem w:displayText="HSBC Global Sustainable Multi-Asset Conservative Portfolio" w:value="HSBC Global Sustainable Multi-Asset Conservative Portfolio"/>
                                  <w:listItem w:displayText="HSBC Global Sustainable Multi-Asset Balanced Portfolio" w:value="HSBC Global Sustainable Multi-Asset Balanced Portfolio"/>
                                  <w:listItem w:displayText="HSBC Global Sustainable Multi-Asset Dynamic Portfolio" w:value="HSBC Global Sustainable Multi-Asset Dynamic Portfolio"/>
                                  <w:listItem w:displayText="HSBC Global Sustainable Multi-Asset Adventurous Portfolio" w:value="HSBC Global Sustainable Multi-Asset Adventurous Portfolio"/>
                                  <w:listItem w:displayText="Fidelity Multi Asset Income Fund" w:value="Fidelity Multi Asset Income Fund"/>
                                  <w:listItem w:displayText="Invesco Managed Growth Fund" w:value="Invesco Managed Growth Fund"/>
                                  <w:listItem w:displayText="Schroder Managed Balanced Fund" w:value="Schroder Managed Balanced Fund"/>
                                  <w:listItem w:displayText="Threadneedle Managed Bond Fund" w:value="Threadneedle Managed Bond Fund"/>
                                  <w:listItem w:displayText="Threadneedle Managed Bond Focused Fund" w:value="Threadneedle Managed Bond Focused Fund"/>
                                  <w:listItem w:displayText="Threadneedle Managed Equity &amp; Bond Fund" w:value="Threadneedle Managed Equity &amp; Bond Fund"/>
                                  <w:listItem w:displayText="ii_Field_8320_1 other fund name" w:value="ii_Field_8320_1 other fund name"/>
                                  <w:listItem w:displayText="see report appendix for fund details" w:value="see report appendix for fund details"/>
                                </w:comboBox>
                              </w:sdtPr>
                              <w:sdtEndPr/>
                              <w:sdtContent>
                                <w:r w:rsidR="00881DAC" w:rsidRPr="00881DAC">
                                  <w:t>S_FIELD_82_81</w:t>
                                </w:r>
                              </w:sdtContent>
                            </w:sdt>
                          </w:p>
                        </w:tc>
                        <w:tc>
                          <w:tcPr>
                            <w:tcW w:w="1134" w:type="dxa"/>
                            <w:tcBorders>
                              <w:top w:val="single" w:sz="4" w:space="0" w:color="auto"/>
                              <w:bottom w:val="single" w:sz="4" w:space="0" w:color="auto"/>
                            </w:tcBorders>
                            <w:shd w:val="clear" w:color="auto" w:fill="auto"/>
                          </w:tcPr>
                          <w:p w:rsidR="00CF7724" w:rsidRPr="00FE412D" w:rsidRDefault="00CF7724" w:rsidP="00DF0EFF">
                            <w:pPr>
                              <w:pStyle w:val="FPRBodycopy"/>
                              <w:jc w:val="right"/>
                            </w:pPr>
                            <w:r w:rsidRPr="00FE412D">
                              <w:t>£</w:t>
                            </w:r>
                            <w:r w:rsidR="002A1736">
                              <w:rPr>
                                <w:highlight w:val="green"/>
                              </w:rPr>
                              <w:t>INSERT_69</w:t>
                            </w:r>
                          </w:p>
                        </w:tc>
                      </w:tr>
                    </w:sdtContent>
                  </w:sdt>
                </w:sdtContent>
              </w:sdt>
              <w:tr w:rsidR="00CF7724" w:rsidRPr="00A24424" w:rsidTr="00DF0EFF">
                <w:tc>
                  <w:tcPr>
                    <w:tcW w:w="4395" w:type="dxa"/>
                    <w:tcBorders>
                      <w:top w:val="single" w:sz="4" w:space="0" w:color="auto"/>
                      <w:bottom w:val="nil"/>
                    </w:tcBorders>
                  </w:tcPr>
                  <w:p w:rsidR="00CF7724" w:rsidRPr="0013555C" w:rsidRDefault="00CF7724" w:rsidP="00DF0EFF">
                    <w:pPr>
                      <w:pStyle w:val="FPRBodycopy"/>
                      <w:rPr>
                        <w:b/>
                      </w:rPr>
                    </w:pPr>
                  </w:p>
                </w:tc>
                <w:tc>
                  <w:tcPr>
                    <w:tcW w:w="4110" w:type="dxa"/>
                    <w:tcBorders>
                      <w:top w:val="single" w:sz="4" w:space="0" w:color="auto"/>
                      <w:bottom w:val="nil"/>
                    </w:tcBorders>
                    <w:shd w:val="clear" w:color="auto" w:fill="D9D9D9" w:themeFill="background1" w:themeFillShade="D9"/>
                  </w:tcPr>
                  <w:p w:rsidR="00CF7724" w:rsidRPr="00A24424" w:rsidRDefault="00CF7724" w:rsidP="00DF0EFF">
                    <w:pPr>
                      <w:pStyle w:val="FPRBodycopy"/>
                      <w:jc w:val="right"/>
                    </w:pPr>
                    <w:r w:rsidRPr="0013555C">
                      <w:rPr>
                        <w:b/>
                      </w:rPr>
                      <w:t>Total</w:t>
                    </w:r>
                  </w:p>
                </w:tc>
                <w:tc>
                  <w:tcPr>
                    <w:tcW w:w="1134" w:type="dxa"/>
                    <w:tcBorders>
                      <w:top w:val="single" w:sz="4" w:space="0" w:color="auto"/>
                      <w:bottom w:val="nil"/>
                    </w:tcBorders>
                    <w:shd w:val="clear" w:color="auto" w:fill="auto"/>
                  </w:tcPr>
                  <w:p w:rsidR="00CF7724" w:rsidRPr="0013555C" w:rsidRDefault="00CF7724" w:rsidP="00DF0EFF">
                    <w:pPr>
                      <w:pStyle w:val="FPRBodycopy"/>
                      <w:jc w:val="right"/>
                      <w:rPr>
                        <w:b/>
                      </w:rPr>
                    </w:pPr>
                    <w:r w:rsidRPr="0013555C">
                      <w:rPr>
                        <w:b/>
                      </w:rPr>
                      <w:t>£</w:t>
                    </w:r>
                    <w:r w:rsidR="002A1736">
                      <w:rPr>
                        <w:b/>
                        <w:highlight w:val="green"/>
                      </w:rPr>
                      <w:t>INSERT_70</w:t>
                    </w:r>
                  </w:p>
                </w:tc>
              </w:tr>
            </w:tbl>
            <w:p w:rsidR="00CF7724" w:rsidRDefault="002A1736" w:rsidP="00CF7724">
              <w:pPr>
                <w:pStyle w:val="FPRBodycopy"/>
              </w:pPr>
            </w:p>
          </w:sdtContent>
        </w:sdt>
      </w:sdtContent>
    </w:sdt>
    <w:p w:rsidR="00CF7724" w:rsidRPr="00881DAC" w:rsidRDefault="00CF7724" w:rsidP="00CF7724">
      <w:pPr>
        <w:pStyle w:val="Heading3"/>
      </w:pPr>
      <w:r w:rsidRPr="00881DAC">
        <w:t>Cash</w:t>
      </w:r>
    </w:p>
    <w:p w:rsidR="00CF7724" w:rsidRPr="00673FB2" w:rsidRDefault="00CF7724" w:rsidP="00CF7724">
      <w:pPr>
        <w:pStyle w:val="FPRBodycopy"/>
      </w:pPr>
    </w:p>
    <w:p w:rsidR="00CF7724" w:rsidRPr="00881DAC" w:rsidRDefault="00CF7724" w:rsidP="00CF7724">
      <w:pPr>
        <w:pStyle w:val="FPRBodycopy"/>
      </w:pPr>
      <w:r w:rsidRPr="00881DAC">
        <w:t>Repeat rows for all relevant parts of your recommendation. Delete irrelevant rows eg if only one row delete total.</w:t>
      </w:r>
    </w:p>
    <w:sdt>
      <w:sdtPr>
        <w:rPr>
          <w:b/>
          <w:highlight w:val="green"/>
        </w:rPr>
        <w:id w:val="-1070957702"/>
        <w15:repeatingSection/>
      </w:sdtPr>
      <w:sdtEndPr>
        <w:rPr>
          <w:b w:val="0"/>
          <w:highlight w:val="none"/>
        </w:rPr>
      </w:sdtEndPr>
      <w:sdtContent>
        <w:sdt>
          <w:sdtPr>
            <w:rPr>
              <w:b/>
              <w:highlight w:val="green"/>
            </w:rPr>
            <w:id w:val="92214729"/>
            <w:placeholder>
              <w:docPart w:val="869183ACAB4B4D5B8C5DE31501199FEB"/>
            </w:placeholder>
            <w15:repeatingSectionItem/>
          </w:sdtPr>
          <w:sdtEndPr>
            <w:rPr>
              <w:b w:val="0"/>
              <w:highlight w:val="none"/>
            </w:rPr>
          </w:sdtEndPr>
          <w:sdtContent>
            <w:p w:rsidR="00CF7724" w:rsidRPr="005C0A7A" w:rsidRDefault="002A1736" w:rsidP="00CF7724">
              <w:pPr>
                <w:pStyle w:val="FPRBodycopy"/>
                <w:rPr>
                  <w:b/>
                </w:rPr>
              </w:pPr>
              <w:r>
                <w:rPr>
                  <w:b/>
                  <w:highlight w:val="green"/>
                </w:rPr>
                <w:t>INSERT_71</w:t>
              </w:r>
            </w:p>
            <w:p w:rsidR="00CF7724" w:rsidRDefault="00CF7724" w:rsidP="00CF7724">
              <w:pPr>
                <w:pStyle w:val="FPRBodycopy"/>
              </w:pPr>
            </w:p>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44"/>
                <w:gridCol w:w="5600"/>
                <w:gridCol w:w="1395"/>
              </w:tblGrid>
              <w:tr w:rsidR="00CF7724" w:rsidRPr="00A24424" w:rsidTr="00A73F28">
                <w:tc>
                  <w:tcPr>
                    <w:tcW w:w="2694" w:type="dxa"/>
                    <w:tcBorders>
                      <w:bottom w:val="single" w:sz="4" w:space="0" w:color="auto"/>
                    </w:tcBorders>
                  </w:tcPr>
                  <w:p w:rsidR="00CF7724" w:rsidRPr="00A24424" w:rsidRDefault="00CF7724" w:rsidP="00A73F28">
                    <w:pPr>
                      <w:pStyle w:val="FPRBodycopy"/>
                      <w:rPr>
                        <w:b/>
                      </w:rPr>
                    </w:pPr>
                    <w:r>
                      <w:rPr>
                        <w:b/>
                      </w:rPr>
                      <w:t>Product</w:t>
                    </w:r>
                  </w:p>
                </w:tc>
                <w:tc>
                  <w:tcPr>
                    <w:tcW w:w="5811" w:type="dxa"/>
                    <w:tcBorders>
                      <w:bottom w:val="single" w:sz="4" w:space="0" w:color="auto"/>
                    </w:tcBorders>
                    <w:shd w:val="clear" w:color="auto" w:fill="D9D9D9" w:themeFill="background1" w:themeFillShade="D9"/>
                  </w:tcPr>
                  <w:p w:rsidR="00CF7724" w:rsidRDefault="00CF7724" w:rsidP="00A73F28">
                    <w:pPr>
                      <w:pStyle w:val="FPRBodycopy"/>
                      <w:rPr>
                        <w:b/>
                      </w:rPr>
                    </w:pPr>
                    <w:r w:rsidRPr="005912AA">
                      <w:rPr>
                        <w:b/>
                      </w:rPr>
                      <w:t>Funded from</w:t>
                    </w:r>
                  </w:p>
                </w:tc>
                <w:tc>
                  <w:tcPr>
                    <w:tcW w:w="1134" w:type="dxa"/>
                    <w:tcBorders>
                      <w:top w:val="nil"/>
                      <w:bottom w:val="single" w:sz="4" w:space="0" w:color="auto"/>
                    </w:tcBorders>
                    <w:shd w:val="clear" w:color="auto" w:fill="auto"/>
                  </w:tcPr>
                  <w:p w:rsidR="00CF7724" w:rsidRPr="00A24424" w:rsidRDefault="00CF7724" w:rsidP="00A73F28">
                    <w:pPr>
                      <w:pStyle w:val="FPRBodycopy"/>
                      <w:jc w:val="right"/>
                      <w:rPr>
                        <w:b/>
                        <w:highlight w:val="cyan"/>
                      </w:rPr>
                    </w:pPr>
                    <w:r>
                      <w:rPr>
                        <w:b/>
                      </w:rPr>
                      <w:t>Amount</w:t>
                    </w:r>
                  </w:p>
                </w:tc>
              </w:tr>
              <w:sdt>
                <w:sdtPr>
                  <w:id w:val="1681309786"/>
                  <w15:repeatingSection/>
                </w:sdtPr>
                <w:sdtEndPr>
                  <w:rPr>
                    <w:highlight w:val="green"/>
                  </w:rPr>
                </w:sdtEndPr>
                <w:sdtContent>
                  <w:sdt>
                    <w:sdtPr>
                      <w:id w:val="-1508211982"/>
                      <w:placeholder>
                        <w:docPart w:val="E7E088EC28EE451A93C7FEE174CF4A73"/>
                      </w:placeholder>
                      <w15:repeatingSectionItem/>
                    </w:sdtPr>
                    <w:sdtEndPr>
                      <w:rPr>
                        <w:highlight w:val="green"/>
                      </w:rPr>
                    </w:sdtEndPr>
                    <w:sdtContent>
                      <w:tr w:rsidR="00CF7724" w:rsidRPr="000A4EE5" w:rsidTr="00A73F28">
                        <w:tc>
                          <w:tcPr>
                            <w:tcW w:w="2694" w:type="dxa"/>
                            <w:tcBorders>
                              <w:top w:val="single" w:sz="4" w:space="0" w:color="auto"/>
                              <w:bottom w:val="single" w:sz="4" w:space="0" w:color="auto"/>
                            </w:tcBorders>
                          </w:tcPr>
                          <w:p w:rsidR="00CF7724" w:rsidRPr="000A4EE5" w:rsidRDefault="002A1736" w:rsidP="00A73F28">
                            <w:pPr>
                              <w:pStyle w:val="FPRBodycopy"/>
                            </w:pPr>
                            <w:sdt>
                              <w:sdtPr>
                                <w:rPr>
                                  <w:rFonts w:eastAsia="Calibri"/>
                                </w:rPr>
                                <w:id w:val="1222647006"/>
                                <w:placeholder>
                                  <w:docPart w:val="76371266B96F41F59CBFF9FA1AAA3E5C"/>
                                </w:placeholder>
                                <w:comboBox>
                                  <w:listItem w:value="Choose an item."/>
                                  <w:listItem w:displayText="Cash ISA" w:value="Cash ISA"/>
                                  <w:listItem w:displayText="Cash savings" w:value="Cash savings"/>
                                </w:comboBox>
                              </w:sdtPr>
                              <w:sdtEndPr/>
                              <w:sdtContent>
                                <w:r w:rsidR="00881DAC" w:rsidRPr="00881DAC">
                                  <w:rPr>
                                    <w:rFonts w:eastAsia="Calibri"/>
                                  </w:rPr>
                                  <w:t>S_FIELD_84_83</w:t>
                                </w:r>
                              </w:sdtContent>
                            </w:sdt>
                          </w:p>
                        </w:tc>
                        <w:tc>
                          <w:tcPr>
                            <w:tcW w:w="5811" w:type="dxa"/>
                            <w:tcBorders>
                              <w:top w:val="single" w:sz="4" w:space="0" w:color="auto"/>
                              <w:bottom w:val="single" w:sz="4" w:space="0" w:color="auto"/>
                            </w:tcBorders>
                            <w:shd w:val="clear" w:color="auto" w:fill="D9D9D9" w:themeFill="background1" w:themeFillShade="D9"/>
                          </w:tcPr>
                          <w:p w:rsidR="00CF7724" w:rsidRPr="000A4EE5" w:rsidRDefault="002A1736" w:rsidP="00A73F28">
                            <w:pPr>
                              <w:pStyle w:val="FPRBodycopy"/>
                            </w:pPr>
                            <w:sdt>
                              <w:sdtPr>
                                <w:rPr>
                                  <w:rFonts w:eastAsia="Calibri"/>
                                </w:rPr>
                                <w:id w:val="-110816586"/>
                                <w:placeholder>
                                  <w:docPart w:val="45BC36A9FF33432CBA7E3B020B399BD2"/>
                                </w:placeholder>
                                <w:comboBox>
                                  <w:listItem w:value="Choose an item."/>
                                  <w:listItem w:displayText="HSBC Global Investment Centre GIA" w:value="HSBC Global Investment Centre GIA"/>
                                  <w:listItem w:displayText="HSBC Global Investment Centre ISA" w:value="HSBC Global Investment Centre ISA"/>
                                  <w:listItem w:displayText="HSBC Premier Investment Management Service" w:value="HSBC Premier Investment Management Service"/>
                                  <w:listItem w:displayText="HSBC Premier Discretionary Management Service" w:value="HSBC Premier Discretionary Management Service"/>
                                  <w:listItem w:displayText="HSBC Onshore Investment Bond" w:value="HSBC Onshore Investment Bond"/>
                                  <w:listItem w:displayText="Prudential Investment Plan" w:value="Prudential Investment Plan"/>
                                  <w:listItem w:displayText="Prudential International Investment Bond " w:value="Prudential International Investment Bond "/>
                                  <w:listItem w:displayText="Prudential International Investment Portfolio Bond " w:value="Prudential International Investment Portfolio Bond "/>
                                  <w:listItem w:displayText="ii_Field_8710_1 provider Stocks and Shares ISA" w:value="ii_Field_8710_1 provider Stocks and Shares ISA"/>
                                  <w:listItem w:displayText="ii_Field_8711_2 provider OEIC" w:value="ii_Field_8711_2 provider OEIC"/>
                                  <w:listItem w:displayText="ii_Field_8712_3 provider Unit Trust" w:value="ii_Field_8712_3 provider Unit Trust"/>
                                  <w:listItem w:displayText="ii_Field_8713_4 provider Onshore Investment Bond" w:value="ii_Field_8713_4 provider Onshore Investment Bond"/>
                                  <w:listItem w:displayText="ii_Field_8714_5 provider Offshore Investment Bond" w:value="ii_Field_8714_5 provider Offshore Investment Bond"/>
                                  <w:listItem w:displayText="ii_Field_8715_6 other" w:value="ii_Field_8715_6 other"/>
                                  <w:listItem w:displayText="ii_Field_8716_7 company name shares" w:value="ii_Field_8716_7 company name shares"/>
                                  <w:listItem w:displayText="See report appendix for details" w:value="See report appendix for details"/>
                                </w:comboBox>
                              </w:sdtPr>
                              <w:sdtEndPr/>
                              <w:sdtContent>
                                <w:r w:rsidR="00881DAC" w:rsidRPr="00881DAC">
                                  <w:rPr>
                                    <w:rFonts w:eastAsia="Calibri"/>
                                  </w:rPr>
                                  <w:t>S_Field_85_84</w:t>
                                </w:r>
                              </w:sdtContent>
                            </w:sdt>
                          </w:p>
                        </w:tc>
                        <w:tc>
                          <w:tcPr>
                            <w:tcW w:w="1134" w:type="dxa"/>
                            <w:tcBorders>
                              <w:top w:val="single" w:sz="4" w:space="0" w:color="auto"/>
                              <w:bottom w:val="single" w:sz="4" w:space="0" w:color="auto"/>
                            </w:tcBorders>
                            <w:shd w:val="clear" w:color="auto" w:fill="auto"/>
                          </w:tcPr>
                          <w:p w:rsidR="00CF7724" w:rsidRPr="000A4EE5" w:rsidRDefault="00CF7724" w:rsidP="00A73F28">
                            <w:pPr>
                              <w:pStyle w:val="FPRBodycopy"/>
                              <w:jc w:val="right"/>
                              <w:rPr>
                                <w:highlight w:val="cyan"/>
                              </w:rPr>
                            </w:pPr>
                            <w:r w:rsidRPr="000A4EE5">
                              <w:t>£</w:t>
                            </w:r>
                            <w:r w:rsidR="002A1736">
                              <w:rPr>
                                <w:highlight w:val="green"/>
                              </w:rPr>
                              <w:t>INSERT_72</w:t>
                            </w:r>
                          </w:p>
                        </w:tc>
                      </w:tr>
                    </w:sdtContent>
                  </w:sdt>
                </w:sdtContent>
              </w:sdt>
              <w:tr w:rsidR="00CF7724" w:rsidRPr="00A24424" w:rsidTr="00A73F28">
                <w:tc>
                  <w:tcPr>
                    <w:tcW w:w="2694" w:type="dxa"/>
                    <w:tcBorders>
                      <w:top w:val="single" w:sz="4" w:space="0" w:color="auto"/>
                      <w:bottom w:val="nil"/>
                    </w:tcBorders>
                  </w:tcPr>
                  <w:p w:rsidR="00CF7724" w:rsidRPr="0013555C" w:rsidRDefault="00CF7724" w:rsidP="00A73F28">
                    <w:pPr>
                      <w:pStyle w:val="FPRBodycopy"/>
                      <w:rPr>
                        <w:b/>
                      </w:rPr>
                    </w:pPr>
                  </w:p>
                </w:tc>
                <w:tc>
                  <w:tcPr>
                    <w:tcW w:w="5811" w:type="dxa"/>
                    <w:tcBorders>
                      <w:top w:val="single" w:sz="4" w:space="0" w:color="auto"/>
                      <w:bottom w:val="nil"/>
                    </w:tcBorders>
                    <w:shd w:val="clear" w:color="auto" w:fill="D9D9D9" w:themeFill="background1" w:themeFillShade="D9"/>
                  </w:tcPr>
                  <w:p w:rsidR="00CF7724" w:rsidRPr="00A24424" w:rsidRDefault="00CF7724" w:rsidP="00A73F28">
                    <w:pPr>
                      <w:pStyle w:val="FPRBodycopy"/>
                      <w:jc w:val="right"/>
                    </w:pPr>
                    <w:r w:rsidRPr="0013555C">
                      <w:rPr>
                        <w:b/>
                      </w:rPr>
                      <w:t>Total</w:t>
                    </w:r>
                  </w:p>
                </w:tc>
                <w:tc>
                  <w:tcPr>
                    <w:tcW w:w="1134" w:type="dxa"/>
                    <w:tcBorders>
                      <w:top w:val="single" w:sz="4" w:space="0" w:color="auto"/>
                      <w:bottom w:val="nil"/>
                    </w:tcBorders>
                    <w:shd w:val="clear" w:color="auto" w:fill="auto"/>
                  </w:tcPr>
                  <w:p w:rsidR="00CF7724" w:rsidRPr="0013555C" w:rsidRDefault="00CF7724" w:rsidP="00A73F28">
                    <w:pPr>
                      <w:pStyle w:val="FPRBodycopy"/>
                      <w:jc w:val="right"/>
                      <w:rPr>
                        <w:b/>
                      </w:rPr>
                    </w:pPr>
                    <w:r w:rsidRPr="0013555C">
                      <w:rPr>
                        <w:b/>
                      </w:rPr>
                      <w:t>£</w:t>
                    </w:r>
                    <w:r w:rsidR="002A1736">
                      <w:rPr>
                        <w:b/>
                        <w:highlight w:val="green"/>
                      </w:rPr>
                      <w:t>INSERT_73</w:t>
                    </w:r>
                  </w:p>
                </w:tc>
              </w:tr>
            </w:tbl>
            <w:p w:rsidR="00CF7724" w:rsidRDefault="002A1736" w:rsidP="00CF7724">
              <w:pPr>
                <w:pStyle w:val="FPRBodycopy"/>
              </w:pPr>
            </w:p>
          </w:sdtContent>
        </w:sdt>
      </w:sdtContent>
    </w:sdt>
    <w:p w:rsidR="00CF7724" w:rsidRPr="00881DAC" w:rsidRDefault="00CF7724" w:rsidP="00CF7724">
      <w:pPr>
        <w:pStyle w:val="Heading3"/>
      </w:pPr>
      <w:r w:rsidRPr="00881DAC">
        <w:t>Aims/preferences</w:t>
      </w:r>
    </w:p>
    <w:p w:rsidR="00CF7724" w:rsidRPr="00CE0774" w:rsidRDefault="00CF7724" w:rsidP="00CF7724">
      <w:pPr>
        <w:pStyle w:val="FPRTitle"/>
      </w:pPr>
      <w:r w:rsidRPr="00CE0774">
        <w:t>Your investment aims</w:t>
      </w:r>
    </w:p>
    <w:p w:rsidR="00CF7724" w:rsidRDefault="002A1736" w:rsidP="00CF7724">
      <w:pPr>
        <w:pStyle w:val="FPRBodycopy"/>
      </w:pPr>
      <w:sdt>
        <w:sdtPr>
          <w:id w:val="1677761688"/>
          <w:placeholder>
            <w:docPart w:val="95266321E4FF4EDA947A383363BCFE09"/>
          </w:placeholder>
          <w:showingPlcHdr/>
          <w:comboBox>
            <w:listItem w:value="Choose an item."/>
            <w:listItem w:displayText="My recommendation" w:value="My recommendation"/>
            <w:listItem w:displayText="My recommendations" w:value="My recommendations"/>
          </w:comboBox>
        </w:sdtPr>
        <w:sdtEndPr/>
        <w:sdtContent>
          <w:r w:rsidR="00881DAC" w:rsidRPr="000A490D">
            <w:rPr>
              <w:rStyle w:val="PlaceholderText"/>
            </w:rPr>
            <w:t>Field_26</w:t>
          </w:r>
        </w:sdtContent>
      </w:sdt>
      <w:r w:rsidR="00CF7724">
        <w:t xml:space="preserve"> will help meet your aims to:</w:t>
      </w:r>
    </w:p>
    <w:p w:rsidR="00CF7724" w:rsidRDefault="00CF7724" w:rsidP="00CF7724">
      <w:pPr>
        <w:pStyle w:val="FPRBodycopy"/>
      </w:pPr>
    </w:p>
    <w:p w:rsidR="00CF7724" w:rsidRPr="00881DAC" w:rsidRDefault="00CF7724" w:rsidP="00CF7724">
      <w:pPr>
        <w:pStyle w:val="FPRBodycopy"/>
      </w:pPr>
      <w:r w:rsidRPr="00881DAC">
        <w:t>Include all that apply and personalise as appropriate. Keep bullet points concise (1-2 lines each) and add any further explanations after the list</w:t>
      </w:r>
    </w:p>
    <w:p w:rsidR="00CF7724" w:rsidRPr="00FC1CE8" w:rsidRDefault="00CF7724" w:rsidP="00CF7724">
      <w:pPr>
        <w:pStyle w:val="FPRBulletPoint1"/>
      </w:pPr>
      <w:r w:rsidRPr="00FC1CE8">
        <w:t xml:space="preserve">grow your </w:t>
      </w:r>
      <w:sdt>
        <w:sdtPr>
          <w:id w:val="-1738849519"/>
          <w:placeholder>
            <w:docPart w:val="65C7B8579B5F488BBBC9410B2CCDB036"/>
          </w:placeholder>
          <w:showingPlcHdr/>
          <w:comboBox>
            <w:listItem w:value="Choose an item."/>
            <w:listItem w:displayText="savings" w:value="savings"/>
            <w:listItem w:displayText="savings and investments" w:value="savings and investments"/>
            <w:listItem w:displayText="investments" w:value="investments"/>
          </w:comboBox>
        </w:sdtPr>
        <w:sdtEndPr/>
        <w:sdtContent>
          <w:r w:rsidR="00881DAC" w:rsidRPr="000A490D">
            <w:rPr>
              <w:rStyle w:val="PlaceholderText"/>
            </w:rPr>
            <w:t>Field_27</w:t>
          </w:r>
        </w:sdtContent>
      </w:sdt>
      <w:r w:rsidRPr="00FC1CE8">
        <w:t xml:space="preserve"> to provide the opportunity for better returns than cash</w:t>
      </w:r>
    </w:p>
    <w:p w:rsidR="00CF7724" w:rsidRPr="00FC1CE8" w:rsidRDefault="00CF7724" w:rsidP="00CF7724">
      <w:pPr>
        <w:pStyle w:val="FPRBulletPoint1"/>
      </w:pPr>
      <w:r w:rsidRPr="00FC1CE8">
        <w:t xml:space="preserve">provide </w:t>
      </w:r>
      <w:sdt>
        <w:sdtPr>
          <w:id w:val="-941303842"/>
          <w:placeholder>
            <w:docPart w:val="97468DF1102345AF9ECA5F7FAE1DBB10"/>
          </w:placeholder>
          <w:showingPlcHdr/>
          <w:comboBox>
            <w:listItem w:value="Choose an item."/>
            <w:listItem w:displayText="an income of around" w:value="an income of around"/>
            <w:listItem w:displayText="a fixed income of" w:value="a fixed income of"/>
          </w:comboBox>
        </w:sdtPr>
        <w:sdtEndPr/>
        <w:sdtContent>
          <w:r w:rsidR="00881DAC" w:rsidRPr="000A490D">
            <w:rPr>
              <w:rStyle w:val="PlaceholderText"/>
            </w:rPr>
            <w:t>Field_28</w:t>
          </w:r>
        </w:sdtContent>
      </w:sdt>
      <w:r w:rsidRPr="00FC1CE8">
        <w:t xml:space="preserve"> £</w:t>
      </w:r>
      <w:r w:rsidR="002A1736">
        <w:rPr>
          <w:highlight w:val="green"/>
        </w:rPr>
        <w:t>INSERT_74</w:t>
      </w:r>
      <w:r w:rsidRPr="00FC1CE8">
        <w:t xml:space="preserve"> a </w:t>
      </w:r>
      <w:sdt>
        <w:sdtPr>
          <w:id w:val="-1248803007"/>
          <w:placeholder>
            <w:docPart w:val="F96EC46F4FD04280B873A50D2DFEB2D1"/>
          </w:placeholder>
          <w:showingPlcHdr/>
          <w:comboBox>
            <w:listItem w:value="Choose an item."/>
            <w:listItem w:displayText="month" w:value="month"/>
            <w:listItem w:displayText="quarter" w:value="quarter"/>
            <w:listItem w:displayText="year" w:value="year"/>
          </w:comboBox>
        </w:sdtPr>
        <w:sdtEndPr/>
        <w:sdtContent>
          <w:r w:rsidR="00881DAC" w:rsidRPr="000A490D">
            <w:rPr>
              <w:rStyle w:val="PlaceholderText"/>
            </w:rPr>
            <w:t>Field_29</w:t>
          </w:r>
        </w:sdtContent>
      </w:sdt>
      <w:r w:rsidRPr="00FC1CE8">
        <w:t xml:space="preserve">. You need this income for </w:t>
      </w:r>
      <w:r w:rsidR="002A1736">
        <w:rPr>
          <w:highlight w:val="green"/>
        </w:rPr>
        <w:t>INSERT_75</w:t>
      </w:r>
      <w:r w:rsidRPr="00FC1CE8">
        <w:t xml:space="preserve"> because </w:t>
      </w:r>
      <w:r w:rsidR="002A1736">
        <w:rPr>
          <w:highlight w:val="green"/>
        </w:rPr>
        <w:t>INSERT_76</w:t>
      </w:r>
    </w:p>
    <w:p w:rsidR="00CF7724" w:rsidRDefault="00CF7724" w:rsidP="00CF7724">
      <w:pPr>
        <w:pStyle w:val="FPRBulletPoint1"/>
      </w:pPr>
      <w:r w:rsidRPr="00FC1CE8">
        <w:t xml:space="preserve">provide </w:t>
      </w:r>
      <w:sdt>
        <w:sdtPr>
          <w:id w:val="312154126"/>
          <w:placeholder>
            <w:docPart w:val="EF982685B817482197B79E7AE001316B"/>
          </w:placeholder>
          <w:showingPlcHdr/>
          <w:comboBox>
            <w:listItem w:value="Choose an item."/>
            <w:listItem w:displayText="an income of around" w:value="an income of around"/>
            <w:listItem w:displayText="a fixed income of" w:value="a fixed income of"/>
          </w:comboBox>
        </w:sdtPr>
        <w:sdtEndPr/>
        <w:sdtContent>
          <w:r w:rsidR="00881DAC" w:rsidRPr="000A490D">
            <w:rPr>
              <w:rStyle w:val="PlaceholderText"/>
            </w:rPr>
            <w:t>Field_30</w:t>
          </w:r>
        </w:sdtContent>
      </w:sdt>
      <w:r w:rsidRPr="00FC1CE8">
        <w:t xml:space="preserve"> £</w:t>
      </w:r>
      <w:r w:rsidR="002A1736">
        <w:rPr>
          <w:highlight w:val="green"/>
        </w:rPr>
        <w:t>INSERT_77</w:t>
      </w:r>
      <w:r w:rsidRPr="00FC1CE8">
        <w:t xml:space="preserve"> a </w:t>
      </w:r>
      <w:sdt>
        <w:sdtPr>
          <w:id w:val="521676736"/>
          <w:placeholder>
            <w:docPart w:val="212D5B2E740F4CF4AF1D95CA4CD4B0F0"/>
          </w:placeholder>
          <w:showingPlcHdr/>
          <w:comboBox>
            <w:listItem w:value="Choose an item."/>
            <w:listItem w:displayText="month" w:value="month"/>
            <w:listItem w:displayText="quarter" w:value="quarter"/>
            <w:listItem w:displayText="year" w:value="year"/>
          </w:comboBox>
        </w:sdtPr>
        <w:sdtEndPr/>
        <w:sdtContent>
          <w:r w:rsidR="00881DAC" w:rsidRPr="000A490D">
            <w:rPr>
              <w:rStyle w:val="PlaceholderText"/>
            </w:rPr>
            <w:t>Field_31</w:t>
          </w:r>
        </w:sdtContent>
      </w:sdt>
      <w:r w:rsidRPr="00FC1CE8">
        <w:t xml:space="preserve"> while also giving the opportunity to grow your </w:t>
      </w:r>
      <w:sdt>
        <w:sdtPr>
          <w:id w:val="-1056622774"/>
          <w:placeholder>
            <w:docPart w:val="0F3E7709600A498196D7C1772E17EA51"/>
          </w:placeholder>
          <w:showingPlcHdr/>
          <w:comboBox>
            <w:listItem w:value="Choose an item."/>
            <w:listItem w:displayText="savings" w:value="savings"/>
            <w:listItem w:displayText="savings and investments" w:value="savings and investments"/>
            <w:listItem w:displayText="investments" w:value="investments"/>
          </w:comboBox>
        </w:sdtPr>
        <w:sdtEndPr/>
        <w:sdtContent>
          <w:r w:rsidR="00881DAC" w:rsidRPr="000A490D">
            <w:rPr>
              <w:rStyle w:val="PlaceholderText"/>
            </w:rPr>
            <w:t>Field_32</w:t>
          </w:r>
        </w:sdtContent>
      </w:sdt>
      <w:r w:rsidRPr="00FC1CE8">
        <w:t xml:space="preserve">. You need this income for </w:t>
      </w:r>
      <w:r w:rsidR="002A1736">
        <w:rPr>
          <w:highlight w:val="green"/>
        </w:rPr>
        <w:t>INSERT_78</w:t>
      </w:r>
      <w:r w:rsidRPr="00FC1CE8">
        <w:t xml:space="preserve"> because </w:t>
      </w:r>
      <w:r w:rsidR="002A1736">
        <w:rPr>
          <w:highlight w:val="green"/>
        </w:rPr>
        <w:t>INSERT_79</w:t>
      </w:r>
    </w:p>
    <w:p w:rsidR="00CF7724" w:rsidRPr="00FC1CE8" w:rsidRDefault="00CF7724" w:rsidP="00CF7724">
      <w:pPr>
        <w:pStyle w:val="FPRBulletPoint1"/>
      </w:pPr>
      <w:r>
        <w:t>provide an income to improve your lifestyle</w:t>
      </w:r>
    </w:p>
    <w:p w:rsidR="00CF7724" w:rsidRPr="00FC1CE8" w:rsidRDefault="00CF7724" w:rsidP="00CF7724">
      <w:pPr>
        <w:pStyle w:val="FPRBulletPoint1"/>
      </w:pPr>
      <w:r w:rsidRPr="00FC1CE8">
        <w:t xml:space="preserve">save for your retirement at age </w:t>
      </w:r>
      <w:r w:rsidR="002A1736">
        <w:rPr>
          <w:highlight w:val="green"/>
        </w:rPr>
        <w:t>INSERT_80</w:t>
      </w:r>
    </w:p>
    <w:p w:rsidR="00CF7724" w:rsidRDefault="00CF7724" w:rsidP="00CF7724">
      <w:pPr>
        <w:pStyle w:val="FPRBulletPoint1"/>
      </w:pPr>
      <w:r w:rsidRPr="00FC1CE8">
        <w:t>provide an income</w:t>
      </w:r>
      <w:r>
        <w:t xml:space="preserve"> </w:t>
      </w:r>
      <w:r w:rsidRPr="00FC1CE8">
        <w:t>of £</w:t>
      </w:r>
      <w:r w:rsidR="002A1736">
        <w:rPr>
          <w:highlight w:val="green"/>
        </w:rPr>
        <w:t>INSERT_81</w:t>
      </w:r>
      <w:r w:rsidRPr="00FC1CE8">
        <w:t xml:space="preserve"> </w:t>
      </w:r>
      <w:r>
        <w:t xml:space="preserve">before tax </w:t>
      </w:r>
      <w:r w:rsidRPr="00FC1CE8">
        <w:t>in your retirement</w:t>
      </w:r>
      <w:r>
        <w:t xml:space="preserve"> </w:t>
      </w:r>
      <w:r w:rsidRPr="00FC1CE8">
        <w:t xml:space="preserve">because </w:t>
      </w:r>
      <w:r w:rsidR="002A1736">
        <w:rPr>
          <w:highlight w:val="green"/>
        </w:rPr>
        <w:t>INSERT_82</w:t>
      </w:r>
    </w:p>
    <w:p w:rsidR="00CF7724" w:rsidRPr="00FC1CE8" w:rsidRDefault="00CF7724" w:rsidP="00CF7724">
      <w:pPr>
        <w:pStyle w:val="FPRBulletPoint1"/>
      </w:pPr>
      <w:r w:rsidRPr="00FC1CE8">
        <w:t>provide an income</w:t>
      </w:r>
      <w:r>
        <w:t xml:space="preserve"> equivalent to </w:t>
      </w:r>
      <w:r w:rsidR="002A1736">
        <w:rPr>
          <w:highlight w:val="green"/>
        </w:rPr>
        <w:t>INSERT_83</w:t>
      </w:r>
      <w:r w:rsidRPr="00004819">
        <w:t>% of your current</w:t>
      </w:r>
      <w:r>
        <w:t xml:space="preserve"> gross income</w:t>
      </w:r>
      <w:r w:rsidRPr="00FC1CE8">
        <w:t xml:space="preserve"> in your retirement</w:t>
      </w:r>
      <w:r>
        <w:t xml:space="preserve"> </w:t>
      </w:r>
      <w:r w:rsidRPr="00FC1CE8">
        <w:t xml:space="preserve">because </w:t>
      </w:r>
      <w:r w:rsidR="002A1736">
        <w:rPr>
          <w:highlight w:val="green"/>
        </w:rPr>
        <w:t>INSERT_84</w:t>
      </w:r>
    </w:p>
    <w:p w:rsidR="00CF7724" w:rsidRPr="00FC1CE8" w:rsidRDefault="00CF7724" w:rsidP="00CF7724">
      <w:pPr>
        <w:pStyle w:val="FPRBulletPoint1"/>
      </w:pPr>
      <w:r w:rsidRPr="00881DAC">
        <w:t>customer has specific investment timeframe</w:t>
      </w:r>
      <w:r>
        <w:t xml:space="preserve"> </w:t>
      </w:r>
      <w:r w:rsidRPr="00FC1CE8">
        <w:t xml:space="preserve">invest for </w:t>
      </w:r>
      <w:r w:rsidR="002A1736">
        <w:rPr>
          <w:highlight w:val="green"/>
        </w:rPr>
        <w:t>INSERT_85</w:t>
      </w:r>
      <w:r w:rsidRPr="00FC1CE8">
        <w:t xml:space="preserve"> because </w:t>
      </w:r>
      <w:r w:rsidR="002A1736">
        <w:rPr>
          <w:highlight w:val="green"/>
        </w:rPr>
        <w:t>INSERT_86</w:t>
      </w:r>
    </w:p>
    <w:p w:rsidR="00CF7724" w:rsidRPr="00FC1CE8" w:rsidRDefault="00CF7724" w:rsidP="00CF7724">
      <w:pPr>
        <w:pStyle w:val="FPRBulletPoint1"/>
      </w:pPr>
      <w:r w:rsidRPr="00FC1CE8">
        <w:t>save a regular amount of £</w:t>
      </w:r>
      <w:r w:rsidR="002A1736">
        <w:rPr>
          <w:highlight w:val="green"/>
        </w:rPr>
        <w:t>INSERT_87</w:t>
      </w:r>
      <w:r w:rsidRPr="00FC1CE8">
        <w:t xml:space="preserve"> over </w:t>
      </w:r>
      <w:r w:rsidR="002A1736">
        <w:rPr>
          <w:highlight w:val="green"/>
        </w:rPr>
        <w:t>INSERT_88</w:t>
      </w:r>
      <w:r w:rsidRPr="00FC1CE8">
        <w:t xml:space="preserve"> because </w:t>
      </w:r>
      <w:r w:rsidR="002A1736">
        <w:rPr>
          <w:highlight w:val="green"/>
        </w:rPr>
        <w:t>INSERT_89</w:t>
      </w:r>
    </w:p>
    <w:p w:rsidR="00CF7724" w:rsidRPr="00FC1CE8" w:rsidRDefault="00CF7724" w:rsidP="00CF7724">
      <w:pPr>
        <w:pStyle w:val="FPRBulletPoint1"/>
      </w:pPr>
      <w:r w:rsidRPr="00FC1CE8">
        <w:t xml:space="preserve">top up your existing HSBC </w:t>
      </w:r>
      <w:sdt>
        <w:sdtPr>
          <w:id w:val="2134982536"/>
          <w:placeholder>
            <w:docPart w:val="8BCAFEFA61454E85B672B4DE2135796E"/>
          </w:placeholder>
          <w:showingPlcHdr/>
          <w:comboBox>
            <w:listItem w:value="Choose an item."/>
            <w:listItem w:displayText="investment" w:value="investment"/>
            <w:listItem w:displayText="pension" w:value="pension"/>
            <w:listItem w:displayText="investment and pension" w:value="investment and pension"/>
          </w:comboBox>
        </w:sdtPr>
        <w:sdtEndPr/>
        <w:sdtContent>
          <w:r w:rsidR="00881DAC" w:rsidRPr="000A490D">
            <w:rPr>
              <w:rStyle w:val="PlaceholderText"/>
            </w:rPr>
            <w:t>Field_33</w:t>
          </w:r>
        </w:sdtContent>
      </w:sdt>
    </w:p>
    <w:p w:rsidR="00CF7724" w:rsidRPr="00FC1CE8" w:rsidRDefault="00CF7724" w:rsidP="00CF7724">
      <w:pPr>
        <w:pStyle w:val="FPRBulletPoint1"/>
      </w:pPr>
      <w:r w:rsidRPr="00FC1CE8">
        <w:t>review your existing investments</w:t>
      </w:r>
    </w:p>
    <w:p w:rsidR="00CF7724" w:rsidRDefault="00CF7724" w:rsidP="00CF7724">
      <w:pPr>
        <w:pStyle w:val="FPRBulletPoint1"/>
      </w:pPr>
      <w:r w:rsidRPr="00FC1CE8">
        <w:t>make your investments more tax-efficient</w:t>
      </w:r>
    </w:p>
    <w:p w:rsidR="00CF7724" w:rsidRDefault="00CF7724" w:rsidP="00CF7724">
      <w:pPr>
        <w:pStyle w:val="FPRBulletPoint1"/>
      </w:pPr>
      <w:r>
        <w:t>benefit from the tax relief on pension contributions</w:t>
      </w:r>
    </w:p>
    <w:p w:rsidR="00CF7724" w:rsidRDefault="00CF7724" w:rsidP="00CF7724">
      <w:pPr>
        <w:pStyle w:val="FPRBulletPoint1"/>
      </w:pPr>
      <w:r>
        <w:t>make use of your full available pension allowances</w:t>
      </w:r>
    </w:p>
    <w:p w:rsidR="00CF7724" w:rsidRDefault="00CF7724" w:rsidP="00CF7724">
      <w:pPr>
        <w:pStyle w:val="FPRBulletPoint1"/>
      </w:pPr>
      <w:r>
        <w:t>use your employer’s offer to make pension contributions</w:t>
      </w:r>
    </w:p>
    <w:p w:rsidR="00CF7724" w:rsidRPr="00FC1CE8" w:rsidRDefault="00CF7724" w:rsidP="00CF7724">
      <w:pPr>
        <w:pStyle w:val="FPRBulletPoint1"/>
      </w:pPr>
      <w:r>
        <w:t>contribute to a pension while waiting to join your employer’s pension scheme</w:t>
      </w:r>
    </w:p>
    <w:p w:rsidR="00CF7724" w:rsidRPr="00FC1CE8" w:rsidRDefault="00CF7724" w:rsidP="00CF7724">
      <w:pPr>
        <w:pStyle w:val="FPRBulletPoint1"/>
      </w:pPr>
      <w:r w:rsidRPr="00FC1CE8">
        <w:t>reduce the level of risk in your portfolio</w:t>
      </w:r>
    </w:p>
    <w:p w:rsidR="00CF7724" w:rsidRDefault="00CF7724" w:rsidP="00CF7724">
      <w:pPr>
        <w:pStyle w:val="FPRBulletPoint1"/>
      </w:pPr>
      <w:r w:rsidRPr="00FC1CE8">
        <w:t>increase your cash holdings</w:t>
      </w:r>
    </w:p>
    <w:p w:rsidR="00CF7724" w:rsidRPr="00FC1CE8" w:rsidRDefault="00CF7724" w:rsidP="00CF7724">
      <w:pPr>
        <w:pStyle w:val="FPRBulletPoint1"/>
      </w:pPr>
      <w:r>
        <w:lastRenderedPageBreak/>
        <w:t xml:space="preserve">provide a lump sum for </w:t>
      </w:r>
      <w:r w:rsidR="002A1736">
        <w:rPr>
          <w:highlight w:val="green"/>
        </w:rPr>
        <w:t>INSERT_90</w:t>
      </w:r>
    </w:p>
    <w:p w:rsidR="00CF7724" w:rsidRPr="00FC1CE8" w:rsidRDefault="00CF7724" w:rsidP="00CF7724">
      <w:pPr>
        <w:pStyle w:val="FPRBulletPoint1"/>
      </w:pPr>
      <w:r w:rsidRPr="00FC1CE8">
        <w:t xml:space="preserve">use your late </w:t>
      </w:r>
      <w:sdt>
        <w:sdtPr>
          <w:id w:val="-357049796"/>
          <w:placeholder>
            <w:docPart w:val="4B6F6061C2974F85BF1027FF3AA4D106"/>
          </w:placeholder>
          <w:showingPlcHdr/>
          <w:comboBox>
            <w:listItem w:value="Choose an item."/>
            <w:listItem w:displayText="husband's" w:value="husband's"/>
            <w:listItem w:displayText="wife's" w:value="wife's"/>
            <w:listItem w:displayText="civil partner's" w:value="civil partner's"/>
            <w:listItem w:displayText="spouse's" w:value="spouse's"/>
          </w:comboBox>
        </w:sdtPr>
        <w:sdtEndPr/>
        <w:sdtContent>
          <w:r w:rsidR="00881DAC" w:rsidRPr="000A490D">
            <w:rPr>
              <w:rStyle w:val="PlaceholderText"/>
            </w:rPr>
            <w:t>Field_34</w:t>
          </w:r>
        </w:sdtContent>
      </w:sdt>
      <w:r w:rsidRPr="00FC1CE8">
        <w:t xml:space="preserve"> Additio</w:t>
      </w:r>
      <w:r>
        <w:t>nal Permitted Subscription</w:t>
      </w:r>
    </w:p>
    <w:p w:rsidR="00CF7724" w:rsidRPr="00FC1CE8" w:rsidRDefault="00CF7724" w:rsidP="00CF7724">
      <w:pPr>
        <w:pStyle w:val="FPRBulletPoint1"/>
      </w:pPr>
      <w:r w:rsidRPr="00FC1CE8">
        <w:t>manage your Capital Gains Tax liability within your investment</w:t>
      </w:r>
    </w:p>
    <w:p w:rsidR="00CF7724" w:rsidRPr="00FC1CE8" w:rsidRDefault="00CF7724" w:rsidP="00CF7724">
      <w:pPr>
        <w:pStyle w:val="FPRBulletPoint1"/>
      </w:pPr>
      <w:r w:rsidRPr="00FC1CE8">
        <w:t>invest in your joint names</w:t>
      </w:r>
    </w:p>
    <w:p w:rsidR="00CF7724" w:rsidRDefault="00CF7724" w:rsidP="00CF7724">
      <w:pPr>
        <w:pStyle w:val="FPRBulletPoint1"/>
      </w:pPr>
      <w:r w:rsidRPr="00FC1CE8">
        <w:t>automatically use your future ISA allowances</w:t>
      </w:r>
    </w:p>
    <w:p w:rsidR="00CF7724" w:rsidRPr="00FC1CE8" w:rsidRDefault="00CF7724" w:rsidP="00CF7724">
      <w:pPr>
        <w:pStyle w:val="FPRBulletPoint1"/>
      </w:pPr>
      <w:r>
        <w:t xml:space="preserve">set this investment aside for </w:t>
      </w:r>
      <w:r w:rsidR="002A1736">
        <w:rPr>
          <w:highlight w:val="green"/>
        </w:rPr>
        <w:t>INSERT_91</w:t>
      </w:r>
    </w:p>
    <w:p w:rsidR="00CF7724" w:rsidRDefault="002A1736" w:rsidP="00CF7724">
      <w:pPr>
        <w:pStyle w:val="FPRBodycopy"/>
      </w:pPr>
      <w:r>
        <w:rPr>
          <w:highlight w:val="green"/>
        </w:rPr>
        <w:t>INSERT_92</w:t>
      </w:r>
    </w:p>
    <w:p w:rsidR="00CF7724" w:rsidRPr="00881DAC" w:rsidRDefault="00CF7724" w:rsidP="00CF7724">
      <w:pPr>
        <w:pStyle w:val="FPRBodycopy"/>
      </w:pPr>
      <w:r w:rsidRPr="00881DAC">
        <w:t>Add any further explanations where relevant and not already covered eg personal reasons for these aims</w:t>
      </w:r>
    </w:p>
    <w:p w:rsidR="00CF7724" w:rsidRDefault="002A1736" w:rsidP="00CF7724">
      <w:pPr>
        <w:pStyle w:val="FPRBodycopy"/>
      </w:pPr>
      <w:r>
        <w:rPr>
          <w:highlight w:val="green"/>
        </w:rPr>
        <w:t>INSERT_93</w:t>
      </w:r>
    </w:p>
    <w:p w:rsidR="00CF7724" w:rsidRPr="00881DAC" w:rsidRDefault="00CF7724" w:rsidP="00CF7724">
      <w:pPr>
        <w:pStyle w:val="FPRBodycopy"/>
      </w:pPr>
      <w:r w:rsidRPr="00881DAC">
        <w:t>If customer has a target growth amount, enter any relevant points not covered above.</w:t>
      </w:r>
    </w:p>
    <w:p w:rsidR="00CF7724" w:rsidRPr="00D67D2A" w:rsidRDefault="00CF7724" w:rsidP="00CF7724">
      <w:pPr>
        <w:pStyle w:val="FPRBodycopy"/>
      </w:pPr>
      <w:r>
        <w:t>The target amount you hope to achieve is £</w:t>
      </w:r>
      <w:r w:rsidR="002A1736">
        <w:rPr>
          <w:highlight w:val="green"/>
        </w:rPr>
        <w:t>INSERT_94</w:t>
      </w:r>
      <w:r>
        <w:t xml:space="preserve"> because </w:t>
      </w:r>
      <w:r w:rsidR="002A1736">
        <w:rPr>
          <w:highlight w:val="green"/>
        </w:rPr>
        <w:t>INSERT_95</w:t>
      </w:r>
      <w:r>
        <w:t>.</w:t>
      </w:r>
    </w:p>
    <w:p w:rsidR="00CF7724" w:rsidRDefault="00CF7724" w:rsidP="00CF7724">
      <w:pPr>
        <w:pStyle w:val="FPRBodycopy"/>
      </w:pPr>
    </w:p>
    <w:p w:rsidR="00CF7724" w:rsidRDefault="00CF7724" w:rsidP="00CF7724">
      <w:pPr>
        <w:pStyle w:val="FPRTitle"/>
      </w:pPr>
      <w:r w:rsidRPr="00F94D45">
        <w:t>Your investment preferences</w:t>
      </w:r>
    </w:p>
    <w:p w:rsidR="00CF7724" w:rsidRDefault="002A1736" w:rsidP="00CF7724">
      <w:pPr>
        <w:pStyle w:val="FPRBodycopy"/>
      </w:pPr>
      <w:sdt>
        <w:sdtPr>
          <w:id w:val="-1148354336"/>
          <w:placeholder>
            <w:docPart w:val="7BEF574500C644A18D664E15DC27CF35"/>
          </w:placeholder>
          <w:showingPlcHdr/>
          <w:comboBox>
            <w:listItem w:value="Choose an item."/>
            <w:listItem w:displayText="My recommendation also takes" w:value="My recommendation also takes"/>
            <w:listItem w:displayText="My recommendations also take" w:value="My recommendations also take"/>
          </w:comboBox>
        </w:sdtPr>
        <w:sdtEndPr/>
        <w:sdtContent>
          <w:r w:rsidR="00881DAC" w:rsidRPr="000A490D">
            <w:rPr>
              <w:rStyle w:val="PlaceholderText"/>
            </w:rPr>
            <w:t>Field_35</w:t>
          </w:r>
        </w:sdtContent>
      </w:sdt>
      <w:r w:rsidR="00CF7724">
        <w:t xml:space="preserve"> account of your following investment preferences:</w:t>
      </w:r>
    </w:p>
    <w:p w:rsidR="00CF7724" w:rsidRDefault="00CF7724" w:rsidP="00CF7724">
      <w:pPr>
        <w:pStyle w:val="FPRBodycopy"/>
      </w:pPr>
    </w:p>
    <w:p w:rsidR="00CF7724" w:rsidRPr="00881DAC" w:rsidRDefault="00CF7724" w:rsidP="00CF7724">
      <w:pPr>
        <w:pStyle w:val="FPRBodycopy"/>
      </w:pPr>
      <w:r w:rsidRPr="00881DAC">
        <w:t>Include all relevant investment preferences. Don’t repeat the customer’s aims. Keep bullet points concise (1-2 lines each) and add any further explanations after the list</w:t>
      </w:r>
    </w:p>
    <w:p w:rsidR="00CF7724" w:rsidRPr="00FC1CE8" w:rsidRDefault="00CF7724" w:rsidP="00CF7724">
      <w:pPr>
        <w:pStyle w:val="FPRBulletPoint1"/>
      </w:pPr>
      <w:r w:rsidRPr="00FC1CE8">
        <w:t>for expert investment management</w:t>
      </w:r>
    </w:p>
    <w:p w:rsidR="00CF7724" w:rsidRPr="00FC1CE8" w:rsidRDefault="00CF7724" w:rsidP="00CF7724">
      <w:pPr>
        <w:pStyle w:val="FPRBulletPoint1"/>
      </w:pPr>
      <w:r w:rsidRPr="00881DAC">
        <w:t>HSBC managed</w:t>
      </w:r>
      <w:r>
        <w:t xml:space="preserve"> </w:t>
      </w:r>
      <w:r w:rsidRPr="00FC1CE8">
        <w:t xml:space="preserve">to have your funds managed to </w:t>
      </w:r>
      <w:r>
        <w:t>stay in line with your agreed</w:t>
      </w:r>
      <w:r w:rsidRPr="00FC1CE8">
        <w:t xml:space="preserve"> risk </w:t>
      </w:r>
      <w:sdt>
        <w:sdtPr>
          <w:id w:val="-278258268"/>
          <w:placeholder>
            <w:docPart w:val="E7FA9D0FD363400DA19D3CFEBEB33AB5"/>
          </w:placeholder>
          <w:showingPlcHdr/>
          <w:comboBox>
            <w:listItem w:value="Choose an item."/>
            <w:listItem w:displayText="level" w:value="level"/>
            <w:listItem w:displayText="levels" w:value="levels"/>
          </w:comboBox>
        </w:sdtPr>
        <w:sdtEndPr/>
        <w:sdtContent>
          <w:r w:rsidR="00881DAC" w:rsidRPr="000A490D">
            <w:rPr>
              <w:rStyle w:val="PlaceholderText"/>
            </w:rPr>
            <w:t>Field_36</w:t>
          </w:r>
        </w:sdtContent>
      </w:sdt>
      <w:r w:rsidRPr="00FC1CE8" w:rsidDel="00B35C85">
        <w:t xml:space="preserve"> </w:t>
      </w:r>
    </w:p>
    <w:p w:rsidR="00CF7724" w:rsidRPr="00FC1CE8" w:rsidRDefault="00CF7724" w:rsidP="00CF7724">
      <w:pPr>
        <w:pStyle w:val="FPRBulletPoint1"/>
      </w:pPr>
      <w:r w:rsidRPr="00FC1CE8">
        <w:t xml:space="preserve">to </w:t>
      </w:r>
      <w:sdt>
        <w:sdtPr>
          <w:id w:val="1787924375"/>
          <w:placeholder>
            <w:docPart w:val="03BC7DB0EE6B46CB85CC653A3E55CD93"/>
          </w:placeholder>
          <w:showingPlcHdr/>
          <w:comboBox>
            <w:listItem w:value="Choose an item."/>
            <w:listItem w:displayText="include" w:value="include"/>
            <w:listItem w:displayText="exclude" w:value="exclude"/>
          </w:comboBox>
        </w:sdtPr>
        <w:sdtEndPr/>
        <w:sdtContent>
          <w:r w:rsidR="00881DAC" w:rsidRPr="000A490D">
            <w:rPr>
              <w:rStyle w:val="PlaceholderText"/>
            </w:rPr>
            <w:t>Field_37</w:t>
          </w:r>
        </w:sdtContent>
      </w:sdt>
      <w:r w:rsidRPr="00FC1CE8">
        <w:t xml:space="preserve"> the return of premium death benefit option because </w:t>
      </w:r>
      <w:r w:rsidR="002A1736">
        <w:rPr>
          <w:highlight w:val="green"/>
        </w:rPr>
        <w:t>INSERT_96</w:t>
      </w:r>
    </w:p>
    <w:p w:rsidR="00CF7724" w:rsidRPr="00FC1CE8" w:rsidRDefault="00CF7724" w:rsidP="00CF7724">
      <w:pPr>
        <w:pStyle w:val="FPRBulletPoint1"/>
      </w:pPr>
      <w:r w:rsidRPr="00FC1CE8">
        <w:t>for an investment approach that considers the environment and society</w:t>
      </w:r>
    </w:p>
    <w:p w:rsidR="00CF7724" w:rsidRPr="00FC1CE8" w:rsidRDefault="00CF7724" w:rsidP="00CF7724">
      <w:pPr>
        <w:pStyle w:val="FPRBulletPoint1"/>
      </w:pPr>
      <w:r w:rsidRPr="00881DAC">
        <w:t>‘Smoothing feature’</w:t>
      </w:r>
      <w:r>
        <w:t xml:space="preserve"> </w:t>
      </w:r>
      <w:r w:rsidRPr="00FC1CE8">
        <w:t xml:space="preserve">for an investment approach that minimises extreme short-term ups and </w:t>
      </w:r>
      <w:r>
        <w:t>downs</w:t>
      </w:r>
    </w:p>
    <w:p w:rsidR="00CF7724" w:rsidRDefault="00CF7724" w:rsidP="00CF7724">
      <w:pPr>
        <w:pStyle w:val="FPRBulletPoint1"/>
      </w:pPr>
      <w:r>
        <w:t xml:space="preserve">to reduce your </w:t>
      </w:r>
      <w:sdt>
        <w:sdtPr>
          <w:id w:val="1246294396"/>
          <w:placeholder>
            <w:docPart w:val="88DD639C40B1448F9C3041684125F147"/>
          </w:placeholder>
          <w:showingPlcHdr/>
          <w:comboBox>
            <w:listItem w:value="Choose an item."/>
            <w:listItem w:displayText="investment" w:value="investment"/>
            <w:listItem w:displayText="pension" w:value="pension"/>
            <w:listItem w:displayText="investment and pension" w:value="investment and pension"/>
          </w:comboBox>
        </w:sdtPr>
        <w:sdtEndPr/>
        <w:sdtContent>
          <w:r w:rsidR="00881DAC" w:rsidRPr="000A490D">
            <w:rPr>
              <w:rStyle w:val="PlaceholderText"/>
            </w:rPr>
            <w:t>Field_38</w:t>
          </w:r>
        </w:sdtContent>
      </w:sdt>
      <w:r>
        <w:t xml:space="preserve"> holdings</w:t>
      </w:r>
    </w:p>
    <w:p w:rsidR="00CF7724" w:rsidRPr="00FC1CE8" w:rsidRDefault="00CF7724" w:rsidP="00CF7724">
      <w:pPr>
        <w:pStyle w:val="FPRBulletPoint1"/>
      </w:pPr>
      <w:r>
        <w:t>to access your funds after your 55</w:t>
      </w:r>
      <w:r w:rsidRPr="00603A89">
        <w:rPr>
          <w:vertAlign w:val="superscript"/>
        </w:rPr>
        <w:t>th</w:t>
      </w:r>
      <w:r>
        <w:t xml:space="preserve"> birthday</w:t>
      </w:r>
    </w:p>
    <w:p w:rsidR="00CF7724" w:rsidRDefault="002A1736" w:rsidP="00CF7724">
      <w:pPr>
        <w:pStyle w:val="FPRBodycopy"/>
      </w:pPr>
      <w:r>
        <w:rPr>
          <w:highlight w:val="green"/>
        </w:rPr>
        <w:t>INSERT_97</w:t>
      </w:r>
    </w:p>
    <w:p w:rsidR="00CF7724" w:rsidRPr="00881DAC" w:rsidRDefault="00CF7724" w:rsidP="00CF7724">
      <w:pPr>
        <w:pStyle w:val="FPRBodycopy"/>
      </w:pPr>
      <w:r w:rsidRPr="00881DAC">
        <w:t>Add any further explanations where relevant and not already covered eg personal reasons for these preferences</w:t>
      </w:r>
    </w:p>
    <w:p w:rsidR="00CF7724" w:rsidRDefault="002A1736" w:rsidP="00CF7724">
      <w:pPr>
        <w:pStyle w:val="FPRBodycopy"/>
      </w:pPr>
      <w:r>
        <w:rPr>
          <w:highlight w:val="green"/>
        </w:rPr>
        <w:t>INSERT_98</w:t>
      </w:r>
    </w:p>
    <w:p w:rsidR="00CF7724" w:rsidRPr="00881DAC" w:rsidRDefault="00CF7724" w:rsidP="00CF7724">
      <w:pPr>
        <w:pStyle w:val="FPRBodycopy"/>
      </w:pPr>
      <w:r w:rsidRPr="00881DAC">
        <w:t>Provider diversification</w:t>
      </w:r>
    </w:p>
    <w:p w:rsidR="00CF7724" w:rsidRDefault="00CF7724" w:rsidP="00CF7724">
      <w:pPr>
        <w:pStyle w:val="FPRBodycopy"/>
      </w:pPr>
      <w:r w:rsidRPr="00637D56">
        <w:t xml:space="preserve">I’ve recommended an investment with </w:t>
      </w:r>
      <w:r w:rsidR="002A1736">
        <w:rPr>
          <w:highlight w:val="green"/>
        </w:rPr>
        <w:t>INSERT_99</w:t>
      </w:r>
      <w:r>
        <w:t xml:space="preserve"> to offer further</w:t>
      </w:r>
      <w:r w:rsidRPr="00637D56">
        <w:t xml:space="preserve"> diversification. Spreading your investment across different providers means the returns from your investments aren</w:t>
      </w:r>
      <w:r>
        <w:t>’</w:t>
      </w:r>
      <w:r w:rsidRPr="00637D56">
        <w:t>t reliant on just one company’s performance.</w:t>
      </w:r>
    </w:p>
    <w:p w:rsidR="00CF7724" w:rsidRDefault="00CF7724" w:rsidP="00CF7724">
      <w:pPr>
        <w:pStyle w:val="FPRBodycopy"/>
      </w:pPr>
    </w:p>
    <w:p w:rsidR="00CF7724" w:rsidRPr="00881DAC" w:rsidRDefault="00CF7724" w:rsidP="00CF7724">
      <w:pPr>
        <w:pStyle w:val="FPRBodycopy"/>
      </w:pPr>
      <w:r w:rsidRPr="00881DAC">
        <w:t>Specific reason for provider if relevant</w:t>
      </w:r>
    </w:p>
    <w:p w:rsidR="00CF7724" w:rsidRDefault="00CF7724" w:rsidP="00CF7724">
      <w:pPr>
        <w:pStyle w:val="FPRBodycopy"/>
      </w:pPr>
      <w:r w:rsidRPr="00637D56">
        <w:t xml:space="preserve">I’ve recommended an investment with </w:t>
      </w:r>
      <w:r w:rsidR="002A1736">
        <w:rPr>
          <w:highlight w:val="green"/>
        </w:rPr>
        <w:t>INSERT_100</w:t>
      </w:r>
      <w:r>
        <w:t xml:space="preserve"> because </w:t>
      </w:r>
      <w:r w:rsidR="002A1736">
        <w:rPr>
          <w:highlight w:val="green"/>
        </w:rPr>
        <w:t>INSERT_101</w:t>
      </w:r>
      <w:r>
        <w:t>.</w:t>
      </w:r>
    </w:p>
    <w:p w:rsidR="00CF7724" w:rsidRDefault="00CF7724" w:rsidP="00CF7724">
      <w:pPr>
        <w:pStyle w:val="FPRBodycopy"/>
      </w:pPr>
    </w:p>
    <w:p w:rsidR="00CF7724" w:rsidRPr="00881DAC" w:rsidRDefault="00CF7724" w:rsidP="00CF7724">
      <w:pPr>
        <w:pStyle w:val="FPRBodycopy"/>
      </w:pPr>
      <w:r w:rsidRPr="00881DAC">
        <w:t>Reason for offshore</w:t>
      </w:r>
    </w:p>
    <w:p w:rsidR="00CF7724" w:rsidRDefault="00CF7724" w:rsidP="00CF7724">
      <w:pPr>
        <w:pStyle w:val="FPRBodycopy"/>
      </w:pPr>
      <w:r>
        <w:t xml:space="preserve">I’ve recommended an offshore investment because </w:t>
      </w:r>
      <w:r w:rsidR="002A1736">
        <w:rPr>
          <w:highlight w:val="green"/>
        </w:rPr>
        <w:t>INSERT_102</w:t>
      </w:r>
      <w:r>
        <w:t>.</w:t>
      </w:r>
    </w:p>
    <w:p w:rsidR="00CF7724" w:rsidRDefault="00CF7724" w:rsidP="00CF7724">
      <w:pPr>
        <w:pStyle w:val="FPRBodycopy"/>
      </w:pPr>
    </w:p>
    <w:p w:rsidR="00CF7724" w:rsidRPr="00881DAC" w:rsidRDefault="00CF7724" w:rsidP="00CF7724">
      <w:pPr>
        <w:pStyle w:val="FPRBodycopy"/>
      </w:pPr>
      <w:r w:rsidRPr="00881DAC">
        <w:t>Trust recommendation for investment bond</w:t>
      </w:r>
    </w:p>
    <w:p w:rsidR="00CF7724" w:rsidRDefault="00CF7724" w:rsidP="00CF7724">
      <w:pPr>
        <w:pStyle w:val="FPRBodycopy"/>
      </w:pPr>
      <w:r>
        <w:t xml:space="preserve">I recommend you place your investment bond in trust because </w:t>
      </w:r>
      <w:r w:rsidR="002A1736">
        <w:rPr>
          <w:highlight w:val="green"/>
        </w:rPr>
        <w:t>INSERT_103</w:t>
      </w:r>
      <w:r>
        <w:t>.</w:t>
      </w:r>
    </w:p>
    <w:p w:rsidR="00CF7724" w:rsidRDefault="00CF7724" w:rsidP="00CF7724">
      <w:pPr>
        <w:pStyle w:val="FPRBodycopy"/>
      </w:pPr>
    </w:p>
    <w:p w:rsidR="00CF7724" w:rsidRDefault="00CF7724" w:rsidP="00CF7724">
      <w:pPr>
        <w:pStyle w:val="FPRBodycopy"/>
      </w:pPr>
      <w:r>
        <w:t xml:space="preserve">I’ve provided you with detailed information regarding trusts, how they work and their tax treatment. I’ve included a brief explanation below. </w:t>
      </w:r>
    </w:p>
    <w:p w:rsidR="00CF7724" w:rsidRDefault="00CF7724" w:rsidP="00CF7724">
      <w:pPr>
        <w:pStyle w:val="FPRBodycopy"/>
      </w:pPr>
    </w:p>
    <w:p w:rsidR="00CF7724" w:rsidRDefault="00CF7724" w:rsidP="00CF7724">
      <w:pPr>
        <w:pStyle w:val="FPRBodycopy"/>
      </w:pPr>
      <w:r>
        <w:t>Placing your investment within a trust allows this money to be gifted to your chosen beneficiaries. As long as you survive for seven years, the money, including any growth, will fall outside your estate, potentially reducing the amount of Inheritance Tax due.</w:t>
      </w:r>
    </w:p>
    <w:p w:rsidR="00CF7724" w:rsidRDefault="00CF7724" w:rsidP="00CF7724">
      <w:pPr>
        <w:pStyle w:val="FPRBodycopy"/>
      </w:pPr>
    </w:p>
    <w:p w:rsidR="00CF7724" w:rsidRDefault="00CF7724" w:rsidP="00CF7724">
      <w:pPr>
        <w:pStyle w:val="FPRBodycopy"/>
      </w:pPr>
      <w:r>
        <w:t>You won’t be able to access or benefit from the money held in trust.</w:t>
      </w:r>
    </w:p>
    <w:p w:rsidR="00CF7724" w:rsidRDefault="00CF7724" w:rsidP="00CF7724">
      <w:pPr>
        <w:pStyle w:val="FPRBodycopy"/>
      </w:pPr>
    </w:p>
    <w:p w:rsidR="00CF7724" w:rsidRPr="00881DAC" w:rsidRDefault="00CF7724" w:rsidP="00CF7724">
      <w:pPr>
        <w:pStyle w:val="FPRBodycopy"/>
      </w:pPr>
      <w:r w:rsidRPr="00881DAC">
        <w:t>Add any other relevant rationale for your recommendation</w:t>
      </w:r>
    </w:p>
    <w:p w:rsidR="00CF7724" w:rsidRDefault="002A1736" w:rsidP="00CF7724">
      <w:pPr>
        <w:pStyle w:val="FPRBodycopy"/>
      </w:pPr>
      <w:r>
        <w:rPr>
          <w:highlight w:val="green"/>
        </w:rPr>
        <w:t>INSERT_104</w:t>
      </w:r>
    </w:p>
    <w:p w:rsidR="00CF7724" w:rsidRPr="00881DAC" w:rsidRDefault="00CF7724" w:rsidP="00CF7724">
      <w:pPr>
        <w:pStyle w:val="FPRBodycopy"/>
      </w:pPr>
      <w:r w:rsidRPr="00881DAC">
        <w:lastRenderedPageBreak/>
        <w:t>Add any relevant considerations or impacts eg any tax consequences, potential loss of allowances, factors affecting the amount/payment of income</w:t>
      </w:r>
    </w:p>
    <w:p w:rsidR="00CF7724" w:rsidRDefault="002A1736" w:rsidP="00CF7724">
      <w:pPr>
        <w:pStyle w:val="FPRBodycopy"/>
      </w:pPr>
      <w:r>
        <w:rPr>
          <w:highlight w:val="green"/>
        </w:rPr>
        <w:t>INSERT_105</w:t>
      </w:r>
    </w:p>
    <w:p w:rsidR="00CF7724" w:rsidRPr="00881DAC" w:rsidRDefault="00CF7724" w:rsidP="00CF7724">
      <w:pPr>
        <w:pStyle w:val="FPRBodycopy"/>
      </w:pPr>
      <w:r w:rsidRPr="00881DAC">
        <w:t xml:space="preserve">If recommendations relate to goals with different risk levels, edit as appropriate </w:t>
      </w:r>
    </w:p>
    <w:p w:rsidR="00CF7724" w:rsidRDefault="002A1736" w:rsidP="00CF7724">
      <w:pPr>
        <w:pStyle w:val="FPRBodycopy"/>
      </w:pPr>
      <w:sdt>
        <w:sdtPr>
          <w:id w:val="-921407950"/>
          <w:placeholder>
            <w:docPart w:val="0C1F8EC64025495C9943BBEAA2C6FA93"/>
          </w:placeholder>
          <w:showingPlcHdr/>
          <w:comboBox>
            <w:listItem w:value="Choose an item."/>
            <w:listItem w:displayText="My recommendation is" w:value="My recommendation is"/>
            <w:listItem w:displayText="My recommendations are" w:value="My recommendations are"/>
          </w:comboBox>
        </w:sdtPr>
        <w:sdtEndPr/>
        <w:sdtContent>
          <w:r w:rsidR="00881DAC" w:rsidRPr="000A490D">
            <w:rPr>
              <w:rStyle w:val="PlaceholderText"/>
            </w:rPr>
            <w:t>Field_39</w:t>
          </w:r>
        </w:sdtContent>
      </w:sdt>
      <w:r w:rsidR="00CF7724">
        <w:t xml:space="preserve"> in line with your agreed risk </w:t>
      </w:r>
      <w:sdt>
        <w:sdtPr>
          <w:id w:val="-1021932254"/>
          <w:placeholder>
            <w:docPart w:val="B7F8A884A7D74A43B9A50E868D97A2C1"/>
          </w:placeholder>
          <w:showingPlcHdr/>
          <w:comboBox>
            <w:listItem w:value="Choose an item."/>
            <w:listItem w:displayText="level" w:value="level"/>
            <w:listItem w:displayText="levels" w:value="levels"/>
          </w:comboBox>
        </w:sdtPr>
        <w:sdtEndPr/>
        <w:sdtContent>
          <w:r w:rsidR="00881DAC" w:rsidRPr="000A490D">
            <w:rPr>
              <w:rStyle w:val="PlaceholderText"/>
            </w:rPr>
            <w:t>Field_40</w:t>
          </w:r>
        </w:sdtContent>
      </w:sdt>
      <w:r w:rsidR="00CF7724">
        <w:t>:</w:t>
      </w:r>
      <w:r w:rsidR="00CF7724" w:rsidRPr="00074CDD">
        <w:t xml:space="preserve"> </w:t>
      </w:r>
      <w:sdt>
        <w:sdtPr>
          <w:rPr>
            <w:b/>
          </w:rPr>
          <w:id w:val="1249001859"/>
          <w:placeholder>
            <w:docPart w:val="8843EB8842D049B3A7D84BF45C0026B6"/>
          </w:placeholder>
          <w:showingPlcHdr/>
          <w:comboBox>
            <w:listItem w:value="Choose an item."/>
            <w:listItem w:displayText="no investment risk" w:value="no investment risk"/>
            <w:listItem w:displayText="very low risk" w:value="very low risk"/>
            <w:listItem w:displayText="low risk" w:value="low risk"/>
            <w:listItem w:displayText="moderate risk" w:value="moderate risk"/>
            <w:listItem w:displayText="high risk" w:value="high risk"/>
            <w:listItem w:displayText="very high risk" w:value="very high risk"/>
          </w:comboBox>
        </w:sdtPr>
        <w:sdtEndPr>
          <w:rPr>
            <w:highlight w:val="green"/>
          </w:rPr>
        </w:sdtEndPr>
        <w:sdtContent>
          <w:r w:rsidR="00881DAC" w:rsidRPr="000A490D">
            <w:rPr>
              <w:rStyle w:val="PlaceholderText"/>
            </w:rPr>
            <w:t>Field_41 RPPG</w:t>
          </w:r>
        </w:sdtContent>
      </w:sdt>
      <w:r w:rsidR="00CF7724" w:rsidRPr="000F3F80">
        <w:rPr>
          <w:b/>
        </w:rPr>
        <w:t xml:space="preserve"> </w:t>
      </w:r>
      <w:r>
        <w:rPr>
          <w:highlight w:val="green"/>
        </w:rPr>
        <w:t>INSERT_106</w:t>
      </w:r>
      <w:sdt>
        <w:sdtPr>
          <w:rPr>
            <w:b/>
            <w:highlight w:val="green"/>
          </w:rPr>
          <w:id w:val="1423367544"/>
          <w:placeholder>
            <w:docPart w:val="91BD157292AB4D10B40BE13284969742"/>
          </w:placeholder>
          <w:showingPlcHdr/>
          <w:comboBox>
            <w:listItem w:value="Choose an item."/>
            <w:listItem w:displayText="no investment risk" w:value="no investment risk"/>
            <w:listItem w:displayText="very low risk" w:value="very low risk"/>
            <w:listItem w:displayText="low risk" w:value="low risk"/>
            <w:listItem w:displayText="moderate risk" w:value="moderate risk"/>
            <w:listItem w:displayText="high risk" w:value="high risk"/>
            <w:listItem w:displayText="very high risk" w:value="very high risk"/>
          </w:comboBox>
        </w:sdtPr>
        <w:sdtEndPr/>
        <w:sdtContent>
          <w:r w:rsidR="00881DAC" w:rsidRPr="000A490D">
            <w:rPr>
              <w:rStyle w:val="PlaceholderText"/>
            </w:rPr>
            <w:t>Field_42 RPPG</w:t>
          </w:r>
        </w:sdtContent>
      </w:sdt>
      <w:r>
        <w:rPr>
          <w:b/>
          <w:highlight w:val="green"/>
        </w:rPr>
        <w:t>INSERT_107</w:t>
      </w:r>
    </w:p>
    <w:p w:rsidR="00CF7724" w:rsidRDefault="00CF7724" w:rsidP="00CF7724">
      <w:pPr>
        <w:pStyle w:val="FPRBodycopy"/>
      </w:pPr>
    </w:p>
    <w:p w:rsidR="00CF7724" w:rsidRDefault="00CF7724" w:rsidP="00CF7724">
      <w:pPr>
        <w:pStyle w:val="FPRBodycopy"/>
      </w:pPr>
      <w:r>
        <w:t xml:space="preserve">Please refer to </w:t>
      </w:r>
      <w:r w:rsidRPr="00154862">
        <w:rPr>
          <w:b/>
        </w:rPr>
        <w:t>‘Your agreed risk level’</w:t>
      </w:r>
      <w:r>
        <w:t xml:space="preserve"> later in this report.</w:t>
      </w:r>
    </w:p>
    <w:p w:rsidR="00CF7724" w:rsidRPr="00881DAC" w:rsidRDefault="00CF7724" w:rsidP="00CF7724">
      <w:pPr>
        <w:pStyle w:val="FPRBodycopy"/>
      </w:pPr>
    </w:p>
    <w:p w:rsidR="00CF7724" w:rsidRPr="00881DAC" w:rsidRDefault="00CF7724" w:rsidP="00CF7724">
      <w:pPr>
        <w:pStyle w:val="FPRBodycopy"/>
      </w:pPr>
      <w:r w:rsidRPr="00881DAC">
        <w:t>Partially met</w:t>
      </w:r>
    </w:p>
    <w:p w:rsidR="00CF7724" w:rsidRDefault="00CF7724" w:rsidP="00CF7724">
      <w:pPr>
        <w:pStyle w:val="FPRBodycopy"/>
      </w:pPr>
      <w:r>
        <w:t xml:space="preserve">Your need is unlikely to be met in full because </w:t>
      </w:r>
      <w:sdt>
        <w:sdtPr>
          <w:id w:val="488600038"/>
          <w:placeholder>
            <w:docPart w:val="5C5F6C194FF945B38943AC71D39A291C"/>
          </w:placeholder>
          <w:showingPlcHdr/>
          <w:comboBox>
            <w:listItem w:value="Choose an item."/>
            <w:listItem w:displayText="you’re unable to save enough towards your goal" w:value="you’re unable to save enough towards your goal"/>
            <w:listItem w:displayText="you're not willing to take more risk to improve the potential returns" w:value="you're not willing to take more risk to improve the potential returns"/>
          </w:comboBox>
        </w:sdtPr>
        <w:sdtEndPr/>
        <w:sdtContent>
          <w:r w:rsidR="00881DAC" w:rsidRPr="000A490D">
            <w:rPr>
              <w:rStyle w:val="PlaceholderText"/>
            </w:rPr>
            <w:t>Field_43</w:t>
          </w:r>
        </w:sdtContent>
      </w:sdt>
      <w:r>
        <w:t>.</w:t>
      </w:r>
    </w:p>
    <w:p w:rsidR="00CF7724" w:rsidRPr="00881DAC" w:rsidRDefault="00CF7724" w:rsidP="00CF7724">
      <w:pPr>
        <w:pStyle w:val="FPRBodycopy"/>
        <w:rPr>
          <w:rFonts w:asciiTheme="majorHAnsi" w:hAnsiTheme="majorHAnsi" w:cstheme="majorBidi"/>
          <w:color w:val="1F3763" w:themeColor="accent1" w:themeShade="7F"/>
          <w:sz w:val="24"/>
          <w:szCs w:val="24"/>
        </w:rPr>
      </w:pPr>
      <w:r w:rsidRPr="00881DAC">
        <w:br w:type="page"/>
      </w:r>
    </w:p>
    <w:p w:rsidR="00CF7724" w:rsidRPr="00881DAC" w:rsidRDefault="00CF7724" w:rsidP="00CF7724">
      <w:pPr>
        <w:pStyle w:val="Heading2"/>
      </w:pPr>
      <w:r w:rsidRPr="00881DAC">
        <w:lastRenderedPageBreak/>
        <w:t xml:space="preserve">Investment/pension changes (disposal/sale/transfer/switch/small pots/redirection of contributions/take income, </w:t>
      </w:r>
      <w:r w:rsidRPr="00881DAC">
        <w:rPr>
          <w:b/>
        </w:rPr>
        <w:t>excluding</w:t>
      </w:r>
      <w:r w:rsidRPr="00881DAC">
        <w:t xml:space="preserve"> transfers from Cash ISAs)</w:t>
      </w:r>
    </w:p>
    <w:p w:rsidR="00CF7724" w:rsidRDefault="00CF7724" w:rsidP="00CF7724">
      <w:pPr>
        <w:pStyle w:val="FPRTitle"/>
      </w:pPr>
      <w:r w:rsidRPr="00126216">
        <w:t xml:space="preserve">Changes to your existing </w:t>
      </w:r>
      <w:sdt>
        <w:sdtPr>
          <w:id w:val="332813339"/>
          <w:placeholder>
            <w:docPart w:val="F5F755FF92E746B1810C5629F0063C6D"/>
          </w:placeholder>
          <w:showingPlcHdr/>
          <w:comboBox>
            <w:listItem w:value="Choose an item."/>
            <w:listItem w:displayText="investments" w:value="investments"/>
            <w:listItem w:displayText="pension" w:value="pension"/>
            <w:listItem w:displayText="investments and pension" w:value="investments and pension"/>
          </w:comboBox>
        </w:sdtPr>
        <w:sdtEndPr/>
        <w:sdtContent>
          <w:r w:rsidR="00881DAC" w:rsidRPr="000A490D">
            <w:rPr>
              <w:rStyle w:val="PlaceholderText"/>
            </w:rPr>
            <w:t>Field_44</w:t>
          </w:r>
        </w:sdtContent>
      </w:sdt>
      <w:r>
        <w:t xml:space="preserve"> </w:t>
      </w:r>
    </w:p>
    <w:p w:rsidR="00CF7724" w:rsidRPr="00881DAC" w:rsidRDefault="00CF7724" w:rsidP="00CF7724">
      <w:pPr>
        <w:pStyle w:val="FPRBodycopy"/>
      </w:pPr>
      <w:r w:rsidRPr="00881DAC">
        <w:t>Disposal/switch/transfer/sale</w:t>
      </w:r>
    </w:p>
    <w:p w:rsidR="00CF7724" w:rsidRDefault="00CF7724" w:rsidP="00CF7724">
      <w:pPr>
        <w:pStyle w:val="FPRBodycopy"/>
      </w:pPr>
      <w:r>
        <w:t xml:space="preserve">As indicated earlier, my recommendations will be </w:t>
      </w:r>
      <w:sdt>
        <w:sdtPr>
          <w:id w:val="983275499"/>
          <w:placeholder>
            <w:docPart w:val="2DC60A09E2934EE2AFC95CA1AEF401B6"/>
          </w:placeholder>
          <w:showingPlcHdr/>
          <w:comboBox>
            <w:listItem w:value="Choose an item."/>
            <w:listItem w:displayText="funded" w:value="funded"/>
            <w:listItem w:displayText="partially funded" w:value="partially funded"/>
          </w:comboBox>
        </w:sdtPr>
        <w:sdtEndPr/>
        <w:sdtContent>
          <w:r w:rsidR="00881DAC" w:rsidRPr="000A490D">
            <w:rPr>
              <w:rStyle w:val="PlaceholderText"/>
            </w:rPr>
            <w:t>Field_45</w:t>
          </w:r>
        </w:sdtContent>
      </w:sdt>
      <w:r>
        <w:t xml:space="preserve"> from</w:t>
      </w:r>
      <w:r w:rsidDel="00CE471C">
        <w:t xml:space="preserve"> </w:t>
      </w:r>
      <w:r>
        <w:t xml:space="preserve">your existing </w:t>
      </w:r>
      <w:sdt>
        <w:sdtPr>
          <w:id w:val="271210210"/>
          <w:placeholder>
            <w:docPart w:val="DCFE381BA24F4416AAFA6BF3EACEC863"/>
          </w:placeholder>
          <w:showingPlcHdr/>
          <w:comboBox>
            <w:listItem w:value="Choose an item."/>
            <w:listItem w:displayText="investments" w:value="investments"/>
            <w:listItem w:displayText="pension" w:value="pension"/>
            <w:listItem w:displayText="investments and pension" w:value="investments and pension"/>
          </w:comboBox>
        </w:sdtPr>
        <w:sdtEndPr/>
        <w:sdtContent>
          <w:r w:rsidR="00881DAC" w:rsidRPr="000A490D">
            <w:rPr>
              <w:rStyle w:val="PlaceholderText"/>
            </w:rPr>
            <w:t>Field_46</w:t>
          </w:r>
        </w:sdtContent>
      </w:sdt>
      <w:r>
        <w:t>.</w:t>
      </w:r>
    </w:p>
    <w:p w:rsidR="00CF7724" w:rsidRPr="00881DAC" w:rsidRDefault="00CF7724" w:rsidP="00CF7724">
      <w:pPr>
        <w:pStyle w:val="FPRBodycopy"/>
      </w:pPr>
    </w:p>
    <w:p w:rsidR="00CF7724" w:rsidRPr="00C56F14" w:rsidRDefault="00CF7724" w:rsidP="00CF7724">
      <w:pPr>
        <w:pStyle w:val="FPRBodycopy"/>
        <w:rPr>
          <w:rFonts w:eastAsia="Calibri"/>
        </w:rPr>
      </w:pPr>
      <w:r w:rsidRPr="00C56F14">
        <w:rPr>
          <w:rFonts w:eastAsia="Calibri"/>
        </w:rPr>
        <w:t xml:space="preserve">Having reviewed </w:t>
      </w:r>
      <w:sdt>
        <w:sdtPr>
          <w:rPr>
            <w:rFonts w:eastAsia="Calibri"/>
          </w:rPr>
          <w:id w:val="-701016277"/>
          <w:placeholder>
            <w:docPart w:val="65400939AFDA47F7AA7A06F133456F9A"/>
          </w:placeholder>
          <w:showingPlcHdr/>
          <w:comboBox>
            <w:listItem w:value="Choose an item."/>
            <w:listItem w:displayText="this investment" w:value="this investment"/>
            <w:listItem w:displayText="these investments" w:value="these investments"/>
            <w:listItem w:displayText="this pension" w:value="this pension"/>
            <w:listItem w:displayText="this fund" w:value="this fund"/>
            <w:listItem w:displayText="these funds" w:value="these funds"/>
            <w:listItem w:displayText="this investment and fund(s)" w:value="this investment and fund(s)"/>
            <w:listItem w:displayText="this pension and fund(s)" w:value="this pension and fund(s)"/>
          </w:comboBox>
        </w:sdtPr>
        <w:sdtEndPr/>
        <w:sdtContent>
          <w:r w:rsidR="00881DAC" w:rsidRPr="000A490D">
            <w:rPr>
              <w:rStyle w:val="PlaceholderText"/>
            </w:rPr>
            <w:t>Field_47</w:t>
          </w:r>
        </w:sdtContent>
      </w:sdt>
      <w:r w:rsidRPr="00C56F14">
        <w:rPr>
          <w:rFonts w:eastAsia="Calibri"/>
        </w:rPr>
        <w:t xml:space="preserve"> against your </w:t>
      </w:r>
      <w:r w:rsidRPr="00C56F14">
        <w:t xml:space="preserve">current circumstances, agreed risk level, objectives and preferences, I concluded </w:t>
      </w:r>
      <w:sdt>
        <w:sdtPr>
          <w:id w:val="1597825238"/>
          <w:placeholder>
            <w:docPart w:val="FCEC090D4BFC4DFDB49D2BC0C245C8DF"/>
          </w:placeholder>
          <w:showingPlcHdr/>
          <w:comboBox>
            <w:listItem w:value="Choose an item."/>
            <w:listItem w:displayText="it's" w:value="it's"/>
            <w:listItem w:displayText="they're" w:value="they're"/>
          </w:comboBox>
        </w:sdtPr>
        <w:sdtEndPr/>
        <w:sdtContent>
          <w:r w:rsidR="00881DAC" w:rsidRPr="000A490D">
            <w:rPr>
              <w:rStyle w:val="PlaceholderText"/>
            </w:rPr>
            <w:t>Field_48</w:t>
          </w:r>
        </w:sdtContent>
      </w:sdt>
      <w:r w:rsidRPr="00C56F14">
        <w:rPr>
          <w:rFonts w:eastAsia="Calibri"/>
        </w:rPr>
        <w:t xml:space="preserve"> no longer right for you because:</w:t>
      </w:r>
    </w:p>
    <w:p w:rsidR="00CF7724" w:rsidRDefault="00CF7724" w:rsidP="00CF7724">
      <w:pPr>
        <w:pStyle w:val="FPRBodycopy"/>
        <w:rPr>
          <w:rFonts w:eastAsia="Calibri"/>
        </w:rPr>
      </w:pPr>
    </w:p>
    <w:p w:rsidR="00CF7724" w:rsidRDefault="00CF7724" w:rsidP="00CF7724">
      <w:pPr>
        <w:pStyle w:val="FPRBodycopy"/>
      </w:pPr>
      <w:r w:rsidRPr="00881DAC">
        <w:t>Include all that apply. Edit if necessary to specify which product/fund each point applies to. Keep bullet points concise (1-2 lines each) and if necessary add any further explanations after the list</w:t>
      </w:r>
      <w:r>
        <w:t>.</w:t>
      </w:r>
    </w:p>
    <w:p w:rsidR="00CF7724" w:rsidRPr="00AA4C15" w:rsidRDefault="00CF7724" w:rsidP="00CF7724">
      <w:pPr>
        <w:pStyle w:val="FPRBulletPoint1"/>
      </w:pPr>
      <w:r w:rsidRPr="00AA4C15">
        <w:t>the risk level, potential losses and fluctuations are greater than your agreed risk level</w:t>
      </w:r>
    </w:p>
    <w:p w:rsidR="00CF7724" w:rsidRPr="00AA4C15" w:rsidRDefault="00CF7724" w:rsidP="00CF7724">
      <w:pPr>
        <w:pStyle w:val="FPRBulletPoint1"/>
      </w:pPr>
      <w:r w:rsidRPr="00AA4C15">
        <w:t>the risk level is lower than your agreed risk level, which means the potential returns are lower</w:t>
      </w:r>
    </w:p>
    <w:p w:rsidR="00CF7724" w:rsidRPr="00AA4C15" w:rsidRDefault="00CF7724" w:rsidP="00CF7724">
      <w:pPr>
        <w:pStyle w:val="FPRBulletPoint1"/>
      </w:pPr>
      <w:r>
        <w:t xml:space="preserve">your </w:t>
      </w:r>
      <w:sdt>
        <w:sdtPr>
          <w:id w:val="1263809576"/>
          <w:placeholder>
            <w:docPart w:val="FA4201525DFA49BBB0E673BAA247F816"/>
          </w:placeholder>
          <w:showingPlcHdr/>
          <w:comboBox>
            <w:listItem w:value="Choose an item."/>
            <w:listItem w:displayText="investment isn't" w:value="investment isn't"/>
            <w:listItem w:displayText="investments aren't" w:value="investments aren't"/>
          </w:comboBox>
        </w:sdtPr>
        <w:sdtEndPr/>
        <w:sdtContent>
          <w:r w:rsidR="00881DAC" w:rsidRPr="000A490D">
            <w:rPr>
              <w:rStyle w:val="PlaceholderText"/>
            </w:rPr>
            <w:t>Field_49</w:t>
          </w:r>
        </w:sdtContent>
      </w:sdt>
      <w:r>
        <w:t xml:space="preserve"> managed to stay in line with your agreed risk </w:t>
      </w:r>
      <w:sdt>
        <w:sdtPr>
          <w:id w:val="425934856"/>
          <w:placeholder>
            <w:docPart w:val="115865B4869348C5B097653D603D6464"/>
          </w:placeholder>
          <w:showingPlcHdr/>
          <w:comboBox>
            <w:listItem w:value="Choose an item."/>
            <w:listItem w:displayText="level" w:value="level"/>
            <w:listItem w:displayText="levels" w:value="levels"/>
          </w:comboBox>
        </w:sdtPr>
        <w:sdtEndPr/>
        <w:sdtContent>
          <w:r w:rsidR="00881DAC" w:rsidRPr="000A490D">
            <w:rPr>
              <w:rStyle w:val="PlaceholderText"/>
            </w:rPr>
            <w:t>Field_50</w:t>
          </w:r>
        </w:sdtContent>
      </w:sdt>
    </w:p>
    <w:p w:rsidR="00CF7724" w:rsidRDefault="00CF7724" w:rsidP="00CF7724">
      <w:pPr>
        <w:pStyle w:val="FPRBulletPoint1"/>
      </w:pPr>
      <w:r w:rsidRPr="00AA4C15">
        <w:t xml:space="preserve">you need to reduce your </w:t>
      </w:r>
      <w:sdt>
        <w:sdtPr>
          <w:id w:val="1947809836"/>
          <w:placeholder>
            <w:docPart w:val="6FAD05B26B34481E9DC68A3DA730BDB0"/>
          </w:placeholder>
          <w:showingPlcHdr/>
          <w:comboBox>
            <w:listItem w:value="Choose an item."/>
            <w:listItem w:displayText="investment" w:value="investment"/>
            <w:listItem w:displayText="pension" w:value="pension"/>
            <w:listItem w:displayText="investment and pension" w:value="investment and pension"/>
          </w:comboBox>
        </w:sdtPr>
        <w:sdtEndPr/>
        <w:sdtContent>
          <w:r w:rsidR="00881DAC" w:rsidRPr="000A490D">
            <w:rPr>
              <w:rStyle w:val="PlaceholderText"/>
            </w:rPr>
            <w:t>Field_51</w:t>
          </w:r>
        </w:sdtContent>
      </w:sdt>
      <w:r>
        <w:t xml:space="preserve"> </w:t>
      </w:r>
      <w:r w:rsidRPr="00AA4C15">
        <w:t>holdings in favour of cash</w:t>
      </w:r>
      <w:r>
        <w:t xml:space="preserve"> savings</w:t>
      </w:r>
    </w:p>
    <w:p w:rsidR="00CF7724" w:rsidRPr="00AA4C15" w:rsidRDefault="00CF7724" w:rsidP="00CF7724">
      <w:pPr>
        <w:pStyle w:val="FPRBulletPoint1"/>
      </w:pPr>
      <w:r w:rsidRPr="00AA4C15">
        <w:t xml:space="preserve">you have a high proportion of investments in </w:t>
      </w:r>
      <w:r w:rsidR="002A1736">
        <w:rPr>
          <w:highlight w:val="green"/>
        </w:rPr>
        <w:t>INSERT_108</w:t>
      </w:r>
    </w:p>
    <w:p w:rsidR="00CF7724" w:rsidRPr="00AA4C15" w:rsidRDefault="00CF7724" w:rsidP="00CF7724">
      <w:pPr>
        <w:pStyle w:val="FPRBulletPoint1"/>
      </w:pPr>
      <w:r w:rsidRPr="00AA4C15">
        <w:t xml:space="preserve">the </w:t>
      </w:r>
      <w:sdt>
        <w:sdtPr>
          <w:id w:val="-1379387436"/>
          <w:placeholder>
            <w:docPart w:val="F0D7C9A97AF148BE8E590444D5D6647B"/>
          </w:placeholder>
          <w:showingPlcHdr/>
          <w:comboBox>
            <w:listItem w:value="Choose an item."/>
            <w:listItem w:displayText="investment isn't" w:value="investment isn't"/>
            <w:listItem w:displayText="investments aren't" w:value="investments aren't"/>
          </w:comboBox>
        </w:sdtPr>
        <w:sdtEndPr/>
        <w:sdtContent>
          <w:r w:rsidR="00881DAC" w:rsidRPr="000A490D">
            <w:rPr>
              <w:rStyle w:val="PlaceholderText"/>
            </w:rPr>
            <w:t>Field_52</w:t>
          </w:r>
        </w:sdtContent>
      </w:sdt>
      <w:r>
        <w:t xml:space="preserve"> </w:t>
      </w:r>
      <w:r w:rsidRPr="00AA4C15">
        <w:t>tax-efficient</w:t>
      </w:r>
    </w:p>
    <w:p w:rsidR="00CF7724" w:rsidRPr="00AA4C15" w:rsidRDefault="00CF7724" w:rsidP="00CF7724">
      <w:pPr>
        <w:pStyle w:val="FPRBulletPoint1"/>
      </w:pPr>
      <w:r w:rsidRPr="00AA4C15">
        <w:t>the ongoing charges are higher than for other investments, meaning less of your money is actually invested</w:t>
      </w:r>
    </w:p>
    <w:p w:rsidR="00CF7724" w:rsidRDefault="00CF7724" w:rsidP="00CF7724">
      <w:pPr>
        <w:pStyle w:val="FPRBulletPoint1"/>
      </w:pPr>
      <w:r w:rsidRPr="00AA4C15">
        <w:t>the ongoing fund charges are higher than those for other available share classes within the same fund</w:t>
      </w:r>
    </w:p>
    <w:p w:rsidR="00CF7724" w:rsidRPr="00AA4C15" w:rsidRDefault="00CF7724" w:rsidP="00CF7724">
      <w:pPr>
        <w:pStyle w:val="FPRBulletPoint1"/>
      </w:pPr>
      <w:r>
        <w:t>you want all your assets managed for you within a portfolio service</w:t>
      </w:r>
    </w:p>
    <w:p w:rsidR="00CF7724" w:rsidRPr="00AA4C15" w:rsidRDefault="002A1736" w:rsidP="00CF7724">
      <w:pPr>
        <w:pStyle w:val="FPRBulletPoint1"/>
      </w:pPr>
      <w:r>
        <w:rPr>
          <w:highlight w:val="green"/>
        </w:rPr>
        <w:t>INSERT_109</w:t>
      </w:r>
      <w:r w:rsidR="00CF7724" w:rsidRPr="00AA4C15">
        <w:t>.</w:t>
      </w:r>
    </w:p>
    <w:p w:rsidR="00CF7724" w:rsidRPr="00881DAC" w:rsidRDefault="00CF7724" w:rsidP="00CF7724">
      <w:pPr>
        <w:pStyle w:val="FPRBodycopy"/>
      </w:pPr>
    </w:p>
    <w:p w:rsidR="00CF7724" w:rsidRPr="00881DAC" w:rsidRDefault="00CF7724" w:rsidP="00CF7724">
      <w:pPr>
        <w:pStyle w:val="FPRBodycopy"/>
      </w:pPr>
      <w:r w:rsidRPr="00881DAC">
        <w:t>Add any further explanations/rationale where relevant and not already covered by these reasons</w:t>
      </w:r>
    </w:p>
    <w:p w:rsidR="00CF7724" w:rsidRPr="00881DAC" w:rsidRDefault="002A1736" w:rsidP="00CF7724">
      <w:pPr>
        <w:pStyle w:val="FPRBodycopy"/>
      </w:pPr>
      <w:r>
        <w:rPr>
          <w:highlight w:val="green"/>
        </w:rPr>
        <w:t>INSERT_110</w:t>
      </w:r>
    </w:p>
    <w:p w:rsidR="00CF7724" w:rsidRPr="00881DAC" w:rsidRDefault="00CF7724" w:rsidP="00CF7724">
      <w:pPr>
        <w:pStyle w:val="FPRBodycopy"/>
      </w:pPr>
      <w:r w:rsidRPr="00881DAC">
        <w:t>Income comparison</w:t>
      </w:r>
    </w:p>
    <w:p w:rsidR="00CF7724" w:rsidRDefault="00CF7724" w:rsidP="00CF7724">
      <w:pPr>
        <w:pStyle w:val="FPRBodycopy"/>
      </w:pPr>
      <w:r>
        <w:t xml:space="preserve">This investment currently provides you with an income of </w:t>
      </w:r>
      <w:sdt>
        <w:sdtPr>
          <w:rPr>
            <w:highlight w:val="green"/>
          </w:rPr>
          <w:id w:val="2114084658"/>
          <w:placeholder>
            <w:docPart w:val="F8261D259D664EA397B29387A9CB27E0"/>
          </w:placeholder>
          <w:showingPlcHdr/>
          <w:comboBox>
            <w:listItem w:value="Choose an item."/>
            <w:listItem w:displayText="ii_Field_1152_1%" w:value="ii_Field_1152_1%"/>
            <w:listItem w:displayText="£ii_Field_1153_2" w:value="£ii_Field_1153_2"/>
          </w:comboBox>
        </w:sdtPr>
        <w:sdtEndPr/>
        <w:sdtContent>
          <w:r w:rsidR="00881DAC" w:rsidRPr="000A490D">
            <w:rPr>
              <w:rStyle w:val="PlaceholderText"/>
            </w:rPr>
            <w:t>Field_53</w:t>
          </w:r>
        </w:sdtContent>
      </w:sdt>
      <w:r w:rsidRPr="000A7AAB">
        <w:t xml:space="preserve"> a year </w:t>
      </w:r>
      <w:sdt>
        <w:sdtPr>
          <w:id w:val="1479810362"/>
          <w:placeholder>
            <w:docPart w:val="EE4A38E2B8264058BD5FC8EF0297CBDA"/>
          </w:placeholder>
          <w:showingPlcHdr/>
          <w:comboBox>
            <w:listItem w:value="Choose an item."/>
            <w:listItem w:displayText="fixed" w:value="fixed"/>
            <w:listItem w:displayText="variable" w:value="variable"/>
          </w:comboBox>
        </w:sdtPr>
        <w:sdtEndPr/>
        <w:sdtContent>
          <w:r w:rsidR="00881DAC" w:rsidRPr="000A490D">
            <w:rPr>
              <w:rStyle w:val="PlaceholderText"/>
            </w:rPr>
            <w:t>Field_54</w:t>
          </w:r>
        </w:sdtContent>
      </w:sdt>
      <w:r w:rsidRPr="000A7AAB">
        <w:t xml:space="preserve">, payable </w:t>
      </w:r>
      <w:sdt>
        <w:sdtPr>
          <w:id w:val="-2089304048"/>
          <w:placeholder>
            <w:docPart w:val="40E77303F2204A33802EFB100BC4827A"/>
          </w:placeholder>
          <w:showingPlcHdr/>
          <w:comboBox>
            <w:listItem w:value="Choose an item."/>
            <w:listItem w:displayText="monthly" w:value="monthly"/>
            <w:listItem w:displayText="quarterly" w:value="quarterly"/>
            <w:listItem w:displayText="annually" w:value="annually"/>
          </w:comboBox>
        </w:sdtPr>
        <w:sdtEndPr/>
        <w:sdtContent>
          <w:r w:rsidR="00881DAC" w:rsidRPr="000A490D">
            <w:rPr>
              <w:rStyle w:val="PlaceholderText"/>
            </w:rPr>
            <w:t>Field_55</w:t>
          </w:r>
        </w:sdtContent>
      </w:sdt>
      <w:r>
        <w:t xml:space="preserve">. </w:t>
      </w:r>
      <w:r w:rsidR="002A1736">
        <w:rPr>
          <w:highlight w:val="green"/>
        </w:rPr>
        <w:t>INSERT_111</w:t>
      </w:r>
    </w:p>
    <w:p w:rsidR="00CF7724" w:rsidRDefault="00CF7724" w:rsidP="00CF7724">
      <w:pPr>
        <w:pStyle w:val="FPRBodycopy"/>
      </w:pPr>
    </w:p>
    <w:p w:rsidR="00CF7724" w:rsidRPr="00881DAC" w:rsidRDefault="00CF7724" w:rsidP="00CF7724">
      <w:pPr>
        <w:pStyle w:val="FPRBodycopy"/>
      </w:pPr>
      <w:r w:rsidRPr="00881DAC">
        <w:t>Out of market/value may change</w:t>
      </w:r>
    </w:p>
    <w:p w:rsidR="00CF7724" w:rsidRDefault="00CF7724" w:rsidP="00CF7724">
      <w:pPr>
        <w:pStyle w:val="FPRBodycopy"/>
      </w:pPr>
      <w:r w:rsidRPr="000A4240">
        <w:t xml:space="preserve">You may miss out on some investment growth while </w:t>
      </w:r>
      <w:r>
        <w:t xml:space="preserve">this </w:t>
      </w:r>
      <w:r w:rsidRPr="000A4240">
        <w:t>is being processed. The actual value won’t be known until these changes have taken place.</w:t>
      </w:r>
    </w:p>
    <w:p w:rsidR="00CF7724" w:rsidRDefault="00CF7724" w:rsidP="00CF7724">
      <w:pPr>
        <w:pStyle w:val="FPRBodycopy"/>
      </w:pPr>
    </w:p>
    <w:p w:rsidR="00CF7724" w:rsidRPr="00881DAC" w:rsidRDefault="00CF7724" w:rsidP="00CF7724">
      <w:pPr>
        <w:pStyle w:val="FPRBodycopy"/>
      </w:pPr>
      <w:r w:rsidRPr="00881DAC">
        <w:t>ISA disposal</w:t>
      </w:r>
    </w:p>
    <w:p w:rsidR="00CF7724" w:rsidRDefault="00CF7724" w:rsidP="00CF7724">
      <w:pPr>
        <w:pStyle w:val="FPRBodycopy"/>
      </w:pPr>
      <w:r>
        <w:t xml:space="preserve">Having discussed other options, we agreed that using your ISA funds was the most suitable option. You’re aware that by closing your ISA investment you’ll lose the associated ISA allowance(s). </w:t>
      </w:r>
    </w:p>
    <w:p w:rsidR="00CF7724" w:rsidRDefault="00CF7724" w:rsidP="00CF7724">
      <w:pPr>
        <w:pStyle w:val="FPRBodycopy"/>
      </w:pPr>
    </w:p>
    <w:p w:rsidR="00CF7724" w:rsidRPr="00881DAC" w:rsidRDefault="00CF7724" w:rsidP="00CF7724">
      <w:pPr>
        <w:pStyle w:val="FPRBodycopy"/>
      </w:pPr>
      <w:r w:rsidRPr="00881DAC">
        <w:t>Tax/cost incurred</w:t>
      </w:r>
    </w:p>
    <w:p w:rsidR="00CF7724" w:rsidRPr="000A4240" w:rsidRDefault="00CF7724" w:rsidP="00CF7724">
      <w:pPr>
        <w:pStyle w:val="FPRBodycopy"/>
        <w:rPr>
          <w:rFonts w:eastAsia="Calibri"/>
        </w:rPr>
      </w:pPr>
      <w:r>
        <w:t xml:space="preserve">Please refer to the </w:t>
      </w:r>
      <w:r w:rsidRPr="00041F41">
        <w:rPr>
          <w:rFonts w:eastAsia="Calibri"/>
          <w:b/>
        </w:rPr>
        <w:t>‘What this will cost</w:t>
      </w:r>
      <w:r>
        <w:rPr>
          <w:rFonts w:eastAsia="Calibri"/>
          <w:b/>
        </w:rPr>
        <w:t xml:space="preserve"> you</w:t>
      </w:r>
      <w:r w:rsidRPr="00041F41">
        <w:rPr>
          <w:rFonts w:eastAsia="Calibri"/>
          <w:b/>
        </w:rPr>
        <w:t>’</w:t>
      </w:r>
      <w:r>
        <w:rPr>
          <w:rFonts w:eastAsia="Calibri"/>
          <w:b/>
        </w:rPr>
        <w:t xml:space="preserve"> </w:t>
      </w:r>
      <w:r w:rsidRPr="000A4240">
        <w:rPr>
          <w:rFonts w:eastAsia="Calibri"/>
        </w:rPr>
        <w:t>section for details of any additional costs this will incur.</w:t>
      </w:r>
    </w:p>
    <w:p w:rsidR="00CF7724" w:rsidRDefault="00CF7724" w:rsidP="00CF7724">
      <w:pPr>
        <w:pStyle w:val="FPRBodycopy"/>
      </w:pPr>
    </w:p>
    <w:p w:rsidR="00CF7724" w:rsidRPr="00881DAC" w:rsidRDefault="00CF7724" w:rsidP="00CF7724">
      <w:pPr>
        <w:pStyle w:val="FPRBodycopy"/>
      </w:pPr>
      <w:r w:rsidRPr="00881DAC">
        <w:t>Disposal delayed</w:t>
      </w:r>
    </w:p>
    <w:p w:rsidR="00CF7724" w:rsidRPr="00087CF6" w:rsidRDefault="00CF7724" w:rsidP="00CF7724">
      <w:pPr>
        <w:pStyle w:val="FPRBodycopy"/>
      </w:pPr>
      <w:r w:rsidRPr="00087CF6">
        <w:t xml:space="preserve">To minimise the tax implications, I recommend </w:t>
      </w:r>
      <w:r>
        <w:t>you</w:t>
      </w:r>
      <w:r w:rsidRPr="00087CF6">
        <w:t xml:space="preserve"> defer </w:t>
      </w:r>
      <w:sdt>
        <w:sdtPr>
          <w:id w:val="-1096561750"/>
          <w:placeholder>
            <w:docPart w:val="6031C0CB9A7C42698BE264EAE2332EE3"/>
          </w:placeholder>
          <w:showingPlcHdr/>
          <w:comboBox>
            <w:listItem w:value="Choose an item."/>
            <w:listItem w:displayText="part" w:value="part"/>
            <w:listItem w:displayText="all" w:value="all"/>
            <w:listItem w:displayText="£ii_Field_1184_1" w:value="£ii_Field_1184_1"/>
          </w:comboBox>
        </w:sdtPr>
        <w:sdtEndPr/>
        <w:sdtContent>
          <w:r w:rsidR="00881DAC" w:rsidRPr="000A490D">
            <w:rPr>
              <w:rStyle w:val="PlaceholderText"/>
            </w:rPr>
            <w:t>Field_56</w:t>
          </w:r>
        </w:sdtContent>
      </w:sdt>
      <w:r w:rsidRPr="00087CF6">
        <w:t xml:space="preserve"> of this </w:t>
      </w:r>
      <w:sdt>
        <w:sdtPr>
          <w:id w:val="-1602951260"/>
          <w:placeholder>
            <w:docPart w:val="5F79B42A4DC240D7B375D5F361164EB5"/>
          </w:placeholder>
          <w:showingPlcHdr/>
          <w:comboBox>
            <w:listItem w:value="Choose an item."/>
            <w:listItem w:displayText="disposal" w:value="disposal"/>
            <w:listItem w:displayText="surrender" w:value="surrender"/>
            <w:listItem w:displayText="switch" w:value="switch"/>
          </w:comboBox>
        </w:sdtPr>
        <w:sdtEndPr/>
        <w:sdtContent>
          <w:r w:rsidR="00881DAC" w:rsidRPr="000A490D">
            <w:rPr>
              <w:rStyle w:val="PlaceholderText"/>
            </w:rPr>
            <w:t>Field_57</w:t>
          </w:r>
        </w:sdtContent>
      </w:sdt>
      <w:r w:rsidRPr="00087CF6">
        <w:t xml:space="preserve"> until the new tax year</w:t>
      </w:r>
      <w:r>
        <w:t xml:space="preserve">. </w:t>
      </w:r>
      <w:r w:rsidR="002A1736">
        <w:rPr>
          <w:highlight w:val="green"/>
        </w:rPr>
        <w:t>INSERT_112</w:t>
      </w:r>
      <w:r>
        <w:t>.</w:t>
      </w:r>
    </w:p>
    <w:p w:rsidR="00CF7724" w:rsidRDefault="00CF7724" w:rsidP="00CF7724">
      <w:pPr>
        <w:pStyle w:val="FPRBodycopy"/>
      </w:pPr>
    </w:p>
    <w:p w:rsidR="00CF7724" w:rsidRPr="00881DAC" w:rsidRDefault="00CF7724" w:rsidP="00CF7724">
      <w:pPr>
        <w:pStyle w:val="FPRBodycopy"/>
      </w:pPr>
      <w:r w:rsidRPr="00881DAC">
        <w:t>PIMS/PDMS disposal</w:t>
      </w:r>
    </w:p>
    <w:p w:rsidR="00CF7724" w:rsidRDefault="00CF7724" w:rsidP="00CF7724">
      <w:pPr>
        <w:pStyle w:val="FPRBodycopy"/>
      </w:pPr>
      <w:r>
        <w:t>By closing your discretionary portfolio you’ll lose the following benefits:</w:t>
      </w:r>
    </w:p>
    <w:p w:rsidR="00CF7724" w:rsidRDefault="00CF7724" w:rsidP="00CF7724">
      <w:pPr>
        <w:pStyle w:val="FPRBodycopy"/>
      </w:pPr>
    </w:p>
    <w:p w:rsidR="00CF7724" w:rsidRDefault="00CF7724" w:rsidP="00CF7724">
      <w:pPr>
        <w:pStyle w:val="FPRBulletPoint1"/>
      </w:pPr>
      <w:r>
        <w:t>free annual reviews</w:t>
      </w:r>
    </w:p>
    <w:p w:rsidR="00CF7724" w:rsidRDefault="00CF7724" w:rsidP="00CF7724">
      <w:pPr>
        <w:pStyle w:val="FPRBulletPoint1"/>
      </w:pPr>
      <w:r>
        <w:t>management of any capital gains within your portfolio</w:t>
      </w:r>
    </w:p>
    <w:p w:rsidR="00CF7724" w:rsidRDefault="00CF7724" w:rsidP="00CF7724">
      <w:pPr>
        <w:pStyle w:val="FPRBulletPoint1"/>
      </w:pPr>
      <w:r>
        <w:t>automatic use of your annual ISA allowance</w:t>
      </w:r>
    </w:p>
    <w:p w:rsidR="00CF7724" w:rsidRDefault="00CF7724" w:rsidP="00CF7724">
      <w:pPr>
        <w:pStyle w:val="FPRBulletPoint1"/>
      </w:pPr>
      <w:r>
        <w:t xml:space="preserve">quarterly reports </w:t>
      </w:r>
    </w:p>
    <w:p w:rsidR="00CF7724" w:rsidRDefault="00CF7724" w:rsidP="00CF7724">
      <w:pPr>
        <w:pStyle w:val="FPRBulletPoint1"/>
      </w:pPr>
      <w:r>
        <w:t>annual tax summaries</w:t>
      </w:r>
    </w:p>
    <w:p w:rsidR="00CF7724" w:rsidRDefault="00CF7724" w:rsidP="00CF7724">
      <w:pPr>
        <w:pStyle w:val="FPRBulletPoint1"/>
      </w:pPr>
      <w:r>
        <w:lastRenderedPageBreak/>
        <w:t>valuations via HSBC Online Banking.</w:t>
      </w:r>
    </w:p>
    <w:p w:rsidR="00CF7724" w:rsidRDefault="00CF7724" w:rsidP="00CF7724">
      <w:pPr>
        <w:pStyle w:val="FPRBodycopy"/>
      </w:pPr>
    </w:p>
    <w:p w:rsidR="00CF7724" w:rsidRPr="00881DAC" w:rsidRDefault="00CF7724" w:rsidP="00CF7724">
      <w:pPr>
        <w:pStyle w:val="FPRBodycopy"/>
      </w:pPr>
      <w:r w:rsidRPr="00881DAC">
        <w:t>Take/increase income</w:t>
      </w:r>
    </w:p>
    <w:p w:rsidR="00CF7724" w:rsidRDefault="00CF7724" w:rsidP="00CF7724">
      <w:pPr>
        <w:pStyle w:val="FPRBodycopy"/>
      </w:pPr>
      <w:r>
        <w:t xml:space="preserve">I recommend you </w:t>
      </w:r>
      <w:sdt>
        <w:sdtPr>
          <w:id w:val="808436200"/>
          <w:placeholder>
            <w:docPart w:val="9B596C8F83D24CB28146903506FBA5BB"/>
          </w:placeholder>
          <w:showingPlcHdr/>
          <w:comboBox>
            <w:listItem w:value="Choose an item."/>
            <w:listItem w:displayText="take an" w:value="take an"/>
            <w:listItem w:displayText="increase your" w:value="increase your"/>
          </w:comboBox>
        </w:sdtPr>
        <w:sdtEndPr/>
        <w:sdtContent>
          <w:r w:rsidR="00881DAC" w:rsidRPr="000A490D">
            <w:rPr>
              <w:rStyle w:val="PlaceholderText"/>
            </w:rPr>
            <w:t>Field_58</w:t>
          </w:r>
        </w:sdtContent>
      </w:sdt>
      <w:r>
        <w:t xml:space="preserve"> income from your existing investment in </w:t>
      </w:r>
      <w:r w:rsidR="002A1736">
        <w:rPr>
          <w:highlight w:val="green"/>
        </w:rPr>
        <w:t>INSERT_113</w:t>
      </w:r>
      <w:r>
        <w:t xml:space="preserve">. You need this income for </w:t>
      </w:r>
      <w:r w:rsidR="002A1736">
        <w:rPr>
          <w:highlight w:val="green"/>
        </w:rPr>
        <w:t>INSERT_114</w:t>
      </w:r>
      <w:r>
        <w:t>.</w:t>
      </w:r>
    </w:p>
    <w:p w:rsidR="00CF7724" w:rsidRDefault="00CF7724" w:rsidP="00CF7724">
      <w:pPr>
        <w:pStyle w:val="FPRBodycopy"/>
      </w:pPr>
    </w:p>
    <w:p w:rsidR="00CF7724" w:rsidRPr="00881DAC" w:rsidRDefault="00CF7724" w:rsidP="00CF7724">
      <w:pPr>
        <w:pStyle w:val="FPRBodycopy"/>
      </w:pPr>
      <w:r w:rsidRPr="00881DAC">
        <w:t>Explain any other implications of the recommended changes</w:t>
      </w:r>
    </w:p>
    <w:p w:rsidR="00CF7724" w:rsidRPr="00881DAC" w:rsidRDefault="002A1736" w:rsidP="00CF7724">
      <w:pPr>
        <w:pStyle w:val="FPRBodycopy"/>
      </w:pPr>
      <w:r>
        <w:rPr>
          <w:highlight w:val="green"/>
        </w:rPr>
        <w:t>INSERT_115</w:t>
      </w:r>
    </w:p>
    <w:p w:rsidR="00CF7724" w:rsidRPr="00881DAC" w:rsidRDefault="00CF7724" w:rsidP="00CF7724">
      <w:pPr>
        <w:pStyle w:val="Heading3"/>
      </w:pPr>
      <w:r w:rsidRPr="00881DAC">
        <w:t>Small pots</w:t>
      </w:r>
    </w:p>
    <w:p w:rsidR="00CF7724" w:rsidRDefault="00CF7724" w:rsidP="00CF7724">
      <w:pPr>
        <w:pStyle w:val="FPRSubtitle"/>
      </w:pPr>
      <w:r>
        <w:t>Small pots pension withdrawal</w:t>
      </w:r>
    </w:p>
    <w:p w:rsidR="00CF7724" w:rsidRDefault="00CF7724" w:rsidP="00CF7724">
      <w:pPr>
        <w:pStyle w:val="FPRBodycopy"/>
      </w:pPr>
    </w:p>
    <w:p w:rsidR="00CF7724" w:rsidRDefault="00CF7724" w:rsidP="00CF7724">
      <w:pPr>
        <w:pStyle w:val="FPRBodycopy"/>
      </w:pPr>
      <w:r>
        <w:t>I recommend you make this withdrawal under the pension ‘small pots’ rule. During your lifetime you can receive a maximum of three non-occupational small pots lump sums. To qualify as a small pots lump sum, each withdrawal must not exceed £10,000</w:t>
      </w:r>
      <w:r w:rsidRPr="00451A27">
        <w:t>.</w:t>
      </w:r>
      <w:r>
        <w:t xml:space="preserve"> You confirmed </w:t>
      </w:r>
      <w:sdt>
        <w:sdtPr>
          <w:id w:val="-611748180"/>
          <w:placeholder>
            <w:docPart w:val="ED7C274E20D84883A0CC2D863FF0BD8B"/>
          </w:placeholder>
          <w:showingPlcHdr/>
          <w:comboBox>
            <w:listItem w:value="Choose an item."/>
            <w:listItem w:displayText="you haven't received any small pots payments before." w:value="you haven't received any small pots payments before."/>
            <w:listItem w:displayText="you've received one small pots payment before." w:value="you've received one small pots payment before."/>
            <w:listItem w:displayText="you've received two small pots payments before." w:value="you've received two small pots payments before."/>
          </w:comboBox>
        </w:sdtPr>
        <w:sdtEndPr/>
        <w:sdtContent>
          <w:r w:rsidR="00881DAC" w:rsidRPr="000A490D">
            <w:rPr>
              <w:rStyle w:val="PlaceholderText"/>
            </w:rPr>
            <w:t>Field_59</w:t>
          </w:r>
        </w:sdtContent>
      </w:sdt>
      <w:r>
        <w:t xml:space="preserve"> </w:t>
      </w:r>
    </w:p>
    <w:p w:rsidR="00CF7724" w:rsidRDefault="00CF7724" w:rsidP="00CF7724">
      <w:pPr>
        <w:pStyle w:val="FPRBodycopy"/>
      </w:pPr>
    </w:p>
    <w:p w:rsidR="00CF7724" w:rsidRPr="00881DAC" w:rsidRDefault="00CF7724" w:rsidP="00CF7724">
      <w:pPr>
        <w:pStyle w:val="FPRBodycopy"/>
      </w:pPr>
      <w:r w:rsidRPr="00881DAC">
        <w:t>Split/partial</w:t>
      </w:r>
    </w:p>
    <w:p w:rsidR="00CF7724" w:rsidRDefault="00CF7724" w:rsidP="00CF7724">
      <w:pPr>
        <w:pStyle w:val="FPRBodycopy"/>
      </w:pPr>
      <w:r>
        <w:t>To meet this requirement, your pension will need to be split into separate arrangements of no more than £10,000.</w:t>
      </w:r>
    </w:p>
    <w:p w:rsidR="00CF7724" w:rsidRDefault="00CF7724" w:rsidP="00CF7724">
      <w:pPr>
        <w:pStyle w:val="FPRBodycopy"/>
      </w:pPr>
    </w:p>
    <w:p w:rsidR="00CF7724" w:rsidRPr="00881DAC" w:rsidRDefault="00CF7724" w:rsidP="00CF7724">
      <w:pPr>
        <w:pStyle w:val="FPRBodycopy"/>
      </w:pPr>
      <w:r w:rsidRPr="00881DAC">
        <w:t>Tax</w:t>
      </w:r>
    </w:p>
    <w:p w:rsidR="00CF7724" w:rsidRDefault="00CF7724" w:rsidP="00CF7724">
      <w:pPr>
        <w:pStyle w:val="FPRBodycopy"/>
      </w:pPr>
      <w:r>
        <w:t xml:space="preserve">25% will be paid tax free and the remaining 75% will be taxed at the basic rate of income tax. </w:t>
      </w:r>
    </w:p>
    <w:p w:rsidR="00CF7724" w:rsidRDefault="00CF7724" w:rsidP="00CF7724">
      <w:pPr>
        <w:pStyle w:val="FPRBodycopy"/>
      </w:pPr>
    </w:p>
    <w:p w:rsidR="00CF7724" w:rsidRPr="00881DAC" w:rsidRDefault="00CF7724" w:rsidP="00CF7724">
      <w:pPr>
        <w:pStyle w:val="FPRBodycopy"/>
      </w:pPr>
      <w:r w:rsidRPr="00881DAC">
        <w:t>Non-taxpayer</w:t>
      </w:r>
    </w:p>
    <w:p w:rsidR="00CF7724" w:rsidRDefault="00CF7724" w:rsidP="00CF7724">
      <w:pPr>
        <w:pStyle w:val="FPRBodycopy"/>
      </w:pPr>
      <w:r>
        <w:t>As you’re normally a non-taxpayer, this means you may pay more tax up front than you need to.</w:t>
      </w:r>
    </w:p>
    <w:p w:rsidR="00CF7724" w:rsidRDefault="00CF7724" w:rsidP="00CF7724">
      <w:pPr>
        <w:pStyle w:val="FPRBodycopy"/>
      </w:pPr>
    </w:p>
    <w:p w:rsidR="00CF7724" w:rsidRDefault="00CF7724" w:rsidP="00CF7724">
      <w:pPr>
        <w:pStyle w:val="FPRBodycopy"/>
      </w:pPr>
      <w:r>
        <w:t xml:space="preserve">If you have too much tax deducted, you can claim a refund by completing form P53 (Small pension taken as a lump sum: tax repayment claim), which can be found on the Government website at gov.uk. </w:t>
      </w:r>
    </w:p>
    <w:p w:rsidR="00CF7724" w:rsidRDefault="00CF7724" w:rsidP="00CF7724">
      <w:pPr>
        <w:pStyle w:val="FPRBodycopy"/>
      </w:pPr>
    </w:p>
    <w:p w:rsidR="00CF7724" w:rsidRPr="00881DAC" w:rsidRDefault="00CF7724" w:rsidP="00CF7724">
      <w:pPr>
        <w:pStyle w:val="FPRBodycopy"/>
      </w:pPr>
      <w:r w:rsidRPr="00881DAC">
        <w:t>Higher/additional rate taxpayer</w:t>
      </w:r>
    </w:p>
    <w:p w:rsidR="00CF7724" w:rsidRDefault="00CF7724" w:rsidP="00CF7724">
      <w:pPr>
        <w:pStyle w:val="FPRBodycopy"/>
      </w:pPr>
      <w:r>
        <w:t xml:space="preserve">As </w:t>
      </w:r>
      <w:sdt>
        <w:sdtPr>
          <w:id w:val="-728304585"/>
          <w:placeholder>
            <w:docPart w:val="15E77870D6DD40F1B44D99DC48F5A3B9"/>
          </w:placeholder>
          <w:showingPlcHdr/>
          <w:comboBox>
            <w:listItem w:value="Choose an item."/>
            <w:listItem w:displayText="you currently pay higher rate tax," w:value="you currently pay higher rate tax,"/>
            <w:listItem w:displayText="you currently pay additional rate tax," w:value="you currently pay additional rate tax,"/>
            <w:listItem w:displayText="this will take your income into a higher tax bracket," w:value="this will take your income into a higher tax bracket,"/>
          </w:comboBox>
        </w:sdtPr>
        <w:sdtEndPr/>
        <w:sdtContent>
          <w:r w:rsidR="00881DAC" w:rsidRPr="000A490D">
            <w:rPr>
              <w:rStyle w:val="PlaceholderText"/>
            </w:rPr>
            <w:t>Field_60</w:t>
          </w:r>
        </w:sdtContent>
      </w:sdt>
      <w:r>
        <w:t xml:space="preserve"> you should declare this income on your Self Assessment tax return.</w:t>
      </w:r>
    </w:p>
    <w:p w:rsidR="00CF7724" w:rsidRDefault="00CF7724" w:rsidP="00CF7724">
      <w:pPr>
        <w:pStyle w:val="FPRBodycopy"/>
      </w:pPr>
    </w:p>
    <w:p w:rsidR="00CF7724" w:rsidRPr="00881DAC" w:rsidRDefault="00CF7724" w:rsidP="00CF7724">
      <w:pPr>
        <w:pStyle w:val="FPRBodycopy"/>
      </w:pPr>
      <w:r w:rsidRPr="00881DAC">
        <w:t>All</w:t>
      </w:r>
    </w:p>
    <w:p w:rsidR="00CF7724" w:rsidRDefault="00CF7724" w:rsidP="00CF7724">
      <w:pPr>
        <w:pStyle w:val="FPRBodycopy"/>
      </w:pPr>
      <w:r>
        <w:t>You can still contribute to a pension in future, without this affecting your annual or lifetime allowances.</w:t>
      </w:r>
    </w:p>
    <w:p w:rsidR="00CF7724" w:rsidRDefault="00CF7724" w:rsidP="00CF7724">
      <w:pPr>
        <w:pStyle w:val="FPRBodycopy"/>
      </w:pPr>
    </w:p>
    <w:p w:rsidR="00CF7724" w:rsidRPr="00881DAC" w:rsidRDefault="00CF7724" w:rsidP="00CF7724">
      <w:pPr>
        <w:pStyle w:val="Heading2"/>
      </w:pPr>
      <w:r w:rsidRPr="00881DAC">
        <w:t>Retain investments/pension funds</w:t>
      </w:r>
    </w:p>
    <w:p w:rsidR="00CF7724" w:rsidRPr="00DA2A59" w:rsidRDefault="00CF7724" w:rsidP="00CF7724">
      <w:pPr>
        <w:pStyle w:val="FPRTitle"/>
      </w:pPr>
      <w:r w:rsidRPr="00DA2A59">
        <w:t xml:space="preserve">Keep </w:t>
      </w:r>
      <w:r>
        <w:t>your existing</w:t>
      </w:r>
      <w:r w:rsidRPr="00505921">
        <w:t xml:space="preserve"> </w:t>
      </w:r>
      <w:sdt>
        <w:sdtPr>
          <w:id w:val="-2047905378"/>
          <w:placeholder>
            <w:docPart w:val="AD8F49785B3C4DDCBF74ACBA29F0F01C"/>
          </w:placeholder>
          <w:showingPlcHdr/>
          <w:comboBox>
            <w:listItem w:value="Choose an item."/>
            <w:listItem w:displayText="investments" w:value="investments"/>
            <w:listItem w:displayText="pension funds" w:value="pension funds"/>
            <w:listItem w:displayText="investments and pension funds" w:value="investments and pension funds"/>
          </w:comboBox>
        </w:sdtPr>
        <w:sdtEndPr/>
        <w:sdtContent>
          <w:r w:rsidR="00881DAC" w:rsidRPr="000A490D">
            <w:rPr>
              <w:rStyle w:val="PlaceholderText"/>
            </w:rPr>
            <w:t>Field_61</w:t>
          </w:r>
        </w:sdtContent>
      </w:sdt>
    </w:p>
    <w:p w:rsidR="00CF7724" w:rsidRPr="00881DAC" w:rsidRDefault="00CF7724" w:rsidP="00CF7724">
      <w:pPr>
        <w:pStyle w:val="FPRBodycopy"/>
      </w:pPr>
      <w:r w:rsidRPr="00881DAC">
        <w:t>Still suitable</w:t>
      </w:r>
    </w:p>
    <w:p w:rsidR="00CF7724" w:rsidRPr="004D3A52" w:rsidRDefault="00CF7724" w:rsidP="00CF7724">
      <w:pPr>
        <w:pStyle w:val="FPRBodycopy"/>
      </w:pPr>
      <w:r w:rsidRPr="004D3A52">
        <w:t xml:space="preserve">I reviewed </w:t>
      </w:r>
      <w:sdt>
        <w:sdtPr>
          <w:id w:val="-642976268"/>
          <w:placeholder>
            <w:docPart w:val="648284167C954B4E87E5918286250221"/>
          </w:placeholder>
          <w:showingPlcHdr/>
          <w:comboBox>
            <w:listItem w:value="Choose an item."/>
            <w:listItem w:displayText="your existing investments" w:value="your existing investments"/>
            <w:listItem w:displayText="your existing pension fund(s)" w:value="your existing pension fund(s)"/>
            <w:listItem w:displayText="your existing investments and pension fund(s)" w:value="your existing investments and pension fund(s)"/>
            <w:listItem w:displayText="ii_Field_1245_1 specific investment/pension fund details" w:value="ii_Field_1245_1 specific investment/pension fund details"/>
            <w:listItem w:displayText="the below investments" w:value="the below investments"/>
            <w:listItem w:displayText="the below pension fund" w:value="the below pension fund"/>
            <w:listItem w:displayText="the below investments and pension funds" w:value="the below investments and pension funds"/>
            <w:listItem w:displayText="the investments detailed in the report appendix" w:value="the investments detailed in the report appendix"/>
            <w:listItem w:displayText="the pension funds detailed in the report appendix" w:value="the pension funds detailed in the report appendix"/>
          </w:comboBox>
        </w:sdtPr>
        <w:sdtEndPr/>
        <w:sdtContent>
          <w:r w:rsidR="00881DAC" w:rsidRPr="000A490D">
            <w:rPr>
              <w:rStyle w:val="PlaceholderText"/>
            </w:rPr>
            <w:t>Field_62</w:t>
          </w:r>
        </w:sdtContent>
      </w:sdt>
      <w:r w:rsidRPr="004D3A52">
        <w:t xml:space="preserve"> against your current circumstances, agreed risk level, objectives and preferences. I concluded </w:t>
      </w:r>
      <w:sdt>
        <w:sdtPr>
          <w:id w:val="-111216151"/>
          <w:placeholder>
            <w:docPart w:val="A10A51E6F0D74A91A2ADFF0741805693"/>
          </w:placeholder>
          <w:showingPlcHdr/>
          <w:comboBox>
            <w:listItem w:value="Choose an item."/>
            <w:listItem w:displayText="this is still right for you and recommend you keep it." w:value="this is still right for you and recommend you keep it."/>
            <w:listItem w:displayText="these are still right for you and recommend you keep them." w:value="these are still right for you and recommend you keep them."/>
          </w:comboBox>
        </w:sdtPr>
        <w:sdtEndPr/>
        <w:sdtContent>
          <w:r w:rsidR="00881DAC" w:rsidRPr="000A490D">
            <w:rPr>
              <w:rStyle w:val="PlaceholderText"/>
            </w:rPr>
            <w:t>Field_63</w:t>
          </w:r>
        </w:sdtContent>
      </w:sdt>
    </w:p>
    <w:p w:rsidR="00CF7724" w:rsidRPr="00A852B3" w:rsidRDefault="00CF7724" w:rsidP="00CF7724">
      <w:pPr>
        <w:pStyle w:val="FPRBodycopy"/>
      </w:pPr>
    </w:p>
    <w:p w:rsidR="00CF7724" w:rsidRPr="00FC1CE8" w:rsidRDefault="00CF7724" w:rsidP="00CF7724">
      <w:pPr>
        <w:pStyle w:val="FPRBodycopy"/>
      </w:pPr>
      <w:r w:rsidRPr="00881DAC">
        <w:t>List investments (or refer to the report appendix if more appropriate). Repeat products/funds as required.</w:t>
      </w:r>
    </w:p>
    <w:sdt>
      <w:sdtPr>
        <w:rPr>
          <w:b/>
        </w:rPr>
        <w:id w:val="1446580135"/>
        <w15:repeatingSection/>
      </w:sdtPr>
      <w:sdtEndPr>
        <w:rPr>
          <w:b w:val="0"/>
        </w:rPr>
      </w:sdtEndPr>
      <w:sdtContent>
        <w:sdt>
          <w:sdtPr>
            <w:rPr>
              <w:b/>
            </w:rPr>
            <w:id w:val="-1281947982"/>
            <w:placeholder>
              <w:docPart w:val="4D48C3EEA79F4C239CA7DCBB54C6AD56"/>
            </w:placeholder>
            <w15:repeatingSectionItem/>
          </w:sdtPr>
          <w:sdtEndPr>
            <w:rPr>
              <w:b w:val="0"/>
            </w:rPr>
          </w:sdtEndPr>
          <w:sdtContent>
            <w:tbl>
              <w:tblPr>
                <w:tblStyle w:val="TableGrid3"/>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10"/>
                <w:gridCol w:w="6416"/>
              </w:tblGrid>
              <w:tr w:rsidR="00CF7724" w:rsidRPr="00F16F5C" w:rsidTr="00136086">
                <w:tc>
                  <w:tcPr>
                    <w:tcW w:w="2689" w:type="dxa"/>
                    <w:tcBorders>
                      <w:top w:val="nil"/>
                    </w:tcBorders>
                  </w:tcPr>
                  <w:p w:rsidR="00CF7724" w:rsidRPr="00F16F5C" w:rsidRDefault="00CF7724" w:rsidP="00597A08">
                    <w:pPr>
                      <w:pStyle w:val="FPRBodycopy"/>
                      <w:rPr>
                        <w:b/>
                      </w:rPr>
                    </w:pPr>
                    <w:r>
                      <w:rPr>
                        <w:b/>
                      </w:rPr>
                      <w:t>Name</w:t>
                    </w:r>
                  </w:p>
                </w:tc>
                <w:tc>
                  <w:tcPr>
                    <w:tcW w:w="6939" w:type="dxa"/>
                    <w:tcBorders>
                      <w:top w:val="nil"/>
                    </w:tcBorders>
                    <w:shd w:val="clear" w:color="auto" w:fill="D9D9D9" w:themeFill="background1" w:themeFillShade="D9"/>
                  </w:tcPr>
                  <w:p w:rsidR="00CF7724" w:rsidRPr="00DA0E4C" w:rsidRDefault="002A1736" w:rsidP="00DB6E7E">
                    <w:pPr>
                      <w:pStyle w:val="FPRBodycopy"/>
                      <w:rPr>
                        <w:b/>
                        <w:highlight w:val="green"/>
                      </w:rPr>
                    </w:pPr>
                    <w:r>
                      <w:rPr>
                        <w:b/>
                        <w:highlight w:val="green"/>
                      </w:rPr>
                      <w:t>INSERT_116</w:t>
                    </w:r>
                  </w:p>
                </w:tc>
              </w:tr>
              <w:tr w:rsidR="00CF7724" w:rsidRPr="00F16F5C" w:rsidTr="00136086">
                <w:tc>
                  <w:tcPr>
                    <w:tcW w:w="2689" w:type="dxa"/>
                    <w:tcBorders>
                      <w:bottom w:val="single" w:sz="4" w:space="0" w:color="auto"/>
                    </w:tcBorders>
                  </w:tcPr>
                  <w:p w:rsidR="00CF7724" w:rsidRDefault="00CF7724" w:rsidP="00DB6E7E">
                    <w:pPr>
                      <w:pStyle w:val="FPRBodycopy"/>
                      <w:rPr>
                        <w:b/>
                      </w:rPr>
                    </w:pPr>
                    <w:r w:rsidRPr="00F16F5C">
                      <w:rPr>
                        <w:b/>
                      </w:rPr>
                      <w:t>Product</w:t>
                    </w:r>
                  </w:p>
                </w:tc>
                <w:tc>
                  <w:tcPr>
                    <w:tcW w:w="6939" w:type="dxa"/>
                    <w:tcBorders>
                      <w:bottom w:val="single" w:sz="4" w:space="0" w:color="auto"/>
                    </w:tcBorders>
                    <w:shd w:val="clear" w:color="auto" w:fill="D9D9D9" w:themeFill="background1" w:themeFillShade="D9"/>
                  </w:tcPr>
                  <w:p w:rsidR="00CF7724" w:rsidRDefault="002A1736" w:rsidP="00DB6E7E">
                    <w:pPr>
                      <w:pStyle w:val="FPRBodycopy"/>
                      <w:rPr>
                        <w:rFonts w:eastAsia="Calibri"/>
                        <w:b/>
                      </w:rPr>
                    </w:pPr>
                    <w:sdt>
                      <w:sdtPr>
                        <w:rPr>
                          <w:rFonts w:eastAsia="Calibri"/>
                          <w:b/>
                        </w:rPr>
                        <w:id w:val="358171904"/>
                        <w:placeholder>
                          <w:docPart w:val="0403728404AD478DAF756C4F8B0933D9"/>
                        </w:placeholder>
                        <w:comboBox>
                          <w:listItem w:value="Choose an item."/>
                          <w:listItem w:displayText="HSBC Global Investment Centre" w:value="HSBC Global Investment Centre"/>
                          <w:listItem w:displayText="HSBC Flexible Retirement Account" w:value="HSBC Flexible Retirement Account"/>
                          <w:listItem w:displayText="HSBC Premier Investment Management Service" w:value="HSBC Premier Investment Management Service"/>
                          <w:listItem w:displayText="HSBC Premier Discretionary Management Service" w:value="HSBC Premier Discretionary Management Service"/>
                          <w:listItem w:displayText="HSBC Onshore Investment Bond" w:value="HSBC Onshore Investment Bond"/>
                          <w:listItem w:displayText="Fidelity Pension Savings Account" w:value="Fidelity Pension Savings Account"/>
                          <w:listItem w:displayText="Prudential Investment Plan" w:value="Prudential Investment Plan"/>
                          <w:listItem w:displayText="Prudential International Investment Bond " w:value="Prudential International Investment Bond "/>
                          <w:listItem w:displayText="Prudential International Investment Portfolio Bond " w:value="Prudential International Investment Portfolio Bond "/>
                          <w:listItem w:displayText="ii_Field_12711_1 provider Stocks and Shares ISA" w:value="ii_Field_12711_1 provider Stocks and Shares ISA"/>
                          <w:listItem w:displayText="ii_Field_12712_2 provider Cash ISA" w:value="ii_Field_12712_2 provider Cash ISA"/>
                          <w:listItem w:displayText="ii_Field_12713_3 provider OEIC" w:value="ii_Field_12713_3 provider OEIC"/>
                          <w:listItem w:displayText="ii_Field_12714_4 provider Unit Trust" w:value="ii_Field_12714_4 provider Unit Trust"/>
                          <w:listItem w:displayText="ii_Field_12715_5 provider Onshore Investment Bond" w:value="ii_Field_12715_5 provider Onshore Investment Bond"/>
                          <w:listItem w:displayText="ii_Field_12716_6 provider Offshore Investment Bond" w:value="ii_Field_12716_6 provider Offshore Investment Bond"/>
                          <w:listItem w:displayText="ii_Field_12717_7 provider savings account" w:value="ii_Field_12717_7 provider savings account"/>
                          <w:listItem w:displayText="ii_Field_12718_8 other" w:value="ii_Field_12718_8 other"/>
                          <w:listItem w:displayText="see report appendix for details" w:value="see report appendix for details"/>
                        </w:comboBox>
                      </w:sdtPr>
                      <w:sdtEndPr/>
                      <w:sdtContent>
                        <w:r w:rsidR="00881DAC" w:rsidRPr="00881DAC">
                          <w:rPr>
                            <w:rFonts w:eastAsia="Calibri"/>
                            <w:b/>
                          </w:rPr>
                          <w:t>S_FIELD_126_125</w:t>
                        </w:r>
                      </w:sdtContent>
                    </w:sdt>
                  </w:p>
                </w:tc>
              </w:tr>
              <w:sdt>
                <w:sdtPr>
                  <w:rPr>
                    <w:b/>
                  </w:rPr>
                  <w:id w:val="1722479266"/>
                  <w15:repeatingSection/>
                </w:sdtPr>
                <w:sdtEndPr>
                  <w:rPr>
                    <w:highlight w:val="green"/>
                  </w:rPr>
                </w:sdtEndPr>
                <w:sdtContent>
                  <w:sdt>
                    <w:sdtPr>
                      <w:rPr>
                        <w:b/>
                      </w:rPr>
                      <w:id w:val="-1564322327"/>
                      <w:placeholder>
                        <w:docPart w:val="4D48C3EEA79F4C239CA7DCBB54C6AD56"/>
                      </w:placeholder>
                      <w15:repeatingSectionItem/>
                    </w:sdtPr>
                    <w:sdtEndPr>
                      <w:rPr>
                        <w:highlight w:val="green"/>
                      </w:rPr>
                    </w:sdtEndPr>
                    <w:sdtContent>
                      <w:tr w:rsidR="00CF7724" w:rsidRPr="00F16F5C" w:rsidTr="00136086">
                        <w:tc>
                          <w:tcPr>
                            <w:tcW w:w="2689" w:type="dxa"/>
                            <w:tcBorders>
                              <w:bottom w:val="nil"/>
                            </w:tcBorders>
                          </w:tcPr>
                          <w:p w:rsidR="00CF7724" w:rsidRPr="00F16F5C" w:rsidRDefault="002A1736" w:rsidP="00C05592">
                            <w:pPr>
                              <w:pStyle w:val="FPRBodycopy"/>
                              <w:rPr>
                                <w:b/>
                              </w:rPr>
                            </w:pPr>
                            <w:sdt>
                              <w:sdtPr>
                                <w:rPr>
                                  <w:b/>
                                </w:rPr>
                                <w:id w:val="-1780489278"/>
                                <w:placeholder>
                                  <w:docPart w:val="520ACBD79266461398DE2BC03A5C7D12"/>
                                </w:placeholder>
                                <w:comboBox>
                                  <w:listItem w:value="Choose an item."/>
                                  <w:listItem w:displayText="Investment fund" w:value="Investment fund"/>
                                  <w:listItem w:displayText="Pension fund" w:value="Pension fund"/>
                                  <w:listItem w:displayText="Portfolio" w:value="Portfolio"/>
                                </w:comboBox>
                              </w:sdtPr>
                              <w:sdtEndPr/>
                              <w:sdtContent>
                                <w:r w:rsidR="00881DAC" w:rsidRPr="00881DAC">
                                  <w:rPr>
                                    <w:b/>
                                  </w:rPr>
                                  <w:t>S_FIELD_128_127</w:t>
                                </w:r>
                              </w:sdtContent>
                            </w:sdt>
                          </w:p>
                        </w:tc>
                        <w:tc>
                          <w:tcPr>
                            <w:tcW w:w="6939" w:type="dxa"/>
                            <w:tcBorders>
                              <w:bottom w:val="nil"/>
                            </w:tcBorders>
                            <w:shd w:val="clear" w:color="auto" w:fill="D9D9D9" w:themeFill="background1" w:themeFillShade="D9"/>
                          </w:tcPr>
                          <w:p w:rsidR="00CF7724" w:rsidRPr="00F16F5C" w:rsidRDefault="002A1736" w:rsidP="00086604">
                            <w:pPr>
                              <w:pStyle w:val="FPRBodycopy"/>
                              <w:rPr>
                                <w:b/>
                              </w:rPr>
                            </w:pPr>
                            <w:sdt>
                              <w:sdtPr>
                                <w:rPr>
                                  <w:rFonts w:eastAsia="Calibri"/>
                                  <w:b/>
                                </w:rPr>
                                <w:id w:val="-1125385619"/>
                                <w:placeholder>
                                  <w:docPart w:val="1A930972536A45E88F492F5114B92639"/>
                                </w:placeholder>
                                <w:showingPlcHdr/>
                                <w:comboBox>
                                  <w:listItem w:value="Choose an item."/>
                                  <w:listItem w:displayText="HSBC World Selection Cautious Portfolio" w:value="HSBC World Selection Cautious Portfolio"/>
                                  <w:listItem w:displayText="HSBC World Selection Conservative Portfolio" w:value="HSBC World Selection Conservative Portfolio"/>
                                  <w:listItem w:displayText="HSBC World Selection Balanced Portfolio" w:value="HSBC World Selection Balanced Portfolio"/>
                                  <w:listItem w:displayText="HSBC World Selection Dynamic Portfolio" w:value="HSBC World Selection Dynamic Portfolio"/>
                                  <w:listItem w:displayText="HSBC World Selection Adventurous Portfolio" w:value="HSBC World Selection Adventurous Portfolio"/>
                                  <w:listItem w:displayText="HSBC World Selection Dividend Distribution Portfolio" w:value="HSBC World Selection Dividend Distribution Portfolio"/>
                                  <w:listItem w:displayText="HSBC World Selection Interest Income Portfolio" w:value="HSBC World Selection Interest Income Portfolio"/>
                                  <w:listItem w:displayText="HSBC Global Sustainable Multi-Asset Cautious Portfolio" w:value="HSBC Global Sustainable Multi-Asset Cautious Portfolio"/>
                                  <w:listItem w:displayText="HSBC Global Sustainable Multi-Asset Conservative Portfolio" w:value="HSBC Global Sustainable Multi-Asset Conservative Portfolio"/>
                                  <w:listItem w:displayText="HSBC Global Sustainable Multi-Asset Balanced Portfolio" w:value="HSBC Global Sustainable Multi-Asset Balanced Portfolio"/>
                                  <w:listItem w:displayText="HSBC Global Sustainable Multi-Asset Dynamic Portfolio" w:value="HSBC Global Sustainable Multi-Asset Dynamic Portfolio"/>
                                  <w:listItem w:displayText="HSBC Global Sustainable Multi-Asset Adventurous Portfolio" w:value="HSBC Global Sustainable Multi-Asset Adventurous Portfolio"/>
                                  <w:listItem w:displayText="Cautious Portfolio" w:value="Cautious Portfolio"/>
                                  <w:listItem w:displayText="Conservative Portfolio" w:value="Conservative Portfolio"/>
                                  <w:listItem w:displayText="Balanced Portfolio" w:value="Balanced Portfolio"/>
                                  <w:listItem w:displayText="Dynamic Portfolio" w:value="Dynamic Portfolio"/>
                                  <w:listItem w:displayText="Adventurous Portfolio" w:value="Adventurous Portfolio"/>
                                  <w:listItem w:displayText="Income Portfolio" w:value="Income Portfolio"/>
                                  <w:listItem w:displayText="Sustainable Cautious Portfolio" w:value="Sustainable Cautious Portfolio"/>
                                  <w:listItem w:displayText="Sustainable Conservative Portfolio" w:value="Sustainable Conservative Portfolio"/>
                                  <w:listItem w:displayText="Sustainable Balanced Portfolio" w:value="Sustainable Balanced Portfolio"/>
                                  <w:listItem w:displayText="Sustainable Dynamic Portfolio" w:value="Sustainable Dynamic Portfolio"/>
                                  <w:listItem w:displayText="Sustainable Adventurous Portfolio" w:value="Sustainable Adventurous Portfolio"/>
                                  <w:listItem w:displayText="Fidelity Multi Asset Income Fund" w:value="Fidelity Multi Asset Income Fund"/>
                                  <w:listItem w:displayText="Invesco Managed Growth Fund" w:value="Invesco Managed Growth Fund"/>
                                  <w:listItem w:displayText="Schroder Managed Balanced Fund" w:value="Schroder Managed Balanced Fund"/>
                                  <w:listItem w:displayText="Threadneedle Managed Bond Fund" w:value="Threadneedle Managed Bond Fund"/>
                                  <w:listItem w:displayText="Threadneedle Managed Bond Focused Fund" w:value="Threadneedle Managed Bond Focused Fund"/>
                                  <w:listItem w:displayText="Threadneedle Managed Equity &amp; Bond Fund" w:value="Threadneedle Managed Equity &amp; Bond Fund"/>
                                  <w:listItem w:displayText="Prudential PruFund Cautious Fund" w:value="Prudential PruFund Cautious Fund"/>
                                  <w:listItem w:displayText="Prudential PruFund Protected Cautious Fund" w:value="Prudential PruFund Protected Cautious Fund"/>
                                  <w:listItem w:displayText="Prudential PruFund Growth Fund" w:value="Prudential PruFund Growth Fund"/>
                                  <w:listItem w:displayText="Prudential Managed Distribution Fund" w:value="Prudential Managed Distribution Fund"/>
                                  <w:listItem w:displayText="Prudential Managed Fund" w:value="Prudential Managed Fund"/>
                                  <w:listItem w:displayText="Prudential PruFund Cautious (Sterling) Fund" w:value="Prudential PruFund Cautious (Sterling) Fund"/>
                                  <w:listItem w:displayText="Prudential PruFund Cautious (Euro) Fund" w:value="Prudential PruFund Cautious (Euro) Fund"/>
                                  <w:listItem w:displayText="Prudential PruFund Cautious (US Dollar) Fund" w:value="Prudential PruFund Cautious (US Dollar) Fund"/>
                                  <w:listItem w:displayText="Prudential PruFund Protected Cautious (Sterling) Fund" w:value="Prudential PruFund Protected Cautious (Sterling) Fund"/>
                                  <w:listItem w:displayText="Prudential PruFund Protected Cautious (Euro) Fund" w:value="Prudential PruFund Protected Cautious (Euro) Fund"/>
                                  <w:listItem w:displayText="Prudential PruFund Protected Cautious (US Dollar) Fund" w:value="Prudential PruFund Protected Cautious (US Dollar) Fund"/>
                                  <w:listItem w:displayText="Prudential PruFund Growth (Sterling) Fund" w:value="Prudential PruFund Growth (Sterling) Fund"/>
                                  <w:listItem w:displayText="Prudential PruFund Growth (Euro) Fund" w:value="Prudential PruFund Growth (Euro) Fund"/>
                                  <w:listItem w:displayText="Prudential PruFund Growth (US Dollar) Fund" w:value="Prudential PruFund Growth (US Dollar) Fund"/>
                                  <w:listItem w:displayText="ii_Field_13045_1 other fund name" w:value="ii_Field_13045_1 other fund name"/>
                                  <w:listItem w:displayText="see report appendix for details" w:value="see report appendix for details"/>
                                </w:comboBox>
                              </w:sdtPr>
                              <w:sdtEndPr/>
                              <w:sdtContent>
                                <w:r w:rsidR="00881DAC" w:rsidRPr="000A490D">
                                  <w:rPr>
                                    <w:rStyle w:val="PlaceholderText"/>
                                  </w:rPr>
                                  <w:t>Field_64 &amp; REPEAT IF REQUIRED</w:t>
                                </w:r>
                              </w:sdtContent>
                            </w:sdt>
                            <w:r w:rsidR="00CF7724" w:rsidRPr="00F16F5C">
                              <w:rPr>
                                <w:rFonts w:eastAsia="Calibri"/>
                                <w:b/>
                              </w:rPr>
                              <w:t>:</w:t>
                            </w:r>
                            <w:r w:rsidR="00CF7724" w:rsidRPr="00F16F5C">
                              <w:rPr>
                                <w:b/>
                              </w:rPr>
                              <w:t xml:space="preserve"> £</w:t>
                            </w:r>
                            <w:r>
                              <w:rPr>
                                <w:b/>
                                <w:highlight w:val="green"/>
                              </w:rPr>
                              <w:t>INSERT_117</w:t>
                            </w:r>
                          </w:p>
                        </w:tc>
                      </w:tr>
                    </w:sdtContent>
                  </w:sdt>
                </w:sdtContent>
              </w:sdt>
            </w:tbl>
            <w:p w:rsidR="00CF7724" w:rsidRDefault="002A1736" w:rsidP="00CF7724">
              <w:pPr>
                <w:pStyle w:val="FPRBodycopy"/>
              </w:pPr>
            </w:p>
          </w:sdtContent>
        </w:sdt>
      </w:sdtContent>
    </w:sdt>
    <w:p w:rsidR="00CF7724" w:rsidRPr="00881DAC" w:rsidRDefault="00CF7724" w:rsidP="00CF7724">
      <w:pPr>
        <w:pStyle w:val="FPRBodycopy"/>
      </w:pPr>
      <w:r w:rsidRPr="00881DAC">
        <w:t>Not suitable but no change recommended</w:t>
      </w:r>
    </w:p>
    <w:p w:rsidR="00CF7724" w:rsidRPr="004D3A52" w:rsidRDefault="00CF7724" w:rsidP="00CF7724">
      <w:pPr>
        <w:pStyle w:val="FPRBodycopy"/>
      </w:pPr>
      <w:r w:rsidRPr="004D3A52">
        <w:t xml:space="preserve">Having reviewed </w:t>
      </w:r>
      <w:sdt>
        <w:sdtPr>
          <w:id w:val="-1406982450"/>
          <w:placeholder>
            <w:docPart w:val="C427C9FDA0EC44F39948D2705FC72D89"/>
          </w:placeholder>
          <w:showingPlcHdr/>
          <w:comboBox>
            <w:listItem w:value="Choose an item."/>
            <w:listItem w:displayText="your existing investments" w:value="your existing investments"/>
            <w:listItem w:displayText="your existing pension fund(s)" w:value="your existing pension fund(s)"/>
            <w:listItem w:displayText="your existing investments and pension fund(s)" w:value="your existing investments and pension fund(s)"/>
            <w:listItem w:displayText="ii_Field_1315_1 specific investment/pension fund details" w:value="ii_Field_1315_1 specific investment/pension fund details"/>
            <w:listItem w:displayText="the below investments" w:value="the below investments"/>
            <w:listItem w:displayText="the below pension fund" w:value="the below pension fund"/>
            <w:listItem w:displayText="the below investments and pension funds" w:value="the below investments and pension funds"/>
            <w:listItem w:displayText="the investments detailed in the report appendix" w:value="the investments detailed in the report appendix"/>
            <w:listItem w:displayText="the pension funds detailed in the report appendix" w:value="the pension funds detailed in the report appendix"/>
          </w:comboBox>
        </w:sdtPr>
        <w:sdtEndPr/>
        <w:sdtContent>
          <w:r w:rsidR="00881DAC" w:rsidRPr="000A490D">
            <w:rPr>
              <w:rStyle w:val="PlaceholderText"/>
            </w:rPr>
            <w:t>Field_65</w:t>
          </w:r>
        </w:sdtContent>
      </w:sdt>
      <w:r w:rsidRPr="004D3A52">
        <w:t xml:space="preserve"> against your current circumstances, agreed risk level, objectives and preferences, I concluded </w:t>
      </w:r>
      <w:sdt>
        <w:sdtPr>
          <w:id w:val="1343972050"/>
          <w:placeholder>
            <w:docPart w:val="CBE916DE4D5B4E67885CBC327C089EC7"/>
          </w:placeholder>
          <w:showingPlcHdr/>
          <w:comboBox>
            <w:listItem w:value="Choose an item."/>
            <w:listItem w:displayText="it's" w:value="it's"/>
            <w:listItem w:displayText="they're" w:value="they're"/>
          </w:comboBox>
        </w:sdtPr>
        <w:sdtEndPr/>
        <w:sdtContent>
          <w:r w:rsidR="00881DAC" w:rsidRPr="000A490D">
            <w:rPr>
              <w:rStyle w:val="PlaceholderText"/>
            </w:rPr>
            <w:t>Field_66</w:t>
          </w:r>
        </w:sdtContent>
      </w:sdt>
      <w:r w:rsidRPr="004D3A52">
        <w:t xml:space="preserve"> no longer right for you because:</w:t>
      </w:r>
    </w:p>
    <w:p w:rsidR="00CF7724" w:rsidRDefault="00CF7724" w:rsidP="00CF7724">
      <w:pPr>
        <w:pStyle w:val="FPRBodycopy"/>
      </w:pPr>
    </w:p>
    <w:p w:rsidR="00CF7724" w:rsidRPr="00881DAC" w:rsidRDefault="00CF7724" w:rsidP="00CF7724">
      <w:pPr>
        <w:pStyle w:val="FPRBodycopy"/>
      </w:pPr>
      <w:r w:rsidRPr="00881DAC">
        <w:t>Include all that apply</w:t>
      </w:r>
    </w:p>
    <w:p w:rsidR="00CF7724" w:rsidRPr="00AA4C15" w:rsidRDefault="00CF7724" w:rsidP="00CF7724">
      <w:pPr>
        <w:pStyle w:val="FPRBulletPoint1"/>
      </w:pPr>
      <w:r w:rsidRPr="00AA4C15">
        <w:t>the risk level, potential losses and fluctuations are greater than your agreed risk level</w:t>
      </w:r>
    </w:p>
    <w:p w:rsidR="00CF7724" w:rsidRPr="00AA4C15" w:rsidRDefault="00CF7724" w:rsidP="00CF7724">
      <w:pPr>
        <w:pStyle w:val="FPRBulletPoint1"/>
      </w:pPr>
      <w:r w:rsidRPr="00AA4C15">
        <w:t>the risk level is lower than your agreed risk level, which means the potential returns are lower</w:t>
      </w:r>
    </w:p>
    <w:p w:rsidR="00CF7724" w:rsidRDefault="00CF7724" w:rsidP="00CF7724">
      <w:pPr>
        <w:pStyle w:val="FPRBulletPoint1"/>
      </w:pPr>
      <w:r>
        <w:lastRenderedPageBreak/>
        <w:t xml:space="preserve">your </w:t>
      </w:r>
      <w:sdt>
        <w:sdtPr>
          <w:id w:val="-665014834"/>
          <w:placeholder>
            <w:docPart w:val="030F937BF74F42DE960FEE13B620DEBA"/>
          </w:placeholder>
          <w:showingPlcHdr/>
          <w:comboBox>
            <w:listItem w:value="Choose an item."/>
            <w:listItem w:displayText="investment isn't" w:value="investment isn't"/>
            <w:listItem w:displayText="investments aren't" w:value="investments aren't"/>
          </w:comboBox>
        </w:sdtPr>
        <w:sdtEndPr/>
        <w:sdtContent>
          <w:r w:rsidR="00881DAC" w:rsidRPr="000A490D">
            <w:rPr>
              <w:rStyle w:val="PlaceholderText"/>
            </w:rPr>
            <w:t>Field_67</w:t>
          </w:r>
        </w:sdtContent>
      </w:sdt>
      <w:r>
        <w:t xml:space="preserve"> managed to stay in line with your agreed risk </w:t>
      </w:r>
      <w:sdt>
        <w:sdtPr>
          <w:id w:val="470956509"/>
          <w:placeholder>
            <w:docPart w:val="7C93A29DB510498C9A207D6BC115B35A"/>
          </w:placeholder>
          <w:showingPlcHdr/>
          <w:comboBox>
            <w:listItem w:value="Choose an item."/>
            <w:listItem w:displayText="level" w:value="level"/>
            <w:listItem w:displayText="levels" w:value="levels"/>
          </w:comboBox>
        </w:sdtPr>
        <w:sdtEndPr/>
        <w:sdtContent>
          <w:r w:rsidR="00881DAC" w:rsidRPr="000A490D">
            <w:rPr>
              <w:rStyle w:val="PlaceholderText"/>
            </w:rPr>
            <w:t>Field_68</w:t>
          </w:r>
        </w:sdtContent>
      </w:sdt>
    </w:p>
    <w:p w:rsidR="00CF7724" w:rsidRPr="00AA4C15" w:rsidRDefault="00CF7724" w:rsidP="00CF7724">
      <w:pPr>
        <w:pStyle w:val="FPRBulletPoint1"/>
      </w:pPr>
      <w:r w:rsidRPr="00AA4C15">
        <w:t>you need to reduce your investment holdings in favour of cash</w:t>
      </w:r>
      <w:r>
        <w:t xml:space="preserve"> savings</w:t>
      </w:r>
    </w:p>
    <w:p w:rsidR="00CF7724" w:rsidRPr="00AA4C15" w:rsidRDefault="00CF7724" w:rsidP="00CF7724">
      <w:pPr>
        <w:pStyle w:val="FPRBulletPoint1"/>
      </w:pPr>
      <w:r w:rsidRPr="00AA4C15">
        <w:t xml:space="preserve">you have a high proportion of investments in </w:t>
      </w:r>
      <w:r w:rsidR="002A1736">
        <w:rPr>
          <w:highlight w:val="green"/>
        </w:rPr>
        <w:t>INSERT_118</w:t>
      </w:r>
    </w:p>
    <w:p w:rsidR="00CF7724" w:rsidRDefault="00CF7724" w:rsidP="00CF7724">
      <w:pPr>
        <w:pStyle w:val="FPRBulletPoint1"/>
      </w:pPr>
      <w:r w:rsidRPr="00AA4C15">
        <w:t xml:space="preserve">the </w:t>
      </w:r>
      <w:sdt>
        <w:sdtPr>
          <w:id w:val="-853568113"/>
          <w:placeholder>
            <w:docPart w:val="530A999944D14969944CB7A4E3D084EB"/>
          </w:placeholder>
          <w:showingPlcHdr/>
          <w:comboBox>
            <w:listItem w:value="Choose an item."/>
            <w:listItem w:displayText="investment isn't" w:value="investment isn't"/>
            <w:listItem w:displayText="investments aren't" w:value="investments aren't"/>
          </w:comboBox>
        </w:sdtPr>
        <w:sdtEndPr/>
        <w:sdtContent>
          <w:r w:rsidR="00881DAC" w:rsidRPr="000A490D">
            <w:rPr>
              <w:rStyle w:val="PlaceholderText"/>
            </w:rPr>
            <w:t>Field_69</w:t>
          </w:r>
        </w:sdtContent>
      </w:sdt>
      <w:r>
        <w:t xml:space="preserve"> </w:t>
      </w:r>
      <w:r w:rsidRPr="00AA4C15">
        <w:t>tax-efficient</w:t>
      </w:r>
    </w:p>
    <w:p w:rsidR="00CF7724" w:rsidRPr="00AA4C15" w:rsidRDefault="00CF7724" w:rsidP="00CF7724">
      <w:pPr>
        <w:pStyle w:val="FPRBulletPoint1"/>
      </w:pPr>
      <w:r w:rsidRPr="00AA4C15">
        <w:t xml:space="preserve">the ongoing charges are higher than for other investments, meaning less of your money is actually invested </w:t>
      </w:r>
    </w:p>
    <w:p w:rsidR="00CF7724" w:rsidRPr="00AA4C15" w:rsidRDefault="00CF7724" w:rsidP="00CF7724">
      <w:pPr>
        <w:pStyle w:val="FPRBulletPoint1"/>
      </w:pPr>
      <w:r w:rsidRPr="00AA4C15">
        <w:t>the ongoing fund charges are higher than those for other available share classes within the same fund</w:t>
      </w:r>
    </w:p>
    <w:p w:rsidR="00CF7724" w:rsidRPr="00AA4C15" w:rsidRDefault="002A1736" w:rsidP="00CF7724">
      <w:pPr>
        <w:pStyle w:val="FPRBulletPoint1"/>
      </w:pPr>
      <w:r>
        <w:rPr>
          <w:highlight w:val="green"/>
        </w:rPr>
        <w:t>INSERT_119</w:t>
      </w:r>
      <w:r w:rsidR="00CF7724" w:rsidRPr="00AA4C15">
        <w:t>.</w:t>
      </w:r>
    </w:p>
    <w:p w:rsidR="00CF7724" w:rsidRDefault="00CF7724" w:rsidP="00CF7724">
      <w:pPr>
        <w:pStyle w:val="FPRBodycopy"/>
      </w:pPr>
    </w:p>
    <w:p w:rsidR="00CF7724" w:rsidRDefault="00CF7724" w:rsidP="00CF7724">
      <w:pPr>
        <w:pStyle w:val="FPRBodycopy"/>
      </w:pPr>
      <w:r w:rsidRPr="00881DAC">
        <w:t>List investments (or refer to the report appendix if more appropriate). Repeat products/funds as required.</w:t>
      </w:r>
      <w:r>
        <w:t xml:space="preserve"> </w:t>
      </w:r>
    </w:p>
    <w:sdt>
      <w:sdtPr>
        <w:rPr>
          <w:b/>
        </w:rPr>
        <w:id w:val="1303575620"/>
        <w15:repeatingSection/>
      </w:sdtPr>
      <w:sdtEndPr>
        <w:rPr>
          <w:b w:val="0"/>
        </w:rPr>
      </w:sdtEndPr>
      <w:sdtContent>
        <w:sdt>
          <w:sdtPr>
            <w:rPr>
              <w:b/>
            </w:rPr>
            <w:id w:val="488842678"/>
            <w:placeholder>
              <w:docPart w:val="FE2B9B80B2E34338ABF5979C4CB7FE09"/>
            </w:placeholder>
            <w15:repeatingSectionItem/>
          </w:sdtPr>
          <w:sdtEndPr>
            <w:rPr>
              <w:b w:val="0"/>
            </w:rPr>
          </w:sdtEndPr>
          <w:sdtContent>
            <w:tbl>
              <w:tblPr>
                <w:tblStyle w:val="TableGrid3"/>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10"/>
                <w:gridCol w:w="6416"/>
              </w:tblGrid>
              <w:tr w:rsidR="00CF7724" w:rsidRPr="00F16F5C" w:rsidTr="00136086">
                <w:tc>
                  <w:tcPr>
                    <w:tcW w:w="2689" w:type="dxa"/>
                    <w:tcBorders>
                      <w:top w:val="nil"/>
                    </w:tcBorders>
                  </w:tcPr>
                  <w:p w:rsidR="00CF7724" w:rsidRPr="00F16F5C" w:rsidRDefault="00CF7724" w:rsidP="00597A08">
                    <w:pPr>
                      <w:pStyle w:val="FPRBodycopy"/>
                      <w:rPr>
                        <w:b/>
                      </w:rPr>
                    </w:pPr>
                    <w:r>
                      <w:rPr>
                        <w:b/>
                      </w:rPr>
                      <w:t>Name</w:t>
                    </w:r>
                  </w:p>
                </w:tc>
                <w:tc>
                  <w:tcPr>
                    <w:tcW w:w="6939" w:type="dxa"/>
                    <w:tcBorders>
                      <w:top w:val="nil"/>
                    </w:tcBorders>
                    <w:shd w:val="clear" w:color="auto" w:fill="D9D9D9" w:themeFill="background1" w:themeFillShade="D9"/>
                  </w:tcPr>
                  <w:p w:rsidR="00CF7724" w:rsidRPr="00DA0E4C" w:rsidRDefault="002A1736" w:rsidP="0064067F">
                    <w:pPr>
                      <w:pStyle w:val="FPRBodycopy"/>
                      <w:rPr>
                        <w:b/>
                        <w:highlight w:val="green"/>
                      </w:rPr>
                    </w:pPr>
                    <w:r>
                      <w:rPr>
                        <w:b/>
                        <w:highlight w:val="green"/>
                      </w:rPr>
                      <w:t>INSERT_120</w:t>
                    </w:r>
                  </w:p>
                </w:tc>
              </w:tr>
              <w:tr w:rsidR="00CF7724" w:rsidRPr="00F16F5C" w:rsidTr="00136086">
                <w:tc>
                  <w:tcPr>
                    <w:tcW w:w="2689" w:type="dxa"/>
                    <w:tcBorders>
                      <w:bottom w:val="single" w:sz="4" w:space="0" w:color="auto"/>
                    </w:tcBorders>
                  </w:tcPr>
                  <w:p w:rsidR="00CF7724" w:rsidRDefault="00CF7724" w:rsidP="0064067F">
                    <w:pPr>
                      <w:pStyle w:val="FPRBodycopy"/>
                      <w:rPr>
                        <w:b/>
                      </w:rPr>
                    </w:pPr>
                    <w:r w:rsidRPr="00F16F5C">
                      <w:rPr>
                        <w:b/>
                      </w:rPr>
                      <w:t>Product</w:t>
                    </w:r>
                  </w:p>
                </w:tc>
                <w:tc>
                  <w:tcPr>
                    <w:tcW w:w="6939" w:type="dxa"/>
                    <w:tcBorders>
                      <w:bottom w:val="single" w:sz="4" w:space="0" w:color="auto"/>
                    </w:tcBorders>
                    <w:shd w:val="clear" w:color="auto" w:fill="D9D9D9" w:themeFill="background1" w:themeFillShade="D9"/>
                  </w:tcPr>
                  <w:p w:rsidR="00CF7724" w:rsidRDefault="002A1736" w:rsidP="0064067F">
                    <w:pPr>
                      <w:pStyle w:val="FPRBodycopy"/>
                      <w:rPr>
                        <w:rFonts w:eastAsia="Calibri"/>
                        <w:b/>
                      </w:rPr>
                    </w:pPr>
                    <w:sdt>
                      <w:sdtPr>
                        <w:rPr>
                          <w:rFonts w:eastAsia="Calibri"/>
                          <w:b/>
                        </w:rPr>
                        <w:id w:val="373975347"/>
                        <w:placeholder>
                          <w:docPart w:val="BD0BCB258D8640BBB3165D026B1C44A6"/>
                        </w:placeholder>
                        <w:comboBox>
                          <w:listItem w:value="Choose an item."/>
                          <w:listItem w:displayText="HSBC Global Investment Centre" w:value="HSBC Global Investment Centre"/>
                          <w:listItem w:displayText="HSBC Flexible Retirement Account" w:value="HSBC Flexible Retirement Account"/>
                          <w:listItem w:displayText="HSBC Premier Investment Management Service" w:value="HSBC Premier Investment Management Service"/>
                          <w:listItem w:displayText="HSBC Premier Discretionary Management Service" w:value="HSBC Premier Discretionary Management Service"/>
                          <w:listItem w:displayText="HSBC Onshore Investment Bond" w:value="HSBC Onshore Investment Bond"/>
                          <w:listItem w:displayText="Fidelity Pension Savings Account" w:value="Fidelity Pension Savings Account"/>
                          <w:listItem w:displayText="Prudential Investment Plan" w:value="Prudential Investment Plan"/>
                          <w:listItem w:displayText="Prudential International Investment Bond " w:value="Prudential International Investment Bond "/>
                          <w:listItem w:displayText="Prudential International Investment Portfolio Bond " w:value="Prudential International Investment Portfolio Bond "/>
                          <w:listItem w:displayText="ii_Field_13711_1 provider Stocks and Shares ISA" w:value="ii_Field_13711_1 provider Stocks and Shares ISA"/>
                          <w:listItem w:displayText="ii_Field_13712_2 provider Cash ISA" w:value="ii_Field_13712_2 provider Cash ISA"/>
                          <w:listItem w:displayText="ii_Field_13713_3 provider OEIC" w:value="ii_Field_13713_3 provider OEIC"/>
                          <w:listItem w:displayText="ii_Field_13714_4 provider Unit Trust" w:value="ii_Field_13714_4 provider Unit Trust"/>
                          <w:listItem w:displayText="ii_Field_13715_5 provider Onshore Investment Bond" w:value="ii_Field_13715_5 provider Onshore Investment Bond"/>
                          <w:listItem w:displayText="ii_Field_13716_6 provider Offshore Investment Bond" w:value="ii_Field_13716_6 provider Offshore Investment Bond"/>
                          <w:listItem w:displayText="ii_Field_13717_7 provider savings account" w:value="ii_Field_13717_7 provider savings account"/>
                          <w:listItem w:displayText="ii_Field_13718_8 other" w:value="ii_Field_13718_8 other"/>
                          <w:listItem w:displayText="see report appendix for details" w:value="see report appendix for details"/>
                        </w:comboBox>
                      </w:sdtPr>
                      <w:sdtEndPr/>
                      <w:sdtContent>
                        <w:r w:rsidR="00881DAC" w:rsidRPr="00881DAC">
                          <w:rPr>
                            <w:rFonts w:eastAsia="Calibri"/>
                            <w:b/>
                          </w:rPr>
                          <w:t>S_FIELD_136_135</w:t>
                        </w:r>
                      </w:sdtContent>
                    </w:sdt>
                  </w:p>
                </w:tc>
              </w:tr>
              <w:sdt>
                <w:sdtPr>
                  <w:rPr>
                    <w:b/>
                  </w:rPr>
                  <w:id w:val="638378164"/>
                  <w15:repeatingSection/>
                </w:sdtPr>
                <w:sdtEndPr>
                  <w:rPr>
                    <w:highlight w:val="green"/>
                  </w:rPr>
                </w:sdtEndPr>
                <w:sdtContent>
                  <w:sdt>
                    <w:sdtPr>
                      <w:rPr>
                        <w:b/>
                      </w:rPr>
                      <w:id w:val="-1191911714"/>
                      <w:placeholder>
                        <w:docPart w:val="FE2B9B80B2E34338ABF5979C4CB7FE09"/>
                      </w:placeholder>
                      <w15:repeatingSectionItem/>
                    </w:sdtPr>
                    <w:sdtEndPr>
                      <w:rPr>
                        <w:highlight w:val="green"/>
                      </w:rPr>
                    </w:sdtEndPr>
                    <w:sdtContent>
                      <w:tr w:rsidR="00CF7724" w:rsidRPr="00F16F5C" w:rsidTr="00136086">
                        <w:tc>
                          <w:tcPr>
                            <w:tcW w:w="2689" w:type="dxa"/>
                            <w:tcBorders>
                              <w:bottom w:val="nil"/>
                            </w:tcBorders>
                          </w:tcPr>
                          <w:p w:rsidR="00CF7724" w:rsidRPr="00F16F5C" w:rsidRDefault="002A1736" w:rsidP="0064067F">
                            <w:pPr>
                              <w:pStyle w:val="FPRBodycopy"/>
                              <w:rPr>
                                <w:b/>
                              </w:rPr>
                            </w:pPr>
                            <w:sdt>
                              <w:sdtPr>
                                <w:rPr>
                                  <w:b/>
                                </w:rPr>
                                <w:id w:val="1114180062"/>
                                <w:placeholder>
                                  <w:docPart w:val="708355E2EFDA4912BD036C4985C5208E"/>
                                </w:placeholder>
                                <w:comboBox>
                                  <w:listItem w:value="Choose an item."/>
                                  <w:listItem w:displayText="Investment fund" w:value="Investment fund"/>
                                  <w:listItem w:displayText="Pension fund" w:value="Pension fund"/>
                                  <w:listItem w:displayText="Portfolio" w:value="Portfolio"/>
                                </w:comboBox>
                              </w:sdtPr>
                              <w:sdtEndPr/>
                              <w:sdtContent>
                                <w:r w:rsidR="00881DAC" w:rsidRPr="00881DAC">
                                  <w:rPr>
                                    <w:b/>
                                  </w:rPr>
                                  <w:t>S_FIELD_138_137</w:t>
                                </w:r>
                              </w:sdtContent>
                            </w:sdt>
                          </w:p>
                        </w:tc>
                        <w:tc>
                          <w:tcPr>
                            <w:tcW w:w="6939" w:type="dxa"/>
                            <w:tcBorders>
                              <w:bottom w:val="nil"/>
                            </w:tcBorders>
                            <w:shd w:val="clear" w:color="auto" w:fill="D9D9D9" w:themeFill="background1" w:themeFillShade="D9"/>
                          </w:tcPr>
                          <w:p w:rsidR="00CF7724" w:rsidRPr="00F16F5C" w:rsidRDefault="002A1736" w:rsidP="00086604">
                            <w:pPr>
                              <w:pStyle w:val="FPRBodycopy"/>
                              <w:rPr>
                                <w:b/>
                              </w:rPr>
                            </w:pPr>
                            <w:sdt>
                              <w:sdtPr>
                                <w:rPr>
                                  <w:rFonts w:eastAsia="Calibri"/>
                                  <w:b/>
                                </w:rPr>
                                <w:id w:val="1201899904"/>
                                <w:placeholder>
                                  <w:docPart w:val="5B35D26F838A4553BD8363E4A90F9A89"/>
                                </w:placeholder>
                                <w:showingPlcHdr/>
                                <w:comboBox>
                                  <w:listItem w:value="Choose an item."/>
                                  <w:listItem w:displayText="HSBC World Selection Cautious Portfolio" w:value="HSBC World Selection Cautious Portfolio"/>
                                  <w:listItem w:displayText="HSBC World Selection Conservative Portfolio" w:value="HSBC World Selection Conservative Portfolio"/>
                                  <w:listItem w:displayText="HSBC World Selection Balanced Portfolio" w:value="HSBC World Selection Balanced Portfolio"/>
                                  <w:listItem w:displayText="HSBC World Selection Dynamic Portfolio" w:value="HSBC World Selection Dynamic Portfolio"/>
                                  <w:listItem w:displayText="HSBC World Selection Adventurous Portfolio" w:value="HSBC World Selection Adventurous Portfolio"/>
                                  <w:listItem w:displayText="HSBC World Selection Dividend Distribution Portfolio" w:value="HSBC World Selection Dividend Distribution Portfolio"/>
                                  <w:listItem w:displayText="HSBC World Selection Interest Income Portfolio" w:value="HSBC World Selection Interest Income Portfolio"/>
                                  <w:listItem w:displayText="HSBC Global Sustainable Multi-Asset Cautious Portfolio" w:value="HSBC Global Sustainable Multi-Asset Cautious Portfolio"/>
                                  <w:listItem w:displayText="HSBC Global Sustainable Multi-Asset Conservative Portfolio" w:value="HSBC Global Sustainable Multi-Asset Conservative Portfolio"/>
                                  <w:listItem w:displayText="HSBC Global Sustainable Multi-Asset Balanced Portfolio" w:value="HSBC Global Sustainable Multi-Asset Balanced Portfolio"/>
                                  <w:listItem w:displayText="HSBC Global Sustainable Multi-Asset Dynamic Portfolio" w:value="HSBC Global Sustainable Multi-Asset Dynamic Portfolio"/>
                                  <w:listItem w:displayText="HSBC Global Sustainable Multi-Asset Adventurous Portfolio" w:value="HSBC Global Sustainable Multi-Asset Adventurous Portfolio"/>
                                  <w:listItem w:displayText="Cautious Portfolio" w:value="Cautious Portfolio"/>
                                  <w:listItem w:displayText="Conservative Portfolio" w:value="Conservative Portfolio"/>
                                  <w:listItem w:displayText="Balanced Portfolio" w:value="Balanced Portfolio"/>
                                  <w:listItem w:displayText="Dynamic Portfolio" w:value="Dynamic Portfolio"/>
                                  <w:listItem w:displayText="Adventurous Portfolio" w:value="Adventurous Portfolio"/>
                                  <w:listItem w:displayText="Income Portfolio" w:value="Income Portfolio"/>
                                  <w:listItem w:displayText="Sustainable Cautious Portfolio" w:value="Sustainable Cautious Portfolio"/>
                                  <w:listItem w:displayText="Sustainable Conservative Portfolio" w:value="Sustainable Conservative Portfolio"/>
                                  <w:listItem w:displayText="Sustainable Balanced Portfolio" w:value="Sustainable Balanced Portfolio"/>
                                  <w:listItem w:displayText="Sustainable Dynamic Portfolio" w:value="Sustainable Dynamic Portfolio"/>
                                  <w:listItem w:displayText="Sustainable Adventurous Portfolio" w:value="Sustainable Adventurous Portfolio"/>
                                  <w:listItem w:displayText="Fidelity Multi Asset Income Fund" w:value="Fidelity Multi Asset Income Fund"/>
                                  <w:listItem w:displayText="Invesco Managed Growth Fund" w:value="Invesco Managed Growth Fund"/>
                                  <w:listItem w:displayText="Schroder Managed Balanced Fund" w:value="Schroder Managed Balanced Fund"/>
                                  <w:listItem w:displayText="Threadneedle Managed Bond Fund" w:value="Threadneedle Managed Bond Fund"/>
                                  <w:listItem w:displayText="Threadneedle Managed Bond Focused Fund" w:value="Threadneedle Managed Bond Focused Fund"/>
                                  <w:listItem w:displayText="Threadneedle Managed Equity &amp; Bond Fund" w:value="Threadneedle Managed Equity &amp; Bond Fund"/>
                                  <w:listItem w:displayText="Prudential PruFund Cautious Fund" w:value="Prudential PruFund Cautious Fund"/>
                                  <w:listItem w:displayText="Prudential PruFund Protected Cautious Fund" w:value="Prudential PruFund Protected Cautious Fund"/>
                                  <w:listItem w:displayText="Prudential PruFund Growth Fund" w:value="Prudential PruFund Growth Fund"/>
                                  <w:listItem w:displayText="Prudential Managed Distribution Fund" w:value="Prudential Managed Distribution Fund"/>
                                  <w:listItem w:displayText="Prudential Managed Fund" w:value="Prudential Managed Fund"/>
                                  <w:listItem w:displayText="Prudential PruFund Cautious (Sterling) Fund" w:value="Prudential PruFund Cautious (Sterling) Fund"/>
                                  <w:listItem w:displayText="Prudential PruFund Cautious (Euro) Fund" w:value="Prudential PruFund Cautious (Euro) Fund"/>
                                  <w:listItem w:displayText="Prudential PruFund Cautious (US Dollar) Fund" w:value="Prudential PruFund Cautious (US Dollar) Fund"/>
                                  <w:listItem w:displayText="Prudential PruFund Protected Cautious (Sterling) Fund" w:value="Prudential PruFund Protected Cautious (Sterling) Fund"/>
                                  <w:listItem w:displayText="Prudential PruFund Protected Cautious (Euro) Fund" w:value="Prudential PruFund Protected Cautious (Euro) Fund"/>
                                  <w:listItem w:displayText="Prudential PruFund Protected Cautious (US Dollar) Fund" w:value="Prudential PruFund Protected Cautious (US Dollar) Fund"/>
                                  <w:listItem w:displayText="Prudential PruFund Growth (Sterling) Fund" w:value="Prudential PruFund Growth (Sterling) Fund"/>
                                  <w:listItem w:displayText="Prudential PruFund Growth (Euro) Fund" w:value="Prudential PruFund Growth (Euro) Fund"/>
                                  <w:listItem w:displayText="Prudential PruFund Growth (US Dollar) Fund" w:value="Prudential PruFund Growth (US Dollar) Fund"/>
                                  <w:listItem w:displayText="ii_Field_14045_1 other fund name" w:value="ii_Field_14045_1 other fund name"/>
                                  <w:listItem w:displayText="see report appendix for details" w:value="see report appendix for details"/>
                                </w:comboBox>
                              </w:sdtPr>
                              <w:sdtEndPr/>
                              <w:sdtContent>
                                <w:r w:rsidR="00881DAC" w:rsidRPr="000A490D">
                                  <w:rPr>
                                    <w:rStyle w:val="PlaceholderText"/>
                                  </w:rPr>
                                  <w:t>Field_70 &amp; REPEAT IF REQUIRED</w:t>
                                </w:r>
                              </w:sdtContent>
                            </w:sdt>
                            <w:r w:rsidR="00CF7724" w:rsidRPr="00F16F5C">
                              <w:rPr>
                                <w:rFonts w:eastAsia="Calibri"/>
                                <w:b/>
                              </w:rPr>
                              <w:t>:</w:t>
                            </w:r>
                            <w:r w:rsidR="00CF7724" w:rsidRPr="00F16F5C">
                              <w:rPr>
                                <w:b/>
                              </w:rPr>
                              <w:t xml:space="preserve"> £</w:t>
                            </w:r>
                            <w:r>
                              <w:rPr>
                                <w:b/>
                                <w:highlight w:val="green"/>
                              </w:rPr>
                              <w:t>INSERT_121</w:t>
                            </w:r>
                          </w:p>
                        </w:tc>
                      </w:tr>
                    </w:sdtContent>
                  </w:sdt>
                </w:sdtContent>
              </w:sdt>
            </w:tbl>
            <w:p w:rsidR="00CF7724" w:rsidRPr="00673BD0" w:rsidRDefault="002A1736" w:rsidP="00CF7724">
              <w:pPr>
                <w:pStyle w:val="FPRBodycopy"/>
              </w:pPr>
            </w:p>
          </w:sdtContent>
        </w:sdt>
      </w:sdtContent>
    </w:sdt>
    <w:p w:rsidR="00CF7724" w:rsidRDefault="00CF7724" w:rsidP="00CF7724">
      <w:pPr>
        <w:pStyle w:val="FPRBodycopy"/>
      </w:pPr>
      <w:r w:rsidRPr="004D3A52">
        <w:t xml:space="preserve">However, I don’t recommend any changes to </w:t>
      </w:r>
      <w:sdt>
        <w:sdtPr>
          <w:id w:val="1774741951"/>
          <w:placeholder>
            <w:docPart w:val="167E3E8CE7474B1EB026EE0F30FBA0FB"/>
          </w:placeholder>
          <w:showingPlcHdr/>
          <w:comboBox>
            <w:listItem w:value="Choose an item."/>
            <w:listItem w:displayText="this investment" w:value="this investment"/>
            <w:listItem w:displayText="these investments" w:value="these investments"/>
          </w:comboBox>
        </w:sdtPr>
        <w:sdtEndPr/>
        <w:sdtContent>
          <w:r w:rsidR="00881DAC" w:rsidRPr="000A490D">
            <w:rPr>
              <w:rStyle w:val="PlaceholderText"/>
            </w:rPr>
            <w:t>Field_71</w:t>
          </w:r>
        </w:sdtContent>
      </w:sdt>
      <w:r w:rsidRPr="004D3A52">
        <w:t xml:space="preserve"> because </w:t>
      </w:r>
      <w:r w:rsidR="002A1736">
        <w:rPr>
          <w:highlight w:val="green"/>
        </w:rPr>
        <w:t>INSERT_122</w:t>
      </w:r>
      <w:r>
        <w:t>.</w:t>
      </w:r>
    </w:p>
    <w:p w:rsidR="00CF7724" w:rsidRDefault="00CF7724" w:rsidP="00CF7724">
      <w:pPr>
        <w:pStyle w:val="FPRBodycopy"/>
      </w:pPr>
    </w:p>
    <w:p w:rsidR="00CF7724" w:rsidRPr="00881DAC" w:rsidRDefault="00CF7724" w:rsidP="00CF7724">
      <w:pPr>
        <w:pStyle w:val="Heading2"/>
      </w:pPr>
      <w:r w:rsidRPr="00881DAC">
        <w:t>Review investments/pension funds (declined)</w:t>
      </w:r>
    </w:p>
    <w:p w:rsidR="00CF7724" w:rsidRPr="00881DAC" w:rsidRDefault="00CF7724" w:rsidP="00CF7724">
      <w:pPr>
        <w:pStyle w:val="FPRTitle"/>
      </w:pPr>
      <w:r w:rsidRPr="00DA2A59">
        <w:t xml:space="preserve">Review your </w:t>
      </w:r>
      <w:r>
        <w:t xml:space="preserve">existing </w:t>
      </w:r>
      <w:sdt>
        <w:sdtPr>
          <w:id w:val="398027626"/>
          <w:placeholder>
            <w:docPart w:val="4B91EE1D86E34FB69920BA5264DA2A03"/>
          </w:placeholder>
          <w:showingPlcHdr/>
          <w:comboBox>
            <w:listItem w:value="Choose an item."/>
            <w:listItem w:displayText="investments" w:value="investments"/>
            <w:listItem w:displayText="pension funds" w:value="pension funds"/>
            <w:listItem w:displayText="investments and pension funds" w:value="investments and pension funds"/>
          </w:comboBox>
        </w:sdtPr>
        <w:sdtEndPr/>
        <w:sdtContent>
          <w:r w:rsidR="00881DAC" w:rsidRPr="000A490D">
            <w:rPr>
              <w:rStyle w:val="PlaceholderText"/>
            </w:rPr>
            <w:t>Field_72</w:t>
          </w:r>
        </w:sdtContent>
      </w:sdt>
    </w:p>
    <w:p w:rsidR="00CF7724" w:rsidRDefault="00CF7724" w:rsidP="00CF7724">
      <w:pPr>
        <w:pStyle w:val="FPRBodycopy"/>
      </w:pPr>
      <w:r w:rsidRPr="004D3A52">
        <w:rPr>
          <w:rFonts w:eastAsia="Calibri"/>
        </w:rPr>
        <w:t xml:space="preserve">You declined a review of </w:t>
      </w:r>
      <w:sdt>
        <w:sdtPr>
          <w:id w:val="2080014800"/>
          <w:placeholder>
            <w:docPart w:val="FAEF093909A949D591D5979A293D6D62"/>
          </w:placeholder>
          <w:showingPlcHdr/>
          <w:comboBox>
            <w:listItem w:value="Choose an item."/>
            <w:listItem w:displayText="your existing investments" w:value="your existing investments"/>
            <w:listItem w:displayText="your existing pension fund(s)" w:value="your existing pension fund(s)"/>
            <w:listItem w:displayText="your existing investments and pension fund(s)" w:value="your existing investments and pension fund(s)"/>
            <w:listItem w:displayText="ii_Field_1435_1 specific investment/pension fund details" w:value="ii_Field_1435_1 specific investment/pension fund details"/>
            <w:listItem w:displayText="the below investments" w:value="the below investments"/>
            <w:listItem w:displayText="the below pension fund" w:value="the below pension fund"/>
            <w:listItem w:displayText="the below investments and pension funds" w:value="the below investments and pension funds"/>
          </w:comboBox>
        </w:sdtPr>
        <w:sdtEndPr/>
        <w:sdtContent>
          <w:r w:rsidR="00881DAC" w:rsidRPr="000A490D">
            <w:rPr>
              <w:rStyle w:val="PlaceholderText"/>
            </w:rPr>
            <w:t>Field_73</w:t>
          </w:r>
        </w:sdtContent>
      </w:sdt>
      <w:r>
        <w:t xml:space="preserve"> because </w:t>
      </w:r>
      <w:r w:rsidR="002A1736">
        <w:rPr>
          <w:highlight w:val="green"/>
        </w:rPr>
        <w:t>INSERT_123</w:t>
      </w:r>
      <w:r w:rsidRPr="004D3A52">
        <w:t>. I recommend you review</w:t>
      </w:r>
      <w:r>
        <w:t xml:space="preserve"> </w:t>
      </w:r>
      <w:sdt>
        <w:sdtPr>
          <w:id w:val="-892650214"/>
          <w:placeholder>
            <w:docPart w:val="5949322E660341A1BCC562B31BBF1D8C"/>
          </w:placeholder>
          <w:showingPlcHdr/>
          <w:comboBox>
            <w:listItem w:value="Choose an item."/>
            <w:listItem w:displayText="this to ensure it meets" w:value="this to ensure it meets"/>
            <w:listItem w:displayText="these to ensure they meet" w:value="these to ensure they meet"/>
          </w:comboBox>
        </w:sdtPr>
        <w:sdtEndPr/>
        <w:sdtContent>
          <w:r w:rsidR="00881DAC" w:rsidRPr="000A490D">
            <w:rPr>
              <w:rStyle w:val="PlaceholderText"/>
            </w:rPr>
            <w:t>Field_74</w:t>
          </w:r>
        </w:sdtContent>
      </w:sdt>
      <w:r w:rsidRPr="004D3A52">
        <w:t xml:space="preserve"> </w:t>
      </w:r>
      <w:r>
        <w:t>your current circumstances, agreed risk level, objectives and preferences.</w:t>
      </w:r>
      <w:r w:rsidRPr="00DC63BA">
        <w:t xml:space="preserve"> </w:t>
      </w:r>
      <w:r>
        <w:t xml:space="preserve">There may also be cheaper and/or more tax-efficient investment options available to you. </w:t>
      </w:r>
    </w:p>
    <w:p w:rsidR="00CF7724" w:rsidRDefault="00CF7724" w:rsidP="00CF7724">
      <w:pPr>
        <w:pStyle w:val="FPRBodycopy"/>
      </w:pPr>
    </w:p>
    <w:p w:rsidR="00CF7724" w:rsidRPr="00FC1CE8" w:rsidRDefault="00CF7724" w:rsidP="00CF7724">
      <w:pPr>
        <w:pStyle w:val="FPRBodycopy"/>
      </w:pPr>
      <w:r w:rsidRPr="00881DAC">
        <w:t>OPTIONAL: List investments. Repeat products/funds as required.</w:t>
      </w:r>
    </w:p>
    <w:sdt>
      <w:sdtPr>
        <w:rPr>
          <w:b/>
        </w:rPr>
        <w:id w:val="535081935"/>
        <w15:repeatingSection/>
      </w:sdtPr>
      <w:sdtEndPr>
        <w:rPr>
          <w:b w:val="0"/>
        </w:rPr>
      </w:sdtEndPr>
      <w:sdtContent>
        <w:sdt>
          <w:sdtPr>
            <w:rPr>
              <w:b/>
            </w:rPr>
            <w:id w:val="1703279265"/>
            <w:placeholder>
              <w:docPart w:val="13E4219616424F708CC092D80D44A5A3"/>
            </w:placeholder>
            <w15:repeatingSectionItem/>
          </w:sdtPr>
          <w:sdtEndPr>
            <w:rPr>
              <w:b w:val="0"/>
            </w:rPr>
          </w:sdtEndPr>
          <w:sdtContent>
            <w:tbl>
              <w:tblPr>
                <w:tblStyle w:val="TableGrid3"/>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10"/>
                <w:gridCol w:w="6416"/>
              </w:tblGrid>
              <w:tr w:rsidR="00CF7724" w:rsidRPr="00F16F5C" w:rsidTr="00136086">
                <w:tc>
                  <w:tcPr>
                    <w:tcW w:w="2689" w:type="dxa"/>
                    <w:tcBorders>
                      <w:top w:val="nil"/>
                    </w:tcBorders>
                  </w:tcPr>
                  <w:p w:rsidR="00CF7724" w:rsidRPr="00F16F5C" w:rsidRDefault="00CF7724" w:rsidP="00597A08">
                    <w:pPr>
                      <w:pStyle w:val="FPRBodycopy"/>
                      <w:rPr>
                        <w:b/>
                      </w:rPr>
                    </w:pPr>
                    <w:r>
                      <w:rPr>
                        <w:b/>
                      </w:rPr>
                      <w:t>Name</w:t>
                    </w:r>
                  </w:p>
                </w:tc>
                <w:tc>
                  <w:tcPr>
                    <w:tcW w:w="6939" w:type="dxa"/>
                    <w:tcBorders>
                      <w:top w:val="nil"/>
                    </w:tcBorders>
                    <w:shd w:val="clear" w:color="auto" w:fill="D9D9D9" w:themeFill="background1" w:themeFillShade="D9"/>
                  </w:tcPr>
                  <w:p w:rsidR="00CF7724" w:rsidRPr="00DA0E4C" w:rsidRDefault="002A1736" w:rsidP="00DB6E7E">
                    <w:pPr>
                      <w:pStyle w:val="FPRBodycopy"/>
                      <w:rPr>
                        <w:b/>
                        <w:highlight w:val="green"/>
                      </w:rPr>
                    </w:pPr>
                    <w:r>
                      <w:rPr>
                        <w:b/>
                        <w:highlight w:val="green"/>
                      </w:rPr>
                      <w:t>INSERT_124</w:t>
                    </w:r>
                  </w:p>
                </w:tc>
              </w:tr>
              <w:tr w:rsidR="00CF7724" w:rsidRPr="00F16F5C" w:rsidTr="00136086">
                <w:tc>
                  <w:tcPr>
                    <w:tcW w:w="2689" w:type="dxa"/>
                    <w:tcBorders>
                      <w:bottom w:val="single" w:sz="4" w:space="0" w:color="auto"/>
                    </w:tcBorders>
                  </w:tcPr>
                  <w:p w:rsidR="00CF7724" w:rsidRDefault="00CF7724" w:rsidP="00DB6E7E">
                    <w:pPr>
                      <w:pStyle w:val="FPRBodycopy"/>
                      <w:rPr>
                        <w:b/>
                      </w:rPr>
                    </w:pPr>
                    <w:r w:rsidRPr="00F16F5C">
                      <w:rPr>
                        <w:b/>
                      </w:rPr>
                      <w:t>Product</w:t>
                    </w:r>
                  </w:p>
                </w:tc>
                <w:tc>
                  <w:tcPr>
                    <w:tcW w:w="6939" w:type="dxa"/>
                    <w:tcBorders>
                      <w:bottom w:val="single" w:sz="4" w:space="0" w:color="auto"/>
                    </w:tcBorders>
                    <w:shd w:val="clear" w:color="auto" w:fill="D9D9D9" w:themeFill="background1" w:themeFillShade="D9"/>
                  </w:tcPr>
                  <w:p w:rsidR="00CF7724" w:rsidRDefault="002A1736" w:rsidP="00DB6E7E">
                    <w:pPr>
                      <w:pStyle w:val="FPRBodycopy"/>
                      <w:rPr>
                        <w:rFonts w:eastAsia="Calibri"/>
                        <w:b/>
                      </w:rPr>
                    </w:pPr>
                    <w:sdt>
                      <w:sdtPr>
                        <w:rPr>
                          <w:rFonts w:eastAsia="Calibri"/>
                          <w:b/>
                        </w:rPr>
                        <w:id w:val="1792861750"/>
                        <w:placeholder>
                          <w:docPart w:val="26D365F8C0DB4966B3D9E53ECC8504FE"/>
                        </w:placeholder>
                        <w:comboBox>
                          <w:listItem w:value="Choose an item."/>
                          <w:listItem w:displayText="HSBC Global Investment Centre" w:value="HSBC Global Investment Centre"/>
                          <w:listItem w:displayText="HSBC Flexible Retirement Account" w:value="HSBC Flexible Retirement Account"/>
                          <w:listItem w:displayText="HSBC Premier Investment Management Service" w:value="HSBC Premier Investment Management Service"/>
                          <w:listItem w:displayText="HSBC Premier Discretionary Management Service" w:value="HSBC Premier Discretionary Management Service"/>
                          <w:listItem w:displayText="HSBC Onshore Investment Bond" w:value="HSBC Onshore Investment Bond"/>
                          <w:listItem w:displayText="Fidelity Pension Savings Account" w:value="Fidelity Pension Savings Account"/>
                          <w:listItem w:displayText="Prudential Investment Plan" w:value="Prudential Investment Plan"/>
                          <w:listItem w:displayText="Prudential International Investment Bond " w:value="Prudential International Investment Bond "/>
                          <w:listItem w:displayText="Prudential International Investment Portfolio Bond " w:value="Prudential International Investment Portfolio Bond "/>
                          <w:listItem w:displayText="ii_Field_14611_1 provider Stocks and Shares ISA" w:value="ii_Field_14611_1 provider Stocks and Shares ISA"/>
                          <w:listItem w:displayText="ii_Field_14612_2 provider Cash ISA" w:value="ii_Field_14612_2 provider Cash ISA"/>
                          <w:listItem w:displayText="ii_Field_14613_3 provider OEIC" w:value="ii_Field_14613_3 provider OEIC"/>
                          <w:listItem w:displayText="ii_Field_14614_4 provider Unit Trust" w:value="ii_Field_14614_4 provider Unit Trust"/>
                          <w:listItem w:displayText="ii_Field_14615_5 provider Onshore Investment Bond" w:value="ii_Field_14615_5 provider Onshore Investment Bond"/>
                          <w:listItem w:displayText="ii_Field_14616_6 provider Offshore Investment Bond" w:value="ii_Field_14616_6 provider Offshore Investment Bond"/>
                          <w:listItem w:displayText="ii_Field_14617_7 provider savings account" w:value="ii_Field_14617_7 provider savings account"/>
                          <w:listItem w:displayText="ii_Field_14618_8 other" w:value="ii_Field_14618_8 other"/>
                        </w:comboBox>
                      </w:sdtPr>
                      <w:sdtEndPr/>
                      <w:sdtContent>
                        <w:r w:rsidR="00881DAC" w:rsidRPr="00881DAC">
                          <w:rPr>
                            <w:rFonts w:eastAsia="Calibri"/>
                            <w:b/>
                          </w:rPr>
                          <w:t>S_FIELD_145_144</w:t>
                        </w:r>
                      </w:sdtContent>
                    </w:sdt>
                  </w:p>
                </w:tc>
              </w:tr>
              <w:sdt>
                <w:sdtPr>
                  <w:rPr>
                    <w:b/>
                  </w:rPr>
                  <w:id w:val="374897244"/>
                  <w15:repeatingSection/>
                </w:sdtPr>
                <w:sdtEndPr>
                  <w:rPr>
                    <w:highlight w:val="green"/>
                  </w:rPr>
                </w:sdtEndPr>
                <w:sdtContent>
                  <w:sdt>
                    <w:sdtPr>
                      <w:rPr>
                        <w:b/>
                      </w:rPr>
                      <w:id w:val="1841587454"/>
                      <w:placeholder>
                        <w:docPart w:val="13E4219616424F708CC092D80D44A5A3"/>
                      </w:placeholder>
                      <w15:repeatingSectionItem/>
                    </w:sdtPr>
                    <w:sdtEndPr>
                      <w:rPr>
                        <w:highlight w:val="green"/>
                      </w:rPr>
                    </w:sdtEndPr>
                    <w:sdtContent>
                      <w:tr w:rsidR="00CF7724" w:rsidRPr="00F16F5C" w:rsidTr="00136086">
                        <w:tc>
                          <w:tcPr>
                            <w:tcW w:w="2689" w:type="dxa"/>
                            <w:tcBorders>
                              <w:bottom w:val="nil"/>
                            </w:tcBorders>
                          </w:tcPr>
                          <w:p w:rsidR="00CF7724" w:rsidRPr="00F16F5C" w:rsidRDefault="002A1736" w:rsidP="00C05592">
                            <w:pPr>
                              <w:pStyle w:val="FPRBodycopy"/>
                              <w:rPr>
                                <w:b/>
                              </w:rPr>
                            </w:pPr>
                            <w:sdt>
                              <w:sdtPr>
                                <w:rPr>
                                  <w:b/>
                                </w:rPr>
                                <w:id w:val="144239526"/>
                                <w:placeholder>
                                  <w:docPart w:val="6DC46F3BB2E4477DA56153E81D2715A2"/>
                                </w:placeholder>
                                <w:comboBox>
                                  <w:listItem w:value="Choose an item."/>
                                  <w:listItem w:displayText="Investment fund" w:value="Investment fund"/>
                                  <w:listItem w:displayText="Pension fund" w:value="Pension fund"/>
                                  <w:listItem w:displayText="Portfolio" w:value="Portfolio"/>
                                </w:comboBox>
                              </w:sdtPr>
                              <w:sdtEndPr/>
                              <w:sdtContent>
                                <w:r w:rsidR="00881DAC" w:rsidRPr="00881DAC">
                                  <w:rPr>
                                    <w:b/>
                                  </w:rPr>
                                  <w:t>S_FIELD_147_146</w:t>
                                </w:r>
                              </w:sdtContent>
                            </w:sdt>
                          </w:p>
                        </w:tc>
                        <w:tc>
                          <w:tcPr>
                            <w:tcW w:w="6939" w:type="dxa"/>
                            <w:tcBorders>
                              <w:bottom w:val="nil"/>
                            </w:tcBorders>
                            <w:shd w:val="clear" w:color="auto" w:fill="D9D9D9" w:themeFill="background1" w:themeFillShade="D9"/>
                          </w:tcPr>
                          <w:p w:rsidR="00CF7724" w:rsidRPr="00F16F5C" w:rsidRDefault="002A1736" w:rsidP="00086604">
                            <w:pPr>
                              <w:pStyle w:val="FPRBodycopy"/>
                              <w:rPr>
                                <w:b/>
                              </w:rPr>
                            </w:pPr>
                            <w:sdt>
                              <w:sdtPr>
                                <w:rPr>
                                  <w:rFonts w:eastAsia="Calibri"/>
                                  <w:b/>
                                </w:rPr>
                                <w:id w:val="591668944"/>
                                <w:placeholder>
                                  <w:docPart w:val="CADC1879979743F491A691475A410485"/>
                                </w:placeholder>
                                <w:showingPlcHdr/>
                                <w:comboBox>
                                  <w:listItem w:value="Choose an item."/>
                                  <w:listItem w:displayText="HSBC World Selection Cautious Portfolio" w:value="HSBC World Selection Cautious Portfolio"/>
                                  <w:listItem w:displayText="HSBC World Selection Conservative Portfolio" w:value="HSBC World Selection Conservative Portfolio"/>
                                  <w:listItem w:displayText="HSBC World Selection Balanced Portfolio" w:value="HSBC World Selection Balanced Portfolio"/>
                                  <w:listItem w:displayText="HSBC World Selection Dynamic Portfolio" w:value="HSBC World Selection Dynamic Portfolio"/>
                                  <w:listItem w:displayText="HSBC World Selection Adventurous Portfolio" w:value="HSBC World Selection Adventurous Portfolio"/>
                                  <w:listItem w:displayText="HSBC World Selection Dividend Distribution Portfolio" w:value="HSBC World Selection Dividend Distribution Portfolio"/>
                                  <w:listItem w:displayText="HSBC World Selection Interest Income Portfolio" w:value="HSBC World Selection Interest Income Portfolio"/>
                                  <w:listItem w:displayText="HSBC Global Sustainable Multi-Asset Cautious Portfolio" w:value="HSBC Global Sustainable Multi-Asset Cautious Portfolio"/>
                                  <w:listItem w:displayText="HSBC Global Sustainable Multi-Asset Conservative Portfolio" w:value="HSBC Global Sustainable Multi-Asset Conservative Portfolio"/>
                                  <w:listItem w:displayText="HSBC Global Sustainable Multi-Asset Balanced Portfolio" w:value="HSBC Global Sustainable Multi-Asset Balanced Portfolio"/>
                                  <w:listItem w:displayText="HSBC Global Sustainable Multi-Asset Dynamic Portfolio" w:value="HSBC Global Sustainable Multi-Asset Dynamic Portfolio"/>
                                  <w:listItem w:displayText="HSBC Global Sustainable Multi-Asset Adventurous Portfolio" w:value="HSBC Global Sustainable Multi-Asset Adventurous Portfolio"/>
                                  <w:listItem w:displayText="Cautious Portfolio" w:value="Cautious Portfolio"/>
                                  <w:listItem w:displayText="Conservative Portfolio" w:value="Conservative Portfolio"/>
                                  <w:listItem w:displayText="Balanced Portfolio" w:value="Balanced Portfolio"/>
                                  <w:listItem w:displayText="Dynamic Portfolio" w:value="Dynamic Portfolio"/>
                                  <w:listItem w:displayText="Adventurous Portfolio" w:value="Adventurous Portfolio"/>
                                  <w:listItem w:displayText="Income Portfolio" w:value="Income Portfolio"/>
                                  <w:listItem w:displayText="Sustainable Cautious Portfolio" w:value="Sustainable Cautious Portfolio"/>
                                  <w:listItem w:displayText="Sustainable Conservative Portfolio" w:value="Sustainable Conservative Portfolio"/>
                                  <w:listItem w:displayText="Sustainable Balanced Portfolio" w:value="Sustainable Balanced Portfolio"/>
                                  <w:listItem w:displayText="Sustainable Dynamic Portfolio" w:value="Sustainable Dynamic Portfolio"/>
                                  <w:listItem w:displayText="Sustainable Adventurous Portfolio" w:value="Sustainable Adventurous Portfolio"/>
                                  <w:listItem w:displayText="Fidelity Multi Asset Income Fund" w:value="Fidelity Multi Asset Income Fund"/>
                                  <w:listItem w:displayText="Invesco Managed Growth Fund" w:value="Invesco Managed Growth Fund"/>
                                  <w:listItem w:displayText="Schroder Managed Balanced Fund" w:value="Schroder Managed Balanced Fund"/>
                                  <w:listItem w:displayText="Threadneedle Managed Bond Fund" w:value="Threadneedle Managed Bond Fund"/>
                                  <w:listItem w:displayText="Threadneedle Managed Bond Focused Fund" w:value="Threadneedle Managed Bond Focused Fund"/>
                                  <w:listItem w:displayText="Threadneedle Managed Equity &amp; Bond Fund" w:value="Threadneedle Managed Equity &amp; Bond Fund"/>
                                  <w:listItem w:displayText="Prudential PruFund Cautious Fund" w:value="Prudential PruFund Cautious Fund"/>
                                  <w:listItem w:displayText="Prudential PruFund Protected Cautious Fund" w:value="Prudential PruFund Protected Cautious Fund"/>
                                  <w:listItem w:displayText="Prudential PruFund Growth Fund" w:value="Prudential PruFund Growth Fund"/>
                                  <w:listItem w:displayText="Prudential Managed Distribution Fund" w:value="Prudential Managed Distribution Fund"/>
                                  <w:listItem w:displayText="Prudential Managed Fund" w:value="Prudential Managed Fund"/>
                                  <w:listItem w:displayText="Prudential PruFund Cautious (Sterling) Fund" w:value="Prudential PruFund Cautious (Sterling) Fund"/>
                                  <w:listItem w:displayText="Prudential PruFund Cautious (Euro) Fund" w:value="Prudential PruFund Cautious (Euro) Fund"/>
                                  <w:listItem w:displayText="Prudential PruFund Cautious (US Dollar) Fund" w:value="Prudential PruFund Cautious (US Dollar) Fund"/>
                                  <w:listItem w:displayText="Prudential PruFund Protected Cautious (Sterling) Fund" w:value="Prudential PruFund Protected Cautious (Sterling) Fund"/>
                                  <w:listItem w:displayText="Prudential PruFund Protected Cautious (Euro) Fund" w:value="Prudential PruFund Protected Cautious (Euro) Fund"/>
                                  <w:listItem w:displayText="Prudential PruFund Protected Cautious (US Dollar) Fund" w:value="Prudential PruFund Protected Cautious (US Dollar) Fund"/>
                                  <w:listItem w:displayText="Prudential PruFund Growth (Sterling) Fund" w:value="Prudential PruFund Growth (Sterling) Fund"/>
                                  <w:listItem w:displayText="Prudential PruFund Growth (Euro) Fund" w:value="Prudential PruFund Growth (Euro) Fund"/>
                                  <w:listItem w:displayText="Prudential PruFund Growth (US Dollar) Fund" w:value="Prudential PruFund Growth (US Dollar) Fund"/>
                                  <w:listItem w:displayText="ii_Field_14945_1 other fund name" w:value="ii_Field_14945_1 other fund name"/>
                                  <w:listItem w:displayText="see report appendix for details" w:value="see report appendix for details"/>
                                </w:comboBox>
                              </w:sdtPr>
                              <w:sdtEndPr/>
                              <w:sdtContent>
                                <w:r w:rsidR="00881DAC" w:rsidRPr="000A490D">
                                  <w:rPr>
                                    <w:rStyle w:val="PlaceholderText"/>
                                  </w:rPr>
                                  <w:t>Field_75 &amp; REPEAT IF REQUIRED</w:t>
                                </w:r>
                              </w:sdtContent>
                            </w:sdt>
                            <w:r w:rsidR="00CF7724" w:rsidRPr="00F16F5C">
                              <w:rPr>
                                <w:rFonts w:eastAsia="Calibri"/>
                                <w:b/>
                              </w:rPr>
                              <w:t>:</w:t>
                            </w:r>
                            <w:r w:rsidR="00CF7724" w:rsidRPr="00F16F5C">
                              <w:rPr>
                                <w:b/>
                              </w:rPr>
                              <w:t xml:space="preserve"> £</w:t>
                            </w:r>
                            <w:r>
                              <w:rPr>
                                <w:b/>
                                <w:highlight w:val="green"/>
                              </w:rPr>
                              <w:t>INSERT_125</w:t>
                            </w:r>
                          </w:p>
                        </w:tc>
                      </w:tr>
                    </w:sdtContent>
                  </w:sdt>
                </w:sdtContent>
              </w:sdt>
            </w:tbl>
            <w:p w:rsidR="00CF7724" w:rsidRPr="004706FD" w:rsidRDefault="002A1736" w:rsidP="00CF7724">
              <w:pPr>
                <w:pStyle w:val="FPRBodycopy"/>
              </w:pPr>
            </w:p>
          </w:sdtContent>
        </w:sdt>
      </w:sdtContent>
    </w:sdt>
    <w:p w:rsidR="00CF7724" w:rsidRPr="00881DAC" w:rsidRDefault="00CF7724" w:rsidP="00CF7724">
      <w:pPr>
        <w:pStyle w:val="FPRBodycopy"/>
      </w:pPr>
      <w:r w:rsidRPr="00881DAC">
        <w:t>Single company shares</w:t>
      </w:r>
    </w:p>
    <w:p w:rsidR="00CF7724" w:rsidRDefault="00CF7724" w:rsidP="00CF7724">
      <w:pPr>
        <w:pStyle w:val="FPRBodycopy"/>
      </w:pPr>
      <w:r>
        <w:t>You want to keep your shares, however holding shares in individual companies carries a high level of risk. The share price, and therefore the value of your holding, may fluctuate significantly. There’s also a risk of losing all your money if the company becomes insolvent.</w:t>
      </w:r>
    </w:p>
    <w:p w:rsidR="00CF7724" w:rsidRDefault="00CF7724" w:rsidP="00CF7724">
      <w:pPr>
        <w:pStyle w:val="FPRBodycopy"/>
      </w:pPr>
    </w:p>
    <w:p w:rsidR="00CF7724" w:rsidRPr="00881DAC" w:rsidRDefault="00CF7724" w:rsidP="00CF7724">
      <w:pPr>
        <w:pStyle w:val="FPRBodycopy"/>
      </w:pPr>
      <w:r w:rsidRPr="00881DAC">
        <w:t>Concentration risk</w:t>
      </w:r>
    </w:p>
    <w:p w:rsidR="00CF7724" w:rsidRDefault="00CF7724" w:rsidP="00CF7724">
      <w:pPr>
        <w:pStyle w:val="FPRBodycopy"/>
      </w:pPr>
      <w:r>
        <w:t xml:space="preserve">Your </w:t>
      </w:r>
      <w:sdt>
        <w:sdtPr>
          <w:id w:val="-718820570"/>
          <w:placeholder>
            <w:docPart w:val="6FCFEE491B314AC7973AA607792BF761"/>
          </w:placeholder>
          <w:showingPlcHdr/>
          <w:comboBox>
            <w:listItem w:value="Choose an item."/>
            <w:listItem w:displayText="shareholding" w:value="shareholding"/>
            <w:listItem w:displayText="with profits bond" w:value="with profits bond"/>
            <w:listItem w:displayText="structured product" w:value="structured product"/>
          </w:comboBox>
        </w:sdtPr>
        <w:sdtEndPr/>
        <w:sdtContent>
          <w:r w:rsidR="00881DAC" w:rsidRPr="000A490D">
            <w:rPr>
              <w:rStyle w:val="PlaceholderText"/>
            </w:rPr>
            <w:t>Field_76</w:t>
          </w:r>
        </w:sdtContent>
      </w:sdt>
      <w:r>
        <w:t xml:space="preserve"> makes up </w:t>
      </w:r>
      <w:r w:rsidR="002A1736">
        <w:rPr>
          <w:highlight w:val="green"/>
        </w:rPr>
        <w:t>INSERT_126</w:t>
      </w:r>
      <w:r>
        <w:t>% of your overall investment portfolio. Therefore, there’s a risk from being overly reliant on the performance of this investment.</w:t>
      </w:r>
    </w:p>
    <w:p w:rsidR="00CF7724" w:rsidRDefault="00CF7724" w:rsidP="00CF7724">
      <w:pPr>
        <w:pStyle w:val="FPRBodycopy"/>
      </w:pPr>
    </w:p>
    <w:p w:rsidR="00CF7724" w:rsidRPr="00881DAC" w:rsidRDefault="00CF7724" w:rsidP="00CF7724">
      <w:pPr>
        <w:pStyle w:val="FPRBodycopy"/>
      </w:pPr>
      <w:r w:rsidRPr="00881DAC">
        <w:t>Recommend sell shares</w:t>
      </w:r>
    </w:p>
    <w:p w:rsidR="00CF7724" w:rsidRDefault="00CF7724" w:rsidP="00CF7724">
      <w:pPr>
        <w:pStyle w:val="FPRBodycopy"/>
      </w:pPr>
      <w:r>
        <w:t>I recommend you consider selling or reducing your shareholdings in order to reduce the risk in your investment portfolio.</w:t>
      </w:r>
    </w:p>
    <w:p w:rsidR="00CF7724" w:rsidRDefault="00CF7724" w:rsidP="00CF7724">
      <w:pPr>
        <w:pStyle w:val="FPRBodycopy"/>
      </w:pPr>
    </w:p>
    <w:p w:rsidR="00CF7724" w:rsidRPr="00881DAC" w:rsidRDefault="00CF7724" w:rsidP="00CF7724">
      <w:pPr>
        <w:pStyle w:val="FPRBodycopy"/>
      </w:pPr>
      <w:r w:rsidRPr="00881DAC">
        <w:t>Explain any additional risks if applicable eg FSCS protection, may not meet income need</w:t>
      </w:r>
    </w:p>
    <w:p w:rsidR="00FD3FF9" w:rsidRDefault="002A1736">
      <w:r>
        <w:rPr>
          <w:rFonts w:ascii="Arial" w:hAnsi="Arial" w:cs="Arial"/>
          <w:sz w:val="20"/>
          <w:szCs w:val="20"/>
          <w:highlight w:val="green"/>
        </w:rPr>
        <w:t>INSERT_127</w:t>
      </w:r>
    </w:p>
    <w:sectPr w:rsidR="00FD3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Next for HSBC Light">
    <w:altName w:val="Calibri"/>
    <w:panose1 w:val="00000000000000000000"/>
    <w:charset w:val="00"/>
    <w:family w:val="swiss"/>
    <w:notTrueType/>
    <w:pitch w:val="variable"/>
    <w:sig w:usb0="A00002AF" w:usb1="00000001" w:usb2="00000000" w:usb3="00000000" w:csb0="0000019F" w:csb1="00000000"/>
  </w:font>
  <w:font w:name="Univers Next for HSBC Medium">
    <w:altName w:val="Calibri"/>
    <w:panose1 w:val="00000000000000000000"/>
    <w:charset w:val="00"/>
    <w:family w:val="swiss"/>
    <w:notTrueType/>
    <w:pitch w:val="variable"/>
    <w:sig w:usb0="A00002A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1187"/>
    <w:multiLevelType w:val="multilevel"/>
    <w:tmpl w:val="1AA0C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205047D"/>
    <w:multiLevelType w:val="hybridMultilevel"/>
    <w:tmpl w:val="0A98CBF4"/>
    <w:lvl w:ilvl="0" w:tplc="0D98EF74">
      <w:start w:val="1"/>
      <w:numFmt w:val="bullet"/>
      <w:lvlText w:val=""/>
      <w:lvlJc w:val="left"/>
      <w:pPr>
        <w:ind w:left="360" w:hanging="360"/>
      </w:pPr>
      <w:rPr>
        <w:rFonts w:ascii="Wingdings" w:hAnsi="Wingdings" w:hint="default"/>
        <w:color w:val="FF0000"/>
        <w:sz w:val="18"/>
      </w:rPr>
    </w:lvl>
    <w:lvl w:ilvl="1" w:tplc="D8BA14AC">
      <w:start w:val="1"/>
      <w:numFmt w:val="bullet"/>
      <w:pStyle w:val="FPRBulletPoint2"/>
      <w:lvlText w:val=""/>
      <w:lvlJc w:val="left"/>
      <w:pPr>
        <w:ind w:left="1080" w:hanging="360"/>
      </w:pPr>
      <w:rPr>
        <w:rFonts w:ascii="Symbol" w:hAnsi="Symbol" w:hint="default"/>
        <w:color w:val="FF000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3F67707"/>
    <w:multiLevelType w:val="hybridMultilevel"/>
    <w:tmpl w:val="4E5A3D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6E6617"/>
    <w:multiLevelType w:val="hybridMultilevel"/>
    <w:tmpl w:val="9ABC8488"/>
    <w:lvl w:ilvl="0" w:tplc="C08A08F0">
      <w:start w:val="1"/>
      <w:numFmt w:val="bullet"/>
      <w:pStyle w:val="FPRBulletPoint1"/>
      <w:lvlText w:val=""/>
      <w:lvlJc w:val="left"/>
      <w:pPr>
        <w:ind w:left="360" w:hanging="360"/>
      </w:pPr>
      <w:rPr>
        <w:rFonts w:ascii="Wingdings" w:hAnsi="Wingdings" w:hint="default"/>
        <w:color w:val="FF0000"/>
        <w:sz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5C3821"/>
    <w:multiLevelType w:val="hybridMultilevel"/>
    <w:tmpl w:val="93269EA6"/>
    <w:lvl w:ilvl="0" w:tplc="0D98EF74">
      <w:start w:val="1"/>
      <w:numFmt w:val="bullet"/>
      <w:lvlText w:val=""/>
      <w:lvlJc w:val="left"/>
      <w:pPr>
        <w:ind w:left="360" w:hanging="360"/>
      </w:pPr>
      <w:rPr>
        <w:rFonts w:ascii="Wingdings" w:hAnsi="Wingdings" w:hint="default"/>
        <w:color w:val="FF0000"/>
        <w:sz w:val="1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724"/>
    <w:rsid w:val="002A1736"/>
    <w:rsid w:val="00881DAC"/>
    <w:rsid w:val="00CF7724"/>
    <w:rsid w:val="00FD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C72F5-82B7-4B7D-B065-C6D14370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724"/>
    <w:pPr>
      <w:keepNext/>
      <w:keepLines/>
      <w:spacing w:before="12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CF7724"/>
    <w:pPr>
      <w:keepNext/>
      <w:keepLines/>
      <w:spacing w:before="120" w:after="0"/>
      <w:outlineLvl w:val="1"/>
    </w:pPr>
    <w:rPr>
      <w:rFonts w:ascii="Arial" w:eastAsiaTheme="majorEastAsia" w:hAnsi="Arial" w:cstheme="majorBidi"/>
      <w:sz w:val="26"/>
      <w:szCs w:val="26"/>
    </w:rPr>
  </w:style>
  <w:style w:type="paragraph" w:styleId="Heading3">
    <w:name w:val="heading 3"/>
    <w:basedOn w:val="Normal"/>
    <w:next w:val="Normal"/>
    <w:link w:val="Heading3Char"/>
    <w:uiPriority w:val="9"/>
    <w:unhideWhenUsed/>
    <w:qFormat/>
    <w:rsid w:val="00CF7724"/>
    <w:pPr>
      <w:keepNext/>
      <w:keepLines/>
      <w:spacing w:before="40" w:after="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unhideWhenUsed/>
    <w:qFormat/>
    <w:rsid w:val="00CF7724"/>
    <w:pPr>
      <w:keepNext/>
      <w:keepLines/>
      <w:spacing w:before="40" w:after="0"/>
      <w:outlineLvl w:val="3"/>
    </w:pPr>
    <w:rPr>
      <w:rFonts w:ascii="Arial" w:eastAsiaTheme="majorEastAsia" w:hAnsi="Arial" w:cstheme="majorBidi"/>
      <w:iCs/>
    </w:rPr>
  </w:style>
  <w:style w:type="paragraph" w:styleId="Heading5">
    <w:name w:val="heading 5"/>
    <w:basedOn w:val="Normal"/>
    <w:next w:val="Normal"/>
    <w:link w:val="Heading5Char"/>
    <w:uiPriority w:val="9"/>
    <w:unhideWhenUsed/>
    <w:qFormat/>
    <w:rsid w:val="00CF7724"/>
    <w:pPr>
      <w:keepNext/>
      <w:keepLines/>
      <w:spacing w:before="40" w:after="0"/>
      <w:outlineLvl w:val="4"/>
    </w:pPr>
    <w:rPr>
      <w:rFonts w:ascii="Arial" w:eastAsiaTheme="majorEastAsia" w:hAnsi="Arial" w:cstheme="majorBid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724"/>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CF7724"/>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CF7724"/>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CF7724"/>
    <w:rPr>
      <w:rFonts w:ascii="Arial" w:eastAsiaTheme="majorEastAsia" w:hAnsi="Arial" w:cstheme="majorBidi"/>
      <w:iCs/>
    </w:rPr>
  </w:style>
  <w:style w:type="character" w:customStyle="1" w:styleId="Heading5Char">
    <w:name w:val="Heading 5 Char"/>
    <w:basedOn w:val="DefaultParagraphFont"/>
    <w:link w:val="Heading5"/>
    <w:uiPriority w:val="9"/>
    <w:rsid w:val="00CF7724"/>
    <w:rPr>
      <w:rFonts w:ascii="Arial" w:eastAsiaTheme="majorEastAsia" w:hAnsi="Arial" w:cstheme="majorBidi"/>
      <w:sz w:val="20"/>
    </w:rPr>
  </w:style>
  <w:style w:type="character" w:styleId="CommentReference">
    <w:name w:val="annotation reference"/>
    <w:basedOn w:val="DefaultParagraphFont"/>
    <w:uiPriority w:val="99"/>
    <w:semiHidden/>
    <w:unhideWhenUsed/>
    <w:rsid w:val="00CF7724"/>
    <w:rPr>
      <w:sz w:val="16"/>
      <w:szCs w:val="16"/>
    </w:rPr>
  </w:style>
  <w:style w:type="paragraph" w:styleId="CommentText">
    <w:name w:val="annotation text"/>
    <w:basedOn w:val="Normal"/>
    <w:link w:val="CommentTextChar"/>
    <w:uiPriority w:val="99"/>
    <w:unhideWhenUsed/>
    <w:rsid w:val="00CF7724"/>
    <w:pPr>
      <w:spacing w:line="240" w:lineRule="auto"/>
    </w:pPr>
    <w:rPr>
      <w:sz w:val="20"/>
      <w:szCs w:val="20"/>
    </w:rPr>
  </w:style>
  <w:style w:type="character" w:customStyle="1" w:styleId="CommentTextChar">
    <w:name w:val="Comment Text Char"/>
    <w:basedOn w:val="DefaultParagraphFont"/>
    <w:link w:val="CommentText"/>
    <w:uiPriority w:val="99"/>
    <w:rsid w:val="00CF7724"/>
    <w:rPr>
      <w:sz w:val="20"/>
      <w:szCs w:val="20"/>
    </w:rPr>
  </w:style>
  <w:style w:type="paragraph" w:styleId="BalloonText">
    <w:name w:val="Balloon Text"/>
    <w:basedOn w:val="Normal"/>
    <w:link w:val="BalloonTextChar"/>
    <w:uiPriority w:val="99"/>
    <w:semiHidden/>
    <w:unhideWhenUsed/>
    <w:rsid w:val="00CF77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724"/>
    <w:rPr>
      <w:rFonts w:ascii="Segoe UI" w:hAnsi="Segoe UI" w:cs="Segoe UI"/>
      <w:sz w:val="18"/>
      <w:szCs w:val="18"/>
    </w:rPr>
  </w:style>
  <w:style w:type="paragraph" w:styleId="ListParagraph">
    <w:name w:val="List Paragraph"/>
    <w:basedOn w:val="Normal"/>
    <w:link w:val="ListParagraphChar"/>
    <w:uiPriority w:val="34"/>
    <w:rsid w:val="00CF7724"/>
    <w:pPr>
      <w:ind w:left="720"/>
      <w:contextualSpacing/>
    </w:pPr>
  </w:style>
  <w:style w:type="character" w:customStyle="1" w:styleId="ListParagraphChar">
    <w:name w:val="List Paragraph Char"/>
    <w:basedOn w:val="DefaultParagraphFont"/>
    <w:link w:val="ListParagraph"/>
    <w:uiPriority w:val="34"/>
    <w:rsid w:val="00CF7724"/>
  </w:style>
  <w:style w:type="paragraph" w:styleId="CommentSubject">
    <w:name w:val="annotation subject"/>
    <w:basedOn w:val="CommentText"/>
    <w:next w:val="CommentText"/>
    <w:link w:val="CommentSubjectChar"/>
    <w:uiPriority w:val="99"/>
    <w:semiHidden/>
    <w:unhideWhenUsed/>
    <w:rsid w:val="00CF7724"/>
    <w:rPr>
      <w:b/>
      <w:bCs/>
    </w:rPr>
  </w:style>
  <w:style w:type="character" w:customStyle="1" w:styleId="CommentSubjectChar">
    <w:name w:val="Comment Subject Char"/>
    <w:basedOn w:val="CommentTextChar"/>
    <w:link w:val="CommentSubject"/>
    <w:uiPriority w:val="99"/>
    <w:semiHidden/>
    <w:rsid w:val="00CF7724"/>
    <w:rPr>
      <w:b/>
      <w:bCs/>
      <w:sz w:val="20"/>
      <w:szCs w:val="20"/>
    </w:rPr>
  </w:style>
  <w:style w:type="character" w:styleId="PlaceholderText">
    <w:name w:val="Placeholder Text"/>
    <w:basedOn w:val="DefaultParagraphFont"/>
    <w:uiPriority w:val="99"/>
    <w:semiHidden/>
    <w:rsid w:val="00CF7724"/>
    <w:rPr>
      <w:color w:val="808080"/>
    </w:rPr>
  </w:style>
  <w:style w:type="character" w:styleId="Hyperlink">
    <w:name w:val="Hyperlink"/>
    <w:uiPriority w:val="99"/>
    <w:rsid w:val="00CF7724"/>
    <w:rPr>
      <w:color w:val="0000FF"/>
      <w:u w:val="single"/>
    </w:rPr>
  </w:style>
  <w:style w:type="character" w:styleId="FollowedHyperlink">
    <w:name w:val="FollowedHyperlink"/>
    <w:basedOn w:val="DefaultParagraphFont"/>
    <w:uiPriority w:val="99"/>
    <w:semiHidden/>
    <w:unhideWhenUsed/>
    <w:rsid w:val="00CF7724"/>
    <w:rPr>
      <w:color w:val="954F72" w:themeColor="followedHyperlink"/>
      <w:u w:val="single"/>
    </w:rPr>
  </w:style>
  <w:style w:type="paragraph" w:styleId="Header">
    <w:name w:val="header"/>
    <w:basedOn w:val="Normal"/>
    <w:link w:val="HeaderChar"/>
    <w:uiPriority w:val="99"/>
    <w:unhideWhenUsed/>
    <w:rsid w:val="00CF7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724"/>
  </w:style>
  <w:style w:type="paragraph" w:styleId="Footer">
    <w:name w:val="footer"/>
    <w:basedOn w:val="Normal"/>
    <w:link w:val="FooterChar"/>
    <w:uiPriority w:val="99"/>
    <w:unhideWhenUsed/>
    <w:rsid w:val="00CF7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724"/>
  </w:style>
  <w:style w:type="paragraph" w:styleId="Revision">
    <w:name w:val="Revision"/>
    <w:hidden/>
    <w:uiPriority w:val="99"/>
    <w:semiHidden/>
    <w:rsid w:val="00CF7724"/>
    <w:pPr>
      <w:spacing w:after="0" w:line="240" w:lineRule="auto"/>
    </w:pPr>
  </w:style>
  <w:style w:type="table" w:styleId="TableGrid">
    <w:name w:val="Table Grid"/>
    <w:basedOn w:val="TableNormal"/>
    <w:uiPriority w:val="39"/>
    <w:rsid w:val="00CF7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PRBodycopy">
    <w:name w:val="FPR Body copy"/>
    <w:basedOn w:val="Normal"/>
    <w:link w:val="FPRBodycopyChar"/>
    <w:qFormat/>
    <w:rsid w:val="00CF7724"/>
    <w:pPr>
      <w:spacing w:after="0"/>
    </w:pPr>
    <w:rPr>
      <w:rFonts w:ascii="Arial" w:hAnsi="Arial" w:cs="Arial"/>
      <w:sz w:val="20"/>
      <w:szCs w:val="20"/>
    </w:rPr>
  </w:style>
  <w:style w:type="character" w:customStyle="1" w:styleId="FPRBodycopyChar">
    <w:name w:val="FPR Body copy Char"/>
    <w:basedOn w:val="DefaultParagraphFont"/>
    <w:link w:val="FPRBodycopy"/>
    <w:rsid w:val="00CF7724"/>
    <w:rPr>
      <w:rFonts w:ascii="Arial" w:hAnsi="Arial" w:cs="Arial"/>
      <w:sz w:val="20"/>
      <w:szCs w:val="20"/>
    </w:rPr>
  </w:style>
  <w:style w:type="paragraph" w:customStyle="1" w:styleId="FPRDocumentTitle">
    <w:name w:val="FPR Document Title"/>
    <w:basedOn w:val="Normal"/>
    <w:qFormat/>
    <w:rsid w:val="00CF7724"/>
    <w:pPr>
      <w:spacing w:line="760" w:lineRule="exact"/>
    </w:pPr>
    <w:rPr>
      <w:rFonts w:ascii="Univers Next for HSBC Light" w:eastAsia="Calibri" w:hAnsi="Univers Next for HSBC Light" w:cs="Arial"/>
      <w:spacing w:val="-20"/>
      <w:sz w:val="76"/>
      <w:szCs w:val="76"/>
    </w:rPr>
  </w:style>
  <w:style w:type="paragraph" w:customStyle="1" w:styleId="FPRSectionHeader">
    <w:name w:val="FPR Section Header"/>
    <w:basedOn w:val="Normal"/>
    <w:qFormat/>
    <w:rsid w:val="00CF7724"/>
    <w:pPr>
      <w:spacing w:after="0" w:line="360" w:lineRule="auto"/>
    </w:pPr>
    <w:rPr>
      <w:rFonts w:ascii="Arial" w:hAnsi="Arial"/>
      <w:color w:val="000000" w:themeColor="text1"/>
      <w:sz w:val="44"/>
      <w:szCs w:val="44"/>
    </w:rPr>
  </w:style>
  <w:style w:type="paragraph" w:customStyle="1" w:styleId="FPRTitle">
    <w:name w:val="FPR Title"/>
    <w:basedOn w:val="Normal"/>
    <w:link w:val="FPRTitleChar"/>
    <w:qFormat/>
    <w:rsid w:val="00CF7724"/>
    <w:pPr>
      <w:spacing w:after="0" w:line="360" w:lineRule="auto"/>
    </w:pPr>
    <w:rPr>
      <w:rFonts w:ascii="Arial" w:hAnsi="Arial" w:cs="Arial"/>
      <w:sz w:val="28"/>
      <w:szCs w:val="28"/>
    </w:rPr>
  </w:style>
  <w:style w:type="paragraph" w:customStyle="1" w:styleId="Header3">
    <w:name w:val="Header 3"/>
    <w:basedOn w:val="Normal"/>
    <w:rsid w:val="00CF7724"/>
    <w:pPr>
      <w:spacing w:after="0"/>
    </w:pPr>
    <w:rPr>
      <w:rFonts w:ascii="Univers Next for HSBC Medium" w:hAnsi="Univers Next for HSBC Medium" w:cs="Arial"/>
      <w:sz w:val="28"/>
      <w:szCs w:val="28"/>
    </w:rPr>
  </w:style>
  <w:style w:type="paragraph" w:customStyle="1" w:styleId="Header4">
    <w:name w:val="Header 4"/>
    <w:basedOn w:val="Normal"/>
    <w:rsid w:val="00CF7724"/>
    <w:pPr>
      <w:spacing w:after="0"/>
    </w:pPr>
    <w:rPr>
      <w:rFonts w:ascii="Univers Next for HSBC Medium" w:eastAsia="Calibri" w:hAnsi="Univers Next for HSBC Medium" w:cs="Arial"/>
      <w:sz w:val="20"/>
      <w:szCs w:val="20"/>
    </w:rPr>
  </w:style>
  <w:style w:type="paragraph" w:styleId="Title">
    <w:name w:val="Title"/>
    <w:aliases w:val="Title Default"/>
    <w:basedOn w:val="Normal"/>
    <w:next w:val="Normal"/>
    <w:link w:val="TitleChar"/>
    <w:uiPriority w:val="10"/>
    <w:rsid w:val="00CF7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Title Default Char"/>
    <w:basedOn w:val="DefaultParagraphFont"/>
    <w:link w:val="Title"/>
    <w:uiPriority w:val="10"/>
    <w:rsid w:val="00CF7724"/>
    <w:rPr>
      <w:rFonts w:asciiTheme="majorHAnsi" w:eastAsiaTheme="majorEastAsia" w:hAnsiTheme="majorHAnsi" w:cstheme="majorBidi"/>
      <w:spacing w:val="-10"/>
      <w:kern w:val="28"/>
      <w:sz w:val="56"/>
      <w:szCs w:val="56"/>
    </w:rPr>
  </w:style>
  <w:style w:type="paragraph" w:customStyle="1" w:styleId="FPRSubtitle">
    <w:name w:val="FPR Subtitle"/>
    <w:basedOn w:val="Normal"/>
    <w:link w:val="FPRSubtitleChar"/>
    <w:qFormat/>
    <w:rsid w:val="00CF7724"/>
    <w:pPr>
      <w:spacing w:after="0"/>
    </w:pPr>
    <w:rPr>
      <w:rFonts w:ascii="Arial" w:eastAsia="Calibri" w:hAnsi="Arial" w:cs="Arial"/>
      <w:b/>
      <w:sz w:val="20"/>
      <w:szCs w:val="20"/>
    </w:rPr>
  </w:style>
  <w:style w:type="character" w:styleId="PageNumber">
    <w:name w:val="page number"/>
    <w:basedOn w:val="DefaultParagraphFont"/>
    <w:uiPriority w:val="99"/>
    <w:semiHidden/>
    <w:unhideWhenUsed/>
    <w:rsid w:val="00CF7724"/>
  </w:style>
  <w:style w:type="character" w:customStyle="1" w:styleId="Style1">
    <w:name w:val="Style1"/>
    <w:basedOn w:val="DefaultParagraphFont"/>
    <w:uiPriority w:val="1"/>
    <w:rsid w:val="00CF7724"/>
    <w:rPr>
      <w:rFonts w:ascii="Univers Next for HSBC Medium" w:hAnsi="Univers Next for HSBC Medium"/>
      <w:sz w:val="20"/>
    </w:rPr>
  </w:style>
  <w:style w:type="character" w:customStyle="1" w:styleId="Style2">
    <w:name w:val="Style2"/>
    <w:basedOn w:val="DefaultParagraphFont"/>
    <w:uiPriority w:val="1"/>
    <w:rsid w:val="00CF7724"/>
    <w:rPr>
      <w:rFonts w:ascii="Univers Next for HSBC Medium" w:hAnsi="Univers Next for HSBC Medium"/>
      <w:sz w:val="20"/>
    </w:rPr>
  </w:style>
  <w:style w:type="paragraph" w:customStyle="1" w:styleId="FPRBulletPoint1">
    <w:name w:val="FPR Bullet Point 1"/>
    <w:basedOn w:val="ListParagraph"/>
    <w:link w:val="FPRBulletPoint1Char"/>
    <w:qFormat/>
    <w:rsid w:val="00CF7724"/>
    <w:pPr>
      <w:numPr>
        <w:numId w:val="1"/>
      </w:numPr>
      <w:spacing w:after="0"/>
    </w:pPr>
    <w:rPr>
      <w:rFonts w:ascii="Arial" w:hAnsi="Arial" w:cs="Arial"/>
      <w:sz w:val="20"/>
      <w:szCs w:val="20"/>
    </w:rPr>
  </w:style>
  <w:style w:type="character" w:customStyle="1" w:styleId="FPRBulletPoint1Char">
    <w:name w:val="FPR Bullet Point 1 Char"/>
    <w:basedOn w:val="ListParagraphChar"/>
    <w:link w:val="FPRBulletPoint1"/>
    <w:rsid w:val="00CF7724"/>
    <w:rPr>
      <w:rFonts w:ascii="Arial" w:hAnsi="Arial" w:cs="Arial"/>
      <w:sz w:val="20"/>
      <w:szCs w:val="20"/>
    </w:rPr>
  </w:style>
  <w:style w:type="paragraph" w:customStyle="1" w:styleId="FPRBulletPoint2">
    <w:name w:val="FPR Bullet Point 2"/>
    <w:basedOn w:val="FPRBodycopy"/>
    <w:link w:val="FPRBulletPoint2Char"/>
    <w:qFormat/>
    <w:rsid w:val="00CF7724"/>
    <w:pPr>
      <w:numPr>
        <w:ilvl w:val="1"/>
        <w:numId w:val="2"/>
      </w:numPr>
      <w:ind w:left="714" w:hanging="357"/>
    </w:pPr>
  </w:style>
  <w:style w:type="character" w:customStyle="1" w:styleId="FPRBulletPoint2Char">
    <w:name w:val="FPR Bullet Point 2 Char"/>
    <w:basedOn w:val="FPRBodycopyChar"/>
    <w:link w:val="FPRBulletPoint2"/>
    <w:rsid w:val="00CF7724"/>
    <w:rPr>
      <w:rFonts w:ascii="Arial" w:hAnsi="Arial" w:cs="Arial"/>
      <w:sz w:val="20"/>
      <w:szCs w:val="20"/>
    </w:rPr>
  </w:style>
  <w:style w:type="character" w:customStyle="1" w:styleId="FootnoteTextChar">
    <w:name w:val="Footnote Text Char"/>
    <w:basedOn w:val="DefaultParagraphFont"/>
    <w:link w:val="FootnoteText"/>
    <w:uiPriority w:val="99"/>
    <w:semiHidden/>
    <w:rsid w:val="00CF7724"/>
    <w:rPr>
      <w:sz w:val="20"/>
      <w:szCs w:val="20"/>
    </w:rPr>
  </w:style>
  <w:style w:type="paragraph" w:styleId="FootnoteText">
    <w:name w:val="footnote text"/>
    <w:basedOn w:val="Normal"/>
    <w:link w:val="FootnoteTextChar"/>
    <w:uiPriority w:val="99"/>
    <w:semiHidden/>
    <w:unhideWhenUsed/>
    <w:rsid w:val="00CF7724"/>
    <w:pPr>
      <w:spacing w:after="0" w:line="240" w:lineRule="auto"/>
    </w:pPr>
    <w:rPr>
      <w:sz w:val="20"/>
      <w:szCs w:val="20"/>
    </w:rPr>
  </w:style>
  <w:style w:type="character" w:customStyle="1" w:styleId="FootnoteTextChar1">
    <w:name w:val="Footnote Text Char1"/>
    <w:basedOn w:val="DefaultParagraphFont"/>
    <w:uiPriority w:val="99"/>
    <w:semiHidden/>
    <w:rsid w:val="00CF7724"/>
    <w:rPr>
      <w:sz w:val="20"/>
      <w:szCs w:val="20"/>
    </w:rPr>
  </w:style>
  <w:style w:type="table" w:customStyle="1" w:styleId="TableGrid1">
    <w:name w:val="Table Grid1"/>
    <w:basedOn w:val="TableNormal"/>
    <w:next w:val="TableGrid"/>
    <w:uiPriority w:val="39"/>
    <w:rsid w:val="00CF7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F7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F7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CF7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F7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CF7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RTitleChar">
    <w:name w:val="FPR Title Char"/>
    <w:basedOn w:val="DefaultParagraphFont"/>
    <w:link w:val="FPRTitle"/>
    <w:rsid w:val="00CF7724"/>
    <w:rPr>
      <w:rFonts w:ascii="Arial" w:hAnsi="Arial" w:cs="Arial"/>
      <w:sz w:val="28"/>
      <w:szCs w:val="28"/>
    </w:rPr>
  </w:style>
  <w:style w:type="character" w:customStyle="1" w:styleId="FPRSubtitleChar">
    <w:name w:val="FPR Subtitle Char"/>
    <w:basedOn w:val="DefaultParagraphFont"/>
    <w:link w:val="FPRSubtitle"/>
    <w:rsid w:val="00CF7724"/>
    <w:rPr>
      <w:rFonts w:ascii="Arial" w:eastAsia="Calibri" w:hAnsi="Arial" w:cs="Arial"/>
      <w:b/>
      <w:sz w:val="20"/>
      <w:szCs w:val="20"/>
    </w:rPr>
  </w:style>
  <w:style w:type="paragraph" w:customStyle="1" w:styleId="FPRSectionHeader2">
    <w:name w:val="FPR Section Header2"/>
    <w:basedOn w:val="FPRTitle"/>
    <w:link w:val="FPRSectionHeader2Char"/>
    <w:qFormat/>
    <w:rsid w:val="00CF7724"/>
    <w:rPr>
      <w:sz w:val="36"/>
      <w:szCs w:val="36"/>
    </w:rPr>
  </w:style>
  <w:style w:type="character" w:customStyle="1" w:styleId="FPRSectionHeader2Char">
    <w:name w:val="FPR Section Header2 Char"/>
    <w:basedOn w:val="FPRTitleChar"/>
    <w:link w:val="FPRSectionHeader2"/>
    <w:rsid w:val="00CF7724"/>
    <w:rPr>
      <w:rFonts w:ascii="Arial" w:hAnsi="Arial" w:cs="Arial"/>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73AE56437974BB2870B6315D2BC038F"/>
        <w:category>
          <w:name w:val="General"/>
          <w:gallery w:val="placeholder"/>
        </w:category>
        <w:types>
          <w:type w:val="bbPlcHdr"/>
        </w:types>
        <w:behaviors>
          <w:behavior w:val="content"/>
        </w:behaviors>
        <w:guid w:val="{E7F0B5FD-C658-44B9-AA3D-D8771FD4AF83}"/>
      </w:docPartPr>
      <w:docPartBody>
        <w:p w:rsidR="00A80518" w:rsidRDefault="005B4E36" w:rsidP="005B4E36">
          <w:pPr>
            <w:pStyle w:val="A73AE56437974BB2870B6315D2BC038F"/>
          </w:pPr>
          <w:r w:rsidRPr="00F13328">
            <w:rPr>
              <w:rStyle w:val="PlaceholderText"/>
            </w:rPr>
            <w:t>Enter any content that you want to repeat, including other content controls. You can also insert this control around table rows in order to repeat parts of a table.</w:t>
          </w:r>
        </w:p>
      </w:docPartBody>
    </w:docPart>
    <w:docPart>
      <w:docPartPr>
        <w:name w:val="0AD93ED81239469C86B25218901BD11E"/>
        <w:category>
          <w:name w:val="General"/>
          <w:gallery w:val="placeholder"/>
        </w:category>
        <w:types>
          <w:type w:val="bbPlcHdr"/>
        </w:types>
        <w:behaviors>
          <w:behavior w:val="content"/>
        </w:behaviors>
        <w:guid w:val="{F66468EA-AECE-48B9-BB32-68E128FD36B0}"/>
      </w:docPartPr>
      <w:docPartBody>
        <w:p w:rsidR="00A80518" w:rsidRDefault="005B4E36" w:rsidP="005B4E36">
          <w:pPr>
            <w:pStyle w:val="0AD93ED81239469C86B25218901BD11E"/>
          </w:pPr>
          <w:r w:rsidRPr="00524C85">
            <w:rPr>
              <w:rFonts w:eastAsia="Calibri"/>
              <w:b/>
              <w:highlight w:val="green"/>
            </w:rPr>
            <w:t>SELECT</w:t>
          </w:r>
        </w:p>
      </w:docPartBody>
    </w:docPart>
    <w:docPart>
      <w:docPartPr>
        <w:name w:val="C667B3DD7DC6466E8B6FA1514A41FEAB"/>
        <w:category>
          <w:name w:val="General"/>
          <w:gallery w:val="placeholder"/>
        </w:category>
        <w:types>
          <w:type w:val="bbPlcHdr"/>
        </w:types>
        <w:behaviors>
          <w:behavior w:val="content"/>
        </w:behaviors>
        <w:guid w:val="{9A3CAAFD-8F0C-40E6-AAC9-51C2CF45DD0E}"/>
      </w:docPartPr>
      <w:docPartBody>
        <w:p w:rsidR="00A80518" w:rsidRDefault="005B4E36" w:rsidP="005B4E36">
          <w:pPr>
            <w:pStyle w:val="C667B3DD7DC6466E8B6FA1514A41FEAB"/>
          </w:pPr>
          <w:r w:rsidRPr="00550A04">
            <w:rPr>
              <w:rStyle w:val="PlaceholderText"/>
            </w:rPr>
            <w:t>Enter any content that you want to repeat, including other content controls. You can also insert this control around table rows in order to repeat parts of a table.</w:t>
          </w:r>
        </w:p>
      </w:docPartBody>
    </w:docPart>
    <w:docPart>
      <w:docPartPr>
        <w:name w:val="47C6FC9624B74F9CB2B784799B6DF15F"/>
        <w:category>
          <w:name w:val="General"/>
          <w:gallery w:val="placeholder"/>
        </w:category>
        <w:types>
          <w:type w:val="bbPlcHdr"/>
        </w:types>
        <w:behaviors>
          <w:behavior w:val="content"/>
        </w:behaviors>
        <w:guid w:val="{6F695F87-7DFA-4661-AC7E-902775B03152}"/>
      </w:docPartPr>
      <w:docPartBody>
        <w:p w:rsidR="00A80518" w:rsidRDefault="005B4E36" w:rsidP="005B4E36">
          <w:pPr>
            <w:pStyle w:val="47C6FC9624B74F9CB2B784799B6DF15F"/>
          </w:pPr>
          <w:r w:rsidRPr="0035713B">
            <w:rPr>
              <w:rStyle w:val="PlaceholderText"/>
              <w:highlight w:val="green"/>
            </w:rPr>
            <w:t>SELECT (new/top-up/transfer/APS)</w:t>
          </w:r>
        </w:p>
      </w:docPartBody>
    </w:docPart>
    <w:docPart>
      <w:docPartPr>
        <w:name w:val="C0A06FA9455643FF82065981651F3F88"/>
        <w:category>
          <w:name w:val="General"/>
          <w:gallery w:val="placeholder"/>
        </w:category>
        <w:types>
          <w:type w:val="bbPlcHdr"/>
        </w:types>
        <w:behaviors>
          <w:behavior w:val="content"/>
        </w:behaviors>
        <w:guid w:val="{03D703F6-5F70-427F-9E18-463C35EFBF4C}"/>
      </w:docPartPr>
      <w:docPartBody>
        <w:p w:rsidR="00A80518" w:rsidRDefault="005B4E36" w:rsidP="005B4E36">
          <w:pPr>
            <w:pStyle w:val="C0A06FA9455643FF82065981651F3F88"/>
          </w:pPr>
          <w:r w:rsidRPr="00F13328">
            <w:rPr>
              <w:rStyle w:val="PlaceholderText"/>
            </w:rPr>
            <w:t>Enter any content that you want to repeat, including other content controls. You can also insert this control around table rows in order to repeat parts of a table.</w:t>
          </w:r>
        </w:p>
      </w:docPartBody>
    </w:docPart>
    <w:docPart>
      <w:docPartPr>
        <w:name w:val="626197A8452E4CBF8B7B1F540D727944"/>
        <w:category>
          <w:name w:val="General"/>
          <w:gallery w:val="placeholder"/>
        </w:category>
        <w:types>
          <w:type w:val="bbPlcHdr"/>
        </w:types>
        <w:behaviors>
          <w:behavior w:val="content"/>
        </w:behaviors>
        <w:guid w:val="{9D724101-8311-44D7-9B84-C68EE262F198}"/>
      </w:docPartPr>
      <w:docPartBody>
        <w:p w:rsidR="00A80518" w:rsidRDefault="005B4E36" w:rsidP="005B4E36">
          <w:pPr>
            <w:pStyle w:val="626197A8452E4CBF8B7B1F540D727944"/>
          </w:pPr>
          <w:r w:rsidRPr="0035713B">
            <w:rPr>
              <w:rStyle w:val="PlaceholderText"/>
              <w:highlight w:val="green"/>
            </w:rPr>
            <w:t>SELECT (fund switch)</w:t>
          </w:r>
        </w:p>
      </w:docPartBody>
    </w:docPart>
    <w:docPart>
      <w:docPartPr>
        <w:name w:val="481C038AEC4A4F909947806D2B3D4758"/>
        <w:category>
          <w:name w:val="General"/>
          <w:gallery w:val="placeholder"/>
        </w:category>
        <w:types>
          <w:type w:val="bbPlcHdr"/>
        </w:types>
        <w:behaviors>
          <w:behavior w:val="content"/>
        </w:behaviors>
        <w:guid w:val="{4A0C98B6-1640-4EB3-B545-BB1ECB09ADEF}"/>
      </w:docPartPr>
      <w:docPartBody>
        <w:p w:rsidR="00A80518" w:rsidRDefault="005B4E36" w:rsidP="005B4E36">
          <w:pPr>
            <w:pStyle w:val="481C038AEC4A4F909947806D2B3D4758"/>
          </w:pPr>
          <w:r w:rsidRPr="00693390">
            <w:rPr>
              <w:rStyle w:val="PlaceholderText"/>
            </w:rPr>
            <w:t>Enter any content that you want to repeat, including other content controls. You can also insert this control around table rows in order to repeat parts of a table.</w:t>
          </w:r>
        </w:p>
      </w:docPartBody>
    </w:docPart>
    <w:docPart>
      <w:docPartPr>
        <w:name w:val="EBFA17988E5D4742970F3169DCEEE7EC"/>
        <w:category>
          <w:name w:val="General"/>
          <w:gallery w:val="placeholder"/>
        </w:category>
        <w:types>
          <w:type w:val="bbPlcHdr"/>
        </w:types>
        <w:behaviors>
          <w:behavior w:val="content"/>
        </w:behaviors>
        <w:guid w:val="{A34FE99F-F108-422C-9DD3-DEDB692F99EC}"/>
      </w:docPartPr>
      <w:docPartBody>
        <w:p w:rsidR="00A80518" w:rsidRDefault="005B4E36" w:rsidP="005B4E36">
          <w:pPr>
            <w:pStyle w:val="EBFA17988E5D4742970F3169DCEEE7EC"/>
          </w:pPr>
          <w:r w:rsidRPr="00DA0E4C">
            <w:rPr>
              <w:rFonts w:eastAsia="Calibri"/>
              <w:b/>
              <w:highlight w:val="green"/>
            </w:rPr>
            <w:t>SELECT</w:t>
          </w:r>
        </w:p>
      </w:docPartBody>
    </w:docPart>
    <w:docPart>
      <w:docPartPr>
        <w:name w:val="F22AB6095F1244BE8E5F00AFF48B6821"/>
        <w:category>
          <w:name w:val="General"/>
          <w:gallery w:val="placeholder"/>
        </w:category>
        <w:types>
          <w:type w:val="bbPlcHdr"/>
        </w:types>
        <w:behaviors>
          <w:behavior w:val="content"/>
        </w:behaviors>
        <w:guid w:val="{5BFC10F1-B0F2-4502-B93F-A23D8D9B8F43}"/>
      </w:docPartPr>
      <w:docPartBody>
        <w:p w:rsidR="00A80518" w:rsidRDefault="005B4E36" w:rsidP="005B4E36">
          <w:pPr>
            <w:pStyle w:val="F22AB6095F1244BE8E5F00AFF48B6821"/>
          </w:pPr>
          <w:r w:rsidRPr="00550A04">
            <w:rPr>
              <w:rStyle w:val="PlaceholderText"/>
            </w:rPr>
            <w:t>Enter any content that you want to repeat, including other content controls. You can also insert this control around table rows in order to repeat parts of a table.</w:t>
          </w:r>
        </w:p>
      </w:docPartBody>
    </w:docPart>
    <w:docPart>
      <w:docPartPr>
        <w:name w:val="DDFB6F00DD644F8E8FA7BE14D1684CBD"/>
        <w:category>
          <w:name w:val="General"/>
          <w:gallery w:val="placeholder"/>
        </w:category>
        <w:types>
          <w:type w:val="bbPlcHdr"/>
        </w:types>
        <w:behaviors>
          <w:behavior w:val="content"/>
        </w:behaviors>
        <w:guid w:val="{A2A13F58-468D-4A8E-908C-19994598B4B5}"/>
      </w:docPartPr>
      <w:docPartBody>
        <w:p w:rsidR="00A80518" w:rsidRDefault="005B4E36" w:rsidP="005B4E36">
          <w:pPr>
            <w:pStyle w:val="DDFB6F00DD644F8E8FA7BE14D1684CBD"/>
          </w:pPr>
          <w:r w:rsidRPr="00DA0E4C">
            <w:rPr>
              <w:rStyle w:val="PlaceholderText"/>
              <w:highlight w:val="green"/>
            </w:rPr>
            <w:t>SELECT (new/top-up/transfer/APS)</w:t>
          </w:r>
        </w:p>
      </w:docPartBody>
    </w:docPart>
    <w:docPart>
      <w:docPartPr>
        <w:name w:val="C27DCA210134456ABC71E7B9B8D59476"/>
        <w:category>
          <w:name w:val="General"/>
          <w:gallery w:val="placeholder"/>
        </w:category>
        <w:types>
          <w:type w:val="bbPlcHdr"/>
        </w:types>
        <w:behaviors>
          <w:behavior w:val="content"/>
        </w:behaviors>
        <w:guid w:val="{A8CD3565-6168-455E-A673-5856CCA3A6C4}"/>
      </w:docPartPr>
      <w:docPartBody>
        <w:p w:rsidR="00A80518" w:rsidRDefault="005B4E36" w:rsidP="005B4E36">
          <w:pPr>
            <w:pStyle w:val="C27DCA210134456ABC71E7B9B8D59476"/>
          </w:pPr>
          <w:r w:rsidRPr="0052439B">
            <w:rPr>
              <w:rFonts w:eastAsia="Calibri"/>
              <w:highlight w:val="green"/>
            </w:rPr>
            <w:t>SELECT portfolio</w:t>
          </w:r>
        </w:p>
      </w:docPartBody>
    </w:docPart>
    <w:docPart>
      <w:docPartPr>
        <w:name w:val="05B59EE5DE254412B164EB6D8482691F"/>
        <w:category>
          <w:name w:val="General"/>
          <w:gallery w:val="placeholder"/>
        </w:category>
        <w:types>
          <w:type w:val="bbPlcHdr"/>
        </w:types>
        <w:behaviors>
          <w:behavior w:val="content"/>
        </w:behaviors>
        <w:guid w:val="{32DCA76B-0428-4611-8231-56D55B2745CE}"/>
      </w:docPartPr>
      <w:docPartBody>
        <w:p w:rsidR="00A80518" w:rsidRDefault="005B4E36" w:rsidP="005B4E36">
          <w:pPr>
            <w:pStyle w:val="05B59EE5DE254412B164EB6D8482691F"/>
          </w:pPr>
          <w:r w:rsidRPr="00550A04">
            <w:rPr>
              <w:rStyle w:val="PlaceholderText"/>
            </w:rPr>
            <w:t>Enter any content that you want to repeat, including other content controls. You can also insert this control around table rows in order to repeat parts of a table.</w:t>
          </w:r>
        </w:p>
      </w:docPartBody>
    </w:docPart>
    <w:docPart>
      <w:docPartPr>
        <w:name w:val="D23001EFC78E460E8D7DBD62F5923692"/>
        <w:category>
          <w:name w:val="General"/>
          <w:gallery w:val="placeholder"/>
        </w:category>
        <w:types>
          <w:type w:val="bbPlcHdr"/>
        </w:types>
        <w:behaviors>
          <w:behavior w:val="content"/>
        </w:behaviors>
        <w:guid w:val="{BF615ACF-4E9B-48A7-A7E4-2ED3113FD762}"/>
      </w:docPartPr>
      <w:docPartBody>
        <w:p w:rsidR="00A80518" w:rsidRDefault="005B4E36" w:rsidP="005B4E36">
          <w:pPr>
            <w:pStyle w:val="D23001EFC78E460E8D7DBD62F5923692"/>
          </w:pPr>
          <w:r w:rsidRPr="00693390">
            <w:rPr>
              <w:rStyle w:val="PlaceholderText"/>
            </w:rPr>
            <w:t>Enter any content that you want to repeat, including other content controls. You can also insert this control around table rows in order to repeat parts of a table.</w:t>
          </w:r>
        </w:p>
      </w:docPartBody>
    </w:docPart>
    <w:docPart>
      <w:docPartPr>
        <w:name w:val="F4E0A43C2A48450792372440436AA223"/>
        <w:category>
          <w:name w:val="General"/>
          <w:gallery w:val="placeholder"/>
        </w:category>
        <w:types>
          <w:type w:val="bbPlcHdr"/>
        </w:types>
        <w:behaviors>
          <w:behavior w:val="content"/>
        </w:behaviors>
        <w:guid w:val="{F3096D02-4FA8-4384-88AE-75EB11EA4C55}"/>
      </w:docPartPr>
      <w:docPartBody>
        <w:p w:rsidR="00A80518" w:rsidRDefault="005B4E36" w:rsidP="005B4E36">
          <w:pPr>
            <w:pStyle w:val="F4E0A43C2A48450792372440436AA223"/>
          </w:pPr>
          <w:r w:rsidRPr="00DA0E4C">
            <w:rPr>
              <w:b/>
              <w:highlight w:val="green"/>
            </w:rPr>
            <w:t>SELECT</w:t>
          </w:r>
        </w:p>
      </w:docPartBody>
    </w:docPart>
    <w:docPart>
      <w:docPartPr>
        <w:name w:val="F90B21195D6E4F2580481E883216F113"/>
        <w:category>
          <w:name w:val="General"/>
          <w:gallery w:val="placeholder"/>
        </w:category>
        <w:types>
          <w:type w:val="bbPlcHdr"/>
        </w:types>
        <w:behaviors>
          <w:behavior w:val="content"/>
        </w:behaviors>
        <w:guid w:val="{73D4A349-2C3F-47C2-B630-FC2D1532D8D3}"/>
      </w:docPartPr>
      <w:docPartBody>
        <w:p w:rsidR="00A80518" w:rsidRDefault="005B4E36" w:rsidP="005B4E36">
          <w:pPr>
            <w:pStyle w:val="F90B21195D6E4F2580481E883216F113"/>
          </w:pPr>
          <w:r w:rsidRPr="00483F38">
            <w:rPr>
              <w:rFonts w:eastAsia="Calibri"/>
              <w:b/>
              <w:highlight w:val="green"/>
            </w:rPr>
            <w:t>SELECT</w:t>
          </w:r>
        </w:p>
      </w:docPartBody>
    </w:docPart>
    <w:docPart>
      <w:docPartPr>
        <w:name w:val="1C3599C1F8CE42C1A3B96EDFEB725549"/>
        <w:category>
          <w:name w:val="General"/>
          <w:gallery w:val="placeholder"/>
        </w:category>
        <w:types>
          <w:type w:val="bbPlcHdr"/>
        </w:types>
        <w:behaviors>
          <w:behavior w:val="content"/>
        </w:behaviors>
        <w:guid w:val="{5E11AE19-747B-4ABB-8192-95AF46D5171F}"/>
      </w:docPartPr>
      <w:docPartBody>
        <w:p w:rsidR="00A80518" w:rsidRDefault="005B4E36" w:rsidP="005B4E36">
          <w:pPr>
            <w:pStyle w:val="1C3599C1F8CE42C1A3B96EDFEB725549"/>
          </w:pPr>
          <w:r w:rsidRPr="00550A04">
            <w:rPr>
              <w:rStyle w:val="PlaceholderText"/>
            </w:rPr>
            <w:t>Enter any content that you want to repeat, including other content controls. You can also insert this control around table rows in order to repeat parts of a table.</w:t>
          </w:r>
        </w:p>
      </w:docPartBody>
    </w:docPart>
    <w:docPart>
      <w:docPartPr>
        <w:name w:val="B9547ED825AC4829AB2E854DE3E2B8A4"/>
        <w:category>
          <w:name w:val="General"/>
          <w:gallery w:val="placeholder"/>
        </w:category>
        <w:types>
          <w:type w:val="bbPlcHdr"/>
        </w:types>
        <w:behaviors>
          <w:behavior w:val="content"/>
        </w:behaviors>
        <w:guid w:val="{7FEF220C-BA45-43DD-9F4C-41BD74557E04}"/>
      </w:docPartPr>
      <w:docPartBody>
        <w:p w:rsidR="00A80518" w:rsidRDefault="005B4E36" w:rsidP="005B4E36">
          <w:pPr>
            <w:pStyle w:val="B9547ED825AC4829AB2E854DE3E2B8A4"/>
          </w:pPr>
          <w:r w:rsidRPr="00DE2C84">
            <w:rPr>
              <w:rStyle w:val="PlaceholderText"/>
              <w:highlight w:val="green"/>
            </w:rPr>
            <w:t>SELECT</w:t>
          </w:r>
        </w:p>
      </w:docPartBody>
    </w:docPart>
    <w:docPart>
      <w:docPartPr>
        <w:name w:val="74069BFFEE8B4C1EA1BE8C6A7056053E"/>
        <w:category>
          <w:name w:val="General"/>
          <w:gallery w:val="placeholder"/>
        </w:category>
        <w:types>
          <w:type w:val="bbPlcHdr"/>
        </w:types>
        <w:behaviors>
          <w:behavior w:val="content"/>
        </w:behaviors>
        <w:guid w:val="{A1156E57-0F42-48CC-9264-CF2ED6576645}"/>
      </w:docPartPr>
      <w:docPartBody>
        <w:p w:rsidR="00A80518" w:rsidRDefault="005B4E36" w:rsidP="005B4E36">
          <w:pPr>
            <w:pStyle w:val="74069BFFEE8B4C1EA1BE8C6A7056053E"/>
          </w:pPr>
          <w:r w:rsidRPr="00F13328">
            <w:rPr>
              <w:rStyle w:val="PlaceholderText"/>
            </w:rPr>
            <w:t>Enter any content that you want to repeat, including other content controls. You can also insert this control around table rows in order to repeat parts of a table.</w:t>
          </w:r>
        </w:p>
      </w:docPartBody>
    </w:docPart>
    <w:docPart>
      <w:docPartPr>
        <w:name w:val="F9D1A67E5C6B4B8788DC4CDEADF1327D"/>
        <w:category>
          <w:name w:val="General"/>
          <w:gallery w:val="placeholder"/>
        </w:category>
        <w:types>
          <w:type w:val="bbPlcHdr"/>
        </w:types>
        <w:behaviors>
          <w:behavior w:val="content"/>
        </w:behaviors>
        <w:guid w:val="{B97FEECB-42FE-41A9-BE55-B6F0881FF3E3}"/>
      </w:docPartPr>
      <w:docPartBody>
        <w:p w:rsidR="00A80518" w:rsidRDefault="005B4E36" w:rsidP="005B4E36">
          <w:pPr>
            <w:pStyle w:val="F9D1A67E5C6B4B8788DC4CDEADF1327D"/>
          </w:pPr>
          <w:r w:rsidRPr="00DE2C84">
            <w:rPr>
              <w:rStyle w:val="PlaceholderText"/>
              <w:highlight w:val="green"/>
            </w:rPr>
            <w:t>SELECT</w:t>
          </w:r>
        </w:p>
      </w:docPartBody>
    </w:docPart>
    <w:docPart>
      <w:docPartPr>
        <w:name w:val="D8CBD129EAE640459208507B1AAA0CBC"/>
        <w:category>
          <w:name w:val="General"/>
          <w:gallery w:val="placeholder"/>
        </w:category>
        <w:types>
          <w:type w:val="bbPlcHdr"/>
        </w:types>
        <w:behaviors>
          <w:behavior w:val="content"/>
        </w:behaviors>
        <w:guid w:val="{D539C412-270D-47C0-834C-B52B8648B2E7}"/>
      </w:docPartPr>
      <w:docPartBody>
        <w:p w:rsidR="00A80518" w:rsidRDefault="005B4E36" w:rsidP="005B4E36">
          <w:pPr>
            <w:pStyle w:val="D8CBD129EAE640459208507B1AAA0CBC"/>
          </w:pPr>
          <w:r w:rsidRPr="00483F38">
            <w:rPr>
              <w:rFonts w:eastAsia="Calibri"/>
              <w:b/>
              <w:highlight w:val="green"/>
            </w:rPr>
            <w:t>SELECT</w:t>
          </w:r>
        </w:p>
      </w:docPartBody>
    </w:docPart>
    <w:docPart>
      <w:docPartPr>
        <w:name w:val="82B66CB3DC4E40969FF11F5AAAE7E384"/>
        <w:category>
          <w:name w:val="General"/>
          <w:gallery w:val="placeholder"/>
        </w:category>
        <w:types>
          <w:type w:val="bbPlcHdr"/>
        </w:types>
        <w:behaviors>
          <w:behavior w:val="content"/>
        </w:behaviors>
        <w:guid w:val="{6FC15530-D1DC-4D69-B18E-9EFF6D41A6C1}"/>
      </w:docPartPr>
      <w:docPartBody>
        <w:p w:rsidR="00A80518" w:rsidRDefault="005B4E36" w:rsidP="005B4E36">
          <w:pPr>
            <w:pStyle w:val="82B66CB3DC4E40969FF11F5AAAE7E384"/>
          </w:pPr>
          <w:r w:rsidRPr="00550A04">
            <w:rPr>
              <w:rStyle w:val="PlaceholderText"/>
            </w:rPr>
            <w:t>Enter any content that you want to repeat, including other content controls. You can also insert this control around table rows in order to repeat parts of a table.</w:t>
          </w:r>
        </w:p>
      </w:docPartBody>
    </w:docPart>
    <w:docPart>
      <w:docPartPr>
        <w:name w:val="91F018EC63504C19A6FCBE2F8D3826E7"/>
        <w:category>
          <w:name w:val="General"/>
          <w:gallery w:val="placeholder"/>
        </w:category>
        <w:types>
          <w:type w:val="bbPlcHdr"/>
        </w:types>
        <w:behaviors>
          <w:behavior w:val="content"/>
        </w:behaviors>
        <w:guid w:val="{A8729533-3130-476F-BE7A-FD71F1C820C9}"/>
      </w:docPartPr>
      <w:docPartBody>
        <w:p w:rsidR="00A80518" w:rsidRDefault="005B4E36" w:rsidP="005B4E36">
          <w:pPr>
            <w:pStyle w:val="91F018EC63504C19A6FCBE2F8D3826E7"/>
          </w:pPr>
          <w:r w:rsidRPr="00DA0E4C">
            <w:rPr>
              <w:rStyle w:val="PlaceholderText"/>
              <w:highlight w:val="green"/>
            </w:rPr>
            <w:t>SELECT</w:t>
          </w:r>
        </w:p>
      </w:docPartBody>
    </w:docPart>
    <w:docPart>
      <w:docPartPr>
        <w:name w:val="F096ECC51CFA441C951779F782CCC9FE"/>
        <w:category>
          <w:name w:val="General"/>
          <w:gallery w:val="placeholder"/>
        </w:category>
        <w:types>
          <w:type w:val="bbPlcHdr"/>
        </w:types>
        <w:behaviors>
          <w:behavior w:val="content"/>
        </w:behaviors>
        <w:guid w:val="{7E2F8B58-452E-4D95-963C-18E93418351A}"/>
      </w:docPartPr>
      <w:docPartBody>
        <w:p w:rsidR="00A80518" w:rsidRDefault="005B4E36" w:rsidP="005B4E36">
          <w:pPr>
            <w:pStyle w:val="F096ECC51CFA441C951779F782CCC9FE"/>
          </w:pPr>
          <w:r w:rsidRPr="00483F38">
            <w:rPr>
              <w:rFonts w:eastAsia="Calibri"/>
              <w:highlight w:val="green"/>
            </w:rPr>
            <w:t>SELECT</w:t>
          </w:r>
        </w:p>
      </w:docPartBody>
    </w:docPart>
    <w:docPart>
      <w:docPartPr>
        <w:name w:val="B999B2CD215D4074B4DEA8C334A85EF7"/>
        <w:category>
          <w:name w:val="General"/>
          <w:gallery w:val="placeholder"/>
        </w:category>
        <w:types>
          <w:type w:val="bbPlcHdr"/>
        </w:types>
        <w:behaviors>
          <w:behavior w:val="content"/>
        </w:behaviors>
        <w:guid w:val="{F50289D2-F8AB-4A24-AF89-15C23D0F452A}"/>
      </w:docPartPr>
      <w:docPartBody>
        <w:p w:rsidR="00A80518" w:rsidRDefault="005B4E36" w:rsidP="005B4E36">
          <w:pPr>
            <w:pStyle w:val="B999B2CD215D4074B4DEA8C334A85EF7"/>
          </w:pPr>
          <w:r w:rsidRPr="00550A04">
            <w:rPr>
              <w:rStyle w:val="PlaceholderText"/>
            </w:rPr>
            <w:t>Enter any content that you want to repeat, including other content controls. You can also insert this control around table rows in order to repeat parts of a table.</w:t>
          </w:r>
        </w:p>
      </w:docPartBody>
    </w:docPart>
    <w:docPart>
      <w:docPartPr>
        <w:name w:val="D0EB845D020443489D9A3ADF9C3200CE"/>
        <w:category>
          <w:name w:val="General"/>
          <w:gallery w:val="placeholder"/>
        </w:category>
        <w:types>
          <w:type w:val="bbPlcHdr"/>
        </w:types>
        <w:behaviors>
          <w:behavior w:val="content"/>
        </w:behaviors>
        <w:guid w:val="{2A102D23-86E5-4FD9-A75C-9F212F477864}"/>
      </w:docPartPr>
      <w:docPartBody>
        <w:p w:rsidR="00A80518" w:rsidRDefault="005B4E36" w:rsidP="005B4E36">
          <w:pPr>
            <w:pStyle w:val="D0EB845D020443489D9A3ADF9C3200CE"/>
          </w:pPr>
          <w:r w:rsidRPr="00AD28A9">
            <w:rPr>
              <w:b/>
              <w:highlight w:val="green"/>
            </w:rPr>
            <w:t>SELECT</w:t>
          </w:r>
        </w:p>
      </w:docPartBody>
    </w:docPart>
    <w:docPart>
      <w:docPartPr>
        <w:name w:val="AA26C977C1054305B411062C236354F0"/>
        <w:category>
          <w:name w:val="General"/>
          <w:gallery w:val="placeholder"/>
        </w:category>
        <w:types>
          <w:type w:val="bbPlcHdr"/>
        </w:types>
        <w:behaviors>
          <w:behavior w:val="content"/>
        </w:behaviors>
        <w:guid w:val="{86316639-FFE1-41AD-8B70-F1A7CDBEECB9}"/>
      </w:docPartPr>
      <w:docPartBody>
        <w:p w:rsidR="00A80518" w:rsidRDefault="005B4E36" w:rsidP="005B4E36">
          <w:pPr>
            <w:pStyle w:val="AA26C977C1054305B411062C236354F0"/>
          </w:pPr>
          <w:r w:rsidRPr="00DA0E4C">
            <w:rPr>
              <w:b/>
              <w:highlight w:val="green"/>
            </w:rPr>
            <w:t>SELECT</w:t>
          </w:r>
        </w:p>
      </w:docPartBody>
    </w:docPart>
    <w:docPart>
      <w:docPartPr>
        <w:name w:val="FFF5CD8036E34BAEBDB5226F22CCC222"/>
        <w:category>
          <w:name w:val="General"/>
          <w:gallery w:val="placeholder"/>
        </w:category>
        <w:types>
          <w:type w:val="bbPlcHdr"/>
        </w:types>
        <w:behaviors>
          <w:behavior w:val="content"/>
        </w:behaviors>
        <w:guid w:val="{D57DAFBC-FD0A-4B8F-A983-126CCEA691E4}"/>
      </w:docPartPr>
      <w:docPartBody>
        <w:p w:rsidR="00A80518" w:rsidRDefault="005B4E36" w:rsidP="005B4E36">
          <w:pPr>
            <w:pStyle w:val="FFF5CD8036E34BAEBDB5226F22CCC222"/>
          </w:pPr>
          <w:r w:rsidRPr="00550A04">
            <w:rPr>
              <w:rStyle w:val="PlaceholderText"/>
            </w:rPr>
            <w:t>Enter any content that you want to repeat, including other content controls. You can also insert this control around table rows in order to repeat parts of a table.</w:t>
          </w:r>
        </w:p>
      </w:docPartBody>
    </w:docPart>
    <w:docPart>
      <w:docPartPr>
        <w:name w:val="AD24AFEA37634E4B8AE98D0E0DC27534"/>
        <w:category>
          <w:name w:val="General"/>
          <w:gallery w:val="placeholder"/>
        </w:category>
        <w:types>
          <w:type w:val="bbPlcHdr"/>
        </w:types>
        <w:behaviors>
          <w:behavior w:val="content"/>
        </w:behaviors>
        <w:guid w:val="{814CEFF6-8373-4421-B91B-8CE0FEA2D477}"/>
      </w:docPartPr>
      <w:docPartBody>
        <w:p w:rsidR="00A80518" w:rsidRDefault="005B4E36" w:rsidP="005B4E36">
          <w:pPr>
            <w:pStyle w:val="AD24AFEA37634E4B8AE98D0E0DC27534"/>
          </w:pPr>
          <w:r w:rsidRPr="00483F38">
            <w:rPr>
              <w:highlight w:val="green"/>
            </w:rPr>
            <w:t>SELECT &amp; REPEAT IF REQUIRED</w:t>
          </w:r>
        </w:p>
      </w:docPartBody>
    </w:docPart>
    <w:docPart>
      <w:docPartPr>
        <w:name w:val="AA8153565EAA4B7498C70F7CC7772540"/>
        <w:category>
          <w:name w:val="General"/>
          <w:gallery w:val="placeholder"/>
        </w:category>
        <w:types>
          <w:type w:val="bbPlcHdr"/>
        </w:types>
        <w:behaviors>
          <w:behavior w:val="content"/>
        </w:behaviors>
        <w:guid w:val="{31270FD9-AC76-416B-BBE8-4012BD340603}"/>
      </w:docPartPr>
      <w:docPartBody>
        <w:p w:rsidR="00A80518" w:rsidRDefault="005B4E36" w:rsidP="005B4E36">
          <w:pPr>
            <w:pStyle w:val="AA8153565EAA4B7498C70F7CC7772540"/>
          </w:pPr>
          <w:r w:rsidRPr="00550A04">
            <w:rPr>
              <w:rStyle w:val="PlaceholderText"/>
            </w:rPr>
            <w:t>Enter any content that you want to repeat, including other content controls. You can also insert this control around table rows in order to repeat parts of a table.</w:t>
          </w:r>
        </w:p>
      </w:docPartBody>
    </w:docPart>
    <w:docPart>
      <w:docPartPr>
        <w:name w:val="AC9393DAEB9445BAA49C2F86022F70AD"/>
        <w:category>
          <w:name w:val="General"/>
          <w:gallery w:val="placeholder"/>
        </w:category>
        <w:types>
          <w:type w:val="bbPlcHdr"/>
        </w:types>
        <w:behaviors>
          <w:behavior w:val="content"/>
        </w:behaviors>
        <w:guid w:val="{A0CB5892-B3B5-45E3-A94D-8DFB44599702}"/>
      </w:docPartPr>
      <w:docPartBody>
        <w:p w:rsidR="00A80518" w:rsidRDefault="005B4E36" w:rsidP="005B4E36">
          <w:pPr>
            <w:pStyle w:val="AC9393DAEB9445BAA49C2F86022F70AD"/>
          </w:pPr>
          <w:r w:rsidRPr="00DA0E4C">
            <w:rPr>
              <w:rStyle w:val="PlaceholderText"/>
              <w:highlight w:val="green"/>
            </w:rPr>
            <w:t>SELECT (new/top-up)</w:t>
          </w:r>
        </w:p>
      </w:docPartBody>
    </w:docPart>
    <w:docPart>
      <w:docPartPr>
        <w:name w:val="044D6909B3734F90BCB74CEAD8C611B1"/>
        <w:category>
          <w:name w:val="General"/>
          <w:gallery w:val="placeholder"/>
        </w:category>
        <w:types>
          <w:type w:val="bbPlcHdr"/>
        </w:types>
        <w:behaviors>
          <w:behavior w:val="content"/>
        </w:behaviors>
        <w:guid w:val="{9CD10123-9BB7-45BD-8098-D4020B91D9DC}"/>
      </w:docPartPr>
      <w:docPartBody>
        <w:p w:rsidR="00A80518" w:rsidRDefault="005B4E36" w:rsidP="005B4E36">
          <w:pPr>
            <w:pStyle w:val="044D6909B3734F90BCB74CEAD8C611B1"/>
          </w:pPr>
          <w:r w:rsidRPr="00483F38">
            <w:rPr>
              <w:highlight w:val="green"/>
            </w:rPr>
            <w:t>SELECT fund</w:t>
          </w:r>
        </w:p>
      </w:docPartBody>
    </w:docPart>
    <w:docPart>
      <w:docPartPr>
        <w:name w:val="12D7CF990DCA4C9FB6F692B10B075714"/>
        <w:category>
          <w:name w:val="General"/>
          <w:gallery w:val="placeholder"/>
        </w:category>
        <w:types>
          <w:type w:val="bbPlcHdr"/>
        </w:types>
        <w:behaviors>
          <w:behavior w:val="content"/>
        </w:behaviors>
        <w:guid w:val="{88138EF1-7E83-49CA-B351-86E1A57C05BD}"/>
      </w:docPartPr>
      <w:docPartBody>
        <w:p w:rsidR="00A80518" w:rsidRDefault="005B4E36" w:rsidP="005B4E36">
          <w:pPr>
            <w:pStyle w:val="12D7CF990DCA4C9FB6F692B10B075714"/>
          </w:pPr>
          <w:r w:rsidRPr="00693390">
            <w:rPr>
              <w:rStyle w:val="PlaceholderText"/>
            </w:rPr>
            <w:t>Enter any content that you want to repeat, including other content controls. You can also insert this control around table rows in order to repeat parts of a table.</w:t>
          </w:r>
        </w:p>
      </w:docPartBody>
    </w:docPart>
    <w:docPart>
      <w:docPartPr>
        <w:name w:val="18E12F45E1014E1C93C6FB47EC331D00"/>
        <w:category>
          <w:name w:val="General"/>
          <w:gallery w:val="placeholder"/>
        </w:category>
        <w:types>
          <w:type w:val="bbPlcHdr"/>
        </w:types>
        <w:behaviors>
          <w:behavior w:val="content"/>
        </w:behaviors>
        <w:guid w:val="{1BDDB463-2AEA-4FFD-9BEE-E264EDA631F7}"/>
      </w:docPartPr>
      <w:docPartBody>
        <w:p w:rsidR="00A80518" w:rsidRDefault="005B4E36" w:rsidP="005B4E36">
          <w:pPr>
            <w:pStyle w:val="18E12F45E1014E1C93C6FB47EC331D00"/>
          </w:pPr>
          <w:r w:rsidRPr="00DA0E4C">
            <w:rPr>
              <w:b/>
              <w:highlight w:val="green"/>
            </w:rPr>
            <w:t>SELECT</w:t>
          </w:r>
        </w:p>
      </w:docPartBody>
    </w:docPart>
    <w:docPart>
      <w:docPartPr>
        <w:name w:val="31B08A2C02C045BCB00E8A3D4373292F"/>
        <w:category>
          <w:name w:val="General"/>
          <w:gallery w:val="placeholder"/>
        </w:category>
        <w:types>
          <w:type w:val="bbPlcHdr"/>
        </w:types>
        <w:behaviors>
          <w:behavior w:val="content"/>
        </w:behaviors>
        <w:guid w:val="{62033A33-9B81-4BC3-9EFC-25DF806983B0}"/>
      </w:docPartPr>
      <w:docPartBody>
        <w:p w:rsidR="00A80518" w:rsidRDefault="005B4E36" w:rsidP="005B4E36">
          <w:pPr>
            <w:pStyle w:val="31B08A2C02C045BCB00E8A3D4373292F"/>
          </w:pPr>
          <w:r w:rsidRPr="00550A04">
            <w:rPr>
              <w:rStyle w:val="PlaceholderText"/>
            </w:rPr>
            <w:t>Enter any content that you want to repeat, including other content controls. You can also insert this control around table rows in order to repeat parts of a table.</w:t>
          </w:r>
        </w:p>
      </w:docPartBody>
    </w:docPart>
    <w:docPart>
      <w:docPartPr>
        <w:name w:val="6DA5BED843984D5F93F955C1794AC26A"/>
        <w:category>
          <w:name w:val="General"/>
          <w:gallery w:val="placeholder"/>
        </w:category>
        <w:types>
          <w:type w:val="bbPlcHdr"/>
        </w:types>
        <w:behaviors>
          <w:behavior w:val="content"/>
        </w:behaviors>
        <w:guid w:val="{9486D4F0-4000-479B-8B63-52AF1792F42F}"/>
      </w:docPartPr>
      <w:docPartBody>
        <w:p w:rsidR="00A80518" w:rsidRDefault="005B4E36" w:rsidP="005B4E36">
          <w:pPr>
            <w:pStyle w:val="6DA5BED843984D5F93F955C1794AC26A"/>
          </w:pPr>
          <w:r w:rsidRPr="00DA0E4C">
            <w:rPr>
              <w:rStyle w:val="PlaceholderText"/>
              <w:highlight w:val="green"/>
            </w:rPr>
            <w:t>SELECT (new/top-up)</w:t>
          </w:r>
        </w:p>
      </w:docPartBody>
    </w:docPart>
    <w:docPart>
      <w:docPartPr>
        <w:name w:val="8FF33C32AEB443E19FD6EE8648D1C5F3"/>
        <w:category>
          <w:name w:val="General"/>
          <w:gallery w:val="placeholder"/>
        </w:category>
        <w:types>
          <w:type w:val="bbPlcHdr"/>
        </w:types>
        <w:behaviors>
          <w:behavior w:val="content"/>
        </w:behaviors>
        <w:guid w:val="{710FD23D-C3CB-4633-8553-B4BCCAF8354A}"/>
      </w:docPartPr>
      <w:docPartBody>
        <w:p w:rsidR="00A80518" w:rsidRDefault="005B4E36" w:rsidP="005B4E36">
          <w:pPr>
            <w:pStyle w:val="8FF33C32AEB443E19FD6EE8648D1C5F3"/>
          </w:pPr>
          <w:r w:rsidRPr="00DA0E4C">
            <w:rPr>
              <w:highlight w:val="green"/>
            </w:rPr>
            <w:t>SELECT</w:t>
          </w:r>
        </w:p>
      </w:docPartBody>
    </w:docPart>
    <w:docPart>
      <w:docPartPr>
        <w:name w:val="66BE3285B3A242B68B5632A6816B3B71"/>
        <w:category>
          <w:name w:val="General"/>
          <w:gallery w:val="placeholder"/>
        </w:category>
        <w:types>
          <w:type w:val="bbPlcHdr"/>
        </w:types>
        <w:behaviors>
          <w:behavior w:val="content"/>
        </w:behaviors>
        <w:guid w:val="{6D06F824-0A13-40C1-904C-CDABFFC2EAE2}"/>
      </w:docPartPr>
      <w:docPartBody>
        <w:p w:rsidR="00A80518" w:rsidRDefault="005B4E36" w:rsidP="005B4E36">
          <w:pPr>
            <w:pStyle w:val="66BE3285B3A242B68B5632A6816B3B71"/>
          </w:pPr>
          <w:r w:rsidRPr="00550A04">
            <w:rPr>
              <w:rStyle w:val="PlaceholderText"/>
            </w:rPr>
            <w:t>Enter any content that you want to repeat, including other content controls. You can also insert this control around table rows in order to repeat parts of a table.</w:t>
          </w:r>
        </w:p>
      </w:docPartBody>
    </w:docPart>
    <w:docPart>
      <w:docPartPr>
        <w:name w:val="597F44B496B94C058E7533770DC355D5"/>
        <w:category>
          <w:name w:val="General"/>
          <w:gallery w:val="placeholder"/>
        </w:category>
        <w:types>
          <w:type w:val="bbPlcHdr"/>
        </w:types>
        <w:behaviors>
          <w:behavior w:val="content"/>
        </w:behaviors>
        <w:guid w:val="{B1B29AB0-C8A7-42C1-843F-7D5D6F1C3C29}"/>
      </w:docPartPr>
      <w:docPartBody>
        <w:p w:rsidR="00A80518" w:rsidRDefault="005B4E36" w:rsidP="005B4E36">
          <w:pPr>
            <w:pStyle w:val="597F44B496B94C058E7533770DC355D5"/>
          </w:pPr>
          <w:r w:rsidRPr="00DA0E4C">
            <w:rPr>
              <w:b/>
              <w:highlight w:val="green"/>
            </w:rPr>
            <w:t>SELECT</w:t>
          </w:r>
        </w:p>
      </w:docPartBody>
    </w:docPart>
    <w:docPart>
      <w:docPartPr>
        <w:name w:val="728506F1F5A04741BD922717E71E0FA1"/>
        <w:category>
          <w:name w:val="General"/>
          <w:gallery w:val="placeholder"/>
        </w:category>
        <w:types>
          <w:type w:val="bbPlcHdr"/>
        </w:types>
        <w:behaviors>
          <w:behavior w:val="content"/>
        </w:behaviors>
        <w:guid w:val="{7BAA519B-BB39-413A-AB61-07100B4AB2F1}"/>
      </w:docPartPr>
      <w:docPartBody>
        <w:p w:rsidR="00A80518" w:rsidRDefault="005B4E36" w:rsidP="005B4E36">
          <w:pPr>
            <w:pStyle w:val="728506F1F5A04741BD922717E71E0FA1"/>
          </w:pPr>
          <w:r w:rsidRPr="00AD28A9">
            <w:rPr>
              <w:b/>
              <w:highlight w:val="green"/>
            </w:rPr>
            <w:t>SELECT</w:t>
          </w:r>
        </w:p>
      </w:docPartBody>
    </w:docPart>
    <w:docPart>
      <w:docPartPr>
        <w:name w:val="25A5422868F04EAA99879D30F0D6C99F"/>
        <w:category>
          <w:name w:val="General"/>
          <w:gallery w:val="placeholder"/>
        </w:category>
        <w:types>
          <w:type w:val="bbPlcHdr"/>
        </w:types>
        <w:behaviors>
          <w:behavior w:val="content"/>
        </w:behaviors>
        <w:guid w:val="{405CA947-7A92-46E5-9869-1357D64E917B}"/>
      </w:docPartPr>
      <w:docPartBody>
        <w:p w:rsidR="00A80518" w:rsidRDefault="005B4E36" w:rsidP="005B4E36">
          <w:pPr>
            <w:pStyle w:val="25A5422868F04EAA99879D30F0D6C99F"/>
          </w:pPr>
          <w:r w:rsidRPr="00550A04">
            <w:rPr>
              <w:rStyle w:val="PlaceholderText"/>
            </w:rPr>
            <w:t>Enter any content that you want to repeat, including other content controls. You can also insert this control around table rows in order to repeat parts of a table.</w:t>
          </w:r>
        </w:p>
      </w:docPartBody>
    </w:docPart>
    <w:docPart>
      <w:docPartPr>
        <w:name w:val="57B501111B7B4F4C8EB44905436E6101"/>
        <w:category>
          <w:name w:val="General"/>
          <w:gallery w:val="placeholder"/>
        </w:category>
        <w:types>
          <w:type w:val="bbPlcHdr"/>
        </w:types>
        <w:behaviors>
          <w:behavior w:val="content"/>
        </w:behaviors>
        <w:guid w:val="{BDFC4858-F91B-4B54-807F-6BC562FC066E}"/>
      </w:docPartPr>
      <w:docPartBody>
        <w:p w:rsidR="00A80518" w:rsidRDefault="005B4E36" w:rsidP="005B4E36">
          <w:pPr>
            <w:pStyle w:val="57B501111B7B4F4C8EB44905436E6101"/>
          </w:pPr>
          <w:r w:rsidRPr="00DA0E4C">
            <w:rPr>
              <w:rStyle w:val="PlaceholderText"/>
              <w:highlight w:val="green"/>
            </w:rPr>
            <w:t>SELECT (new/top-up)</w:t>
          </w:r>
        </w:p>
      </w:docPartBody>
    </w:docPart>
    <w:docPart>
      <w:docPartPr>
        <w:name w:val="57574D62CBC6441A89AACF20EFE6E867"/>
        <w:category>
          <w:name w:val="General"/>
          <w:gallery w:val="placeholder"/>
        </w:category>
        <w:types>
          <w:type w:val="bbPlcHdr"/>
        </w:types>
        <w:behaviors>
          <w:behavior w:val="content"/>
        </w:behaviors>
        <w:guid w:val="{EF18341A-D61D-4DE7-8F6F-A6DC984476EB}"/>
      </w:docPartPr>
      <w:docPartBody>
        <w:p w:rsidR="00A80518" w:rsidRDefault="005B4E36" w:rsidP="005B4E36">
          <w:pPr>
            <w:pStyle w:val="57574D62CBC6441A89AACF20EFE6E867"/>
          </w:pPr>
          <w:r w:rsidRPr="00DA0E4C">
            <w:rPr>
              <w:highlight w:val="green"/>
            </w:rPr>
            <w:t>SELECT</w:t>
          </w:r>
        </w:p>
      </w:docPartBody>
    </w:docPart>
    <w:docPart>
      <w:docPartPr>
        <w:name w:val="15D93329E8CA4B92A5CF0137684B4A1C"/>
        <w:category>
          <w:name w:val="General"/>
          <w:gallery w:val="placeholder"/>
        </w:category>
        <w:types>
          <w:type w:val="bbPlcHdr"/>
        </w:types>
        <w:behaviors>
          <w:behavior w:val="content"/>
        </w:behaviors>
        <w:guid w:val="{EF7BD605-298D-4397-9841-A3C2EF6FFB60}"/>
      </w:docPartPr>
      <w:docPartBody>
        <w:p w:rsidR="00A80518" w:rsidRDefault="005B4E36" w:rsidP="005B4E36">
          <w:pPr>
            <w:pStyle w:val="15D93329E8CA4B92A5CF0137684B4A1C"/>
          </w:pPr>
          <w:r w:rsidRPr="00693390">
            <w:rPr>
              <w:rStyle w:val="PlaceholderText"/>
            </w:rPr>
            <w:t>Enter any content that you want to repeat, including other content controls. You can also insert this control around table rows in order to repeat parts of a table.</w:t>
          </w:r>
        </w:p>
      </w:docPartBody>
    </w:docPart>
    <w:docPart>
      <w:docPartPr>
        <w:name w:val="D35912FA9F8D4581BB8E5944D351BFA0"/>
        <w:category>
          <w:name w:val="General"/>
          <w:gallery w:val="placeholder"/>
        </w:category>
        <w:types>
          <w:type w:val="bbPlcHdr"/>
        </w:types>
        <w:behaviors>
          <w:behavior w:val="content"/>
        </w:behaviors>
        <w:guid w:val="{8BF1C9D8-5204-4278-899B-5276BDB50778}"/>
      </w:docPartPr>
      <w:docPartBody>
        <w:p w:rsidR="00A80518" w:rsidRDefault="005B4E36" w:rsidP="005B4E36">
          <w:pPr>
            <w:pStyle w:val="D35912FA9F8D4581BB8E5944D351BFA0"/>
          </w:pPr>
          <w:r w:rsidRPr="00AD28A9">
            <w:rPr>
              <w:b/>
              <w:highlight w:val="green"/>
            </w:rPr>
            <w:t>SELECT</w:t>
          </w:r>
        </w:p>
      </w:docPartBody>
    </w:docPart>
    <w:docPart>
      <w:docPartPr>
        <w:name w:val="00C53E8985E14C4898DC3CD5BD381ECA"/>
        <w:category>
          <w:name w:val="General"/>
          <w:gallery w:val="placeholder"/>
        </w:category>
        <w:types>
          <w:type w:val="bbPlcHdr"/>
        </w:types>
        <w:behaviors>
          <w:behavior w:val="content"/>
        </w:behaviors>
        <w:guid w:val="{E82E99DC-19E3-475C-AC8A-364F47100194}"/>
      </w:docPartPr>
      <w:docPartBody>
        <w:p w:rsidR="00A80518" w:rsidRDefault="005B4E36" w:rsidP="005B4E36">
          <w:pPr>
            <w:pStyle w:val="00C53E8985E14C4898DC3CD5BD381ECA"/>
          </w:pPr>
          <w:r w:rsidRPr="00550A04">
            <w:rPr>
              <w:rStyle w:val="PlaceholderText"/>
            </w:rPr>
            <w:t>Enter any content that you want to repeat, including other content controls. You can also insert this control around table rows in order to repeat parts of a table.</w:t>
          </w:r>
        </w:p>
      </w:docPartBody>
    </w:docPart>
    <w:docPart>
      <w:docPartPr>
        <w:name w:val="1F1D68D59EC94FC8A6E117094F50F127"/>
        <w:category>
          <w:name w:val="General"/>
          <w:gallery w:val="placeholder"/>
        </w:category>
        <w:types>
          <w:type w:val="bbPlcHdr"/>
        </w:types>
        <w:behaviors>
          <w:behavior w:val="content"/>
        </w:behaviors>
        <w:guid w:val="{19A2CCAE-9925-4636-9A85-9F0B8B52228F}"/>
      </w:docPartPr>
      <w:docPartBody>
        <w:p w:rsidR="00A80518" w:rsidRDefault="005B4E36" w:rsidP="005B4E36">
          <w:pPr>
            <w:pStyle w:val="1F1D68D59EC94FC8A6E117094F50F127"/>
          </w:pPr>
          <w:r w:rsidRPr="00483F38">
            <w:rPr>
              <w:highlight w:val="green"/>
            </w:rPr>
            <w:t>SELECT &amp; REPEAT IF REQUIRED</w:t>
          </w:r>
        </w:p>
      </w:docPartBody>
    </w:docPart>
    <w:docPart>
      <w:docPartPr>
        <w:name w:val="F9384C52DAFC428DAFB8351CE0A57D8C"/>
        <w:category>
          <w:name w:val="General"/>
          <w:gallery w:val="placeholder"/>
        </w:category>
        <w:types>
          <w:type w:val="bbPlcHdr"/>
        </w:types>
        <w:behaviors>
          <w:behavior w:val="content"/>
        </w:behaviors>
        <w:guid w:val="{A042C989-8152-46EB-A12D-0F32AC97903A}"/>
      </w:docPartPr>
      <w:docPartBody>
        <w:p w:rsidR="00A80518" w:rsidRDefault="005B4E36" w:rsidP="005B4E36">
          <w:pPr>
            <w:pStyle w:val="F9384C52DAFC428DAFB8351CE0A57D8C"/>
          </w:pPr>
          <w:r w:rsidRPr="00550A04">
            <w:rPr>
              <w:rStyle w:val="PlaceholderText"/>
            </w:rPr>
            <w:t>Enter any content that you want to repeat, including other content controls. You can also insert this control around table rows in order to repeat parts of a table.</w:t>
          </w:r>
        </w:p>
      </w:docPartBody>
    </w:docPart>
    <w:docPart>
      <w:docPartPr>
        <w:name w:val="7E334F515F7D4BF0B9B4F0D9E4355FC1"/>
        <w:category>
          <w:name w:val="General"/>
          <w:gallery w:val="placeholder"/>
        </w:category>
        <w:types>
          <w:type w:val="bbPlcHdr"/>
        </w:types>
        <w:behaviors>
          <w:behavior w:val="content"/>
        </w:behaviors>
        <w:guid w:val="{6038EAE7-4EBE-49A7-BB17-8D6A12680C81}"/>
      </w:docPartPr>
      <w:docPartBody>
        <w:p w:rsidR="00A80518" w:rsidRDefault="005B4E36" w:rsidP="005B4E36">
          <w:pPr>
            <w:pStyle w:val="7E334F515F7D4BF0B9B4F0D9E4355FC1"/>
          </w:pPr>
          <w:r w:rsidRPr="0089298D">
            <w:rPr>
              <w:rStyle w:val="PlaceholderText"/>
              <w:highlight w:val="green"/>
            </w:rPr>
            <w:t>SELECT (new/top-up)</w:t>
          </w:r>
        </w:p>
      </w:docPartBody>
    </w:docPart>
    <w:docPart>
      <w:docPartPr>
        <w:name w:val="9A762B2A8CF14495AC9D525606B23032"/>
        <w:category>
          <w:name w:val="General"/>
          <w:gallery w:val="placeholder"/>
        </w:category>
        <w:types>
          <w:type w:val="bbPlcHdr"/>
        </w:types>
        <w:behaviors>
          <w:behavior w:val="content"/>
        </w:behaviors>
        <w:guid w:val="{9A231487-83FA-4FC2-BCDB-4639A2726B66}"/>
      </w:docPartPr>
      <w:docPartBody>
        <w:p w:rsidR="00A80518" w:rsidRDefault="005B4E36" w:rsidP="005B4E36">
          <w:pPr>
            <w:pStyle w:val="9A762B2A8CF14495AC9D525606B23032"/>
          </w:pPr>
          <w:r w:rsidRPr="00F13328">
            <w:rPr>
              <w:rStyle w:val="PlaceholderText"/>
            </w:rPr>
            <w:t>Enter any content that you want to repeat, including other content controls. You can also insert this control around table rows in order to repeat parts of a table.</w:t>
          </w:r>
        </w:p>
      </w:docPartBody>
    </w:docPart>
    <w:docPart>
      <w:docPartPr>
        <w:name w:val="21A92B22AF1246A388AFB943FBCFE0A8"/>
        <w:category>
          <w:name w:val="General"/>
          <w:gallery w:val="placeholder"/>
        </w:category>
        <w:types>
          <w:type w:val="bbPlcHdr"/>
        </w:types>
        <w:behaviors>
          <w:behavior w:val="content"/>
        </w:behaviors>
        <w:guid w:val="{32786B53-E1AC-4409-B206-C9844C9BE963}"/>
      </w:docPartPr>
      <w:docPartBody>
        <w:p w:rsidR="00A80518" w:rsidRDefault="005B4E36" w:rsidP="005B4E36">
          <w:pPr>
            <w:pStyle w:val="21A92B22AF1246A388AFB943FBCFE0A8"/>
          </w:pPr>
          <w:r w:rsidRPr="00483F38">
            <w:rPr>
              <w:highlight w:val="green"/>
            </w:rPr>
            <w:t>SELECT</w:t>
          </w:r>
        </w:p>
      </w:docPartBody>
    </w:docPart>
    <w:docPart>
      <w:docPartPr>
        <w:name w:val="869183ACAB4B4D5B8C5DE31501199FEB"/>
        <w:category>
          <w:name w:val="General"/>
          <w:gallery w:val="placeholder"/>
        </w:category>
        <w:types>
          <w:type w:val="bbPlcHdr"/>
        </w:types>
        <w:behaviors>
          <w:behavior w:val="content"/>
        </w:behaviors>
        <w:guid w:val="{42D1F0E8-CDEF-43F0-B5B0-1D400A9688CE}"/>
      </w:docPartPr>
      <w:docPartBody>
        <w:p w:rsidR="00A80518" w:rsidRDefault="005B4E36" w:rsidP="005B4E36">
          <w:pPr>
            <w:pStyle w:val="869183ACAB4B4D5B8C5DE31501199FEB"/>
          </w:pPr>
          <w:r w:rsidRPr="00693390">
            <w:rPr>
              <w:rStyle w:val="PlaceholderText"/>
            </w:rPr>
            <w:t>Enter any content that you want to repeat, including other content controls. You can also insert this control around table rows in order to repeat parts of a table.</w:t>
          </w:r>
        </w:p>
      </w:docPartBody>
    </w:docPart>
    <w:docPart>
      <w:docPartPr>
        <w:name w:val="E7E088EC28EE451A93C7FEE174CF4A73"/>
        <w:category>
          <w:name w:val="General"/>
          <w:gallery w:val="placeholder"/>
        </w:category>
        <w:types>
          <w:type w:val="bbPlcHdr"/>
        </w:types>
        <w:behaviors>
          <w:behavior w:val="content"/>
        </w:behaviors>
        <w:guid w:val="{960E5FA2-E78C-4452-97E3-82F24A47CAE4}"/>
      </w:docPartPr>
      <w:docPartBody>
        <w:p w:rsidR="00A80518" w:rsidRDefault="005B4E36" w:rsidP="005B4E36">
          <w:pPr>
            <w:pStyle w:val="E7E088EC28EE451A93C7FEE174CF4A73"/>
          </w:pPr>
          <w:r w:rsidRPr="00550A04">
            <w:rPr>
              <w:rStyle w:val="PlaceholderText"/>
            </w:rPr>
            <w:t>Enter any content that you want to repeat, including other content controls. You can also insert this control around table rows in order to repeat parts of a table.</w:t>
          </w:r>
        </w:p>
      </w:docPartBody>
    </w:docPart>
    <w:docPart>
      <w:docPartPr>
        <w:name w:val="76371266B96F41F59CBFF9FA1AAA3E5C"/>
        <w:category>
          <w:name w:val="General"/>
          <w:gallery w:val="placeholder"/>
        </w:category>
        <w:types>
          <w:type w:val="bbPlcHdr"/>
        </w:types>
        <w:behaviors>
          <w:behavior w:val="content"/>
        </w:behaviors>
        <w:guid w:val="{ADE79AC2-505C-46ED-8ECA-0E56D6861600}"/>
      </w:docPartPr>
      <w:docPartBody>
        <w:p w:rsidR="00A80518" w:rsidRDefault="005B4E36" w:rsidP="005B4E36">
          <w:pPr>
            <w:pStyle w:val="76371266B96F41F59CBFF9FA1AAA3E5C"/>
          </w:pPr>
          <w:r w:rsidRPr="00DA0E4C">
            <w:rPr>
              <w:rFonts w:eastAsia="Calibri"/>
              <w:highlight w:val="green"/>
            </w:rPr>
            <w:t>SELECT</w:t>
          </w:r>
        </w:p>
      </w:docPartBody>
    </w:docPart>
    <w:docPart>
      <w:docPartPr>
        <w:name w:val="45BC36A9FF33432CBA7E3B020B399BD2"/>
        <w:category>
          <w:name w:val="General"/>
          <w:gallery w:val="placeholder"/>
        </w:category>
        <w:types>
          <w:type w:val="bbPlcHdr"/>
        </w:types>
        <w:behaviors>
          <w:behavior w:val="content"/>
        </w:behaviors>
        <w:guid w:val="{8884D6D8-E596-4B6E-AA57-97698D0FB2D0}"/>
      </w:docPartPr>
      <w:docPartBody>
        <w:p w:rsidR="00A80518" w:rsidRDefault="005B4E36" w:rsidP="005B4E36">
          <w:pPr>
            <w:pStyle w:val="45BC36A9FF33432CBA7E3B020B399BD2"/>
          </w:pPr>
          <w:r w:rsidRPr="00DA0E4C">
            <w:rPr>
              <w:rFonts w:eastAsia="Calibri"/>
              <w:highlight w:val="green"/>
            </w:rPr>
            <w:t>SELECT product</w:t>
          </w:r>
        </w:p>
      </w:docPartBody>
    </w:docPart>
    <w:docPart>
      <w:docPartPr>
        <w:name w:val="4D48C3EEA79F4C239CA7DCBB54C6AD56"/>
        <w:category>
          <w:name w:val="General"/>
          <w:gallery w:val="placeholder"/>
        </w:category>
        <w:types>
          <w:type w:val="bbPlcHdr"/>
        </w:types>
        <w:behaviors>
          <w:behavior w:val="content"/>
        </w:behaviors>
        <w:guid w:val="{62A72FA1-2D8A-4115-A8E2-3C9E69393D99}"/>
      </w:docPartPr>
      <w:docPartBody>
        <w:p w:rsidR="00A80518" w:rsidRDefault="005B4E36" w:rsidP="005B4E36">
          <w:pPr>
            <w:pStyle w:val="4D48C3EEA79F4C239CA7DCBB54C6AD56"/>
          </w:pPr>
          <w:r w:rsidRPr="00844B3A">
            <w:rPr>
              <w:rStyle w:val="PlaceholderText"/>
            </w:rPr>
            <w:t>Enter any content that you want to repeat, including other content controls. You can also insert this control around table rows in order to repeat parts of a table.</w:t>
          </w:r>
        </w:p>
      </w:docPartBody>
    </w:docPart>
    <w:docPart>
      <w:docPartPr>
        <w:name w:val="0403728404AD478DAF756C4F8B0933D9"/>
        <w:category>
          <w:name w:val="General"/>
          <w:gallery w:val="placeholder"/>
        </w:category>
        <w:types>
          <w:type w:val="bbPlcHdr"/>
        </w:types>
        <w:behaviors>
          <w:behavior w:val="content"/>
        </w:behaviors>
        <w:guid w:val="{3276CC98-9913-4E4C-B739-AE41DDCF926B}"/>
      </w:docPartPr>
      <w:docPartBody>
        <w:p w:rsidR="00A80518" w:rsidRDefault="005B4E36" w:rsidP="005B4E36">
          <w:pPr>
            <w:pStyle w:val="0403728404AD478DAF756C4F8B0933D9"/>
          </w:pPr>
          <w:r w:rsidRPr="00DA0E4C">
            <w:rPr>
              <w:rFonts w:eastAsia="Calibri"/>
              <w:b/>
              <w:highlight w:val="green"/>
            </w:rPr>
            <w:t>SELECT</w:t>
          </w:r>
        </w:p>
      </w:docPartBody>
    </w:docPart>
    <w:docPart>
      <w:docPartPr>
        <w:name w:val="520ACBD79266461398DE2BC03A5C7D12"/>
        <w:category>
          <w:name w:val="General"/>
          <w:gallery w:val="placeholder"/>
        </w:category>
        <w:types>
          <w:type w:val="bbPlcHdr"/>
        </w:types>
        <w:behaviors>
          <w:behavior w:val="content"/>
        </w:behaviors>
        <w:guid w:val="{6B7CDA03-92DA-4ED3-B409-60BC4DAB1578}"/>
      </w:docPartPr>
      <w:docPartBody>
        <w:p w:rsidR="00A80518" w:rsidRDefault="005B4E36" w:rsidP="005B4E36">
          <w:pPr>
            <w:pStyle w:val="520ACBD79266461398DE2BC03A5C7D12"/>
          </w:pPr>
          <w:r w:rsidRPr="00DA0E4C">
            <w:rPr>
              <w:b/>
              <w:highlight w:val="green"/>
            </w:rPr>
            <w:t>SELECT</w:t>
          </w:r>
        </w:p>
      </w:docPartBody>
    </w:docPart>
    <w:docPart>
      <w:docPartPr>
        <w:name w:val="FE2B9B80B2E34338ABF5979C4CB7FE09"/>
        <w:category>
          <w:name w:val="General"/>
          <w:gallery w:val="placeholder"/>
        </w:category>
        <w:types>
          <w:type w:val="bbPlcHdr"/>
        </w:types>
        <w:behaviors>
          <w:behavior w:val="content"/>
        </w:behaviors>
        <w:guid w:val="{1B8A6A70-0E2E-47A6-924C-6ADF10132F92}"/>
      </w:docPartPr>
      <w:docPartBody>
        <w:p w:rsidR="00A80518" w:rsidRDefault="005B4E36" w:rsidP="005B4E36">
          <w:pPr>
            <w:pStyle w:val="FE2B9B80B2E34338ABF5979C4CB7FE09"/>
          </w:pPr>
          <w:r w:rsidRPr="00844B3A">
            <w:rPr>
              <w:rStyle w:val="PlaceholderText"/>
            </w:rPr>
            <w:t>Enter any content that you want to repeat, including other content controls. You can also insert this control around table rows in order to repeat parts of a table.</w:t>
          </w:r>
        </w:p>
      </w:docPartBody>
    </w:docPart>
    <w:docPart>
      <w:docPartPr>
        <w:name w:val="BD0BCB258D8640BBB3165D026B1C44A6"/>
        <w:category>
          <w:name w:val="General"/>
          <w:gallery w:val="placeholder"/>
        </w:category>
        <w:types>
          <w:type w:val="bbPlcHdr"/>
        </w:types>
        <w:behaviors>
          <w:behavior w:val="content"/>
        </w:behaviors>
        <w:guid w:val="{4436F084-7A5E-4AA0-8ADB-2B0C666CDAB8}"/>
      </w:docPartPr>
      <w:docPartBody>
        <w:p w:rsidR="00A80518" w:rsidRDefault="005B4E36" w:rsidP="005B4E36">
          <w:pPr>
            <w:pStyle w:val="BD0BCB258D8640BBB3165D026B1C44A6"/>
          </w:pPr>
          <w:r w:rsidRPr="00DA0E4C">
            <w:rPr>
              <w:rFonts w:eastAsia="Calibri"/>
              <w:b/>
              <w:highlight w:val="green"/>
            </w:rPr>
            <w:t>SELECT</w:t>
          </w:r>
        </w:p>
      </w:docPartBody>
    </w:docPart>
    <w:docPart>
      <w:docPartPr>
        <w:name w:val="708355E2EFDA4912BD036C4985C5208E"/>
        <w:category>
          <w:name w:val="General"/>
          <w:gallery w:val="placeholder"/>
        </w:category>
        <w:types>
          <w:type w:val="bbPlcHdr"/>
        </w:types>
        <w:behaviors>
          <w:behavior w:val="content"/>
        </w:behaviors>
        <w:guid w:val="{817CB7A6-B520-47DC-AA10-F6FECB14D0B8}"/>
      </w:docPartPr>
      <w:docPartBody>
        <w:p w:rsidR="00A80518" w:rsidRDefault="005B4E36" w:rsidP="005B4E36">
          <w:pPr>
            <w:pStyle w:val="708355E2EFDA4912BD036C4985C5208E"/>
          </w:pPr>
          <w:r w:rsidRPr="00DA0E4C">
            <w:rPr>
              <w:b/>
              <w:highlight w:val="green"/>
            </w:rPr>
            <w:t>SELECT</w:t>
          </w:r>
        </w:p>
      </w:docPartBody>
    </w:docPart>
    <w:docPart>
      <w:docPartPr>
        <w:name w:val="13E4219616424F708CC092D80D44A5A3"/>
        <w:category>
          <w:name w:val="General"/>
          <w:gallery w:val="placeholder"/>
        </w:category>
        <w:types>
          <w:type w:val="bbPlcHdr"/>
        </w:types>
        <w:behaviors>
          <w:behavior w:val="content"/>
        </w:behaviors>
        <w:guid w:val="{4E5D29D4-06F1-4812-AE55-5B4CB8A3BE14}"/>
      </w:docPartPr>
      <w:docPartBody>
        <w:p w:rsidR="00A80518" w:rsidRDefault="005B4E36" w:rsidP="005B4E36">
          <w:pPr>
            <w:pStyle w:val="13E4219616424F708CC092D80D44A5A3"/>
          </w:pPr>
          <w:r w:rsidRPr="00844B3A">
            <w:rPr>
              <w:rStyle w:val="PlaceholderText"/>
            </w:rPr>
            <w:t>Enter any content that you want to repeat, including other content controls. You can also insert this control around table rows in order to repeat parts of a table.</w:t>
          </w:r>
        </w:p>
      </w:docPartBody>
    </w:docPart>
    <w:docPart>
      <w:docPartPr>
        <w:name w:val="26D365F8C0DB4966B3D9E53ECC8504FE"/>
        <w:category>
          <w:name w:val="General"/>
          <w:gallery w:val="placeholder"/>
        </w:category>
        <w:types>
          <w:type w:val="bbPlcHdr"/>
        </w:types>
        <w:behaviors>
          <w:behavior w:val="content"/>
        </w:behaviors>
        <w:guid w:val="{B7AFBB2F-C550-4D8C-AC2C-F8312E41DE5C}"/>
      </w:docPartPr>
      <w:docPartBody>
        <w:p w:rsidR="00A80518" w:rsidRDefault="005B4E36" w:rsidP="005B4E36">
          <w:pPr>
            <w:pStyle w:val="26D365F8C0DB4966B3D9E53ECC8504FE"/>
          </w:pPr>
          <w:r w:rsidRPr="00DA0E4C">
            <w:rPr>
              <w:rFonts w:eastAsia="Calibri"/>
              <w:b/>
              <w:highlight w:val="green"/>
            </w:rPr>
            <w:t>SELECT</w:t>
          </w:r>
        </w:p>
      </w:docPartBody>
    </w:docPart>
    <w:docPart>
      <w:docPartPr>
        <w:name w:val="6DC46F3BB2E4477DA56153E81D2715A2"/>
        <w:category>
          <w:name w:val="General"/>
          <w:gallery w:val="placeholder"/>
        </w:category>
        <w:types>
          <w:type w:val="bbPlcHdr"/>
        </w:types>
        <w:behaviors>
          <w:behavior w:val="content"/>
        </w:behaviors>
        <w:guid w:val="{0762DB8C-E81A-40F7-B798-3EDA8B9E80B4}"/>
      </w:docPartPr>
      <w:docPartBody>
        <w:p w:rsidR="00A80518" w:rsidRDefault="005B4E36" w:rsidP="005B4E36">
          <w:pPr>
            <w:pStyle w:val="6DC46F3BB2E4477DA56153E81D2715A2"/>
          </w:pPr>
          <w:r w:rsidRPr="00DA0E4C">
            <w:rPr>
              <w:b/>
              <w:highlight w:val="green"/>
            </w:rPr>
            <w:t>SELECT</w:t>
          </w:r>
        </w:p>
      </w:docPartBody>
    </w:docPart>
    <w:docPart>
      <w:docPartPr>
        <w:name w:val="2DFB21A8EAE2405480D8269FCA5EFCAD"/>
        <w:category>
          <w:name w:val="General"/>
          <w:gallery w:val="placeholder"/>
        </w:category>
        <w:types>
          <w:type w:val="bbPlcHdr"/>
        </w:types>
        <w:behaviors>
          <w:behavior w:val="content"/>
        </w:behaviors>
        <w:guid w:val="{B6DACF7E-3299-413A-B663-FF8F2411CF47}"/>
      </w:docPartPr>
      <w:docPartBody>
        <w:p w:rsidR="00F40C4E" w:rsidRDefault="00A80518">
          <w:r w:rsidRPr="000A490D">
            <w:rPr>
              <w:rStyle w:val="PlaceholderText"/>
            </w:rPr>
            <w:t>Field_1</w:t>
          </w:r>
        </w:p>
      </w:docPartBody>
    </w:docPart>
    <w:docPart>
      <w:docPartPr>
        <w:name w:val="84EC80B2AFAF4FA8B100EBD82583202F"/>
        <w:category>
          <w:name w:val="General"/>
          <w:gallery w:val="placeholder"/>
        </w:category>
        <w:types>
          <w:type w:val="bbPlcHdr"/>
        </w:types>
        <w:behaviors>
          <w:behavior w:val="content"/>
        </w:behaviors>
        <w:guid w:val="{3408BF69-3EF4-4ECE-902B-2B9822EB3F86}"/>
      </w:docPartPr>
      <w:docPartBody>
        <w:p w:rsidR="00F40C4E" w:rsidRDefault="00A80518">
          <w:r w:rsidRPr="000A490D">
            <w:rPr>
              <w:rStyle w:val="PlaceholderText"/>
            </w:rPr>
            <w:t>Field_2</w:t>
          </w:r>
        </w:p>
      </w:docPartBody>
    </w:docPart>
    <w:docPart>
      <w:docPartPr>
        <w:name w:val="ABECBA74420648CFB8E7A0D51D43D2D3"/>
        <w:category>
          <w:name w:val="General"/>
          <w:gallery w:val="placeholder"/>
        </w:category>
        <w:types>
          <w:type w:val="bbPlcHdr"/>
        </w:types>
        <w:behaviors>
          <w:behavior w:val="content"/>
        </w:behaviors>
        <w:guid w:val="{5515AFAB-4224-4D75-9D82-E63B048BAD48}"/>
      </w:docPartPr>
      <w:docPartBody>
        <w:p w:rsidR="00F40C4E" w:rsidRDefault="00A80518">
          <w:r w:rsidRPr="000A490D">
            <w:rPr>
              <w:rStyle w:val="PlaceholderText"/>
            </w:rPr>
            <w:t>Field_3</w:t>
          </w:r>
        </w:p>
      </w:docPartBody>
    </w:docPart>
    <w:docPart>
      <w:docPartPr>
        <w:name w:val="0D6CF394B07348C790F7CE5D9B3D4E6B"/>
        <w:category>
          <w:name w:val="General"/>
          <w:gallery w:val="placeholder"/>
        </w:category>
        <w:types>
          <w:type w:val="bbPlcHdr"/>
        </w:types>
        <w:behaviors>
          <w:behavior w:val="content"/>
        </w:behaviors>
        <w:guid w:val="{8FB0B00F-8B22-4F20-B5B8-8A17396C21D1}"/>
      </w:docPartPr>
      <w:docPartBody>
        <w:p w:rsidR="00F40C4E" w:rsidRDefault="00A80518">
          <w:r w:rsidRPr="000A490D">
            <w:rPr>
              <w:rStyle w:val="PlaceholderText"/>
            </w:rPr>
            <w:t>Field_4 product</w:t>
          </w:r>
        </w:p>
      </w:docPartBody>
    </w:docPart>
    <w:docPart>
      <w:docPartPr>
        <w:name w:val="0DB87B4220CF40C69C97C7D6DCE49EA0"/>
        <w:category>
          <w:name w:val="General"/>
          <w:gallery w:val="placeholder"/>
        </w:category>
        <w:types>
          <w:type w:val="bbPlcHdr"/>
        </w:types>
        <w:behaviors>
          <w:behavior w:val="content"/>
        </w:behaviors>
        <w:guid w:val="{E9A900E3-49BC-4D5F-82A0-BC471172A8C5}"/>
      </w:docPartPr>
      <w:docPartBody>
        <w:p w:rsidR="00F40C4E" w:rsidRDefault="00A80518">
          <w:r w:rsidRPr="000A490D">
            <w:rPr>
              <w:rStyle w:val="PlaceholderText"/>
            </w:rPr>
            <w:t>Field_5 fund</w:t>
          </w:r>
        </w:p>
      </w:docPartBody>
    </w:docPart>
    <w:docPart>
      <w:docPartPr>
        <w:name w:val="C3502AFB373F45DB870B3F62BD503FC3"/>
        <w:category>
          <w:name w:val="General"/>
          <w:gallery w:val="placeholder"/>
        </w:category>
        <w:types>
          <w:type w:val="bbPlcHdr"/>
        </w:types>
        <w:behaviors>
          <w:behavior w:val="content"/>
        </w:behaviors>
        <w:guid w:val="{3D976B76-BAD2-4117-A588-CDDD23F1103B}"/>
      </w:docPartPr>
      <w:docPartBody>
        <w:p w:rsidR="00F40C4E" w:rsidRDefault="00A80518">
          <w:r w:rsidRPr="000A490D">
            <w:rPr>
              <w:rStyle w:val="PlaceholderText"/>
            </w:rPr>
            <w:t>Field_6</w:t>
          </w:r>
        </w:p>
      </w:docPartBody>
    </w:docPart>
    <w:docPart>
      <w:docPartPr>
        <w:name w:val="EF324BFC29594F50A75CF0D4446FA49D"/>
        <w:category>
          <w:name w:val="General"/>
          <w:gallery w:val="placeholder"/>
        </w:category>
        <w:types>
          <w:type w:val="bbPlcHdr"/>
        </w:types>
        <w:behaviors>
          <w:behavior w:val="content"/>
        </w:behaviors>
        <w:guid w:val="{9D2C4F53-95BA-4214-A8F9-DDE9E2A26A83}"/>
      </w:docPartPr>
      <w:docPartBody>
        <w:p w:rsidR="00F40C4E" w:rsidRDefault="00A80518">
          <w:r w:rsidRPr="000A490D">
            <w:rPr>
              <w:rStyle w:val="PlaceholderText"/>
            </w:rPr>
            <w:t>Field_7</w:t>
          </w:r>
        </w:p>
      </w:docPartBody>
    </w:docPart>
    <w:docPart>
      <w:docPartPr>
        <w:name w:val="6C2132A0CACB42C387F55A06BB188401"/>
        <w:category>
          <w:name w:val="General"/>
          <w:gallery w:val="placeholder"/>
        </w:category>
        <w:types>
          <w:type w:val="bbPlcHdr"/>
        </w:types>
        <w:behaviors>
          <w:behavior w:val="content"/>
        </w:behaviors>
        <w:guid w:val="{B78B1C85-4C0A-4317-8B13-553316C994BE}"/>
      </w:docPartPr>
      <w:docPartBody>
        <w:p w:rsidR="00F40C4E" w:rsidRDefault="00A80518">
          <w:r w:rsidRPr="000A490D">
            <w:rPr>
              <w:rStyle w:val="PlaceholderText"/>
            </w:rPr>
            <w:t>Field_8</w:t>
          </w:r>
        </w:p>
      </w:docPartBody>
    </w:docPart>
    <w:docPart>
      <w:docPartPr>
        <w:name w:val="93910958FB79421099722467E8BC88B0"/>
        <w:category>
          <w:name w:val="General"/>
          <w:gallery w:val="placeholder"/>
        </w:category>
        <w:types>
          <w:type w:val="bbPlcHdr"/>
        </w:types>
        <w:behaviors>
          <w:behavior w:val="content"/>
        </w:behaviors>
        <w:guid w:val="{8A246172-9A95-446E-B4F4-17AD42EC459B}"/>
      </w:docPartPr>
      <w:docPartBody>
        <w:p w:rsidR="00F40C4E" w:rsidRDefault="00A80518">
          <w:r w:rsidRPr="000A490D">
            <w:rPr>
              <w:rStyle w:val="PlaceholderText"/>
            </w:rPr>
            <w:t>Field_9</w:t>
          </w:r>
        </w:p>
      </w:docPartBody>
    </w:docPart>
    <w:docPart>
      <w:docPartPr>
        <w:name w:val="4E8F568158E64389860C2CC39A1AC457"/>
        <w:category>
          <w:name w:val="General"/>
          <w:gallery w:val="placeholder"/>
        </w:category>
        <w:types>
          <w:type w:val="bbPlcHdr"/>
        </w:types>
        <w:behaviors>
          <w:behavior w:val="content"/>
        </w:behaviors>
        <w:guid w:val="{04C7CC44-A06D-450E-988A-CF3B240F0EB8}"/>
      </w:docPartPr>
      <w:docPartBody>
        <w:p w:rsidR="00F40C4E" w:rsidRDefault="00A80518">
          <w:r w:rsidRPr="000A490D">
            <w:rPr>
              <w:rStyle w:val="PlaceholderText"/>
            </w:rPr>
            <w:t>Field_10 product</w:t>
          </w:r>
        </w:p>
      </w:docPartBody>
    </w:docPart>
    <w:docPart>
      <w:docPartPr>
        <w:name w:val="175FD7A5C74C43C18B012BDA82DC5123"/>
        <w:category>
          <w:name w:val="General"/>
          <w:gallery w:val="placeholder"/>
        </w:category>
        <w:types>
          <w:type w:val="bbPlcHdr"/>
        </w:types>
        <w:behaviors>
          <w:behavior w:val="content"/>
        </w:behaviors>
        <w:guid w:val="{C6757AF2-8473-4C29-80C2-2B3419BC11A5}"/>
      </w:docPartPr>
      <w:docPartBody>
        <w:p w:rsidR="00F40C4E" w:rsidRDefault="00A80518">
          <w:r w:rsidRPr="000A490D">
            <w:rPr>
              <w:rStyle w:val="PlaceholderText"/>
            </w:rPr>
            <w:t>Field_11</w:t>
          </w:r>
        </w:p>
      </w:docPartBody>
    </w:docPart>
    <w:docPart>
      <w:docPartPr>
        <w:name w:val="D277B6A9D66D44C38B732A147FB59CF9"/>
        <w:category>
          <w:name w:val="General"/>
          <w:gallery w:val="placeholder"/>
        </w:category>
        <w:types>
          <w:type w:val="bbPlcHdr"/>
        </w:types>
        <w:behaviors>
          <w:behavior w:val="content"/>
        </w:behaviors>
        <w:guid w:val="{768412FE-74D4-49D1-96F4-978072399B17}"/>
      </w:docPartPr>
      <w:docPartBody>
        <w:p w:rsidR="00F40C4E" w:rsidRDefault="00A80518">
          <w:r w:rsidRPr="000A490D">
            <w:rPr>
              <w:rStyle w:val="PlaceholderText"/>
            </w:rPr>
            <w:t>Field_12</w:t>
          </w:r>
        </w:p>
      </w:docPartBody>
    </w:docPart>
    <w:docPart>
      <w:docPartPr>
        <w:name w:val="842D7F136BF0423A8D981B5EB52C68CC"/>
        <w:category>
          <w:name w:val="General"/>
          <w:gallery w:val="placeholder"/>
        </w:category>
        <w:types>
          <w:type w:val="bbPlcHdr"/>
        </w:types>
        <w:behaviors>
          <w:behavior w:val="content"/>
        </w:behaviors>
        <w:guid w:val="{20C7F35A-E7BA-4C9E-9318-2187CD449825}"/>
      </w:docPartPr>
      <w:docPartBody>
        <w:p w:rsidR="00F40C4E" w:rsidRDefault="00A80518">
          <w:r w:rsidRPr="000A490D">
            <w:rPr>
              <w:rStyle w:val="PlaceholderText"/>
            </w:rPr>
            <w:t>Field_13</w:t>
          </w:r>
        </w:p>
      </w:docPartBody>
    </w:docPart>
    <w:docPart>
      <w:docPartPr>
        <w:name w:val="CB7598C2B96348378ACC16D5A8EE7484"/>
        <w:category>
          <w:name w:val="General"/>
          <w:gallery w:val="placeholder"/>
        </w:category>
        <w:types>
          <w:type w:val="bbPlcHdr"/>
        </w:types>
        <w:behaviors>
          <w:behavior w:val="content"/>
        </w:behaviors>
        <w:guid w:val="{BD3F652B-86D2-4D42-B66B-7A68D4CC491A}"/>
      </w:docPartPr>
      <w:docPartBody>
        <w:p w:rsidR="00F40C4E" w:rsidRDefault="00A80518">
          <w:r w:rsidRPr="000A490D">
            <w:rPr>
              <w:rStyle w:val="PlaceholderText"/>
            </w:rPr>
            <w:t>Field_14 product</w:t>
          </w:r>
        </w:p>
      </w:docPartBody>
    </w:docPart>
    <w:docPart>
      <w:docPartPr>
        <w:name w:val="B3016BC10ACA4D0E926EB6E6DE5F87A3"/>
        <w:category>
          <w:name w:val="General"/>
          <w:gallery w:val="placeholder"/>
        </w:category>
        <w:types>
          <w:type w:val="bbPlcHdr"/>
        </w:types>
        <w:behaviors>
          <w:behavior w:val="content"/>
        </w:behaviors>
        <w:guid w:val="{2948CA4B-3960-405C-8C30-AFC2F60E4C87}"/>
      </w:docPartPr>
      <w:docPartBody>
        <w:p w:rsidR="00F40C4E" w:rsidRDefault="00A80518">
          <w:r w:rsidRPr="000A490D">
            <w:rPr>
              <w:rStyle w:val="PlaceholderText"/>
            </w:rPr>
            <w:t>Field_15</w:t>
          </w:r>
        </w:p>
      </w:docPartBody>
    </w:docPart>
    <w:docPart>
      <w:docPartPr>
        <w:name w:val="20E4B271EF31495EBB62F4A44F6F4699"/>
        <w:category>
          <w:name w:val="General"/>
          <w:gallery w:val="placeholder"/>
        </w:category>
        <w:types>
          <w:type w:val="bbPlcHdr"/>
        </w:types>
        <w:behaviors>
          <w:behavior w:val="content"/>
        </w:behaviors>
        <w:guid w:val="{7673E8D5-3727-4C2B-9107-CFAB9C08DAAB}"/>
      </w:docPartPr>
      <w:docPartBody>
        <w:p w:rsidR="00F40C4E" w:rsidRDefault="00A80518">
          <w:r w:rsidRPr="000A490D">
            <w:rPr>
              <w:rStyle w:val="PlaceholderText"/>
            </w:rPr>
            <w:t>Field_16</w:t>
          </w:r>
        </w:p>
      </w:docPartBody>
    </w:docPart>
    <w:docPart>
      <w:docPartPr>
        <w:name w:val="7FA4D682C05E496388A031A6B65FA304"/>
        <w:category>
          <w:name w:val="General"/>
          <w:gallery w:val="placeholder"/>
        </w:category>
        <w:types>
          <w:type w:val="bbPlcHdr"/>
        </w:types>
        <w:behaviors>
          <w:behavior w:val="content"/>
        </w:behaviors>
        <w:guid w:val="{50873E77-6052-42DB-B285-2F4FA0B8306F}"/>
      </w:docPartPr>
      <w:docPartBody>
        <w:p w:rsidR="00F40C4E" w:rsidRDefault="00A80518">
          <w:r w:rsidRPr="000A490D">
            <w:rPr>
              <w:rStyle w:val="PlaceholderText"/>
            </w:rPr>
            <w:t>Field_17</w:t>
          </w:r>
        </w:p>
      </w:docPartBody>
    </w:docPart>
    <w:docPart>
      <w:docPartPr>
        <w:name w:val="D50919FF0C874206B705D1BE432DA5BC"/>
        <w:category>
          <w:name w:val="General"/>
          <w:gallery w:val="placeholder"/>
        </w:category>
        <w:types>
          <w:type w:val="bbPlcHdr"/>
        </w:types>
        <w:behaviors>
          <w:behavior w:val="content"/>
        </w:behaviors>
        <w:guid w:val="{220AA7E1-8233-47D5-8D2C-F5F66ABBE0F3}"/>
      </w:docPartPr>
      <w:docPartBody>
        <w:p w:rsidR="00F40C4E" w:rsidRDefault="00A80518">
          <w:r w:rsidRPr="000A490D">
            <w:rPr>
              <w:rStyle w:val="PlaceholderText"/>
            </w:rPr>
            <w:t>Field_18</w:t>
          </w:r>
        </w:p>
      </w:docPartBody>
    </w:docPart>
    <w:docPart>
      <w:docPartPr>
        <w:name w:val="57A7CD6963BB4B849271145068D5EEB3"/>
        <w:category>
          <w:name w:val="General"/>
          <w:gallery w:val="placeholder"/>
        </w:category>
        <w:types>
          <w:type w:val="bbPlcHdr"/>
        </w:types>
        <w:behaviors>
          <w:behavior w:val="content"/>
        </w:behaviors>
        <w:guid w:val="{12BA835F-47E5-4293-9F6B-0FAFAE79A2FB}"/>
      </w:docPartPr>
      <w:docPartBody>
        <w:p w:rsidR="00F40C4E" w:rsidRDefault="00A80518">
          <w:r w:rsidRPr="000A490D">
            <w:rPr>
              <w:rStyle w:val="PlaceholderText"/>
            </w:rPr>
            <w:t>Field_19 product</w:t>
          </w:r>
        </w:p>
      </w:docPartBody>
    </w:docPart>
    <w:docPart>
      <w:docPartPr>
        <w:name w:val="CEB09DBD420A49509246DE2E3C772B29"/>
        <w:category>
          <w:name w:val="General"/>
          <w:gallery w:val="placeholder"/>
        </w:category>
        <w:types>
          <w:type w:val="bbPlcHdr"/>
        </w:types>
        <w:behaviors>
          <w:behavior w:val="content"/>
        </w:behaviors>
        <w:guid w:val="{BD8917DA-DDD0-4847-AEE8-FE5CAAF03ACC}"/>
      </w:docPartPr>
      <w:docPartBody>
        <w:p w:rsidR="00F40C4E" w:rsidRDefault="00A80518">
          <w:r w:rsidRPr="000A490D">
            <w:rPr>
              <w:rStyle w:val="PlaceholderText"/>
            </w:rPr>
            <w:t>Field_20</w:t>
          </w:r>
        </w:p>
      </w:docPartBody>
    </w:docPart>
    <w:docPart>
      <w:docPartPr>
        <w:name w:val="D12DF66A590E47C19DCB1BEFA7C42088"/>
        <w:category>
          <w:name w:val="General"/>
          <w:gallery w:val="placeholder"/>
        </w:category>
        <w:types>
          <w:type w:val="bbPlcHdr"/>
        </w:types>
        <w:behaviors>
          <w:behavior w:val="content"/>
        </w:behaviors>
        <w:guid w:val="{E1887892-79EF-4581-95C4-8AC473DB191C}"/>
      </w:docPartPr>
      <w:docPartBody>
        <w:p w:rsidR="00F40C4E" w:rsidRDefault="00A80518">
          <w:r w:rsidRPr="000A490D">
            <w:rPr>
              <w:rStyle w:val="PlaceholderText"/>
            </w:rPr>
            <w:t>Field_21</w:t>
          </w:r>
        </w:p>
      </w:docPartBody>
    </w:docPart>
    <w:docPart>
      <w:docPartPr>
        <w:name w:val="FA6F989D797D4459B0D68ABEBF847E06"/>
        <w:category>
          <w:name w:val="General"/>
          <w:gallery w:val="placeholder"/>
        </w:category>
        <w:types>
          <w:type w:val="bbPlcHdr"/>
        </w:types>
        <w:behaviors>
          <w:behavior w:val="content"/>
        </w:behaviors>
        <w:guid w:val="{95C9D47C-23A5-4304-AE27-593427000802}"/>
      </w:docPartPr>
      <w:docPartBody>
        <w:p w:rsidR="00F40C4E" w:rsidRDefault="00A80518">
          <w:r w:rsidRPr="000A490D">
            <w:rPr>
              <w:rStyle w:val="PlaceholderText"/>
            </w:rPr>
            <w:t>Field_22 product</w:t>
          </w:r>
        </w:p>
      </w:docPartBody>
    </w:docPart>
    <w:docPart>
      <w:docPartPr>
        <w:name w:val="EE0DA8D380F141E5A953E3CB4BC043E6"/>
        <w:category>
          <w:name w:val="General"/>
          <w:gallery w:val="placeholder"/>
        </w:category>
        <w:types>
          <w:type w:val="bbPlcHdr"/>
        </w:types>
        <w:behaviors>
          <w:behavior w:val="content"/>
        </w:behaviors>
        <w:guid w:val="{6EFF99D0-6159-4919-A468-EE34BCB0E114}"/>
      </w:docPartPr>
      <w:docPartBody>
        <w:p w:rsidR="00F40C4E" w:rsidRDefault="00A80518">
          <w:r w:rsidRPr="000A490D">
            <w:rPr>
              <w:rStyle w:val="PlaceholderText"/>
            </w:rPr>
            <w:t>Field_23</w:t>
          </w:r>
        </w:p>
      </w:docPartBody>
    </w:docPart>
    <w:docPart>
      <w:docPartPr>
        <w:name w:val="8FC78E4AAE6D466D9ECF1BFC3BE46399"/>
        <w:category>
          <w:name w:val="General"/>
          <w:gallery w:val="placeholder"/>
        </w:category>
        <w:types>
          <w:type w:val="bbPlcHdr"/>
        </w:types>
        <w:behaviors>
          <w:behavior w:val="content"/>
        </w:behaviors>
        <w:guid w:val="{5767875E-3A92-499E-98C1-6BF0DA5B0636}"/>
      </w:docPartPr>
      <w:docPartBody>
        <w:p w:rsidR="00F40C4E" w:rsidRDefault="00A80518">
          <w:r w:rsidRPr="000A490D">
            <w:rPr>
              <w:rStyle w:val="PlaceholderText"/>
            </w:rPr>
            <w:t>Field_24</w:t>
          </w:r>
        </w:p>
      </w:docPartBody>
    </w:docPart>
    <w:docPart>
      <w:docPartPr>
        <w:name w:val="F4F3156FE15040968244D72D06C1CF34"/>
        <w:category>
          <w:name w:val="General"/>
          <w:gallery w:val="placeholder"/>
        </w:category>
        <w:types>
          <w:type w:val="bbPlcHdr"/>
        </w:types>
        <w:behaviors>
          <w:behavior w:val="content"/>
        </w:behaviors>
        <w:guid w:val="{A6FC17E8-0713-4BEF-A0CA-BE3E6F328180}"/>
      </w:docPartPr>
      <w:docPartBody>
        <w:p w:rsidR="00F40C4E" w:rsidRDefault="00A80518">
          <w:r w:rsidRPr="000A490D">
            <w:rPr>
              <w:rStyle w:val="PlaceholderText"/>
            </w:rPr>
            <w:t>Field_25 product</w:t>
          </w:r>
        </w:p>
      </w:docPartBody>
    </w:docPart>
    <w:docPart>
      <w:docPartPr>
        <w:name w:val="95266321E4FF4EDA947A383363BCFE09"/>
        <w:category>
          <w:name w:val="General"/>
          <w:gallery w:val="placeholder"/>
        </w:category>
        <w:types>
          <w:type w:val="bbPlcHdr"/>
        </w:types>
        <w:behaviors>
          <w:behavior w:val="content"/>
        </w:behaviors>
        <w:guid w:val="{2DF15C14-3B60-4B43-BA97-594992F04284}"/>
      </w:docPartPr>
      <w:docPartBody>
        <w:p w:rsidR="00F40C4E" w:rsidRDefault="00A80518">
          <w:r w:rsidRPr="000A490D">
            <w:rPr>
              <w:rStyle w:val="PlaceholderText"/>
            </w:rPr>
            <w:t>Field_26</w:t>
          </w:r>
        </w:p>
      </w:docPartBody>
    </w:docPart>
    <w:docPart>
      <w:docPartPr>
        <w:name w:val="65C7B8579B5F488BBBC9410B2CCDB036"/>
        <w:category>
          <w:name w:val="General"/>
          <w:gallery w:val="placeholder"/>
        </w:category>
        <w:types>
          <w:type w:val="bbPlcHdr"/>
        </w:types>
        <w:behaviors>
          <w:behavior w:val="content"/>
        </w:behaviors>
        <w:guid w:val="{FA1694DC-79E8-4147-82D9-11C1EEA0A8D4}"/>
      </w:docPartPr>
      <w:docPartBody>
        <w:p w:rsidR="00F40C4E" w:rsidRDefault="00A80518">
          <w:r w:rsidRPr="000A490D">
            <w:rPr>
              <w:rStyle w:val="PlaceholderText"/>
            </w:rPr>
            <w:t>Field_27</w:t>
          </w:r>
        </w:p>
      </w:docPartBody>
    </w:docPart>
    <w:docPart>
      <w:docPartPr>
        <w:name w:val="97468DF1102345AF9ECA5F7FAE1DBB10"/>
        <w:category>
          <w:name w:val="General"/>
          <w:gallery w:val="placeholder"/>
        </w:category>
        <w:types>
          <w:type w:val="bbPlcHdr"/>
        </w:types>
        <w:behaviors>
          <w:behavior w:val="content"/>
        </w:behaviors>
        <w:guid w:val="{265397FE-B158-4CC9-997B-3942F3193EF5}"/>
      </w:docPartPr>
      <w:docPartBody>
        <w:p w:rsidR="00F40C4E" w:rsidRDefault="00A80518">
          <w:r w:rsidRPr="000A490D">
            <w:rPr>
              <w:rStyle w:val="PlaceholderText"/>
            </w:rPr>
            <w:t>Field_28</w:t>
          </w:r>
        </w:p>
      </w:docPartBody>
    </w:docPart>
    <w:docPart>
      <w:docPartPr>
        <w:name w:val="F96EC46F4FD04280B873A50D2DFEB2D1"/>
        <w:category>
          <w:name w:val="General"/>
          <w:gallery w:val="placeholder"/>
        </w:category>
        <w:types>
          <w:type w:val="bbPlcHdr"/>
        </w:types>
        <w:behaviors>
          <w:behavior w:val="content"/>
        </w:behaviors>
        <w:guid w:val="{F498D34C-E9B5-43DE-AEB2-D04A45562182}"/>
      </w:docPartPr>
      <w:docPartBody>
        <w:p w:rsidR="00F40C4E" w:rsidRDefault="00A80518">
          <w:r w:rsidRPr="000A490D">
            <w:rPr>
              <w:rStyle w:val="PlaceholderText"/>
            </w:rPr>
            <w:t>Field_29</w:t>
          </w:r>
        </w:p>
      </w:docPartBody>
    </w:docPart>
    <w:docPart>
      <w:docPartPr>
        <w:name w:val="EF982685B817482197B79E7AE001316B"/>
        <w:category>
          <w:name w:val="General"/>
          <w:gallery w:val="placeholder"/>
        </w:category>
        <w:types>
          <w:type w:val="bbPlcHdr"/>
        </w:types>
        <w:behaviors>
          <w:behavior w:val="content"/>
        </w:behaviors>
        <w:guid w:val="{34AE82C8-EF6B-4E33-82D0-D901835E5291}"/>
      </w:docPartPr>
      <w:docPartBody>
        <w:p w:rsidR="00F40C4E" w:rsidRDefault="00A80518">
          <w:r w:rsidRPr="000A490D">
            <w:rPr>
              <w:rStyle w:val="PlaceholderText"/>
            </w:rPr>
            <w:t>Field_30</w:t>
          </w:r>
        </w:p>
      </w:docPartBody>
    </w:docPart>
    <w:docPart>
      <w:docPartPr>
        <w:name w:val="212D5B2E740F4CF4AF1D95CA4CD4B0F0"/>
        <w:category>
          <w:name w:val="General"/>
          <w:gallery w:val="placeholder"/>
        </w:category>
        <w:types>
          <w:type w:val="bbPlcHdr"/>
        </w:types>
        <w:behaviors>
          <w:behavior w:val="content"/>
        </w:behaviors>
        <w:guid w:val="{EF9E407B-3CBC-4864-9303-9C91B8637AF5}"/>
      </w:docPartPr>
      <w:docPartBody>
        <w:p w:rsidR="00F40C4E" w:rsidRDefault="00A80518">
          <w:r w:rsidRPr="000A490D">
            <w:rPr>
              <w:rStyle w:val="PlaceholderText"/>
            </w:rPr>
            <w:t>Field_31</w:t>
          </w:r>
        </w:p>
      </w:docPartBody>
    </w:docPart>
    <w:docPart>
      <w:docPartPr>
        <w:name w:val="0F3E7709600A498196D7C1772E17EA51"/>
        <w:category>
          <w:name w:val="General"/>
          <w:gallery w:val="placeholder"/>
        </w:category>
        <w:types>
          <w:type w:val="bbPlcHdr"/>
        </w:types>
        <w:behaviors>
          <w:behavior w:val="content"/>
        </w:behaviors>
        <w:guid w:val="{AC305E5D-ADCD-48C9-8631-E25E2502B218}"/>
      </w:docPartPr>
      <w:docPartBody>
        <w:p w:rsidR="00F40C4E" w:rsidRDefault="00A80518">
          <w:r w:rsidRPr="000A490D">
            <w:rPr>
              <w:rStyle w:val="PlaceholderText"/>
            </w:rPr>
            <w:t>Field_32</w:t>
          </w:r>
        </w:p>
      </w:docPartBody>
    </w:docPart>
    <w:docPart>
      <w:docPartPr>
        <w:name w:val="8BCAFEFA61454E85B672B4DE2135796E"/>
        <w:category>
          <w:name w:val="General"/>
          <w:gallery w:val="placeholder"/>
        </w:category>
        <w:types>
          <w:type w:val="bbPlcHdr"/>
        </w:types>
        <w:behaviors>
          <w:behavior w:val="content"/>
        </w:behaviors>
        <w:guid w:val="{AA229AA0-A949-479B-BF10-3C142833B2CA}"/>
      </w:docPartPr>
      <w:docPartBody>
        <w:p w:rsidR="00F40C4E" w:rsidRDefault="00A80518">
          <w:r w:rsidRPr="000A490D">
            <w:rPr>
              <w:rStyle w:val="PlaceholderText"/>
            </w:rPr>
            <w:t>Field_33</w:t>
          </w:r>
        </w:p>
      </w:docPartBody>
    </w:docPart>
    <w:docPart>
      <w:docPartPr>
        <w:name w:val="4B6F6061C2974F85BF1027FF3AA4D106"/>
        <w:category>
          <w:name w:val="General"/>
          <w:gallery w:val="placeholder"/>
        </w:category>
        <w:types>
          <w:type w:val="bbPlcHdr"/>
        </w:types>
        <w:behaviors>
          <w:behavior w:val="content"/>
        </w:behaviors>
        <w:guid w:val="{E69A7C84-800D-4071-B3C1-EE055D33FE5A}"/>
      </w:docPartPr>
      <w:docPartBody>
        <w:p w:rsidR="00F40C4E" w:rsidRDefault="00A80518">
          <w:r w:rsidRPr="000A490D">
            <w:rPr>
              <w:rStyle w:val="PlaceholderText"/>
            </w:rPr>
            <w:t>Field_34</w:t>
          </w:r>
        </w:p>
      </w:docPartBody>
    </w:docPart>
    <w:docPart>
      <w:docPartPr>
        <w:name w:val="7BEF574500C644A18D664E15DC27CF35"/>
        <w:category>
          <w:name w:val="General"/>
          <w:gallery w:val="placeholder"/>
        </w:category>
        <w:types>
          <w:type w:val="bbPlcHdr"/>
        </w:types>
        <w:behaviors>
          <w:behavior w:val="content"/>
        </w:behaviors>
        <w:guid w:val="{5306BC5B-F1F2-4FE8-B460-88D201134C7C}"/>
      </w:docPartPr>
      <w:docPartBody>
        <w:p w:rsidR="00F40C4E" w:rsidRDefault="00A80518">
          <w:r w:rsidRPr="000A490D">
            <w:rPr>
              <w:rStyle w:val="PlaceholderText"/>
            </w:rPr>
            <w:t>Field_35</w:t>
          </w:r>
        </w:p>
      </w:docPartBody>
    </w:docPart>
    <w:docPart>
      <w:docPartPr>
        <w:name w:val="E7FA9D0FD363400DA19D3CFEBEB33AB5"/>
        <w:category>
          <w:name w:val="General"/>
          <w:gallery w:val="placeholder"/>
        </w:category>
        <w:types>
          <w:type w:val="bbPlcHdr"/>
        </w:types>
        <w:behaviors>
          <w:behavior w:val="content"/>
        </w:behaviors>
        <w:guid w:val="{D27E41F3-92B2-4EF3-9034-2C13818216CA}"/>
      </w:docPartPr>
      <w:docPartBody>
        <w:p w:rsidR="00F40C4E" w:rsidRDefault="00A80518">
          <w:r w:rsidRPr="000A490D">
            <w:rPr>
              <w:rStyle w:val="PlaceholderText"/>
            </w:rPr>
            <w:t>Field_36</w:t>
          </w:r>
        </w:p>
      </w:docPartBody>
    </w:docPart>
    <w:docPart>
      <w:docPartPr>
        <w:name w:val="03BC7DB0EE6B46CB85CC653A3E55CD93"/>
        <w:category>
          <w:name w:val="General"/>
          <w:gallery w:val="placeholder"/>
        </w:category>
        <w:types>
          <w:type w:val="bbPlcHdr"/>
        </w:types>
        <w:behaviors>
          <w:behavior w:val="content"/>
        </w:behaviors>
        <w:guid w:val="{D9FA8D14-91F0-4C09-B652-7560F585C9ED}"/>
      </w:docPartPr>
      <w:docPartBody>
        <w:p w:rsidR="00F40C4E" w:rsidRDefault="00A80518">
          <w:r w:rsidRPr="000A490D">
            <w:rPr>
              <w:rStyle w:val="PlaceholderText"/>
            </w:rPr>
            <w:t>Field_37</w:t>
          </w:r>
        </w:p>
      </w:docPartBody>
    </w:docPart>
    <w:docPart>
      <w:docPartPr>
        <w:name w:val="88DD639C40B1448F9C3041684125F147"/>
        <w:category>
          <w:name w:val="General"/>
          <w:gallery w:val="placeholder"/>
        </w:category>
        <w:types>
          <w:type w:val="bbPlcHdr"/>
        </w:types>
        <w:behaviors>
          <w:behavior w:val="content"/>
        </w:behaviors>
        <w:guid w:val="{1076F293-91A4-490B-BC41-3783CDE95A68}"/>
      </w:docPartPr>
      <w:docPartBody>
        <w:p w:rsidR="00F40C4E" w:rsidRDefault="00A80518">
          <w:r w:rsidRPr="000A490D">
            <w:rPr>
              <w:rStyle w:val="PlaceholderText"/>
            </w:rPr>
            <w:t>Field_38</w:t>
          </w:r>
        </w:p>
      </w:docPartBody>
    </w:docPart>
    <w:docPart>
      <w:docPartPr>
        <w:name w:val="0C1F8EC64025495C9943BBEAA2C6FA93"/>
        <w:category>
          <w:name w:val="General"/>
          <w:gallery w:val="placeholder"/>
        </w:category>
        <w:types>
          <w:type w:val="bbPlcHdr"/>
        </w:types>
        <w:behaviors>
          <w:behavior w:val="content"/>
        </w:behaviors>
        <w:guid w:val="{B73F2831-D6A3-43B1-B169-11B9BDE25865}"/>
      </w:docPartPr>
      <w:docPartBody>
        <w:p w:rsidR="00F40C4E" w:rsidRDefault="00A80518">
          <w:r w:rsidRPr="000A490D">
            <w:rPr>
              <w:rStyle w:val="PlaceholderText"/>
            </w:rPr>
            <w:t>Field_39</w:t>
          </w:r>
        </w:p>
      </w:docPartBody>
    </w:docPart>
    <w:docPart>
      <w:docPartPr>
        <w:name w:val="B7F8A884A7D74A43B9A50E868D97A2C1"/>
        <w:category>
          <w:name w:val="General"/>
          <w:gallery w:val="placeholder"/>
        </w:category>
        <w:types>
          <w:type w:val="bbPlcHdr"/>
        </w:types>
        <w:behaviors>
          <w:behavior w:val="content"/>
        </w:behaviors>
        <w:guid w:val="{8BF7A0D6-3539-49AF-801B-AE68F9B2F313}"/>
      </w:docPartPr>
      <w:docPartBody>
        <w:p w:rsidR="00F40C4E" w:rsidRDefault="00A80518">
          <w:r w:rsidRPr="000A490D">
            <w:rPr>
              <w:rStyle w:val="PlaceholderText"/>
            </w:rPr>
            <w:t>Field_40</w:t>
          </w:r>
        </w:p>
      </w:docPartBody>
    </w:docPart>
    <w:docPart>
      <w:docPartPr>
        <w:name w:val="8843EB8842D049B3A7D84BF45C0026B6"/>
        <w:category>
          <w:name w:val="General"/>
          <w:gallery w:val="placeholder"/>
        </w:category>
        <w:types>
          <w:type w:val="bbPlcHdr"/>
        </w:types>
        <w:behaviors>
          <w:behavior w:val="content"/>
        </w:behaviors>
        <w:guid w:val="{794EDCEC-590A-45BF-B46E-95C151D33C83}"/>
      </w:docPartPr>
      <w:docPartBody>
        <w:p w:rsidR="00F40C4E" w:rsidRDefault="00A80518">
          <w:r w:rsidRPr="000A490D">
            <w:rPr>
              <w:rStyle w:val="PlaceholderText"/>
            </w:rPr>
            <w:t>Field_41 RPPG</w:t>
          </w:r>
        </w:p>
      </w:docPartBody>
    </w:docPart>
    <w:docPart>
      <w:docPartPr>
        <w:name w:val="91BD157292AB4D10B40BE13284969742"/>
        <w:category>
          <w:name w:val="General"/>
          <w:gallery w:val="placeholder"/>
        </w:category>
        <w:types>
          <w:type w:val="bbPlcHdr"/>
        </w:types>
        <w:behaviors>
          <w:behavior w:val="content"/>
        </w:behaviors>
        <w:guid w:val="{0EE55733-9E84-440F-94C2-A3E3694D7485}"/>
      </w:docPartPr>
      <w:docPartBody>
        <w:p w:rsidR="00F40C4E" w:rsidRDefault="00A80518">
          <w:r w:rsidRPr="000A490D">
            <w:rPr>
              <w:rStyle w:val="PlaceholderText"/>
            </w:rPr>
            <w:t>Field_42 RPPG</w:t>
          </w:r>
        </w:p>
      </w:docPartBody>
    </w:docPart>
    <w:docPart>
      <w:docPartPr>
        <w:name w:val="5C5F6C194FF945B38943AC71D39A291C"/>
        <w:category>
          <w:name w:val="General"/>
          <w:gallery w:val="placeholder"/>
        </w:category>
        <w:types>
          <w:type w:val="bbPlcHdr"/>
        </w:types>
        <w:behaviors>
          <w:behavior w:val="content"/>
        </w:behaviors>
        <w:guid w:val="{DD5411CA-660F-4483-8B6F-0D7C42129480}"/>
      </w:docPartPr>
      <w:docPartBody>
        <w:p w:rsidR="00F40C4E" w:rsidRDefault="00A80518">
          <w:r w:rsidRPr="000A490D">
            <w:rPr>
              <w:rStyle w:val="PlaceholderText"/>
            </w:rPr>
            <w:t>Field_43</w:t>
          </w:r>
        </w:p>
      </w:docPartBody>
    </w:docPart>
    <w:docPart>
      <w:docPartPr>
        <w:name w:val="F5F755FF92E746B1810C5629F0063C6D"/>
        <w:category>
          <w:name w:val="General"/>
          <w:gallery w:val="placeholder"/>
        </w:category>
        <w:types>
          <w:type w:val="bbPlcHdr"/>
        </w:types>
        <w:behaviors>
          <w:behavior w:val="content"/>
        </w:behaviors>
        <w:guid w:val="{BAB4C26B-87D5-4A86-ADAC-ABE3D4C50DD1}"/>
      </w:docPartPr>
      <w:docPartBody>
        <w:p w:rsidR="00F40C4E" w:rsidRDefault="00A80518">
          <w:r w:rsidRPr="000A490D">
            <w:rPr>
              <w:rStyle w:val="PlaceholderText"/>
            </w:rPr>
            <w:t>Field_44</w:t>
          </w:r>
        </w:p>
      </w:docPartBody>
    </w:docPart>
    <w:docPart>
      <w:docPartPr>
        <w:name w:val="2DC60A09E2934EE2AFC95CA1AEF401B6"/>
        <w:category>
          <w:name w:val="General"/>
          <w:gallery w:val="placeholder"/>
        </w:category>
        <w:types>
          <w:type w:val="bbPlcHdr"/>
        </w:types>
        <w:behaviors>
          <w:behavior w:val="content"/>
        </w:behaviors>
        <w:guid w:val="{A3B1222D-8BA1-48B7-88C7-D77F2917D725}"/>
      </w:docPartPr>
      <w:docPartBody>
        <w:p w:rsidR="00F40C4E" w:rsidRDefault="00A80518">
          <w:r w:rsidRPr="000A490D">
            <w:rPr>
              <w:rStyle w:val="PlaceholderText"/>
            </w:rPr>
            <w:t>Field_45</w:t>
          </w:r>
        </w:p>
      </w:docPartBody>
    </w:docPart>
    <w:docPart>
      <w:docPartPr>
        <w:name w:val="DCFE381BA24F4416AAFA6BF3EACEC863"/>
        <w:category>
          <w:name w:val="General"/>
          <w:gallery w:val="placeholder"/>
        </w:category>
        <w:types>
          <w:type w:val="bbPlcHdr"/>
        </w:types>
        <w:behaviors>
          <w:behavior w:val="content"/>
        </w:behaviors>
        <w:guid w:val="{B67BD03C-41F7-46E0-93D7-695252AEF0B6}"/>
      </w:docPartPr>
      <w:docPartBody>
        <w:p w:rsidR="00F40C4E" w:rsidRDefault="00A80518">
          <w:r w:rsidRPr="000A490D">
            <w:rPr>
              <w:rStyle w:val="PlaceholderText"/>
            </w:rPr>
            <w:t>Field_46</w:t>
          </w:r>
        </w:p>
      </w:docPartBody>
    </w:docPart>
    <w:docPart>
      <w:docPartPr>
        <w:name w:val="65400939AFDA47F7AA7A06F133456F9A"/>
        <w:category>
          <w:name w:val="General"/>
          <w:gallery w:val="placeholder"/>
        </w:category>
        <w:types>
          <w:type w:val="bbPlcHdr"/>
        </w:types>
        <w:behaviors>
          <w:behavior w:val="content"/>
        </w:behaviors>
        <w:guid w:val="{07E82C29-6189-4363-A288-71F8543EBF65}"/>
      </w:docPartPr>
      <w:docPartBody>
        <w:p w:rsidR="00F40C4E" w:rsidRDefault="00A80518">
          <w:r w:rsidRPr="000A490D">
            <w:rPr>
              <w:rStyle w:val="PlaceholderText"/>
            </w:rPr>
            <w:t>Field_47</w:t>
          </w:r>
        </w:p>
      </w:docPartBody>
    </w:docPart>
    <w:docPart>
      <w:docPartPr>
        <w:name w:val="FCEC090D4BFC4DFDB49D2BC0C245C8DF"/>
        <w:category>
          <w:name w:val="General"/>
          <w:gallery w:val="placeholder"/>
        </w:category>
        <w:types>
          <w:type w:val="bbPlcHdr"/>
        </w:types>
        <w:behaviors>
          <w:behavior w:val="content"/>
        </w:behaviors>
        <w:guid w:val="{007F90CF-1959-46FE-9AEE-A8FC37D93395}"/>
      </w:docPartPr>
      <w:docPartBody>
        <w:p w:rsidR="00F40C4E" w:rsidRDefault="00A80518">
          <w:r w:rsidRPr="000A490D">
            <w:rPr>
              <w:rStyle w:val="PlaceholderText"/>
            </w:rPr>
            <w:t>Field_48</w:t>
          </w:r>
        </w:p>
      </w:docPartBody>
    </w:docPart>
    <w:docPart>
      <w:docPartPr>
        <w:name w:val="FA4201525DFA49BBB0E673BAA247F816"/>
        <w:category>
          <w:name w:val="General"/>
          <w:gallery w:val="placeholder"/>
        </w:category>
        <w:types>
          <w:type w:val="bbPlcHdr"/>
        </w:types>
        <w:behaviors>
          <w:behavior w:val="content"/>
        </w:behaviors>
        <w:guid w:val="{C702B232-D1E6-4249-B090-5208C0754C46}"/>
      </w:docPartPr>
      <w:docPartBody>
        <w:p w:rsidR="00F40C4E" w:rsidRDefault="00A80518">
          <w:r w:rsidRPr="000A490D">
            <w:rPr>
              <w:rStyle w:val="PlaceholderText"/>
            </w:rPr>
            <w:t>Field_49</w:t>
          </w:r>
        </w:p>
      </w:docPartBody>
    </w:docPart>
    <w:docPart>
      <w:docPartPr>
        <w:name w:val="115865B4869348C5B097653D603D6464"/>
        <w:category>
          <w:name w:val="General"/>
          <w:gallery w:val="placeholder"/>
        </w:category>
        <w:types>
          <w:type w:val="bbPlcHdr"/>
        </w:types>
        <w:behaviors>
          <w:behavior w:val="content"/>
        </w:behaviors>
        <w:guid w:val="{F5E8A929-AA6E-4B05-A05F-62E2A9944064}"/>
      </w:docPartPr>
      <w:docPartBody>
        <w:p w:rsidR="00F40C4E" w:rsidRDefault="00A80518">
          <w:r w:rsidRPr="000A490D">
            <w:rPr>
              <w:rStyle w:val="PlaceholderText"/>
            </w:rPr>
            <w:t>Field_50</w:t>
          </w:r>
        </w:p>
      </w:docPartBody>
    </w:docPart>
    <w:docPart>
      <w:docPartPr>
        <w:name w:val="6FAD05B26B34481E9DC68A3DA730BDB0"/>
        <w:category>
          <w:name w:val="General"/>
          <w:gallery w:val="placeholder"/>
        </w:category>
        <w:types>
          <w:type w:val="bbPlcHdr"/>
        </w:types>
        <w:behaviors>
          <w:behavior w:val="content"/>
        </w:behaviors>
        <w:guid w:val="{8C30598A-87A6-4657-9F07-D22064E44BF0}"/>
      </w:docPartPr>
      <w:docPartBody>
        <w:p w:rsidR="00F40C4E" w:rsidRDefault="00A80518">
          <w:r w:rsidRPr="000A490D">
            <w:rPr>
              <w:rStyle w:val="PlaceholderText"/>
            </w:rPr>
            <w:t>Field_51</w:t>
          </w:r>
        </w:p>
      </w:docPartBody>
    </w:docPart>
    <w:docPart>
      <w:docPartPr>
        <w:name w:val="F0D7C9A97AF148BE8E590444D5D6647B"/>
        <w:category>
          <w:name w:val="General"/>
          <w:gallery w:val="placeholder"/>
        </w:category>
        <w:types>
          <w:type w:val="bbPlcHdr"/>
        </w:types>
        <w:behaviors>
          <w:behavior w:val="content"/>
        </w:behaviors>
        <w:guid w:val="{DA79EBE9-C345-4FA2-A598-565539FBD751}"/>
      </w:docPartPr>
      <w:docPartBody>
        <w:p w:rsidR="00F40C4E" w:rsidRDefault="00A80518">
          <w:r w:rsidRPr="000A490D">
            <w:rPr>
              <w:rStyle w:val="PlaceholderText"/>
            </w:rPr>
            <w:t>Field_52</w:t>
          </w:r>
        </w:p>
      </w:docPartBody>
    </w:docPart>
    <w:docPart>
      <w:docPartPr>
        <w:name w:val="F8261D259D664EA397B29387A9CB27E0"/>
        <w:category>
          <w:name w:val="General"/>
          <w:gallery w:val="placeholder"/>
        </w:category>
        <w:types>
          <w:type w:val="bbPlcHdr"/>
        </w:types>
        <w:behaviors>
          <w:behavior w:val="content"/>
        </w:behaviors>
        <w:guid w:val="{FC5C72DB-51B0-4C6B-A5EF-DADA9357E942}"/>
      </w:docPartPr>
      <w:docPartBody>
        <w:p w:rsidR="00F40C4E" w:rsidRDefault="00A80518">
          <w:r w:rsidRPr="000A490D">
            <w:rPr>
              <w:rStyle w:val="PlaceholderText"/>
            </w:rPr>
            <w:t>Field_53</w:t>
          </w:r>
        </w:p>
      </w:docPartBody>
    </w:docPart>
    <w:docPart>
      <w:docPartPr>
        <w:name w:val="EE4A38E2B8264058BD5FC8EF0297CBDA"/>
        <w:category>
          <w:name w:val="General"/>
          <w:gallery w:val="placeholder"/>
        </w:category>
        <w:types>
          <w:type w:val="bbPlcHdr"/>
        </w:types>
        <w:behaviors>
          <w:behavior w:val="content"/>
        </w:behaviors>
        <w:guid w:val="{BB232B35-B415-4ED4-8821-DF461B692D46}"/>
      </w:docPartPr>
      <w:docPartBody>
        <w:p w:rsidR="00F40C4E" w:rsidRDefault="00A80518">
          <w:r w:rsidRPr="000A490D">
            <w:rPr>
              <w:rStyle w:val="PlaceholderText"/>
            </w:rPr>
            <w:t>Field_54</w:t>
          </w:r>
        </w:p>
      </w:docPartBody>
    </w:docPart>
    <w:docPart>
      <w:docPartPr>
        <w:name w:val="40E77303F2204A33802EFB100BC4827A"/>
        <w:category>
          <w:name w:val="General"/>
          <w:gallery w:val="placeholder"/>
        </w:category>
        <w:types>
          <w:type w:val="bbPlcHdr"/>
        </w:types>
        <w:behaviors>
          <w:behavior w:val="content"/>
        </w:behaviors>
        <w:guid w:val="{FC3B828A-5321-4CEF-AF09-11F4489CFEF6}"/>
      </w:docPartPr>
      <w:docPartBody>
        <w:p w:rsidR="00F40C4E" w:rsidRDefault="00A80518">
          <w:r w:rsidRPr="000A490D">
            <w:rPr>
              <w:rStyle w:val="PlaceholderText"/>
            </w:rPr>
            <w:t>Field_55</w:t>
          </w:r>
        </w:p>
      </w:docPartBody>
    </w:docPart>
    <w:docPart>
      <w:docPartPr>
        <w:name w:val="6031C0CB9A7C42698BE264EAE2332EE3"/>
        <w:category>
          <w:name w:val="General"/>
          <w:gallery w:val="placeholder"/>
        </w:category>
        <w:types>
          <w:type w:val="bbPlcHdr"/>
        </w:types>
        <w:behaviors>
          <w:behavior w:val="content"/>
        </w:behaviors>
        <w:guid w:val="{20242FA7-30FD-4CE1-8F52-6508ABCC4CF8}"/>
      </w:docPartPr>
      <w:docPartBody>
        <w:p w:rsidR="00F40C4E" w:rsidRDefault="00A80518">
          <w:r w:rsidRPr="000A490D">
            <w:rPr>
              <w:rStyle w:val="PlaceholderText"/>
            </w:rPr>
            <w:t>Field_56</w:t>
          </w:r>
        </w:p>
      </w:docPartBody>
    </w:docPart>
    <w:docPart>
      <w:docPartPr>
        <w:name w:val="5F79B42A4DC240D7B375D5F361164EB5"/>
        <w:category>
          <w:name w:val="General"/>
          <w:gallery w:val="placeholder"/>
        </w:category>
        <w:types>
          <w:type w:val="bbPlcHdr"/>
        </w:types>
        <w:behaviors>
          <w:behavior w:val="content"/>
        </w:behaviors>
        <w:guid w:val="{92D43557-280E-4DF6-9DC4-47BECA0B22C1}"/>
      </w:docPartPr>
      <w:docPartBody>
        <w:p w:rsidR="00F40C4E" w:rsidRDefault="00A80518">
          <w:r w:rsidRPr="000A490D">
            <w:rPr>
              <w:rStyle w:val="PlaceholderText"/>
            </w:rPr>
            <w:t>Field_57</w:t>
          </w:r>
        </w:p>
      </w:docPartBody>
    </w:docPart>
    <w:docPart>
      <w:docPartPr>
        <w:name w:val="9B596C8F83D24CB28146903506FBA5BB"/>
        <w:category>
          <w:name w:val="General"/>
          <w:gallery w:val="placeholder"/>
        </w:category>
        <w:types>
          <w:type w:val="bbPlcHdr"/>
        </w:types>
        <w:behaviors>
          <w:behavior w:val="content"/>
        </w:behaviors>
        <w:guid w:val="{FADEE031-7A67-4C04-9800-B5570CD48FDB}"/>
      </w:docPartPr>
      <w:docPartBody>
        <w:p w:rsidR="00F40C4E" w:rsidRDefault="00A80518">
          <w:r w:rsidRPr="000A490D">
            <w:rPr>
              <w:rStyle w:val="PlaceholderText"/>
            </w:rPr>
            <w:t>Field_58</w:t>
          </w:r>
        </w:p>
      </w:docPartBody>
    </w:docPart>
    <w:docPart>
      <w:docPartPr>
        <w:name w:val="ED7C274E20D84883A0CC2D863FF0BD8B"/>
        <w:category>
          <w:name w:val="General"/>
          <w:gallery w:val="placeholder"/>
        </w:category>
        <w:types>
          <w:type w:val="bbPlcHdr"/>
        </w:types>
        <w:behaviors>
          <w:behavior w:val="content"/>
        </w:behaviors>
        <w:guid w:val="{B52F974A-E918-4EE1-B1DA-C6F08D0FE6D9}"/>
      </w:docPartPr>
      <w:docPartBody>
        <w:p w:rsidR="00F40C4E" w:rsidRDefault="00A80518">
          <w:r w:rsidRPr="000A490D">
            <w:rPr>
              <w:rStyle w:val="PlaceholderText"/>
            </w:rPr>
            <w:t>Field_59</w:t>
          </w:r>
        </w:p>
      </w:docPartBody>
    </w:docPart>
    <w:docPart>
      <w:docPartPr>
        <w:name w:val="15E77870D6DD40F1B44D99DC48F5A3B9"/>
        <w:category>
          <w:name w:val="General"/>
          <w:gallery w:val="placeholder"/>
        </w:category>
        <w:types>
          <w:type w:val="bbPlcHdr"/>
        </w:types>
        <w:behaviors>
          <w:behavior w:val="content"/>
        </w:behaviors>
        <w:guid w:val="{FE97039A-6C72-44DE-AAC6-9D9C41F86A2C}"/>
      </w:docPartPr>
      <w:docPartBody>
        <w:p w:rsidR="00F40C4E" w:rsidRDefault="00A80518">
          <w:r w:rsidRPr="000A490D">
            <w:rPr>
              <w:rStyle w:val="PlaceholderText"/>
            </w:rPr>
            <w:t>Field_60</w:t>
          </w:r>
        </w:p>
      </w:docPartBody>
    </w:docPart>
    <w:docPart>
      <w:docPartPr>
        <w:name w:val="AD8F49785B3C4DDCBF74ACBA29F0F01C"/>
        <w:category>
          <w:name w:val="General"/>
          <w:gallery w:val="placeholder"/>
        </w:category>
        <w:types>
          <w:type w:val="bbPlcHdr"/>
        </w:types>
        <w:behaviors>
          <w:behavior w:val="content"/>
        </w:behaviors>
        <w:guid w:val="{81745AAF-1941-45C7-879D-BD2CE7A0E15E}"/>
      </w:docPartPr>
      <w:docPartBody>
        <w:p w:rsidR="00F40C4E" w:rsidRDefault="00A80518">
          <w:r w:rsidRPr="000A490D">
            <w:rPr>
              <w:rStyle w:val="PlaceholderText"/>
            </w:rPr>
            <w:t>Field_61</w:t>
          </w:r>
        </w:p>
      </w:docPartBody>
    </w:docPart>
    <w:docPart>
      <w:docPartPr>
        <w:name w:val="648284167C954B4E87E5918286250221"/>
        <w:category>
          <w:name w:val="General"/>
          <w:gallery w:val="placeholder"/>
        </w:category>
        <w:types>
          <w:type w:val="bbPlcHdr"/>
        </w:types>
        <w:behaviors>
          <w:behavior w:val="content"/>
        </w:behaviors>
        <w:guid w:val="{567BC816-F5B8-4B91-BA5B-F89852DB91EE}"/>
      </w:docPartPr>
      <w:docPartBody>
        <w:p w:rsidR="00F40C4E" w:rsidRDefault="00A80518">
          <w:r w:rsidRPr="000A490D">
            <w:rPr>
              <w:rStyle w:val="PlaceholderText"/>
            </w:rPr>
            <w:t>Field_62</w:t>
          </w:r>
        </w:p>
      </w:docPartBody>
    </w:docPart>
    <w:docPart>
      <w:docPartPr>
        <w:name w:val="A10A51E6F0D74A91A2ADFF0741805693"/>
        <w:category>
          <w:name w:val="General"/>
          <w:gallery w:val="placeholder"/>
        </w:category>
        <w:types>
          <w:type w:val="bbPlcHdr"/>
        </w:types>
        <w:behaviors>
          <w:behavior w:val="content"/>
        </w:behaviors>
        <w:guid w:val="{84D1B8ED-0061-4023-A45E-1A97E6C0AE49}"/>
      </w:docPartPr>
      <w:docPartBody>
        <w:p w:rsidR="00F40C4E" w:rsidRDefault="00A80518">
          <w:r w:rsidRPr="000A490D">
            <w:rPr>
              <w:rStyle w:val="PlaceholderText"/>
            </w:rPr>
            <w:t>Field_63</w:t>
          </w:r>
        </w:p>
      </w:docPartBody>
    </w:docPart>
    <w:docPart>
      <w:docPartPr>
        <w:name w:val="1A930972536A45E88F492F5114B92639"/>
        <w:category>
          <w:name w:val="General"/>
          <w:gallery w:val="placeholder"/>
        </w:category>
        <w:types>
          <w:type w:val="bbPlcHdr"/>
        </w:types>
        <w:behaviors>
          <w:behavior w:val="content"/>
        </w:behaviors>
        <w:guid w:val="{2AD89F08-B931-43EF-84CE-AFAAF0A51DF8}"/>
      </w:docPartPr>
      <w:docPartBody>
        <w:p w:rsidR="00F40C4E" w:rsidRDefault="00A80518">
          <w:r w:rsidRPr="000A490D">
            <w:rPr>
              <w:rStyle w:val="PlaceholderText"/>
            </w:rPr>
            <w:t>Field_64 &amp; REPEAT IF REQUIRED</w:t>
          </w:r>
        </w:p>
      </w:docPartBody>
    </w:docPart>
    <w:docPart>
      <w:docPartPr>
        <w:name w:val="C427C9FDA0EC44F39948D2705FC72D89"/>
        <w:category>
          <w:name w:val="General"/>
          <w:gallery w:val="placeholder"/>
        </w:category>
        <w:types>
          <w:type w:val="bbPlcHdr"/>
        </w:types>
        <w:behaviors>
          <w:behavior w:val="content"/>
        </w:behaviors>
        <w:guid w:val="{D7F5B285-3FF2-485D-86B2-40203E7BC0E4}"/>
      </w:docPartPr>
      <w:docPartBody>
        <w:p w:rsidR="00F40C4E" w:rsidRDefault="00A80518">
          <w:r w:rsidRPr="000A490D">
            <w:rPr>
              <w:rStyle w:val="PlaceholderText"/>
            </w:rPr>
            <w:t>Field_65</w:t>
          </w:r>
        </w:p>
      </w:docPartBody>
    </w:docPart>
    <w:docPart>
      <w:docPartPr>
        <w:name w:val="CBE916DE4D5B4E67885CBC327C089EC7"/>
        <w:category>
          <w:name w:val="General"/>
          <w:gallery w:val="placeholder"/>
        </w:category>
        <w:types>
          <w:type w:val="bbPlcHdr"/>
        </w:types>
        <w:behaviors>
          <w:behavior w:val="content"/>
        </w:behaviors>
        <w:guid w:val="{167CCAFF-3405-452D-8F80-7CEB80FB9A09}"/>
      </w:docPartPr>
      <w:docPartBody>
        <w:p w:rsidR="00F40C4E" w:rsidRDefault="00A80518">
          <w:r w:rsidRPr="000A490D">
            <w:rPr>
              <w:rStyle w:val="PlaceholderText"/>
            </w:rPr>
            <w:t>Field_66</w:t>
          </w:r>
        </w:p>
      </w:docPartBody>
    </w:docPart>
    <w:docPart>
      <w:docPartPr>
        <w:name w:val="030F937BF74F42DE960FEE13B620DEBA"/>
        <w:category>
          <w:name w:val="General"/>
          <w:gallery w:val="placeholder"/>
        </w:category>
        <w:types>
          <w:type w:val="bbPlcHdr"/>
        </w:types>
        <w:behaviors>
          <w:behavior w:val="content"/>
        </w:behaviors>
        <w:guid w:val="{2E1F9149-A1AC-4106-97B0-843425ABBCD1}"/>
      </w:docPartPr>
      <w:docPartBody>
        <w:p w:rsidR="00F40C4E" w:rsidRDefault="00A80518">
          <w:r w:rsidRPr="000A490D">
            <w:rPr>
              <w:rStyle w:val="PlaceholderText"/>
            </w:rPr>
            <w:t>Field_67</w:t>
          </w:r>
        </w:p>
      </w:docPartBody>
    </w:docPart>
    <w:docPart>
      <w:docPartPr>
        <w:name w:val="7C93A29DB510498C9A207D6BC115B35A"/>
        <w:category>
          <w:name w:val="General"/>
          <w:gallery w:val="placeholder"/>
        </w:category>
        <w:types>
          <w:type w:val="bbPlcHdr"/>
        </w:types>
        <w:behaviors>
          <w:behavior w:val="content"/>
        </w:behaviors>
        <w:guid w:val="{14233043-5383-4888-B625-5F94C550EAD9}"/>
      </w:docPartPr>
      <w:docPartBody>
        <w:p w:rsidR="00F40C4E" w:rsidRDefault="00A80518">
          <w:r w:rsidRPr="000A490D">
            <w:rPr>
              <w:rStyle w:val="PlaceholderText"/>
            </w:rPr>
            <w:t>Field_68</w:t>
          </w:r>
        </w:p>
      </w:docPartBody>
    </w:docPart>
    <w:docPart>
      <w:docPartPr>
        <w:name w:val="530A999944D14969944CB7A4E3D084EB"/>
        <w:category>
          <w:name w:val="General"/>
          <w:gallery w:val="placeholder"/>
        </w:category>
        <w:types>
          <w:type w:val="bbPlcHdr"/>
        </w:types>
        <w:behaviors>
          <w:behavior w:val="content"/>
        </w:behaviors>
        <w:guid w:val="{96C1522F-CFD0-4949-BD84-54642D95A23F}"/>
      </w:docPartPr>
      <w:docPartBody>
        <w:p w:rsidR="00F40C4E" w:rsidRDefault="00A80518">
          <w:r w:rsidRPr="000A490D">
            <w:rPr>
              <w:rStyle w:val="PlaceholderText"/>
            </w:rPr>
            <w:t>Field_69</w:t>
          </w:r>
        </w:p>
      </w:docPartBody>
    </w:docPart>
    <w:docPart>
      <w:docPartPr>
        <w:name w:val="5B35D26F838A4553BD8363E4A90F9A89"/>
        <w:category>
          <w:name w:val="General"/>
          <w:gallery w:val="placeholder"/>
        </w:category>
        <w:types>
          <w:type w:val="bbPlcHdr"/>
        </w:types>
        <w:behaviors>
          <w:behavior w:val="content"/>
        </w:behaviors>
        <w:guid w:val="{895E2CAB-35B5-4D04-9495-07C717158935}"/>
      </w:docPartPr>
      <w:docPartBody>
        <w:p w:rsidR="00F40C4E" w:rsidRDefault="00A80518">
          <w:r w:rsidRPr="000A490D">
            <w:rPr>
              <w:rStyle w:val="PlaceholderText"/>
            </w:rPr>
            <w:t>Field_70 &amp; REPEAT IF REQUIRED</w:t>
          </w:r>
        </w:p>
      </w:docPartBody>
    </w:docPart>
    <w:docPart>
      <w:docPartPr>
        <w:name w:val="167E3E8CE7474B1EB026EE0F30FBA0FB"/>
        <w:category>
          <w:name w:val="General"/>
          <w:gallery w:val="placeholder"/>
        </w:category>
        <w:types>
          <w:type w:val="bbPlcHdr"/>
        </w:types>
        <w:behaviors>
          <w:behavior w:val="content"/>
        </w:behaviors>
        <w:guid w:val="{70262A07-4BDE-4473-9AE5-4A45A2BBBA2A}"/>
      </w:docPartPr>
      <w:docPartBody>
        <w:p w:rsidR="00F40C4E" w:rsidRDefault="00A80518">
          <w:r w:rsidRPr="000A490D">
            <w:rPr>
              <w:rStyle w:val="PlaceholderText"/>
            </w:rPr>
            <w:t>Field_71</w:t>
          </w:r>
        </w:p>
      </w:docPartBody>
    </w:docPart>
    <w:docPart>
      <w:docPartPr>
        <w:name w:val="4B91EE1D86E34FB69920BA5264DA2A03"/>
        <w:category>
          <w:name w:val="General"/>
          <w:gallery w:val="placeholder"/>
        </w:category>
        <w:types>
          <w:type w:val="bbPlcHdr"/>
        </w:types>
        <w:behaviors>
          <w:behavior w:val="content"/>
        </w:behaviors>
        <w:guid w:val="{3D921815-F0FF-4D10-A0AE-D6D745C046CD}"/>
      </w:docPartPr>
      <w:docPartBody>
        <w:p w:rsidR="00F40C4E" w:rsidRDefault="00A80518">
          <w:r w:rsidRPr="000A490D">
            <w:rPr>
              <w:rStyle w:val="PlaceholderText"/>
            </w:rPr>
            <w:t>Field_72</w:t>
          </w:r>
        </w:p>
      </w:docPartBody>
    </w:docPart>
    <w:docPart>
      <w:docPartPr>
        <w:name w:val="FAEF093909A949D591D5979A293D6D62"/>
        <w:category>
          <w:name w:val="General"/>
          <w:gallery w:val="placeholder"/>
        </w:category>
        <w:types>
          <w:type w:val="bbPlcHdr"/>
        </w:types>
        <w:behaviors>
          <w:behavior w:val="content"/>
        </w:behaviors>
        <w:guid w:val="{240CA0F4-ED75-4CD5-8182-165F85AAE8EA}"/>
      </w:docPartPr>
      <w:docPartBody>
        <w:p w:rsidR="00F40C4E" w:rsidRDefault="00A80518">
          <w:r w:rsidRPr="000A490D">
            <w:rPr>
              <w:rStyle w:val="PlaceholderText"/>
            </w:rPr>
            <w:t>Field_73</w:t>
          </w:r>
        </w:p>
      </w:docPartBody>
    </w:docPart>
    <w:docPart>
      <w:docPartPr>
        <w:name w:val="5949322E660341A1BCC562B31BBF1D8C"/>
        <w:category>
          <w:name w:val="General"/>
          <w:gallery w:val="placeholder"/>
        </w:category>
        <w:types>
          <w:type w:val="bbPlcHdr"/>
        </w:types>
        <w:behaviors>
          <w:behavior w:val="content"/>
        </w:behaviors>
        <w:guid w:val="{484936A0-B92D-4727-AF6A-096B09E96A03}"/>
      </w:docPartPr>
      <w:docPartBody>
        <w:p w:rsidR="00F40C4E" w:rsidRDefault="00A80518">
          <w:r w:rsidRPr="000A490D">
            <w:rPr>
              <w:rStyle w:val="PlaceholderText"/>
            </w:rPr>
            <w:t>Field_74</w:t>
          </w:r>
        </w:p>
      </w:docPartBody>
    </w:docPart>
    <w:docPart>
      <w:docPartPr>
        <w:name w:val="CADC1879979743F491A691475A410485"/>
        <w:category>
          <w:name w:val="General"/>
          <w:gallery w:val="placeholder"/>
        </w:category>
        <w:types>
          <w:type w:val="bbPlcHdr"/>
        </w:types>
        <w:behaviors>
          <w:behavior w:val="content"/>
        </w:behaviors>
        <w:guid w:val="{5D87CB65-9CE4-4CBA-BD46-3B8FAFE62BC3}"/>
      </w:docPartPr>
      <w:docPartBody>
        <w:p w:rsidR="00F40C4E" w:rsidRDefault="00A80518">
          <w:r w:rsidRPr="000A490D">
            <w:rPr>
              <w:rStyle w:val="PlaceholderText"/>
            </w:rPr>
            <w:t>Field_75 &amp; REPEAT IF REQUIRED</w:t>
          </w:r>
        </w:p>
      </w:docPartBody>
    </w:docPart>
    <w:docPart>
      <w:docPartPr>
        <w:name w:val="6FCFEE491B314AC7973AA607792BF761"/>
        <w:category>
          <w:name w:val="General"/>
          <w:gallery w:val="placeholder"/>
        </w:category>
        <w:types>
          <w:type w:val="bbPlcHdr"/>
        </w:types>
        <w:behaviors>
          <w:behavior w:val="content"/>
        </w:behaviors>
        <w:guid w:val="{85EC66E4-B4A6-4B55-B49B-7117D08504D6}"/>
      </w:docPartPr>
      <w:docPartBody>
        <w:p w:rsidR="00F40C4E" w:rsidRDefault="00A80518">
          <w:r w:rsidRPr="000A490D">
            <w:rPr>
              <w:rStyle w:val="PlaceholderText"/>
            </w:rPr>
            <w:t>Field_76</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Next for HSBC Light">
    <w:altName w:val="Calibri"/>
    <w:panose1 w:val="00000000000000000000"/>
    <w:charset w:val="00"/>
    <w:family w:val="swiss"/>
    <w:notTrueType/>
    <w:pitch w:val="variable"/>
    <w:sig w:usb0="A00002AF" w:usb1="00000001" w:usb2="00000000" w:usb3="00000000" w:csb0="0000019F" w:csb1="00000000"/>
  </w:font>
  <w:font w:name="Univers Next for HSBC Medium">
    <w:altName w:val="Calibri"/>
    <w:panose1 w:val="00000000000000000000"/>
    <w:charset w:val="00"/>
    <w:family w:val="swiss"/>
    <w:notTrueType/>
    <w:pitch w:val="variable"/>
    <w:sig w:usb0="A00002A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36"/>
    <w:rsid w:val="005B4E36"/>
    <w:rsid w:val="00A80518"/>
    <w:rsid w:val="00F40C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0518"/>
    <w:rPr>
      <w:color w:val="808080"/>
    </w:rPr>
  </w:style>
  <w:style w:type="paragraph" w:customStyle="1" w:styleId="A73AE56437974BB2870B6315D2BC038F">
    <w:name w:val="A73AE56437974BB2870B6315D2BC038F"/>
    <w:rsid w:val="005B4E36"/>
  </w:style>
  <w:style w:type="paragraph" w:customStyle="1" w:styleId="0AD93ED81239469C86B25218901BD11E">
    <w:name w:val="0AD93ED81239469C86B25218901BD11E"/>
    <w:rsid w:val="005B4E36"/>
  </w:style>
  <w:style w:type="paragraph" w:customStyle="1" w:styleId="C667B3DD7DC6466E8B6FA1514A41FEAB">
    <w:name w:val="C667B3DD7DC6466E8B6FA1514A41FEAB"/>
    <w:rsid w:val="005B4E36"/>
  </w:style>
  <w:style w:type="paragraph" w:customStyle="1" w:styleId="47C6FC9624B74F9CB2B784799B6DF15F">
    <w:name w:val="47C6FC9624B74F9CB2B784799B6DF15F"/>
    <w:rsid w:val="005B4E36"/>
  </w:style>
  <w:style w:type="paragraph" w:customStyle="1" w:styleId="C0A06FA9455643FF82065981651F3F88">
    <w:name w:val="C0A06FA9455643FF82065981651F3F88"/>
    <w:rsid w:val="005B4E36"/>
  </w:style>
  <w:style w:type="paragraph" w:customStyle="1" w:styleId="626197A8452E4CBF8B7B1F540D727944">
    <w:name w:val="626197A8452E4CBF8B7B1F540D727944"/>
    <w:rsid w:val="005B4E36"/>
  </w:style>
  <w:style w:type="paragraph" w:customStyle="1" w:styleId="481C038AEC4A4F909947806D2B3D4758">
    <w:name w:val="481C038AEC4A4F909947806D2B3D4758"/>
    <w:rsid w:val="005B4E36"/>
  </w:style>
  <w:style w:type="paragraph" w:customStyle="1" w:styleId="EBFA17988E5D4742970F3169DCEEE7EC">
    <w:name w:val="EBFA17988E5D4742970F3169DCEEE7EC"/>
    <w:rsid w:val="005B4E36"/>
  </w:style>
  <w:style w:type="paragraph" w:customStyle="1" w:styleId="F22AB6095F1244BE8E5F00AFF48B6821">
    <w:name w:val="F22AB6095F1244BE8E5F00AFF48B6821"/>
    <w:rsid w:val="005B4E36"/>
  </w:style>
  <w:style w:type="paragraph" w:customStyle="1" w:styleId="DDFB6F00DD644F8E8FA7BE14D1684CBD">
    <w:name w:val="DDFB6F00DD644F8E8FA7BE14D1684CBD"/>
    <w:rsid w:val="005B4E36"/>
  </w:style>
  <w:style w:type="paragraph" w:customStyle="1" w:styleId="C27DCA210134456ABC71E7B9B8D59476">
    <w:name w:val="C27DCA210134456ABC71E7B9B8D59476"/>
    <w:rsid w:val="005B4E36"/>
  </w:style>
  <w:style w:type="paragraph" w:customStyle="1" w:styleId="05B59EE5DE254412B164EB6D8482691F">
    <w:name w:val="05B59EE5DE254412B164EB6D8482691F"/>
    <w:rsid w:val="005B4E36"/>
  </w:style>
  <w:style w:type="paragraph" w:customStyle="1" w:styleId="D23001EFC78E460E8D7DBD62F5923692">
    <w:name w:val="D23001EFC78E460E8D7DBD62F5923692"/>
    <w:rsid w:val="005B4E36"/>
  </w:style>
  <w:style w:type="paragraph" w:customStyle="1" w:styleId="F4E0A43C2A48450792372440436AA223">
    <w:name w:val="F4E0A43C2A48450792372440436AA223"/>
    <w:rsid w:val="005B4E36"/>
  </w:style>
  <w:style w:type="paragraph" w:customStyle="1" w:styleId="F90B21195D6E4F2580481E883216F113">
    <w:name w:val="F90B21195D6E4F2580481E883216F113"/>
    <w:rsid w:val="005B4E36"/>
  </w:style>
  <w:style w:type="paragraph" w:customStyle="1" w:styleId="1C3599C1F8CE42C1A3B96EDFEB725549">
    <w:name w:val="1C3599C1F8CE42C1A3B96EDFEB725549"/>
    <w:rsid w:val="005B4E36"/>
  </w:style>
  <w:style w:type="paragraph" w:customStyle="1" w:styleId="B9547ED825AC4829AB2E854DE3E2B8A4">
    <w:name w:val="B9547ED825AC4829AB2E854DE3E2B8A4"/>
    <w:rsid w:val="005B4E36"/>
  </w:style>
  <w:style w:type="paragraph" w:customStyle="1" w:styleId="74069BFFEE8B4C1EA1BE8C6A7056053E">
    <w:name w:val="74069BFFEE8B4C1EA1BE8C6A7056053E"/>
    <w:rsid w:val="005B4E36"/>
  </w:style>
  <w:style w:type="paragraph" w:customStyle="1" w:styleId="F9D1A67E5C6B4B8788DC4CDEADF1327D">
    <w:name w:val="F9D1A67E5C6B4B8788DC4CDEADF1327D"/>
    <w:rsid w:val="005B4E36"/>
  </w:style>
  <w:style w:type="paragraph" w:customStyle="1" w:styleId="D8CBD129EAE640459208507B1AAA0CBC">
    <w:name w:val="D8CBD129EAE640459208507B1AAA0CBC"/>
    <w:rsid w:val="005B4E36"/>
  </w:style>
  <w:style w:type="paragraph" w:customStyle="1" w:styleId="82B66CB3DC4E40969FF11F5AAAE7E384">
    <w:name w:val="82B66CB3DC4E40969FF11F5AAAE7E384"/>
    <w:rsid w:val="005B4E36"/>
  </w:style>
  <w:style w:type="paragraph" w:customStyle="1" w:styleId="91F018EC63504C19A6FCBE2F8D3826E7">
    <w:name w:val="91F018EC63504C19A6FCBE2F8D3826E7"/>
    <w:rsid w:val="005B4E36"/>
  </w:style>
  <w:style w:type="paragraph" w:customStyle="1" w:styleId="F096ECC51CFA441C951779F782CCC9FE">
    <w:name w:val="F096ECC51CFA441C951779F782CCC9FE"/>
    <w:rsid w:val="005B4E36"/>
  </w:style>
  <w:style w:type="paragraph" w:customStyle="1" w:styleId="B999B2CD215D4074B4DEA8C334A85EF7">
    <w:name w:val="B999B2CD215D4074B4DEA8C334A85EF7"/>
    <w:rsid w:val="005B4E36"/>
  </w:style>
  <w:style w:type="paragraph" w:customStyle="1" w:styleId="D0EB845D020443489D9A3ADF9C3200CE">
    <w:name w:val="D0EB845D020443489D9A3ADF9C3200CE"/>
    <w:rsid w:val="005B4E36"/>
  </w:style>
  <w:style w:type="paragraph" w:customStyle="1" w:styleId="AA26C977C1054305B411062C236354F0">
    <w:name w:val="AA26C977C1054305B411062C236354F0"/>
    <w:rsid w:val="005B4E36"/>
  </w:style>
  <w:style w:type="paragraph" w:customStyle="1" w:styleId="FFF5CD8036E34BAEBDB5226F22CCC222">
    <w:name w:val="FFF5CD8036E34BAEBDB5226F22CCC222"/>
    <w:rsid w:val="005B4E36"/>
  </w:style>
  <w:style w:type="paragraph" w:customStyle="1" w:styleId="AD24AFEA37634E4B8AE98D0E0DC27534">
    <w:name w:val="AD24AFEA37634E4B8AE98D0E0DC27534"/>
    <w:rsid w:val="005B4E36"/>
  </w:style>
  <w:style w:type="paragraph" w:customStyle="1" w:styleId="AA8153565EAA4B7498C70F7CC7772540">
    <w:name w:val="AA8153565EAA4B7498C70F7CC7772540"/>
    <w:rsid w:val="005B4E36"/>
  </w:style>
  <w:style w:type="paragraph" w:customStyle="1" w:styleId="AC9393DAEB9445BAA49C2F86022F70AD">
    <w:name w:val="AC9393DAEB9445BAA49C2F86022F70AD"/>
    <w:rsid w:val="005B4E36"/>
  </w:style>
  <w:style w:type="paragraph" w:customStyle="1" w:styleId="044D6909B3734F90BCB74CEAD8C611B1">
    <w:name w:val="044D6909B3734F90BCB74CEAD8C611B1"/>
    <w:rsid w:val="005B4E36"/>
  </w:style>
  <w:style w:type="paragraph" w:customStyle="1" w:styleId="12D7CF990DCA4C9FB6F692B10B075714">
    <w:name w:val="12D7CF990DCA4C9FB6F692B10B075714"/>
    <w:rsid w:val="005B4E36"/>
  </w:style>
  <w:style w:type="paragraph" w:customStyle="1" w:styleId="18E12F45E1014E1C93C6FB47EC331D00">
    <w:name w:val="18E12F45E1014E1C93C6FB47EC331D00"/>
    <w:rsid w:val="005B4E36"/>
  </w:style>
  <w:style w:type="paragraph" w:customStyle="1" w:styleId="31B08A2C02C045BCB00E8A3D4373292F">
    <w:name w:val="31B08A2C02C045BCB00E8A3D4373292F"/>
    <w:rsid w:val="005B4E36"/>
  </w:style>
  <w:style w:type="paragraph" w:customStyle="1" w:styleId="6DA5BED843984D5F93F955C1794AC26A">
    <w:name w:val="6DA5BED843984D5F93F955C1794AC26A"/>
    <w:rsid w:val="005B4E36"/>
  </w:style>
  <w:style w:type="paragraph" w:customStyle="1" w:styleId="8FF33C32AEB443E19FD6EE8648D1C5F3">
    <w:name w:val="8FF33C32AEB443E19FD6EE8648D1C5F3"/>
    <w:rsid w:val="005B4E36"/>
  </w:style>
  <w:style w:type="paragraph" w:customStyle="1" w:styleId="66BE3285B3A242B68B5632A6816B3B71">
    <w:name w:val="66BE3285B3A242B68B5632A6816B3B71"/>
    <w:rsid w:val="005B4E36"/>
  </w:style>
  <w:style w:type="paragraph" w:customStyle="1" w:styleId="597F44B496B94C058E7533770DC355D5">
    <w:name w:val="597F44B496B94C058E7533770DC355D5"/>
    <w:rsid w:val="005B4E36"/>
  </w:style>
  <w:style w:type="paragraph" w:customStyle="1" w:styleId="728506F1F5A04741BD922717E71E0FA1">
    <w:name w:val="728506F1F5A04741BD922717E71E0FA1"/>
    <w:rsid w:val="005B4E36"/>
  </w:style>
  <w:style w:type="paragraph" w:customStyle="1" w:styleId="25A5422868F04EAA99879D30F0D6C99F">
    <w:name w:val="25A5422868F04EAA99879D30F0D6C99F"/>
    <w:rsid w:val="005B4E36"/>
  </w:style>
  <w:style w:type="paragraph" w:customStyle="1" w:styleId="57B501111B7B4F4C8EB44905436E6101">
    <w:name w:val="57B501111B7B4F4C8EB44905436E6101"/>
    <w:rsid w:val="005B4E36"/>
  </w:style>
  <w:style w:type="paragraph" w:customStyle="1" w:styleId="57574D62CBC6441A89AACF20EFE6E867">
    <w:name w:val="57574D62CBC6441A89AACF20EFE6E867"/>
    <w:rsid w:val="005B4E36"/>
  </w:style>
  <w:style w:type="paragraph" w:customStyle="1" w:styleId="15D93329E8CA4B92A5CF0137684B4A1C">
    <w:name w:val="15D93329E8CA4B92A5CF0137684B4A1C"/>
    <w:rsid w:val="005B4E36"/>
  </w:style>
  <w:style w:type="paragraph" w:customStyle="1" w:styleId="D35912FA9F8D4581BB8E5944D351BFA0">
    <w:name w:val="D35912FA9F8D4581BB8E5944D351BFA0"/>
    <w:rsid w:val="005B4E36"/>
  </w:style>
  <w:style w:type="paragraph" w:customStyle="1" w:styleId="00C53E8985E14C4898DC3CD5BD381ECA">
    <w:name w:val="00C53E8985E14C4898DC3CD5BD381ECA"/>
    <w:rsid w:val="005B4E36"/>
  </w:style>
  <w:style w:type="paragraph" w:customStyle="1" w:styleId="1F1D68D59EC94FC8A6E117094F50F127">
    <w:name w:val="1F1D68D59EC94FC8A6E117094F50F127"/>
    <w:rsid w:val="005B4E36"/>
  </w:style>
  <w:style w:type="paragraph" w:customStyle="1" w:styleId="F9384C52DAFC428DAFB8351CE0A57D8C">
    <w:name w:val="F9384C52DAFC428DAFB8351CE0A57D8C"/>
    <w:rsid w:val="005B4E36"/>
  </w:style>
  <w:style w:type="paragraph" w:customStyle="1" w:styleId="7E334F515F7D4BF0B9B4F0D9E4355FC1">
    <w:name w:val="7E334F515F7D4BF0B9B4F0D9E4355FC1"/>
    <w:rsid w:val="005B4E36"/>
  </w:style>
  <w:style w:type="paragraph" w:customStyle="1" w:styleId="9A762B2A8CF14495AC9D525606B23032">
    <w:name w:val="9A762B2A8CF14495AC9D525606B23032"/>
    <w:rsid w:val="005B4E36"/>
  </w:style>
  <w:style w:type="paragraph" w:customStyle="1" w:styleId="21A92B22AF1246A388AFB943FBCFE0A8">
    <w:name w:val="21A92B22AF1246A388AFB943FBCFE0A8"/>
    <w:rsid w:val="005B4E36"/>
  </w:style>
  <w:style w:type="paragraph" w:customStyle="1" w:styleId="869183ACAB4B4D5B8C5DE31501199FEB">
    <w:name w:val="869183ACAB4B4D5B8C5DE31501199FEB"/>
    <w:rsid w:val="005B4E36"/>
  </w:style>
  <w:style w:type="paragraph" w:customStyle="1" w:styleId="E7E088EC28EE451A93C7FEE174CF4A73">
    <w:name w:val="E7E088EC28EE451A93C7FEE174CF4A73"/>
    <w:rsid w:val="005B4E36"/>
  </w:style>
  <w:style w:type="paragraph" w:customStyle="1" w:styleId="76371266B96F41F59CBFF9FA1AAA3E5C">
    <w:name w:val="76371266B96F41F59CBFF9FA1AAA3E5C"/>
    <w:rsid w:val="005B4E36"/>
  </w:style>
  <w:style w:type="paragraph" w:customStyle="1" w:styleId="45BC36A9FF33432CBA7E3B020B399BD2">
    <w:name w:val="45BC36A9FF33432CBA7E3B020B399BD2"/>
    <w:rsid w:val="005B4E36"/>
  </w:style>
  <w:style w:type="paragraph" w:customStyle="1" w:styleId="4D48C3EEA79F4C239CA7DCBB54C6AD56">
    <w:name w:val="4D48C3EEA79F4C239CA7DCBB54C6AD56"/>
    <w:rsid w:val="005B4E36"/>
  </w:style>
  <w:style w:type="paragraph" w:customStyle="1" w:styleId="0403728404AD478DAF756C4F8B0933D9">
    <w:name w:val="0403728404AD478DAF756C4F8B0933D9"/>
    <w:rsid w:val="005B4E36"/>
  </w:style>
  <w:style w:type="paragraph" w:customStyle="1" w:styleId="520ACBD79266461398DE2BC03A5C7D12">
    <w:name w:val="520ACBD79266461398DE2BC03A5C7D12"/>
    <w:rsid w:val="005B4E36"/>
  </w:style>
  <w:style w:type="paragraph" w:customStyle="1" w:styleId="FE2B9B80B2E34338ABF5979C4CB7FE09">
    <w:name w:val="FE2B9B80B2E34338ABF5979C4CB7FE09"/>
    <w:rsid w:val="005B4E36"/>
  </w:style>
  <w:style w:type="paragraph" w:customStyle="1" w:styleId="BD0BCB258D8640BBB3165D026B1C44A6">
    <w:name w:val="BD0BCB258D8640BBB3165D026B1C44A6"/>
    <w:rsid w:val="005B4E36"/>
  </w:style>
  <w:style w:type="paragraph" w:customStyle="1" w:styleId="708355E2EFDA4912BD036C4985C5208E">
    <w:name w:val="708355E2EFDA4912BD036C4985C5208E"/>
    <w:rsid w:val="005B4E36"/>
  </w:style>
  <w:style w:type="paragraph" w:customStyle="1" w:styleId="13E4219616424F708CC092D80D44A5A3">
    <w:name w:val="13E4219616424F708CC092D80D44A5A3"/>
    <w:rsid w:val="005B4E36"/>
  </w:style>
  <w:style w:type="paragraph" w:customStyle="1" w:styleId="26D365F8C0DB4966B3D9E53ECC8504FE">
    <w:name w:val="26D365F8C0DB4966B3D9E53ECC8504FE"/>
    <w:rsid w:val="005B4E36"/>
  </w:style>
  <w:style w:type="paragraph" w:customStyle="1" w:styleId="6DC46F3BB2E4477DA56153E81D2715A2">
    <w:name w:val="6DC46F3BB2E4477DA56153E81D2715A2"/>
    <w:rsid w:val="005B4E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2625</Words>
  <Characters>14966</Characters>
  <Application>Microsoft Office Word</Application>
  <DocSecurity>0</DocSecurity>
  <Lines>124</Lines>
  <Paragraphs>35</Paragraphs>
  <ScaleCrop>false</ScaleCrop>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Salehzadeh Nobari, Amin</dc:creator>
  <cp:keywords/>
  <dc:description/>
  <cp:lastModifiedBy>Salehzadeh Nobari, Amin</cp:lastModifiedBy>
  <cp:revision>2</cp:revision>
  <dcterms:created xsi:type="dcterms:W3CDTF">2020-11-16T19:38:00Z</dcterms:created>
  <dcterms:modified xsi:type="dcterms:W3CDTF">2020-11-16T19:38:00Z</dcterms:modified>
</cp:coreProperties>
</file>