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</w:rPr>
        <w:t>Dataset from Madrid Stock Exchange</w:t>
      </w:r>
    </w:p>
    <w:p>
      <w:pPr>
        <w:pStyle w:val="TextBody"/>
        <w:ind w:left="0" w:right="0" w:hanging="0"/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NAME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S</w:t>
      </w:r>
      <w:bookmarkStart w:id="0" w:name="__DdeLink__61_1329637864"/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tocks_20220221.csv</w:t>
      </w:r>
      <w:bookmarkEnd w:id="0"/>
    </w:p>
    <w:p>
      <w:pPr>
        <w:pStyle w:val="TextBody"/>
        <w:ind w:left="0" w:right="0" w:hanging="0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TYPE: </w:t>
      </w: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Web Scrapping exercise.</w:t>
      </w:r>
    </w:p>
    <w:p>
      <w:pPr>
        <w:pStyle w:val="TextBody"/>
        <w:ind w:left="0" w:right="0" w:hanging="0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SIZE: </w:t>
      </w: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35 observations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9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variables.</w:t>
        <w:br/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DESCRIPTIVE ABSTRACT: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The dataset consists of set of price data for i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it-IT"/>
        </w:rPr>
        <w:t>ndices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n-US"/>
        </w:rPr>
        <w:t>tracking stock exchanges from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Madrid Stock Exchange, Spain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 xml:space="preserve">. The data was collected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on 21-2-2022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 xml:space="preserve"> at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16:00P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M.</w:t>
      </w:r>
    </w:p>
    <w:p>
      <w:pPr>
        <w:pStyle w:val="TextBody"/>
        <w:rPr/>
      </w:pPr>
      <w:r>
        <w:rPr>
          <w:rFonts w:ascii="Calibri" w:hAnsi="Calibri"/>
          <w:sz w:val="28"/>
          <w:szCs w:val="28"/>
          <w:shd w:fill="FFFFFF" w:val="clear"/>
          <w:lang w:val="es-ES_tradnl"/>
        </w:rPr>
        <w:t xml:space="preserve">Prices are </w:t>
      </w:r>
      <w:r>
        <w:rPr>
          <w:rFonts w:ascii="Calibri" w:hAnsi="Calibri"/>
          <w:sz w:val="28"/>
          <w:szCs w:val="28"/>
          <w:shd w:fill="FFFFFF" w:val="clear"/>
          <w:lang w:val="en-US"/>
        </w:rPr>
        <w:t>quoted in</w:t>
      </w:r>
      <w:r>
        <w:rPr>
          <w:rFonts w:ascii="Calibri" w:hAnsi="Calibri"/>
          <w:sz w:val="28"/>
          <w:szCs w:val="28"/>
          <w:shd w:fill="FFFFFF" w:val="clear"/>
          <w:lang w:val="es-ES_tradnl"/>
        </w:rPr>
        <w:t xml:space="preserve"> euros.</w:t>
      </w:r>
    </w:p>
    <w:p>
      <w:pPr>
        <w:pStyle w:val="TextBody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 xml:space="preserve">This dataset was created is a result of webscraping test and is designed to be a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 xml:space="preserve">the foundation for the exercise of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pre-processing and technical analysis.</w:t>
      </w:r>
    </w:p>
    <w:p>
      <w:pPr>
        <w:pStyle w:val="TextBody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  <w:lang w:val="es-ES_tradnl"/>
        </w:rPr>
      </w:pPr>
      <w:r>
        <w:rPr/>
      </w:r>
    </w:p>
    <w:p>
      <w:pPr>
        <w:pStyle w:val="TextBody"/>
        <w:ind w:left="0" w:right="0" w:hanging="0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CONTENT: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Nombre: Index name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Últ.: Last observation price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% Dif.: Difference from previous observation in %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Máx.: Max price for the day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Mín. :Min price for the day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Volumen: Stock volume for the day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Efectivo (miles €): Cash volume in €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Fecha: Observation Date</w:t>
      </w:r>
    </w:p>
    <w:p>
      <w:pPr>
        <w:pStyle w:val="TextBody"/>
        <w:ind w:left="0" w:right="0" w:hanging="0"/>
        <w:rPr>
          <w:rFonts w:ascii="DejaVu Sans" w:hAnsi="DejaVu Sans"/>
        </w:rPr>
      </w:pPr>
      <w:r>
        <w:rPr>
          <w:rFonts w:ascii="DejaVu Sans" w:hAnsi="DejaVu Sans"/>
        </w:rPr>
        <w:t>Hora: Time of the dataset generation</w:t>
      </w:r>
    </w:p>
    <w:p>
      <w:pPr>
        <w:pStyle w:val="TextBody"/>
        <w:ind w:left="0" w:right="0" w:hanging="0"/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SOURCES: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https://www.bolsamadrid.es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VARIABLE DESCRIPTIONS: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File is a standard csv file, comma separated for easy Python/Pandas management.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SPECIAL NOTES: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Data was capture during the Ucranian turmoil plus a political crisis in a ‘Partido Popular’ in Spain.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STORY BEHIND THE DATA: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Due to the international situation and the Spanish political party crash, the stock prices can differ from a “normal” February stock trading day. It could be interesting to analyze the data from a historic point of view and compare from previous and future stock prices.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PEDAGOGICAL NOTES: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No special notes for pedagogical aspect.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REFERENCES: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s-ES_tradnl"/>
        </w:rPr>
        <w:t>Source: https://www.bolsamadrid.es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SUBMITTED BY: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t>Eloi Canals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n-US"/>
        </w:rPr>
        <w:t>Github: https://github.com/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n-US"/>
        </w:rPr>
        <w:t>eloicase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  <w:lang w:val="en-US"/>
        </w:rPr>
        <w:t>/web_scraping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:lang w:val="es-ES_tradnl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3116</TotalTime>
  <Application>LibreOffice/6.1.4.2$MacOSX_X86_64 LibreOffice_project/9d0f32d1f0b509096fd65e0d4bec26ddd1938fd3</Application>
  <Pages>2</Pages>
  <Words>226</Words>
  <Characters>1295</Characters>
  <CharactersWithSpaces>1500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2022-02-19T12:15:52Z</dcterms:created>
  <dc:creator/>
  <dc:description/>
  <dc:language>en-US</dc:language>
  <cp:lastModifiedBy/>
  <dcterms:modified xsi:type="dcterms:W3CDTF">2022-02-21T16:12:15Z</dcterms:modified>
  <cp:revision>9</cp:revision>
  <dc:subject/>
  <dc:title/>
</cp:coreProperties>
</file>