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7A14AF9" w:rsidP="1D240028" w:rsidRDefault="77A14AF9" w14:paraId="6F5ABC9C" w14:textId="3DF339AF">
      <w:pPr>
        <w:pStyle w:val="Normal"/>
        <w:ind w:left="0"/>
        <w:jc w:val="center"/>
        <w:rPr>
          <w:b w:val="1"/>
          <w:bCs w:val="1"/>
          <w:u w:val="single"/>
        </w:rPr>
      </w:pPr>
      <w:r w:rsidRPr="1D240028" w:rsidR="77A14AF9">
        <w:rPr>
          <w:b w:val="1"/>
          <w:bCs w:val="1"/>
          <w:u w:val="single"/>
        </w:rPr>
        <w:t>Parabolic Trough Prototype Testing Protocol and Results</w:t>
      </w:r>
    </w:p>
    <w:p w:rsidR="1D240028" w:rsidP="1D240028" w:rsidRDefault="1D240028" w14:paraId="27AB7C95" w14:textId="534DAF34">
      <w:pPr>
        <w:pStyle w:val="Normal"/>
        <w:rPr>
          <w:b w:val="1"/>
          <w:bCs w:val="1"/>
          <w:u w:val="single"/>
        </w:rPr>
      </w:pPr>
    </w:p>
    <w:p xmlns:wp14="http://schemas.microsoft.com/office/word/2010/wordml" w:rsidP="1D240028" wp14:paraId="2C078E63" wp14:textId="1C9B04FD">
      <w:pPr>
        <w:pStyle w:val="Normal"/>
        <w:rPr>
          <w:b w:val="1"/>
          <w:bCs w:val="1"/>
          <w:u w:val="single"/>
        </w:rPr>
      </w:pPr>
      <w:r w:rsidRPr="1D240028" w:rsidR="50A21E82">
        <w:rPr>
          <w:b w:val="1"/>
          <w:bCs w:val="1"/>
          <w:u w:val="single"/>
        </w:rPr>
        <w:t xml:space="preserve">1. </w:t>
      </w:r>
      <w:r w:rsidRPr="1D240028" w:rsidR="4BD268F6">
        <w:rPr>
          <w:b w:val="1"/>
          <w:bCs w:val="1"/>
          <w:u w:val="single"/>
        </w:rPr>
        <w:t>Specification 1: Autonomous Rotation</w:t>
      </w:r>
    </w:p>
    <w:p w:rsidR="4BD268F6" w:rsidP="1F87DF1C" w:rsidRDefault="4BD268F6" w14:paraId="1405994A" w14:textId="7E269A9E">
      <w:pPr>
        <w:pStyle w:val="Normal"/>
        <w:rPr>
          <w:b w:val="0"/>
          <w:bCs w:val="0"/>
        </w:rPr>
      </w:pPr>
      <w:r w:rsidR="3B0828AB">
        <w:rPr>
          <w:b w:val="0"/>
          <w:bCs w:val="0"/>
        </w:rPr>
        <w:t>The prototyped trough should rotate on its horizontal axis using a stepper motor based on software specifications to verify rotation automation</w:t>
      </w:r>
      <w:r w:rsidR="06ECC220">
        <w:rPr>
          <w:b w:val="0"/>
          <w:bCs w:val="0"/>
        </w:rPr>
        <w:t xml:space="preserve"> capabilities</w:t>
      </w:r>
      <w:r w:rsidR="3B0828AB">
        <w:rPr>
          <w:b w:val="0"/>
          <w:bCs w:val="0"/>
        </w:rPr>
        <w:t>.</w:t>
      </w:r>
    </w:p>
    <w:p w:rsidR="2A2EF1A9" w:rsidP="1D240028" w:rsidRDefault="2A2EF1A9" w14:paraId="62B1EB38" w14:textId="33B63B30">
      <w:pPr>
        <w:pStyle w:val="Normal"/>
        <w:rPr>
          <w:b w:val="1"/>
          <w:bCs w:val="1"/>
        </w:rPr>
      </w:pPr>
      <w:r w:rsidRPr="1D240028" w:rsidR="2A2EF1A9">
        <w:rPr>
          <w:b w:val="1"/>
          <w:bCs w:val="1"/>
        </w:rPr>
        <w:t>1.0. Normal Operation</w:t>
      </w:r>
    </w:p>
    <w:p w:rsidR="2A2EF1A9" w:rsidP="1D240028" w:rsidRDefault="2A2EF1A9" w14:paraId="52D5685D" w14:textId="4E71086A">
      <w:pPr>
        <w:pStyle w:val="Normal"/>
        <w:rPr>
          <w:b w:val="0"/>
          <w:bCs w:val="0"/>
        </w:rPr>
      </w:pPr>
      <w:r w:rsidR="2A2EF1A9">
        <w:rPr>
          <w:b w:val="0"/>
          <w:bCs w:val="0"/>
        </w:rPr>
        <w:t xml:space="preserve">This test is meant to simulate </w:t>
      </w:r>
      <w:r w:rsidR="2A2EF1A9">
        <w:rPr>
          <w:b w:val="0"/>
          <w:bCs w:val="0"/>
        </w:rPr>
        <w:t>expected</w:t>
      </w:r>
      <w:r w:rsidR="2A2EF1A9">
        <w:rPr>
          <w:b w:val="0"/>
          <w:bCs w:val="0"/>
        </w:rPr>
        <w:t xml:space="preserve"> operation of the trough. All 3 stages (ie. modes of operation) are shown.</w:t>
      </w:r>
    </w:p>
    <w:p w:rsidR="32C752B0" w:rsidP="1F87DF1C" w:rsidRDefault="32C752B0" w14:paraId="76651B05" w14:textId="7F8A30ED">
      <w:pPr>
        <w:pStyle w:val="Normal"/>
        <w:rPr>
          <w:b w:val="0"/>
          <w:bCs w:val="0"/>
        </w:rPr>
      </w:pPr>
      <w:r w:rsidRPr="1D240028" w:rsidR="32C752B0">
        <w:rPr>
          <w:b w:val="0"/>
          <w:bCs w:val="0"/>
          <w:i w:val="1"/>
          <w:iCs w:val="1"/>
        </w:rPr>
        <w:t>Testing Protocol</w:t>
      </w:r>
    </w:p>
    <w:p w:rsidR="422B0BD4" w:rsidP="1D240028" w:rsidRDefault="422B0BD4" w14:paraId="3885C077" w14:textId="0A5F0B4B">
      <w:pPr>
        <w:pStyle w:val="Normal"/>
        <w:rPr>
          <w:b w:val="0"/>
          <w:bCs w:val="0"/>
          <w:i w:val="1"/>
          <w:iCs w:val="1"/>
          <w:sz w:val="20"/>
          <w:szCs w:val="20"/>
        </w:rPr>
      </w:pPr>
      <w:r w:rsidRPr="1D240028" w:rsidR="422B0BD4">
        <w:rPr>
          <w:b w:val="0"/>
          <w:bCs w:val="0"/>
          <w:i w:val="1"/>
          <w:iCs w:val="1"/>
          <w:sz w:val="20"/>
          <w:szCs w:val="20"/>
        </w:rPr>
        <w:t>Note that # of degrees is defined as increasing clockwise from zero-degree position (</w:t>
      </w:r>
      <w:r w:rsidRPr="1D240028" w:rsidR="422B0BD4">
        <w:rPr>
          <w:b w:val="0"/>
          <w:bCs w:val="0"/>
          <w:i w:val="1"/>
          <w:iCs w:val="1"/>
          <w:sz w:val="20"/>
          <w:szCs w:val="20"/>
        </w:rPr>
        <w:t>trough</w:t>
      </w:r>
      <w:r w:rsidRPr="1D240028" w:rsidR="422B0BD4">
        <w:rPr>
          <w:b w:val="0"/>
          <w:bCs w:val="0"/>
          <w:i w:val="1"/>
          <w:iCs w:val="1"/>
          <w:sz w:val="20"/>
          <w:szCs w:val="20"/>
        </w:rPr>
        <w:t xml:space="preserve"> facing down).</w:t>
      </w:r>
    </w:p>
    <w:p w:rsidR="08A8D33C" w:rsidP="1D240028" w:rsidRDefault="08A8D33C" w14:paraId="15DCC525" w14:textId="2C6720B1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</w:rPr>
      </w:pPr>
      <w:r w:rsidRPr="1D240028" w:rsidR="08A8D33C">
        <w:rPr>
          <w:b w:val="0"/>
          <w:bCs w:val="0"/>
          <w:i w:val="0"/>
          <w:iCs w:val="0"/>
        </w:rPr>
        <w:t xml:space="preserve">Establish baseline by </w:t>
      </w:r>
      <w:r w:rsidRPr="1D240028" w:rsidR="08A8D33C">
        <w:rPr>
          <w:b w:val="0"/>
          <w:bCs w:val="0"/>
          <w:i w:val="0"/>
          <w:iCs w:val="0"/>
        </w:rPr>
        <w:t>initially position</w:t>
      </w:r>
      <w:r w:rsidRPr="1D240028" w:rsidR="08A8D33C">
        <w:rPr>
          <w:b w:val="0"/>
          <w:bCs w:val="0"/>
          <w:i w:val="0"/>
          <w:iCs w:val="0"/>
        </w:rPr>
        <w:t xml:space="preserve">ing the trough at 0 degrees facing </w:t>
      </w:r>
      <w:r w:rsidRPr="1D240028" w:rsidR="6D431A33">
        <w:rPr>
          <w:b w:val="0"/>
          <w:bCs w:val="0"/>
          <w:i w:val="0"/>
          <w:iCs w:val="0"/>
        </w:rPr>
        <w:t>down, specified by</w:t>
      </w:r>
      <w:r w:rsidRPr="1D240028" w:rsidR="2AFCADC1">
        <w:rPr>
          <w:b w:val="0"/>
          <w:bCs w:val="0"/>
          <w:i w:val="0"/>
          <w:iCs w:val="0"/>
        </w:rPr>
        <w:t xml:space="preserve"> the</w:t>
      </w:r>
      <w:r w:rsidRPr="1D240028" w:rsidR="6D431A33">
        <w:rPr>
          <w:b w:val="0"/>
          <w:bCs w:val="0"/>
          <w:i w:val="0"/>
          <w:iCs w:val="0"/>
        </w:rPr>
        <w:t xml:space="preserve"> l</w:t>
      </w:r>
      <w:r w:rsidRPr="1D240028" w:rsidR="6D431A33">
        <w:rPr>
          <w:b w:val="0"/>
          <w:bCs w:val="0"/>
          <w:i w:val="0"/>
          <w:iCs w:val="0"/>
        </w:rPr>
        <w:t>imit switch</w:t>
      </w:r>
      <w:r w:rsidRPr="1D240028" w:rsidR="412EBC85">
        <w:rPr>
          <w:b w:val="0"/>
          <w:bCs w:val="0"/>
          <w:i w:val="0"/>
          <w:iCs w:val="0"/>
        </w:rPr>
        <w:t xml:space="preserve"> s</w:t>
      </w:r>
      <w:r w:rsidRPr="1D240028" w:rsidR="256C362A">
        <w:rPr>
          <w:b w:val="0"/>
          <w:bCs w:val="0"/>
          <w:i w:val="0"/>
          <w:iCs w:val="0"/>
        </w:rPr>
        <w:t>ignal</w:t>
      </w:r>
      <w:r w:rsidRPr="1D240028" w:rsidR="08A8D33C">
        <w:rPr>
          <w:b w:val="0"/>
          <w:bCs w:val="0"/>
          <w:i w:val="0"/>
          <w:iCs w:val="0"/>
        </w:rPr>
        <w:t>.</w:t>
      </w:r>
    </w:p>
    <w:p w:rsidR="08A8D33C" w:rsidP="1D240028" w:rsidRDefault="08A8D33C" w14:paraId="2C4E4402" w14:textId="5AC7BA0E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</w:rPr>
      </w:pPr>
      <w:r w:rsidRPr="1D240028" w:rsidR="50BEE352">
        <w:rPr>
          <w:b w:val="0"/>
          <w:bCs w:val="0"/>
          <w:i w:val="0"/>
          <w:iCs w:val="0"/>
        </w:rPr>
        <w:t>Plug Pico into computer. L</w:t>
      </w:r>
      <w:r w:rsidRPr="1D240028" w:rsidR="08A8D33C">
        <w:rPr>
          <w:b w:val="0"/>
          <w:bCs w:val="0"/>
          <w:i w:val="0"/>
          <w:iCs w:val="0"/>
        </w:rPr>
        <w:t xml:space="preserve">oad the </w:t>
      </w:r>
      <w:r w:rsidRPr="1D240028" w:rsidR="08A8D33C">
        <w:rPr>
          <w:b w:val="0"/>
          <w:bCs w:val="0"/>
          <w:i w:val="0"/>
          <w:iCs w:val="0"/>
        </w:rPr>
        <w:t>CircuitPython</w:t>
      </w:r>
      <w:r w:rsidRPr="1D240028" w:rsidR="08A8D33C">
        <w:rPr>
          <w:b w:val="0"/>
          <w:bCs w:val="0"/>
          <w:i w:val="0"/>
          <w:iCs w:val="0"/>
        </w:rPr>
        <w:t xml:space="preserve"> program</w:t>
      </w:r>
      <w:r w:rsidRPr="1D240028" w:rsidR="1596E71A">
        <w:rPr>
          <w:b w:val="0"/>
          <w:bCs w:val="0"/>
          <w:i w:val="0"/>
          <w:iCs w:val="0"/>
        </w:rPr>
        <w:t xml:space="preserve"> to power system on</w:t>
      </w:r>
      <w:r w:rsidRPr="1D240028" w:rsidR="08A8D33C">
        <w:rPr>
          <w:b w:val="0"/>
          <w:bCs w:val="0"/>
          <w:i w:val="0"/>
          <w:iCs w:val="0"/>
        </w:rPr>
        <w:t>.</w:t>
      </w:r>
      <w:r w:rsidRPr="1D240028" w:rsidR="7CB6B15C">
        <w:rPr>
          <w:b w:val="0"/>
          <w:bCs w:val="0"/>
          <w:i w:val="0"/>
          <w:iCs w:val="0"/>
        </w:rPr>
        <w:t xml:space="preserve"> </w:t>
      </w:r>
      <w:r w:rsidRPr="1D240028" w:rsidR="7C327F3A">
        <w:rPr>
          <w:b w:val="0"/>
          <w:bCs w:val="0"/>
          <w:i w:val="0"/>
          <w:iCs w:val="0"/>
        </w:rPr>
        <w:t xml:space="preserve">Observe by referring to Table 1, A1. </w:t>
      </w:r>
    </w:p>
    <w:p w:rsidR="380EE899" w:rsidP="1D240028" w:rsidRDefault="380EE899" w14:paraId="0E4EA633" w14:textId="1A9BF1A7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</w:rPr>
      </w:pPr>
      <w:r w:rsidRPr="1D240028" w:rsidR="380EE899">
        <w:rPr>
          <w:b w:val="0"/>
          <w:bCs w:val="0"/>
          <w:i w:val="0"/>
          <w:iCs w:val="0"/>
        </w:rPr>
        <w:t>Press the button</w:t>
      </w:r>
      <w:r w:rsidRPr="1D240028" w:rsidR="7E0625B3">
        <w:rPr>
          <w:b w:val="0"/>
          <w:bCs w:val="0"/>
          <w:i w:val="0"/>
          <w:iCs w:val="0"/>
        </w:rPr>
        <w:t xml:space="preserve"> in the circuit</w:t>
      </w:r>
      <w:r w:rsidRPr="1D240028" w:rsidR="5C6CA63C">
        <w:rPr>
          <w:b w:val="0"/>
          <w:bCs w:val="0"/>
          <w:i w:val="0"/>
          <w:iCs w:val="0"/>
        </w:rPr>
        <w:t>.</w:t>
      </w:r>
    </w:p>
    <w:p w:rsidR="5C6CA63C" w:rsidP="1D240028" w:rsidRDefault="5C6CA63C" w14:paraId="21A21672" w14:textId="02014B12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</w:rPr>
      </w:pPr>
      <w:r w:rsidRPr="1D240028" w:rsidR="5C6CA63C">
        <w:rPr>
          <w:b w:val="0"/>
          <w:bCs w:val="0"/>
          <w:i w:val="0"/>
          <w:iCs w:val="0"/>
        </w:rPr>
        <w:t xml:space="preserve">Observe </w:t>
      </w:r>
      <w:r w:rsidRPr="1D240028" w:rsidR="046CBC18">
        <w:rPr>
          <w:b w:val="0"/>
          <w:bCs w:val="0"/>
          <w:i w:val="0"/>
          <w:iCs w:val="0"/>
        </w:rPr>
        <w:t>result</w:t>
      </w:r>
      <w:r w:rsidRPr="1D240028" w:rsidR="046CBC18">
        <w:rPr>
          <w:b w:val="0"/>
          <w:bCs w:val="0"/>
          <w:i w:val="0"/>
          <w:iCs w:val="0"/>
        </w:rPr>
        <w:t xml:space="preserve"> </w:t>
      </w:r>
      <w:r w:rsidRPr="1D240028" w:rsidR="003C2C9B">
        <w:rPr>
          <w:b w:val="0"/>
          <w:bCs w:val="0"/>
          <w:i w:val="0"/>
          <w:iCs w:val="0"/>
        </w:rPr>
        <w:t xml:space="preserve">and </w:t>
      </w:r>
      <w:r w:rsidRPr="1D240028" w:rsidR="003C2C9B">
        <w:rPr>
          <w:b w:val="0"/>
          <w:bCs w:val="0"/>
          <w:i w:val="0"/>
          <w:iCs w:val="0"/>
        </w:rPr>
        <w:t>compare</w:t>
      </w:r>
      <w:r w:rsidRPr="1D240028" w:rsidR="003C2C9B">
        <w:rPr>
          <w:b w:val="0"/>
          <w:bCs w:val="0"/>
          <w:i w:val="0"/>
          <w:iCs w:val="0"/>
        </w:rPr>
        <w:t xml:space="preserve"> </w:t>
      </w:r>
      <w:r w:rsidRPr="1D240028" w:rsidR="5917E2C2">
        <w:rPr>
          <w:b w:val="0"/>
          <w:bCs w:val="0"/>
          <w:i w:val="0"/>
          <w:iCs w:val="0"/>
        </w:rPr>
        <w:t xml:space="preserve">against </w:t>
      </w:r>
      <w:r w:rsidRPr="1D240028" w:rsidR="003C2C9B">
        <w:rPr>
          <w:b w:val="0"/>
          <w:bCs w:val="0"/>
          <w:i w:val="0"/>
          <w:iCs w:val="0"/>
        </w:rPr>
        <w:t xml:space="preserve">expected </w:t>
      </w:r>
      <w:r w:rsidRPr="1D240028" w:rsidR="5C6CA63C">
        <w:rPr>
          <w:b w:val="0"/>
          <w:bCs w:val="0"/>
          <w:i w:val="0"/>
          <w:iCs w:val="0"/>
        </w:rPr>
        <w:t>result.</w:t>
      </w:r>
      <w:r w:rsidRPr="1D240028" w:rsidR="10E96EBC">
        <w:rPr>
          <w:b w:val="0"/>
          <w:bCs w:val="0"/>
          <w:i w:val="0"/>
          <w:iCs w:val="0"/>
        </w:rPr>
        <w:t xml:space="preserve"> Refer to Table 1, A2.</w:t>
      </w:r>
    </w:p>
    <w:p w:rsidR="465538DC" w:rsidP="1D240028" w:rsidRDefault="465538DC" w14:paraId="009E66DC" w14:textId="20BD8309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</w:rPr>
      </w:pPr>
      <w:r w:rsidRPr="1D240028" w:rsidR="465538DC">
        <w:rPr>
          <w:b w:val="0"/>
          <w:bCs w:val="0"/>
          <w:i w:val="0"/>
          <w:iCs w:val="0"/>
        </w:rPr>
        <w:t>Press the button in the circuit.</w:t>
      </w:r>
    </w:p>
    <w:p w:rsidR="4AA8CBB0" w:rsidP="1D240028" w:rsidRDefault="4AA8CBB0" w14:paraId="6130A709" w14:textId="78A9760B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</w:rPr>
      </w:pPr>
      <w:r w:rsidRPr="1D240028" w:rsidR="4AA8CBB0">
        <w:rPr>
          <w:b w:val="0"/>
          <w:bCs w:val="0"/>
          <w:i w:val="0"/>
          <w:iCs w:val="0"/>
        </w:rPr>
        <w:t>Observe result and compare against expected result.</w:t>
      </w:r>
      <w:r w:rsidRPr="1D240028" w:rsidR="1057FA09">
        <w:rPr>
          <w:rFonts w:ascii="Aptos" w:hAnsi="Aptos" w:eastAsia="Aptos" w:cs="Aptos"/>
          <w:noProof w:val="0"/>
          <w:lang w:val="en-US"/>
        </w:rPr>
        <w:t xml:space="preserve"> Refer to Table 1, A</w:t>
      </w:r>
      <w:r w:rsidRPr="1D240028" w:rsidR="07E263AC">
        <w:rPr>
          <w:rFonts w:ascii="Aptos" w:hAnsi="Aptos" w:eastAsia="Aptos" w:cs="Aptos"/>
          <w:noProof w:val="0"/>
          <w:lang w:val="en-US"/>
        </w:rPr>
        <w:t>3</w:t>
      </w:r>
      <w:r w:rsidRPr="1D240028" w:rsidR="1057FA09">
        <w:rPr>
          <w:rFonts w:ascii="Aptos" w:hAnsi="Aptos" w:eastAsia="Aptos" w:cs="Aptos"/>
          <w:noProof w:val="0"/>
          <w:lang w:val="en-US"/>
        </w:rPr>
        <w:t>.</w:t>
      </w:r>
    </w:p>
    <w:p w:rsidR="4311A149" w:rsidP="1D240028" w:rsidRDefault="4311A149" w14:paraId="37713F46" w14:textId="79D4187F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u w:val="single"/>
        </w:rPr>
      </w:pPr>
      <w:r w:rsidRPr="1D240028" w:rsidR="4311A149">
        <w:rPr>
          <w:b w:val="0"/>
          <w:bCs w:val="0"/>
          <w:i w:val="0"/>
          <w:iCs w:val="0"/>
        </w:rPr>
        <w:t>Power</w:t>
      </w:r>
      <w:r w:rsidRPr="1D240028" w:rsidR="4311A149">
        <w:rPr>
          <w:b w:val="0"/>
          <w:bCs w:val="0"/>
          <w:i w:val="0"/>
          <w:iCs w:val="0"/>
        </w:rPr>
        <w:t xml:space="preserve"> </w:t>
      </w:r>
      <w:r w:rsidRPr="1D240028" w:rsidR="4311A149">
        <w:rPr>
          <w:b w:val="0"/>
          <w:bCs w:val="0"/>
          <w:i w:val="0"/>
          <w:iCs w:val="0"/>
        </w:rPr>
        <w:t>system</w:t>
      </w:r>
      <w:r w:rsidRPr="1D240028" w:rsidR="4311A149">
        <w:rPr>
          <w:b w:val="0"/>
          <w:bCs w:val="0"/>
          <w:i w:val="0"/>
          <w:iCs w:val="0"/>
        </w:rPr>
        <w:t xml:space="preserve"> </w:t>
      </w:r>
      <w:r w:rsidRPr="1D240028" w:rsidR="0C66555D">
        <w:rPr>
          <w:b w:val="0"/>
          <w:bCs w:val="0"/>
          <w:i w:val="0"/>
          <w:iCs w:val="0"/>
        </w:rPr>
        <w:t>off</w:t>
      </w:r>
      <w:r w:rsidRPr="1D240028" w:rsidR="7FEE9F38">
        <w:rPr>
          <w:b w:val="0"/>
          <w:bCs w:val="0"/>
          <w:i w:val="0"/>
          <w:iCs w:val="0"/>
        </w:rPr>
        <w:t xml:space="preserve"> by disconnecting Pico from </w:t>
      </w:r>
      <w:r w:rsidRPr="1D240028" w:rsidR="7FEE9F38">
        <w:rPr>
          <w:b w:val="0"/>
          <w:bCs w:val="0"/>
          <w:i w:val="0"/>
          <w:iCs w:val="0"/>
        </w:rPr>
        <w:t>computer</w:t>
      </w:r>
      <w:r w:rsidRPr="1D240028" w:rsidR="0C66555D">
        <w:rPr>
          <w:b w:val="0"/>
          <w:bCs w:val="0"/>
          <w:i w:val="0"/>
          <w:iCs w:val="0"/>
        </w:rPr>
        <w:t>.</w:t>
      </w:r>
      <w:r w:rsidRPr="1D240028" w:rsidR="7CEA12E7">
        <w:rPr>
          <w:b w:val="0"/>
          <w:bCs w:val="0"/>
          <w:i w:val="0"/>
          <w:iCs w:val="0"/>
        </w:rPr>
        <w:t xml:space="preserve"> Observe by referring to Table 1, A</w:t>
      </w:r>
      <w:r w:rsidRPr="1D240028" w:rsidR="0B3665F9">
        <w:rPr>
          <w:b w:val="0"/>
          <w:bCs w:val="0"/>
          <w:i w:val="0"/>
          <w:iCs w:val="0"/>
        </w:rPr>
        <w:t>4</w:t>
      </w:r>
      <w:r w:rsidRPr="1D240028" w:rsidR="7CEA12E7">
        <w:rPr>
          <w:b w:val="0"/>
          <w:bCs w:val="0"/>
          <w:i w:val="0"/>
          <w:iCs w:val="0"/>
        </w:rPr>
        <w:t xml:space="preserve">. </w:t>
      </w:r>
    </w:p>
    <w:p w:rsidR="10BA1C4B" w:rsidP="1D240028" w:rsidRDefault="10BA1C4B" w14:paraId="276E9F56" w14:textId="75FF91D4">
      <w:pPr>
        <w:pStyle w:val="Normal"/>
        <w:ind w:left="0"/>
        <w:rPr>
          <w:b w:val="0"/>
          <w:bCs w:val="0"/>
          <w:i w:val="0"/>
          <w:iCs w:val="0"/>
          <w:u w:val="single"/>
        </w:rPr>
      </w:pPr>
      <w:r w:rsidRPr="1D240028" w:rsidR="10BA1C4B">
        <w:rPr>
          <w:b w:val="0"/>
          <w:bCs w:val="0"/>
          <w:i w:val="0"/>
          <w:iCs w:val="0"/>
          <w:u w:val="single"/>
        </w:rPr>
        <w:t>Table 1: Collected Data from Testing Protocol Specification 1</w:t>
      </w:r>
    </w:p>
    <w:p w:rsidR="4048E28D" w:rsidP="1D240028" w:rsidRDefault="4048E28D" w14:paraId="3133AD4A" w14:textId="755D5AA3">
      <w:pPr>
        <w:pStyle w:val="Normal"/>
        <w:ind w:left="0"/>
        <w:rPr>
          <w:b w:val="0"/>
          <w:bCs w:val="0"/>
          <w:i w:val="0"/>
          <w:iCs w:val="0"/>
          <w:u w:val="single"/>
        </w:rPr>
      </w:pPr>
      <w:r w:rsidRPr="1D240028" w:rsidR="4048E28D">
        <w:rPr>
          <w:b w:val="0"/>
          <w:bCs w:val="0"/>
          <w:i w:val="0"/>
          <w:iCs w:val="0"/>
          <w:u w:val="none"/>
        </w:rPr>
        <w:t>For</w:t>
      </w:r>
      <w:r w:rsidRPr="1D240028" w:rsidR="48264973">
        <w:rPr>
          <w:b w:val="0"/>
          <w:bCs w:val="0"/>
          <w:i w:val="0"/>
          <w:iCs w:val="0"/>
          <w:u w:val="none"/>
        </w:rPr>
        <w:t xml:space="preserve"> video</w:t>
      </w:r>
      <w:r w:rsidRPr="1D240028" w:rsidR="1F9B5526">
        <w:rPr>
          <w:b w:val="0"/>
          <w:bCs w:val="0"/>
          <w:i w:val="0"/>
          <w:iCs w:val="0"/>
          <w:u w:val="none"/>
        </w:rPr>
        <w:t xml:space="preserve"> of this test, see video</w:t>
      </w:r>
      <w:r w:rsidRPr="1D240028" w:rsidR="48264973">
        <w:rPr>
          <w:b w:val="0"/>
          <w:bCs w:val="0"/>
          <w:i w:val="0"/>
          <w:iCs w:val="0"/>
          <w:u w:val="none"/>
        </w:rPr>
        <w:t xml:space="preserve"> titled “</w:t>
      </w:r>
      <w:r w:rsidRPr="1D240028" w:rsidR="26F0E030">
        <w:rPr>
          <w:b w:val="0"/>
          <w:bCs w:val="0"/>
          <w:i w:val="0"/>
          <w:iCs w:val="0"/>
          <w:u w:val="none"/>
        </w:rPr>
        <w:t>Test1_0” in Test Videos folder</w:t>
      </w:r>
      <w:r w:rsidRPr="1D240028" w:rsidR="48264973">
        <w:rPr>
          <w:b w:val="0"/>
          <w:bCs w:val="0"/>
          <w:i w:val="0"/>
          <w:iCs w:val="0"/>
          <w:u w:val="none"/>
        </w:rPr>
        <w:t xml:space="preserve">. Please refer to video timestamps in </w:t>
      </w:r>
      <w:r w:rsidRPr="1D240028" w:rsidR="48264973">
        <w:rPr>
          <w:b w:val="0"/>
          <w:bCs w:val="0"/>
          <w:i w:val="0"/>
          <w:iCs w:val="0"/>
          <w:u w:val="none"/>
        </w:rPr>
        <w:t>rightmost</w:t>
      </w:r>
      <w:r w:rsidRPr="1D240028" w:rsidR="48264973">
        <w:rPr>
          <w:b w:val="0"/>
          <w:bCs w:val="0"/>
          <w:i w:val="0"/>
          <w:iCs w:val="0"/>
          <w:u w:val="none"/>
        </w:rPr>
        <w:t xml:space="preserve"> column.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F87DF1C" w:rsidTr="729B016A" w14:paraId="2E851538">
        <w:trPr>
          <w:trHeight w:val="300"/>
        </w:trPr>
        <w:tc>
          <w:tcPr>
            <w:tcW w:w="3120" w:type="dxa"/>
            <w:shd w:val="clear" w:color="auto" w:fill="C1E4F5" w:themeFill="accent1" w:themeFillTint="33"/>
            <w:tcMar/>
          </w:tcPr>
          <w:p w:rsidR="2F8E0131" w:rsidP="1F87DF1C" w:rsidRDefault="2F8E0131" w14:paraId="57AF4CB8" w14:textId="32A35221">
            <w:pPr>
              <w:pStyle w:val="Normal"/>
              <w:rPr>
                <w:b w:val="1"/>
                <w:bCs w:val="1"/>
              </w:rPr>
            </w:pPr>
            <w:r w:rsidRPr="1F87DF1C" w:rsidR="2F8E0131">
              <w:rPr>
                <w:b w:val="1"/>
                <w:bCs w:val="1"/>
              </w:rPr>
              <w:t>Action</w:t>
            </w:r>
          </w:p>
        </w:tc>
        <w:tc>
          <w:tcPr>
            <w:tcW w:w="3120" w:type="dxa"/>
            <w:shd w:val="clear" w:color="auto" w:fill="C1E4F5" w:themeFill="accent1" w:themeFillTint="33"/>
            <w:tcMar/>
          </w:tcPr>
          <w:p w:rsidR="2F8E0131" w:rsidP="1F87DF1C" w:rsidRDefault="2F8E0131" w14:paraId="1022F791" w14:textId="3DB7EDCC">
            <w:pPr>
              <w:pStyle w:val="Normal"/>
              <w:rPr>
                <w:b w:val="1"/>
                <w:bCs w:val="1"/>
              </w:rPr>
            </w:pPr>
            <w:r w:rsidRPr="1F87DF1C" w:rsidR="2F8E0131">
              <w:rPr>
                <w:b w:val="1"/>
                <w:bCs w:val="1"/>
              </w:rPr>
              <w:t>Expected Output</w:t>
            </w:r>
          </w:p>
        </w:tc>
        <w:tc>
          <w:tcPr>
            <w:tcW w:w="3120" w:type="dxa"/>
            <w:shd w:val="clear" w:color="auto" w:fill="C1E4F5" w:themeFill="accent1" w:themeFillTint="33"/>
            <w:tcMar/>
          </w:tcPr>
          <w:p w:rsidR="2F8E0131" w:rsidP="1F87DF1C" w:rsidRDefault="2F8E0131" w14:paraId="21226806" w14:textId="5DC828C4">
            <w:pPr>
              <w:pStyle w:val="Normal"/>
              <w:rPr>
                <w:b w:val="1"/>
                <w:bCs w:val="1"/>
              </w:rPr>
            </w:pPr>
            <w:r w:rsidRPr="1F87DF1C" w:rsidR="2F8E0131">
              <w:rPr>
                <w:b w:val="1"/>
                <w:bCs w:val="1"/>
              </w:rPr>
              <w:t>Obs</w:t>
            </w:r>
            <w:r w:rsidRPr="1F87DF1C" w:rsidR="2F8E0131">
              <w:rPr>
                <w:b w:val="1"/>
                <w:bCs w:val="1"/>
              </w:rPr>
              <w:t>erved Output</w:t>
            </w:r>
          </w:p>
        </w:tc>
      </w:tr>
      <w:tr w:rsidR="1F87DF1C" w:rsidTr="729B016A" w14:paraId="60EADE3D">
        <w:trPr>
          <w:trHeight w:val="300"/>
        </w:trPr>
        <w:tc>
          <w:tcPr>
            <w:tcW w:w="3120" w:type="dxa"/>
            <w:tcMar/>
          </w:tcPr>
          <w:p w:rsidR="1F87DF1C" w:rsidP="1F87DF1C" w:rsidRDefault="1F87DF1C" w14:paraId="20DCF7C3" w14:textId="414B8A11">
            <w:pPr>
              <w:pStyle w:val="Normal"/>
              <w:rPr>
                <w:b w:val="0"/>
                <w:bCs w:val="0"/>
              </w:rPr>
            </w:pPr>
            <w:r w:rsidR="064A2C25">
              <w:rPr>
                <w:b w:val="0"/>
                <w:bCs w:val="0"/>
              </w:rPr>
              <w:t xml:space="preserve">A1. </w:t>
            </w:r>
            <w:r w:rsidR="59B6709F">
              <w:rPr>
                <w:b w:val="0"/>
                <w:bCs w:val="0"/>
              </w:rPr>
              <w:t>Power system on</w:t>
            </w:r>
          </w:p>
        </w:tc>
        <w:tc>
          <w:tcPr>
            <w:tcW w:w="3120" w:type="dxa"/>
            <w:tcMar/>
          </w:tcPr>
          <w:p w:rsidR="1F87DF1C" w:rsidP="1F87DF1C" w:rsidRDefault="1F87DF1C" w14:paraId="76FB7AF9" w14:textId="17D7E7E8">
            <w:pPr>
              <w:pStyle w:val="Normal"/>
              <w:rPr>
                <w:b w:val="0"/>
                <w:bCs w:val="0"/>
              </w:rPr>
            </w:pPr>
            <w:r w:rsidR="59B6709F">
              <w:rPr>
                <w:b w:val="0"/>
                <w:bCs w:val="0"/>
              </w:rPr>
              <w:t xml:space="preserve">Trough </w:t>
            </w:r>
            <w:r w:rsidR="3BC47570">
              <w:rPr>
                <w:b w:val="0"/>
                <w:bCs w:val="0"/>
              </w:rPr>
              <w:t>r</w:t>
            </w:r>
            <w:r w:rsidR="472C1E49">
              <w:rPr>
                <w:b w:val="0"/>
                <w:bCs w:val="0"/>
              </w:rPr>
              <w:t>emains</w:t>
            </w:r>
            <w:r w:rsidR="472C1E49">
              <w:rPr>
                <w:b w:val="0"/>
                <w:bCs w:val="0"/>
              </w:rPr>
              <w:t xml:space="preserve"> stationary at</w:t>
            </w:r>
            <w:r w:rsidR="3BC47570">
              <w:rPr>
                <w:b w:val="0"/>
                <w:bCs w:val="0"/>
              </w:rPr>
              <w:t xml:space="preserve"> </w:t>
            </w:r>
            <w:r w:rsidR="7728D1F1">
              <w:rPr>
                <w:b w:val="0"/>
                <w:bCs w:val="0"/>
              </w:rPr>
              <w:t>0 degrees</w:t>
            </w:r>
          </w:p>
        </w:tc>
        <w:tc>
          <w:tcPr>
            <w:tcW w:w="3120" w:type="dxa"/>
            <w:tcMar/>
          </w:tcPr>
          <w:p w:rsidR="1F87DF1C" w:rsidP="1F87DF1C" w:rsidRDefault="1F87DF1C" w14:paraId="37A4ADAA" w14:textId="76D29C45">
            <w:pPr>
              <w:pStyle w:val="Normal"/>
              <w:rPr>
                <w:b w:val="0"/>
                <w:bCs w:val="0"/>
              </w:rPr>
            </w:pPr>
            <w:r w:rsidR="4D9FDED8">
              <w:rPr>
                <w:b w:val="0"/>
                <w:bCs w:val="0"/>
              </w:rPr>
              <w:t xml:space="preserve">As </w:t>
            </w:r>
            <w:r w:rsidR="4D9FDED8">
              <w:rPr>
                <w:b w:val="0"/>
                <w:bCs w:val="0"/>
              </w:rPr>
              <w:t>expected</w:t>
            </w:r>
            <w:r w:rsidR="0922815A">
              <w:rPr>
                <w:b w:val="0"/>
                <w:bCs w:val="0"/>
              </w:rPr>
              <w:t xml:space="preserve"> [00:00-00:14]</w:t>
            </w:r>
          </w:p>
        </w:tc>
      </w:tr>
      <w:tr w:rsidR="1F87DF1C" w:rsidTr="729B016A" w14:paraId="03A45B86">
        <w:trPr>
          <w:trHeight w:val="300"/>
        </w:trPr>
        <w:tc>
          <w:tcPr>
            <w:tcW w:w="3120" w:type="dxa"/>
            <w:tcMar/>
          </w:tcPr>
          <w:p w:rsidR="1F87DF1C" w:rsidP="1F87DF1C" w:rsidRDefault="1F87DF1C" w14:paraId="4CCED8F3" w14:textId="7E9AFD56">
            <w:pPr>
              <w:pStyle w:val="Normal"/>
              <w:rPr>
                <w:b w:val="0"/>
                <w:bCs w:val="0"/>
              </w:rPr>
            </w:pPr>
            <w:r w:rsidR="342CD138">
              <w:rPr>
                <w:b w:val="0"/>
                <w:bCs w:val="0"/>
              </w:rPr>
              <w:t xml:space="preserve">A2. </w:t>
            </w:r>
            <w:r w:rsidR="59B6709F">
              <w:rPr>
                <w:b w:val="0"/>
                <w:bCs w:val="0"/>
              </w:rPr>
              <w:t>Button press</w:t>
            </w:r>
          </w:p>
        </w:tc>
        <w:tc>
          <w:tcPr>
            <w:tcW w:w="3120" w:type="dxa"/>
            <w:tcMar/>
          </w:tcPr>
          <w:p w:rsidR="1F87DF1C" w:rsidP="1F87DF1C" w:rsidRDefault="1F87DF1C" w14:paraId="2A438E28" w14:textId="59282A8A">
            <w:pPr>
              <w:pStyle w:val="Normal"/>
              <w:rPr>
                <w:b w:val="0"/>
                <w:bCs w:val="0"/>
              </w:rPr>
            </w:pPr>
            <w:r w:rsidR="59B6709F">
              <w:rPr>
                <w:b w:val="0"/>
                <w:bCs w:val="0"/>
              </w:rPr>
              <w:t xml:space="preserve">Trough rotates </w:t>
            </w:r>
            <w:r w:rsidR="20BCDD4E">
              <w:rPr>
                <w:b w:val="0"/>
                <w:bCs w:val="0"/>
              </w:rPr>
              <w:t>to 270 degrees, th</w:t>
            </w:r>
            <w:r w:rsidR="5CE344FA">
              <w:rPr>
                <w:b w:val="0"/>
                <w:bCs w:val="0"/>
              </w:rPr>
              <w:t>en rotates between 90 degrees and 270 degrees repeatedly</w:t>
            </w:r>
          </w:p>
        </w:tc>
        <w:tc>
          <w:tcPr>
            <w:tcW w:w="3120" w:type="dxa"/>
            <w:tcMar/>
          </w:tcPr>
          <w:p w:rsidR="1F87DF1C" w:rsidP="1F87DF1C" w:rsidRDefault="1F87DF1C" w14:paraId="1CC961DA" w14:textId="01B27B34">
            <w:pPr>
              <w:pStyle w:val="Normal"/>
              <w:rPr>
                <w:b w:val="0"/>
                <w:bCs w:val="0"/>
              </w:rPr>
            </w:pPr>
            <w:r w:rsidR="15EDE4DF">
              <w:rPr>
                <w:b w:val="0"/>
                <w:bCs w:val="0"/>
              </w:rPr>
              <w:t xml:space="preserve">As </w:t>
            </w:r>
            <w:r w:rsidR="15EDE4DF">
              <w:rPr>
                <w:b w:val="0"/>
                <w:bCs w:val="0"/>
              </w:rPr>
              <w:t>expected</w:t>
            </w:r>
            <w:r w:rsidR="1A35963C">
              <w:rPr>
                <w:b w:val="0"/>
                <w:bCs w:val="0"/>
              </w:rPr>
              <w:t xml:space="preserve"> [00:14-00:41]</w:t>
            </w:r>
          </w:p>
        </w:tc>
      </w:tr>
      <w:tr w:rsidR="1F87DF1C" w:rsidTr="729B016A" w14:paraId="79A58098">
        <w:trPr>
          <w:trHeight w:val="300"/>
        </w:trPr>
        <w:tc>
          <w:tcPr>
            <w:tcW w:w="3120" w:type="dxa"/>
            <w:tcMar/>
          </w:tcPr>
          <w:p w:rsidR="1F87DF1C" w:rsidP="1F87DF1C" w:rsidRDefault="1F87DF1C" w14:paraId="46371A8E" w14:textId="4002F8BC">
            <w:pPr>
              <w:pStyle w:val="Normal"/>
              <w:rPr>
                <w:b w:val="0"/>
                <w:bCs w:val="0"/>
              </w:rPr>
            </w:pPr>
            <w:r w:rsidR="245E528F">
              <w:rPr>
                <w:b w:val="0"/>
                <w:bCs w:val="0"/>
              </w:rPr>
              <w:t>A</w:t>
            </w:r>
            <w:r w:rsidR="36C0837A">
              <w:rPr>
                <w:b w:val="0"/>
                <w:bCs w:val="0"/>
              </w:rPr>
              <w:t>3</w:t>
            </w:r>
            <w:r w:rsidR="245E528F">
              <w:rPr>
                <w:b w:val="0"/>
                <w:bCs w:val="0"/>
              </w:rPr>
              <w:t xml:space="preserve">. </w:t>
            </w:r>
            <w:r w:rsidR="27D07F1C">
              <w:rPr>
                <w:b w:val="0"/>
                <w:bCs w:val="0"/>
              </w:rPr>
              <w:t>Button press</w:t>
            </w:r>
          </w:p>
        </w:tc>
        <w:tc>
          <w:tcPr>
            <w:tcW w:w="3120" w:type="dxa"/>
            <w:tcMar/>
          </w:tcPr>
          <w:p w:rsidR="1F87DF1C" w:rsidP="1F87DF1C" w:rsidRDefault="1F87DF1C" w14:paraId="79007675" w14:textId="705B8924">
            <w:pPr>
              <w:pStyle w:val="Normal"/>
              <w:rPr>
                <w:b w:val="0"/>
                <w:bCs w:val="0"/>
              </w:rPr>
            </w:pPr>
            <w:r w:rsidR="27D07F1C">
              <w:rPr>
                <w:b w:val="0"/>
                <w:bCs w:val="0"/>
              </w:rPr>
              <w:t xml:space="preserve">Trough </w:t>
            </w:r>
            <w:r w:rsidR="27D07F1C">
              <w:rPr>
                <w:b w:val="0"/>
                <w:bCs w:val="0"/>
              </w:rPr>
              <w:t>ro</w:t>
            </w:r>
            <w:r w:rsidR="27D07F1C">
              <w:rPr>
                <w:b w:val="0"/>
                <w:bCs w:val="0"/>
              </w:rPr>
              <w:t>tates back to 0 degrees</w:t>
            </w:r>
            <w:r w:rsidR="32A7A96F">
              <w:rPr>
                <w:b w:val="0"/>
                <w:bCs w:val="0"/>
              </w:rPr>
              <w:t>, then rotates to 90 degrees</w:t>
            </w:r>
          </w:p>
        </w:tc>
        <w:tc>
          <w:tcPr>
            <w:tcW w:w="3120" w:type="dxa"/>
            <w:tcMar/>
          </w:tcPr>
          <w:p w:rsidR="1F87DF1C" w:rsidP="1F87DF1C" w:rsidRDefault="1F87DF1C" w14:paraId="141B473C" w14:textId="3488B382">
            <w:pPr>
              <w:pStyle w:val="Normal"/>
              <w:rPr>
                <w:b w:val="0"/>
                <w:bCs w:val="0"/>
              </w:rPr>
            </w:pPr>
            <w:r w:rsidR="052F9FB1">
              <w:rPr>
                <w:b w:val="0"/>
                <w:bCs w:val="0"/>
              </w:rPr>
              <w:t xml:space="preserve">As </w:t>
            </w:r>
            <w:r w:rsidR="052F9FB1">
              <w:rPr>
                <w:b w:val="0"/>
                <w:bCs w:val="0"/>
              </w:rPr>
              <w:t>expected</w:t>
            </w:r>
            <w:r w:rsidR="052F9FB1">
              <w:rPr>
                <w:b w:val="0"/>
                <w:bCs w:val="0"/>
              </w:rPr>
              <w:t xml:space="preserve"> </w:t>
            </w:r>
            <w:r w:rsidR="6D3F0E2E">
              <w:rPr>
                <w:b w:val="0"/>
                <w:bCs w:val="0"/>
              </w:rPr>
              <w:t>[00:41-00:50]</w:t>
            </w:r>
          </w:p>
        </w:tc>
      </w:tr>
      <w:tr w:rsidR="1D240028" w:rsidTr="729B016A" w14:paraId="66388AE8">
        <w:trPr>
          <w:trHeight w:val="300"/>
        </w:trPr>
        <w:tc>
          <w:tcPr>
            <w:tcW w:w="3120" w:type="dxa"/>
            <w:tcMar/>
          </w:tcPr>
          <w:p w:rsidR="3D7BAB9B" w:rsidP="1D240028" w:rsidRDefault="3D7BAB9B" w14:paraId="2C1634C8" w14:textId="14BC6E6A">
            <w:pPr>
              <w:pStyle w:val="Normal"/>
              <w:rPr>
                <w:b w:val="0"/>
                <w:bCs w:val="0"/>
              </w:rPr>
            </w:pPr>
            <w:r w:rsidR="3D7BAB9B">
              <w:rPr>
                <w:b w:val="0"/>
                <w:bCs w:val="0"/>
              </w:rPr>
              <w:t>A</w:t>
            </w:r>
            <w:r w:rsidR="63752C27">
              <w:rPr>
                <w:b w:val="0"/>
                <w:bCs w:val="0"/>
              </w:rPr>
              <w:t>4</w:t>
            </w:r>
            <w:r w:rsidR="3D7BAB9B">
              <w:rPr>
                <w:b w:val="0"/>
                <w:bCs w:val="0"/>
              </w:rPr>
              <w:t xml:space="preserve">. </w:t>
            </w:r>
            <w:r w:rsidR="27D07F1C">
              <w:rPr>
                <w:b w:val="0"/>
                <w:bCs w:val="0"/>
              </w:rPr>
              <w:t>Power system off</w:t>
            </w:r>
          </w:p>
        </w:tc>
        <w:tc>
          <w:tcPr>
            <w:tcW w:w="3120" w:type="dxa"/>
            <w:tcMar/>
          </w:tcPr>
          <w:p w:rsidR="27D07F1C" w:rsidP="1D240028" w:rsidRDefault="27D07F1C" w14:paraId="4954DE52" w14:textId="487D7402">
            <w:pPr>
              <w:pStyle w:val="Normal"/>
              <w:rPr>
                <w:b w:val="0"/>
                <w:bCs w:val="0"/>
              </w:rPr>
            </w:pPr>
            <w:r w:rsidR="27D07F1C">
              <w:rPr>
                <w:b w:val="0"/>
                <w:bCs w:val="0"/>
              </w:rPr>
              <w:t xml:space="preserve">Trough </w:t>
            </w:r>
            <w:r w:rsidR="27D07F1C">
              <w:rPr>
                <w:b w:val="0"/>
                <w:bCs w:val="0"/>
              </w:rPr>
              <w:t xml:space="preserve">becomes </w:t>
            </w:r>
            <w:r w:rsidR="27D07F1C">
              <w:rPr>
                <w:b w:val="0"/>
                <w:bCs w:val="0"/>
              </w:rPr>
              <w:t>stationary</w:t>
            </w:r>
          </w:p>
        </w:tc>
        <w:tc>
          <w:tcPr>
            <w:tcW w:w="3120" w:type="dxa"/>
            <w:tcMar/>
          </w:tcPr>
          <w:p w:rsidR="339A94C7" w:rsidP="1D240028" w:rsidRDefault="339A94C7" w14:paraId="060B2759" w14:textId="1F40F3CE">
            <w:pPr>
              <w:pStyle w:val="Normal"/>
              <w:rPr>
                <w:b w:val="0"/>
                <w:bCs w:val="0"/>
              </w:rPr>
            </w:pPr>
            <w:r w:rsidR="339A94C7">
              <w:rPr>
                <w:b w:val="0"/>
                <w:bCs w:val="0"/>
              </w:rPr>
              <w:t xml:space="preserve">As </w:t>
            </w:r>
            <w:r w:rsidR="339A94C7">
              <w:rPr>
                <w:b w:val="0"/>
                <w:bCs w:val="0"/>
              </w:rPr>
              <w:t>expected</w:t>
            </w:r>
            <w:r w:rsidR="62FD13DB">
              <w:rPr>
                <w:b w:val="0"/>
                <w:bCs w:val="0"/>
              </w:rPr>
              <w:t xml:space="preserve"> [00:50-01:09]</w:t>
            </w:r>
          </w:p>
        </w:tc>
      </w:tr>
    </w:tbl>
    <w:p w:rsidR="729B016A" w:rsidP="729B016A" w:rsidRDefault="729B016A" w14:paraId="4AD299BE" w14:textId="73A1C688">
      <w:pPr>
        <w:pStyle w:val="Normal"/>
        <w:rPr>
          <w:b w:val="1"/>
          <w:bCs w:val="1"/>
        </w:rPr>
      </w:pPr>
    </w:p>
    <w:p w:rsidR="729B016A" w:rsidP="729B016A" w:rsidRDefault="729B016A" w14:paraId="6749386E" w14:textId="18E7144D">
      <w:pPr>
        <w:pStyle w:val="Normal"/>
        <w:rPr>
          <w:b w:val="1"/>
          <w:bCs w:val="1"/>
        </w:rPr>
      </w:pPr>
    </w:p>
    <w:p w:rsidR="5D507523" w:rsidP="1D240028" w:rsidRDefault="5D507523" w14:paraId="0DD9D309" w14:textId="39504015">
      <w:pPr>
        <w:pStyle w:val="Normal"/>
        <w:rPr>
          <w:b w:val="1"/>
          <w:bCs w:val="1"/>
        </w:rPr>
      </w:pPr>
      <w:r w:rsidRPr="1D240028" w:rsidR="5D507523">
        <w:rPr>
          <w:b w:val="1"/>
          <w:bCs w:val="1"/>
        </w:rPr>
        <w:t xml:space="preserve">1.1. </w:t>
      </w:r>
      <w:r w:rsidRPr="1D240028" w:rsidR="6BE24240">
        <w:rPr>
          <w:b w:val="1"/>
          <w:bCs w:val="1"/>
        </w:rPr>
        <w:t xml:space="preserve">Edge-Case 1: </w:t>
      </w:r>
      <w:r w:rsidRPr="1D240028" w:rsidR="5B946AB0">
        <w:rPr>
          <w:b w:val="1"/>
          <w:bCs w:val="1"/>
        </w:rPr>
        <w:t xml:space="preserve">Unexpected </w:t>
      </w:r>
      <w:r w:rsidRPr="1D240028" w:rsidR="6BE24240">
        <w:rPr>
          <w:b w:val="1"/>
          <w:bCs w:val="1"/>
        </w:rPr>
        <w:t xml:space="preserve">Manual Trough </w:t>
      </w:r>
      <w:r w:rsidRPr="1D240028" w:rsidR="3AE6DD49">
        <w:rPr>
          <w:b w:val="1"/>
          <w:bCs w:val="1"/>
        </w:rPr>
        <w:t>Rotation</w:t>
      </w:r>
    </w:p>
    <w:p w:rsidR="14AA6E7B" w:rsidP="1D240028" w:rsidRDefault="14AA6E7B" w14:paraId="6B4C62CF" w14:textId="71BF6CA8">
      <w:pPr>
        <w:pStyle w:val="Normal"/>
        <w:rPr>
          <w:b w:val="0"/>
          <w:bCs w:val="0"/>
        </w:rPr>
      </w:pPr>
      <w:r w:rsidR="14AA6E7B">
        <w:rPr>
          <w:b w:val="0"/>
          <w:bCs w:val="0"/>
        </w:rPr>
        <w:t xml:space="preserve">This test is meant to simulate </w:t>
      </w:r>
      <w:r w:rsidR="572D4F72">
        <w:rPr>
          <w:b w:val="0"/>
          <w:bCs w:val="0"/>
        </w:rPr>
        <w:t xml:space="preserve">cases where the trough </w:t>
      </w:r>
      <w:r w:rsidR="572D4F72">
        <w:rPr>
          <w:b w:val="0"/>
          <w:bCs w:val="0"/>
        </w:rPr>
        <w:t>rotates</w:t>
      </w:r>
      <w:r w:rsidR="73252C16">
        <w:rPr>
          <w:b w:val="0"/>
          <w:bCs w:val="0"/>
        </w:rPr>
        <w:t>, or is unable to rotate</w:t>
      </w:r>
      <w:r w:rsidR="3137346B">
        <w:rPr>
          <w:b w:val="0"/>
          <w:bCs w:val="0"/>
        </w:rPr>
        <w:t xml:space="preserve">, </w:t>
      </w:r>
      <w:r w:rsidR="14AA6E7B">
        <w:rPr>
          <w:b w:val="0"/>
          <w:bCs w:val="0"/>
        </w:rPr>
        <w:t>unexpected</w:t>
      </w:r>
      <w:r w:rsidR="423A79A3">
        <w:rPr>
          <w:b w:val="0"/>
          <w:bCs w:val="0"/>
        </w:rPr>
        <w:t>ly (ex. because of excessive wind</w:t>
      </w:r>
      <w:r w:rsidR="532A04F0">
        <w:rPr>
          <w:b w:val="0"/>
          <w:bCs w:val="0"/>
        </w:rPr>
        <w:t xml:space="preserve">, </w:t>
      </w:r>
      <w:r w:rsidR="6E2EB9E4">
        <w:rPr>
          <w:b w:val="0"/>
          <w:bCs w:val="0"/>
        </w:rPr>
        <w:t xml:space="preserve">collected debris in trough, </w:t>
      </w:r>
      <w:r w:rsidR="6425FBD3">
        <w:rPr>
          <w:b w:val="0"/>
          <w:bCs w:val="0"/>
        </w:rPr>
        <w:t xml:space="preserve">motor jamming, </w:t>
      </w:r>
      <w:r w:rsidR="532A04F0">
        <w:rPr>
          <w:b w:val="0"/>
          <w:bCs w:val="0"/>
        </w:rPr>
        <w:t>obstacles blocking rotation path,</w:t>
      </w:r>
      <w:r w:rsidR="423A79A3">
        <w:rPr>
          <w:b w:val="0"/>
          <w:bCs w:val="0"/>
        </w:rPr>
        <w:t xml:space="preserve"> or human intervention).</w:t>
      </w:r>
    </w:p>
    <w:p w:rsidR="6BE24240" w:rsidP="1D240028" w:rsidRDefault="6BE24240" w14:paraId="486BEE80" w14:textId="7F8A30ED">
      <w:pPr>
        <w:pStyle w:val="Normal"/>
        <w:rPr>
          <w:b w:val="0"/>
          <w:bCs w:val="0"/>
        </w:rPr>
      </w:pPr>
      <w:r w:rsidRPr="1D240028" w:rsidR="6BE24240">
        <w:rPr>
          <w:b w:val="0"/>
          <w:bCs w:val="0"/>
          <w:i w:val="1"/>
          <w:iCs w:val="1"/>
        </w:rPr>
        <w:t>Testing Protocol</w:t>
      </w:r>
    </w:p>
    <w:p w:rsidR="76D61169" w:rsidP="1D240028" w:rsidRDefault="76D61169" w14:paraId="6D0F6E16" w14:textId="38566C2E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</w:rPr>
      </w:pPr>
      <w:r w:rsidR="76D61169">
        <w:rPr>
          <w:b w:val="0"/>
          <w:bCs w:val="0"/>
        </w:rPr>
        <w:t xml:space="preserve">Have trough at Stage 1. </w:t>
      </w:r>
      <w:r w:rsidR="72AF330E">
        <w:rPr>
          <w:b w:val="0"/>
          <w:bCs w:val="0"/>
        </w:rPr>
        <w:t xml:space="preserve">Rotate </w:t>
      </w:r>
      <w:r w:rsidR="76D61169">
        <w:rPr>
          <w:b w:val="0"/>
          <w:bCs w:val="0"/>
        </w:rPr>
        <w:t>trough</w:t>
      </w:r>
      <w:r w:rsidR="76D61169">
        <w:rPr>
          <w:b w:val="0"/>
          <w:bCs w:val="0"/>
        </w:rPr>
        <w:t xml:space="preserve"> by hand toward/away from zero position by various amounts multiple times. </w:t>
      </w:r>
      <w:r w:rsidRPr="1D240028" w:rsidR="357AF69B">
        <w:rPr>
          <w:b w:val="0"/>
          <w:bCs w:val="0"/>
          <w:i w:val="0"/>
          <w:iCs w:val="0"/>
        </w:rPr>
        <w:t>Observe result and compare against expected result. Refer to Table 2, A1.</w:t>
      </w:r>
    </w:p>
    <w:p w:rsidR="4479A252" w:rsidP="1D240028" w:rsidRDefault="4479A252" w14:paraId="66FD7AA2" w14:textId="1085D98B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</w:rPr>
      </w:pPr>
      <w:r w:rsidR="4479A252">
        <w:rPr>
          <w:b w:val="0"/>
          <w:bCs w:val="0"/>
        </w:rPr>
        <w:t xml:space="preserve">When </w:t>
      </w:r>
      <w:r w:rsidR="4479A252">
        <w:rPr>
          <w:b w:val="0"/>
          <w:bCs w:val="0"/>
        </w:rPr>
        <w:t>trough</w:t>
      </w:r>
      <w:r w:rsidR="4479A252">
        <w:rPr>
          <w:b w:val="0"/>
          <w:bCs w:val="0"/>
        </w:rPr>
        <w:t xml:space="preserve"> is away from zero position, block </w:t>
      </w:r>
      <w:r w:rsidR="4479A252">
        <w:rPr>
          <w:b w:val="0"/>
          <w:bCs w:val="0"/>
        </w:rPr>
        <w:t>trough</w:t>
      </w:r>
      <w:r w:rsidR="4479A252">
        <w:rPr>
          <w:b w:val="0"/>
          <w:bCs w:val="0"/>
        </w:rPr>
        <w:t xml:space="preserve"> by hand for a few seconds, then remove </w:t>
      </w:r>
      <w:r w:rsidR="4479A252">
        <w:rPr>
          <w:b w:val="0"/>
          <w:bCs w:val="0"/>
        </w:rPr>
        <w:t>hand</w:t>
      </w:r>
      <w:r w:rsidR="4479A252">
        <w:rPr>
          <w:b w:val="0"/>
          <w:bCs w:val="0"/>
        </w:rPr>
        <w:t>. Observe result and compare against expected result. Refer to Table 2, A2.</w:t>
      </w:r>
    </w:p>
    <w:p w:rsidR="76D61169" w:rsidP="1D240028" w:rsidRDefault="76D61169" w14:paraId="414E13EC" w14:textId="547D354B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76D61169">
        <w:rPr>
          <w:b w:val="0"/>
          <w:bCs w:val="0"/>
        </w:rPr>
        <w:t>Switch to Stage 2 by button-press.</w:t>
      </w:r>
      <w:r w:rsidR="4B8C05E4">
        <w:rPr>
          <w:b w:val="0"/>
          <w:bCs w:val="0"/>
        </w:rPr>
        <w:t xml:space="preserve"> </w:t>
      </w:r>
      <w:r w:rsidR="728671F4">
        <w:rPr>
          <w:b w:val="0"/>
          <w:bCs w:val="0"/>
        </w:rPr>
        <w:t>Rotat</w:t>
      </w:r>
      <w:r w:rsidR="1688EF1B">
        <w:rPr>
          <w:b w:val="0"/>
          <w:bCs w:val="0"/>
        </w:rPr>
        <w:t xml:space="preserve">e </w:t>
      </w:r>
      <w:r w:rsidR="4B8C05E4">
        <w:rPr>
          <w:b w:val="0"/>
          <w:bCs w:val="0"/>
        </w:rPr>
        <w:t xml:space="preserve">trough </w:t>
      </w:r>
      <w:r w:rsidR="1CEF857F">
        <w:rPr>
          <w:b w:val="0"/>
          <w:bCs w:val="0"/>
        </w:rPr>
        <w:t>CCW such that the trough’s path overlaps with the</w:t>
      </w:r>
      <w:r w:rsidR="4B8C05E4">
        <w:rPr>
          <w:b w:val="0"/>
          <w:bCs w:val="0"/>
        </w:rPr>
        <w:t xml:space="preserve"> </w:t>
      </w:r>
      <w:r w:rsidR="4B8C05E4">
        <w:rPr>
          <w:b w:val="0"/>
          <w:bCs w:val="0"/>
        </w:rPr>
        <w:t>zero position. Observe result and compare against expected result. Refer to Table 2, A</w:t>
      </w:r>
      <w:r w:rsidR="4FC16912">
        <w:rPr>
          <w:b w:val="0"/>
          <w:bCs w:val="0"/>
        </w:rPr>
        <w:t>3</w:t>
      </w:r>
      <w:r w:rsidR="4B8C05E4">
        <w:rPr>
          <w:b w:val="0"/>
          <w:bCs w:val="0"/>
        </w:rPr>
        <w:t>.</w:t>
      </w:r>
    </w:p>
    <w:p w:rsidR="1418F9C8" w:rsidP="1D240028" w:rsidRDefault="1418F9C8" w14:paraId="5418F2CC" w14:textId="4FDA2F25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1418F9C8">
        <w:rPr>
          <w:b w:val="0"/>
          <w:bCs w:val="0"/>
        </w:rPr>
        <w:t xml:space="preserve">Rotate </w:t>
      </w:r>
      <w:r w:rsidR="1418F9C8">
        <w:rPr>
          <w:b w:val="0"/>
          <w:bCs w:val="0"/>
        </w:rPr>
        <w:t>trough</w:t>
      </w:r>
      <w:r w:rsidR="1418F9C8">
        <w:rPr>
          <w:b w:val="0"/>
          <w:bCs w:val="0"/>
        </w:rPr>
        <w:t xml:space="preserve"> multiple times (both CCW and CW) such that the trough’s path </w:t>
      </w:r>
      <w:r w:rsidRPr="1D240028" w:rsidR="1418F9C8">
        <w:rPr>
          <w:b w:val="1"/>
          <w:bCs w:val="1"/>
          <w:u w:val="single"/>
        </w:rPr>
        <w:t>does not</w:t>
      </w:r>
      <w:r w:rsidR="1418F9C8">
        <w:rPr>
          <w:b w:val="0"/>
          <w:bCs w:val="0"/>
        </w:rPr>
        <w:t xml:space="preserve"> overlap with the zero position. Observe result and compare against expected result. Refer to Table 2, A</w:t>
      </w:r>
      <w:r w:rsidR="7DC59940">
        <w:rPr>
          <w:b w:val="0"/>
          <w:bCs w:val="0"/>
        </w:rPr>
        <w:t>4</w:t>
      </w:r>
      <w:r w:rsidR="1418F9C8">
        <w:rPr>
          <w:b w:val="0"/>
          <w:bCs w:val="0"/>
        </w:rPr>
        <w:t>.</w:t>
      </w:r>
    </w:p>
    <w:p w:rsidR="1E2FE771" w:rsidP="1D240028" w:rsidRDefault="1E2FE771" w14:paraId="32F23974" w14:textId="4A9BD6DC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</w:rPr>
      </w:pPr>
      <w:r w:rsidR="1E2FE771">
        <w:rPr>
          <w:b w:val="0"/>
          <w:bCs w:val="0"/>
        </w:rPr>
        <w:t xml:space="preserve">Re-zero trough to allow normal 90-270˚ rotation to occur. Block </w:t>
      </w:r>
      <w:r w:rsidR="1E2FE771">
        <w:rPr>
          <w:b w:val="0"/>
          <w:bCs w:val="0"/>
        </w:rPr>
        <w:t>trough</w:t>
      </w:r>
      <w:r w:rsidR="1E2FE771">
        <w:rPr>
          <w:b w:val="0"/>
          <w:bCs w:val="0"/>
        </w:rPr>
        <w:t xml:space="preserve"> by hand for a few seconds, then remove hand. Observe result and compare against expected result. Refer to Table 2, A5.</w:t>
      </w:r>
    </w:p>
    <w:p w:rsidR="76D61169" w:rsidP="1D240028" w:rsidRDefault="76D61169" w14:paraId="26B0550C" w14:textId="7338E46C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</w:rPr>
      </w:pPr>
      <w:r w:rsidR="76D61169">
        <w:rPr>
          <w:b w:val="0"/>
          <w:bCs w:val="0"/>
        </w:rPr>
        <w:t xml:space="preserve">Switch to Stage 3 by button-press. </w:t>
      </w:r>
      <w:r w:rsidR="3F0D3718">
        <w:rPr>
          <w:b w:val="0"/>
          <w:bCs w:val="0"/>
        </w:rPr>
        <w:t xml:space="preserve">After </w:t>
      </w:r>
      <w:r w:rsidR="3F0D3718">
        <w:rPr>
          <w:b w:val="0"/>
          <w:bCs w:val="0"/>
        </w:rPr>
        <w:t>trough</w:t>
      </w:r>
      <w:r w:rsidR="3F0D3718">
        <w:rPr>
          <w:b w:val="0"/>
          <w:bCs w:val="0"/>
        </w:rPr>
        <w:t xml:space="preserve"> reaches </w:t>
      </w:r>
      <w:r w:rsidR="3F0D3718">
        <w:rPr>
          <w:b w:val="0"/>
          <w:bCs w:val="0"/>
        </w:rPr>
        <w:t>final</w:t>
      </w:r>
      <w:r w:rsidR="3F0D3718">
        <w:rPr>
          <w:b w:val="0"/>
          <w:bCs w:val="0"/>
        </w:rPr>
        <w:t xml:space="preserve"> upward position, rotate back to zero position. </w:t>
      </w:r>
      <w:r w:rsidR="4DFE2E41">
        <w:rPr>
          <w:b w:val="0"/>
          <w:bCs w:val="0"/>
        </w:rPr>
        <w:t>Observe result and compare against expected result. Refer to Table 2, A6.</w:t>
      </w:r>
    </w:p>
    <w:p w:rsidR="54BE26D0" w:rsidP="1D240028" w:rsidRDefault="54BE26D0" w14:paraId="4AF570D5" w14:textId="6EEC5A3C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</w:rPr>
      </w:pPr>
      <w:r w:rsidRPr="1D240028" w:rsidR="54BE26D0">
        <w:rPr>
          <w:b w:val="0"/>
          <w:bCs w:val="0"/>
          <w:i w:val="0"/>
          <w:iCs w:val="0"/>
        </w:rPr>
        <w:t xml:space="preserve">Re-zero trough. After trough reaches final upward position, rotate varying amounts </w:t>
      </w:r>
      <w:r w:rsidRPr="1D240028" w:rsidR="54BE26D0">
        <w:rPr>
          <w:b w:val="1"/>
          <w:bCs w:val="1"/>
          <w:i w:val="0"/>
          <w:iCs w:val="0"/>
          <w:u w:val="single"/>
        </w:rPr>
        <w:t>without</w:t>
      </w:r>
      <w:r w:rsidRPr="1D240028" w:rsidR="54BE26D0">
        <w:rPr>
          <w:b w:val="0"/>
          <w:bCs w:val="0"/>
          <w:i w:val="0"/>
          <w:iCs w:val="0"/>
        </w:rPr>
        <w:t xml:space="preserve"> going back to zero position. Observe result and compare against expected result. Refer to Table 2, A7.</w:t>
      </w:r>
    </w:p>
    <w:p w:rsidR="14CD6934" w:rsidP="1D240028" w:rsidRDefault="14CD6934" w14:paraId="7BC215D3" w14:textId="07C40043">
      <w:pPr>
        <w:pStyle w:val="Normal"/>
        <w:ind w:left="0"/>
        <w:rPr>
          <w:b w:val="0"/>
          <w:bCs w:val="0"/>
          <w:i w:val="0"/>
          <w:iCs w:val="0"/>
          <w:u w:val="single"/>
        </w:rPr>
      </w:pPr>
      <w:r w:rsidRPr="1D240028" w:rsidR="14CD6934">
        <w:rPr>
          <w:b w:val="0"/>
          <w:bCs w:val="0"/>
          <w:i w:val="0"/>
          <w:iCs w:val="0"/>
          <w:u w:val="single"/>
        </w:rPr>
        <w:t xml:space="preserve">Table </w:t>
      </w:r>
      <w:r w:rsidRPr="1D240028" w:rsidR="1BEC893B">
        <w:rPr>
          <w:b w:val="0"/>
          <w:bCs w:val="0"/>
          <w:i w:val="0"/>
          <w:iCs w:val="0"/>
          <w:u w:val="single"/>
        </w:rPr>
        <w:t>2</w:t>
      </w:r>
      <w:r w:rsidRPr="1D240028" w:rsidR="14CD6934">
        <w:rPr>
          <w:b w:val="0"/>
          <w:bCs w:val="0"/>
          <w:i w:val="0"/>
          <w:iCs w:val="0"/>
          <w:u w:val="single"/>
        </w:rPr>
        <w:t xml:space="preserve">: Collected Data from Testing Protocol </w:t>
      </w:r>
      <w:r w:rsidRPr="1D240028" w:rsidR="1237C8CE">
        <w:rPr>
          <w:b w:val="0"/>
          <w:bCs w:val="0"/>
          <w:i w:val="0"/>
          <w:iCs w:val="0"/>
          <w:u w:val="single"/>
        </w:rPr>
        <w:t>Edge-Case</w:t>
      </w:r>
      <w:r w:rsidRPr="1D240028" w:rsidR="14CD6934">
        <w:rPr>
          <w:b w:val="0"/>
          <w:bCs w:val="0"/>
          <w:i w:val="0"/>
          <w:iCs w:val="0"/>
          <w:u w:val="single"/>
        </w:rPr>
        <w:t xml:space="preserve"> 1</w:t>
      </w:r>
      <w:r w:rsidRPr="1D240028" w:rsidR="30376046">
        <w:rPr>
          <w:b w:val="0"/>
          <w:bCs w:val="0"/>
          <w:i w:val="0"/>
          <w:iCs w:val="0"/>
          <w:u w:val="single"/>
        </w:rPr>
        <w:t>.1</w:t>
      </w:r>
    </w:p>
    <w:p w:rsidR="6973C127" w:rsidP="1D240028" w:rsidRDefault="6973C127" w14:paraId="6496B6BB" w14:textId="652D640D">
      <w:pPr>
        <w:pStyle w:val="Normal"/>
        <w:ind w:left="0"/>
        <w:rPr>
          <w:b w:val="0"/>
          <w:bCs w:val="0"/>
          <w:i w:val="0"/>
          <w:iCs w:val="0"/>
          <w:u w:val="none"/>
        </w:rPr>
      </w:pPr>
      <w:r w:rsidRPr="1D240028" w:rsidR="6973C127">
        <w:rPr>
          <w:b w:val="0"/>
          <w:bCs w:val="0"/>
          <w:i w:val="0"/>
          <w:iCs w:val="0"/>
          <w:u w:val="none"/>
        </w:rPr>
        <w:t>See video titled “Test1_1” in Test Videos folder.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D240028" w:rsidTr="1D240028" w14:paraId="6458DAA3">
        <w:trPr>
          <w:trHeight w:val="300"/>
        </w:trPr>
        <w:tc>
          <w:tcPr>
            <w:tcW w:w="3120" w:type="dxa"/>
            <w:shd w:val="clear" w:color="auto" w:fill="C1E4F5" w:themeFill="accent1" w:themeFillTint="33"/>
            <w:tcMar/>
          </w:tcPr>
          <w:p w:rsidR="1D240028" w:rsidP="1D240028" w:rsidRDefault="1D240028" w14:paraId="7FBE73D4" w14:textId="32A35221">
            <w:pPr>
              <w:pStyle w:val="Normal"/>
              <w:rPr>
                <w:b w:val="1"/>
                <w:bCs w:val="1"/>
              </w:rPr>
            </w:pPr>
            <w:r w:rsidRPr="1D240028" w:rsidR="1D240028">
              <w:rPr>
                <w:b w:val="1"/>
                <w:bCs w:val="1"/>
              </w:rPr>
              <w:t>Action</w:t>
            </w:r>
          </w:p>
        </w:tc>
        <w:tc>
          <w:tcPr>
            <w:tcW w:w="3120" w:type="dxa"/>
            <w:shd w:val="clear" w:color="auto" w:fill="C1E4F5" w:themeFill="accent1" w:themeFillTint="33"/>
            <w:tcMar/>
          </w:tcPr>
          <w:p w:rsidR="1D240028" w:rsidP="1D240028" w:rsidRDefault="1D240028" w14:paraId="03CDB1AD" w14:textId="3DB7EDCC">
            <w:pPr>
              <w:pStyle w:val="Normal"/>
              <w:rPr>
                <w:b w:val="1"/>
                <w:bCs w:val="1"/>
              </w:rPr>
            </w:pPr>
            <w:r w:rsidRPr="1D240028" w:rsidR="1D240028">
              <w:rPr>
                <w:b w:val="1"/>
                <w:bCs w:val="1"/>
              </w:rPr>
              <w:t>Expected Output</w:t>
            </w:r>
          </w:p>
        </w:tc>
        <w:tc>
          <w:tcPr>
            <w:tcW w:w="3120" w:type="dxa"/>
            <w:shd w:val="clear" w:color="auto" w:fill="C1E4F5" w:themeFill="accent1" w:themeFillTint="33"/>
            <w:tcMar/>
          </w:tcPr>
          <w:p w:rsidR="1D240028" w:rsidP="1D240028" w:rsidRDefault="1D240028" w14:paraId="7E435A1D" w14:textId="5DC828C4">
            <w:pPr>
              <w:pStyle w:val="Normal"/>
              <w:rPr>
                <w:b w:val="1"/>
                <w:bCs w:val="1"/>
              </w:rPr>
            </w:pPr>
            <w:r w:rsidRPr="1D240028" w:rsidR="1D240028">
              <w:rPr>
                <w:b w:val="1"/>
                <w:bCs w:val="1"/>
              </w:rPr>
              <w:t>Obs</w:t>
            </w:r>
            <w:r w:rsidRPr="1D240028" w:rsidR="1D240028">
              <w:rPr>
                <w:b w:val="1"/>
                <w:bCs w:val="1"/>
              </w:rPr>
              <w:t>erved Output</w:t>
            </w:r>
          </w:p>
        </w:tc>
      </w:tr>
      <w:tr w:rsidR="1D240028" w:rsidTr="1D240028" w14:paraId="50C2EB1F">
        <w:trPr>
          <w:trHeight w:val="300"/>
        </w:trPr>
        <w:tc>
          <w:tcPr>
            <w:tcW w:w="3120" w:type="dxa"/>
            <w:tcMar/>
          </w:tcPr>
          <w:p w:rsidR="1D240028" w:rsidP="1D240028" w:rsidRDefault="1D240028" w14:paraId="1BCACC5C" w14:textId="7CFBCFBE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A1. </w:t>
            </w:r>
            <w:r w:rsidR="3059ED16">
              <w:rPr>
                <w:b w:val="0"/>
                <w:bCs w:val="0"/>
              </w:rPr>
              <w:t>Stage 1 random</w:t>
            </w:r>
            <w:r w:rsidR="0CF62A12">
              <w:rPr>
                <w:b w:val="0"/>
                <w:bCs w:val="0"/>
              </w:rPr>
              <w:t xml:space="preserve"> </w:t>
            </w:r>
            <w:r w:rsidR="4C7593B5">
              <w:rPr>
                <w:b w:val="0"/>
                <w:bCs w:val="0"/>
              </w:rPr>
              <w:t>rotation</w:t>
            </w:r>
          </w:p>
        </w:tc>
        <w:tc>
          <w:tcPr>
            <w:tcW w:w="3120" w:type="dxa"/>
            <w:tcMar/>
          </w:tcPr>
          <w:p w:rsidR="1D240028" w:rsidP="1D240028" w:rsidRDefault="1D240028" w14:paraId="6C43ACEA" w14:textId="0A0FBA2C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>Trough rotates</w:t>
            </w:r>
            <w:r w:rsidR="1612F613">
              <w:rPr>
                <w:b w:val="0"/>
                <w:bCs w:val="0"/>
              </w:rPr>
              <w:t xml:space="preserve"> </w:t>
            </w:r>
            <w:r w:rsidR="1D240028">
              <w:rPr>
                <w:b w:val="0"/>
                <w:bCs w:val="0"/>
              </w:rPr>
              <w:t>to 0 degrees</w:t>
            </w:r>
          </w:p>
        </w:tc>
        <w:tc>
          <w:tcPr>
            <w:tcW w:w="3120" w:type="dxa"/>
            <w:tcMar/>
          </w:tcPr>
          <w:p w:rsidR="1D240028" w:rsidP="1D240028" w:rsidRDefault="1D240028" w14:paraId="06F0B2E8" w14:textId="3C6F2172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As </w:t>
            </w:r>
            <w:r w:rsidR="1D240028">
              <w:rPr>
                <w:b w:val="0"/>
                <w:bCs w:val="0"/>
              </w:rPr>
              <w:t>expected</w:t>
            </w:r>
            <w:r w:rsidR="1E27BA3C">
              <w:rPr>
                <w:b w:val="0"/>
                <w:bCs w:val="0"/>
              </w:rPr>
              <w:t xml:space="preserve"> [00:00-00:20]</w:t>
            </w:r>
          </w:p>
        </w:tc>
      </w:tr>
      <w:tr w:rsidR="1D240028" w:rsidTr="1D240028" w14:paraId="258D6BEB">
        <w:trPr>
          <w:trHeight w:val="300"/>
        </w:trPr>
        <w:tc>
          <w:tcPr>
            <w:tcW w:w="3120" w:type="dxa"/>
            <w:tcMar/>
          </w:tcPr>
          <w:p w:rsidR="31CA1148" w:rsidP="1D240028" w:rsidRDefault="31CA1148" w14:paraId="2053F211" w14:textId="1B598DC4">
            <w:pPr>
              <w:pStyle w:val="Normal"/>
              <w:rPr>
                <w:b w:val="0"/>
                <w:bCs w:val="0"/>
              </w:rPr>
            </w:pPr>
            <w:r w:rsidR="31CA1148">
              <w:rPr>
                <w:b w:val="0"/>
                <w:bCs w:val="0"/>
              </w:rPr>
              <w:t>A2. Stage 1 blocked rotation</w:t>
            </w:r>
          </w:p>
        </w:tc>
        <w:tc>
          <w:tcPr>
            <w:tcW w:w="3120" w:type="dxa"/>
            <w:tcMar/>
          </w:tcPr>
          <w:p w:rsidR="31CA1148" w:rsidP="1D240028" w:rsidRDefault="31CA1148" w14:paraId="4F3FD656" w14:textId="28B171EE">
            <w:pPr>
              <w:pStyle w:val="Normal"/>
              <w:rPr>
                <w:b w:val="0"/>
                <w:bCs w:val="0"/>
              </w:rPr>
            </w:pPr>
            <w:r w:rsidR="31CA1148">
              <w:rPr>
                <w:b w:val="0"/>
                <w:bCs w:val="0"/>
              </w:rPr>
              <w:t>Trough rotates to 0 degrees</w:t>
            </w:r>
          </w:p>
        </w:tc>
        <w:tc>
          <w:tcPr>
            <w:tcW w:w="3120" w:type="dxa"/>
            <w:tcMar/>
          </w:tcPr>
          <w:p w:rsidR="31CA1148" w:rsidP="1D240028" w:rsidRDefault="31CA1148" w14:paraId="7342CDDC" w14:textId="2A1FD824">
            <w:pPr>
              <w:pStyle w:val="Normal"/>
              <w:rPr>
                <w:b w:val="0"/>
                <w:bCs w:val="0"/>
              </w:rPr>
            </w:pPr>
            <w:r w:rsidR="31CA1148">
              <w:rPr>
                <w:b w:val="0"/>
                <w:bCs w:val="0"/>
              </w:rPr>
              <w:t xml:space="preserve">As </w:t>
            </w:r>
            <w:r w:rsidR="31CA1148">
              <w:rPr>
                <w:b w:val="0"/>
                <w:bCs w:val="0"/>
              </w:rPr>
              <w:t>expected</w:t>
            </w:r>
            <w:r w:rsidR="1D2AA4CD">
              <w:rPr>
                <w:b w:val="0"/>
                <w:bCs w:val="0"/>
              </w:rPr>
              <w:t xml:space="preserve"> [00:20-00:26]</w:t>
            </w:r>
          </w:p>
        </w:tc>
      </w:tr>
      <w:tr w:rsidR="1D240028" w:rsidTr="1D240028" w14:paraId="17FF35EE">
        <w:trPr>
          <w:trHeight w:val="300"/>
        </w:trPr>
        <w:tc>
          <w:tcPr>
            <w:tcW w:w="3120" w:type="dxa"/>
            <w:tcMar/>
          </w:tcPr>
          <w:p w:rsidR="1D240028" w:rsidP="1D240028" w:rsidRDefault="1D240028" w14:paraId="3315A1CF" w14:textId="056B144F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>A</w:t>
            </w:r>
            <w:r w:rsidR="363CF65A">
              <w:rPr>
                <w:b w:val="0"/>
                <w:bCs w:val="0"/>
              </w:rPr>
              <w:t>3</w:t>
            </w:r>
            <w:r w:rsidR="1D240028">
              <w:rPr>
                <w:b w:val="0"/>
                <w:bCs w:val="0"/>
              </w:rPr>
              <w:t xml:space="preserve">. </w:t>
            </w:r>
            <w:r w:rsidR="38794F25">
              <w:rPr>
                <w:b w:val="0"/>
                <w:bCs w:val="0"/>
              </w:rPr>
              <w:t xml:space="preserve">Stage 2 </w:t>
            </w:r>
            <w:r w:rsidR="25F80D1F">
              <w:rPr>
                <w:b w:val="0"/>
                <w:bCs w:val="0"/>
              </w:rPr>
              <w:t>significant CCW</w:t>
            </w:r>
            <w:r w:rsidR="52FFA850">
              <w:rPr>
                <w:b w:val="0"/>
                <w:bCs w:val="0"/>
              </w:rPr>
              <w:t xml:space="preserve"> rotation</w:t>
            </w:r>
          </w:p>
        </w:tc>
        <w:tc>
          <w:tcPr>
            <w:tcW w:w="3120" w:type="dxa"/>
            <w:tcMar/>
          </w:tcPr>
          <w:p w:rsidR="016FB135" w:rsidP="1D240028" w:rsidRDefault="016FB135" w14:paraId="109973E4" w14:textId="3ADAE779">
            <w:pPr>
              <w:pStyle w:val="Normal"/>
              <w:rPr>
                <w:b w:val="0"/>
                <w:bCs w:val="0"/>
              </w:rPr>
            </w:pPr>
            <w:r w:rsidR="016FB135">
              <w:rPr>
                <w:b w:val="0"/>
                <w:bCs w:val="0"/>
              </w:rPr>
              <w:t xml:space="preserve">Trough resets to </w:t>
            </w:r>
            <w:r w:rsidR="756568AB">
              <w:rPr>
                <w:b w:val="0"/>
                <w:bCs w:val="0"/>
              </w:rPr>
              <w:t xml:space="preserve">correct </w:t>
            </w:r>
            <w:r w:rsidR="016FB135">
              <w:rPr>
                <w:b w:val="0"/>
                <w:bCs w:val="0"/>
              </w:rPr>
              <w:t xml:space="preserve">90-270˚ rotation after </w:t>
            </w:r>
            <w:r w:rsidR="2DA3B779">
              <w:rPr>
                <w:b w:val="0"/>
                <w:bCs w:val="0"/>
              </w:rPr>
              <w:t>zeroing</w:t>
            </w:r>
          </w:p>
        </w:tc>
        <w:tc>
          <w:tcPr>
            <w:tcW w:w="3120" w:type="dxa"/>
            <w:tcMar/>
          </w:tcPr>
          <w:p w:rsidR="1D240028" w:rsidP="1D240028" w:rsidRDefault="1D240028" w14:paraId="50F52997" w14:textId="520528D6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As </w:t>
            </w:r>
            <w:r w:rsidR="1D240028">
              <w:rPr>
                <w:b w:val="0"/>
                <w:bCs w:val="0"/>
              </w:rPr>
              <w:t>expected</w:t>
            </w:r>
            <w:r w:rsidR="30E5F2A7">
              <w:rPr>
                <w:b w:val="0"/>
                <w:bCs w:val="0"/>
              </w:rPr>
              <w:t xml:space="preserve"> [00:26-1:00]</w:t>
            </w:r>
          </w:p>
        </w:tc>
      </w:tr>
      <w:tr w:rsidR="1D240028" w:rsidTr="1D240028" w14:paraId="271CF08C">
        <w:trPr>
          <w:trHeight w:val="300"/>
        </w:trPr>
        <w:tc>
          <w:tcPr>
            <w:tcW w:w="3120" w:type="dxa"/>
            <w:tcMar/>
          </w:tcPr>
          <w:p w:rsidR="1D240028" w:rsidP="1D240028" w:rsidRDefault="1D240028" w14:paraId="785A21BE" w14:textId="18088DD6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>A</w:t>
            </w:r>
            <w:r w:rsidR="46D905DA">
              <w:rPr>
                <w:b w:val="0"/>
                <w:bCs w:val="0"/>
              </w:rPr>
              <w:t>4</w:t>
            </w:r>
            <w:r w:rsidR="1D240028">
              <w:rPr>
                <w:b w:val="0"/>
                <w:bCs w:val="0"/>
              </w:rPr>
              <w:t xml:space="preserve">. </w:t>
            </w:r>
            <w:r w:rsidR="0912B48C">
              <w:rPr>
                <w:b w:val="0"/>
                <w:bCs w:val="0"/>
              </w:rPr>
              <w:t xml:space="preserve">Stage 2 slight </w:t>
            </w:r>
            <w:r w:rsidR="400F87D7">
              <w:rPr>
                <w:b w:val="0"/>
                <w:bCs w:val="0"/>
              </w:rPr>
              <w:t xml:space="preserve">CCW and </w:t>
            </w:r>
            <w:r w:rsidR="0912B48C">
              <w:rPr>
                <w:b w:val="0"/>
                <w:bCs w:val="0"/>
              </w:rPr>
              <w:t>CW</w:t>
            </w:r>
            <w:r w:rsidR="014B43EA">
              <w:rPr>
                <w:b w:val="0"/>
                <w:bCs w:val="0"/>
              </w:rPr>
              <w:t xml:space="preserve"> </w:t>
            </w:r>
            <w:r w:rsidR="492523E5">
              <w:rPr>
                <w:b w:val="0"/>
                <w:bCs w:val="0"/>
              </w:rPr>
              <w:t>rotation</w:t>
            </w:r>
            <w:r w:rsidR="0912B48C">
              <w:rPr>
                <w:b w:val="0"/>
                <w:bCs w:val="0"/>
              </w:rPr>
              <w:t xml:space="preserve"> </w:t>
            </w:r>
          </w:p>
        </w:tc>
        <w:tc>
          <w:tcPr>
            <w:tcW w:w="3120" w:type="dxa"/>
            <w:tcMar/>
          </w:tcPr>
          <w:p w:rsidR="1D240028" w:rsidP="1D240028" w:rsidRDefault="1D240028" w14:paraId="50D20C47" w14:textId="1DD80770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Trough </w:t>
            </w:r>
            <w:r w:rsidR="687AEE16">
              <w:rPr>
                <w:b w:val="0"/>
                <w:bCs w:val="0"/>
              </w:rPr>
              <w:t>rotation degree is off by the amount</w:t>
            </w:r>
            <w:r w:rsidR="172F71F2">
              <w:rPr>
                <w:b w:val="0"/>
                <w:bCs w:val="0"/>
              </w:rPr>
              <w:t xml:space="preserve"> manually</w:t>
            </w:r>
            <w:r w:rsidR="687AEE16">
              <w:rPr>
                <w:b w:val="0"/>
                <w:bCs w:val="0"/>
              </w:rPr>
              <w:t xml:space="preserve"> rotated</w:t>
            </w:r>
          </w:p>
        </w:tc>
        <w:tc>
          <w:tcPr>
            <w:tcW w:w="3120" w:type="dxa"/>
            <w:tcMar/>
          </w:tcPr>
          <w:p w:rsidR="1D240028" w:rsidP="1D240028" w:rsidRDefault="1D240028" w14:paraId="4FBDAB86" w14:textId="5A38825C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As </w:t>
            </w:r>
            <w:r w:rsidR="1D240028">
              <w:rPr>
                <w:b w:val="0"/>
                <w:bCs w:val="0"/>
              </w:rPr>
              <w:t>expected</w:t>
            </w:r>
            <w:r w:rsidR="1D240028">
              <w:rPr>
                <w:b w:val="0"/>
                <w:bCs w:val="0"/>
              </w:rPr>
              <w:t xml:space="preserve"> </w:t>
            </w:r>
            <w:r w:rsidR="56660909">
              <w:rPr>
                <w:b w:val="0"/>
                <w:bCs w:val="0"/>
              </w:rPr>
              <w:t>[</w:t>
            </w:r>
            <w:r w:rsidR="26B2D457">
              <w:rPr>
                <w:b w:val="0"/>
                <w:bCs w:val="0"/>
              </w:rPr>
              <w:t>1:00-1:15]</w:t>
            </w:r>
          </w:p>
        </w:tc>
      </w:tr>
      <w:tr w:rsidR="1D240028" w:rsidTr="1D240028" w14:paraId="062E31A2">
        <w:trPr>
          <w:trHeight w:val="300"/>
        </w:trPr>
        <w:tc>
          <w:tcPr>
            <w:tcW w:w="3120" w:type="dxa"/>
            <w:tcMar/>
          </w:tcPr>
          <w:p w:rsidR="357A720F" w:rsidP="1D240028" w:rsidRDefault="357A720F" w14:paraId="1D48C9B8" w14:textId="21C5D0A7">
            <w:pPr>
              <w:pStyle w:val="Normal"/>
              <w:rPr>
                <w:b w:val="0"/>
                <w:bCs w:val="0"/>
              </w:rPr>
            </w:pPr>
            <w:r w:rsidR="357A720F">
              <w:rPr>
                <w:b w:val="0"/>
                <w:bCs w:val="0"/>
              </w:rPr>
              <w:t>A</w:t>
            </w:r>
            <w:r w:rsidR="3B2B2346">
              <w:rPr>
                <w:b w:val="0"/>
                <w:bCs w:val="0"/>
              </w:rPr>
              <w:t>5</w:t>
            </w:r>
            <w:r w:rsidR="357A720F">
              <w:rPr>
                <w:b w:val="0"/>
                <w:bCs w:val="0"/>
              </w:rPr>
              <w:t>. Stage 2 blocked rotation</w:t>
            </w:r>
          </w:p>
        </w:tc>
        <w:tc>
          <w:tcPr>
            <w:tcW w:w="3120" w:type="dxa"/>
            <w:tcMar/>
          </w:tcPr>
          <w:p w:rsidR="357A720F" w:rsidP="1D240028" w:rsidRDefault="357A720F" w14:paraId="34D53089" w14:textId="1EB51C15">
            <w:pPr>
              <w:pStyle w:val="Normal"/>
              <w:rPr>
                <w:b w:val="0"/>
                <w:bCs w:val="0"/>
              </w:rPr>
            </w:pPr>
            <w:r w:rsidR="357A720F">
              <w:rPr>
                <w:b w:val="0"/>
                <w:bCs w:val="0"/>
              </w:rPr>
              <w:t>Trough</w:t>
            </w:r>
            <w:r w:rsidR="006851E7">
              <w:rPr>
                <w:b w:val="0"/>
                <w:bCs w:val="0"/>
              </w:rPr>
              <w:t xml:space="preserve"> </w:t>
            </w:r>
            <w:r w:rsidR="5EF12324">
              <w:rPr>
                <w:b w:val="0"/>
                <w:bCs w:val="0"/>
              </w:rPr>
              <w:t>rotation degree is off by the amount of rotation missed</w:t>
            </w:r>
          </w:p>
        </w:tc>
        <w:tc>
          <w:tcPr>
            <w:tcW w:w="3120" w:type="dxa"/>
            <w:tcMar/>
          </w:tcPr>
          <w:p w:rsidR="0EDC474C" w:rsidP="1D240028" w:rsidRDefault="0EDC474C" w14:paraId="3C6BB256" w14:textId="7AECCD7E">
            <w:pPr>
              <w:pStyle w:val="Normal"/>
              <w:rPr>
                <w:b w:val="0"/>
                <w:bCs w:val="0"/>
              </w:rPr>
            </w:pPr>
            <w:r w:rsidR="0EDC474C">
              <w:rPr>
                <w:b w:val="0"/>
                <w:bCs w:val="0"/>
              </w:rPr>
              <w:t xml:space="preserve">As </w:t>
            </w:r>
            <w:r w:rsidR="0EDC474C">
              <w:rPr>
                <w:b w:val="0"/>
                <w:bCs w:val="0"/>
              </w:rPr>
              <w:t>expected</w:t>
            </w:r>
            <w:r w:rsidR="7182F8A3">
              <w:rPr>
                <w:b w:val="0"/>
                <w:bCs w:val="0"/>
              </w:rPr>
              <w:t xml:space="preserve"> [1:15-1:37]</w:t>
            </w:r>
          </w:p>
        </w:tc>
      </w:tr>
      <w:tr w:rsidR="1D240028" w:rsidTr="1D240028" w14:paraId="614B0670">
        <w:trPr>
          <w:trHeight w:val="300"/>
        </w:trPr>
        <w:tc>
          <w:tcPr>
            <w:tcW w:w="3120" w:type="dxa"/>
            <w:tcMar/>
          </w:tcPr>
          <w:p w:rsidR="1D240028" w:rsidP="1D240028" w:rsidRDefault="1D240028" w14:paraId="0F81EE8A" w14:textId="0A0016AF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>A</w:t>
            </w:r>
            <w:r w:rsidR="2723C7E4">
              <w:rPr>
                <w:b w:val="0"/>
                <w:bCs w:val="0"/>
              </w:rPr>
              <w:t>6</w:t>
            </w:r>
            <w:r w:rsidR="0507B3FB">
              <w:rPr>
                <w:b w:val="0"/>
                <w:bCs w:val="0"/>
              </w:rPr>
              <w:t>. Stage 3</w:t>
            </w:r>
            <w:r w:rsidR="0023BEA9">
              <w:rPr>
                <w:b w:val="0"/>
                <w:bCs w:val="0"/>
              </w:rPr>
              <w:t xml:space="preserve"> rotation back to zero</w:t>
            </w:r>
          </w:p>
        </w:tc>
        <w:tc>
          <w:tcPr>
            <w:tcW w:w="3120" w:type="dxa"/>
            <w:tcMar/>
          </w:tcPr>
          <w:p w:rsidR="1D240028" w:rsidP="1D240028" w:rsidRDefault="1D240028" w14:paraId="58F18115" w14:textId="203A2682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Trough </w:t>
            </w:r>
            <w:r w:rsidR="5E4AA04D">
              <w:rPr>
                <w:b w:val="0"/>
                <w:bCs w:val="0"/>
              </w:rPr>
              <w:t>rotates back upward</w:t>
            </w:r>
          </w:p>
        </w:tc>
        <w:tc>
          <w:tcPr>
            <w:tcW w:w="3120" w:type="dxa"/>
            <w:tcMar/>
          </w:tcPr>
          <w:p w:rsidR="1D240028" w:rsidP="1D240028" w:rsidRDefault="1D240028" w14:paraId="072EB6DD" w14:textId="599FDC2D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As </w:t>
            </w:r>
            <w:r w:rsidR="1D240028">
              <w:rPr>
                <w:b w:val="0"/>
                <w:bCs w:val="0"/>
              </w:rPr>
              <w:t>expected</w:t>
            </w:r>
            <w:r w:rsidR="7681E48A">
              <w:rPr>
                <w:b w:val="0"/>
                <w:bCs w:val="0"/>
              </w:rPr>
              <w:t xml:space="preserve"> [1:37-1:58]</w:t>
            </w:r>
          </w:p>
        </w:tc>
      </w:tr>
      <w:tr w:rsidR="1D240028" w:rsidTr="1D240028" w14:paraId="2343B489">
        <w:trPr>
          <w:trHeight w:val="300"/>
        </w:trPr>
        <w:tc>
          <w:tcPr>
            <w:tcW w:w="3120" w:type="dxa"/>
            <w:tcMar/>
          </w:tcPr>
          <w:p w:rsidR="300390FD" w:rsidP="1D240028" w:rsidRDefault="300390FD" w14:paraId="2787E55B" w14:textId="5BEFC267">
            <w:pPr>
              <w:pStyle w:val="Normal"/>
              <w:rPr>
                <w:b w:val="0"/>
                <w:bCs w:val="0"/>
              </w:rPr>
            </w:pPr>
            <w:r w:rsidR="300390FD">
              <w:rPr>
                <w:b w:val="0"/>
                <w:bCs w:val="0"/>
              </w:rPr>
              <w:t>A</w:t>
            </w:r>
            <w:r w:rsidR="05FC7BA4">
              <w:rPr>
                <w:b w:val="0"/>
                <w:bCs w:val="0"/>
              </w:rPr>
              <w:t>7</w:t>
            </w:r>
            <w:r w:rsidR="300390FD">
              <w:rPr>
                <w:b w:val="0"/>
                <w:bCs w:val="0"/>
              </w:rPr>
              <w:t xml:space="preserve">. Stage 3 </w:t>
            </w:r>
            <w:r w:rsidR="1A1FB913">
              <w:rPr>
                <w:b w:val="0"/>
                <w:bCs w:val="0"/>
              </w:rPr>
              <w:t>random</w:t>
            </w:r>
            <w:r w:rsidR="0A9EEA9D">
              <w:rPr>
                <w:b w:val="0"/>
                <w:bCs w:val="0"/>
              </w:rPr>
              <w:t xml:space="preserve"> CCW and CW</w:t>
            </w:r>
            <w:r w:rsidR="1A1FB913">
              <w:rPr>
                <w:b w:val="0"/>
                <w:bCs w:val="0"/>
              </w:rPr>
              <w:t xml:space="preserve"> </w:t>
            </w:r>
            <w:r w:rsidR="1A1FB913">
              <w:rPr>
                <w:b w:val="0"/>
                <w:bCs w:val="0"/>
              </w:rPr>
              <w:t>rotation</w:t>
            </w:r>
            <w:r w:rsidR="77349722">
              <w:rPr>
                <w:b w:val="0"/>
                <w:bCs w:val="0"/>
              </w:rPr>
              <w:t xml:space="preserve">, </w:t>
            </w:r>
            <w:r w:rsidR="097B4F27">
              <w:rPr>
                <w:b w:val="0"/>
                <w:bCs w:val="0"/>
              </w:rPr>
              <w:t>without going back to zero</w:t>
            </w:r>
          </w:p>
        </w:tc>
        <w:tc>
          <w:tcPr>
            <w:tcW w:w="3120" w:type="dxa"/>
            <w:tcMar/>
          </w:tcPr>
          <w:p w:rsidR="417C1DA6" w:rsidP="1D240028" w:rsidRDefault="417C1DA6" w14:paraId="6AF0ADC2" w14:textId="71A3321D">
            <w:pPr>
              <w:pStyle w:val="Normal"/>
              <w:rPr>
                <w:b w:val="0"/>
                <w:bCs w:val="0"/>
              </w:rPr>
            </w:pPr>
            <w:r w:rsidR="417C1DA6">
              <w:rPr>
                <w:b w:val="0"/>
                <w:bCs w:val="0"/>
              </w:rPr>
              <w:t>Trough degree is off by the amount rotated</w:t>
            </w:r>
          </w:p>
        </w:tc>
        <w:tc>
          <w:tcPr>
            <w:tcW w:w="3120" w:type="dxa"/>
            <w:tcMar/>
          </w:tcPr>
          <w:p w:rsidR="5C804CDF" w:rsidP="1D240028" w:rsidRDefault="5C804CDF" w14:paraId="5C110D35" w14:textId="425E8CFD">
            <w:pPr>
              <w:pStyle w:val="Normal"/>
              <w:rPr>
                <w:b w:val="0"/>
                <w:bCs w:val="0"/>
              </w:rPr>
            </w:pPr>
            <w:r w:rsidR="5C804CDF">
              <w:rPr>
                <w:b w:val="0"/>
                <w:bCs w:val="0"/>
              </w:rPr>
              <w:t xml:space="preserve">As </w:t>
            </w:r>
            <w:r w:rsidR="5C804CDF">
              <w:rPr>
                <w:b w:val="0"/>
                <w:bCs w:val="0"/>
              </w:rPr>
              <w:t>expected</w:t>
            </w:r>
            <w:r w:rsidR="6819A380">
              <w:rPr>
                <w:b w:val="0"/>
                <w:bCs w:val="0"/>
              </w:rPr>
              <w:t xml:space="preserve"> [1:58-2:06]</w:t>
            </w:r>
          </w:p>
        </w:tc>
      </w:tr>
    </w:tbl>
    <w:p w:rsidR="1D240028" w:rsidP="1D240028" w:rsidRDefault="1D240028" w14:paraId="697261D1" w14:textId="79A7B0AB">
      <w:pPr>
        <w:pStyle w:val="Normal"/>
        <w:rPr>
          <w:b w:val="0"/>
          <w:bCs w:val="0"/>
        </w:rPr>
      </w:pPr>
    </w:p>
    <w:p w:rsidR="72185D6E" w:rsidP="1D240028" w:rsidRDefault="72185D6E" w14:paraId="0B3F4EA5" w14:textId="278069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D240028" w:rsidR="72185D6E">
        <w:rPr>
          <w:b w:val="1"/>
          <w:bCs w:val="1"/>
        </w:rPr>
        <w:t xml:space="preserve">1.2. </w:t>
      </w:r>
      <w:r w:rsidRPr="1D240028" w:rsidR="23FC9EBA">
        <w:rPr>
          <w:b w:val="1"/>
          <w:bCs w:val="1"/>
        </w:rPr>
        <w:t xml:space="preserve">Edge-Case 2: Button </w:t>
      </w:r>
      <w:r w:rsidRPr="1D240028" w:rsidR="3B8D6020">
        <w:rPr>
          <w:b w:val="1"/>
          <w:bCs w:val="1"/>
        </w:rPr>
        <w:t>Interactions</w:t>
      </w:r>
    </w:p>
    <w:p w:rsidR="23FC9EBA" w:rsidP="1D240028" w:rsidRDefault="23FC9EBA" w14:paraId="421A2C0C" w14:textId="7D63FDC1">
      <w:pPr>
        <w:pStyle w:val="Normal"/>
        <w:rPr>
          <w:b w:val="0"/>
          <w:bCs w:val="0"/>
        </w:rPr>
      </w:pPr>
      <w:r w:rsidR="23FC9EBA">
        <w:rPr>
          <w:b w:val="0"/>
          <w:bCs w:val="0"/>
        </w:rPr>
        <w:t xml:space="preserve">This test is meant to </w:t>
      </w:r>
      <w:r w:rsidR="181B4266">
        <w:rPr>
          <w:b w:val="0"/>
          <w:bCs w:val="0"/>
        </w:rPr>
        <w:t>cover cases of how the user might interact with the state-change button, including holding and spamming</w:t>
      </w:r>
      <w:r w:rsidR="23FC9EBA">
        <w:rPr>
          <w:b w:val="0"/>
          <w:bCs w:val="0"/>
        </w:rPr>
        <w:t>.</w:t>
      </w:r>
    </w:p>
    <w:p w:rsidR="23FC9EBA" w:rsidP="1D240028" w:rsidRDefault="23FC9EBA" w14:paraId="2372E7E8" w14:textId="778C886D">
      <w:pPr>
        <w:pStyle w:val="Normal"/>
        <w:rPr>
          <w:b w:val="0"/>
          <w:bCs w:val="0"/>
          <w:i w:val="0"/>
          <w:iCs w:val="0"/>
        </w:rPr>
      </w:pPr>
      <w:r w:rsidRPr="1D240028" w:rsidR="23FC9EBA">
        <w:rPr>
          <w:b w:val="0"/>
          <w:bCs w:val="0"/>
          <w:i w:val="1"/>
          <w:iCs w:val="1"/>
        </w:rPr>
        <w:t>Testing Protocol</w:t>
      </w:r>
    </w:p>
    <w:p w:rsidR="531E2186" w:rsidP="1D240028" w:rsidRDefault="531E2186" w14:paraId="111E0692" w14:textId="5A044593">
      <w:pPr>
        <w:pStyle w:val="ListParagraph"/>
        <w:numPr>
          <w:ilvl w:val="0"/>
          <w:numId w:val="6"/>
        </w:numPr>
        <w:rPr>
          <w:b w:val="0"/>
          <w:bCs w:val="0"/>
          <w:i w:val="0"/>
          <w:iCs w:val="0"/>
          <w:u w:val="none"/>
        </w:rPr>
      </w:pPr>
      <w:r w:rsidRPr="1D240028" w:rsidR="531E2186">
        <w:rPr>
          <w:b w:val="0"/>
          <w:bCs w:val="0"/>
          <w:i w:val="0"/>
          <w:iCs w:val="0"/>
          <w:u w:val="none"/>
        </w:rPr>
        <w:t>Have trough at Stage 1. Hold button for 5 seconds, then release.</w:t>
      </w:r>
      <w:r w:rsidRPr="1D240028" w:rsidR="0F72B46D">
        <w:rPr>
          <w:b w:val="0"/>
          <w:bCs w:val="0"/>
          <w:i w:val="0"/>
          <w:iCs w:val="0"/>
          <w:u w:val="none"/>
        </w:rPr>
        <w:t xml:space="preserve"> Observe result and compare against expected result. Refer to Table 3, A1.</w:t>
      </w:r>
    </w:p>
    <w:p w:rsidR="247297C2" w:rsidP="1D240028" w:rsidRDefault="247297C2" w14:paraId="55B6A142" w14:textId="2542512C">
      <w:pPr>
        <w:pStyle w:val="ListParagraph"/>
        <w:numPr>
          <w:ilvl w:val="0"/>
          <w:numId w:val="6"/>
        </w:numPr>
        <w:rPr>
          <w:b w:val="0"/>
          <w:bCs w:val="0"/>
          <w:i w:val="0"/>
          <w:iCs w:val="0"/>
          <w:u w:val="none"/>
        </w:rPr>
      </w:pPr>
      <w:r w:rsidRPr="1D240028" w:rsidR="247297C2">
        <w:rPr>
          <w:b w:val="0"/>
          <w:bCs w:val="0"/>
          <w:i w:val="0"/>
          <w:iCs w:val="0"/>
          <w:u w:val="none"/>
        </w:rPr>
        <w:t xml:space="preserve">Have trough at Stage 2. Press </w:t>
      </w:r>
      <w:r w:rsidRPr="1D240028" w:rsidR="247297C2">
        <w:rPr>
          <w:b w:val="0"/>
          <w:bCs w:val="0"/>
          <w:i w:val="0"/>
          <w:iCs w:val="0"/>
          <w:u w:val="none"/>
        </w:rPr>
        <w:t>button</w:t>
      </w:r>
      <w:r w:rsidRPr="1D240028" w:rsidR="247297C2">
        <w:rPr>
          <w:b w:val="0"/>
          <w:bCs w:val="0"/>
          <w:i w:val="0"/>
          <w:iCs w:val="0"/>
          <w:u w:val="none"/>
        </w:rPr>
        <w:t xml:space="preserve"> quickly 10 times. Observe result and compare against expected result. Refer to Table 3, A</w:t>
      </w:r>
      <w:r w:rsidRPr="1D240028" w:rsidR="5067EBE9">
        <w:rPr>
          <w:b w:val="0"/>
          <w:bCs w:val="0"/>
          <w:i w:val="0"/>
          <w:iCs w:val="0"/>
          <w:u w:val="none"/>
        </w:rPr>
        <w:t>2</w:t>
      </w:r>
      <w:r w:rsidRPr="1D240028" w:rsidR="247297C2">
        <w:rPr>
          <w:b w:val="0"/>
          <w:bCs w:val="0"/>
          <w:i w:val="0"/>
          <w:iCs w:val="0"/>
          <w:u w:val="none"/>
        </w:rPr>
        <w:t>.</w:t>
      </w:r>
    </w:p>
    <w:p w:rsidR="6F607799" w:rsidP="1D240028" w:rsidRDefault="6F607799" w14:paraId="663B4308" w14:textId="046C8B28">
      <w:pPr>
        <w:pStyle w:val="ListParagraph"/>
        <w:numPr>
          <w:ilvl w:val="0"/>
          <w:numId w:val="6"/>
        </w:numPr>
        <w:rPr>
          <w:b w:val="0"/>
          <w:bCs w:val="0"/>
          <w:i w:val="0"/>
          <w:iCs w:val="0"/>
          <w:u w:val="none"/>
        </w:rPr>
      </w:pPr>
      <w:r w:rsidRPr="1D240028" w:rsidR="6F607799">
        <w:rPr>
          <w:b w:val="0"/>
          <w:bCs w:val="0"/>
          <w:i w:val="0"/>
          <w:iCs w:val="0"/>
          <w:u w:val="none"/>
        </w:rPr>
        <w:t>Have trough at stage 3. Try a random combination of fast and slow button presses and holds, for 10 presses. Observe result and compare against expected result. Refer to Table 3, A3.</w:t>
      </w:r>
    </w:p>
    <w:p w:rsidR="23FC9EBA" w:rsidP="1D240028" w:rsidRDefault="23FC9EBA" w14:paraId="08D756D8" w14:textId="6187B923">
      <w:pPr>
        <w:pStyle w:val="Normal"/>
        <w:ind w:left="0"/>
        <w:rPr>
          <w:b w:val="0"/>
          <w:bCs w:val="0"/>
          <w:i w:val="0"/>
          <w:iCs w:val="0"/>
          <w:u w:val="single"/>
        </w:rPr>
      </w:pPr>
      <w:r w:rsidRPr="1D240028" w:rsidR="23FC9EBA">
        <w:rPr>
          <w:b w:val="0"/>
          <w:bCs w:val="0"/>
          <w:i w:val="0"/>
          <w:iCs w:val="0"/>
          <w:u w:val="single"/>
        </w:rPr>
        <w:t xml:space="preserve">Table </w:t>
      </w:r>
      <w:r w:rsidRPr="1D240028" w:rsidR="1F5423B8">
        <w:rPr>
          <w:b w:val="0"/>
          <w:bCs w:val="0"/>
          <w:i w:val="0"/>
          <w:iCs w:val="0"/>
          <w:u w:val="single"/>
        </w:rPr>
        <w:t>3</w:t>
      </w:r>
      <w:r w:rsidRPr="1D240028" w:rsidR="23FC9EBA">
        <w:rPr>
          <w:b w:val="0"/>
          <w:bCs w:val="0"/>
          <w:i w:val="0"/>
          <w:iCs w:val="0"/>
          <w:u w:val="single"/>
        </w:rPr>
        <w:t xml:space="preserve">: </w:t>
      </w:r>
      <w:r w:rsidRPr="1D240028" w:rsidR="31A23B74">
        <w:rPr>
          <w:b w:val="0"/>
          <w:bCs w:val="0"/>
          <w:i w:val="0"/>
          <w:iCs w:val="0"/>
          <w:u w:val="single"/>
        </w:rPr>
        <w:t>Collected Data from Testing Protocol Edge-Case 1.2</w:t>
      </w:r>
    </w:p>
    <w:p w:rsidR="7EEDC7BE" w:rsidP="1D240028" w:rsidRDefault="7EEDC7BE" w14:paraId="0F4A4DF9" w14:textId="2D79E537">
      <w:pPr>
        <w:pStyle w:val="Normal"/>
        <w:ind w:left="0"/>
        <w:rPr>
          <w:b w:val="0"/>
          <w:bCs w:val="0"/>
          <w:i w:val="0"/>
          <w:iCs w:val="0"/>
          <w:u w:val="none"/>
        </w:rPr>
      </w:pPr>
      <w:r w:rsidRPr="1D240028" w:rsidR="7EEDC7BE">
        <w:rPr>
          <w:b w:val="0"/>
          <w:bCs w:val="0"/>
          <w:i w:val="0"/>
          <w:iCs w:val="0"/>
          <w:u w:val="none"/>
        </w:rPr>
        <w:t>See video titled “Test1_2” in Test Videos folder.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D240028" w:rsidTr="1D240028" w14:paraId="3C51E710">
        <w:trPr>
          <w:trHeight w:val="300"/>
        </w:trPr>
        <w:tc>
          <w:tcPr>
            <w:tcW w:w="3120" w:type="dxa"/>
            <w:shd w:val="clear" w:color="auto" w:fill="C1E4F5" w:themeFill="accent1" w:themeFillTint="33"/>
            <w:tcMar/>
          </w:tcPr>
          <w:p w:rsidR="1D240028" w:rsidP="1D240028" w:rsidRDefault="1D240028" w14:paraId="7ADB4EFD" w14:textId="32A35221">
            <w:pPr>
              <w:pStyle w:val="Normal"/>
              <w:rPr>
                <w:b w:val="1"/>
                <w:bCs w:val="1"/>
              </w:rPr>
            </w:pPr>
            <w:r w:rsidRPr="1D240028" w:rsidR="1D240028">
              <w:rPr>
                <w:b w:val="1"/>
                <w:bCs w:val="1"/>
              </w:rPr>
              <w:t>Action</w:t>
            </w:r>
          </w:p>
        </w:tc>
        <w:tc>
          <w:tcPr>
            <w:tcW w:w="3120" w:type="dxa"/>
            <w:shd w:val="clear" w:color="auto" w:fill="C1E4F5" w:themeFill="accent1" w:themeFillTint="33"/>
            <w:tcMar/>
          </w:tcPr>
          <w:p w:rsidR="1D240028" w:rsidP="1D240028" w:rsidRDefault="1D240028" w14:paraId="3AB290BE" w14:textId="3DB7EDCC">
            <w:pPr>
              <w:pStyle w:val="Normal"/>
              <w:rPr>
                <w:b w:val="1"/>
                <w:bCs w:val="1"/>
              </w:rPr>
            </w:pPr>
            <w:r w:rsidRPr="1D240028" w:rsidR="1D240028">
              <w:rPr>
                <w:b w:val="1"/>
                <w:bCs w:val="1"/>
              </w:rPr>
              <w:t>Expected Output</w:t>
            </w:r>
          </w:p>
        </w:tc>
        <w:tc>
          <w:tcPr>
            <w:tcW w:w="3120" w:type="dxa"/>
            <w:shd w:val="clear" w:color="auto" w:fill="C1E4F5" w:themeFill="accent1" w:themeFillTint="33"/>
            <w:tcMar/>
          </w:tcPr>
          <w:p w:rsidR="1D240028" w:rsidP="1D240028" w:rsidRDefault="1D240028" w14:paraId="2DAA28EC" w14:textId="5DC828C4">
            <w:pPr>
              <w:pStyle w:val="Normal"/>
              <w:rPr>
                <w:b w:val="1"/>
                <w:bCs w:val="1"/>
              </w:rPr>
            </w:pPr>
            <w:r w:rsidRPr="1D240028" w:rsidR="1D240028">
              <w:rPr>
                <w:b w:val="1"/>
                <w:bCs w:val="1"/>
              </w:rPr>
              <w:t>Obs</w:t>
            </w:r>
            <w:r w:rsidRPr="1D240028" w:rsidR="1D240028">
              <w:rPr>
                <w:b w:val="1"/>
                <w:bCs w:val="1"/>
              </w:rPr>
              <w:t>erved Output</w:t>
            </w:r>
          </w:p>
        </w:tc>
      </w:tr>
      <w:tr w:rsidR="1D240028" w:rsidTr="1D240028" w14:paraId="42A3A921">
        <w:trPr>
          <w:trHeight w:val="300"/>
        </w:trPr>
        <w:tc>
          <w:tcPr>
            <w:tcW w:w="3120" w:type="dxa"/>
            <w:tcMar/>
          </w:tcPr>
          <w:p w:rsidR="1D240028" w:rsidP="1D240028" w:rsidRDefault="1D240028" w14:paraId="5AA690D8" w14:textId="0975C689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A1. </w:t>
            </w:r>
            <w:r w:rsidR="40B7CF27">
              <w:rPr>
                <w:b w:val="0"/>
                <w:bCs w:val="0"/>
              </w:rPr>
              <w:t>Button hold</w:t>
            </w:r>
          </w:p>
        </w:tc>
        <w:tc>
          <w:tcPr>
            <w:tcW w:w="3120" w:type="dxa"/>
            <w:tcMar/>
          </w:tcPr>
          <w:p w:rsidR="1D240028" w:rsidP="1D240028" w:rsidRDefault="1D240028" w14:paraId="438D650B" w14:textId="2C661D3E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>T</w:t>
            </w:r>
            <w:r w:rsidR="1E0C015E">
              <w:rPr>
                <w:b w:val="0"/>
                <w:bCs w:val="0"/>
              </w:rPr>
              <w:t>rough moves to Stage 2</w:t>
            </w:r>
            <w:r w:rsidR="4B89AE37">
              <w:rPr>
                <w:b w:val="0"/>
                <w:bCs w:val="0"/>
              </w:rPr>
              <w:t xml:space="preserve"> </w:t>
            </w:r>
            <w:r w:rsidR="4B89AE37">
              <w:rPr>
                <w:b w:val="0"/>
                <w:bCs w:val="0"/>
              </w:rPr>
              <w:t>immediately</w:t>
            </w:r>
            <w:r w:rsidR="4B89AE37">
              <w:rPr>
                <w:b w:val="0"/>
                <w:bCs w:val="0"/>
              </w:rPr>
              <w:t xml:space="preserve"> upon button press. No reaction upon button release.</w:t>
            </w:r>
          </w:p>
        </w:tc>
        <w:tc>
          <w:tcPr>
            <w:tcW w:w="3120" w:type="dxa"/>
            <w:tcMar/>
          </w:tcPr>
          <w:p w:rsidR="1D240028" w:rsidP="1D240028" w:rsidRDefault="1D240028" w14:paraId="4EA7DF98" w14:textId="4AF7241F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As </w:t>
            </w:r>
            <w:r w:rsidR="1D240028">
              <w:rPr>
                <w:b w:val="0"/>
                <w:bCs w:val="0"/>
              </w:rPr>
              <w:t>expected</w:t>
            </w:r>
            <w:r w:rsidR="5F88C786">
              <w:rPr>
                <w:b w:val="0"/>
                <w:bCs w:val="0"/>
              </w:rPr>
              <w:t xml:space="preserve"> [00:00-00:10]</w:t>
            </w:r>
          </w:p>
        </w:tc>
      </w:tr>
      <w:tr w:rsidR="1D240028" w:rsidTr="1D240028" w14:paraId="70A648A2">
        <w:trPr>
          <w:trHeight w:val="300"/>
        </w:trPr>
        <w:tc>
          <w:tcPr>
            <w:tcW w:w="3120" w:type="dxa"/>
            <w:tcMar/>
          </w:tcPr>
          <w:p w:rsidR="1D240028" w:rsidP="1D240028" w:rsidRDefault="1D240028" w14:paraId="62FC2BBB" w14:textId="66A5A718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A2. Button </w:t>
            </w:r>
            <w:r w:rsidR="0F4361F6">
              <w:rPr>
                <w:b w:val="0"/>
                <w:bCs w:val="0"/>
              </w:rPr>
              <w:t>spam</w:t>
            </w:r>
          </w:p>
        </w:tc>
        <w:tc>
          <w:tcPr>
            <w:tcW w:w="3120" w:type="dxa"/>
            <w:tcMar/>
          </w:tcPr>
          <w:p w:rsidR="1D240028" w:rsidP="1D240028" w:rsidRDefault="1D240028" w14:paraId="40F9F1DD" w14:textId="3985BA09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>Trough</w:t>
            </w:r>
            <w:r w:rsidR="71B4266E">
              <w:rPr>
                <w:b w:val="0"/>
                <w:bCs w:val="0"/>
              </w:rPr>
              <w:t xml:space="preserve"> cycles through stages as button is pressed, and ends on</w:t>
            </w:r>
            <w:r w:rsidR="1D240028">
              <w:rPr>
                <w:b w:val="0"/>
                <w:bCs w:val="0"/>
              </w:rPr>
              <w:t xml:space="preserve"> </w:t>
            </w:r>
            <w:r w:rsidR="3EB38C2E">
              <w:rPr>
                <w:b w:val="0"/>
                <w:bCs w:val="0"/>
              </w:rPr>
              <w:t>Stage 3</w:t>
            </w:r>
            <w:r w:rsidR="53EF43B3">
              <w:rPr>
                <w:b w:val="0"/>
                <w:bCs w:val="0"/>
              </w:rPr>
              <w:t>.</w:t>
            </w:r>
          </w:p>
        </w:tc>
        <w:tc>
          <w:tcPr>
            <w:tcW w:w="3120" w:type="dxa"/>
            <w:tcMar/>
          </w:tcPr>
          <w:p w:rsidR="1D240028" w:rsidP="1D240028" w:rsidRDefault="1D240028" w14:paraId="3A7AAC33" w14:textId="2E96ACE2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As </w:t>
            </w:r>
            <w:r w:rsidR="1D240028">
              <w:rPr>
                <w:b w:val="0"/>
                <w:bCs w:val="0"/>
              </w:rPr>
              <w:t>expected</w:t>
            </w:r>
            <w:r w:rsidR="53BFF142">
              <w:rPr>
                <w:b w:val="0"/>
                <w:bCs w:val="0"/>
              </w:rPr>
              <w:t xml:space="preserve"> [00:10-00:27]</w:t>
            </w:r>
          </w:p>
        </w:tc>
      </w:tr>
      <w:tr w:rsidR="1D240028" w:rsidTr="1D240028" w14:paraId="2BCA9D0C">
        <w:trPr>
          <w:trHeight w:val="300"/>
        </w:trPr>
        <w:tc>
          <w:tcPr>
            <w:tcW w:w="3120" w:type="dxa"/>
            <w:tcMar/>
          </w:tcPr>
          <w:p w:rsidR="1D240028" w:rsidP="1D240028" w:rsidRDefault="1D240028" w14:paraId="0215384B" w14:textId="23919277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A3. </w:t>
            </w:r>
            <w:r w:rsidR="1B55CBC1">
              <w:rPr>
                <w:b w:val="0"/>
                <w:bCs w:val="0"/>
              </w:rPr>
              <w:t>Random combination of button hold + spam</w:t>
            </w:r>
          </w:p>
        </w:tc>
        <w:tc>
          <w:tcPr>
            <w:tcW w:w="3120" w:type="dxa"/>
            <w:tcMar/>
          </w:tcPr>
          <w:p w:rsidR="1D240028" w:rsidP="1D240028" w:rsidRDefault="1D240028" w14:paraId="5674C79A" w14:textId="4223360E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Trough </w:t>
            </w:r>
            <w:r w:rsidR="441AE20E">
              <w:rPr>
                <w:b w:val="0"/>
                <w:bCs w:val="0"/>
              </w:rPr>
              <w:t xml:space="preserve">cycles through stages as button is </w:t>
            </w:r>
            <w:r w:rsidR="441AE20E">
              <w:rPr>
                <w:b w:val="0"/>
                <w:bCs w:val="0"/>
              </w:rPr>
              <w:t>pressed, and</w:t>
            </w:r>
            <w:r w:rsidR="441AE20E">
              <w:rPr>
                <w:b w:val="0"/>
                <w:bCs w:val="0"/>
              </w:rPr>
              <w:t xml:space="preserve"> ends on Stage 1.</w:t>
            </w:r>
          </w:p>
        </w:tc>
        <w:tc>
          <w:tcPr>
            <w:tcW w:w="3120" w:type="dxa"/>
            <w:tcMar/>
          </w:tcPr>
          <w:p w:rsidR="1D240028" w:rsidP="1D240028" w:rsidRDefault="1D240028" w14:paraId="171B5729" w14:textId="64384D2D">
            <w:pPr>
              <w:pStyle w:val="Normal"/>
              <w:rPr>
                <w:b w:val="0"/>
                <w:bCs w:val="0"/>
              </w:rPr>
            </w:pPr>
            <w:r w:rsidR="1D240028">
              <w:rPr>
                <w:b w:val="0"/>
                <w:bCs w:val="0"/>
              </w:rPr>
              <w:t xml:space="preserve">As </w:t>
            </w:r>
            <w:r w:rsidR="1D240028">
              <w:rPr>
                <w:b w:val="0"/>
                <w:bCs w:val="0"/>
              </w:rPr>
              <w:t>expected</w:t>
            </w:r>
            <w:r w:rsidR="1D240028">
              <w:rPr>
                <w:b w:val="0"/>
                <w:bCs w:val="0"/>
              </w:rPr>
              <w:t xml:space="preserve"> </w:t>
            </w:r>
            <w:r w:rsidR="70B2F288">
              <w:rPr>
                <w:b w:val="0"/>
                <w:bCs w:val="0"/>
              </w:rPr>
              <w:t>[00:27-00:44]</w:t>
            </w:r>
          </w:p>
        </w:tc>
      </w:tr>
    </w:tbl>
    <w:p w:rsidR="1D240028" w:rsidP="1D240028" w:rsidRDefault="1D240028" w14:paraId="53FA1876" w14:textId="6F9307D6">
      <w:pPr>
        <w:pStyle w:val="Normal"/>
        <w:rPr/>
      </w:pPr>
    </w:p>
    <w:p w:rsidR="1D240028" w:rsidP="1D240028" w:rsidRDefault="1D240028" w14:paraId="03C6DFF9" w14:textId="6F083D33">
      <w:pPr>
        <w:pStyle w:val="Normal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5Ig4uJztpGUD0" int2:id="2wH35scs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844dc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a6006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e2e88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6905c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1d91f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64df0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1572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1944B4"/>
    <w:rsid w:val="0014A994"/>
    <w:rsid w:val="00235416"/>
    <w:rsid w:val="00235416"/>
    <w:rsid w:val="0023BEA9"/>
    <w:rsid w:val="003C2C9B"/>
    <w:rsid w:val="006851E7"/>
    <w:rsid w:val="014B43EA"/>
    <w:rsid w:val="016FB135"/>
    <w:rsid w:val="01BF2477"/>
    <w:rsid w:val="01C711FD"/>
    <w:rsid w:val="01C711FD"/>
    <w:rsid w:val="021944B4"/>
    <w:rsid w:val="03BE9837"/>
    <w:rsid w:val="045FF2A2"/>
    <w:rsid w:val="046CBC18"/>
    <w:rsid w:val="0507B3FB"/>
    <w:rsid w:val="052F9FB1"/>
    <w:rsid w:val="0556127A"/>
    <w:rsid w:val="056F3AD7"/>
    <w:rsid w:val="056F3AD7"/>
    <w:rsid w:val="05BE3288"/>
    <w:rsid w:val="05FC7BA4"/>
    <w:rsid w:val="064A2C25"/>
    <w:rsid w:val="06ECC220"/>
    <w:rsid w:val="07E263AC"/>
    <w:rsid w:val="08365381"/>
    <w:rsid w:val="08365381"/>
    <w:rsid w:val="08889281"/>
    <w:rsid w:val="08A8D33C"/>
    <w:rsid w:val="0912B48C"/>
    <w:rsid w:val="0922815A"/>
    <w:rsid w:val="097B4F27"/>
    <w:rsid w:val="09D223E2"/>
    <w:rsid w:val="0A42ABFA"/>
    <w:rsid w:val="0A9EEA9D"/>
    <w:rsid w:val="0B3665F9"/>
    <w:rsid w:val="0BC553FE"/>
    <w:rsid w:val="0C66555D"/>
    <w:rsid w:val="0C8D89CF"/>
    <w:rsid w:val="0CF62A12"/>
    <w:rsid w:val="0E9DA77F"/>
    <w:rsid w:val="0EB6CFDC"/>
    <w:rsid w:val="0EB6CFDC"/>
    <w:rsid w:val="0EDC474C"/>
    <w:rsid w:val="0EE21045"/>
    <w:rsid w:val="0F0F0329"/>
    <w:rsid w:val="0F4361F6"/>
    <w:rsid w:val="0F72B46D"/>
    <w:rsid w:val="103977E0"/>
    <w:rsid w:val="1052A03D"/>
    <w:rsid w:val="1057FA09"/>
    <w:rsid w:val="10AAD38A"/>
    <w:rsid w:val="10B1ED7E"/>
    <w:rsid w:val="10BA1C4B"/>
    <w:rsid w:val="10E96EBC"/>
    <w:rsid w:val="1237C8CE"/>
    <w:rsid w:val="12CBDF30"/>
    <w:rsid w:val="135CC076"/>
    <w:rsid w:val="13653008"/>
    <w:rsid w:val="13653008"/>
    <w:rsid w:val="137118A2"/>
    <w:rsid w:val="137118A2"/>
    <w:rsid w:val="13790628"/>
    <w:rsid w:val="13CF4286"/>
    <w:rsid w:val="1418F9C8"/>
    <w:rsid w:val="14AA6E7B"/>
    <w:rsid w:val="14BE4423"/>
    <w:rsid w:val="14CCE4A8"/>
    <w:rsid w:val="14CD6934"/>
    <w:rsid w:val="1596E71A"/>
    <w:rsid w:val="15EDE4DF"/>
    <w:rsid w:val="1612F613"/>
    <w:rsid w:val="1651CDEA"/>
    <w:rsid w:val="1688EF1B"/>
    <w:rsid w:val="171A150E"/>
    <w:rsid w:val="172F71F2"/>
    <w:rsid w:val="181B4266"/>
    <w:rsid w:val="18C92BB0"/>
    <w:rsid w:val="192711E1"/>
    <w:rsid w:val="194EE5D4"/>
    <w:rsid w:val="19E847AC"/>
    <w:rsid w:val="19EC5F66"/>
    <w:rsid w:val="1A1FB913"/>
    <w:rsid w:val="1A35963C"/>
    <w:rsid w:val="1A51B5D0"/>
    <w:rsid w:val="1B55CBC1"/>
    <w:rsid w:val="1B882FC7"/>
    <w:rsid w:val="1BEC893B"/>
    <w:rsid w:val="1CEF857F"/>
    <w:rsid w:val="1D240028"/>
    <w:rsid w:val="1D2AA4CD"/>
    <w:rsid w:val="1DF6DD2F"/>
    <w:rsid w:val="1E0C015E"/>
    <w:rsid w:val="1E27BA3C"/>
    <w:rsid w:val="1E2FE771"/>
    <w:rsid w:val="1E594867"/>
    <w:rsid w:val="1EBBB8CF"/>
    <w:rsid w:val="1F5423B8"/>
    <w:rsid w:val="1F5E2FC3"/>
    <w:rsid w:val="1F87DF1C"/>
    <w:rsid w:val="1F954BB3"/>
    <w:rsid w:val="1F9B5526"/>
    <w:rsid w:val="20AFBC7D"/>
    <w:rsid w:val="20BCDD4E"/>
    <w:rsid w:val="212A3640"/>
    <w:rsid w:val="2206AA61"/>
    <w:rsid w:val="224B8CDE"/>
    <w:rsid w:val="2329AA00"/>
    <w:rsid w:val="23FC9EBA"/>
    <w:rsid w:val="245E528F"/>
    <w:rsid w:val="247297C2"/>
    <w:rsid w:val="256C362A"/>
    <w:rsid w:val="25A1B71B"/>
    <w:rsid w:val="25F80D1F"/>
    <w:rsid w:val="26B2D457"/>
    <w:rsid w:val="26F0E030"/>
    <w:rsid w:val="271EFE01"/>
    <w:rsid w:val="2723C7E4"/>
    <w:rsid w:val="27D07F1C"/>
    <w:rsid w:val="2937B51B"/>
    <w:rsid w:val="293D35AB"/>
    <w:rsid w:val="2A2EF1A9"/>
    <w:rsid w:val="2AD11886"/>
    <w:rsid w:val="2AFCADC1"/>
    <w:rsid w:val="2BBE54B6"/>
    <w:rsid w:val="2DA3B779"/>
    <w:rsid w:val="2E08B948"/>
    <w:rsid w:val="2EE258BA"/>
    <w:rsid w:val="2F8E0131"/>
    <w:rsid w:val="300390FD"/>
    <w:rsid w:val="30376046"/>
    <w:rsid w:val="3059ED16"/>
    <w:rsid w:val="30E5F2A7"/>
    <w:rsid w:val="3137346B"/>
    <w:rsid w:val="31484790"/>
    <w:rsid w:val="31A23B74"/>
    <w:rsid w:val="31CA1148"/>
    <w:rsid w:val="3239896C"/>
    <w:rsid w:val="32A7A96F"/>
    <w:rsid w:val="32B1E3C9"/>
    <w:rsid w:val="32C752B0"/>
    <w:rsid w:val="3324BDC4"/>
    <w:rsid w:val="334AA367"/>
    <w:rsid w:val="339A94C7"/>
    <w:rsid w:val="340AA97C"/>
    <w:rsid w:val="342CD138"/>
    <w:rsid w:val="347FE852"/>
    <w:rsid w:val="347FE852"/>
    <w:rsid w:val="34D3F709"/>
    <w:rsid w:val="34DF3593"/>
    <w:rsid w:val="3576B869"/>
    <w:rsid w:val="357A720F"/>
    <w:rsid w:val="357AF69B"/>
    <w:rsid w:val="3584BC94"/>
    <w:rsid w:val="363CF65A"/>
    <w:rsid w:val="368D145D"/>
    <w:rsid w:val="36C0837A"/>
    <w:rsid w:val="380EE899"/>
    <w:rsid w:val="3810F1A2"/>
    <w:rsid w:val="3811B59A"/>
    <w:rsid w:val="38794F25"/>
    <w:rsid w:val="38D8DFB2"/>
    <w:rsid w:val="3919DA92"/>
    <w:rsid w:val="39535975"/>
    <w:rsid w:val="3AE6DD49"/>
    <w:rsid w:val="3B0828AB"/>
    <w:rsid w:val="3B2B2346"/>
    <w:rsid w:val="3B4E7717"/>
    <w:rsid w:val="3B8D6020"/>
    <w:rsid w:val="3BC47570"/>
    <w:rsid w:val="3BE98D1F"/>
    <w:rsid w:val="3CEA4778"/>
    <w:rsid w:val="3D7BAB9B"/>
    <w:rsid w:val="3E1B1F67"/>
    <w:rsid w:val="3EB38C2E"/>
    <w:rsid w:val="3F0D3718"/>
    <w:rsid w:val="400F87D7"/>
    <w:rsid w:val="4048E28D"/>
    <w:rsid w:val="40B7CF27"/>
    <w:rsid w:val="412EBC85"/>
    <w:rsid w:val="417C1DA6"/>
    <w:rsid w:val="41A8E65C"/>
    <w:rsid w:val="41A8E65C"/>
    <w:rsid w:val="41E5561D"/>
    <w:rsid w:val="422B0BD4"/>
    <w:rsid w:val="423A79A3"/>
    <w:rsid w:val="4311A149"/>
    <w:rsid w:val="436B9765"/>
    <w:rsid w:val="441AE20E"/>
    <w:rsid w:val="4479A252"/>
    <w:rsid w:val="44F43600"/>
    <w:rsid w:val="465538DC"/>
    <w:rsid w:val="46900661"/>
    <w:rsid w:val="46D905DA"/>
    <w:rsid w:val="472C1E49"/>
    <w:rsid w:val="4738242F"/>
    <w:rsid w:val="481827E0"/>
    <w:rsid w:val="481827E0"/>
    <w:rsid w:val="48264973"/>
    <w:rsid w:val="48E4D9A6"/>
    <w:rsid w:val="48F8DDED"/>
    <w:rsid w:val="492523E5"/>
    <w:rsid w:val="49938664"/>
    <w:rsid w:val="49A561A0"/>
    <w:rsid w:val="4AA8CBB0"/>
    <w:rsid w:val="4B2F56C5"/>
    <w:rsid w:val="4B89AE37"/>
    <w:rsid w:val="4B8C05E4"/>
    <w:rsid w:val="4BD268F6"/>
    <w:rsid w:val="4C7593B5"/>
    <w:rsid w:val="4CCB2726"/>
    <w:rsid w:val="4D9FDED8"/>
    <w:rsid w:val="4DFE2E41"/>
    <w:rsid w:val="4E203A30"/>
    <w:rsid w:val="4E66F787"/>
    <w:rsid w:val="4E876964"/>
    <w:rsid w:val="4E876964"/>
    <w:rsid w:val="4FC16912"/>
    <w:rsid w:val="5067EBE9"/>
    <w:rsid w:val="50A21E82"/>
    <w:rsid w:val="50BEE352"/>
    <w:rsid w:val="5291A08D"/>
    <w:rsid w:val="52FFA850"/>
    <w:rsid w:val="531E2186"/>
    <w:rsid w:val="532A04F0"/>
    <w:rsid w:val="53BFF142"/>
    <w:rsid w:val="53C13DF9"/>
    <w:rsid w:val="53EAFA1B"/>
    <w:rsid w:val="53EAFA1B"/>
    <w:rsid w:val="53EF43B3"/>
    <w:rsid w:val="54BE26D0"/>
    <w:rsid w:val="54FE986E"/>
    <w:rsid w:val="55758FA5"/>
    <w:rsid w:val="56660909"/>
    <w:rsid w:val="57116006"/>
    <w:rsid w:val="572D4F72"/>
    <w:rsid w:val="589910CB"/>
    <w:rsid w:val="58AD3067"/>
    <w:rsid w:val="5917E2C2"/>
    <w:rsid w:val="59B6709F"/>
    <w:rsid w:val="59D20991"/>
    <w:rsid w:val="59DFFF58"/>
    <w:rsid w:val="5A07EEAE"/>
    <w:rsid w:val="5A2C69A7"/>
    <w:rsid w:val="5A6D13F5"/>
    <w:rsid w:val="5ACB9749"/>
    <w:rsid w:val="5B946AB0"/>
    <w:rsid w:val="5C6CA63C"/>
    <w:rsid w:val="5C804CDF"/>
    <w:rsid w:val="5CE344FA"/>
    <w:rsid w:val="5CFF5FE8"/>
    <w:rsid w:val="5D507523"/>
    <w:rsid w:val="5D80A18A"/>
    <w:rsid w:val="5DF129A2"/>
    <w:rsid w:val="5DF129A2"/>
    <w:rsid w:val="5E4AA04D"/>
    <w:rsid w:val="5E7A1E5B"/>
    <w:rsid w:val="5EF12324"/>
    <w:rsid w:val="5F1C71EB"/>
    <w:rsid w:val="5F2DACC2"/>
    <w:rsid w:val="5F7827C4"/>
    <w:rsid w:val="5F88C786"/>
    <w:rsid w:val="605C2BD3"/>
    <w:rsid w:val="62FD13DB"/>
    <w:rsid w:val="63752C27"/>
    <w:rsid w:val="63DC0CEE"/>
    <w:rsid w:val="64011DE5"/>
    <w:rsid w:val="6425FBD3"/>
    <w:rsid w:val="644B98E7"/>
    <w:rsid w:val="64606B26"/>
    <w:rsid w:val="64606B26"/>
    <w:rsid w:val="646858AC"/>
    <w:rsid w:val="64A8CF95"/>
    <w:rsid w:val="6604290D"/>
    <w:rsid w:val="6604290D"/>
    <w:rsid w:val="666C7F89"/>
    <w:rsid w:val="677DC02E"/>
    <w:rsid w:val="6819A380"/>
    <w:rsid w:val="686CC1CB"/>
    <w:rsid w:val="687AEE16"/>
    <w:rsid w:val="688BCEDB"/>
    <w:rsid w:val="68BF9C48"/>
    <w:rsid w:val="6973C127"/>
    <w:rsid w:val="6BE24240"/>
    <w:rsid w:val="6C5E9852"/>
    <w:rsid w:val="6D3F0E2E"/>
    <w:rsid w:val="6D431A33"/>
    <w:rsid w:val="6D5DA0C0"/>
    <w:rsid w:val="6E0F3AF2"/>
    <w:rsid w:val="6E2EB9E4"/>
    <w:rsid w:val="6F607799"/>
    <w:rsid w:val="70B2F288"/>
    <w:rsid w:val="70D56DA4"/>
    <w:rsid w:val="711F880A"/>
    <w:rsid w:val="713FC1C0"/>
    <w:rsid w:val="7182F8A3"/>
    <w:rsid w:val="71B4266E"/>
    <w:rsid w:val="72185D6E"/>
    <w:rsid w:val="728671F4"/>
    <w:rsid w:val="729B016A"/>
    <w:rsid w:val="72AF330E"/>
    <w:rsid w:val="72DB9221"/>
    <w:rsid w:val="731F5A20"/>
    <w:rsid w:val="73252C16"/>
    <w:rsid w:val="74776282"/>
    <w:rsid w:val="747E7C76"/>
    <w:rsid w:val="74908ADF"/>
    <w:rsid w:val="756568AB"/>
    <w:rsid w:val="7681E48A"/>
    <w:rsid w:val="76D61169"/>
    <w:rsid w:val="7728D1F1"/>
    <w:rsid w:val="77349722"/>
    <w:rsid w:val="7758D186"/>
    <w:rsid w:val="775F9C82"/>
    <w:rsid w:val="77A14AF9"/>
    <w:rsid w:val="77BC2BB7"/>
    <w:rsid w:val="794AD3A5"/>
    <w:rsid w:val="79B41291"/>
    <w:rsid w:val="79B41291"/>
    <w:rsid w:val="7A249AA9"/>
    <w:rsid w:val="7AD8EBBB"/>
    <w:rsid w:val="7BBECBCC"/>
    <w:rsid w:val="7C327F3A"/>
    <w:rsid w:val="7CB6B15C"/>
    <w:rsid w:val="7CEA12E7"/>
    <w:rsid w:val="7CEBB353"/>
    <w:rsid w:val="7D0BC184"/>
    <w:rsid w:val="7D0BC184"/>
    <w:rsid w:val="7DC59940"/>
    <w:rsid w:val="7DDE6E94"/>
    <w:rsid w:val="7E0625B3"/>
    <w:rsid w:val="7EEDC7BE"/>
    <w:rsid w:val="7FEE9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44B4"/>
  <w15:chartTrackingRefBased/>
  <w15:docId w15:val="{DD62A4E1-86CC-44CD-BB12-C484E9D998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4a24b542873b4ebb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microsoft.com/office/2020/10/relationships/intelligence" Target="intelligence2.xml" Id="R1a3ce5cd5c044bdd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72AE9BFA83940A91FB93B81A32BD2" ma:contentTypeVersion="14" ma:contentTypeDescription="Create a new document." ma:contentTypeScope="" ma:versionID="8004490766d9aa977ddda6c028bb0ca4">
  <xsd:schema xmlns:xsd="http://www.w3.org/2001/XMLSchema" xmlns:xs="http://www.w3.org/2001/XMLSchema" xmlns:p="http://schemas.microsoft.com/office/2006/metadata/properties" xmlns:ns2="659df944-ed9e-4a30-a8d8-bbf6e4182c25" xmlns:ns3="b97089bf-2a3c-4615-95bb-54d72738c43f" targetNamespace="http://schemas.microsoft.com/office/2006/metadata/properties" ma:root="true" ma:fieldsID="536e1552ff6290dfb09c7972019a8d5a" ns2:_="" ns3:_="">
    <xsd:import namespace="659df944-ed9e-4a30-a8d8-bbf6e4182c25"/>
    <xsd:import namespace="b97089bf-2a3c-4615-95bb-54d72738c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f944-ed9e-4a30-a8d8-bbf6e4182c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089bf-2a3c-4615-95bb-54d72738c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7089bf-2a3c-4615-95bb-54d72738c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976931-A637-49FF-A685-C3E04AD15380}"/>
</file>

<file path=customXml/itemProps2.xml><?xml version="1.0" encoding="utf-8"?>
<ds:datastoreItem xmlns:ds="http://schemas.openxmlformats.org/officeDocument/2006/customXml" ds:itemID="{BBED1909-6C6C-47FA-8308-AFDF2B31AACC}"/>
</file>

<file path=customXml/itemProps3.xml><?xml version="1.0" encoding="utf-8"?>
<ds:datastoreItem xmlns:ds="http://schemas.openxmlformats.org/officeDocument/2006/customXml" ds:itemID="{4E2EDE28-4ADF-4889-9F3C-161E1F3FA3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Preetinder Preetinder Singh</dc:creator>
  <keywords/>
  <dc:description/>
  <lastModifiedBy>Jessica Meng</lastModifiedBy>
  <dcterms:created xsi:type="dcterms:W3CDTF">2024-04-03T14:33:52.0000000Z</dcterms:created>
  <dcterms:modified xsi:type="dcterms:W3CDTF">2024-04-09T03:06:10.4268486Z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0x01010052A72AE9BFA83940A91FB93B81A32BD2</vt:lpwstr>
  </property>
  <property fmtid="{D5CDD505-2E9C-101B-9397-08002B2CF9AE}" pid="3" name="MediaServiceImageTags">
    <vt:lpwstr/>
  </property>
</Properties>
</file>