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基本操作：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init （在文件夹内创建一个git本地仓库，也叫缓存区（就是一个.git的隐藏文件夹），此时，原文件夹叫做工作区）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add 文件名 （将修改的文件从工作区添加到本地仓库）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commit -m '一些版本信息'  （在本地仓库创建一个版本）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status (查询工作区的状态)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log (查询本地仓库的版本列表)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回退版本：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reset --hard HEAD^ （回退到上一个版本）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reset --hard HEAD^^ (回退到上两个版本)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reset --hard 版本id  （跳到指定ID的版本</w:t>
      </w:r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，注意，id是使用git log查出各个版本的commit字段的一长串字符。只写到前7位就行</w:t>
      </w: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放弃操作：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checkout -- a1.txt  (放弃工作区中a1.txt的修改，使其恢复到仓库中最后一个版本的状态)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reset HEAD a1.txt (把暂存区的修改撤销掉</w:t>
      </w:r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，这里指的是使用git add命令添加的文件。撤销后，退回到git add之前的状态</w:t>
      </w: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分支管理：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lastRenderedPageBreak/>
        <w:t>git checkout -b 分支名  (创建一个新分支，并切换到该分支)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checkout 分支名 （切换到一个已有分支）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branch （查看分支）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merge dev2  (当前指针需要指在主分支，然后将dev2分支合并到主分支)</w:t>
      </w:r>
    </w:p>
    <w:p w:rsidR="00C961AE" w:rsidRDefault="00C961AE" w:rsidP="00C961AE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 branch -d dev2 （合并完，删除dev2分支）</w:t>
      </w:r>
    </w:p>
    <w:p w:rsidR="00C961AE" w:rsidRDefault="00C961AE" w:rsidP="00C961AE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忽略</w: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文件</w:t>
      </w: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建立</w: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一个</w:t>
      </w: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.gitignore文件</w:t>
      </w: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217875B0" wp14:editId="4AB00328">
            <wp:extent cx="3257550" cy="2590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noProof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715AC8" wp14:editId="38EA9433">
            <wp:extent cx="4467225" cy="41148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.DS_Store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node_modules/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/dist/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npm-debug.log*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yarn-debug.log*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yarn-error.log*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6A9955"/>
          <w:kern w:val="0"/>
          <w:sz w:val="27"/>
          <w:szCs w:val="27"/>
        </w:rPr>
        <w:t># Editor directories and files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.idea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lastRenderedPageBreak/>
        <w:t>.vscode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*.suo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*.ntvs*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*.njsproj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*.sln</w:t>
      </w: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2A53C9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hyperlink r:id="rId8" w:history="1">
        <w:r w:rsidR="00B45275">
          <w:rPr>
            <w:rStyle w:val="a4"/>
          </w:rPr>
          <w:t>https://www.cnblogs.com/linsx/p/9335757.html</w:t>
        </w:r>
      </w:hyperlink>
    </w:p>
    <w:p w:rsidR="00B45275" w:rsidRDefault="002A53C9" w:rsidP="00B45275">
      <w:pPr>
        <w:pStyle w:val="1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3"/>
          <w:szCs w:val="23"/>
        </w:rPr>
      </w:pPr>
      <w:hyperlink r:id="rId9" w:history="1">
        <w:r w:rsidR="00B45275">
          <w:rPr>
            <w:rStyle w:val="a4"/>
            <w:rFonts w:ascii="Helvetica" w:hAnsi="Helvetica"/>
            <w:color w:val="21759B"/>
            <w:sz w:val="23"/>
            <w:szCs w:val="23"/>
          </w:rPr>
          <w:t>git</w:t>
        </w:r>
        <w:r w:rsidR="00B45275">
          <w:rPr>
            <w:rStyle w:val="a4"/>
            <w:rFonts w:ascii="Helvetica" w:hAnsi="Helvetica"/>
            <w:color w:val="21759B"/>
            <w:sz w:val="23"/>
            <w:szCs w:val="23"/>
          </w:rPr>
          <w:t>设置忽略文件</w:t>
        </w:r>
        <w:r w:rsidR="00B45275">
          <w:rPr>
            <w:rStyle w:val="a4"/>
            <w:rFonts w:ascii="Helvetica" w:hAnsi="Helvetica"/>
            <w:color w:val="21759B"/>
            <w:sz w:val="23"/>
            <w:szCs w:val="23"/>
          </w:rPr>
          <w:t>.gitignore</w:t>
        </w:r>
      </w:hyperlink>
    </w:p>
    <w:p w:rsidR="00B45275" w:rsidRDefault="00B45275" w:rsidP="00B452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在仓库目录下新建一个名为</w:t>
      </w:r>
      <w:r>
        <w:rPr>
          <w:rFonts w:ascii="Helvetica" w:hAnsi="Helvetica"/>
          <w:color w:val="000000"/>
          <w:sz w:val="21"/>
          <w:szCs w:val="21"/>
        </w:rPr>
        <w:t>.gitignore</w:t>
      </w:r>
      <w:r>
        <w:rPr>
          <w:rFonts w:ascii="Helvetica" w:hAnsi="Helvetica"/>
          <w:color w:val="000000"/>
          <w:sz w:val="21"/>
          <w:szCs w:val="21"/>
        </w:rPr>
        <w:t>的文件（因为是点开头，没有文件名，没办法直接在</w:t>
      </w:r>
      <w:r>
        <w:rPr>
          <w:rFonts w:ascii="Helvetica" w:hAnsi="Helvetica"/>
          <w:color w:val="000000"/>
          <w:sz w:val="21"/>
          <w:szCs w:val="21"/>
        </w:rPr>
        <w:t>windows</w:t>
      </w:r>
      <w:r>
        <w:rPr>
          <w:rFonts w:ascii="Helvetica" w:hAnsi="Helvetica"/>
          <w:color w:val="000000"/>
          <w:sz w:val="21"/>
          <w:szCs w:val="21"/>
        </w:rPr>
        <w:t>目录下直接创建，必须通过右键</w:t>
      </w:r>
      <w:r>
        <w:rPr>
          <w:rFonts w:ascii="Helvetica" w:hAnsi="Helvetica"/>
          <w:color w:val="000000"/>
          <w:sz w:val="21"/>
          <w:szCs w:val="21"/>
        </w:rPr>
        <w:t>Git Bash</w:t>
      </w:r>
      <w:r>
        <w:rPr>
          <w:rFonts w:ascii="Helvetica" w:hAnsi="Helvetica"/>
          <w:color w:val="000000"/>
          <w:sz w:val="21"/>
          <w:szCs w:val="21"/>
        </w:rPr>
        <w:t>，按照</w:t>
      </w:r>
      <w:r>
        <w:rPr>
          <w:rFonts w:ascii="Helvetica" w:hAnsi="Helvetica"/>
          <w:color w:val="000000"/>
          <w:sz w:val="21"/>
          <w:szCs w:val="21"/>
        </w:rPr>
        <w:t>linux</w:t>
      </w:r>
      <w:r>
        <w:rPr>
          <w:rFonts w:ascii="Helvetica" w:hAnsi="Helvetica"/>
          <w:color w:val="000000"/>
          <w:sz w:val="21"/>
          <w:szCs w:val="21"/>
        </w:rPr>
        <w:t>的方式来新建</w:t>
      </w:r>
      <w:r>
        <w:rPr>
          <w:rFonts w:ascii="Helvetica" w:hAnsi="Helvetica"/>
          <w:color w:val="000000"/>
          <w:sz w:val="21"/>
          <w:szCs w:val="21"/>
        </w:rPr>
        <w:t>.gitignore</w:t>
      </w:r>
      <w:r>
        <w:rPr>
          <w:rFonts w:ascii="Helvetica" w:hAnsi="Helvetica"/>
          <w:color w:val="000000"/>
          <w:sz w:val="21"/>
          <w:szCs w:val="21"/>
        </w:rPr>
        <w:t>文件）。如下图所示。</w:t>
      </w:r>
    </w:p>
    <w:p w:rsidR="00B45275" w:rsidRDefault="00B45275" w:rsidP="00B452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.gitignore</w:t>
      </w:r>
      <w:r>
        <w:rPr>
          <w:rFonts w:ascii="Helvetica" w:hAnsi="Helvetica"/>
          <w:color w:val="000000"/>
          <w:sz w:val="21"/>
          <w:szCs w:val="21"/>
        </w:rPr>
        <w:t>文件对其所在的目录及所在目录的全部子目录均有效。通过将</w:t>
      </w:r>
      <w:r>
        <w:rPr>
          <w:rFonts w:ascii="Helvetica" w:hAnsi="Helvetica"/>
          <w:color w:val="000000"/>
          <w:sz w:val="21"/>
          <w:szCs w:val="21"/>
        </w:rPr>
        <w:t>.gitignore</w:t>
      </w:r>
      <w:r>
        <w:rPr>
          <w:rFonts w:ascii="Helvetica" w:hAnsi="Helvetica"/>
          <w:color w:val="000000"/>
          <w:sz w:val="21"/>
          <w:szCs w:val="21"/>
        </w:rPr>
        <w:t>文件添加到仓库，其他开发者更新该文件到本地仓库，以共享同一套忽略规则。</w:t>
      </w:r>
    </w:p>
    <w:p w:rsidR="00B45275" w:rsidRDefault="00B45275" w:rsidP="00B452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以下涉及的</w:t>
      </w:r>
      <w:r>
        <w:rPr>
          <w:rFonts w:ascii="Helvetica" w:hAnsi="Helvetica"/>
          <w:color w:val="000000"/>
          <w:sz w:val="21"/>
          <w:szCs w:val="21"/>
        </w:rPr>
        <w:t>ignore</w:t>
      </w:r>
      <w:r>
        <w:rPr>
          <w:rFonts w:ascii="Helvetica" w:hAnsi="Helvetica"/>
          <w:color w:val="000000"/>
          <w:sz w:val="21"/>
          <w:szCs w:val="21"/>
        </w:rPr>
        <w:t>文件均为如下格式：</w:t>
      </w:r>
    </w:p>
    <w:p w:rsidR="00B45275" w:rsidRDefault="00B45275" w:rsidP="00B45275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 以'#'开始的行，被视为注释.                                                                                                                          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忽略掉所有文件名是 foo.txt的文件.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foo.txt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忽略所有生成的 html文件,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*.html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foo.html是手工维护的，所以例外.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!foo.html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忽略所有.o和 .a文件.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*.[oa]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配置语法：</w:t>
      </w:r>
      <w:r>
        <w:rPr>
          <w:color w:val="000000"/>
        </w:rPr>
        <w:br/>
        <w:t>以斜杠“/”开头表示目录；</w:t>
      </w:r>
      <w:r>
        <w:rPr>
          <w:color w:val="000000"/>
        </w:rPr>
        <w:br/>
      </w:r>
      <w:r>
        <w:rPr>
          <w:color w:val="000000"/>
        </w:rPr>
        <w:lastRenderedPageBreak/>
        <w:t>以星号“*”通配多个字符；</w:t>
      </w:r>
      <w:r>
        <w:rPr>
          <w:color w:val="000000"/>
        </w:rPr>
        <w:br/>
        <w:t>以问号“?”通配单个字符</w:t>
      </w:r>
      <w:r>
        <w:rPr>
          <w:color w:val="000000"/>
        </w:rPr>
        <w:br/>
        <w:t>以方括号“[]”包含单个字符的匹配列表；</w:t>
      </w:r>
      <w:r>
        <w:rPr>
          <w:color w:val="000000"/>
        </w:rPr>
        <w:br/>
        <w:t>以叹号“!”表示不忽略(跟踪)匹配到的文件或目录；</w:t>
      </w:r>
    </w:p>
    <w:p w:rsidR="00B45275" w:rsidRDefault="00B45275" w:rsidP="00B45275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75" w:rsidRDefault="00B45275" w:rsidP="00B452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B45275" w:rsidRDefault="00B45275" w:rsidP="00B45275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常用的规则：</w:t>
      </w:r>
      <w:r>
        <w:rPr>
          <w:rFonts w:ascii="Helvetica" w:hAnsi="Helvetica"/>
          <w:color w:val="000000"/>
          <w:sz w:val="21"/>
          <w:szCs w:val="21"/>
        </w:rPr>
        <w:br/>
        <w:t>1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/mtk/               </w:t>
      </w:r>
      <w:r>
        <w:rPr>
          <w:rFonts w:ascii="Helvetica" w:hAnsi="Helvetica"/>
          <w:color w:val="000000"/>
          <w:sz w:val="21"/>
          <w:szCs w:val="21"/>
        </w:rPr>
        <w:t>过滤整个文件夹</w:t>
      </w:r>
      <w:r>
        <w:rPr>
          <w:rFonts w:ascii="Helvetica" w:hAnsi="Helvetica"/>
          <w:color w:val="000000"/>
          <w:sz w:val="21"/>
          <w:szCs w:val="21"/>
        </w:rPr>
        <w:br/>
        <w:t>2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*.zip                </w:t>
      </w:r>
      <w:r>
        <w:rPr>
          <w:rFonts w:ascii="Helvetica" w:hAnsi="Helvetica"/>
          <w:color w:val="000000"/>
          <w:sz w:val="21"/>
          <w:szCs w:val="21"/>
        </w:rPr>
        <w:t>过滤所有</w:t>
      </w:r>
      <w:r>
        <w:rPr>
          <w:rFonts w:ascii="Helvetica" w:hAnsi="Helvetica"/>
          <w:color w:val="000000"/>
          <w:sz w:val="21"/>
          <w:szCs w:val="21"/>
        </w:rPr>
        <w:t>.zip</w:t>
      </w:r>
      <w:r>
        <w:rPr>
          <w:rFonts w:ascii="Helvetica" w:hAnsi="Helvetica"/>
          <w:color w:val="000000"/>
          <w:sz w:val="21"/>
          <w:szCs w:val="21"/>
        </w:rPr>
        <w:t>文件</w:t>
      </w:r>
      <w:r>
        <w:rPr>
          <w:rFonts w:ascii="Helvetica" w:hAnsi="Helvetica"/>
          <w:color w:val="000000"/>
          <w:sz w:val="21"/>
          <w:szCs w:val="21"/>
        </w:rPr>
        <w:br/>
        <w:t>3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/mtk/do.c         </w:t>
      </w:r>
      <w:r>
        <w:rPr>
          <w:rFonts w:ascii="Helvetica" w:hAnsi="Helvetica"/>
          <w:color w:val="000000"/>
          <w:sz w:val="21"/>
          <w:szCs w:val="21"/>
        </w:rPr>
        <w:t>过滤某个具体文件</w:t>
      </w:r>
    </w:p>
    <w:p w:rsidR="00B45275" w:rsidRDefault="00B45275" w:rsidP="00B45275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被过滤掉的文件就不会出现在</w:t>
      </w:r>
      <w:r>
        <w:rPr>
          <w:rFonts w:ascii="Helvetica" w:hAnsi="Helvetica"/>
          <w:color w:val="000000"/>
          <w:sz w:val="21"/>
          <w:szCs w:val="21"/>
        </w:rPr>
        <w:t>git</w:t>
      </w:r>
      <w:r>
        <w:rPr>
          <w:rFonts w:ascii="Helvetica" w:hAnsi="Helvetica"/>
          <w:color w:val="000000"/>
          <w:sz w:val="21"/>
          <w:szCs w:val="21"/>
        </w:rPr>
        <w:t>仓库中（</w:t>
      </w:r>
      <w:r>
        <w:rPr>
          <w:rFonts w:ascii="Helvetica" w:hAnsi="Helvetica"/>
          <w:color w:val="000000"/>
          <w:sz w:val="21"/>
          <w:szCs w:val="21"/>
        </w:rPr>
        <w:t>gitlab</w:t>
      </w:r>
      <w:r>
        <w:rPr>
          <w:rFonts w:ascii="Helvetica" w:hAnsi="Helvetica"/>
          <w:color w:val="000000"/>
          <w:sz w:val="21"/>
          <w:szCs w:val="21"/>
        </w:rPr>
        <w:t>或</w:t>
      </w:r>
      <w:r>
        <w:rPr>
          <w:rFonts w:ascii="Helvetica" w:hAnsi="Helvetica"/>
          <w:color w:val="000000"/>
          <w:sz w:val="21"/>
          <w:szCs w:val="21"/>
        </w:rPr>
        <w:t>github</w:t>
      </w:r>
      <w:r>
        <w:rPr>
          <w:rFonts w:ascii="Helvetica" w:hAnsi="Helvetica"/>
          <w:color w:val="000000"/>
          <w:sz w:val="21"/>
          <w:szCs w:val="21"/>
        </w:rPr>
        <w:t>）了，当然本地库中还有，只是</w:t>
      </w:r>
      <w:r>
        <w:rPr>
          <w:rFonts w:ascii="Helvetica" w:hAnsi="Helvetica"/>
          <w:color w:val="000000"/>
          <w:sz w:val="21"/>
          <w:szCs w:val="21"/>
        </w:rPr>
        <w:t>push</w:t>
      </w:r>
      <w:r>
        <w:rPr>
          <w:rFonts w:ascii="Helvetica" w:hAnsi="Helvetica"/>
          <w:color w:val="000000"/>
          <w:sz w:val="21"/>
          <w:szCs w:val="21"/>
        </w:rPr>
        <w:t>的时候不会上传。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需要注意的是，</w:t>
      </w:r>
      <w:r>
        <w:rPr>
          <w:rFonts w:ascii="Helvetica" w:hAnsi="Helvetica"/>
          <w:color w:val="000000"/>
          <w:sz w:val="21"/>
          <w:szCs w:val="21"/>
        </w:rPr>
        <w:t>gitignore</w:t>
      </w:r>
      <w:r>
        <w:rPr>
          <w:rFonts w:ascii="Helvetica" w:hAnsi="Helvetica"/>
          <w:color w:val="000000"/>
          <w:sz w:val="21"/>
          <w:szCs w:val="21"/>
        </w:rPr>
        <w:t>还可以指定要将哪些文件添加到版本管理中：</w:t>
      </w:r>
      <w:r>
        <w:rPr>
          <w:rFonts w:ascii="Helvetica" w:hAnsi="Helvetica"/>
          <w:color w:val="000000"/>
          <w:sz w:val="21"/>
          <w:szCs w:val="21"/>
        </w:rPr>
        <w:br/>
        <w:t>1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!*.zip</w:t>
      </w:r>
      <w:r>
        <w:rPr>
          <w:rFonts w:ascii="Helvetica" w:hAnsi="Helvetica"/>
          <w:color w:val="000000"/>
          <w:sz w:val="21"/>
          <w:szCs w:val="21"/>
        </w:rPr>
        <w:br/>
        <w:t>2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!/mtk/one.txt</w:t>
      </w:r>
    </w:p>
    <w:p w:rsidR="00B45275" w:rsidRDefault="00B45275" w:rsidP="00B45275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唯一的区别就是规则开头多了一个感叹号，</w:t>
      </w:r>
      <w:r>
        <w:rPr>
          <w:rFonts w:ascii="Helvetica" w:hAnsi="Helvetica"/>
          <w:color w:val="000000"/>
          <w:sz w:val="21"/>
          <w:szCs w:val="21"/>
        </w:rPr>
        <w:t>Git</w:t>
      </w:r>
      <w:r>
        <w:rPr>
          <w:rFonts w:ascii="Helvetica" w:hAnsi="Helvetica"/>
          <w:color w:val="000000"/>
          <w:sz w:val="21"/>
          <w:szCs w:val="21"/>
        </w:rPr>
        <w:t>会将满足这类规则的文件添加到版本管理中。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为什么要有两种规则呢？想象一个场景：假如我们只需要管理</w:t>
      </w:r>
      <w:r>
        <w:rPr>
          <w:rFonts w:ascii="Helvetica" w:hAnsi="Helvetica"/>
          <w:color w:val="000000"/>
          <w:sz w:val="21"/>
          <w:szCs w:val="21"/>
        </w:rPr>
        <w:t>/mtk/</w:t>
      </w:r>
      <w:r>
        <w:rPr>
          <w:rFonts w:ascii="Helvetica" w:hAnsi="Helvetica"/>
          <w:color w:val="000000"/>
          <w:sz w:val="21"/>
          <w:szCs w:val="21"/>
        </w:rPr>
        <w:t>目录中的</w:t>
      </w:r>
      <w:r>
        <w:rPr>
          <w:rFonts w:ascii="Helvetica" w:hAnsi="Helvetica"/>
          <w:color w:val="000000"/>
          <w:sz w:val="21"/>
          <w:szCs w:val="21"/>
        </w:rPr>
        <w:t>one.txt</w:t>
      </w:r>
      <w:r>
        <w:rPr>
          <w:rFonts w:ascii="Helvetica" w:hAnsi="Helvetica"/>
          <w:color w:val="000000"/>
          <w:sz w:val="21"/>
          <w:szCs w:val="21"/>
        </w:rPr>
        <w:t>文件，这个目录中的其他文件都不需要管理，那么我们就需要使用：</w:t>
      </w:r>
      <w:r>
        <w:rPr>
          <w:rFonts w:ascii="Helvetica" w:hAnsi="Helvetica"/>
          <w:color w:val="000000"/>
          <w:sz w:val="21"/>
          <w:szCs w:val="21"/>
        </w:rPr>
        <w:br/>
        <w:t>1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/mtk/</w:t>
      </w:r>
      <w:r>
        <w:rPr>
          <w:rFonts w:ascii="Helvetica" w:hAnsi="Helvetica"/>
          <w:color w:val="000000"/>
          <w:sz w:val="21"/>
          <w:szCs w:val="21"/>
        </w:rPr>
        <w:br/>
        <w:t>2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!/mtk/one.txt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假设我们只有过滤规则，而没有添加规则，那么我们就需要把</w:t>
      </w:r>
      <w:r>
        <w:rPr>
          <w:rFonts w:ascii="Helvetica" w:hAnsi="Helvetica"/>
          <w:color w:val="000000"/>
          <w:sz w:val="21"/>
          <w:szCs w:val="21"/>
        </w:rPr>
        <w:t>/mtk/</w:t>
      </w:r>
      <w:r>
        <w:rPr>
          <w:rFonts w:ascii="Helvetica" w:hAnsi="Helvetica"/>
          <w:color w:val="000000"/>
          <w:sz w:val="21"/>
          <w:szCs w:val="21"/>
        </w:rPr>
        <w:t>目录下除了</w:t>
      </w:r>
      <w:r>
        <w:rPr>
          <w:rFonts w:ascii="Helvetica" w:hAnsi="Helvetica"/>
          <w:color w:val="000000"/>
          <w:sz w:val="21"/>
          <w:szCs w:val="21"/>
        </w:rPr>
        <w:t>one.txt</w:t>
      </w:r>
      <w:r>
        <w:rPr>
          <w:rFonts w:ascii="Helvetica" w:hAnsi="Helvetica"/>
          <w:color w:val="000000"/>
          <w:sz w:val="21"/>
          <w:szCs w:val="21"/>
        </w:rPr>
        <w:t>以外的所有文件都写出来！</w:t>
      </w:r>
    </w:p>
    <w:p w:rsidR="00B45275" w:rsidRDefault="00B45275" w:rsidP="00B45275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最后需要强调的一点是，如果你不慎在创建</w:t>
      </w:r>
      <w:r>
        <w:rPr>
          <w:rFonts w:ascii="Helvetica" w:hAnsi="Helvetica"/>
          <w:color w:val="000000"/>
          <w:sz w:val="21"/>
          <w:szCs w:val="21"/>
        </w:rPr>
        <w:t>.gitignore</w:t>
      </w:r>
      <w:r>
        <w:rPr>
          <w:rFonts w:ascii="Helvetica" w:hAnsi="Helvetica"/>
          <w:color w:val="000000"/>
          <w:sz w:val="21"/>
          <w:szCs w:val="21"/>
        </w:rPr>
        <w:t>文件之前就</w:t>
      </w:r>
      <w:r>
        <w:rPr>
          <w:rFonts w:ascii="Helvetica" w:hAnsi="Helvetica"/>
          <w:color w:val="000000"/>
          <w:sz w:val="21"/>
          <w:szCs w:val="21"/>
        </w:rPr>
        <w:t>push</w:t>
      </w:r>
      <w:r>
        <w:rPr>
          <w:rFonts w:ascii="Helvetica" w:hAnsi="Helvetica"/>
          <w:color w:val="000000"/>
          <w:sz w:val="21"/>
          <w:szCs w:val="21"/>
        </w:rPr>
        <w:t>了项目，那么即使你在</w:t>
      </w:r>
      <w:r>
        <w:rPr>
          <w:rFonts w:ascii="Helvetica" w:hAnsi="Helvetica"/>
          <w:color w:val="000000"/>
          <w:sz w:val="21"/>
          <w:szCs w:val="21"/>
        </w:rPr>
        <w:t>.gitignore</w:t>
      </w:r>
      <w:r>
        <w:rPr>
          <w:rFonts w:ascii="Helvetica" w:hAnsi="Helvetica"/>
          <w:color w:val="000000"/>
          <w:sz w:val="21"/>
          <w:szCs w:val="21"/>
        </w:rPr>
        <w:t>文件中写入新的过滤规则，这些规则也不会起作用，</w:t>
      </w:r>
      <w:r>
        <w:rPr>
          <w:rFonts w:ascii="Helvetica" w:hAnsi="Helvetica"/>
          <w:color w:val="000000"/>
          <w:sz w:val="21"/>
          <w:szCs w:val="21"/>
        </w:rPr>
        <w:t>Git</w:t>
      </w:r>
      <w:r>
        <w:rPr>
          <w:rFonts w:ascii="Helvetica" w:hAnsi="Helvetica"/>
          <w:color w:val="000000"/>
          <w:sz w:val="21"/>
          <w:szCs w:val="21"/>
        </w:rPr>
        <w:t>仍然会对所有文件进行版本管理。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简单来说，出现这种问题的原因就是</w:t>
      </w:r>
      <w:r>
        <w:rPr>
          <w:rFonts w:ascii="Helvetica" w:hAnsi="Helvetica"/>
          <w:color w:val="000000"/>
          <w:sz w:val="21"/>
          <w:szCs w:val="21"/>
        </w:rPr>
        <w:t>Git</w:t>
      </w:r>
      <w:r>
        <w:rPr>
          <w:rFonts w:ascii="Helvetica" w:hAnsi="Helvetica"/>
          <w:color w:val="000000"/>
          <w:sz w:val="21"/>
          <w:szCs w:val="21"/>
        </w:rPr>
        <w:t>已经开始管理这些文件了，所以你无法再通过过滤规则过滤它们。因此一定要养成在项目开始就创建</w:t>
      </w:r>
      <w:r>
        <w:rPr>
          <w:rFonts w:ascii="Helvetica" w:hAnsi="Helvetica"/>
          <w:color w:val="000000"/>
          <w:sz w:val="21"/>
          <w:szCs w:val="21"/>
        </w:rPr>
        <w:t>.gitignore</w:t>
      </w:r>
      <w:r>
        <w:rPr>
          <w:rFonts w:ascii="Helvetica" w:hAnsi="Helvetica"/>
          <w:color w:val="000000"/>
          <w:sz w:val="21"/>
          <w:szCs w:val="21"/>
        </w:rPr>
        <w:t>文件的习惯，否则一旦</w:t>
      </w:r>
      <w:r>
        <w:rPr>
          <w:rFonts w:ascii="Helvetica" w:hAnsi="Helvetica"/>
          <w:color w:val="000000"/>
          <w:sz w:val="21"/>
          <w:szCs w:val="21"/>
        </w:rPr>
        <w:t>push</w:t>
      </w:r>
      <w:r>
        <w:rPr>
          <w:rFonts w:ascii="Helvetica" w:hAnsi="Helvetica"/>
          <w:color w:val="000000"/>
          <w:sz w:val="21"/>
          <w:szCs w:val="21"/>
        </w:rPr>
        <w:t>，处理起来会非常麻烦。</w:t>
      </w:r>
    </w:p>
    <w:p w:rsidR="00B45275" w:rsidRP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更改</w: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用户</w:t>
      </w: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先</w: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输入</w:t>
      </w: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="Source Code Pro" w:hAnsi="Source Code Pro"/>
          <w:color w:val="ABB2BF"/>
          <w:szCs w:val="21"/>
          <w:shd w:val="clear" w:color="auto" w:fill="282C34"/>
        </w:rPr>
      </w:pPr>
      <w:r>
        <w:rPr>
          <w:rStyle w:val="token"/>
          <w:rFonts w:ascii="Source Code Pro" w:hAnsi="Source Code Pro"/>
          <w:color w:val="61AEEE"/>
          <w:szCs w:val="21"/>
        </w:rPr>
        <w:t>git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config --global credential.helper wincred</w:t>
      </w: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="Source Code Pro" w:hAnsi="Source Code Pro" w:hint="eastAsia"/>
          <w:color w:val="ABB2BF"/>
          <w:szCs w:val="21"/>
          <w:shd w:val="clear" w:color="auto" w:fill="282C34"/>
        </w:rPr>
        <w:t>再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>输入</w:t>
      </w: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Style w:val="token"/>
          <w:rFonts w:ascii="Source Code Pro" w:hAnsi="Source Code Pro"/>
          <w:color w:val="61AEEE"/>
          <w:szCs w:val="21"/>
        </w:rPr>
        <w:t>git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credential-manager remove</w:t>
      </w: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然后git操作</w: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时就提示你输入新用户了</w:t>
      </w: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</w:pPr>
      <w:hyperlink r:id="rId12" w:history="1">
        <w:r>
          <w:rPr>
            <w:rStyle w:val="a4"/>
          </w:rPr>
          <w:t>https://blog.csdn.net/fuyongsheng135/article/details/94618432</w:t>
        </w:r>
      </w:hyperlink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bookmarkStart w:id="0" w:name="_GoBack"/>
      <w:bookmarkEnd w:id="0"/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14724" w:rsidRPr="00E14724" w:rsidRDefault="00E14724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</w:p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Default="002A53C9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hyperlink r:id="rId13" w:history="1">
        <w:r w:rsidR="008D6118" w:rsidRPr="002675A2">
          <w:rPr>
            <w:rStyle w:val="a4"/>
            <w:rFonts w:asciiTheme="minorEastAsia" w:hAnsiTheme="minorEastAsia" w:cs="宋体"/>
            <w:kern w:val="36"/>
            <w:sz w:val="24"/>
            <w:szCs w:val="24"/>
          </w:rPr>
          <w:t>http://blog.csdn.net/kevindgk/article/details/51606925</w:t>
        </w:r>
      </w:hyperlink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■简要概述：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●设置账号名和邮箱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config --global user.name "Your Name"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config --global user.email "email@example.com"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●克隆一个项目到本地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git clone </w:t>
      </w: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项目的url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●修改后先查看以下状态</w:t>
      </w: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status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●添加文件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8D6118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包括扩展名</w:t>
      </w:r>
    </w:p>
    <w:p w:rsid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CF7">
        <w:rPr>
          <w:rFonts w:ascii="宋体" w:eastAsia="宋体" w:hAnsi="宋体" w:cs="宋体"/>
          <w:kern w:val="0"/>
          <w:sz w:val="24"/>
          <w:szCs w:val="24"/>
        </w:rPr>
        <w:t>git add . ：他会监控工作区的状态树，使用它会把工作时的</w:t>
      </w:r>
      <w:r w:rsidRPr="00A10CF7">
        <w:rPr>
          <w:rFonts w:ascii="宋体" w:eastAsia="宋体" w:hAnsi="宋体" w:cs="宋体"/>
          <w:b/>
          <w:bCs/>
          <w:kern w:val="0"/>
          <w:sz w:val="24"/>
          <w:szCs w:val="24"/>
        </w:rPr>
        <w:t>所有变化提交</w:t>
      </w:r>
      <w:r w:rsidRPr="00A10CF7">
        <w:rPr>
          <w:rFonts w:ascii="宋体" w:eastAsia="宋体" w:hAnsi="宋体" w:cs="宋体"/>
          <w:kern w:val="0"/>
          <w:sz w:val="24"/>
          <w:szCs w:val="24"/>
        </w:rPr>
        <w:t>到暂存区，包括文件内容修改(modified)以及新文件(new)，但不包括被删除的文件。</w:t>
      </w: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CF7">
        <w:rPr>
          <w:rFonts w:ascii="宋体" w:eastAsia="宋体" w:hAnsi="宋体" w:cs="宋体"/>
          <w:kern w:val="0"/>
          <w:sz w:val="24"/>
          <w:szCs w:val="24"/>
        </w:rPr>
        <w:t>git add -u ：他仅监控</w:t>
      </w:r>
      <w:r w:rsidRPr="00A10CF7">
        <w:rPr>
          <w:rFonts w:ascii="宋体" w:eastAsia="宋体" w:hAnsi="宋体" w:cs="宋体"/>
          <w:b/>
          <w:bCs/>
          <w:kern w:val="0"/>
          <w:sz w:val="24"/>
          <w:szCs w:val="24"/>
        </w:rPr>
        <w:t>已经被add的文件</w:t>
      </w:r>
      <w:r w:rsidRPr="00A10CF7">
        <w:rPr>
          <w:rFonts w:ascii="宋体" w:eastAsia="宋体" w:hAnsi="宋体" w:cs="宋体"/>
          <w:kern w:val="0"/>
          <w:sz w:val="24"/>
          <w:szCs w:val="24"/>
        </w:rPr>
        <w:t>（即tracked file），他会将被修改的文件提交到暂存区。add -u 不会提交新文件（untracked file）。（git add --update的缩写）</w:t>
      </w: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CF7">
        <w:rPr>
          <w:rFonts w:ascii="宋体" w:eastAsia="宋体" w:hAnsi="宋体" w:cs="宋体"/>
          <w:kern w:val="0"/>
          <w:sz w:val="24"/>
          <w:szCs w:val="24"/>
        </w:rPr>
        <w:lastRenderedPageBreak/>
        <w:t>git add -A ：是上面两个功能的合集（git add --all的缩写）</w:t>
      </w:r>
    </w:p>
    <w:p w:rsidR="00A10CF7" w:rsidRP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P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●提交文件</w:t>
      </w:r>
    </w:p>
    <w:p w:rsidR="006F079E" w:rsidRPr="00EB6D07" w:rsidRDefault="006F079E" w:rsidP="006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 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●最终检查确认</w:t>
      </w:r>
    </w:p>
    <w:p w:rsidR="006F079E" w:rsidRPr="008D6118" w:rsidRDefault="006F079E" w:rsidP="006F079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status</w:t>
      </w:r>
    </w:p>
    <w:p w:rsidR="006F079E" w:rsidRP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如果上述都完成没有问题，会提示：nothing to commit, working tree clean等类似的信息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/>
          <w:color w:val="3F3F3F"/>
          <w:kern w:val="36"/>
          <w:sz w:val="62"/>
          <w:szCs w:val="62"/>
        </w:rPr>
      </w:pPr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Git</w:t>
      </w:r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总结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" w:name="t1"/>
      <w:bookmarkEnd w:id="1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简介</w:t>
      </w:r>
    </w:p>
    <w:p w:rsidR="00EB6D07" w:rsidRPr="00EB6D07" w:rsidRDefault="00EB6D07" w:rsidP="00EB6D07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说明：下列文本性内容部分来自廖雪峰的网站，一部分来自公司实战，一部分来自官方网站</w:t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版权声明：本文为原创文章，未经允许不得转载</w:t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博客地址：</w:t>
      </w:r>
      <w:hyperlink r:id="rId14" w:tgtFrame="_blank" w:history="1">
        <w:r w:rsidRPr="00EB6D07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http://blog.csdn.net/kevindgk</w:t>
        </w:r>
      </w:hyperlink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/>
          <w:color w:val="3F3F3F"/>
          <w:kern w:val="36"/>
          <w:sz w:val="62"/>
          <w:szCs w:val="62"/>
        </w:rPr>
      </w:pPr>
      <w:bookmarkStart w:id="2" w:name="t2"/>
      <w:bookmarkEnd w:id="2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lastRenderedPageBreak/>
        <w:t>学习网址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 http://www.liaoxuefeng.com/   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的完整学习教程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 https://git-for-windows.github.io/   windows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上安装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，内部包含模拟环境和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如果英文不好，可以使用中文版，然后直接使用图形化界面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 Gui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，而不使用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 bash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其他学习网址：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https://blog.cnbluebox.com/blog/2014/04/15/gitlabde-shi-yong/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http://www.oschina.net/translate/10-tips-git-next-level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/>
          <w:color w:val="3F3F3F"/>
          <w:kern w:val="36"/>
          <w:sz w:val="62"/>
          <w:szCs w:val="62"/>
        </w:rPr>
      </w:pPr>
      <w:bookmarkStart w:id="3" w:name="t3"/>
      <w:bookmarkEnd w:id="3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基本命令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/>
          <w:color w:val="3F3F3F"/>
          <w:kern w:val="36"/>
          <w:sz w:val="62"/>
          <w:szCs w:val="62"/>
        </w:rPr>
      </w:pPr>
      <w:bookmarkStart w:id="4" w:name="t4"/>
      <w:bookmarkEnd w:id="4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初始化设置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5" w:name="t5"/>
      <w:bookmarkEnd w:id="5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配置本机的用户名和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Email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地址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config --global user.name "Your Name"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config --global user.email "email@example.com"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6" w:name="t6"/>
      <w:bookmarkEnd w:id="6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创建版本库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(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版本库又叫仓库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(repository)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，这个目录里面的所有文件都可以被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管理起来，每个文件的修改、删除都能被跟踪。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在合适的位置直接鼠标右键创建一个空目录作为仓库，然后从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命令行进入到该目录，或者也可以使用命令行创建空目录，再进入到该空目录中。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以下给出创建并初始化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仓库的代码：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进入到仓库的位置，我将仓库放在了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目录下，注意，使用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命令进入到目录中时，在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中应该使用斜线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”/”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而不是反斜线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”\”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$ cd C:/Android/git-repositories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mkdir new_repository_1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创建新的目录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cd new_repository_1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进入到创建的目录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7" w:name="t7"/>
      <w:bookmarkEnd w:id="7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使用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init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命令将当前目录初始化为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init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Initialized empty Git repository in C:/Android/git-repositories/new_repository_1/.git/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显示信息意思为：初始化了一个空的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目录下多了一个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目录，时用来管理版本库的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8" w:name="t8"/>
      <w:bookmarkEnd w:id="8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将数据提交到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仓库（本地仓库）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9" w:name="t9"/>
      <w:bookmarkEnd w:id="9"/>
      <w:r w:rsidRPr="00EB6D07">
        <w:rPr>
          <w:rFonts w:ascii="微软雅黑" w:eastAsia="宋体" w:hAnsi="微软雅黑" w:cs="宋体"/>
          <w:color w:val="3F3F3F"/>
          <w:kern w:val="0"/>
          <w:sz w:val="41"/>
          <w:szCs w:val="41"/>
        </w:rPr>
        <w:t>第一步：添加文件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注：如果文件没有做出任何修改，则默认不会添加任何文件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宋体" w:hAnsi="微软雅黑" w:cs="宋体"/>
          <w:color w:val="3F3F3F"/>
          <w:kern w:val="0"/>
          <w:sz w:val="41"/>
          <w:szCs w:val="41"/>
        </w:rPr>
      </w:pPr>
      <w:bookmarkStart w:id="10" w:name="t10"/>
      <w:bookmarkEnd w:id="10"/>
      <w:r w:rsidRPr="00EB6D07">
        <w:rPr>
          <w:rFonts w:ascii="微软雅黑" w:eastAsia="宋体" w:hAnsi="微软雅黑" w:cs="宋体"/>
          <w:color w:val="3F3F3F"/>
          <w:kern w:val="0"/>
          <w:sz w:val="41"/>
          <w:szCs w:val="41"/>
        </w:rPr>
        <w:t>第二步：提交文件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1" w:name="t11"/>
      <w:bookmarkEnd w:id="11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查询提交状态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status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显示提交的状态：已经添加，等待提交事务的文件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绿色字体表示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；已经改变但是没有添加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(not staged)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红色字体表示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2" w:name="t12"/>
      <w:bookmarkEnd w:id="12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lastRenderedPageBreak/>
        <w:t>查询该文件和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仓库中的文件的区别，即做了什么修改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diff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如果已经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了，就打印不出有什么修改了，这一步骤应该在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之前，即添加之前可以用来看看做了什么修改。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3" w:name="t13"/>
      <w:bookmarkEnd w:id="13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打印历史记录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xxx              commit id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版本号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Author:xxx&lt;xxx@xxx.com&gt;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提交人和邮箱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Date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xxx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提交的时间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XXXXXXXXXXXXXX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提交的信息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所以说，提交信息很重要！！！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cat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文件全名称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显示整个文件的内容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4" w:name="t14"/>
      <w:bookmarkEnd w:id="14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版本回退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reset --hard head^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表示当前版本，就是最新提交的版本，即使用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打印出来的位于第一位的版本，上一个版本就是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，上上个版本就是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当前向上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个可以写成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HEAD~100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。当然，还有一种方式就是直接使用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来代替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，比如版本号是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cadab353589f3eef075817b890dafe8b722d802b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那么就可以直接使用命令：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reset --hard cadab353589f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使用前几位表示即可，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会自动查找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注：版本回退以后，使用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打印的历史记录都是回退版本之前的数据，之后的都没有了，不过放心，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总有后悔药可以吃哒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~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如果命令行窗口没有关闭，直接去前面找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即可；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如果命令行窗口关闭了，或者第二天后悔了，可以进入到该目录下，使用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 reflog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命令来查看以前的每一次命令，可以获得每次提交的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就可以版本回退了。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reflog           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可以查看命令历史，包含提交的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id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/>
          <w:color w:val="3F3F3F"/>
          <w:kern w:val="36"/>
          <w:sz w:val="62"/>
          <w:szCs w:val="62"/>
        </w:rPr>
      </w:pPr>
      <w:bookmarkStart w:id="15" w:name="t15"/>
      <w:bookmarkEnd w:id="15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lastRenderedPageBreak/>
        <w:t>版本回退原理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252460" cy="4381500"/>
            <wp:effectExtent l="0" t="0" r="0" b="0"/>
            <wp:docPr id="20" name="图片 20" descr="http://i.imgur.com/4SgX3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4SgX3l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简单讲，就是说只要进行了代码提交，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内部都会按照时间节点进行记录，每条记录都有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commit id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作为唯一标识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就像是链表每个节点都有唯一的地址一样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HEAD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总是指向当前版本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就像指针一样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。所谓的版本回退，仅仅是讲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Head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从当前版本指向了指定的版本，然后将工作区的文件也修改了。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/>
          <w:color w:val="3F3F3F"/>
          <w:kern w:val="36"/>
          <w:sz w:val="62"/>
          <w:szCs w:val="62"/>
        </w:rPr>
      </w:pPr>
      <w:bookmarkStart w:id="16" w:name="t16"/>
      <w:bookmarkEnd w:id="16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工作区和暂存区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和其他版本控制系统的一个不同之处就是有暂存区的概念。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工作区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就是电脑里能看到的目录，比如上面创建的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C:\Android\git-repositories\new_repository_1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文件夹就是一个工作区。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工作区中有一个隐藏目录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的版本库，版本库里存放了很多的东西，其中最重要的就是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state(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index)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的暂存区，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还有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为我们自动创建的第一个分支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，以及指向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的一个指针叫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26280" cy="2423160"/>
            <wp:effectExtent l="0" t="0" r="7620" b="0"/>
            <wp:docPr id="19" name="图片 19" descr="http://i.imgur.com/Mkwgf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MkwgfT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前面讲到，将文件存入到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版本库里，分两步执行：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第一步：用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 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命令将工作区的修改文件添加到暂存区；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（多次操作）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41520" cy="2407920"/>
            <wp:effectExtent l="0" t="0" r="0" b="0"/>
            <wp:docPr id="18" name="图片 18" descr="http://i.imgur.com/S0pYW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S0pYWl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第二步：用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 commit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命令将暂存区的所有修改内容提交到当前分支。（事务提交，包含第一步多次操作，注意，不在暂存区的修改不会被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commit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）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610100" cy="2407920"/>
            <wp:effectExtent l="0" t="0" r="0" b="0"/>
            <wp:docPr id="17" name="图片 17" descr="http://i.imgur.com/Ydyo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YdyoPs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一旦事务提交之后，如果对工作区没有做什么修改，那么工作区就是干净的。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因为创建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版本库的时候，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自动创建了一个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master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分支，所以现在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git commit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就是往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master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分支上提交事务。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Eg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469380" cy="6675120"/>
            <wp:effectExtent l="0" t="0" r="7620" b="0"/>
            <wp:docPr id="16" name="图片 16" descr="http://i.imgur.com/kLMef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kLMefs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/>
          <w:color w:val="3F3F3F"/>
          <w:kern w:val="36"/>
          <w:sz w:val="62"/>
          <w:szCs w:val="62"/>
        </w:rPr>
      </w:pPr>
      <w:bookmarkStart w:id="17" w:name="t17"/>
      <w:bookmarkEnd w:id="17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项目开发实战</w:t>
      </w:r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-**app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需要安装的软件：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需要申请的账号：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2.1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公司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账号：向公司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2.2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权限：向本项目的创建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**app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管理者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命令行操作：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8" w:name="t18"/>
      <w:bookmarkEnd w:id="18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在合适的位置点击右键，选择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GitBash Here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本机地址为：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，自己创建的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仓库地址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19" w:name="t19"/>
      <w:bookmarkEnd w:id="19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关闭证书验证：原因是因为本公司服务器证书已经过期，所以直接关闭证书验证即可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config --global http.sslVerify false 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0" w:name="t20"/>
      <w:bookmarkEnd w:id="20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使用克隆命令将远程仓库的代码复制一份到本地，注意此处应该用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https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访问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clone https://***.***.***.***/android/salestool.git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输入用户名和密码之后，将开始下载远程仓库，这里仅仅下的是主分支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-master)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1" w:name="t21"/>
      <w:bookmarkEnd w:id="21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lastRenderedPageBreak/>
        <w:t>进入到项目，即从命令行进入已经下载下来的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仓库，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saletool/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表示本项目的目录名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cd salestool/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2" w:name="t22"/>
      <w:bookmarkEnd w:id="22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查看仓库的分支情况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显示如下：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 master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remotes/origin/HEAD -&gt; origin/master      HEAD-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远程仓库的当前分支是主分支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remotes/origin/dev                        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所有操作都会合并到该分支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remotes/origin/master                 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主分支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3" w:name="t23"/>
      <w:bookmarkEnd w:id="23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创建本地仓库的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checkout -b dev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4" w:name="t24"/>
      <w:bookmarkEnd w:id="24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将远程仓库的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分支代码复制到本地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pull origin dev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由于公司服务器比较慢，所以你懂得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以上操作如下图所示：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758940" cy="5189220"/>
            <wp:effectExtent l="0" t="0" r="3810" b="0"/>
            <wp:docPr id="15" name="图片 15" descr="http://i.imgur.com/wUyDX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wUyDXg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5" w:name="t25"/>
      <w:bookmarkEnd w:id="25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查看本地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status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On branch dev 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只有一个本地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但是内容已经是远程仓库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的内容了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nothing to commit, working directory clean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此时没有任何修改，工作区很干净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6" w:name="t26"/>
      <w:bookmarkEnd w:id="26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查看分支状态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上面显示的是本地分支，绿色字体和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”*”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表示的是当前所在的分支，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下面红色部分显示的是远程仓库的分支。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628900" cy="883920"/>
            <wp:effectExtent l="0" t="0" r="0" b="0"/>
            <wp:docPr id="14" name="图片 14" descr="http://i.imgur.com/mKFWi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mKFWio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7" w:name="t27"/>
      <w:bookmarkEnd w:id="27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创建自己的本地分支，并切换到该分支，自己在此分支上写代码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checkout -b dai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8" w:name="t28"/>
      <w:bookmarkEnd w:id="28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此时开始在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Android studio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中对该项目进行编程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~~~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29" w:name="t29"/>
      <w:bookmarkEnd w:id="29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将所有修改文件提交到本地暂存区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(staged)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，等待提交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注意：确保此时在自己的分支上进行操作，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我自己的名字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commit –m “”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将本地暂存区的代码提交到自己的分支上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0" w:name="t30"/>
      <w:bookmarkEnd w:id="30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切换到本地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分支，并将远程仓库的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分支的最新代码拉下来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checkout dev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pull origin dev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此时，本地仓库的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分支已经确保是最新的了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1" w:name="t31"/>
      <w:bookmarkEnd w:id="31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lastRenderedPageBreak/>
        <w:t>切换到自己的分支，将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checkout dai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git merge dev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注意：此时已经将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分支合并到本地的自己的分支上了，有时候可能需要解决代码冲突问题，解决完毕后进行下面的操作。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如果有冲突，则需要再次进行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add,commit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操作。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2" w:name="t32"/>
      <w:bookmarkEnd w:id="32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解决冲突完毕后，切换到本地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分支，将合并完毕的自己的分支合并到本地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checkout dev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merge dai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以上操作的代码如下：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838700" cy="7246620"/>
            <wp:effectExtent l="0" t="0" r="0" b="0"/>
            <wp:docPr id="13" name="图片 13" descr="http://i.imgur.com/eJItN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eJItNk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接下来的操作，就是将本地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分支推到远程仓库的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分支上了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3" w:name="t33"/>
      <w:bookmarkEnd w:id="33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推送到远程服务器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git push origin dev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4" w:name="t34"/>
      <w:bookmarkEnd w:id="34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lastRenderedPageBreak/>
        <w:t>git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进阶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5" w:name="t35"/>
      <w:bookmarkEnd w:id="35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其他命令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git remote –v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显示远程分支的名称和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url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6" w:name="t36"/>
      <w:bookmarkEnd w:id="36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忽略文件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有一些文件并不能上传到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自动生成配置文件：不能上传到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上，否则的话，如果你的同事下载下来，但是它的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studio(gradle)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版本和你的不一样，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或者其他配置的各种路径不一样，就需要重建项目，严重的话，根本无法重建项目，一片爆红！网上的方法也解决不了。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保存了数据库密码或者什么不能上传的文件；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。。。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所以需要在项目的根目录下创建一个名称为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.gitignore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文件，然后把要忽略的文件名填进去，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就会自动忽略这些文件。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不需要从头写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.gitignore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已经为我们准备了各种配置文件，只需要组合一下就可以使用了。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忽略文件的原则是：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忽略操作系统自动生成的文件，比如缩略图等；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忽略编译生成的中间文件、可执行文件等，也就是如果一个文件是通过另一个文件自动生成的，那自动生成的文件就没必要放进版本库，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Java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编译产生的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.class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忽略你自己的带有敏感信息的配置文件，比如存放口令的配置文件。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想知道忽略那些文件吗，很简单，找个大神的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，看看他的项目中怎么写的，就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ok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了！！！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例如，下面是我从张鸿祥哪里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copy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的，仅做参考：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/captures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# Built application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*.apk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*.ap_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Generated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bin/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Gradle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.gradle/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/build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/*/build/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Local configuration file (sdk path, etc)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local.properties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Proguard folder generated by Eclipse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Log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Eclipse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.classpath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.project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.settings/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Intellij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*.iml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*.ipr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*.iws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.idea/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System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.DS_Store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下面是比较清晰的目录结构：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621280" cy="3322320"/>
            <wp:effectExtent l="0" t="0" r="7620" b="0"/>
            <wp:docPr id="12" name="图片 12" descr="http://i.imgur.com/k2pcE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k2pcEW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7" w:name="t37"/>
      <w:bookmarkEnd w:id="37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 GUI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简单使用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#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注意：个人建议使用命令行方式进行版本管理，但是可以使用图形化界面看本次代码的改动，比较方便。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在所在项目，右键选择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git gui   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194560" cy="3276600"/>
            <wp:effectExtent l="0" t="0" r="0" b="0"/>
            <wp:docPr id="11" name="图片 11" descr="http://i.imgur.com/njZkY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imgur.com/njZkYC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 xml:space="preserve">2.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界面如下，如果会使用命令行，那么一看就明白了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8107680" cy="5341620"/>
            <wp:effectExtent l="0" t="0" r="7620" b="0"/>
            <wp:docPr id="10" name="图片 10" descr="http://i.imgur.com/Fl39Q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Fl39Q5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 xml:space="preserve">3.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配置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>UTF-8:Edit-Options: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084320" cy="365760"/>
            <wp:effectExtent l="0" t="0" r="0" b="0"/>
            <wp:docPr id="9" name="图片 9" descr="http://i.imgur.com/VBTBQ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.imgur.com/VBTBQr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如果之前设置好了，直接在项目中右键进入，那么这些都不用设置：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788920" cy="708660"/>
            <wp:effectExtent l="0" t="0" r="0" b="0"/>
            <wp:docPr id="8" name="图片 8" descr="http://i.imgur.com/q25b6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q25b6p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>4. Add commit push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很快完成，不用输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i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入命令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26820" cy="1226820"/>
            <wp:effectExtent l="0" t="0" r="0" b="0"/>
            <wp:docPr id="7" name="图片 7" descr="http://i.imgur.com/Z4Wyj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.imgur.com/Z4Wyjx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 xml:space="preserve">5.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查看代码对比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061960" cy="5250180"/>
            <wp:effectExtent l="0" t="0" r="0" b="7620"/>
            <wp:docPr id="6" name="图片 6" descr="http://i.imgur.com/QzWLp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QzWLpc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如果想要查看所有的改动历史，可以：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362200" cy="3009900"/>
            <wp:effectExtent l="0" t="0" r="0" b="0"/>
            <wp:docPr id="5" name="图片 5" descr="http://i.imgur.com/4MVGD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imgur.com/4MVGDhW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就可以看到所有的代码改动历史，而不用去网上看。注意，这里能看到所有人的改动哦！！！非常强大！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176760" cy="7787640"/>
            <wp:effectExtent l="0" t="0" r="0" b="3810"/>
            <wp:docPr id="4" name="图片 4" descr="http://i.imgur.com/B1eLa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imgur.com/B1eLa2Y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 xml:space="preserve">6.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设置和远程仓库关联（如果从项目根目录进入，则自动关联，不用设置）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如果需要设置，选择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remote-</w:t>
      </w:r>
      <w:r w:rsidRPr="00EB6D07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sym w:font="Symbol" w:char="F0E0"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Add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，参考如下：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021580" cy="3870960"/>
            <wp:effectExtent l="0" t="0" r="7620" b="0"/>
            <wp:docPr id="3" name="图片 3" descr="http://i.imgur.com/2k8cs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imgur.com/2k8csp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 xml:space="preserve">7.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新建项目，从远程仓库克隆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右键选择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 gui: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351020" cy="2560320"/>
            <wp:effectExtent l="0" t="0" r="0" b="0"/>
            <wp:docPr id="2" name="图片 2" descr="http://i.imgur.com/Kb3Ys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Kb3Ysz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选择克隆已有版本库：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164580" cy="2522220"/>
            <wp:effectExtent l="0" t="0" r="7620" b="0"/>
            <wp:docPr id="1" name="图片 1" descr="http://i.imgur.com/JSPkc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.imgur.com/JSPkcc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/>
          <w:color w:val="3F3F3F"/>
          <w:kern w:val="0"/>
          <w:sz w:val="52"/>
          <w:szCs w:val="52"/>
        </w:rPr>
      </w:pPr>
      <w:bookmarkStart w:id="38" w:name="t38"/>
      <w:bookmarkEnd w:id="38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linux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$ pwd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2.$ ls –ah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用于显示当前目录下的所有子目录和文件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包含隐藏的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3.$ clear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清屏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4.$ exit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退出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注意：通过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cmd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模式，命令是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adb s4.hell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注意事项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不要使用记事本打开编辑任何文本文件，可以使用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Notepad++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，默认编码格式设置为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UTF-8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BOM;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开发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Terminal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，使用效果是一样的。</w:t>
      </w:r>
    </w:p>
    <w:p w:rsidR="00D367E7" w:rsidRDefault="00D367E7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>
      <w:pPr>
        <w:pBdr>
          <w:top w:val="dotted" w:sz="24" w:space="1" w:color="auto"/>
          <w:bottom w:val="dotted" w:sz="24" w:space="1" w:color="auto"/>
        </w:pBdr>
      </w:pPr>
    </w:p>
    <w:p w:rsidR="00BB7888" w:rsidRDefault="00BB7888"/>
    <w:p w:rsidR="00BB7888" w:rsidRDefault="00BB7888"/>
    <w:p w:rsidR="003F3964" w:rsidRDefault="003F3964" w:rsidP="003F3964">
      <w:r>
        <w:rPr>
          <w:rFonts w:hint="eastAsia"/>
        </w:rPr>
        <w:t>基本操作：</w:t>
      </w:r>
    </w:p>
    <w:p w:rsidR="003F3964" w:rsidRDefault="003F3964" w:rsidP="003F3964">
      <w:r>
        <w:rPr>
          <w:rFonts w:hint="eastAsia"/>
        </w:rPr>
        <w:t xml:space="preserve">git init </w:t>
      </w:r>
      <w:r>
        <w:rPr>
          <w:rFonts w:hint="eastAsia"/>
        </w:rPr>
        <w:t>（在文件夹内创建一个</w:t>
      </w:r>
      <w:r>
        <w:rPr>
          <w:rFonts w:hint="eastAsia"/>
        </w:rPr>
        <w:t>git</w:t>
      </w:r>
      <w:r>
        <w:rPr>
          <w:rFonts w:hint="eastAsia"/>
        </w:rPr>
        <w:t>本地仓库，也叫缓存区（就是一个</w:t>
      </w:r>
      <w:r>
        <w:rPr>
          <w:rFonts w:hint="eastAsia"/>
        </w:rPr>
        <w:t>.git</w:t>
      </w:r>
      <w:r>
        <w:rPr>
          <w:rFonts w:hint="eastAsia"/>
        </w:rPr>
        <w:t>的隐藏文件夹），此时，原文件夹叫做工作区）</w:t>
      </w:r>
    </w:p>
    <w:p w:rsidR="003F3964" w:rsidRDefault="003F3964" w:rsidP="003F3964">
      <w:r>
        <w:rPr>
          <w:rFonts w:hint="eastAsia"/>
        </w:rPr>
        <w:t xml:space="preserve">git add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（将修改的文件从工作区添加到本地仓库）</w:t>
      </w:r>
    </w:p>
    <w:p w:rsidR="003F3964" w:rsidRDefault="003F3964" w:rsidP="003F3964">
      <w:r>
        <w:rPr>
          <w:rFonts w:hint="eastAsia"/>
        </w:rPr>
        <w:t>git commit -m '</w:t>
      </w:r>
      <w:r>
        <w:rPr>
          <w:rFonts w:hint="eastAsia"/>
        </w:rPr>
        <w:t>一些版本信息</w:t>
      </w:r>
      <w:r>
        <w:rPr>
          <w:rFonts w:hint="eastAsia"/>
        </w:rPr>
        <w:t xml:space="preserve">'  </w:t>
      </w:r>
      <w:r>
        <w:rPr>
          <w:rFonts w:hint="eastAsia"/>
        </w:rPr>
        <w:t>（在本地仓库创建一个版本）</w:t>
      </w:r>
    </w:p>
    <w:p w:rsidR="003F3964" w:rsidRDefault="003F3964" w:rsidP="003F3964">
      <w:r>
        <w:rPr>
          <w:rFonts w:hint="eastAsia"/>
        </w:rPr>
        <w:t>git status (</w:t>
      </w:r>
      <w:r>
        <w:rPr>
          <w:rFonts w:hint="eastAsia"/>
        </w:rPr>
        <w:t>查询工作区的状态</w:t>
      </w:r>
      <w:r>
        <w:rPr>
          <w:rFonts w:hint="eastAsia"/>
        </w:rPr>
        <w:t>)</w:t>
      </w:r>
    </w:p>
    <w:p w:rsidR="003F3964" w:rsidRDefault="003F3964" w:rsidP="003F3964">
      <w:r>
        <w:rPr>
          <w:rFonts w:hint="eastAsia"/>
        </w:rPr>
        <w:t>git log (</w:t>
      </w:r>
      <w:r>
        <w:rPr>
          <w:rFonts w:hint="eastAsia"/>
        </w:rPr>
        <w:t>查询本地仓库的版本列表</w:t>
      </w:r>
      <w:r>
        <w:rPr>
          <w:rFonts w:hint="eastAsia"/>
        </w:rPr>
        <w:t>)</w:t>
      </w:r>
    </w:p>
    <w:p w:rsidR="003F3964" w:rsidRDefault="003F3964" w:rsidP="003F3964"/>
    <w:p w:rsidR="003F3964" w:rsidRDefault="003F3964" w:rsidP="003F3964">
      <w:r>
        <w:rPr>
          <w:rFonts w:hint="eastAsia"/>
        </w:rPr>
        <w:t>回退版本：</w:t>
      </w:r>
    </w:p>
    <w:p w:rsidR="003F3964" w:rsidRDefault="003F3964" w:rsidP="003F3964">
      <w:r>
        <w:rPr>
          <w:rFonts w:hint="eastAsia"/>
        </w:rPr>
        <w:t xml:space="preserve">git reset --hard HEAD^ </w:t>
      </w:r>
      <w:r>
        <w:rPr>
          <w:rFonts w:hint="eastAsia"/>
        </w:rPr>
        <w:t>（回退到上一个版本）</w:t>
      </w:r>
    </w:p>
    <w:p w:rsidR="003F3964" w:rsidRDefault="003F3964" w:rsidP="003F3964">
      <w:r>
        <w:rPr>
          <w:rFonts w:hint="eastAsia"/>
        </w:rPr>
        <w:t>git reset --hard HEAD^^ (</w:t>
      </w:r>
      <w:r>
        <w:rPr>
          <w:rFonts w:hint="eastAsia"/>
        </w:rPr>
        <w:t>回退到上两个版本</w:t>
      </w:r>
      <w:r>
        <w:rPr>
          <w:rFonts w:hint="eastAsia"/>
        </w:rPr>
        <w:t>)</w:t>
      </w:r>
    </w:p>
    <w:p w:rsidR="003F3964" w:rsidRDefault="003F3964" w:rsidP="003F3964">
      <w:r>
        <w:rPr>
          <w:rFonts w:hint="eastAsia"/>
        </w:rPr>
        <w:t xml:space="preserve">git reset --hard </w:t>
      </w:r>
      <w:r>
        <w:rPr>
          <w:rFonts w:hint="eastAsia"/>
        </w:rPr>
        <w:t>版本</w:t>
      </w:r>
      <w:r>
        <w:rPr>
          <w:rFonts w:hint="eastAsia"/>
        </w:rPr>
        <w:t xml:space="preserve">id  </w:t>
      </w:r>
      <w:r>
        <w:rPr>
          <w:rFonts w:hint="eastAsia"/>
        </w:rPr>
        <w:t>（跳到指定</w:t>
      </w:r>
      <w:r>
        <w:rPr>
          <w:rFonts w:hint="eastAsia"/>
        </w:rPr>
        <w:t>ID</w:t>
      </w:r>
      <w:r>
        <w:rPr>
          <w:rFonts w:hint="eastAsia"/>
        </w:rPr>
        <w:t>的版本）</w:t>
      </w:r>
    </w:p>
    <w:p w:rsidR="003F3964" w:rsidRDefault="003F3964" w:rsidP="003F3964"/>
    <w:p w:rsidR="003F3964" w:rsidRDefault="003F3964" w:rsidP="003F3964">
      <w:r>
        <w:rPr>
          <w:rFonts w:hint="eastAsia"/>
        </w:rPr>
        <w:t>放弃操作：</w:t>
      </w:r>
    </w:p>
    <w:p w:rsidR="003F3964" w:rsidRDefault="003F3964" w:rsidP="003F3964">
      <w:r>
        <w:rPr>
          <w:rFonts w:hint="eastAsia"/>
        </w:rPr>
        <w:t>git checkout -- a1.txt  (</w:t>
      </w:r>
      <w:r>
        <w:rPr>
          <w:rFonts w:hint="eastAsia"/>
        </w:rPr>
        <w:t>放弃工作区中</w:t>
      </w:r>
      <w:r>
        <w:rPr>
          <w:rFonts w:hint="eastAsia"/>
        </w:rPr>
        <w:t>a1.txt</w:t>
      </w:r>
      <w:r>
        <w:rPr>
          <w:rFonts w:hint="eastAsia"/>
        </w:rPr>
        <w:t>的修改，使其恢复到仓库中最后一个版本的状态</w:t>
      </w:r>
      <w:r>
        <w:rPr>
          <w:rFonts w:hint="eastAsia"/>
        </w:rPr>
        <w:t>)</w:t>
      </w:r>
    </w:p>
    <w:p w:rsidR="003F3964" w:rsidRDefault="003F3964" w:rsidP="003F3964">
      <w:r>
        <w:rPr>
          <w:rFonts w:hint="eastAsia"/>
        </w:rPr>
        <w:t>git reset HEAD a1.txt (</w:t>
      </w:r>
      <w:r>
        <w:rPr>
          <w:rFonts w:hint="eastAsia"/>
        </w:rPr>
        <w:t>把暂存区的修改撤销掉</w:t>
      </w:r>
      <w:r>
        <w:rPr>
          <w:rFonts w:hint="eastAsia"/>
        </w:rPr>
        <w:t>)</w:t>
      </w:r>
    </w:p>
    <w:p w:rsidR="003F3964" w:rsidRDefault="003F3964" w:rsidP="003F3964"/>
    <w:p w:rsidR="003F3964" w:rsidRDefault="003F3964" w:rsidP="003F3964">
      <w:r>
        <w:rPr>
          <w:rFonts w:hint="eastAsia"/>
        </w:rPr>
        <w:t>分支管理：</w:t>
      </w:r>
    </w:p>
    <w:p w:rsidR="003F3964" w:rsidRDefault="003F3964" w:rsidP="003F3964">
      <w:r>
        <w:rPr>
          <w:rFonts w:hint="eastAsia"/>
        </w:rPr>
        <w:t xml:space="preserve">git checkout -b </w:t>
      </w:r>
      <w:r>
        <w:rPr>
          <w:rFonts w:hint="eastAsia"/>
        </w:rPr>
        <w:t>分支名</w:t>
      </w:r>
      <w:r>
        <w:rPr>
          <w:rFonts w:hint="eastAsia"/>
        </w:rPr>
        <w:t xml:space="preserve">  (</w:t>
      </w:r>
      <w:r>
        <w:rPr>
          <w:rFonts w:hint="eastAsia"/>
        </w:rPr>
        <w:t>创建一个新分支，并切换到该分支</w:t>
      </w:r>
      <w:r>
        <w:rPr>
          <w:rFonts w:hint="eastAsia"/>
        </w:rPr>
        <w:t>)</w:t>
      </w:r>
    </w:p>
    <w:p w:rsidR="003F3964" w:rsidRDefault="003F3964" w:rsidP="003F3964">
      <w:r>
        <w:rPr>
          <w:rFonts w:hint="eastAsia"/>
        </w:rPr>
        <w:t xml:space="preserve">git checkout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（切换到一个已有分支）</w:t>
      </w:r>
    </w:p>
    <w:p w:rsidR="003F3964" w:rsidRDefault="003F3964" w:rsidP="003F3964">
      <w:r>
        <w:rPr>
          <w:rFonts w:hint="eastAsia"/>
        </w:rPr>
        <w:t xml:space="preserve">git branch </w:t>
      </w:r>
      <w:r>
        <w:rPr>
          <w:rFonts w:hint="eastAsia"/>
        </w:rPr>
        <w:t>（查看分支）</w:t>
      </w:r>
    </w:p>
    <w:p w:rsidR="003F3964" w:rsidRDefault="003F3964" w:rsidP="003F3964">
      <w:r>
        <w:rPr>
          <w:rFonts w:hint="eastAsia"/>
        </w:rPr>
        <w:t>git merge dev2  (</w:t>
      </w:r>
      <w:r>
        <w:rPr>
          <w:rFonts w:hint="eastAsia"/>
        </w:rPr>
        <w:t>当前指针需要指在主分支，然后将</w:t>
      </w:r>
      <w:r>
        <w:rPr>
          <w:rFonts w:hint="eastAsia"/>
        </w:rPr>
        <w:t>dev2</w:t>
      </w:r>
      <w:r>
        <w:rPr>
          <w:rFonts w:hint="eastAsia"/>
        </w:rPr>
        <w:t>分支合并到主分支</w:t>
      </w:r>
      <w:r>
        <w:rPr>
          <w:rFonts w:hint="eastAsia"/>
        </w:rPr>
        <w:t>)</w:t>
      </w:r>
    </w:p>
    <w:p w:rsidR="00BB7888" w:rsidRDefault="003F3964" w:rsidP="003F3964">
      <w:r>
        <w:rPr>
          <w:rFonts w:hint="eastAsia"/>
        </w:rPr>
        <w:t xml:space="preserve">git branch -d dev2 </w:t>
      </w:r>
      <w:r>
        <w:rPr>
          <w:rFonts w:hint="eastAsia"/>
        </w:rPr>
        <w:t>（合并完，删除</w:t>
      </w:r>
      <w:r>
        <w:rPr>
          <w:rFonts w:hint="eastAsia"/>
        </w:rPr>
        <w:t>dev2</w:t>
      </w:r>
      <w:r>
        <w:rPr>
          <w:rFonts w:hint="eastAsia"/>
        </w:rPr>
        <w:t>分支）</w:t>
      </w:r>
    </w:p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sectPr w:rsidR="00BB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3C9" w:rsidRDefault="002A53C9" w:rsidP="00E14724">
      <w:r>
        <w:separator/>
      </w:r>
    </w:p>
  </w:endnote>
  <w:endnote w:type="continuationSeparator" w:id="0">
    <w:p w:rsidR="002A53C9" w:rsidRDefault="002A53C9" w:rsidP="00E1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ource Code Pro">
    <w:altName w:val="DejaVu Sans Mono"/>
    <w:charset w:val="00"/>
    <w:family w:val="modern"/>
    <w:pitch w:val="fixed"/>
    <w:sig w:usb0="00000001" w:usb1="00000001" w:usb2="00000000" w:usb3="00000000" w:csb0="00000193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3C9" w:rsidRDefault="002A53C9" w:rsidP="00E14724">
      <w:r>
        <w:separator/>
      </w:r>
    </w:p>
  </w:footnote>
  <w:footnote w:type="continuationSeparator" w:id="0">
    <w:p w:rsidR="002A53C9" w:rsidRDefault="002A53C9" w:rsidP="00E14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51"/>
    <w:rsid w:val="002A53C9"/>
    <w:rsid w:val="003F3964"/>
    <w:rsid w:val="006D12C1"/>
    <w:rsid w:val="006F079E"/>
    <w:rsid w:val="008D6118"/>
    <w:rsid w:val="00A10CF7"/>
    <w:rsid w:val="00B25D51"/>
    <w:rsid w:val="00B45275"/>
    <w:rsid w:val="00BB7888"/>
    <w:rsid w:val="00C961AE"/>
    <w:rsid w:val="00D367E7"/>
    <w:rsid w:val="00E14724"/>
    <w:rsid w:val="00E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D7E1A"/>
  <w15:docId w15:val="{9135BB96-0F0D-4560-99D2-C03BCE30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6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B6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B6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6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B6D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D07"/>
  </w:style>
  <w:style w:type="character" w:styleId="a4">
    <w:name w:val="Hyperlink"/>
    <w:basedOn w:val="a0"/>
    <w:uiPriority w:val="99"/>
    <w:unhideWhenUsed/>
    <w:rsid w:val="00EB6D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6D0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B6D0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B6D0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6D07"/>
    <w:rPr>
      <w:sz w:val="18"/>
      <w:szCs w:val="18"/>
    </w:rPr>
  </w:style>
  <w:style w:type="character" w:styleId="a7">
    <w:name w:val="Strong"/>
    <w:basedOn w:val="a0"/>
    <w:uiPriority w:val="22"/>
    <w:qFormat/>
    <w:rsid w:val="00A10CF7"/>
    <w:rPr>
      <w:b/>
      <w:bCs/>
    </w:rPr>
  </w:style>
  <w:style w:type="character" w:customStyle="1" w:styleId="cnblogscodecopy">
    <w:name w:val="cnblogs_code_copy"/>
    <w:basedOn w:val="a0"/>
    <w:rsid w:val="00B45275"/>
  </w:style>
  <w:style w:type="paragraph" w:styleId="a8">
    <w:name w:val="header"/>
    <w:basedOn w:val="a"/>
    <w:link w:val="a9"/>
    <w:uiPriority w:val="99"/>
    <w:unhideWhenUsed/>
    <w:rsid w:val="00E1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1472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14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14724"/>
    <w:rPr>
      <w:sz w:val="18"/>
      <w:szCs w:val="18"/>
    </w:rPr>
  </w:style>
  <w:style w:type="character" w:customStyle="1" w:styleId="token">
    <w:name w:val="token"/>
    <w:basedOn w:val="a0"/>
    <w:rsid w:val="00E14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47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54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672894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30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kevindgk/article/details/5160692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hyperlink" Target="https://blog.csdn.net/fuyongsheng135/article/details/94618432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hyperlink" Target="https://www.cnblogs.com/linsx/p/9335757.html" TargetMode="External"/><Relationship Id="rId14" Type="http://schemas.openxmlformats.org/officeDocument/2006/relationships/hyperlink" Target="http://blog.csdn.net/kevindgk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yperlink" Target="https://www.cnblogs.com/linsx/p/933575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32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dell</cp:lastModifiedBy>
  <cp:revision>10</cp:revision>
  <dcterms:created xsi:type="dcterms:W3CDTF">2017-12-08T03:57:00Z</dcterms:created>
  <dcterms:modified xsi:type="dcterms:W3CDTF">2020-05-13T09:53:00Z</dcterms:modified>
</cp:coreProperties>
</file>