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96BD" w14:textId="0AC7A9DA" w:rsidR="00636A5F" w:rsidRPr="009D78E2" w:rsidRDefault="009D78E2" w:rsidP="009D78E2">
      <w:r w:rsidRPr="009D78E2">
        <w:t>https://colab.research.google.com/drive/1faFRPvEIG2cXS6n2LTz4t8ofeoK05Tt3?usp=sharing</w:t>
      </w:r>
    </w:p>
    <w:sectPr w:rsidR="00636A5F" w:rsidRPr="009D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78"/>
    <w:rsid w:val="00054378"/>
    <w:rsid w:val="00636A5F"/>
    <w:rsid w:val="009D78E2"/>
    <w:rsid w:val="00EE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FCCAF-BD0A-4F0E-8F0F-60D1CE6B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Elsevar Zeynalov</dc:creator>
  <cp:keywords/>
  <dc:description/>
  <cp:lastModifiedBy>Elsevar Zeynalov</cp:lastModifiedBy>
  <cp:revision>3</cp:revision>
  <dcterms:created xsi:type="dcterms:W3CDTF">2023-02-21T21:34:00Z</dcterms:created>
  <dcterms:modified xsi:type="dcterms:W3CDTF">2023-02-21T21:46:00Z</dcterms:modified>
</cp:coreProperties>
</file>