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34" w:rsidRDefault="003B32D8" w:rsidP="003B32D8">
      <w:pPr>
        <w:rPr>
          <w:sz w:val="48"/>
          <w:szCs w:val="48"/>
        </w:rPr>
      </w:pPr>
      <w:r>
        <w:rPr>
          <w:sz w:val="48"/>
          <w:szCs w:val="48"/>
        </w:rPr>
        <w:t xml:space="preserve">        My learning experience as a programmer.</w:t>
      </w:r>
    </w:p>
    <w:p w:rsidR="0010617E" w:rsidRPr="003B32D8" w:rsidRDefault="0010617E" w:rsidP="003B32D8">
      <w:r>
        <w:rPr>
          <w:sz w:val="48"/>
          <w:szCs w:val="48"/>
        </w:rPr>
        <w:t>My development journey begins, when I got into developing websites, or games, and</w:t>
      </w:r>
      <w:bookmarkStart w:id="0" w:name="_GoBack"/>
      <w:bookmarkEnd w:id="0"/>
    </w:p>
    <w:sectPr w:rsidR="0010617E" w:rsidRPr="003B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0C"/>
    <w:rsid w:val="0010617E"/>
    <w:rsid w:val="003B32D8"/>
    <w:rsid w:val="006D203B"/>
    <w:rsid w:val="00C53C0C"/>
    <w:rsid w:val="00D1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01C1"/>
  <w15:chartTrackingRefBased/>
  <w15:docId w15:val="{BDA17463-0551-41A2-815F-5905206D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Eltus Tanggal</dc:creator>
  <cp:keywords/>
  <dc:description/>
  <cp:lastModifiedBy>Eltus Tanggal</cp:lastModifiedBy>
  <cp:revision>5</cp:revision>
  <dcterms:created xsi:type="dcterms:W3CDTF">2024-02-26T08:44:00Z</dcterms:created>
  <dcterms:modified xsi:type="dcterms:W3CDTF">2024-02-26T11:28:00Z</dcterms:modified>
</cp:coreProperties>
</file>