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1)prototypal inheritance-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Tutaq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ki,her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hansı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obyektin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property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metodlarını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yaziriq</w:t>
      </w:r>
      <w:proofErr w:type="spellEnd"/>
      <w:r>
        <w:rPr>
          <w:rFonts w:ascii="Calibri" w:hAnsi="Calibri" w:cs="Calibri"/>
          <w:sz w:val="28"/>
          <w:szCs w:val="28"/>
        </w:rPr>
        <w:t>.</w:t>
      </w:r>
      <w:proofErr w:type="spellStart"/>
      <w:r>
        <w:rPr>
          <w:rFonts w:ascii="Calibri" w:hAnsi="Calibri" w:cs="Calibri"/>
          <w:sz w:val="28"/>
          <w:szCs w:val="28"/>
        </w:rPr>
        <w:t>Əgər</w:t>
      </w:r>
      <w:proofErr w:type="spellEnd"/>
      <w:r>
        <w:rPr>
          <w:rFonts w:ascii="Calibri" w:hAnsi="Calibri" w:cs="Calibri"/>
          <w:sz w:val="28"/>
          <w:szCs w:val="28"/>
        </w:rPr>
        <w:t xml:space="preserve"> update </w:t>
      </w:r>
      <w:proofErr w:type="spellStart"/>
      <w:r>
        <w:rPr>
          <w:rFonts w:ascii="Calibri" w:hAnsi="Calibri" w:cs="Calibri"/>
          <w:sz w:val="28"/>
          <w:szCs w:val="28"/>
        </w:rPr>
        <w:t>elemek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isdesek,sahib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oldugumuz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şeyləri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birde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kopyalamaq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yerinə</w:t>
      </w:r>
      <w:proofErr w:type="spellEnd"/>
      <w:r>
        <w:rPr>
          <w:rFonts w:ascii="Calibri" w:hAnsi="Calibri" w:cs="Calibri"/>
          <w:sz w:val="28"/>
          <w:szCs w:val="28"/>
        </w:rPr>
        <w:t xml:space="preserve"> hemin </w:t>
      </w:r>
      <w:proofErr w:type="spellStart"/>
      <w:r>
        <w:rPr>
          <w:rFonts w:ascii="Calibri" w:hAnsi="Calibri" w:cs="Calibri"/>
          <w:sz w:val="28"/>
          <w:szCs w:val="28"/>
        </w:rPr>
        <w:t>obyekt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uzerinde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yeni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obyekt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yaradiriq.prototip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obyeketde</w:t>
      </w:r>
      <w:proofErr w:type="spellEnd"/>
      <w:r>
        <w:rPr>
          <w:rFonts w:ascii="Calibri" w:hAnsi="Calibri" w:cs="Calibri"/>
          <w:sz w:val="28"/>
          <w:szCs w:val="28"/>
        </w:rPr>
        <w:t xml:space="preserve"> null </w:t>
      </w:r>
      <w:proofErr w:type="spellStart"/>
      <w:r>
        <w:rPr>
          <w:rFonts w:ascii="Calibri" w:hAnsi="Calibri" w:cs="Calibri"/>
          <w:sz w:val="28"/>
          <w:szCs w:val="28"/>
        </w:rPr>
        <w:t>ya</w:t>
      </w:r>
      <w:proofErr w:type="spellEnd"/>
      <w:r>
        <w:rPr>
          <w:rFonts w:ascii="Calibri" w:hAnsi="Calibri" w:cs="Calibri"/>
          <w:sz w:val="28"/>
          <w:szCs w:val="28"/>
        </w:rPr>
        <w:t xml:space="preserve"> da </w:t>
      </w:r>
      <w:proofErr w:type="spellStart"/>
      <w:r>
        <w:rPr>
          <w:rFonts w:ascii="Calibri" w:hAnsi="Calibri" w:cs="Calibri"/>
          <w:sz w:val="28"/>
          <w:szCs w:val="28"/>
        </w:rPr>
        <w:t>baska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obyektden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referans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alir.Bu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obyekte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prototip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deyilir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2).Closure function :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yaratdigimiz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funksiyanin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çölündeki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variable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almag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basa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munkun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deyil.undefined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qaytaracaq.Bunun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üçün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bizim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ala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biləcəyimiz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funksiya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yaradirig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meselen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get().Bu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cür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üsül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clouser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üsuludur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3)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typeof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intanceof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vasit</w:t>
      </w:r>
      <w:proofErr w:type="spellEnd"/>
      <w:r>
        <w:rPr>
          <w:rFonts w:ascii="Calibri" w:hAnsi="Calibri" w:cs="Calibri"/>
          <w:sz w:val="28"/>
          <w:szCs w:val="28"/>
        </w:rPr>
        <w:t>ə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siylə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4)Variable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istiafade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etmesek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yazdığımız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deyiskenler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global object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uzerinde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yaradilir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muxtelif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yerlerdede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isleyecek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5)==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degerleri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eynidirse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yeni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typefolari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ferqli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olmasindan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asli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olmayalaraq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true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qaytarir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.===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typeof-larina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baxir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ferlqidirse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false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qaytarir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6)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string,number,object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7)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Degerlendirmir.Əgər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basda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string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gəlirsə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onnan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sonra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gelenleri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,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meselen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number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olsa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string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kimi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oxuyacaq.axirda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string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gelerse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stringe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catana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qeder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oldugu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kimi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oxuyacaq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8)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unobrostive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javascript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web site-in front-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endə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javascript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elave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etmeyin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yaxsi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yoludur.Web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Site-da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javascript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istifadə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etmedikdə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onnan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istifade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edilebilir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etmek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üçün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unobtrusive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javascript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istifadə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edilir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9)-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Undifined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elave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etdiyin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deyisen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ne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oldugunu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bilmir.Yeni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dəyər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verilmiyib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-Null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deyisenin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hec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obyekte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işarət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etmediyini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müəyyən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olmadigini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bildirir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10) 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İf-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Əgər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şərt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dogrudursa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istifidə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olunur</w:t>
      </w:r>
      <w:proofErr w:type="spellEnd"/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Else-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səhfdirse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istifade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olunur</w:t>
      </w:r>
      <w:proofErr w:type="spellEnd"/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Else if-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birinci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sert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sehfdirse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,test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eləmək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üçün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yeni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şərt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yaratamak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Switch-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birden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cox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serti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bildirmek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ücün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istifadə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olunur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11)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(not a number)-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Deyisenin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reqem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olub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olmadigini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yoxluyur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12)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funksiya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obyekti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nedirse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onu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goturur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,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hansi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funksiyaya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click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eliyirkse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onu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götürür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13)not-defined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ümumiyyətlə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cagirdigin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bele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deyisenin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olmadigini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bildirir.Undefined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bele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bi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sey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her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hansi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vermedigini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bildirir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14)Hoisting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funksiya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sayesinde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deyiseni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declare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etmeden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evvelde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istifade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etmək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olur.Yəni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aftamatik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olarak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yuxariya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daşıyır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15)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funksional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object-oriented.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16)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funksional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programming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kodlari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kisaltmag,oxunaxli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etmek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üçün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istifadə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olunur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17)Classical inheritance-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də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siniflər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valideynlerinden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inheritance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bulari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her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sinif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üçün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tək-tək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yazmaq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vaxt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aparir.prototipal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inheritance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birden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çox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sinifden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inheritance ala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bilər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daha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optimaldır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"/>
        </w:rPr>
        <w:t>18)</w:t>
      </w:r>
      <w:r>
        <w:rPr>
          <w:rFonts w:ascii="Calibri" w:hAnsi="Calibri" w:cs="Calibri"/>
          <w:sz w:val="28"/>
          <w:szCs w:val="28"/>
        </w:rPr>
        <w:t>..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19)her inheritance </w:t>
      </w:r>
      <w:proofErr w:type="spellStart"/>
      <w:r>
        <w:rPr>
          <w:rFonts w:ascii="Calibri" w:hAnsi="Calibri" w:cs="Calibri"/>
          <w:sz w:val="28"/>
          <w:szCs w:val="28"/>
        </w:rPr>
        <w:t>lazım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oldugda,obyektləri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birden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çox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qaynaqdan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götürmək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istiyəndə.Modullarin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funksional</w:t>
      </w:r>
      <w:proofErr w:type="spellEnd"/>
      <w:r>
        <w:rPr>
          <w:rFonts w:ascii="Calibri" w:hAnsi="Calibri" w:cs="Calibri"/>
          <w:sz w:val="28"/>
          <w:szCs w:val="28"/>
        </w:rPr>
        <w:t xml:space="preserve"> programming </w:t>
      </w:r>
      <w:proofErr w:type="spellStart"/>
      <w:r>
        <w:rPr>
          <w:rFonts w:ascii="Calibri" w:hAnsi="Calibri" w:cs="Calibri"/>
          <w:sz w:val="28"/>
          <w:szCs w:val="28"/>
        </w:rPr>
        <w:t>bariz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bir</w:t>
      </w:r>
      <w:proofErr w:type="spellEnd"/>
      <w:r>
        <w:rPr>
          <w:rFonts w:ascii="Calibri" w:hAnsi="Calibri" w:cs="Calibri"/>
          <w:sz w:val="28"/>
          <w:szCs w:val="28"/>
        </w:rPr>
        <w:t xml:space="preserve"> hell tapa </w:t>
      </w:r>
      <w:proofErr w:type="spellStart"/>
      <w:r>
        <w:rPr>
          <w:rFonts w:ascii="Calibri" w:hAnsi="Calibri" w:cs="Calibri"/>
          <w:sz w:val="28"/>
          <w:szCs w:val="28"/>
        </w:rPr>
        <w:t>bilmiyəndə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20)her </w:t>
      </w:r>
      <w:proofErr w:type="spellStart"/>
      <w:r>
        <w:rPr>
          <w:rFonts w:ascii="Calibri" w:hAnsi="Calibri" w:cs="Calibri"/>
          <w:sz w:val="28"/>
          <w:szCs w:val="28"/>
        </w:rPr>
        <w:t>obyektin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prototip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adlı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baska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obyekte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baglanan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xususiyyəti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var.Zencir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kimi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prototip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zencirine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olmuyan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obyek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sorgusu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gonderdikde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obyekti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tapana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qeder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zencirin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sonuna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qeder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axtarmaga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devam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eliyir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</w:rPr>
        <w:t xml:space="preserve">21)object composition </w:t>
      </w:r>
      <w:proofErr w:type="spellStart"/>
      <w:r>
        <w:rPr>
          <w:rFonts w:ascii="Calibri" w:hAnsi="Calibri" w:cs="Calibri"/>
          <w:sz w:val="28"/>
          <w:szCs w:val="28"/>
        </w:rPr>
        <w:t>istifadə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edsək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daha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sonra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deyisiklik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etmək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rahat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olar.injection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ve</w:t>
      </w:r>
      <w:proofErr w:type="spellEnd"/>
      <w:r>
        <w:rPr>
          <w:rFonts w:ascii="Calibri" w:hAnsi="Calibri" w:cs="Calibri"/>
          <w:sz w:val="28"/>
          <w:szCs w:val="28"/>
        </w:rPr>
        <w:t xml:space="preserve"> setters </w:t>
      </w:r>
      <w:proofErr w:type="spellStart"/>
      <w:r>
        <w:rPr>
          <w:rFonts w:ascii="Calibri" w:hAnsi="Calibri" w:cs="Calibri"/>
          <w:sz w:val="28"/>
          <w:szCs w:val="28"/>
        </w:rPr>
        <w:t>köməyi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ilə</w:t>
      </w:r>
      <w:proofErr w:type="spellEnd"/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</w:p>
    <w:p w:rsidR="003E5B16" w:rsidRDefault="003E5B16" w:rsidP="003E5B1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</w:p>
    <w:p w:rsidR="00F3027E" w:rsidRPr="003E5B16" w:rsidRDefault="00F3027E">
      <w:pPr>
        <w:rPr>
          <w:lang w:val="en"/>
        </w:rPr>
      </w:pPr>
      <w:bookmarkStart w:id="0" w:name="_GoBack"/>
      <w:bookmarkEnd w:id="0"/>
    </w:p>
    <w:sectPr w:rsidR="00F3027E" w:rsidRPr="003E5B16" w:rsidSect="00BE24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16"/>
    <w:rsid w:val="003E5B16"/>
    <w:rsid w:val="00F3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22E0-6536-473B-9C6E-E13933D1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elxan quluyev</dc:creator>
  <cp:keywords/>
  <dc:description/>
  <cp:lastModifiedBy>elxan quluyev</cp:lastModifiedBy>
  <cp:revision>1</cp:revision>
  <dcterms:created xsi:type="dcterms:W3CDTF">2017-04-04T22:36:00Z</dcterms:created>
  <dcterms:modified xsi:type="dcterms:W3CDTF">2017-04-04T22:37:00Z</dcterms:modified>
</cp:coreProperties>
</file>