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D1" w:rsidRPr="00454080" w:rsidRDefault="000730D1" w:rsidP="005C42CF">
      <w:pPr>
        <w:rPr>
          <w:rFonts w:ascii="Times New Roman" w:hAnsi="Times New Roman"/>
          <w:b/>
          <w:bCs/>
          <w:i/>
          <w:iCs/>
          <w:sz w:val="24"/>
        </w:rPr>
      </w:pPr>
      <w:proofErr w:type="gramStart"/>
      <w:r w:rsidRPr="00454080">
        <w:rPr>
          <w:rFonts w:ascii="Times New Roman" w:hAnsi="Times New Roman"/>
          <w:sz w:val="24"/>
        </w:rPr>
        <w:t xml:space="preserve">UNIVERSITE  </w:t>
      </w:r>
      <w:r>
        <w:rPr>
          <w:rFonts w:ascii="Times New Roman" w:hAnsi="Times New Roman"/>
          <w:sz w:val="24"/>
        </w:rPr>
        <w:t>IBN</w:t>
      </w:r>
      <w:proofErr w:type="gramEnd"/>
      <w:r>
        <w:rPr>
          <w:rFonts w:ascii="Times New Roman" w:hAnsi="Times New Roman"/>
          <w:sz w:val="24"/>
        </w:rPr>
        <w:t xml:space="preserve"> ZOHR    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 Universitaire : 20</w:t>
      </w:r>
      <w:r w:rsidR="00A07F3A">
        <w:rPr>
          <w:rFonts w:ascii="Times New Roman" w:hAnsi="Times New Roman"/>
          <w:sz w:val="24"/>
        </w:rPr>
        <w:t>19-2020</w:t>
      </w:r>
    </w:p>
    <w:p w:rsidR="000730D1" w:rsidRPr="00454080" w:rsidRDefault="000730D1" w:rsidP="000730D1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Ecole Nationale des Sciences 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  <w:t xml:space="preserve">Filières : </w:t>
      </w:r>
      <w:r>
        <w:rPr>
          <w:rFonts w:ascii="Times New Roman" w:hAnsi="Times New Roman"/>
          <w:sz w:val="24"/>
        </w:rPr>
        <w:t>ENSA 1</w:t>
      </w:r>
    </w:p>
    <w:p w:rsidR="00D96AA3" w:rsidRDefault="0056476D" w:rsidP="005647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Notes de Cours </w:t>
      </w:r>
      <w:r w:rsidR="0024785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- </w:t>
      </w:r>
      <w:proofErr w:type="spellStart"/>
      <w:r w:rsidR="0024785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Matlab</w:t>
      </w:r>
      <w:proofErr w:type="spellEnd"/>
      <w:r w:rsidR="000730D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       </w:t>
      </w:r>
    </w:p>
    <w:p w:rsidR="00CC07B5" w:rsidRP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C07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Notion des variables en </w:t>
      </w:r>
      <w:proofErr w:type="spellStart"/>
      <w:r w:rsidRPr="00CC07B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Matlab</w:t>
      </w:r>
      <w:proofErr w:type="spellEnd"/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 ce n’est pas nécessaire de déclarer et préciser les types des variables.</w:t>
      </w:r>
    </w:p>
    <w:p w:rsidR="00CC07B5" w:rsidRDefault="00CC07B5" w:rsidP="00CC0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Juste il faut taper le nom de la variable et lui affecter une valeur. Le type de la variable prend par défaut le type de la donnée.</w:t>
      </w:r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 :</w:t>
      </w:r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a = 14.5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la</w:t>
      </w:r>
      <w:proofErr w:type="gramEnd"/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 </w:t>
      </w:r>
      <w:r w:rsidR="00961101" w:rsidRPr="0096110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reçoit une valeur réelle</w:t>
      </w:r>
    </w:p>
    <w:p w:rsidR="00CC07B5" w:rsidRDefault="00CC07B5" w:rsidP="0096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a = ‘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>Info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’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la</w:t>
      </w:r>
      <w:proofErr w:type="gramEnd"/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variable </w:t>
      </w:r>
      <w:r w:rsidR="00961101" w:rsidRPr="0096110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reçoit une chaine de caractère</w:t>
      </w:r>
    </w:p>
    <w:p w:rsidR="00CC07B5" w:rsidRDefault="00CC07B5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07B5" w:rsidRDefault="00961101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19A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Manipulation des vecteurs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7D6B4C" w:rsidRDefault="007D6B4C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1101" w:rsidRDefault="00961101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créer un</w:t>
      </w:r>
      <w:r w:rsidR="007D6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vecteur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A19AB" w:rsidRDefault="00BA19AB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C07B5" w:rsidRDefault="00CC07B5" w:rsidP="0096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x = 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>[4 1 5 0 7] ou x = [4, 1, 5, 0, 7]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proofErr w:type="gramStart"/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>un vecteur</w:t>
      </w:r>
      <w:proofErr w:type="gramEnd"/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ligne de cinq éléments (séparés par des espace ou des virgules)</w:t>
      </w:r>
    </w:p>
    <w:p w:rsidR="00961101" w:rsidRDefault="00961101" w:rsidP="0096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61101" w:rsidRDefault="00CC07B5" w:rsidP="0096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y = 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>[5 ; 6 ; 8 ; 7]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  <w:r w:rsidR="009611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vecteur colonne de 4 éléments (séparés par des points-virgules)</w:t>
      </w:r>
    </w:p>
    <w:p w:rsidR="00CC07B5" w:rsidRDefault="00961101" w:rsidP="00961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x’ le transposé de x</w:t>
      </w:r>
    </w:p>
    <w:p w:rsidR="00CC07B5" w:rsidRDefault="00961101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z = </w:t>
      </w:r>
      <w:proofErr w:type="gramStart"/>
      <w:r w:rsidR="00DB0A36">
        <w:rPr>
          <w:rFonts w:ascii="Times New Roman" w:eastAsia="Times New Roman" w:hAnsi="Times New Roman" w:cs="Times New Roman"/>
          <w:sz w:val="24"/>
          <w:szCs w:val="24"/>
          <w:lang w:eastAsia="fr-FR"/>
        </w:rPr>
        <w:t>rand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1, n) permet de créer un vecteur ligne de </w:t>
      </w:r>
      <w:r w:rsidRPr="007D6B4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 </w:t>
      </w:r>
      <w:r w:rsidR="00DB0A3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aléatoires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entre </w:t>
      </w:r>
      <w:r w:rsidR="00DB0A36">
        <w:rPr>
          <w:rFonts w:ascii="Times New Roman" w:eastAsia="Times New Roman" w:hAnsi="Times New Roman" w:cs="Times New Roman"/>
          <w:sz w:val="24"/>
          <w:szCs w:val="24"/>
          <w:lang w:eastAsia="fr-FR"/>
        </w:rPr>
        <w:t>0 et 1</w:t>
      </w:r>
    </w:p>
    <w:p w:rsidR="00DB0A36" w:rsidRDefault="00DB0A36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z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n, 1) permet de créer un vecteur colonne de n éléments aléatoires entre 0 et 1</w:t>
      </w:r>
    </w:p>
    <w:p w:rsidR="00DB0A36" w:rsidRDefault="00DB0A36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1, n) permet de créer un vecteur ligne de </w:t>
      </w:r>
      <w:r w:rsidRPr="007D6B4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</w:t>
      </w:r>
      <w:r w:rsidR="007D6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nuls</w:t>
      </w:r>
    </w:p>
    <w:p w:rsidR="00DB0A36" w:rsidRDefault="007D6B4C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x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1, n) permet de créer un vecteur ligne de </w:t>
      </w:r>
      <w:r w:rsidRPr="007D6B4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éléments valent 1</w:t>
      </w:r>
    </w:p>
    <w:p w:rsidR="007D6B4C" w:rsidRDefault="007D6B4C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B0A36" w:rsidRDefault="007D6B4C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extraire quelques éléments d’un vecteur</w:t>
      </w:r>
    </w:p>
    <w:p w:rsidR="00BA19AB" w:rsidRDefault="00BA19AB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D6B4C" w:rsidRDefault="007D6B4C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x = [4, 5, 7, 1, 0, 2, 6] ;</w:t>
      </w:r>
    </w:p>
    <w:p w:rsidR="007D6B4C" w:rsidRDefault="007D6B4C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y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 : 3) ;   permet d’extraire 3 élément de</w:t>
      </w:r>
      <w:r w:rsidRPr="007D6B4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les affecter à </w:t>
      </w:r>
      <w:r w:rsidRPr="007D6B4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</w:p>
    <w:p w:rsidR="007D6B4C" w:rsidRDefault="007D6B4C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y = [4, 5, 7]</w:t>
      </w:r>
    </w:p>
    <w:p w:rsidR="007D6B4C" w:rsidRDefault="007D6B4C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x = 1 : 10 ; permet de générer un vecteur avec des éléments de 1 à 10 (le pas par défaut est  </w:t>
      </w:r>
    </w:p>
    <w:p w:rsidR="00DB0A36" w:rsidRDefault="007D6B4C" w:rsidP="007D6B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égal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1)</w:t>
      </w:r>
    </w:p>
    <w:p w:rsidR="007D6B4C" w:rsidRDefault="007D6B4C" w:rsidP="00BA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x = 1 :</w:t>
      </w:r>
      <w:r w:rsidR="00BA19A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0.5 : 10 ; permet de générer un vecteur avec des éléments de 1 à 10 (</w:t>
      </w:r>
      <w:r w:rsidR="00BA19AB">
        <w:rPr>
          <w:rFonts w:ascii="Times New Roman" w:eastAsia="Times New Roman" w:hAnsi="Times New Roman" w:cs="Times New Roman"/>
          <w:sz w:val="24"/>
          <w:szCs w:val="24"/>
          <w:lang w:eastAsia="fr-FR"/>
        </w:rPr>
        <w:t>le pas est 0.5)</w:t>
      </w:r>
    </w:p>
    <w:p w:rsidR="007D6B4C" w:rsidRDefault="00BA19AB" w:rsidP="00BA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N.B.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l’accès au premier élément d’un vecteur (tableau)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est </w:t>
      </w:r>
      <w:r w:rsidR="007D6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(1) et non pas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(0)</w:t>
      </w:r>
      <w:r w:rsidR="007D6B4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</w:t>
      </w:r>
    </w:p>
    <w:p w:rsidR="007D6B4C" w:rsidRDefault="00BA19AB" w:rsidP="00BA19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spellStart"/>
      <w:proofErr w:type="gramStart"/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length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 –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détermine le nombre des éléments du vecteur x</w:t>
      </w:r>
    </w:p>
    <w:p w:rsidR="00BA19AB" w:rsidRDefault="00BA19AB" w:rsidP="00DB0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spellStart"/>
      <w:proofErr w:type="gramStart"/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mean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– calcule la moyenne des éléments du vecteur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A19AB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(x) – calcule la somme des éléments du vecteur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(Sigma)</w:t>
      </w:r>
    </w:p>
    <w:p w:rsidR="00BF29C5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prod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(x) – calcule le produit des éléments du vecteur </w:t>
      </w:r>
      <w:r w:rsidRPr="00BA19A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F29C5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F29C5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Opérations des vecteurs : (les vecteurs doivent avoir la même longueur)</w:t>
      </w:r>
    </w:p>
    <w:p w:rsidR="00BF29C5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x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1, n) ;  </w:t>
      </w:r>
    </w:p>
    <w:p w:rsidR="00BF29C5" w:rsidRDefault="00BF29C5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y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1, n) ;</w:t>
      </w:r>
    </w:p>
    <w:p w:rsidR="00BF29C5" w:rsidRDefault="00BF29C5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z = x + y ; </w:t>
      </w:r>
      <w:r w:rsidR="006702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6702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reçoit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somme des deux vecteurs </w:t>
      </w:r>
      <w:r w:rsidRPr="000C44E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C44E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</w:p>
    <w:p w:rsidR="00BF29C5" w:rsidRDefault="00BF29C5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x - y ; </w:t>
      </w:r>
      <w:r w:rsidR="006702D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702D9">
        <w:rPr>
          <w:rFonts w:ascii="Times New Roman" w:eastAsia="Times New Roman" w:hAnsi="Times New Roman" w:cs="Times New Roman"/>
          <w:sz w:val="24"/>
          <w:szCs w:val="24"/>
          <w:lang w:eastAsia="fr-FR"/>
        </w:rPr>
        <w:t>reçoit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différence des deux vecteurs </w:t>
      </w:r>
      <w:r w:rsidRPr="000C44E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C44E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x / y ;    reçoit le rapport du vecteur x sur y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z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y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  reçoit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division de chaque élément de x par celui de y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z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* y ;  reçoit le produit de chaque élément de x par celui de y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x * y ;   reçoit le produit vectoriel des deux vecteurs x et y (à condition que le vecteur </w:t>
      </w:r>
      <w:r w:rsidRPr="006702D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être colonne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</w:t>
      </w:r>
      <w:r w:rsidRPr="006702D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vecteur ligne)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Manipulation des Matrices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6702D9" w:rsidRDefault="006702D9" w:rsidP="0067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Pour créer une matrice de 2 lignes et 3 colonnes par exemple :</w:t>
      </w: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M = [1 2 0 ; 4 7 8] ;  </w:t>
      </w: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Z = rand (4,5)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  matrice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4 lignes et cinq colonnes avec des valeur aléatoires entre 0 et 1</w:t>
      </w: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Si M est une matrice carrée</w:t>
      </w: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diag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(M) extrait les éléments de la diagonale de M</w:t>
      </w:r>
    </w:p>
    <w:p w:rsidR="00F20EB1" w:rsidRDefault="00F20EB1" w:rsidP="00F20E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(n,</w:t>
      </w:r>
      <w:r w:rsidR="009173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m) ; permet de générer une matrice de</w:t>
      </w:r>
      <w:r w:rsidR="0091734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 lignes et m colonnes à valeur nulle</w:t>
      </w:r>
    </w:p>
    <w:p w:rsidR="00917341" w:rsidRDefault="00917341" w:rsidP="0091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(n, m)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;  permet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remplir, avec la valeur 1, une matrice de </w:t>
      </w:r>
      <w:r w:rsidRPr="0091734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lignes et </w:t>
      </w:r>
      <w:r w:rsidRPr="00917341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colonnes</w:t>
      </w:r>
    </w:p>
    <w:p w:rsidR="00917341" w:rsidRDefault="00917341" w:rsidP="0091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M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(n) ; permet de construire une matrice carrée dont les valeurs sa diagonale valent 1 et </w:t>
      </w:r>
    </w:p>
    <w:p w:rsidR="006702D9" w:rsidRDefault="00917341" w:rsidP="00917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0 ailleurs  </w:t>
      </w:r>
    </w:p>
    <w:p w:rsidR="00BF29C5" w:rsidRDefault="00F20B0C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Extraction d’un bloc d’une matrice</w:t>
      </w:r>
    </w:p>
    <w:p w:rsidR="00F20B0C" w:rsidRDefault="00F20B0C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20B0C" w:rsidRDefault="00F20B0C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 M = 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4  2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1  8 ; 5  7  0  6 ; 3  4  7  5] ;</w:t>
      </w:r>
    </w:p>
    <w:p w:rsidR="00BF29C5" w:rsidRDefault="00F20B0C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M</w:t>
      </w:r>
      <w:r w:rsid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2  1  8</w:t>
      </w:r>
    </w:p>
    <w:p w:rsidR="00BF29C5" w:rsidRDefault="00F20B0C" w:rsidP="00BF29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5  7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0  6</w:t>
      </w:r>
    </w:p>
    <w:p w:rsidR="00F20B0C" w:rsidRDefault="00F20B0C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3  4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7  5</w:t>
      </w:r>
    </w:p>
    <w:p w:rsidR="00F20B0C" w:rsidRDefault="00F20B0C" w:rsidP="00F2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&gt;&gt; 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 : 2 , 2 : 4) permet d’extraire de la matrice M un bloc formé à partir de la 1 ligne   </w:t>
      </w:r>
    </w:p>
    <w:p w:rsidR="00F20B0C" w:rsidRDefault="00F20B0C" w:rsidP="00F2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jusqu’à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2 ligne et de la 2 colonne jusqu’à la 4 colonnes  </w:t>
      </w:r>
    </w:p>
    <w:p w:rsidR="00F20B0C" w:rsidRPr="00F20B0C" w:rsidRDefault="00F20B0C" w:rsidP="00F2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 = </w:t>
      </w:r>
      <w:r w:rsidRPr="00F20B0C">
        <w:rPr>
          <w:rFonts w:ascii="Times New Roman" w:eastAsia="Times New Roman" w:hAnsi="Times New Roman" w:cs="Times New Roman"/>
          <w:sz w:val="24"/>
          <w:szCs w:val="24"/>
          <w:lang w:eastAsia="fr-FR"/>
        </w:rPr>
        <w:t>2     1     8</w:t>
      </w:r>
    </w:p>
    <w:p w:rsidR="00BF29C5" w:rsidRDefault="00F20B0C" w:rsidP="00F20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0B0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F20B0C">
        <w:rPr>
          <w:rFonts w:ascii="Times New Roman" w:eastAsia="Times New Roman" w:hAnsi="Times New Roman" w:cs="Times New Roman"/>
          <w:sz w:val="24"/>
          <w:szCs w:val="24"/>
          <w:lang w:eastAsia="fr-FR"/>
        </w:rPr>
        <w:t>7     0     6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C42CF" w:rsidRDefault="00176A57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Manipulation des nombres complexes</w:t>
      </w:r>
    </w:p>
    <w:p w:rsid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z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3+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N.B.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*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i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-1 (de même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*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-1)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conj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x)         Calcule le complexe conjugué de x.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Si x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b*i alors conj(x)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  <w:t xml:space="preserve">b*i                      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real(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x)          Retourne la partie réelle de x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imag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x)        Retourne la partie imaginaire de x</w:t>
      </w:r>
    </w:p>
    <w:p w:rsidR="00176A57" w:rsidRPr="00176A57" w:rsidRDefault="00176A57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abs(x)          Retourne la magnitude de x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|x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|=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la racine carrée de (</w:t>
      </w:r>
      <w:proofErr w:type="gramStart"/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+</w:t>
      </w:r>
      <w:proofErr w:type="gramEnd"/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2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)</w:t>
      </w:r>
    </w:p>
    <w:p w:rsidR="0056476D" w:rsidRDefault="00176A57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angle(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x)       Retourne l'angle du nombre complexe "x" calculé par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l'expression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</w:p>
    <w:p w:rsidR="00176A57" w:rsidRPr="00176A57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="00176A57"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76A57"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imag</w:t>
      </w:r>
      <w:proofErr w:type="spellEnd"/>
      <w:proofErr w:type="gramEnd"/>
      <w:r w:rsidR="00176A57"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(x)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="00176A57"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real(x)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176A57"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176A57" w:rsidRDefault="00176A57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6A57" w:rsidRPr="0056476D" w:rsidRDefault="00176A57" w:rsidP="002478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476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Quelques fonctions mathématiques</w:t>
      </w:r>
    </w:p>
    <w:p w:rsidR="00176A57" w:rsidRDefault="00176A57" w:rsidP="0024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ab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>s(</w:t>
      </w:r>
      <w:proofErr w:type="gramEnd"/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>x)                            C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alcule |x|</w:t>
      </w:r>
    </w:p>
    <w:p w:rsidR="00176A57" w:rsidRPr="00176A57" w:rsidRDefault="00176A57" w:rsidP="007C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>acos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 xml:space="preserve">x)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 xml:space="preserve"> Calcule </w:t>
      </w:r>
      <w:proofErr w:type="spellStart"/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>arccos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val="es-ES" w:eastAsia="fr-FR"/>
        </w:rPr>
        <w:t>(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fr-FR"/>
        </w:rPr>
        <w:t xml:space="preserve">x) en </w:t>
      </w:r>
      <w:proofErr w:type="spellStart"/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fr-FR"/>
        </w:rPr>
        <w:t>radians</w:t>
      </w:r>
      <w:proofErr w:type="spellEnd"/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fr-FR"/>
        </w:rPr>
        <w:t xml:space="preserve">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angle(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Retourne l'angle (phase) du nombre complexe "x" en radians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asin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Calcule </w:t>
      </w:r>
      <w:proofErr w:type="spellStart"/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>arcsin</w:t>
      </w:r>
      <w:proofErr w:type="spellEnd"/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x) en radians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atan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Calcule </w:t>
      </w:r>
      <w:proofErr w:type="spellStart"/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>arctan</w:t>
      </w:r>
      <w:proofErr w:type="spellEnd"/>
      <w:r w:rsidR="00012E79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Pr="00176A57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x) en radians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cos(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cosinus de x en radians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sin(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sinus de x en radians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tan(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Tangente de x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exp</w:t>
      </w:r>
      <w:proofErr w:type="spell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e</w:t>
      </w:r>
      <w:r w:rsidRPr="00176A5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fr-FR"/>
        </w:rPr>
        <w:t>x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76A57" w:rsidRPr="00176A57" w:rsidRDefault="00176A57" w:rsidP="00176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log(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         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Calcule le logarithme naturel "log(x)" </w:t>
      </w:r>
    </w:p>
    <w:p w:rsidR="00176A57" w:rsidRPr="00176A57" w:rsidRDefault="00176A57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log10(x)                      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 "</w:t>
      </w:r>
      <w:proofErr w:type="gramStart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>log</w:t>
      </w:r>
      <w:r w:rsidR="0056476D">
        <w:rPr>
          <w:rFonts w:ascii="Times New Roman" w:eastAsia="Times New Roman" w:hAnsi="Times New Roman" w:cs="Times New Roman"/>
          <w:sz w:val="24"/>
          <w:szCs w:val="24"/>
          <w:vertAlign w:val="subscript"/>
          <w:lang w:eastAsia="fr-FR"/>
        </w:rPr>
        <w:t>10</w:t>
      </w:r>
      <w:r w:rsid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End"/>
      <w:r w:rsidRPr="00176A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x)" </w:t>
      </w:r>
    </w:p>
    <w:p w:rsidR="0056476D" w:rsidRPr="0056476D" w:rsidRDefault="0056476D" w:rsidP="007C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value</w:t>
      </w:r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index]=max(x</w:t>
      </w:r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  <w:proofErr w:type="gramEnd"/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Retourne la valeur maximale dans le vecteur x, et sa position</w:t>
      </w:r>
    </w:p>
    <w:p w:rsidR="0056476D" w:rsidRPr="0056476D" w:rsidRDefault="0056476D" w:rsidP="007C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[</w:t>
      </w:r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value</w:t>
      </w:r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index]=min(x</w:t>
      </w:r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);</w:t>
      </w:r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Retourne la valeur minimale dans le vecteur x, et sa position</w:t>
      </w:r>
    </w:p>
    <w:p w:rsidR="0056476D" w:rsidRPr="0056476D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sqrt</w:t>
      </w:r>
      <w:proofErr w:type="spellEnd"/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(x)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racine carrée de x</w:t>
      </w:r>
    </w:p>
    <w:p w:rsidR="0056476D" w:rsidRPr="0056476D" w:rsidRDefault="0056476D" w:rsidP="007C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ceil</w:t>
      </w:r>
      <w:proofErr w:type="spell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x)                 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R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etourne la première valeur entière supérieure à x, dans la direction de + ∞</w:t>
      </w:r>
    </w:p>
    <w:p w:rsidR="0056476D" w:rsidRPr="0056476D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ceil</w:t>
      </w:r>
      <w:proofErr w:type="spell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2.3)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=</w:t>
      </w:r>
      <w:r w:rsidR="007C614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3 </w:t>
      </w:r>
    </w:p>
    <w:p w:rsidR="0056476D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ceil</w:t>
      </w:r>
      <w:proofErr w:type="spellEnd"/>
      <w:proofErr w:type="gramEnd"/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>(-2.3) = -2</w:t>
      </w:r>
    </w:p>
    <w:p w:rsidR="00E605D0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05D0" w:rsidRDefault="00654100" w:rsidP="005647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5410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Matrice cube</w:t>
      </w:r>
    </w:p>
    <w:p w:rsidR="00654100" w:rsidRPr="00654100" w:rsidRDefault="00654100" w:rsidP="00654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Exemple : A partir d’un ensemble</w:t>
      </w:r>
      <w:r w:rsidRPr="00654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matrices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carré </w:t>
      </w:r>
      <w:r w:rsidRPr="0065410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A, B, C et D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 peut </w:t>
      </w:r>
      <w:r w:rsidRPr="00654100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u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 matrice cube Z </w:t>
      </w:r>
    </w:p>
    <w:p w:rsidR="00654100" w:rsidRDefault="00654100" w:rsidP="005647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:, :,1)=A</w:t>
      </w:r>
    </w:p>
    <w:p w:rsidR="00654100" w:rsidRDefault="00654100" w:rsidP="006541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:, :,2)=B</w:t>
      </w:r>
    </w:p>
    <w:p w:rsidR="00654100" w:rsidRDefault="00654100" w:rsidP="006541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:, :,3)=C</w:t>
      </w:r>
    </w:p>
    <w:p w:rsidR="00654100" w:rsidRDefault="00654100" w:rsidP="006541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:, :,4)=D</w:t>
      </w:r>
    </w:p>
    <w:p w:rsidR="00654100" w:rsidRPr="00654100" w:rsidRDefault="00654100" w:rsidP="005647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E605D0" w:rsidRPr="00F54E71" w:rsidRDefault="00F54E71" w:rsidP="0056476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F54E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Matlab</w:t>
      </w:r>
      <w:proofErr w:type="spellEnd"/>
      <w:r w:rsidRPr="00F54E7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- Graphe en deux dimensions</w:t>
      </w:r>
    </w:p>
    <w:p w:rsidR="00E605D0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54E71" w:rsidRPr="00F54E71" w:rsidRDefault="00F54E71" w:rsidP="00F54E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Tableausimple1"/>
        <w:tblW w:w="4129" w:type="pct"/>
        <w:tblInd w:w="1667" w:type="dxa"/>
        <w:tblLook w:val="04A0" w:firstRow="1" w:lastRow="0" w:firstColumn="1" w:lastColumn="0" w:noHBand="0" w:noVBand="1"/>
      </w:tblPr>
      <w:tblGrid>
        <w:gridCol w:w="1057"/>
        <w:gridCol w:w="6848"/>
      </w:tblGrid>
      <w:tr w:rsidR="00F54E71" w:rsidRPr="00F54E71" w:rsidTr="00793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plot</w:t>
            </w:r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trace point par point un graphe 2D</w:t>
            </w:r>
          </w:p>
        </w:tc>
      </w:tr>
      <w:tr w:rsidR="00F54E71" w:rsidRPr="00F54E71" w:rsidTr="0079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grid</w:t>
            </w:r>
            <w:proofErr w:type="spellEnd"/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ajoute une grille</w:t>
            </w:r>
          </w:p>
        </w:tc>
      </w:tr>
      <w:tr w:rsidR="00F54E71" w:rsidRPr="00F54E71" w:rsidTr="00793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xlabel</w:t>
            </w:r>
            <w:proofErr w:type="spellEnd"/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ajoute une légende pour l'axe des abscisses</w:t>
            </w:r>
          </w:p>
        </w:tc>
      </w:tr>
      <w:tr w:rsidR="00F54E71" w:rsidRPr="00F54E71" w:rsidTr="0079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ylabel</w:t>
            </w:r>
            <w:proofErr w:type="spellEnd"/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ajoute une légende pour l'axe des ordonnées</w:t>
            </w:r>
          </w:p>
        </w:tc>
      </w:tr>
      <w:tr w:rsidR="00F54E71" w:rsidRPr="00F54E71" w:rsidTr="00793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title</w:t>
            </w:r>
            <w:proofErr w:type="spellEnd"/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ajoute un titre</w:t>
            </w:r>
          </w:p>
        </w:tc>
      </w:tr>
      <w:tr w:rsidR="00F54E71" w:rsidRPr="00F54E71" w:rsidTr="0079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axis</w:t>
            </w:r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modifie les échelles des axes</w:t>
            </w:r>
          </w:p>
        </w:tc>
      </w:tr>
      <w:tr w:rsidR="00F54E71" w:rsidRPr="00F54E71" w:rsidTr="00793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gtext</w:t>
            </w:r>
            <w:proofErr w:type="spellEnd"/>
          </w:p>
        </w:tc>
        <w:tc>
          <w:tcPr>
            <w:tcW w:w="4426" w:type="pct"/>
            <w:hideMark/>
          </w:tcPr>
          <w:p w:rsidR="00F54E71" w:rsidRPr="00F54E71" w:rsidRDefault="00F54E71" w:rsidP="00F54E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place une légende avec la souris</w:t>
            </w:r>
          </w:p>
        </w:tc>
      </w:tr>
      <w:tr w:rsidR="00F54E71" w:rsidRPr="00F54E71" w:rsidTr="0079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proofErr w:type="spellStart"/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hold</w:t>
            </w:r>
            <w:proofErr w:type="spellEnd"/>
          </w:p>
        </w:tc>
        <w:tc>
          <w:tcPr>
            <w:tcW w:w="4426" w:type="pct"/>
            <w:hideMark/>
          </w:tcPr>
          <w:p w:rsidR="00896244" w:rsidRPr="00896244" w:rsidRDefault="00F54E71" w:rsidP="00896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ajoute un graphe dans la fenêtre courante</w:t>
            </w:r>
          </w:p>
        </w:tc>
      </w:tr>
      <w:tr w:rsidR="00F54E71" w:rsidRPr="00F54E71" w:rsidTr="00793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  <w:hideMark/>
          </w:tcPr>
          <w:p w:rsidR="00F54E71" w:rsidRPr="00F54E71" w:rsidRDefault="00F54E71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figure</w:t>
            </w:r>
          </w:p>
        </w:tc>
        <w:tc>
          <w:tcPr>
            <w:tcW w:w="4426" w:type="pct"/>
            <w:hideMark/>
          </w:tcPr>
          <w:p w:rsidR="00896244" w:rsidRPr="00896244" w:rsidRDefault="00F54E71" w:rsidP="00896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</w:pPr>
            <w:r w:rsidRPr="00F54E71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crée une nouvelle fenêtre</w:t>
            </w:r>
          </w:p>
        </w:tc>
      </w:tr>
      <w:tr w:rsidR="00896244" w:rsidRPr="00F54E71" w:rsidTr="00793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pct"/>
          </w:tcPr>
          <w:p w:rsidR="00896244" w:rsidRDefault="00896244" w:rsidP="008962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,p,i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896244" w:rsidRPr="00F54E71" w:rsidRDefault="00896244" w:rsidP="00F54E7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</w:pPr>
          </w:p>
        </w:tc>
        <w:tc>
          <w:tcPr>
            <w:tcW w:w="4426" w:type="pct"/>
          </w:tcPr>
          <w:p w:rsidR="00896244" w:rsidRPr="00F54E71" w:rsidRDefault="00896244" w:rsidP="00896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 xml:space="preserve">subdivise la zone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du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 xml:space="preserve"> figure en une matrice de graphes de n lignes p colonnes, le prochaine plot sera dans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>ième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  <w:lang w:eastAsia="fr-FR"/>
              </w:rPr>
              <w:t xml:space="preserve"> position </w:t>
            </w:r>
          </w:p>
        </w:tc>
      </w:tr>
    </w:tbl>
    <w:p w:rsid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 &gt;&gt; x=-</w:t>
      </w:r>
      <w:proofErr w:type="gramStart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10:</w:t>
      </w:r>
      <w:proofErr w:type="gramEnd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10</w:t>
      </w:r>
    </w:p>
    <w:p w:rsid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x =</w:t>
      </w:r>
    </w:p>
    <w:p w:rsidR="00F54E71" w:rsidRP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 -10    -9    -8    -7    -6    -5    -4    -3    -2    -1     0     1     2     3     4     5     6     7     8     9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  </w:t>
      </w: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10</w:t>
      </w:r>
    </w:p>
    <w:p w:rsid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&gt;&gt; </w:t>
      </w:r>
      <w:proofErr w:type="gramStart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y=</w:t>
      </w:r>
      <w:proofErr w:type="gramEnd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x.^2</w:t>
      </w:r>
    </w:p>
    <w:p w:rsidR="00F54E71" w:rsidRP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y =</w:t>
      </w:r>
    </w:p>
    <w:p w:rsidR="00F54E71" w:rsidRP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 xml:space="preserve">   100    81    64    49    36    25    16     9     4     1     0     1     4     9    16    25    36    49    64    81   100</w:t>
      </w:r>
    </w:p>
    <w:p w:rsidR="00F54E71" w:rsidRPr="00F54E71" w:rsidRDefault="00F54E71" w:rsidP="00F54E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</w:pPr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&gt;&gt; plot(</w:t>
      </w:r>
      <w:proofErr w:type="spellStart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x</w:t>
      </w:r>
      <w:proofErr w:type="gramStart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,y</w:t>
      </w:r>
      <w:proofErr w:type="gramEnd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,'r</w:t>
      </w:r>
      <w:proofErr w:type="spellEnd"/>
      <w:r w:rsidRPr="00F54E71">
        <w:rPr>
          <w:rFonts w:ascii="Times New Roman" w:eastAsia="Times New Roman" w:hAnsi="Times New Roman" w:cs="Times New Roman"/>
          <w:color w:val="000000"/>
          <w:sz w:val="20"/>
          <w:szCs w:val="20"/>
          <w:lang w:eastAsia="fr-FR"/>
        </w:rPr>
        <w:t>')</w:t>
      </w:r>
    </w:p>
    <w:p w:rsidR="00E605D0" w:rsidRPr="00F54E71" w:rsidRDefault="00F54E71" w:rsidP="00F54E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fr-FR"/>
        </w:rPr>
        <w:drawing>
          <wp:inline distT="0" distB="0" distL="0" distR="0">
            <wp:extent cx="2778596" cy="215513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593" cy="215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D0" w:rsidRPr="00F54E71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605D0" w:rsidRPr="00F54E71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605D0" w:rsidRPr="00F54E71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605D0" w:rsidRPr="00F54E71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605D0" w:rsidRPr="00F54E71" w:rsidRDefault="00E605D0" w:rsidP="0056476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E86E65" w:rsidRDefault="00B43F8F" w:rsidP="00E86E65">
      <w:pPr>
        <w:rPr>
          <w:b/>
          <w:bCs/>
        </w:rPr>
      </w:pPr>
      <w:r>
        <w:rPr>
          <w:rFonts w:ascii="Times New Roman" w:hAnsi="Times New Roman"/>
          <w:sz w:val="24"/>
        </w:rPr>
        <w:br w:type="page"/>
      </w:r>
      <w:r w:rsidR="00E86E65">
        <w:rPr>
          <w:b/>
          <w:bCs/>
        </w:rPr>
        <w:lastRenderedPageBreak/>
        <w:t>Quelques fonctions utiles pour le graphique</w:t>
      </w:r>
    </w:p>
    <w:p w:rsidR="00E86E65" w:rsidRDefault="00E86E65" w:rsidP="00E86E65">
      <w:r>
        <w:t>&gt;&gt;</w:t>
      </w:r>
      <w:proofErr w:type="spellStart"/>
      <w:proofErr w:type="gramStart"/>
      <w:r>
        <w:t>title</w:t>
      </w:r>
      <w:proofErr w:type="spellEnd"/>
      <w:r>
        <w:t>(</w:t>
      </w:r>
      <w:proofErr w:type="gramEnd"/>
      <w:r>
        <w:t>'  Titre du graphe  ')      ajouter un titre à une figure</w:t>
      </w:r>
    </w:p>
    <w:p w:rsidR="00E86E65" w:rsidRDefault="00E86E65" w:rsidP="00E86E65">
      <w:r>
        <w:t>&gt;&gt;</w:t>
      </w:r>
      <w:proofErr w:type="spellStart"/>
      <w:proofErr w:type="gramStart"/>
      <w:r>
        <w:t>gtext</w:t>
      </w:r>
      <w:proofErr w:type="spellEnd"/>
      <w:r>
        <w:t>(</w:t>
      </w:r>
      <w:proofErr w:type="gramEnd"/>
      <w:r>
        <w:t>' nom de la fonction ')      permet d’ajouter en cliquant sur un endroit dans le graphe</w:t>
      </w:r>
    </w:p>
    <w:p w:rsidR="00E86E65" w:rsidRDefault="00E86E65" w:rsidP="00E86E65">
      <w:r>
        <w:t>&gt;&gt;</w:t>
      </w:r>
      <w:proofErr w:type="gramStart"/>
      <w:r>
        <w:t>axis(</w:t>
      </w:r>
      <w:proofErr w:type="gramEnd"/>
      <w:r>
        <w:t>[</w:t>
      </w:r>
      <w:proofErr w:type="spellStart"/>
      <w:r>
        <w:t>xmin</w:t>
      </w:r>
      <w:proofErr w:type="spellEnd"/>
      <w:r>
        <w:t xml:space="preserve">  </w:t>
      </w:r>
      <w:proofErr w:type="spellStart"/>
      <w:r>
        <w:t>xmax</w:t>
      </w:r>
      <w:proofErr w:type="spellEnd"/>
      <w:r>
        <w:t xml:space="preserve">  </w:t>
      </w:r>
      <w:proofErr w:type="spellStart"/>
      <w:r>
        <w:t>ymin</w:t>
      </w:r>
      <w:proofErr w:type="spellEnd"/>
      <w:r>
        <w:t xml:space="preserve">  </w:t>
      </w:r>
      <w:proofErr w:type="spellStart"/>
      <w:r>
        <w:t>ymax</w:t>
      </w:r>
      <w:proofErr w:type="spellEnd"/>
      <w:r>
        <w:t xml:space="preserve">])      modifie les échelles des axes </w:t>
      </w:r>
    </w:p>
    <w:p w:rsidR="00E86E65" w:rsidRDefault="00E86E65" w:rsidP="00E86E65">
      <w:r>
        <w:t>&gt;&gt;</w:t>
      </w:r>
      <w:proofErr w:type="spellStart"/>
      <w:proofErr w:type="gramStart"/>
      <w:r>
        <w:t>subplot</w:t>
      </w:r>
      <w:proofErr w:type="spellEnd"/>
      <w:r>
        <w:t>(</w:t>
      </w:r>
      <w:proofErr w:type="gramEnd"/>
      <w:r>
        <w:t>m, n, p)   permet de diviser la figure courante en m lignes  et n colonnes en créant  des axes dans la position spécifiée par p</w:t>
      </w:r>
    </w:p>
    <w:p w:rsidR="00E86E65" w:rsidRDefault="00E86E65" w:rsidP="00E86E65">
      <w:r>
        <w:t>&gt;&gt;</w:t>
      </w:r>
      <w:proofErr w:type="spellStart"/>
      <w:r>
        <w:t>xlabel</w:t>
      </w:r>
      <w:proofErr w:type="spellEnd"/>
      <w:r>
        <w:t xml:space="preserve">, </w:t>
      </w:r>
      <w:proofErr w:type="spellStart"/>
      <w:r>
        <w:t>ylabel</w:t>
      </w:r>
      <w:proofErr w:type="spellEnd"/>
      <w:r>
        <w:t xml:space="preserve"> : ajout du </w:t>
      </w:r>
      <w:proofErr w:type="spellStart"/>
      <w:r>
        <w:t>text</w:t>
      </w:r>
      <w:proofErr w:type="spellEnd"/>
      <w:r>
        <w:t xml:space="preserve"> à </w:t>
      </w:r>
      <w:proofErr w:type="spellStart"/>
      <w:r>
        <w:t>coté</w:t>
      </w:r>
      <w:proofErr w:type="spellEnd"/>
      <w:r>
        <w:t xml:space="preserve"> des axes </w:t>
      </w:r>
      <w:proofErr w:type="gramStart"/>
      <w:r>
        <w:t>respectivement  x</w:t>
      </w:r>
      <w:proofErr w:type="gramEnd"/>
      <w:r>
        <w:t xml:space="preserve"> et y</w:t>
      </w:r>
    </w:p>
    <w:p w:rsidR="00B43F8F" w:rsidRDefault="00E86E65" w:rsidP="00C45F3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0" w:name="_GoBack"/>
      <w:bookmarkEnd w:id="0"/>
    </w:p>
    <w:p w:rsidR="007C614A" w:rsidRPr="00454080" w:rsidRDefault="00012E79" w:rsidP="007C614A">
      <w:pPr>
        <w:rPr>
          <w:rFonts w:ascii="Times New Roman" w:hAnsi="Times New Roman"/>
          <w:b/>
          <w:bCs/>
          <w:i/>
          <w:iCs/>
          <w:sz w:val="24"/>
        </w:rPr>
      </w:pPr>
      <w:r w:rsidRPr="00454080">
        <w:rPr>
          <w:rFonts w:ascii="Times New Roman" w:hAnsi="Times New Roman"/>
          <w:sz w:val="24"/>
        </w:rPr>
        <w:lastRenderedPageBreak/>
        <w:t>UNIVERSITE IBN</w:t>
      </w:r>
      <w:r w:rsidR="007C614A">
        <w:rPr>
          <w:rFonts w:ascii="Times New Roman" w:hAnsi="Times New Roman"/>
          <w:sz w:val="24"/>
        </w:rPr>
        <w:t xml:space="preserve"> ZOHR       </w:t>
      </w:r>
      <w:r w:rsidR="007C614A" w:rsidRPr="00454080">
        <w:rPr>
          <w:rFonts w:ascii="Times New Roman" w:hAnsi="Times New Roman"/>
          <w:sz w:val="24"/>
        </w:rPr>
        <w:tab/>
      </w:r>
      <w:r w:rsidR="007C614A" w:rsidRPr="00454080">
        <w:rPr>
          <w:rFonts w:ascii="Times New Roman" w:hAnsi="Times New Roman"/>
          <w:sz w:val="24"/>
        </w:rPr>
        <w:tab/>
      </w:r>
      <w:r w:rsidR="007C614A" w:rsidRPr="00454080">
        <w:rPr>
          <w:rFonts w:ascii="Times New Roman" w:hAnsi="Times New Roman"/>
          <w:sz w:val="24"/>
        </w:rPr>
        <w:tab/>
      </w:r>
      <w:r w:rsidR="007C614A">
        <w:rPr>
          <w:rFonts w:ascii="Times New Roman" w:hAnsi="Times New Roman"/>
          <w:sz w:val="24"/>
        </w:rPr>
        <w:t xml:space="preserve">              </w:t>
      </w:r>
      <w:r w:rsidRPr="00454080">
        <w:rPr>
          <w:rFonts w:ascii="Times New Roman" w:hAnsi="Times New Roman"/>
          <w:sz w:val="24"/>
        </w:rPr>
        <w:t>Année Universitaire</w:t>
      </w:r>
      <w:r w:rsidR="007C614A" w:rsidRPr="00454080">
        <w:rPr>
          <w:rFonts w:ascii="Times New Roman" w:hAnsi="Times New Roman"/>
          <w:sz w:val="24"/>
        </w:rPr>
        <w:t> : 20</w:t>
      </w:r>
      <w:r w:rsidR="007C614A">
        <w:rPr>
          <w:rFonts w:ascii="Times New Roman" w:hAnsi="Times New Roman"/>
          <w:sz w:val="24"/>
        </w:rPr>
        <w:t>16-2017</w:t>
      </w:r>
    </w:p>
    <w:p w:rsidR="007C614A" w:rsidRPr="00454080" w:rsidRDefault="007C614A" w:rsidP="007C614A">
      <w:pPr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sz w:val="24"/>
        </w:rPr>
        <w:t xml:space="preserve">Ecole Nationale des Sciences Appliquées – Agadir   </w:t>
      </w:r>
      <w:r w:rsidRPr="00454080">
        <w:rPr>
          <w:rFonts w:ascii="Times New Roman" w:hAnsi="Times New Roman"/>
          <w:sz w:val="24"/>
        </w:rPr>
        <w:tab/>
      </w:r>
      <w:r w:rsidRPr="00454080">
        <w:rPr>
          <w:rFonts w:ascii="Times New Roman" w:hAnsi="Times New Roman"/>
          <w:sz w:val="24"/>
        </w:rPr>
        <w:tab/>
        <w:t xml:space="preserve">Filières : </w:t>
      </w:r>
      <w:r>
        <w:rPr>
          <w:rFonts w:ascii="Times New Roman" w:hAnsi="Times New Roman"/>
          <w:sz w:val="24"/>
        </w:rPr>
        <w:t>ENSA 1</w:t>
      </w:r>
    </w:p>
    <w:p w:rsidR="007C614A" w:rsidRDefault="007C614A" w:rsidP="00D842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</w:p>
    <w:p w:rsidR="00D842A2" w:rsidRDefault="00D842A2" w:rsidP="00D842A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TP 1</w:t>
      </w:r>
      <w:r w:rsidR="007C61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- </w:t>
      </w:r>
      <w:proofErr w:type="spellStart"/>
      <w:r w:rsidR="007C614A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Matlab</w:t>
      </w:r>
      <w:proofErr w:type="spellEnd"/>
    </w:p>
    <w:p w:rsidR="0056476D" w:rsidRPr="00665E29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1</w:t>
      </w:r>
    </w:p>
    <w:p w:rsidR="0056476D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quatre matrices </w:t>
      </w:r>
      <w:proofErr w:type="gramStart"/>
      <w:r w:rsidRPr="00665E29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4952F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taille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4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x 4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de votre choix.</w:t>
      </w:r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la matrice X de taille 8 x 8 ayant la forme suivante :</w:t>
      </w:r>
    </w:p>
    <w:p w:rsidR="0056476D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                             </w:t>
      </w:r>
      <w:r w:rsidRPr="00942C70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fr-FR"/>
        </w:rPr>
        <w:t>X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b/>
                <w:bCs/>
                <w:i/>
                <w:kern w:val="36"/>
                <w:sz w:val="28"/>
                <w:szCs w:val="28"/>
                <w:lang w:eastAsia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36"/>
                    <w:sz w:val="28"/>
                    <w:szCs w:val="28"/>
                    <w:lang w:eastAsia="fr-FR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lang w:eastAsia="fr-FR"/>
                    </w:rPr>
                    <m:t>D</m:t>
                  </m:r>
                </m:e>
              </m:mr>
            </m:m>
          </m:e>
        </m:d>
      </m:oMath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1814830</wp:posOffset>
            </wp:positionH>
            <wp:positionV relativeFrom="paragraph">
              <wp:posOffset>155575</wp:posOffset>
            </wp:positionV>
            <wp:extent cx="647700" cy="504825"/>
            <wp:effectExtent l="19050" t="0" r="0" b="0"/>
            <wp:wrapNone/>
            <wp:docPr id="2" name="Image 3" descr="\begin{displaymath}&#10;\left[&#10;\begin{array}&#10;{cc}&#10;A &amp; 0 \\ 0 &amp; A\end{array}\right]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\left[&#10;\begin{array}&#10;{cc}&#10;A &amp; 0 \\ 0 &amp; A\end{array}\right]\end{displaymath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matrice </w:t>
      </w:r>
      <w:proofErr w:type="gramStart"/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de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taille 8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x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>8</w:t>
      </w:r>
      <w:r w:rsidRPr="00F47BE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t xml:space="preserve">ayant 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la forme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suivante</w:t>
      </w:r>
      <w:r w:rsidRPr="00F47BEA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56476D" w:rsidRDefault="0056476D" w:rsidP="0056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                                     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Y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 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Former les vecteur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d1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d2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d3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d4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éléments des diagonales des matrices respectivement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A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B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942C70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Calculer les valeurs maximales de ces vecteurs.</w:t>
      </w:r>
    </w:p>
    <w:p w:rsidR="0056476D" w:rsidRPr="00942C70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>Former un vecteur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colonne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partir des vecteurs </w:t>
      </w:r>
      <w:r w:rsidRPr="009E25B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d1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d2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d3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D96AA3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d4</w:t>
      </w:r>
      <w:r w:rsidRPr="00942C7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56476D" w:rsidRPr="00F47BEA" w:rsidRDefault="0056476D" w:rsidP="0056476D">
      <w:pPr>
        <w:pStyle w:val="Paragraphedeliste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 partir des matrices A, B, C et D former une matrice Z de taille 4 x 4 x 4 (cube)</w:t>
      </w:r>
    </w:p>
    <w:p w:rsidR="0056476D" w:rsidRPr="00665E29" w:rsidRDefault="0056476D" w:rsidP="005647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>Manip. 2</w:t>
      </w:r>
      <w:r w:rsidRPr="00665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fr-FR"/>
        </w:rPr>
        <w:t xml:space="preserve"> </w:t>
      </w:r>
    </w:p>
    <w:p w:rsidR="0056476D" w:rsidRDefault="0056476D" w:rsidP="005647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Soient les fonctions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suivantes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x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compris entre -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10 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10</w:t>
      </w:r>
      <w:r w:rsidRPr="00665E2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 :</w:t>
      </w:r>
    </w:p>
    <w:p w:rsidR="0056476D" w:rsidRPr="00247852" w:rsidRDefault="0056476D" w:rsidP="0056476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  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F(x)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= 0.5/(x + 0.5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e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(x/10</w:t>
      </w:r>
      <w:proofErr w:type="gramStart"/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 xml:space="preserve">)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  <w:proofErr w:type="gramEnd"/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G(x) = 2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(1 –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>3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,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H(x) = 1 / (1 – 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  <w:lang w:eastAsia="fr-FR"/>
        </w:rPr>
        <w:t xml:space="preserve">2 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)  et  I(x) = 1</w:t>
      </w:r>
      <w:r w:rsidRPr="009E25BC">
        <w:rPr>
          <w:rFonts w:ascii="Times New Roman" w:eastAsia="Times New Roman" w:hAnsi="Times New Roman" w:cs="Times New Roman"/>
          <w:sz w:val="24"/>
          <w:szCs w:val="24"/>
          <w:lang w:eastAsia="fr-FR"/>
        </w:rPr>
        <w:t>0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sin(1</w:t>
      </w:r>
      <w:r w:rsidRPr="0024785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/x</w:t>
      </w: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   </w:t>
      </w:r>
    </w:p>
    <w:p w:rsidR="0056476D" w:rsidRPr="00247852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47852"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courbes des fonctions dans un même graphe avec des couleurs différentes</w:t>
      </w:r>
    </w:p>
    <w:p w:rsidR="0056476D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Tracer les courbes des fonctions dans des graphes séparés dans un canevas partagé en deux lignes et deux colonnes</w:t>
      </w:r>
    </w:p>
    <w:p w:rsidR="0056476D" w:rsidRDefault="0056476D" w:rsidP="0056476D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Donner des titres pour chaque graphe.</w:t>
      </w:r>
    </w:p>
    <w:p w:rsidR="00176A57" w:rsidRPr="00176A57" w:rsidRDefault="0056476D" w:rsidP="005647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476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sectPr w:rsidR="00176A57" w:rsidRPr="00176A57" w:rsidSect="007D6B4C">
      <w:pgSz w:w="11906" w:h="16838"/>
      <w:pgMar w:top="709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59E"/>
    <w:multiLevelType w:val="hybridMultilevel"/>
    <w:tmpl w:val="1A9C48E8"/>
    <w:lvl w:ilvl="0" w:tplc="4F8E48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A0F29"/>
    <w:multiLevelType w:val="hybridMultilevel"/>
    <w:tmpl w:val="09CC5B50"/>
    <w:lvl w:ilvl="0" w:tplc="FE06C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E278B6"/>
    <w:multiLevelType w:val="multilevel"/>
    <w:tmpl w:val="4790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5E29"/>
    <w:rsid w:val="00012E79"/>
    <w:rsid w:val="000730D1"/>
    <w:rsid w:val="00087C4C"/>
    <w:rsid w:val="000C44E9"/>
    <w:rsid w:val="000D3F9A"/>
    <w:rsid w:val="00176A57"/>
    <w:rsid w:val="00245651"/>
    <w:rsid w:val="00247852"/>
    <w:rsid w:val="003174EF"/>
    <w:rsid w:val="003E1F3F"/>
    <w:rsid w:val="00454638"/>
    <w:rsid w:val="004952FC"/>
    <w:rsid w:val="004C7168"/>
    <w:rsid w:val="005637E9"/>
    <w:rsid w:val="0056476D"/>
    <w:rsid w:val="00564C63"/>
    <w:rsid w:val="005C42CF"/>
    <w:rsid w:val="00645312"/>
    <w:rsid w:val="00654100"/>
    <w:rsid w:val="00665E29"/>
    <w:rsid w:val="006702D9"/>
    <w:rsid w:val="00685AE2"/>
    <w:rsid w:val="006E4966"/>
    <w:rsid w:val="00793EB7"/>
    <w:rsid w:val="007C614A"/>
    <w:rsid w:val="007D5863"/>
    <w:rsid w:val="007D6B4C"/>
    <w:rsid w:val="007E0DFB"/>
    <w:rsid w:val="00812E00"/>
    <w:rsid w:val="0081324D"/>
    <w:rsid w:val="00896244"/>
    <w:rsid w:val="008C6C25"/>
    <w:rsid w:val="00917341"/>
    <w:rsid w:val="00942C70"/>
    <w:rsid w:val="00961101"/>
    <w:rsid w:val="009E25BC"/>
    <w:rsid w:val="00A02441"/>
    <w:rsid w:val="00A07F3A"/>
    <w:rsid w:val="00A506B3"/>
    <w:rsid w:val="00B43F8F"/>
    <w:rsid w:val="00B9604E"/>
    <w:rsid w:val="00BA19AB"/>
    <w:rsid w:val="00BF29C5"/>
    <w:rsid w:val="00C407AE"/>
    <w:rsid w:val="00C45F3E"/>
    <w:rsid w:val="00CC07B5"/>
    <w:rsid w:val="00D00D16"/>
    <w:rsid w:val="00D842A2"/>
    <w:rsid w:val="00D92715"/>
    <w:rsid w:val="00D96AA3"/>
    <w:rsid w:val="00DB0A36"/>
    <w:rsid w:val="00DC50EB"/>
    <w:rsid w:val="00E605D0"/>
    <w:rsid w:val="00E82ADE"/>
    <w:rsid w:val="00E86E65"/>
    <w:rsid w:val="00EC55AB"/>
    <w:rsid w:val="00EE0314"/>
    <w:rsid w:val="00EE597B"/>
    <w:rsid w:val="00F20B0C"/>
    <w:rsid w:val="00F20EB1"/>
    <w:rsid w:val="00F47BEA"/>
    <w:rsid w:val="00F54E71"/>
    <w:rsid w:val="00F550F3"/>
    <w:rsid w:val="00F81522"/>
    <w:rsid w:val="00FE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7C62E-262F-4FC5-A932-D355ED8F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5AB"/>
  </w:style>
  <w:style w:type="paragraph" w:styleId="Titre1">
    <w:name w:val="heading 1"/>
    <w:basedOn w:val="Normal"/>
    <w:link w:val="Titre1Car"/>
    <w:uiPriority w:val="9"/>
    <w:qFormat/>
    <w:rsid w:val="00665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5E2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5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665E2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5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5E2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031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D3F9A"/>
    <w:rPr>
      <w:color w:val="808080"/>
    </w:rPr>
  </w:style>
  <w:style w:type="character" w:customStyle="1" w:styleId="apple-converted-space">
    <w:name w:val="apple-converted-space"/>
    <w:basedOn w:val="Policepardfaut"/>
    <w:rsid w:val="00F54E71"/>
  </w:style>
  <w:style w:type="table" w:styleId="Tableausimple1">
    <w:name w:val="Plain Table 1"/>
    <w:basedOn w:val="TableauNormal"/>
    <w:uiPriority w:val="41"/>
    <w:rsid w:val="00F54E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9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DDA2C-100A-4C9D-8416-2B1B01F5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1212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Abenaou</dc:creator>
  <cp:lastModifiedBy>user</cp:lastModifiedBy>
  <cp:revision>13</cp:revision>
  <cp:lastPrinted>2016-02-29T13:27:00Z</cp:lastPrinted>
  <dcterms:created xsi:type="dcterms:W3CDTF">2017-03-13T00:10:00Z</dcterms:created>
  <dcterms:modified xsi:type="dcterms:W3CDTF">2020-03-16T17:09:00Z</dcterms:modified>
</cp:coreProperties>
</file>