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C21A" w14:textId="7E97672F" w:rsidR="003671F3" w:rsidRPr="00587CCF" w:rsidRDefault="00D40801">
      <w:pPr>
        <w:rPr>
          <w:sz w:val="28"/>
          <w:szCs w:val="28"/>
          <w:u w:val="single"/>
        </w:rPr>
      </w:pPr>
      <w:r w:rsidRPr="00587CCF">
        <w:rPr>
          <w:sz w:val="28"/>
          <w:szCs w:val="28"/>
          <w:u w:val="single"/>
        </w:rPr>
        <w:t>Team contribution log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3681"/>
        <w:gridCol w:w="1559"/>
        <w:gridCol w:w="1276"/>
        <w:gridCol w:w="2126"/>
        <w:gridCol w:w="2126"/>
      </w:tblGrid>
      <w:tr w:rsidR="00D40801" w14:paraId="713E7174" w14:textId="77777777" w:rsidTr="00587CCF">
        <w:tc>
          <w:tcPr>
            <w:tcW w:w="3681" w:type="dxa"/>
          </w:tcPr>
          <w:p w14:paraId="6DB30C9D" w14:textId="6715A21D" w:rsidR="00D40801" w:rsidRPr="00587CCF" w:rsidRDefault="00D40801">
            <w:pPr>
              <w:rPr>
                <w:b/>
                <w:bCs/>
              </w:rPr>
            </w:pPr>
            <w:r w:rsidRPr="00587CCF">
              <w:rPr>
                <w:b/>
                <w:bCs/>
              </w:rPr>
              <w:t>Task description</w:t>
            </w:r>
          </w:p>
        </w:tc>
        <w:tc>
          <w:tcPr>
            <w:tcW w:w="1559" w:type="dxa"/>
          </w:tcPr>
          <w:p w14:paraId="08F7C93E" w14:textId="0EBDC082" w:rsidR="00D40801" w:rsidRPr="00587CCF" w:rsidRDefault="00587CCF">
            <w:pPr>
              <w:rPr>
                <w:b/>
                <w:bCs/>
              </w:rPr>
            </w:pPr>
            <w:r w:rsidRPr="00587CCF">
              <w:rPr>
                <w:b/>
                <w:bCs/>
              </w:rPr>
              <w:t>Task weight</w:t>
            </w:r>
          </w:p>
        </w:tc>
        <w:tc>
          <w:tcPr>
            <w:tcW w:w="1276" w:type="dxa"/>
          </w:tcPr>
          <w:p w14:paraId="24EFF9B6" w14:textId="0419212D" w:rsidR="00D40801" w:rsidRPr="00587CCF" w:rsidRDefault="00587CCF">
            <w:pPr>
              <w:rPr>
                <w:b/>
                <w:bCs/>
              </w:rPr>
            </w:pPr>
            <w:r w:rsidRPr="00587CCF">
              <w:rPr>
                <w:b/>
                <w:bCs/>
              </w:rPr>
              <w:t>Progress</w:t>
            </w:r>
          </w:p>
        </w:tc>
        <w:tc>
          <w:tcPr>
            <w:tcW w:w="2126" w:type="dxa"/>
          </w:tcPr>
          <w:p w14:paraId="254B78B6" w14:textId="77777777" w:rsidR="00D40801" w:rsidRPr="00587CCF" w:rsidRDefault="00D40801">
            <w:pPr>
              <w:rPr>
                <w:b/>
                <w:bCs/>
              </w:rPr>
            </w:pPr>
          </w:p>
        </w:tc>
        <w:tc>
          <w:tcPr>
            <w:tcW w:w="2126" w:type="dxa"/>
          </w:tcPr>
          <w:p w14:paraId="5B629D6E" w14:textId="77777777" w:rsidR="00D40801" w:rsidRPr="00587CCF" w:rsidRDefault="00D40801">
            <w:pPr>
              <w:rPr>
                <w:b/>
                <w:bCs/>
              </w:rPr>
            </w:pPr>
          </w:p>
        </w:tc>
      </w:tr>
      <w:tr w:rsidR="00D40801" w14:paraId="42419818" w14:textId="77777777" w:rsidTr="00587CCF">
        <w:tc>
          <w:tcPr>
            <w:tcW w:w="3681" w:type="dxa"/>
          </w:tcPr>
          <w:p w14:paraId="03936FF2" w14:textId="119D9984" w:rsidR="00D40801" w:rsidRPr="00195E57" w:rsidRDefault="001B3314">
            <w:pPr>
              <w:rPr>
                <w:sz w:val="22"/>
                <w:szCs w:val="22"/>
              </w:rPr>
            </w:pPr>
            <w:r w:rsidRPr="00195E57">
              <w:rPr>
                <w:sz w:val="22"/>
                <w:szCs w:val="22"/>
              </w:rPr>
              <w:t>Player movement and basic shooting</w:t>
            </w:r>
          </w:p>
        </w:tc>
        <w:tc>
          <w:tcPr>
            <w:tcW w:w="1559" w:type="dxa"/>
          </w:tcPr>
          <w:p w14:paraId="4A3A53AE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3AA91FF7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053C13D6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6CD1A8B2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</w:tr>
      <w:tr w:rsidR="00D40801" w14:paraId="0FCE1986" w14:textId="77777777" w:rsidTr="00587CCF">
        <w:tc>
          <w:tcPr>
            <w:tcW w:w="3681" w:type="dxa"/>
          </w:tcPr>
          <w:p w14:paraId="6974AC0E" w14:textId="7CF16242" w:rsidR="00D40801" w:rsidRPr="00195E57" w:rsidRDefault="00F14581">
            <w:pPr>
              <w:rPr>
                <w:sz w:val="22"/>
                <w:szCs w:val="22"/>
              </w:rPr>
            </w:pPr>
            <w:r w:rsidRPr="00195E57">
              <w:rPr>
                <w:sz w:val="22"/>
                <w:szCs w:val="22"/>
              </w:rPr>
              <w:t>Enemy movement patterns</w:t>
            </w:r>
          </w:p>
        </w:tc>
        <w:tc>
          <w:tcPr>
            <w:tcW w:w="1559" w:type="dxa"/>
          </w:tcPr>
          <w:p w14:paraId="3BF97F09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6D8B4FF6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14878C74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2F23E9D3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</w:tr>
      <w:tr w:rsidR="00D40801" w14:paraId="6E14815D" w14:textId="77777777" w:rsidTr="00587CCF">
        <w:tc>
          <w:tcPr>
            <w:tcW w:w="3681" w:type="dxa"/>
          </w:tcPr>
          <w:p w14:paraId="70B5E34C" w14:textId="6D23CECA" w:rsidR="00D40801" w:rsidRPr="00195E57" w:rsidRDefault="00F14581">
            <w:pPr>
              <w:rPr>
                <w:sz w:val="22"/>
                <w:szCs w:val="22"/>
              </w:rPr>
            </w:pPr>
            <w:r w:rsidRPr="00195E57">
              <w:rPr>
                <w:sz w:val="22"/>
                <w:szCs w:val="22"/>
              </w:rPr>
              <w:t>Enemy shooting</w:t>
            </w:r>
          </w:p>
        </w:tc>
        <w:tc>
          <w:tcPr>
            <w:tcW w:w="1559" w:type="dxa"/>
          </w:tcPr>
          <w:p w14:paraId="0CDDCE9A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344BA451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54EB7E02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694DF09C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</w:tr>
      <w:tr w:rsidR="00D40801" w14:paraId="66C4A584" w14:textId="77777777" w:rsidTr="00587CCF">
        <w:tc>
          <w:tcPr>
            <w:tcW w:w="3681" w:type="dxa"/>
          </w:tcPr>
          <w:p w14:paraId="23B3ADD2" w14:textId="45D82122" w:rsidR="00D40801" w:rsidRPr="00195E57" w:rsidRDefault="00195E57">
            <w:pPr>
              <w:rPr>
                <w:sz w:val="22"/>
                <w:szCs w:val="22"/>
              </w:rPr>
            </w:pPr>
            <w:r w:rsidRPr="00195E57">
              <w:rPr>
                <w:sz w:val="22"/>
                <w:szCs w:val="22"/>
              </w:rPr>
              <w:t xml:space="preserve">Bullet collisions – player with enemy bullet, </w:t>
            </w:r>
            <w:r>
              <w:rPr>
                <w:sz w:val="22"/>
                <w:szCs w:val="22"/>
              </w:rPr>
              <w:t>enemy bullet with player</w:t>
            </w:r>
          </w:p>
        </w:tc>
        <w:tc>
          <w:tcPr>
            <w:tcW w:w="1559" w:type="dxa"/>
          </w:tcPr>
          <w:p w14:paraId="3F200D75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4BB115DF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63A0FA14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31A6CAF3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</w:tr>
      <w:tr w:rsidR="00D40801" w14:paraId="58EF9FF0" w14:textId="77777777" w:rsidTr="00587CCF">
        <w:tc>
          <w:tcPr>
            <w:tcW w:w="3681" w:type="dxa"/>
          </w:tcPr>
          <w:p w14:paraId="210E9F9B" w14:textId="45CC07BD" w:rsidR="00D40801" w:rsidRPr="00195E57" w:rsidRDefault="0092094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Player collisions</w:t>
            </w:r>
          </w:p>
        </w:tc>
        <w:tc>
          <w:tcPr>
            <w:tcW w:w="1559" w:type="dxa"/>
          </w:tcPr>
          <w:p w14:paraId="490DD14E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32236891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136F443E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2E99AF87" w14:textId="77777777" w:rsidR="00D40801" w:rsidRPr="00195E57" w:rsidRDefault="00D40801">
            <w:pPr>
              <w:rPr>
                <w:sz w:val="22"/>
                <w:szCs w:val="22"/>
              </w:rPr>
            </w:pPr>
          </w:p>
        </w:tc>
      </w:tr>
      <w:tr w:rsidR="00920945" w14:paraId="0D976EEE" w14:textId="77777777" w:rsidTr="00587CCF">
        <w:tc>
          <w:tcPr>
            <w:tcW w:w="3681" w:type="dxa"/>
          </w:tcPr>
          <w:p w14:paraId="5E1DED85" w14:textId="028CB94D" w:rsidR="00920945" w:rsidRDefault="005731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Title screen</w:t>
            </w:r>
            <w:r w:rsidR="00F6405E">
              <w:rPr>
                <w:sz w:val="22"/>
                <w:szCs w:val="22"/>
              </w:rPr>
              <w:t xml:space="preserve"> – title text, start and end buttons</w:t>
            </w:r>
          </w:p>
        </w:tc>
        <w:tc>
          <w:tcPr>
            <w:tcW w:w="1559" w:type="dxa"/>
          </w:tcPr>
          <w:p w14:paraId="3D2E0293" w14:textId="77777777" w:rsidR="00920945" w:rsidRPr="00195E57" w:rsidRDefault="00920945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29259387" w14:textId="77777777" w:rsidR="00920945" w:rsidRPr="00195E57" w:rsidRDefault="00920945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21995885" w14:textId="77777777" w:rsidR="00920945" w:rsidRPr="00195E57" w:rsidRDefault="00920945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12E59BD1" w14:textId="77777777" w:rsidR="00920945" w:rsidRPr="00195E57" w:rsidRDefault="00920945">
            <w:pPr>
              <w:rPr>
                <w:sz w:val="22"/>
                <w:szCs w:val="22"/>
              </w:rPr>
            </w:pPr>
          </w:p>
        </w:tc>
      </w:tr>
      <w:tr w:rsidR="00F6405E" w14:paraId="67FDE24F" w14:textId="77777777" w:rsidTr="00587CCF">
        <w:tc>
          <w:tcPr>
            <w:tcW w:w="3681" w:type="dxa"/>
          </w:tcPr>
          <w:p w14:paraId="338FA385" w14:textId="10DE4010" w:rsidR="00F6405E" w:rsidRDefault="00F6405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Tutorial screen – text explaining controls</w:t>
            </w:r>
          </w:p>
        </w:tc>
        <w:tc>
          <w:tcPr>
            <w:tcW w:w="1559" w:type="dxa"/>
          </w:tcPr>
          <w:p w14:paraId="2880EF7F" w14:textId="77777777" w:rsidR="00F6405E" w:rsidRPr="00195E57" w:rsidRDefault="00F6405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7570AE3B" w14:textId="77777777" w:rsidR="00F6405E" w:rsidRPr="00195E57" w:rsidRDefault="00F6405E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7ED8F821" w14:textId="77777777" w:rsidR="00F6405E" w:rsidRPr="00195E57" w:rsidRDefault="00F6405E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64B3FD00" w14:textId="77777777" w:rsidR="00F6405E" w:rsidRPr="00195E57" w:rsidRDefault="00F6405E">
            <w:pPr>
              <w:rPr>
                <w:sz w:val="22"/>
                <w:szCs w:val="22"/>
              </w:rPr>
            </w:pPr>
          </w:p>
        </w:tc>
      </w:tr>
      <w:tr w:rsidR="00F6405E" w14:paraId="3D4DA53B" w14:textId="77777777" w:rsidTr="00587CCF">
        <w:tc>
          <w:tcPr>
            <w:tcW w:w="3681" w:type="dxa"/>
          </w:tcPr>
          <w:p w14:paraId="478E12A9" w14:textId="5BB18A7D" w:rsidR="00F6405E" w:rsidRDefault="006B07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Pause screen – pause text</w:t>
            </w:r>
          </w:p>
        </w:tc>
        <w:tc>
          <w:tcPr>
            <w:tcW w:w="1559" w:type="dxa"/>
          </w:tcPr>
          <w:p w14:paraId="306EB9C8" w14:textId="77777777" w:rsidR="00F6405E" w:rsidRPr="00195E57" w:rsidRDefault="00F6405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22DA0613" w14:textId="77777777" w:rsidR="00F6405E" w:rsidRPr="00195E57" w:rsidRDefault="00F6405E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2127C745" w14:textId="77777777" w:rsidR="00F6405E" w:rsidRPr="00195E57" w:rsidRDefault="00F6405E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0E1456AB" w14:textId="77777777" w:rsidR="00F6405E" w:rsidRPr="00195E57" w:rsidRDefault="00F6405E">
            <w:pPr>
              <w:rPr>
                <w:sz w:val="22"/>
                <w:szCs w:val="22"/>
              </w:rPr>
            </w:pPr>
          </w:p>
        </w:tc>
      </w:tr>
      <w:tr w:rsidR="006B0797" w14:paraId="49F95C94" w14:textId="77777777" w:rsidTr="00587CCF">
        <w:tc>
          <w:tcPr>
            <w:tcW w:w="3681" w:type="dxa"/>
          </w:tcPr>
          <w:p w14:paraId="1558B746" w14:textId="4DB215B8" w:rsidR="006B0797" w:rsidRDefault="006B07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Win screen – shows player score, other statistics</w:t>
            </w:r>
          </w:p>
        </w:tc>
        <w:tc>
          <w:tcPr>
            <w:tcW w:w="1559" w:type="dxa"/>
          </w:tcPr>
          <w:p w14:paraId="077BAC35" w14:textId="77777777" w:rsidR="006B0797" w:rsidRPr="00195E57" w:rsidRDefault="006B0797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2E8A3470" w14:textId="77777777" w:rsidR="006B0797" w:rsidRPr="00195E57" w:rsidRDefault="006B0797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070A7599" w14:textId="77777777" w:rsidR="006B0797" w:rsidRPr="00195E57" w:rsidRDefault="006B0797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374E17F1" w14:textId="77777777" w:rsidR="006B0797" w:rsidRPr="00195E57" w:rsidRDefault="006B0797">
            <w:pPr>
              <w:rPr>
                <w:sz w:val="22"/>
                <w:szCs w:val="22"/>
              </w:rPr>
            </w:pPr>
          </w:p>
        </w:tc>
      </w:tr>
      <w:tr w:rsidR="006B0797" w14:paraId="4FABBAC8" w14:textId="77777777" w:rsidTr="00587CCF">
        <w:tc>
          <w:tcPr>
            <w:tcW w:w="3681" w:type="dxa"/>
          </w:tcPr>
          <w:p w14:paraId="0D09B79B" w14:textId="7C4FE39D" w:rsidR="006B0797" w:rsidRDefault="001531C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State machine – starts in title screen, goes to</w:t>
            </w:r>
            <w:r w:rsidR="00C04F9F">
              <w:rPr>
                <w:sz w:val="22"/>
                <w:szCs w:val="22"/>
              </w:rPr>
              <w:t xml:space="preserve"> tutorial screen on play, moves to level 1, 2, 3, then win screen. Restart level if player dies</w:t>
            </w:r>
          </w:p>
        </w:tc>
        <w:tc>
          <w:tcPr>
            <w:tcW w:w="1559" w:type="dxa"/>
          </w:tcPr>
          <w:p w14:paraId="48D57BAB" w14:textId="77777777" w:rsidR="006B0797" w:rsidRPr="00195E57" w:rsidRDefault="006B0797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40F6181A" w14:textId="77777777" w:rsidR="006B0797" w:rsidRPr="00195E57" w:rsidRDefault="006B0797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3C077423" w14:textId="77777777" w:rsidR="006B0797" w:rsidRPr="00195E57" w:rsidRDefault="006B0797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04FF42A1" w14:textId="77777777" w:rsidR="006B0797" w:rsidRPr="00195E57" w:rsidRDefault="006B0797">
            <w:pPr>
              <w:rPr>
                <w:sz w:val="22"/>
                <w:szCs w:val="22"/>
              </w:rPr>
            </w:pPr>
          </w:p>
        </w:tc>
      </w:tr>
      <w:tr w:rsidR="00C04F9F" w14:paraId="367A6064" w14:textId="77777777" w:rsidTr="00587CCF">
        <w:tc>
          <w:tcPr>
            <w:tcW w:w="3681" w:type="dxa"/>
          </w:tcPr>
          <w:p w14:paraId="1DB8A8D7" w14:textId="0A351F6F" w:rsidR="00C04F9F" w:rsidRDefault="00E72B7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Enemies drop powerups</w:t>
            </w:r>
          </w:p>
        </w:tc>
        <w:tc>
          <w:tcPr>
            <w:tcW w:w="1559" w:type="dxa"/>
          </w:tcPr>
          <w:p w14:paraId="50320749" w14:textId="77777777" w:rsidR="00C04F9F" w:rsidRPr="00195E57" w:rsidRDefault="00C04F9F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2A4E6ACA" w14:textId="77777777" w:rsidR="00C04F9F" w:rsidRPr="00195E57" w:rsidRDefault="00C04F9F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1D63971C" w14:textId="77777777" w:rsidR="00C04F9F" w:rsidRPr="00195E57" w:rsidRDefault="00C04F9F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10A8CAD7" w14:textId="77777777" w:rsidR="00C04F9F" w:rsidRPr="00195E57" w:rsidRDefault="00C04F9F">
            <w:pPr>
              <w:rPr>
                <w:sz w:val="22"/>
                <w:szCs w:val="22"/>
              </w:rPr>
            </w:pPr>
          </w:p>
        </w:tc>
      </w:tr>
      <w:tr w:rsidR="00E72B72" w14:paraId="02E892D8" w14:textId="77777777" w:rsidTr="00587CCF">
        <w:tc>
          <w:tcPr>
            <w:tcW w:w="3681" w:type="dxa"/>
          </w:tcPr>
          <w:p w14:paraId="374706F7" w14:textId="58F8BD74" w:rsidR="00E72B72" w:rsidRDefault="00182BC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Powerups effect player – different shots, speed boost, etc</w:t>
            </w:r>
          </w:p>
        </w:tc>
        <w:tc>
          <w:tcPr>
            <w:tcW w:w="1559" w:type="dxa"/>
          </w:tcPr>
          <w:p w14:paraId="3AE30474" w14:textId="77777777" w:rsidR="00E72B72" w:rsidRPr="00195E57" w:rsidRDefault="00E72B72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322E9DFF" w14:textId="77777777" w:rsidR="00E72B72" w:rsidRPr="00195E57" w:rsidRDefault="00E72B72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417020E5" w14:textId="77777777" w:rsidR="00E72B72" w:rsidRPr="00195E57" w:rsidRDefault="00E72B72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05AAC231" w14:textId="77777777" w:rsidR="00E72B72" w:rsidRPr="00195E57" w:rsidRDefault="00E72B72">
            <w:pPr>
              <w:rPr>
                <w:sz w:val="22"/>
                <w:szCs w:val="22"/>
              </w:rPr>
            </w:pPr>
          </w:p>
        </w:tc>
      </w:tr>
      <w:tr w:rsidR="00182BC9" w14:paraId="11587960" w14:textId="77777777" w:rsidTr="00587CCF">
        <w:tc>
          <w:tcPr>
            <w:tcW w:w="3681" w:type="dxa"/>
          </w:tcPr>
          <w:p w14:paraId="7A014B63" w14:textId="21491563" w:rsidR="00182BC9" w:rsidRDefault="002F3F7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Level 1 design</w:t>
            </w:r>
          </w:p>
        </w:tc>
        <w:tc>
          <w:tcPr>
            <w:tcW w:w="1559" w:type="dxa"/>
          </w:tcPr>
          <w:p w14:paraId="1EB60642" w14:textId="77777777" w:rsidR="00182BC9" w:rsidRPr="00195E57" w:rsidRDefault="00182BC9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481ADE07" w14:textId="77777777" w:rsidR="00182BC9" w:rsidRPr="00195E57" w:rsidRDefault="00182BC9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49C49A65" w14:textId="77777777" w:rsidR="00182BC9" w:rsidRPr="00195E57" w:rsidRDefault="00182BC9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1663E518" w14:textId="77777777" w:rsidR="00182BC9" w:rsidRPr="00195E57" w:rsidRDefault="00182BC9">
            <w:pPr>
              <w:rPr>
                <w:sz w:val="22"/>
                <w:szCs w:val="22"/>
              </w:rPr>
            </w:pPr>
          </w:p>
        </w:tc>
      </w:tr>
      <w:tr w:rsidR="002F3F7E" w14:paraId="13CA492F" w14:textId="77777777" w:rsidTr="00587CCF">
        <w:tc>
          <w:tcPr>
            <w:tcW w:w="3681" w:type="dxa"/>
          </w:tcPr>
          <w:p w14:paraId="25809277" w14:textId="7A454465" w:rsidR="002F3F7E" w:rsidRDefault="002F3F7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Level 2 design</w:t>
            </w:r>
          </w:p>
        </w:tc>
        <w:tc>
          <w:tcPr>
            <w:tcW w:w="1559" w:type="dxa"/>
          </w:tcPr>
          <w:p w14:paraId="507F964D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49B5F538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648D38BD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18C68ADF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</w:tr>
      <w:tr w:rsidR="002F3F7E" w14:paraId="2ADF5B90" w14:textId="77777777" w:rsidTr="00587CCF">
        <w:tc>
          <w:tcPr>
            <w:tcW w:w="3681" w:type="dxa"/>
          </w:tcPr>
          <w:p w14:paraId="73622AAB" w14:textId="04C7AF28" w:rsidR="002F3F7E" w:rsidRDefault="002F3F7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Level 3 design</w:t>
            </w:r>
          </w:p>
        </w:tc>
        <w:tc>
          <w:tcPr>
            <w:tcW w:w="1559" w:type="dxa"/>
          </w:tcPr>
          <w:p w14:paraId="180BC687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16CBEBCF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2822119C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3E0A43FF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</w:tr>
      <w:tr w:rsidR="002F3F7E" w14:paraId="49883AE2" w14:textId="77777777" w:rsidTr="00587CCF">
        <w:tc>
          <w:tcPr>
            <w:tcW w:w="3681" w:type="dxa"/>
          </w:tcPr>
          <w:p w14:paraId="0BE963A5" w14:textId="77777777" w:rsidR="002F3F7E" w:rsidRDefault="002F3F7E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13A069AA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0C02657E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52FC583B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35D1B7E2" w14:textId="77777777" w:rsidR="002F3F7E" w:rsidRPr="00195E57" w:rsidRDefault="002F3F7E">
            <w:pPr>
              <w:rPr>
                <w:sz w:val="22"/>
                <w:szCs w:val="22"/>
              </w:rPr>
            </w:pPr>
          </w:p>
        </w:tc>
      </w:tr>
    </w:tbl>
    <w:p w14:paraId="71CF54BD" w14:textId="77777777" w:rsidR="00D40801" w:rsidRDefault="00D40801"/>
    <w:sectPr w:rsidR="00D40801" w:rsidSect="00587C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F3"/>
    <w:rsid w:val="001531C8"/>
    <w:rsid w:val="00182BC9"/>
    <w:rsid w:val="00195E57"/>
    <w:rsid w:val="001B3314"/>
    <w:rsid w:val="002E2780"/>
    <w:rsid w:val="002F3F7E"/>
    <w:rsid w:val="003671F3"/>
    <w:rsid w:val="005731D7"/>
    <w:rsid w:val="00587CCF"/>
    <w:rsid w:val="006B0797"/>
    <w:rsid w:val="00920945"/>
    <w:rsid w:val="00C04F9F"/>
    <w:rsid w:val="00D40801"/>
    <w:rsid w:val="00E72B72"/>
    <w:rsid w:val="00F14581"/>
    <w:rsid w:val="00F6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EBAB"/>
  <w15:chartTrackingRefBased/>
  <w15:docId w15:val="{A56FBC09-EE8A-4669-8E15-B4A6FC44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1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0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07EC6-C63F-4F68-9750-1E40356A7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DUELL</dc:creator>
  <cp:keywords/>
  <dc:description/>
  <cp:lastModifiedBy>THEA DUELL</cp:lastModifiedBy>
  <cp:revision>15</cp:revision>
  <dcterms:created xsi:type="dcterms:W3CDTF">2026-10-28T16:39:00Z</dcterms:created>
  <dcterms:modified xsi:type="dcterms:W3CDTF">2026-10-28T16:54:00Z</dcterms:modified>
</cp:coreProperties>
</file>