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A831A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30-Day Obedience Path</w:t>
      </w:r>
    </w:p>
    <w:p w14:paraId="2AA44221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Daily Steps to Train Consistency and Alignment</w:t>
      </w:r>
    </w:p>
    <w:p w14:paraId="7A89C2FA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Obedience is not dramatic. It is daily. It is </w:t>
      </w:r>
      <w:proofErr w:type="gramStart"/>
      <w:r w:rsidRPr="00F96E38">
        <w:rPr>
          <w:rFonts w:ascii="Times New Roman" w:eastAsia="Times New Roman" w:hAnsi="Times New Roman" w:cs="Times New Roman"/>
          <w:kern w:val="0"/>
          <w14:ligatures w14:val="none"/>
        </w:rPr>
        <w:t>trained</w:t>
      </w:r>
      <w:proofErr w:type="gramEnd"/>
      <w:r w:rsidRPr="00F96E38">
        <w:rPr>
          <w:rFonts w:ascii="Times New Roman" w:eastAsia="Times New Roman" w:hAnsi="Times New Roman" w:cs="Times New Roman"/>
          <w:kern w:val="0"/>
          <w14:ligatures w14:val="none"/>
        </w:rPr>
        <w:t>. It is strengthened by repetition.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  <w:t>This 30-day path is designed to cultivate discipline, inner clarity, spiritual alignment, and personal consistency.</w:t>
      </w:r>
    </w:p>
    <w:p w14:paraId="1209EC9B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t>Each day contains: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  <w:t>• A Focus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  <w:t>• A Practice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  <w:t>• A Reflection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  <w:t>• A Micro-Action</w:t>
      </w:r>
    </w:p>
    <w:p w14:paraId="21C6AC7C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t>Move quietly. Move steadily. No rush. No theatrics. Just obedience.</w:t>
      </w:r>
    </w:p>
    <w:p w14:paraId="5DD3D109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32B64B32">
          <v:rect id="_x0000_i1025" style="width:0;height:1.5pt" o:hralign="center" o:hrstd="t" o:hr="t" fillcolor="#a0a0a0" stroked="f"/>
        </w:pict>
      </w:r>
    </w:p>
    <w:p w14:paraId="220724C2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1: FOUNDATION — ORDER YOUR INNER WORLD</w:t>
      </w:r>
    </w:p>
    <w:p w14:paraId="0719DBD4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 – The Commitment</w:t>
      </w:r>
    </w:p>
    <w:p w14:paraId="06131415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Decide.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Write a covenant with yourself for the next 30 days.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What has inconsistency cost me?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Wake 30 minutes earlier starting today.</w:t>
      </w:r>
    </w:p>
    <w:p w14:paraId="24F628B8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166F974E">
          <v:rect id="_x0000_i1026" style="width:0;height:1.5pt" o:hralign="center" o:hrstd="t" o:hr="t" fillcolor="#a0a0a0" stroked="f"/>
        </w:pict>
      </w:r>
    </w:p>
    <w:p w14:paraId="1284F270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 – Morning Alignment</w:t>
      </w:r>
    </w:p>
    <w:p w14:paraId="11557321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Begin before the noise.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10 minutes of silence before touching your phone.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What thoughts surface first?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Delay all social media until noon.</w:t>
      </w:r>
    </w:p>
    <w:p w14:paraId="162E748F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520C5284">
          <v:rect id="_x0000_i1027" style="width:0;height:1.5pt" o:hralign="center" o:hrstd="t" o:hr="t" fillcolor="#a0a0a0" stroked="f"/>
        </w:pict>
      </w:r>
    </w:p>
    <w:p w14:paraId="0F3A54F0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 – Body Discipline</w:t>
      </w:r>
    </w:p>
    <w:p w14:paraId="4BD93D80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The body obeys.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20 minutes of movement (walk, stretch, push-ups).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Where do I lack physical discipline?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Remove one unhealthy habit today.</w:t>
      </w:r>
    </w:p>
    <w:p w14:paraId="681927D2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3DC68139">
          <v:rect id="_x0000_i1028" style="width:0;height:1.5pt" o:hralign="center" o:hrstd="t" o:hr="t" fillcolor="#a0a0a0" stroked="f"/>
        </w:pict>
      </w:r>
    </w:p>
    <w:p w14:paraId="281998B4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4 – Speech Governance</w:t>
      </w:r>
    </w:p>
    <w:p w14:paraId="7903FD11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Control the tongue.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Speak only what is necessary and constructive.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Did I speak to impress or to serve?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Avoid complaining for 24 hours.</w:t>
      </w:r>
    </w:p>
    <w:p w14:paraId="2910608D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0358376F">
          <v:rect id="_x0000_i1029" style="width:0;height:1.5pt" o:hralign="center" o:hrstd="t" o:hr="t" fillcolor="#a0a0a0" stroked="f"/>
        </w:pict>
      </w:r>
    </w:p>
    <w:p w14:paraId="7454BFEF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5 – Order Your Environment</w:t>
      </w:r>
    </w:p>
    <w:p w14:paraId="7254354C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Outer order reflects inner order.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Clean your workspace fully.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What clutter mirrors my inner confusion?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Remove 5 unnecessary items.</w:t>
      </w:r>
    </w:p>
    <w:p w14:paraId="238DA005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6A535AFD">
          <v:rect id="_x0000_i1030" style="width:0;height:1.5pt" o:hralign="center" o:hrstd="t" o:hr="t" fillcolor="#a0a0a0" stroked="f"/>
        </w:pict>
      </w:r>
    </w:p>
    <w:p w14:paraId="0B409997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6 – Financial Awareness</w:t>
      </w:r>
    </w:p>
    <w:p w14:paraId="4850EB0E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Stewardship.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Track every peso spent today.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Does my spending align with my mission?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Avoid impulsive purchases.</w:t>
      </w:r>
    </w:p>
    <w:p w14:paraId="63565093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1AD6888F">
          <v:rect id="_x0000_i1031" style="width:0;height:1.5pt" o:hralign="center" o:hrstd="t" o:hr="t" fillcolor="#a0a0a0" stroked="f"/>
        </w:pict>
      </w:r>
    </w:p>
    <w:p w14:paraId="015E051A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7 – Sabbath Reflection</w:t>
      </w:r>
    </w:p>
    <w:p w14:paraId="0EF666ED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Review and recalibrate.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Journal 1 page about Week 1.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Where did I resist obedience?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Plan Week 2 intentionally.</w:t>
      </w:r>
    </w:p>
    <w:p w14:paraId="1DD75995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334197F6">
          <v:rect id="_x0000_i1032" style="width:0;height:1.5pt" o:hralign="center" o:hrstd="t" o:hr="t" fillcolor="#a0a0a0" stroked="f"/>
        </w:pict>
      </w:r>
    </w:p>
    <w:p w14:paraId="6994730B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2: DISCIPLINE — TRAIN CONSISTENCY</w:t>
      </w:r>
    </w:p>
    <w:p w14:paraId="7F0E613E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8 – Precision</w:t>
      </w:r>
    </w:p>
    <w:p w14:paraId="65B593CA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Do what you said you would do.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Complete one delayed task fully.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Why was it delayed?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Finish it without multitasking.</w:t>
      </w:r>
    </w:p>
    <w:p w14:paraId="01F3876D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766F932D">
          <v:rect id="_x0000_i1033" style="width:0;height:1.5pt" o:hralign="center" o:hrstd="t" o:hr="t" fillcolor="#a0a0a0" stroked="f"/>
        </w:pict>
      </w:r>
    </w:p>
    <w:p w14:paraId="769F084F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9 – Digital Boundaries</w:t>
      </w:r>
    </w:p>
    <w:p w14:paraId="4E0EA2E1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Master attention.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Set fixed phone usage windows.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Who controls my attention?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Disable non-essential notifications.</w:t>
      </w:r>
    </w:p>
    <w:p w14:paraId="228B7CF6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316E2B3F">
          <v:rect id="_x0000_i1034" style="width:0;height:1.5pt" o:hralign="center" o:hrstd="t" o:hr="t" fillcolor="#a0a0a0" stroked="f"/>
        </w:pict>
      </w:r>
    </w:p>
    <w:p w14:paraId="5C45C06F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10 – Emotional Regulation</w:t>
      </w:r>
    </w:p>
    <w:p w14:paraId="7AF43EB5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Respond, don’t react.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Pause 5 seconds before responding in tension.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What triggers me?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Journal one emotional pattern.</w:t>
      </w:r>
    </w:p>
    <w:p w14:paraId="0716A489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6A7DDA23">
          <v:rect id="_x0000_i1035" style="width:0;height:1.5pt" o:hralign="center" o:hrstd="t" o:hr="t" fillcolor="#a0a0a0" stroked="f"/>
        </w:pict>
      </w:r>
    </w:p>
    <w:p w14:paraId="0AB2DC23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11 – Integrity Check</w:t>
      </w:r>
    </w:p>
    <w:p w14:paraId="0AB3DF51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Private alignment.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Identify one hidden inconsistency.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Where am I pretending?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Correct it quietly.</w:t>
      </w:r>
    </w:p>
    <w:p w14:paraId="318AED89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79267124">
          <v:rect id="_x0000_i1036" style="width:0;height:1.5pt" o:hralign="center" o:hrstd="t" o:hr="t" fillcolor="#a0a0a0" stroked="f"/>
        </w:pict>
      </w:r>
    </w:p>
    <w:p w14:paraId="39C762B5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12 – Excellence in Small Things</w:t>
      </w:r>
    </w:p>
    <w:p w14:paraId="31228D9A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Faithfulness in details.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Do ordinary work exceptionally.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Do I cut corners when unseen?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Improve one minor process.</w:t>
      </w:r>
    </w:p>
    <w:p w14:paraId="159F0A3D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52CF58A7">
          <v:rect id="_x0000_i1037" style="width:0;height:1.5pt" o:hralign="center" o:hrstd="t" o:hr="t" fillcolor="#a0a0a0" stroked="f"/>
        </w:pict>
      </w:r>
    </w:p>
    <w:p w14:paraId="11588FF8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13 – Silence &amp; Listening</w:t>
      </w:r>
    </w:p>
    <w:p w14:paraId="0D97CD5A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Hear before acting.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15 minutes of silent listening.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What guidance emerges in stillness?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Act on one clear insight.</w:t>
      </w:r>
    </w:p>
    <w:p w14:paraId="13ADA846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7788F221">
          <v:rect id="_x0000_i1038" style="width:0;height:1.5pt" o:hralign="center" o:hrstd="t" o:hr="t" fillcolor="#a0a0a0" stroked="f"/>
        </w:pict>
      </w:r>
    </w:p>
    <w:p w14:paraId="081D5036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14 – Weekly Audit</w:t>
      </w:r>
    </w:p>
    <w:p w14:paraId="679AE5BB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Evaluate progress.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Score your consistency (1–10).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What pattern repeats?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Adjust one habit.</w:t>
      </w:r>
    </w:p>
    <w:p w14:paraId="3C6C2707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5BBDD8AB">
          <v:rect id="_x0000_i1039" style="width:0;height:1.5pt" o:hralign="center" o:hrstd="t" o:hr="t" fillcolor="#a0a0a0" stroked="f"/>
        </w:pict>
      </w:r>
    </w:p>
    <w:p w14:paraId="1C220732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3: ALIGNMENT — OBEDIENCE TO PURPOSE</w:t>
      </w:r>
    </w:p>
    <w:p w14:paraId="607ABFDC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15 – Clarify Mandate</w:t>
      </w:r>
    </w:p>
    <w:p w14:paraId="601F4BB0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Define your mission.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Write your 1-sentence life mandate.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Does my schedule reflect this?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Remove one misaligned activity.</w:t>
      </w:r>
    </w:p>
    <w:p w14:paraId="2BA786F1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1D2DFB8E">
          <v:rect id="_x0000_i1040" style="width:0;height:1.5pt" o:hralign="center" o:hrstd="t" o:hr="t" fillcolor="#a0a0a0" stroked="f"/>
        </w:pict>
      </w:r>
    </w:p>
    <w:p w14:paraId="54F08385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16 – Courage</w:t>
      </w:r>
    </w:p>
    <w:p w14:paraId="29F27975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Obey despite fear.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Do one thing you’ve avoided.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What was I afraid of?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Take one bold step.</w:t>
      </w:r>
    </w:p>
    <w:p w14:paraId="562A45CF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08182B7D">
          <v:rect id="_x0000_i1041" style="width:0;height:1.5pt" o:hralign="center" o:hrstd="t" o:hr="t" fillcolor="#a0a0a0" stroked="f"/>
        </w:pict>
      </w:r>
    </w:p>
    <w:p w14:paraId="2EC4FAE7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17 – Humility</w:t>
      </w:r>
    </w:p>
    <w:p w14:paraId="55DA4E8D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Correction is growth.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Ask for honest feedback.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How did I receive it?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Apply one correction.</w:t>
      </w:r>
    </w:p>
    <w:p w14:paraId="330460DF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22491707">
          <v:rect id="_x0000_i1042" style="width:0;height:1.5pt" o:hralign="center" o:hrstd="t" o:hr="t" fillcolor="#a0a0a0" stroked="f"/>
        </w:pict>
      </w:r>
    </w:p>
    <w:p w14:paraId="4A052932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Day 18 – Steward Time</w:t>
      </w:r>
    </w:p>
    <w:p w14:paraId="430A495E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Time reveals loyalty.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Time-block your day intentionally.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Did I drift?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Cut one </w:t>
      </w:r>
      <w:proofErr w:type="gramStart"/>
      <w:r w:rsidRPr="00F96E38">
        <w:rPr>
          <w:rFonts w:ascii="Times New Roman" w:eastAsia="Times New Roman" w:hAnsi="Times New Roman" w:cs="Times New Roman"/>
          <w:kern w:val="0"/>
          <w14:ligatures w14:val="none"/>
        </w:rPr>
        <w:t>time-waster</w:t>
      </w:r>
      <w:proofErr w:type="gramEnd"/>
      <w:r w:rsidRPr="00F96E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AD6BB1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69053F5B">
          <v:rect id="_x0000_i1043" style="width:0;height:1.5pt" o:hralign="center" o:hrstd="t" o:hr="t" fillcolor="#a0a0a0" stroked="f"/>
        </w:pict>
      </w:r>
    </w:p>
    <w:p w14:paraId="24096F9F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19 – Guard Energy</w:t>
      </w:r>
    </w:p>
    <w:p w14:paraId="190BE63B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Protect strength.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Identify energy drains.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What exhausts me unnecessarily?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Reduce one drain.</w:t>
      </w:r>
    </w:p>
    <w:p w14:paraId="788C1323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095C81C5">
          <v:rect id="_x0000_i1044" style="width:0;height:1.5pt" o:hralign="center" o:hrstd="t" o:hr="t" fillcolor="#a0a0a0" stroked="f"/>
        </w:pict>
      </w:r>
    </w:p>
    <w:p w14:paraId="30C71E47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20 – Service</w:t>
      </w:r>
    </w:p>
    <w:p w14:paraId="61E1474F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Obedience blesses others.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Serve someone without recognition.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Did I expect appreciation?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Give quietly.</w:t>
      </w:r>
    </w:p>
    <w:p w14:paraId="1A798069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3CEB11C6">
          <v:rect id="_x0000_i1045" style="width:0;height:1.5pt" o:hralign="center" o:hrstd="t" o:hr="t" fillcolor="#a0a0a0" stroked="f"/>
        </w:pict>
      </w:r>
    </w:p>
    <w:p w14:paraId="42400666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21 – Alignment Review</w:t>
      </w:r>
    </w:p>
    <w:p w14:paraId="2D42511F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Realignment.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Review Days 1–20.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Where have I grown?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Refine your mandate sentence.</w:t>
      </w:r>
    </w:p>
    <w:p w14:paraId="642ED279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21159D0B">
          <v:rect id="_x0000_i1046" style="width:0;height:1.5pt" o:hralign="center" o:hrstd="t" o:hr="t" fillcolor="#a0a0a0" stroked="f"/>
        </w:pict>
      </w:r>
    </w:p>
    <w:p w14:paraId="734D5F58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4: ENDURANCE — BUILD LONG-TERM CONSISTENCY</w:t>
      </w:r>
    </w:p>
    <w:p w14:paraId="7A4FA8AE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22 – Perseverance</w:t>
      </w:r>
    </w:p>
    <w:p w14:paraId="5D0702D6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Continue when motivation fades.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Complete all planned tasks today.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What excuses arise?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Reject one excuse.</w:t>
      </w:r>
    </w:p>
    <w:p w14:paraId="7104ADAC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53666BE">
          <v:rect id="_x0000_i1047" style="width:0;height:1.5pt" o:hralign="center" o:hrstd="t" o:hr="t" fillcolor="#a0a0a0" stroked="f"/>
        </w:pict>
      </w:r>
    </w:p>
    <w:p w14:paraId="5B8788D5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23 – Mental Discipline</w:t>
      </w:r>
    </w:p>
    <w:p w14:paraId="79993C33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Govern thought patterns.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Replace one negative thought with truth.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What narrative controls me?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Write a new narrative statement.</w:t>
      </w:r>
    </w:p>
    <w:p w14:paraId="06A77527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23106642">
          <v:rect id="_x0000_i1048" style="width:0;height:1.5pt" o:hralign="center" o:hrstd="t" o:hr="t" fillcolor="#a0a0a0" stroked="f"/>
        </w:pict>
      </w:r>
    </w:p>
    <w:p w14:paraId="61462020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24 – Delayed Gratification</w:t>
      </w:r>
    </w:p>
    <w:p w14:paraId="5A4B45FD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Strengthen restraint.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Postpone one comfort intentionally.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What did restraint teach me?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Practice patience.</w:t>
      </w:r>
    </w:p>
    <w:p w14:paraId="14C8D700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472FC6A5">
          <v:rect id="_x0000_i1049" style="width:0;height:1.5pt" o:hralign="center" o:hrstd="t" o:hr="t" fillcolor="#a0a0a0" stroked="f"/>
        </w:pict>
      </w:r>
    </w:p>
    <w:p w14:paraId="77ECD78A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25 – Leadership of Self</w:t>
      </w:r>
    </w:p>
    <w:p w14:paraId="5415C058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Self-command precedes influence.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Lead your day proactively.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Did I drift or lead?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Decide tomorrow tonight.</w:t>
      </w:r>
    </w:p>
    <w:p w14:paraId="6180C982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0EE48B86">
          <v:rect id="_x0000_i1050" style="width:0;height:1.5pt" o:hralign="center" o:hrstd="t" o:hr="t" fillcolor="#a0a0a0" stroked="f"/>
        </w:pict>
      </w:r>
    </w:p>
    <w:p w14:paraId="24BF5C64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26 – Vision Review</w:t>
      </w:r>
    </w:p>
    <w:p w14:paraId="5C482BD6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Long view.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Visualize 5-year alignment.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What habits sustain that future?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Strengthen one foundational habit.</w:t>
      </w:r>
    </w:p>
    <w:p w14:paraId="57C6A3D5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70C95683">
          <v:rect id="_x0000_i1051" style="width:0;height:1.5pt" o:hralign="center" o:hrstd="t" o:hr="t" fillcolor="#a0a0a0" stroked="f"/>
        </w:pict>
      </w:r>
    </w:p>
    <w:p w14:paraId="7A87FC37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27 – Discipline Under Pressure</w:t>
      </w:r>
    </w:p>
    <w:p w14:paraId="4DE3C204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Calm under stress.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Stay steady during one difficult moment.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Did I maintain composure?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Practice controlled breathing.</w:t>
      </w:r>
    </w:p>
    <w:p w14:paraId="3596ECFE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7708E0B0">
          <v:rect id="_x0000_i1052" style="width:0;height:1.5pt" o:hralign="center" o:hrstd="t" o:hr="t" fillcolor="#a0a0a0" stroked="f"/>
        </w:pict>
      </w:r>
    </w:p>
    <w:p w14:paraId="7A0EA86F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Day 28 – Gratitude &amp; Strength</w:t>
      </w:r>
    </w:p>
    <w:p w14:paraId="1F609433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Acknowledge growth.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List 10 improvements from this journey.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What shifted internally?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Celebrate quietly.</w:t>
      </w:r>
    </w:p>
    <w:p w14:paraId="57223554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2AA0BEF1">
          <v:rect id="_x0000_i1053" style="width:0;height:1.5pt" o:hralign="center" o:hrstd="t" o:hr="t" fillcolor="#a0a0a0" stroked="f"/>
        </w:pict>
      </w:r>
    </w:p>
    <w:p w14:paraId="5664B852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29 – Legacy Thinking</w:t>
      </w:r>
    </w:p>
    <w:p w14:paraId="710015B3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Beyond self.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Write how your obedience impacts others.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Who benefits from my consistency?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Share one lesson.</w:t>
      </w:r>
    </w:p>
    <w:p w14:paraId="2B4D7428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73C9F8E4">
          <v:rect id="_x0000_i1054" style="width:0;height:1.5pt" o:hralign="center" o:hrstd="t" o:hr="t" fillcolor="#a0a0a0" stroked="f"/>
        </w:pict>
      </w:r>
    </w:p>
    <w:p w14:paraId="556DED62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30 – Covenant Renewal</w:t>
      </w:r>
    </w:p>
    <w:p w14:paraId="7538B40C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Continue beyond 30 days.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Write a 90-day continuation plan.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What discipline will remain permanent?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Micro-Action: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Begin Day 31 tomorrow.</w:t>
      </w:r>
    </w:p>
    <w:p w14:paraId="1B601C55" w14:textId="77777777" w:rsidR="00F96E38" w:rsidRPr="00F96E38" w:rsidRDefault="00F96E38" w:rsidP="00F96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pict w14:anchorId="265E3EC3">
          <v:rect id="_x0000_i1055" style="width:0;height:1.5pt" o:hralign="center" o:hrstd="t" o:hr="t" fillcolor="#a0a0a0" stroked="f"/>
        </w:pict>
      </w:r>
    </w:p>
    <w:p w14:paraId="512BB8FA" w14:textId="77777777" w:rsidR="00F96E38" w:rsidRPr="00F96E38" w:rsidRDefault="00F96E38" w:rsidP="00F96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6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Closing Charge</w:t>
      </w:r>
    </w:p>
    <w:p w14:paraId="15642F55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t>Obedience is not emotion.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  <w:t>It is structured faithfulness.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  <w:t>It is daily alignment.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  <w:t>It is quiet strength.</w:t>
      </w:r>
    </w:p>
    <w:p w14:paraId="3F78818F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t>Consistency builds authority.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  <w:t>Authority builds impact.</w:t>
      </w:r>
      <w:r w:rsidRPr="00F96E38">
        <w:rPr>
          <w:rFonts w:ascii="Times New Roman" w:eastAsia="Times New Roman" w:hAnsi="Times New Roman" w:cs="Times New Roman"/>
          <w:kern w:val="0"/>
          <w14:ligatures w14:val="none"/>
        </w:rPr>
        <w:br/>
        <w:t>Impact builds legacy.</w:t>
      </w:r>
    </w:p>
    <w:p w14:paraId="0D0F0ED6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t>Continue.</w:t>
      </w:r>
    </w:p>
    <w:p w14:paraId="15B8F0F3" w14:textId="77777777" w:rsidR="00F96E38" w:rsidRPr="00F96E38" w:rsidRDefault="00F96E38" w:rsidP="00F96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proofErr w:type="spellStart"/>
      <w:r w:rsidRPr="00F96E38">
        <w:rPr>
          <w:rFonts w:ascii="Times New Roman" w:eastAsia="Times New Roman" w:hAnsi="Times New Roman" w:cs="Times New Roman"/>
          <w:kern w:val="0"/>
          <w14:ligatures w14:val="none"/>
        </w:rPr>
        <w:t>CrownMind</w:t>
      </w:r>
      <w:proofErr w:type="spellEnd"/>
      <w:r w:rsidRPr="00F96E38">
        <w:rPr>
          <w:rFonts w:ascii="Times New Roman" w:eastAsia="Times New Roman" w:hAnsi="Times New Roman" w:cs="Times New Roman"/>
          <w:kern w:val="0"/>
          <w14:ligatures w14:val="none"/>
        </w:rPr>
        <w:t xml:space="preserve"> Institute Formation Resource</w:t>
      </w:r>
    </w:p>
    <w:p w14:paraId="69FD7915" w14:textId="77777777" w:rsidR="00D5513E" w:rsidRDefault="00D5513E"/>
    <w:sectPr w:rsidR="00D55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E38"/>
    <w:rsid w:val="00077DDE"/>
    <w:rsid w:val="004F6FA7"/>
    <w:rsid w:val="00751D86"/>
    <w:rsid w:val="00D5513E"/>
    <w:rsid w:val="00F9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7C2C6"/>
  <w15:chartTrackingRefBased/>
  <w15:docId w15:val="{2A514DDC-D559-456E-AE6B-2433B5379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E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851</Words>
  <Characters>5331</Characters>
  <Application>Microsoft Office Word</Application>
  <DocSecurity>0</DocSecurity>
  <Lines>209</Lines>
  <Paragraphs>74</Paragraphs>
  <ScaleCrop>false</ScaleCrop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11616</dc:creator>
  <cp:keywords/>
  <dc:description/>
  <cp:lastModifiedBy>11616</cp:lastModifiedBy>
  <cp:revision>1</cp:revision>
  <dcterms:created xsi:type="dcterms:W3CDTF">2026-02-21T21:35:00Z</dcterms:created>
  <dcterms:modified xsi:type="dcterms:W3CDTF">2026-02-21T21:37:00Z</dcterms:modified>
</cp:coreProperties>
</file>