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/>
          <w:sz w:val="28"/>
          <w:szCs w:val="28"/>
        </w:rPr>
      </w:pPr>
      <w:bookmarkStart w:id="0" w:name="_top"/>
      <w:bookmarkEnd w:id="0"/>
      <w:r>
        <w:rPr>
          <w:color w:val="000000"/>
          <w:sz w:val="28"/>
          <w:szCs w:val="28"/>
        </w:rPr>
        <w:t xml:space="preserve">МИНИСТЕРСТВО ОБРАЗОВАНИЯ ОРЕНБУРГСКОЙ ОБЛАСТИ </w:t>
      </w:r>
      <w:r>
        <w:rPr>
          <w:b/>
          <w:color w:val="000000"/>
          <w:sz w:val="28"/>
          <w:szCs w:val="28"/>
        </w:rPr>
        <w:t xml:space="preserve">ГОСУДАРСТВЕННОЕ АВТОНОМНОЕ ПРОФЕССИОНАЛЬНОЕ ОБРАЗОВАТЕЛЬНОЕ УЧРЕЖДЕНИЕ </w:t>
      </w:r>
    </w:p>
    <w:p>
      <w:pPr>
        <w:jc w:val="center"/>
        <w:rPr>
          <w:b/>
          <w:color w:val="000000"/>
        </w:rPr>
      </w:pPr>
      <w:r>
        <w:rPr>
          <w:b/>
          <w:color w:val="000000"/>
          <w:sz w:val="28"/>
          <w:szCs w:val="28"/>
        </w:rPr>
        <w:t>«ОРЕНБУРГСКИЙ КОЛЛЕДЖ ЭКОНОМИКИ И ИНФОРМАТИКИ»</w:t>
      </w: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(ГАПОУ ОКЭИ)</w:t>
      </w:r>
    </w:p>
    <w:p>
      <w:pPr>
        <w:tabs>
          <w:tab w:val="left" w:pos="632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ОКЭИ 09.02.07 702</w:t>
      </w:r>
      <w:r>
        <w:rPr>
          <w:rFonts w:hint="default"/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</w:rPr>
        <w:t xml:space="preserve"> </w:t>
      </w:r>
      <w:r>
        <w:rPr>
          <w:rFonts w:hint="default"/>
          <w:color w:val="000000"/>
          <w:sz w:val="28"/>
          <w:szCs w:val="28"/>
          <w:lang w:val="ru-RU"/>
        </w:rPr>
        <w:t>27</w:t>
      </w:r>
      <w:bookmarkStart w:id="1" w:name="_GoBack"/>
      <w:bookmarkEnd w:id="1"/>
      <w:r>
        <w:rPr>
          <w:color w:val="000000"/>
          <w:sz w:val="28"/>
          <w:szCs w:val="28"/>
        </w:rPr>
        <w:t xml:space="preserve"> УП</w:t>
      </w: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УП 0</w:t>
      </w:r>
      <w:r>
        <w:rPr>
          <w:rFonts w:hint="default"/>
          <w:color w:val="000000"/>
          <w:sz w:val="28"/>
          <w:szCs w:val="28"/>
          <w:lang w:val="ru-RU"/>
        </w:rPr>
        <w:t>9</w:t>
      </w:r>
      <w:r>
        <w:rPr>
          <w:color w:val="000000"/>
          <w:sz w:val="28"/>
          <w:szCs w:val="28"/>
        </w:rPr>
        <w:t>.01 Учебная практика</w:t>
      </w:r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модулю </w:t>
      </w:r>
      <w:r>
        <w:rPr>
          <w:rFonts w:hint="default"/>
          <w:color w:val="000000"/>
          <w:sz w:val="28"/>
          <w:szCs w:val="28"/>
        </w:rPr>
        <w:t>ПМ 09 Проектирование, разработка и оптимизация веб-приложений</w:t>
      </w: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</w:rPr>
      </w:pPr>
    </w:p>
    <w:p>
      <w:pPr>
        <w:jc w:val="center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Количество листов: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lang w:val="ru-RU"/>
        </w:rPr>
        <w:t>31</w:t>
      </w:r>
    </w:p>
    <w:p>
      <w:pPr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Дата готовности: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lang w:val="ru-RU"/>
        </w:rPr>
        <w:t>19.03.2024</w:t>
      </w:r>
    </w:p>
    <w:p>
      <w:pPr>
        <w:rPr>
          <w:color w:val="000000"/>
          <w:sz w:val="28"/>
          <w:szCs w:val="28"/>
        </w:rPr>
      </w:pPr>
    </w:p>
    <w:p>
      <w:pPr>
        <w:rPr>
          <w:rFonts w:hint="default"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Разработал: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highlight w:val="none"/>
          <w:lang w:val="ru-RU"/>
        </w:rPr>
        <w:t>студент группы 4вб1 Эргашева Э. Э.</w:t>
      </w:r>
    </w:p>
    <w:p>
      <w:pPr>
        <w:rPr>
          <w:rFonts w:hint="default" w:ascii="GOST type A" w:hAnsi="GOST type A" w:cs="GOST type A"/>
          <w:i/>
          <w:i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Руководитель: </w:t>
      </w:r>
      <w:r>
        <w:rPr>
          <w:rFonts w:hint="default" w:ascii="GOST type A" w:hAnsi="GOST type A" w:cs="GOST type A"/>
          <w:i/>
          <w:iCs/>
          <w:color w:val="000000"/>
          <w:sz w:val="28"/>
          <w:szCs w:val="28"/>
          <w:lang w:val="ru-RU"/>
        </w:rPr>
        <w:t>Гукасян А. Д.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Соответствие отчета с заданием на практику ____________________________</w:t>
      </w:r>
    </w:p>
    <w:p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Защищён _________________________ с оценкой________________________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jc w:val="center"/>
        <w:rPr>
          <w:color w:val="000000"/>
          <w:sz w:val="28"/>
          <w:szCs w:val="28"/>
        </w:rPr>
      </w:pPr>
    </w:p>
    <w:p>
      <w:pPr>
        <w:pStyle w:val="2"/>
        <w:jc w:val="center"/>
        <w:rPr>
          <w:rFonts w:ascii="Times New Roman" w:hAnsi="Times New Roman"/>
        </w:rPr>
        <w:sectPr>
          <w:footerReference r:id="rId4" w:type="first"/>
          <w:headerReference r:id="rId3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7200000000000000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GOST type A">
    <w:panose1 w:val="02010401010003040203"/>
    <w:charset w:val="00"/>
    <w:family w:val="auto"/>
    <w:pitch w:val="default"/>
    <w:sig w:usb0="00000203" w:usb1="00000000" w:usb2="00000000" w:usb3="00000000" w:csb0="00000005" w:csb1="0202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sz w:val="28"/>
        <w:szCs w:val="28"/>
        <w:lang w:val="ru-RU"/>
      </w:rPr>
    </w:pPr>
    <w:r>
      <w:rPr>
        <w:sz w:val="28"/>
        <w:szCs w:val="28"/>
      </w:rPr>
      <w:t>Оренбург 202</w:t>
    </w:r>
    <w:r>
      <w:rPr>
        <w:rFonts w:hint="default"/>
        <w:sz w:val="28"/>
        <w:szCs w:val="28"/>
        <w:lang w:val="ru-RU"/>
      </w:rPr>
      <w:t>4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-334010</wp:posOffset>
              </wp:positionH>
              <wp:positionV relativeFrom="margin">
                <wp:posOffset>-489585</wp:posOffset>
              </wp:positionV>
              <wp:extent cx="6583680" cy="10190480"/>
              <wp:effectExtent l="4445" t="6350" r="3175" b="13970"/>
              <wp:wrapNone/>
              <wp:docPr id="77" name="Группа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3680" cy="10190480"/>
                        <a:chOff x="-751" y="0"/>
                        <a:chExt cx="20752" cy="20000"/>
                      </a:xfrm>
                      <a:effectLst/>
                    </wpg:grpSpPr>
                    <wps:wsp>
                      <wps:cNvPr id="78" name="Line 79"/>
                      <wps:cNvCnPr>
                        <a:cxnSpLocks noChangeShapeType="1"/>
                      </wps:cNvCnPr>
                      <wps:spPr bwMode="auto">
                        <a:xfrm>
                          <a:off x="19969" y="0"/>
                          <a:ext cx="2" cy="2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</wps:spPr>
                      <wps:bodyPr/>
                    </wps:wsp>
                    <wpg:grpSp>
                      <wpg:cNvPr id="79" name="Group 80"/>
                      <wpg:cNvGrpSpPr/>
                      <wpg:grpSpPr>
                        <a:xfrm>
                          <a:off x="-751" y="0"/>
                          <a:ext cx="20752" cy="20000"/>
                          <a:chOff x="0" y="0"/>
                          <a:chExt cx="19998" cy="20000"/>
                        </a:xfrm>
                        <a:effectLst/>
                      </wpg:grpSpPr>
                      <wps:wsp>
                        <wps:cNvPr id="8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300" y="19649"/>
                            <a:ext cx="1618" cy="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r>
                                <w:rPr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1" name="Group 82"/>
                        <wpg:cNvGrpSpPr/>
                        <wpg:grpSpPr>
                          <a:xfrm>
                            <a:off x="0" y="0"/>
                            <a:ext cx="19998" cy="20000"/>
                            <a:chOff x="2" y="0"/>
                            <a:chExt cx="19998" cy="20000"/>
                          </a:xfrm>
                          <a:effectLst/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8942"/>
                              <a:ext cx="1093" cy="4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17" y="19650"/>
                              <a:ext cx="1081" cy="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sz w:val="18"/>
                                  </w:rPr>
                                  <w:t xml:space="preserve">дата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9649"/>
                              <a:ext cx="754" cy="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" y="19649"/>
                              <a:ext cx="1075" cy="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" y="19649"/>
                              <a:ext cx="2473" cy="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" y="0"/>
                              <a:ext cx="19998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88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8942"/>
                              <a:ext cx="1993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89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56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0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29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1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02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17" y="18942"/>
                              <a:ext cx="2" cy="104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3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2" y="18942"/>
                              <a:ext cx="2" cy="10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4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" y="19296"/>
                              <a:ext cx="693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5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" y="0"/>
                              <a:ext cx="2" cy="20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6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863" y="19993"/>
                              <a:ext cx="1311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</wps:spPr>
                          <wps:bodyPr/>
                        </wps:wsp>
                        <wps:wsp>
                          <wps:cNvPr id="97" name="Rectangl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878" y="19434"/>
                              <a:ext cx="1093" cy="5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  <w:p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8885" y="19205"/>
                              <a:ext cx="7773" cy="5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r>
                                  <w:t xml:space="preserve">ОКЭИ 09.02.07 7021 </w:t>
                                </w:r>
                                <w:r>
                                  <w:rPr>
                                    <w:highlight w:val="yellow"/>
                                  </w:rPr>
                                  <w:t>20</w:t>
                                </w:r>
                                <w:r>
                                  <w:t xml:space="preserve"> У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6.3pt;margin-top:-38.55pt;height:802.4pt;width:518.4pt;mso-position-horizontal-relative:margin;mso-position-vertical-relative:margin;z-index:251659264;mso-width-relative:page;mso-height-relative:page;" coordorigin="-751,0" coordsize="20752,20000" o:gfxdata="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WvIYENwAAAAMAQAADwAAAAAAAAABACAAAAAiAAAAZHJzL2Rvd25yZXYu&#10;eG1sUEsBAhQAFAAAAAgAh07iQI3rBADABQAAtDEAAA4AAAAAAAAAAQAgAAAAKwEAAGRycy9lMm9E&#10;b2MueG1sUEsFBgAAAAAGAAYAWQEAAF0JAAAAAA==&#10;">
              <o:lock v:ext="edit" aspectratio="f"/>
              <v:line id="Line 79" o:spid="_x0000_s1026" o:spt="20" style="position:absolute;left:19969;top:0;height:20000;width:2;" filled="f" stroked="t" coordsize="21600,21600" o:gfxdata="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wEmO5AAAA2wAA&#10;AA8AAAAAAAAAAQAgAAAAIgAAAGRycy9kb3ducmV2LnhtbFBLAQIUABQAAAAIAIdO4kAzLwWeOwAA&#10;ADkAAAAQAAAAAAAAAAEAIAAAAAgBAABkcnMvc2hhcGV4bWwueG1sUEsFBgAAAAAGAAYAWwEAALID&#10;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line>
              <v:group id="Group 80" o:spid="_x0000_s1026" o:spt="203" style="position:absolute;left:-751;top:0;height:20000;width:20752;" coordsize="19998,20000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81" o:spid="_x0000_s1026" o:spt="1" style="position:absolute;left:4300;top:19649;height:341;width:1618;" filled="f" stroked="t" coordsize="21600,21600" o:gfxdata="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q4L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miterlimit="8" joinstyle="miter"/>
                  <v:imagedata o:title=""/>
                  <o:lock v:ext="edit" aspectratio="f"/>
                  <v:textbox inset="1pt,1pt,1pt,1pt">
                    <w:txbxContent>
                      <w:p>
                        <w:r>
                          <w:rPr>
                            <w:sz w:val="18"/>
                          </w:rPr>
                          <w:t>Подп</w:t>
                        </w:r>
                        <w:r>
                          <w:rPr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group id="Group 82" o:spid="_x0000_s1026" o:spt="203" style="position:absolute;left:0;top:0;height:20000;width:19998;" coordorigin="2,0" coordsize="19998,20000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3" o:spid="_x0000_s1026" o:spt="1" style="position:absolute;left:18878;top:18942;height:487;width:1093;" filled="f" stroked="t" coordsize="21600,21600" o:gfxdata="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Z021u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t>лист</w:t>
                          </w:r>
                        </w:p>
                      </w:txbxContent>
                    </v:textbox>
                  </v:rect>
                  <v:rect id="Rectangle 84" o:spid="_x0000_s1026" o:spt="1" style="position:absolute;left:5917;top:19650;height:341;width:1081;" filled="f" stroked="t" coordsize="21600,21600" o:gfxdata="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OH7A&#10;wAAAANsAAAAPAAAAAAAAAAEAIAAAACIAAABkcnMvZG93bnJldi54bWxQSwECFAAUAAAACACHTuJA&#10;My8FnjsAAAA5AAAAEAAAAAAAAAABACAAAAAPAQAAZHJzL3NoYXBleG1sLnhtbFBLBQYAAAAABgAG&#10;AFsBAAC5AwAAAAA=&#10;">
                    <v:fill on="f" focussize="0,0"/>
                    <v:stroke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sz w:val="18"/>
                            </w:rPr>
                            <w:t xml:space="preserve">дата </w:t>
                          </w:r>
                        </w:p>
                      </w:txbxContent>
                    </v:textbox>
                  </v:rect>
                  <v:rect id="Rectangle 85" o:spid="_x0000_s1026" o:spt="1" style="position:absolute;left:2;top:19649;height:341;width:754;" filled="f" stroked="t" coordsize="21600,21600" o:gfxdata="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0ea0&#10;wAAAANsAAAAPAAAAAAAAAAEAIAAAACIAAABkcnMvZG93bnJldi54bWxQSwECFAAUAAAACACHTuJA&#10;My8FnjsAAAA5AAAAEAAAAAAAAAABACAAAAAPAQAAZHJzL3NoYXBleG1sLnhtbFBLBQYAAAAABgAG&#10;AFsBAAC5AwAAAAA=&#10;">
                    <v:fill on="f" focussize="0,0"/>
                    <v:stroke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sz w:val="18"/>
                            </w:rPr>
                            <w:t>Изм</w:t>
                          </w:r>
                        </w:p>
                      </w:txbxContent>
                    </v:textbox>
                  </v:rect>
                  <v:rect id="Rectangle 86" o:spid="_x0000_s1026" o:spt="1" style="position:absolute;left:756;top:19649;height:341;width:1075;" filled="f" stroked="t" coordsize="21600,21600" o:gfxdata="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pnUMv&#10;wAAAANsAAAAPAAAAAAAAAAEAIAAAACIAAABkcnMvZG93bnJldi54bWxQSwECFAAUAAAACACHTuJA&#10;My8FnjsAAAA5AAAAEAAAAAAAAAABACAAAAAPAQAAZHJzL3NoYXBleG1sLnhtbFBLBQYAAAAABgAG&#10;AFsBAAC5AwAAAAA=&#10;">
                    <v:fill on="f" focussize="0,0"/>
                    <v:stroke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87" o:spid="_x0000_s1026" o:spt="1" style="position:absolute;left:1829;top:19649;height:341;width:2473;" filled="f" stroked="t" coordsize="21600,21600" o:gfxdata="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T91Y&#10;wAAAANsAAAAPAAAAAAAAAAEAIAAAACIAAABkcnMvZG93bnJldi54bWxQSwECFAAUAAAACACHTuJA&#10;My8FnjsAAAA5AAAAEAAAAAAAAAABACAAAAAPAQAAZHJzL3NoYXBleG1sLnhtbFBLBQYAAAAABgAG&#10;AFsBAAC5AwAAAAA=&#10;">
                    <v:fill on="f" focussize="0,0"/>
                    <v:stroke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line id="Line 88" o:spid="_x0000_s1026" o:spt="20" style="position:absolute;left:2;top:0;height:1;width:19998;" filled="f" stroked="t" coordsize="21600,21600" o:gfxdata="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t2o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89" o:spid="_x0000_s1026" o:spt="20" style="position:absolute;left:37;top:18942;height:1;width:19936;" filled="f" stroked="t" coordsize="21600,21600" o:gfxdata="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EyTv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0" o:spid="_x0000_s1026" o:spt="20" style="position:absolute;left:756;top:18942;height:1046;width:2;" filled="f" stroked="t" coordsize="21600,21600" o:gfxdata="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n7ra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1" o:spid="_x0000_s1026" o:spt="20" style="position:absolute;left:1829;top:18942;height:1046;width:2;" filled="f" stroked="t" coordsize="21600,21600" o:gfxdata="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p3UK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2" o:spid="_x0000_s1026" o:spt="20" style="position:absolute;left:4302;top:18942;height:1046;width:2;" filled="f" stroked="t" coordsize="21600,21600" o:gfxdata="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Rcb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3" o:spid="_x0000_s1026" o:spt="20" style="position:absolute;left:5917;top:18942;height:1046;width:2;" filled="f" stroked="t" coordsize="21600,21600" o:gfxdata="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Pvx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4" o:spid="_x0000_s1026" o:spt="20" style="position:absolute;left:6992;top:18942;height:1047;width:2;" filled="f" stroked="t" coordsize="21600,21600" o:gfxdata="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PSl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5" o:spid="_x0000_s1026" o:spt="20" style="position:absolute;left:37;top:19296;height:1;width:6938;" filled="f" stroked="t" coordsize="21600,21600" o:gfxdata="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8f6c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6" o:spid="_x0000_s1026" o:spt="20" style="position:absolute;left:4;top:0;height:20000;width:2;" filled="f" stroked="t" coordsize="21600,21600" o:gfxdata="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vVsH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line id="Line 97" o:spid="_x0000_s1026" o:spt="20" style="position:absolute;left:6863;top:19993;height:1;width:13110;" filled="f" stroked="t" coordsize="21600,21600" o:gfxdata="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b8Vw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 startarrowwidth="narrow" startarrowlength="short" endarrowwidth="narrow" endarrowlength="short"/>
                    <v:imagedata o:title=""/>
                    <o:lock v:ext="edit" aspectratio="f"/>
                  </v:line>
                  <v:rect id="Rectangle 98" o:spid="_x0000_s1026" o:spt="1" style="position:absolute;left:18878;top:19434;height:559;width:1093;" fillcolor="#FFFFFF" filled="t" stroked="t" coordsize="21600,21600" o:gfxdata="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6v5S/&#10;AAAA2w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  <w:p/>
                      </w:txbxContent>
                    </v:textbox>
                  </v:rect>
                  <v:rect id="Rectangle 99" o:spid="_x0000_s1026" o:spt="1" style="position:absolute;left:8885;top:19205;height:539;width:7773;" fillcolor="#FFFFFF" filled="t" stroked="t" coordsize="21600,21600" o:gfxdata="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llte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1pt,1pt,1pt,1pt">
                      <w:txbxContent>
                        <w:p>
                          <w:r>
                            <w:t xml:space="preserve">ОКЭИ 09.02.07 7021 </w:t>
                          </w:r>
                          <w:r>
                            <w:rPr>
                              <w:highlight w:val="yellow"/>
                            </w:rPr>
                            <w:t>20</w:t>
                          </w:r>
                          <w:r>
                            <w:t xml:space="preserve"> У</w:t>
                          </w:r>
                        </w:p>
                      </w:txbxContent>
                    </v:textbox>
                  </v:rect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71"/>
    <w:rsid w:val="00635671"/>
    <w:rsid w:val="008134C6"/>
    <w:rsid w:val="008D2708"/>
    <w:rsid w:val="009C17AB"/>
    <w:rsid w:val="1CDE1472"/>
    <w:rsid w:val="2B1E6C81"/>
    <w:rsid w:val="34D45BFC"/>
    <w:rsid w:val="526D20E4"/>
    <w:rsid w:val="790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libri" w:hAnsi="Calibri" w:eastAsia="MS Gothic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6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505</Characters>
  <Lines>4</Lines>
  <Paragraphs>1</Paragraphs>
  <TotalTime>73</TotalTime>
  <ScaleCrop>false</ScaleCrop>
  <LinksUpToDate>false</LinksUpToDate>
  <CharactersWithSpaces>592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2024-02-20T17:02:00Z</dcterms:created>
  <dc:creator>Селищева_О</dc:creator>
  <cp:lastModifiedBy>user</cp:lastModifiedBy>
  <dcterms:modified xsi:type="dcterms:W3CDTF">2024-03-19T11:53:14Z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4A2208F093F042A2A931DD1DA120AE3E</vt:lpwstr>
  </property>
</Properties>
</file>