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8A85276" w14:paraId="047BD908" wp14:textId="1865336A">
      <w:pPr>
        <w:spacing w:before="240" w:after="720"/>
        <w:ind w:left="720" w:firstLine="720"/>
        <w:jc w:val="left"/>
        <w:rPr>
          <w:rFonts w:ascii="Arial" w:hAnsi="Arial" w:eastAsia="Arial" w:cs="Arial"/>
          <w:b w:val="1"/>
          <w:bCs w:val="1"/>
          <w:i w:val="0"/>
          <w:iCs w:val="0"/>
          <w:noProof w:val="0"/>
          <w:color w:val="000000" w:themeColor="text1" w:themeTint="FF" w:themeShade="FF"/>
          <w:sz w:val="64"/>
          <w:szCs w:val="64"/>
          <w:lang w:val="en-US"/>
        </w:rPr>
      </w:pPr>
      <w:bookmarkStart w:name="_GoBack" w:id="0"/>
      <w:bookmarkEnd w:id="0"/>
    </w:p>
    <w:tbl>
      <w:tblPr>
        <w:tblStyle w:val="TableNormal"/>
        <w:tblW w:w="0" w:type="auto"/>
        <w:tblLayout w:type="fixed"/>
        <w:tblLook w:val="04A0" w:firstRow="1" w:lastRow="0" w:firstColumn="1" w:lastColumn="0" w:noHBand="0" w:noVBand="1"/>
      </w:tblPr>
      <w:tblGrid>
        <w:gridCol w:w="2340"/>
        <w:gridCol w:w="2340"/>
        <w:gridCol w:w="2340"/>
        <w:gridCol w:w="2340"/>
      </w:tblGrid>
      <w:tr w:rsidR="18A85276" w:rsidTr="18A85276" w14:paraId="65C5041E">
        <w:tc>
          <w:tcPr>
            <w:tcW w:w="2340" w:type="dxa"/>
            <w:tcMar/>
          </w:tcPr>
          <w:p w:rsidR="18A85276" w:rsidP="18A85276" w:rsidRDefault="18A85276" w14:paraId="4E6DAF1C" w14:textId="2E19C13B">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Use Case ID:</w:t>
            </w:r>
          </w:p>
        </w:tc>
        <w:tc>
          <w:tcPr>
            <w:tcW w:w="2340" w:type="dxa"/>
            <w:tcMar/>
          </w:tcPr>
          <w:p w:rsidR="18A85276" w:rsidP="18A85276" w:rsidRDefault="18A85276" w14:paraId="7D27B971" w14:textId="155EA36F">
            <w:pPr>
              <w:rPr>
                <w:rFonts w:ascii="Times New Roman" w:hAnsi="Times New Roman" w:eastAsia="Times New Roman" w:cs="Times New Roman"/>
                <w:b w:val="0"/>
                <w:bCs w:val="0"/>
                <w:i w:val="0"/>
                <w:iCs w:val="0"/>
                <w:sz w:val="22"/>
                <w:szCs w:val="22"/>
              </w:rPr>
            </w:pPr>
          </w:p>
        </w:tc>
        <w:tc>
          <w:tcPr>
            <w:tcW w:w="2340" w:type="dxa"/>
            <w:tcMar/>
          </w:tcPr>
          <w:p w:rsidR="18A85276" w:rsidRDefault="18A85276" w14:paraId="0567EDD9" w14:textId="215D72B0"/>
        </w:tc>
        <w:tc>
          <w:tcPr>
            <w:tcW w:w="2340" w:type="dxa"/>
            <w:tcMar/>
          </w:tcPr>
          <w:p w:rsidR="18A85276" w:rsidRDefault="18A85276" w14:paraId="5175ECFE" w14:textId="47EBB731"/>
        </w:tc>
      </w:tr>
      <w:tr w:rsidR="18A85276" w:rsidTr="18A85276" w14:paraId="6FE2DEF2">
        <w:tc>
          <w:tcPr>
            <w:tcW w:w="2340" w:type="dxa"/>
            <w:tcMar/>
          </w:tcPr>
          <w:p w:rsidR="18A85276" w:rsidP="18A85276" w:rsidRDefault="18A85276" w14:paraId="40B3DCC1" w14:textId="642E1B81">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Use Case Name:</w:t>
            </w:r>
          </w:p>
        </w:tc>
        <w:tc>
          <w:tcPr>
            <w:tcW w:w="2340" w:type="dxa"/>
            <w:tcMar/>
          </w:tcPr>
          <w:p w:rsidR="18A85276" w:rsidP="18A85276" w:rsidRDefault="18A85276" w14:paraId="0791AED0" w14:textId="6372DA55">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Update Profile</w:t>
            </w:r>
          </w:p>
        </w:tc>
        <w:tc>
          <w:tcPr>
            <w:tcW w:w="2340" w:type="dxa"/>
            <w:tcMar/>
          </w:tcPr>
          <w:p w:rsidR="18A85276" w:rsidRDefault="18A85276" w14:paraId="319EA95D" w14:textId="298700A7"/>
        </w:tc>
        <w:tc>
          <w:tcPr>
            <w:tcW w:w="2340" w:type="dxa"/>
            <w:tcMar/>
          </w:tcPr>
          <w:p w:rsidR="18A85276" w:rsidRDefault="18A85276" w14:paraId="49B4022B" w14:textId="1F46D947"/>
        </w:tc>
      </w:tr>
      <w:tr w:rsidR="18A85276" w:rsidTr="18A85276" w14:paraId="52868EB1">
        <w:tc>
          <w:tcPr>
            <w:tcW w:w="2340" w:type="dxa"/>
            <w:tcMar/>
          </w:tcPr>
          <w:p w:rsidR="18A85276" w:rsidP="18A85276" w:rsidRDefault="18A85276" w14:paraId="7CED690A" w14:textId="74FD9D5B">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Created By:</w:t>
            </w:r>
          </w:p>
        </w:tc>
        <w:tc>
          <w:tcPr>
            <w:tcW w:w="2340" w:type="dxa"/>
            <w:tcMar/>
          </w:tcPr>
          <w:p w:rsidR="18A85276" w:rsidP="18A85276" w:rsidRDefault="18A85276" w14:paraId="7A285878" w14:textId="416CE70A">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Murad Tawfiq</w:t>
            </w:r>
          </w:p>
        </w:tc>
        <w:tc>
          <w:tcPr>
            <w:tcW w:w="2340" w:type="dxa"/>
            <w:tcMar/>
          </w:tcPr>
          <w:p w:rsidR="18A85276" w:rsidP="18A85276" w:rsidRDefault="18A85276" w14:paraId="5025CC1C" w14:textId="6C5754C7">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Last Updated By:</w:t>
            </w:r>
          </w:p>
        </w:tc>
        <w:tc>
          <w:tcPr>
            <w:tcW w:w="2340" w:type="dxa"/>
            <w:tcMar/>
          </w:tcPr>
          <w:p w:rsidR="18A85276" w:rsidP="18A85276" w:rsidRDefault="18A85276" w14:paraId="1E538E5D" w14:textId="4586EF37">
            <w:pPr>
              <w:rPr>
                <w:rFonts w:ascii="Times New Roman" w:hAnsi="Times New Roman" w:eastAsia="Times New Roman" w:cs="Times New Roman"/>
                <w:b w:val="0"/>
                <w:bCs w:val="0"/>
                <w:i w:val="0"/>
                <w:iCs w:val="0"/>
                <w:sz w:val="22"/>
                <w:szCs w:val="22"/>
              </w:rPr>
            </w:pPr>
          </w:p>
        </w:tc>
      </w:tr>
      <w:tr w:rsidR="18A85276" w:rsidTr="18A85276" w14:paraId="14259953">
        <w:tc>
          <w:tcPr>
            <w:tcW w:w="2340" w:type="dxa"/>
            <w:tcMar/>
          </w:tcPr>
          <w:p w:rsidR="18A85276" w:rsidP="18A85276" w:rsidRDefault="18A85276" w14:paraId="6B6743C9" w14:textId="5A77E021">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Date Created:</w:t>
            </w:r>
          </w:p>
        </w:tc>
        <w:tc>
          <w:tcPr>
            <w:tcW w:w="2340" w:type="dxa"/>
            <w:tcMar/>
          </w:tcPr>
          <w:p w:rsidR="18A85276" w:rsidP="18A85276" w:rsidRDefault="18A85276" w14:paraId="061A1B95" w14:textId="3E5C0BFE">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2/3/2020</w:t>
            </w:r>
          </w:p>
        </w:tc>
        <w:tc>
          <w:tcPr>
            <w:tcW w:w="2340" w:type="dxa"/>
            <w:tcMar/>
          </w:tcPr>
          <w:p w:rsidR="18A85276" w:rsidP="18A85276" w:rsidRDefault="18A85276" w14:paraId="7ACAA790" w14:textId="1E8734FD">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Date Last Updated:</w:t>
            </w:r>
          </w:p>
        </w:tc>
        <w:tc>
          <w:tcPr>
            <w:tcW w:w="2340" w:type="dxa"/>
            <w:tcMar/>
          </w:tcPr>
          <w:p w:rsidR="18A85276" w:rsidP="18A85276" w:rsidRDefault="18A85276" w14:paraId="73CF2C18" w14:textId="4A73C2F1">
            <w:pPr>
              <w:rPr>
                <w:rFonts w:ascii="Times New Roman" w:hAnsi="Times New Roman" w:eastAsia="Times New Roman" w:cs="Times New Roman"/>
                <w:b w:val="0"/>
                <w:bCs w:val="0"/>
                <w:i w:val="0"/>
                <w:iCs w:val="0"/>
                <w:sz w:val="22"/>
                <w:szCs w:val="22"/>
              </w:rPr>
            </w:pPr>
          </w:p>
        </w:tc>
      </w:tr>
    </w:tbl>
    <w:p xmlns:wp14="http://schemas.microsoft.com/office/word/2010/wordml" w:rsidP="18A85276" w14:paraId="11C2DDEC" wp14:textId="7B818D91">
      <w:pPr>
        <w:rPr>
          <w:rFonts w:ascii="Times New Roman" w:hAnsi="Times New Roman" w:eastAsia="Times New Roman" w:cs="Times New Roman"/>
          <w:b w:val="0"/>
          <w:bCs w:val="0"/>
          <w:i w:val="0"/>
          <w:iCs w:val="0"/>
          <w:noProof w:val="0"/>
          <w:color w:val="000000" w:themeColor="text1" w:themeTint="FF" w:themeShade="FF"/>
          <w:sz w:val="22"/>
          <w:szCs w:val="22"/>
          <w:lang w:val="en-US"/>
        </w:rPr>
      </w:pPr>
    </w:p>
    <w:tbl>
      <w:tblPr>
        <w:tblStyle w:val="TableNormal"/>
        <w:tblW w:w="0" w:type="auto"/>
        <w:tblLayout w:type="fixed"/>
        <w:tblLook w:val="04A0" w:firstRow="1" w:lastRow="0" w:firstColumn="1" w:lastColumn="0" w:noHBand="0" w:noVBand="1"/>
      </w:tblPr>
      <w:tblGrid>
        <w:gridCol w:w="4680"/>
        <w:gridCol w:w="4680"/>
      </w:tblGrid>
      <w:tr w:rsidR="18A85276" w:rsidTr="18A85276" w14:paraId="13F9DC8A">
        <w:tc>
          <w:tcPr>
            <w:tcW w:w="4680" w:type="dxa"/>
            <w:tcMar/>
          </w:tcPr>
          <w:p w:rsidR="18A85276" w:rsidP="18A85276" w:rsidRDefault="18A85276" w14:paraId="41081C50" w14:textId="288817E9">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Actor:</w:t>
            </w:r>
          </w:p>
        </w:tc>
        <w:tc>
          <w:tcPr>
            <w:tcW w:w="4680" w:type="dxa"/>
            <w:tcMar/>
          </w:tcPr>
          <w:p w:rsidR="18A85276" w:rsidP="18A85276" w:rsidRDefault="18A85276" w14:paraId="277DD117" w14:textId="50209C52">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 xml:space="preserve">Customer </w:t>
            </w:r>
          </w:p>
        </w:tc>
      </w:tr>
      <w:tr w:rsidR="18A85276" w:rsidTr="18A85276" w14:paraId="3D0970AB">
        <w:tc>
          <w:tcPr>
            <w:tcW w:w="4680" w:type="dxa"/>
            <w:tcMar/>
          </w:tcPr>
          <w:p w:rsidR="18A85276" w:rsidP="18A85276" w:rsidRDefault="18A85276" w14:paraId="33C9EBCC" w14:textId="7E2980CC">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Description:</w:t>
            </w:r>
          </w:p>
        </w:tc>
        <w:tc>
          <w:tcPr>
            <w:tcW w:w="4680" w:type="dxa"/>
            <w:tcMar/>
          </w:tcPr>
          <w:p w:rsidR="18A85276" w:rsidP="18A85276" w:rsidRDefault="18A85276" w14:paraId="60F80648" w14:textId="20220893">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Updating user profiles</w:t>
            </w:r>
          </w:p>
        </w:tc>
      </w:tr>
      <w:tr w:rsidR="18A85276" w:rsidTr="18A85276" w14:paraId="2B15720C">
        <w:tc>
          <w:tcPr>
            <w:tcW w:w="4680" w:type="dxa"/>
            <w:tcMar/>
          </w:tcPr>
          <w:p w:rsidR="18A85276" w:rsidP="18A85276" w:rsidRDefault="18A85276" w14:paraId="54FC7199" w14:textId="209FD1FC">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Preconditions:</w:t>
            </w:r>
          </w:p>
        </w:tc>
        <w:tc>
          <w:tcPr>
            <w:tcW w:w="4680" w:type="dxa"/>
            <w:tcMar/>
          </w:tcPr>
          <w:p w:rsidR="18A85276" w:rsidP="18A85276" w:rsidRDefault="18A85276" w14:paraId="1E912ABD" w14:textId="7C56BE6C">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Navigate to edit profile link, click edit profile</w:t>
            </w:r>
          </w:p>
        </w:tc>
      </w:tr>
      <w:tr w:rsidR="18A85276" w:rsidTr="18A85276" w14:paraId="33ABB24C">
        <w:tc>
          <w:tcPr>
            <w:tcW w:w="4680" w:type="dxa"/>
            <w:tcMar/>
          </w:tcPr>
          <w:p w:rsidR="18A85276" w:rsidP="18A85276" w:rsidRDefault="18A85276" w14:paraId="03F53792" w14:textId="51183786">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Postconditions:</w:t>
            </w:r>
          </w:p>
        </w:tc>
        <w:tc>
          <w:tcPr>
            <w:tcW w:w="4680" w:type="dxa"/>
            <w:tcMar/>
          </w:tcPr>
          <w:p w:rsidR="18A85276" w:rsidP="18A85276" w:rsidRDefault="18A85276" w14:paraId="586ED044" w14:textId="0428D37C">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Enter desired information to update</w:t>
            </w:r>
          </w:p>
        </w:tc>
      </w:tr>
      <w:tr w:rsidR="18A85276" w:rsidTr="18A85276" w14:paraId="086C8C22">
        <w:tc>
          <w:tcPr>
            <w:tcW w:w="4680" w:type="dxa"/>
            <w:tcMar/>
          </w:tcPr>
          <w:p w:rsidR="18A85276" w:rsidP="18A85276" w:rsidRDefault="18A85276" w14:paraId="044D1DB3" w14:textId="018E49B3">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Priority:</w:t>
            </w:r>
          </w:p>
        </w:tc>
        <w:tc>
          <w:tcPr>
            <w:tcW w:w="4680" w:type="dxa"/>
            <w:tcMar/>
          </w:tcPr>
          <w:p w:rsidR="18A85276" w:rsidP="18A85276" w:rsidRDefault="18A85276" w14:paraId="190ED553" w14:textId="42152E30">
            <w:pPr>
              <w:rPr>
                <w:rFonts w:ascii="Times New Roman" w:hAnsi="Times New Roman" w:eastAsia="Times New Roman" w:cs="Times New Roman"/>
                <w:b w:val="0"/>
                <w:bCs w:val="0"/>
                <w:i w:val="0"/>
                <w:iCs w:val="0"/>
                <w:sz w:val="22"/>
                <w:szCs w:val="22"/>
              </w:rPr>
            </w:pPr>
          </w:p>
        </w:tc>
      </w:tr>
      <w:tr w:rsidR="18A85276" w:rsidTr="18A85276" w14:paraId="3A5A2B03">
        <w:tc>
          <w:tcPr>
            <w:tcW w:w="4680" w:type="dxa"/>
            <w:tcMar/>
          </w:tcPr>
          <w:p w:rsidR="18A85276" w:rsidP="18A85276" w:rsidRDefault="18A85276" w14:paraId="256AF2A3" w14:textId="096C9830">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Frequency of Use:</w:t>
            </w:r>
          </w:p>
        </w:tc>
        <w:tc>
          <w:tcPr>
            <w:tcW w:w="4680" w:type="dxa"/>
            <w:tcMar/>
          </w:tcPr>
          <w:p w:rsidR="18A85276" w:rsidP="18A85276" w:rsidRDefault="18A85276" w14:paraId="3BD6788E" w14:textId="0ED594F5">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Customer based</w:t>
            </w:r>
          </w:p>
        </w:tc>
      </w:tr>
      <w:tr w:rsidR="18A85276" w:rsidTr="18A85276" w14:paraId="2E355E38">
        <w:tc>
          <w:tcPr>
            <w:tcW w:w="4680" w:type="dxa"/>
            <w:tcMar/>
          </w:tcPr>
          <w:p w:rsidR="18A85276" w:rsidP="18A85276" w:rsidRDefault="18A85276" w14:paraId="0603BC3A" w14:textId="705BE685">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Normal Course of Events:</w:t>
            </w:r>
          </w:p>
        </w:tc>
        <w:tc>
          <w:tcPr>
            <w:tcW w:w="4680" w:type="dxa"/>
            <w:tcMar/>
          </w:tcPr>
          <w:p w:rsidR="18A85276" w:rsidP="18A85276" w:rsidRDefault="18A85276" w14:paraId="45F4059F" w14:textId="4F4CA4C8">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Customer wants to update profile</w:t>
            </w:r>
          </w:p>
          <w:p w:rsidR="18A85276" w:rsidP="18A85276" w:rsidRDefault="18A85276" w14:paraId="58C6C687" w14:textId="23A8FA33">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Customer navigates to edit profile link</w:t>
            </w:r>
          </w:p>
          <w:p w:rsidR="18A85276" w:rsidP="18A85276" w:rsidRDefault="18A85276" w14:paraId="06393EF7" w14:textId="0DDDDE42">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User indicates which fields they want to edit</w:t>
            </w:r>
          </w:p>
          <w:p w:rsidR="18A85276" w:rsidP="18A85276" w:rsidRDefault="18A85276" w14:paraId="2007EAC9" w14:textId="5B6EEE5C">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Commit changes</w:t>
            </w:r>
          </w:p>
          <w:p w:rsidR="18A85276" w:rsidP="18A85276" w:rsidRDefault="18A85276" w14:paraId="34C742C9" w14:textId="17A52096">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Save changes</w:t>
            </w:r>
          </w:p>
          <w:p w:rsidR="18A85276" w:rsidP="18A85276" w:rsidRDefault="18A85276" w14:paraId="7FEA0F87" w14:textId="4626A89E">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Exit profile editor</w:t>
            </w:r>
          </w:p>
        </w:tc>
      </w:tr>
      <w:tr w:rsidR="18A85276" w:rsidTr="18A85276" w14:paraId="561DDD85">
        <w:tc>
          <w:tcPr>
            <w:tcW w:w="4680" w:type="dxa"/>
            <w:tcMar/>
          </w:tcPr>
          <w:p w:rsidR="18A85276" w:rsidP="18A85276" w:rsidRDefault="18A85276" w14:paraId="55703A4A" w14:textId="3A667C84">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Alternative Courses:</w:t>
            </w:r>
          </w:p>
        </w:tc>
        <w:tc>
          <w:tcPr>
            <w:tcW w:w="4680" w:type="dxa"/>
            <w:tcMar/>
          </w:tcPr>
          <w:p w:rsidR="18A85276" w:rsidP="18A85276" w:rsidRDefault="18A85276" w14:paraId="5AEE128F" w14:textId="27B40E7D">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There are no alternative courses</w:t>
            </w:r>
          </w:p>
        </w:tc>
      </w:tr>
      <w:tr w:rsidR="18A85276" w:rsidTr="18A85276" w14:paraId="1FE329D0">
        <w:tc>
          <w:tcPr>
            <w:tcW w:w="4680" w:type="dxa"/>
            <w:tcMar/>
          </w:tcPr>
          <w:p w:rsidR="18A85276" w:rsidP="18A85276" w:rsidRDefault="18A85276" w14:paraId="2732F1C7" w14:textId="01AC605C">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Exceptions:</w:t>
            </w:r>
          </w:p>
        </w:tc>
        <w:tc>
          <w:tcPr>
            <w:tcW w:w="4680" w:type="dxa"/>
            <w:tcMar/>
          </w:tcPr>
          <w:p w:rsidR="18A85276" w:rsidP="18A85276" w:rsidRDefault="18A85276" w14:paraId="214B6421" w14:textId="4C69B05B">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Website is down</w:t>
            </w:r>
          </w:p>
        </w:tc>
      </w:tr>
      <w:tr w:rsidR="18A85276" w:rsidTr="18A85276" w14:paraId="080A2D84">
        <w:tc>
          <w:tcPr>
            <w:tcW w:w="4680" w:type="dxa"/>
            <w:tcMar/>
          </w:tcPr>
          <w:p w:rsidR="18A85276" w:rsidP="18A85276" w:rsidRDefault="18A85276" w14:paraId="296453AF" w14:textId="7C76BC98">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Includes:</w:t>
            </w:r>
          </w:p>
        </w:tc>
        <w:tc>
          <w:tcPr>
            <w:tcW w:w="4680" w:type="dxa"/>
            <w:tcMar/>
          </w:tcPr>
          <w:p w:rsidR="18A85276" w:rsidP="18A85276" w:rsidRDefault="18A85276" w14:paraId="71E62DFD" w14:textId="0BAE0F2D">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Menu at top of page for quick navigation</w:t>
            </w:r>
          </w:p>
        </w:tc>
      </w:tr>
      <w:tr w:rsidR="18A85276" w:rsidTr="18A85276" w14:paraId="6C894FF6">
        <w:tc>
          <w:tcPr>
            <w:tcW w:w="4680" w:type="dxa"/>
            <w:tcMar/>
          </w:tcPr>
          <w:p w:rsidR="18A85276" w:rsidP="18A85276" w:rsidRDefault="18A85276" w14:paraId="1E6AF8E1" w14:textId="5887A648">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Special Requirements:</w:t>
            </w:r>
          </w:p>
        </w:tc>
        <w:tc>
          <w:tcPr>
            <w:tcW w:w="4680" w:type="dxa"/>
            <w:tcMar/>
          </w:tcPr>
          <w:p w:rsidR="18A85276" w:rsidP="18A85276" w:rsidRDefault="18A85276" w14:paraId="3C07E020" w14:textId="44E4C1A9">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Fields cannot be left empty</w:t>
            </w:r>
          </w:p>
        </w:tc>
      </w:tr>
      <w:tr w:rsidR="18A85276" w:rsidTr="18A85276" w14:paraId="46410F45">
        <w:tc>
          <w:tcPr>
            <w:tcW w:w="4680" w:type="dxa"/>
            <w:tcMar/>
          </w:tcPr>
          <w:p w:rsidR="18A85276" w:rsidP="18A85276" w:rsidRDefault="18A85276" w14:paraId="63E0CE28" w14:textId="623BC304">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Assumptions:</w:t>
            </w:r>
          </w:p>
        </w:tc>
        <w:tc>
          <w:tcPr>
            <w:tcW w:w="4680" w:type="dxa"/>
            <w:tcMar/>
          </w:tcPr>
          <w:p w:rsidR="18A85276" w:rsidP="18A85276" w:rsidRDefault="18A85276" w14:paraId="7E83A485" w14:textId="3FE362AD">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must have an account</w:t>
            </w:r>
          </w:p>
        </w:tc>
      </w:tr>
      <w:tr w:rsidR="18A85276" w:rsidTr="18A85276" w14:paraId="7132DAB8">
        <w:tc>
          <w:tcPr>
            <w:tcW w:w="4680" w:type="dxa"/>
            <w:tcMar/>
          </w:tcPr>
          <w:p w:rsidR="18A85276" w:rsidP="18A85276" w:rsidRDefault="18A85276" w14:paraId="447AEEB8" w14:textId="0BADD565">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Notes and Issues:</w:t>
            </w:r>
          </w:p>
        </w:tc>
        <w:tc>
          <w:tcPr>
            <w:tcW w:w="4680" w:type="dxa"/>
            <w:tcMar/>
          </w:tcPr>
          <w:p w:rsidR="18A85276" w:rsidP="18A85276" w:rsidRDefault="18A85276" w14:paraId="44ED296B" w14:textId="27903072">
            <w:pPr>
              <w:rPr>
                <w:rFonts w:ascii="Times New Roman" w:hAnsi="Times New Roman" w:eastAsia="Times New Roman" w:cs="Times New Roman"/>
                <w:b w:val="0"/>
                <w:bCs w:val="0"/>
                <w:i w:val="0"/>
                <w:iCs w:val="0"/>
                <w:sz w:val="22"/>
                <w:szCs w:val="22"/>
              </w:rPr>
            </w:pPr>
          </w:p>
        </w:tc>
      </w:tr>
    </w:tbl>
    <w:p xmlns:wp14="http://schemas.microsoft.com/office/word/2010/wordml" w:rsidP="18A85276" w14:paraId="2C078E63" wp14:textId="56B157A1">
      <w:pPr>
        <w:pStyle w:val="Normal"/>
      </w:pPr>
    </w:p>
    <w:p w:rsidR="18A85276" w:rsidP="18A85276" w:rsidRDefault="18A85276" w14:paraId="41BA2F1A" w14:textId="6BE6EA85">
      <w:pPr>
        <w:pStyle w:val="Normal"/>
      </w:pPr>
    </w:p>
    <w:p w:rsidR="18A85276" w:rsidP="18A85276" w:rsidRDefault="18A85276" w14:paraId="789C5F91" w14:textId="218D921E">
      <w:pPr>
        <w:pStyle w:val="Normal"/>
      </w:pPr>
    </w:p>
    <w:p w:rsidR="18A85276" w:rsidP="18A85276" w:rsidRDefault="18A85276" w14:paraId="278E19AE" w14:textId="4B17452D">
      <w:pPr>
        <w:pStyle w:val="Normal"/>
      </w:pPr>
    </w:p>
    <w:p w:rsidR="18A85276" w:rsidP="18A85276" w:rsidRDefault="18A85276" w14:paraId="5D796B34" w14:textId="7EF5223F">
      <w:pPr>
        <w:pStyle w:val="Normal"/>
      </w:pPr>
    </w:p>
    <w:p w:rsidR="18A85276" w:rsidP="18A85276" w:rsidRDefault="18A85276" w14:paraId="06D3B23C" w14:textId="520914E8">
      <w:pPr>
        <w:pStyle w:val="Normal"/>
      </w:pPr>
    </w:p>
    <w:tbl>
      <w:tblPr>
        <w:tblStyle w:val="TableNormal"/>
        <w:tblW w:w="0" w:type="auto"/>
        <w:tblLayout w:type="fixed"/>
        <w:tblLook w:val="04A0" w:firstRow="1" w:lastRow="0" w:firstColumn="1" w:lastColumn="0" w:noHBand="0" w:noVBand="1"/>
      </w:tblPr>
      <w:tblGrid>
        <w:gridCol w:w="2340"/>
        <w:gridCol w:w="2340"/>
        <w:gridCol w:w="2340"/>
        <w:gridCol w:w="2340"/>
      </w:tblGrid>
      <w:tr w:rsidR="18A85276" w:rsidTr="18A85276" w14:paraId="35982FD4">
        <w:tc>
          <w:tcPr>
            <w:tcW w:w="2340" w:type="dxa"/>
            <w:tcMar/>
          </w:tcPr>
          <w:p w:rsidR="18A85276" w:rsidP="18A85276" w:rsidRDefault="18A85276" w14:paraId="47F977BF" w14:textId="5A06E056">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Use Case ID: </w:t>
            </w:r>
          </w:p>
        </w:tc>
        <w:tc>
          <w:tcPr>
            <w:tcW w:w="2340" w:type="dxa"/>
            <w:tcMar/>
          </w:tcPr>
          <w:p w:rsidR="18A85276" w:rsidP="18A85276" w:rsidRDefault="18A85276" w14:paraId="720502BC" w14:textId="304DA890">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 </w:t>
            </w:r>
          </w:p>
        </w:tc>
        <w:tc>
          <w:tcPr>
            <w:tcW w:w="2340" w:type="dxa"/>
            <w:tcMar/>
          </w:tcPr>
          <w:p w:rsidR="18A85276" w:rsidRDefault="18A85276" w14:paraId="4BDEDE47" w14:textId="087C0E59"/>
        </w:tc>
        <w:tc>
          <w:tcPr>
            <w:tcW w:w="2340" w:type="dxa"/>
            <w:tcMar/>
          </w:tcPr>
          <w:p w:rsidR="18A85276" w:rsidRDefault="18A85276" w14:paraId="192B4BEA" w14:textId="3DF98282"/>
        </w:tc>
      </w:tr>
      <w:tr w:rsidR="18A85276" w:rsidTr="18A85276" w14:paraId="5FC211E3">
        <w:tc>
          <w:tcPr>
            <w:tcW w:w="2340" w:type="dxa"/>
            <w:tcMar/>
          </w:tcPr>
          <w:p w:rsidR="18A85276" w:rsidP="18A85276" w:rsidRDefault="18A85276" w14:paraId="7491F47A" w14:textId="06BC509A">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Use Case Name: </w:t>
            </w:r>
          </w:p>
        </w:tc>
        <w:tc>
          <w:tcPr>
            <w:tcW w:w="2340" w:type="dxa"/>
            <w:tcMar/>
          </w:tcPr>
          <w:p w:rsidR="18A85276" w:rsidP="18A85276" w:rsidRDefault="18A85276" w14:paraId="76A4560A" w14:textId="4B91A1A2">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Check active requests </w:t>
            </w:r>
          </w:p>
        </w:tc>
        <w:tc>
          <w:tcPr>
            <w:tcW w:w="2340" w:type="dxa"/>
            <w:tcMar/>
          </w:tcPr>
          <w:p w:rsidR="18A85276" w:rsidRDefault="18A85276" w14:paraId="43CCE2B9" w14:textId="7DB7E5FF"/>
        </w:tc>
        <w:tc>
          <w:tcPr>
            <w:tcW w:w="2340" w:type="dxa"/>
            <w:tcMar/>
          </w:tcPr>
          <w:p w:rsidR="18A85276" w:rsidRDefault="18A85276" w14:paraId="664D8B75" w14:textId="01EB8C8E"/>
        </w:tc>
      </w:tr>
      <w:tr w:rsidR="18A85276" w:rsidTr="18A85276" w14:paraId="3A96D0A2">
        <w:tc>
          <w:tcPr>
            <w:tcW w:w="2340" w:type="dxa"/>
            <w:tcMar/>
          </w:tcPr>
          <w:p w:rsidR="18A85276" w:rsidP="18A85276" w:rsidRDefault="18A85276" w14:paraId="1C04B65F" w14:textId="2E0050C8">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Created By: </w:t>
            </w:r>
          </w:p>
        </w:tc>
        <w:tc>
          <w:tcPr>
            <w:tcW w:w="2340" w:type="dxa"/>
            <w:tcMar/>
          </w:tcPr>
          <w:p w:rsidR="18A85276" w:rsidP="18A85276" w:rsidRDefault="18A85276" w14:paraId="008858B6" w14:textId="1AA8E8EB">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Ali Hazime </w:t>
            </w:r>
          </w:p>
        </w:tc>
        <w:tc>
          <w:tcPr>
            <w:tcW w:w="2340" w:type="dxa"/>
            <w:tcMar/>
          </w:tcPr>
          <w:p w:rsidR="18A85276" w:rsidP="18A85276" w:rsidRDefault="18A85276" w14:paraId="41A9C6AC" w14:textId="4FD2426C">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Last Updated By: </w:t>
            </w:r>
          </w:p>
        </w:tc>
        <w:tc>
          <w:tcPr>
            <w:tcW w:w="2340" w:type="dxa"/>
            <w:tcMar/>
          </w:tcPr>
          <w:p w:rsidR="18A85276" w:rsidP="18A85276" w:rsidRDefault="18A85276" w14:paraId="5A105B4F" w14:textId="51382143">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Ali Hazime </w:t>
            </w:r>
          </w:p>
        </w:tc>
      </w:tr>
      <w:tr w:rsidR="18A85276" w:rsidTr="18A85276" w14:paraId="37823DA6">
        <w:tc>
          <w:tcPr>
            <w:tcW w:w="2340" w:type="dxa"/>
            <w:tcMar/>
          </w:tcPr>
          <w:p w:rsidR="18A85276" w:rsidP="18A85276" w:rsidRDefault="18A85276" w14:paraId="012F3429" w14:textId="590F13B5">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Date Created: </w:t>
            </w:r>
          </w:p>
        </w:tc>
        <w:tc>
          <w:tcPr>
            <w:tcW w:w="2340" w:type="dxa"/>
            <w:tcMar/>
          </w:tcPr>
          <w:p w:rsidR="18A85276" w:rsidP="18A85276" w:rsidRDefault="18A85276" w14:paraId="67885951" w14:textId="16C64545">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2/3/2020 </w:t>
            </w:r>
          </w:p>
        </w:tc>
        <w:tc>
          <w:tcPr>
            <w:tcW w:w="2340" w:type="dxa"/>
            <w:tcMar/>
          </w:tcPr>
          <w:p w:rsidR="18A85276" w:rsidP="18A85276" w:rsidRDefault="18A85276" w14:paraId="61A65656" w14:textId="7D114739">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Date Last Updated: </w:t>
            </w:r>
          </w:p>
        </w:tc>
        <w:tc>
          <w:tcPr>
            <w:tcW w:w="2340" w:type="dxa"/>
            <w:tcMar/>
          </w:tcPr>
          <w:p w:rsidR="18A85276" w:rsidP="18A85276" w:rsidRDefault="18A85276" w14:paraId="2528B5BA" w14:textId="79CBA2E9">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2/3/2020 </w:t>
            </w:r>
          </w:p>
        </w:tc>
      </w:tr>
    </w:tbl>
    <w:p w:rsidR="42B6511D" w:rsidP="18A85276" w:rsidRDefault="42B6511D" w14:paraId="47DF943E" w14:textId="13BFAA55">
      <w:p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18A85276" w:rsidR="42B6511D">
        <w:rPr>
          <w:rFonts w:ascii="Times New Roman" w:hAnsi="Times New Roman" w:eastAsia="Times New Roman" w:cs="Times New Roman"/>
          <w:b w:val="0"/>
          <w:bCs w:val="0"/>
          <w:i w:val="0"/>
          <w:iCs w:val="0"/>
          <w:noProof w:val="0"/>
          <w:color w:val="000000" w:themeColor="text1" w:themeTint="FF" w:themeShade="FF"/>
          <w:sz w:val="22"/>
          <w:szCs w:val="22"/>
          <w:lang w:val="en-US"/>
        </w:rPr>
        <w:t> </w:t>
      </w:r>
    </w:p>
    <w:tbl>
      <w:tblPr>
        <w:tblStyle w:val="TableNormal"/>
        <w:tblW w:w="0" w:type="auto"/>
        <w:tblLayout w:type="fixed"/>
        <w:tblLook w:val="04A0" w:firstRow="1" w:lastRow="0" w:firstColumn="1" w:lastColumn="0" w:noHBand="0" w:noVBand="1"/>
      </w:tblPr>
      <w:tblGrid>
        <w:gridCol w:w="4680"/>
        <w:gridCol w:w="4680"/>
      </w:tblGrid>
      <w:tr w:rsidR="18A85276" w:rsidTr="18A85276" w14:paraId="16AC6377">
        <w:tc>
          <w:tcPr>
            <w:tcW w:w="4680" w:type="dxa"/>
            <w:tcMar/>
          </w:tcPr>
          <w:p w:rsidR="18A85276" w:rsidP="18A85276" w:rsidRDefault="18A85276" w14:paraId="40E3A117" w14:textId="1B15A343">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Actor: </w:t>
            </w:r>
          </w:p>
        </w:tc>
        <w:tc>
          <w:tcPr>
            <w:tcW w:w="4680" w:type="dxa"/>
            <w:tcMar/>
          </w:tcPr>
          <w:p w:rsidR="18A85276" w:rsidP="18A85276" w:rsidRDefault="18A85276" w14:paraId="787532A9" w14:textId="6F5F87BF">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Employee </w:t>
            </w:r>
          </w:p>
        </w:tc>
      </w:tr>
      <w:tr w:rsidR="18A85276" w:rsidTr="18A85276" w14:paraId="6BA28FDD">
        <w:tc>
          <w:tcPr>
            <w:tcW w:w="4680" w:type="dxa"/>
            <w:tcMar/>
          </w:tcPr>
          <w:p w:rsidR="18A85276" w:rsidP="18A85276" w:rsidRDefault="18A85276" w14:paraId="23F4299B" w14:textId="63C193A1">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Description: </w:t>
            </w:r>
          </w:p>
        </w:tc>
        <w:tc>
          <w:tcPr>
            <w:tcW w:w="4680" w:type="dxa"/>
            <w:tcMar/>
          </w:tcPr>
          <w:p w:rsidR="18A85276" w:rsidP="18A85276" w:rsidRDefault="18A85276" w14:paraId="205C7A83" w14:textId="4A7E681A">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See what customer requests are pending completion. </w:t>
            </w:r>
          </w:p>
        </w:tc>
      </w:tr>
      <w:tr w:rsidR="18A85276" w:rsidTr="18A85276" w14:paraId="120CFFDE">
        <w:tc>
          <w:tcPr>
            <w:tcW w:w="4680" w:type="dxa"/>
            <w:tcMar/>
          </w:tcPr>
          <w:p w:rsidR="18A85276" w:rsidP="18A85276" w:rsidRDefault="18A85276" w14:paraId="0CB37827" w14:textId="21E77B25">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Preconditions: </w:t>
            </w:r>
          </w:p>
        </w:tc>
        <w:tc>
          <w:tcPr>
            <w:tcW w:w="4680" w:type="dxa"/>
            <w:tcMar/>
          </w:tcPr>
          <w:p w:rsidR="18A85276" w:rsidP="18A85276" w:rsidRDefault="18A85276" w14:paraId="44AF65F6" w14:textId="070E2AFB">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Customer requests must exist in some viewable space </w:t>
            </w:r>
          </w:p>
        </w:tc>
      </w:tr>
      <w:tr w:rsidR="18A85276" w:rsidTr="18A85276" w14:paraId="398DEE80">
        <w:tc>
          <w:tcPr>
            <w:tcW w:w="4680" w:type="dxa"/>
            <w:tcMar/>
          </w:tcPr>
          <w:p w:rsidR="18A85276" w:rsidP="18A85276" w:rsidRDefault="18A85276" w14:paraId="3E86AA29" w14:textId="110BCFED">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Postconditions: </w:t>
            </w:r>
          </w:p>
        </w:tc>
        <w:tc>
          <w:tcPr>
            <w:tcW w:w="4680" w:type="dxa"/>
            <w:tcMar/>
          </w:tcPr>
          <w:p w:rsidR="18A85276" w:rsidP="18A85276" w:rsidRDefault="18A85276" w14:paraId="58417900" w14:textId="602C3F7E">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None </w:t>
            </w:r>
          </w:p>
        </w:tc>
      </w:tr>
      <w:tr w:rsidR="18A85276" w:rsidTr="18A85276" w14:paraId="433552D1">
        <w:tc>
          <w:tcPr>
            <w:tcW w:w="4680" w:type="dxa"/>
            <w:tcMar/>
          </w:tcPr>
          <w:p w:rsidR="18A85276" w:rsidP="18A85276" w:rsidRDefault="18A85276" w14:paraId="0DD43960" w14:textId="6777ACCA">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Priority: </w:t>
            </w:r>
          </w:p>
        </w:tc>
        <w:tc>
          <w:tcPr>
            <w:tcW w:w="4680" w:type="dxa"/>
            <w:tcMar/>
          </w:tcPr>
          <w:p w:rsidR="18A85276" w:rsidP="18A85276" w:rsidRDefault="18A85276" w14:paraId="373EB06E" w14:textId="2A64521C">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 </w:t>
            </w:r>
          </w:p>
        </w:tc>
      </w:tr>
      <w:tr w:rsidR="18A85276" w:rsidTr="18A85276" w14:paraId="659E783E">
        <w:tc>
          <w:tcPr>
            <w:tcW w:w="4680" w:type="dxa"/>
            <w:tcMar/>
          </w:tcPr>
          <w:p w:rsidR="18A85276" w:rsidP="18A85276" w:rsidRDefault="18A85276" w14:paraId="45048DD7" w14:textId="3EEA5DCE">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Frequency of Use: </w:t>
            </w:r>
          </w:p>
        </w:tc>
        <w:tc>
          <w:tcPr>
            <w:tcW w:w="4680" w:type="dxa"/>
            <w:tcMar/>
          </w:tcPr>
          <w:p w:rsidR="18A85276" w:rsidP="18A85276" w:rsidRDefault="18A85276" w14:paraId="78F08273" w14:textId="6EBEFC71">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Daily </w:t>
            </w:r>
          </w:p>
        </w:tc>
      </w:tr>
      <w:tr w:rsidR="18A85276" w:rsidTr="18A85276" w14:paraId="3E707132">
        <w:tc>
          <w:tcPr>
            <w:tcW w:w="4680" w:type="dxa"/>
            <w:tcMar/>
          </w:tcPr>
          <w:p w:rsidR="18A85276" w:rsidP="18A85276" w:rsidRDefault="18A85276" w14:paraId="1F3A2781" w14:textId="3671A933">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Normal Course of Events: </w:t>
            </w:r>
          </w:p>
        </w:tc>
        <w:tc>
          <w:tcPr>
            <w:tcW w:w="4680" w:type="dxa"/>
            <w:tcMar/>
          </w:tcPr>
          <w:p w:rsidR="18A85276" w:rsidP="18A85276" w:rsidRDefault="18A85276" w14:paraId="67732085" w14:textId="32690372">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Employee will have access to some sort of window or list box containing all pending customer requests. </w:t>
            </w:r>
          </w:p>
        </w:tc>
      </w:tr>
      <w:tr w:rsidR="18A85276" w:rsidTr="18A85276" w14:paraId="052CE6BE">
        <w:tc>
          <w:tcPr>
            <w:tcW w:w="4680" w:type="dxa"/>
            <w:tcMar/>
          </w:tcPr>
          <w:p w:rsidR="18A85276" w:rsidP="18A85276" w:rsidRDefault="18A85276" w14:paraId="0493AF0C" w14:textId="1B5FF855">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Alternative Courses: </w:t>
            </w:r>
          </w:p>
        </w:tc>
        <w:tc>
          <w:tcPr>
            <w:tcW w:w="4680" w:type="dxa"/>
            <w:tcMar/>
          </w:tcPr>
          <w:p w:rsidR="18A85276" w:rsidP="18A85276" w:rsidRDefault="18A85276" w14:paraId="42B8FA07" w14:textId="3EBF3DDA">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None </w:t>
            </w:r>
          </w:p>
        </w:tc>
      </w:tr>
      <w:tr w:rsidR="18A85276" w:rsidTr="18A85276" w14:paraId="4AF1F4E3">
        <w:tc>
          <w:tcPr>
            <w:tcW w:w="4680" w:type="dxa"/>
            <w:tcMar/>
          </w:tcPr>
          <w:p w:rsidR="18A85276" w:rsidP="18A85276" w:rsidRDefault="18A85276" w14:paraId="4B0E0F6B" w14:textId="6EFFF5D4">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Exceptions: </w:t>
            </w:r>
          </w:p>
        </w:tc>
        <w:tc>
          <w:tcPr>
            <w:tcW w:w="4680" w:type="dxa"/>
            <w:tcMar/>
          </w:tcPr>
          <w:p w:rsidR="18A85276" w:rsidP="18A85276" w:rsidRDefault="18A85276" w14:paraId="0AC63E02" w14:textId="3F0DDF64">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 </w:t>
            </w:r>
          </w:p>
        </w:tc>
      </w:tr>
      <w:tr w:rsidR="18A85276" w:rsidTr="18A85276" w14:paraId="4AE57F0A">
        <w:tc>
          <w:tcPr>
            <w:tcW w:w="4680" w:type="dxa"/>
            <w:tcMar/>
          </w:tcPr>
          <w:p w:rsidR="18A85276" w:rsidP="18A85276" w:rsidRDefault="18A85276" w14:paraId="3ABA7532" w14:textId="77521C5E">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Includes: </w:t>
            </w:r>
          </w:p>
        </w:tc>
        <w:tc>
          <w:tcPr>
            <w:tcW w:w="4680" w:type="dxa"/>
            <w:tcMar/>
          </w:tcPr>
          <w:p w:rsidR="18A85276" w:rsidP="18A85276" w:rsidRDefault="18A85276" w14:paraId="3A04A19C" w14:textId="569F0F47">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 </w:t>
            </w:r>
          </w:p>
        </w:tc>
      </w:tr>
      <w:tr w:rsidR="18A85276" w:rsidTr="18A85276" w14:paraId="06F64C0E">
        <w:tc>
          <w:tcPr>
            <w:tcW w:w="4680" w:type="dxa"/>
            <w:tcMar/>
          </w:tcPr>
          <w:p w:rsidR="18A85276" w:rsidP="18A85276" w:rsidRDefault="18A85276" w14:paraId="28D0917E" w14:textId="217FFF23">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Special Requirements: </w:t>
            </w:r>
          </w:p>
        </w:tc>
        <w:tc>
          <w:tcPr>
            <w:tcW w:w="4680" w:type="dxa"/>
            <w:tcMar/>
          </w:tcPr>
          <w:p w:rsidR="18A85276" w:rsidP="18A85276" w:rsidRDefault="18A85276" w14:paraId="14FB6DC3" w14:textId="6FD98361">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None </w:t>
            </w:r>
          </w:p>
        </w:tc>
      </w:tr>
      <w:tr w:rsidR="18A85276" w:rsidTr="18A85276" w14:paraId="5102923A">
        <w:tc>
          <w:tcPr>
            <w:tcW w:w="4680" w:type="dxa"/>
            <w:tcMar/>
          </w:tcPr>
          <w:p w:rsidR="18A85276" w:rsidP="18A85276" w:rsidRDefault="18A85276" w14:paraId="27E5E8E6" w14:textId="747FED93">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Assumptions: </w:t>
            </w:r>
          </w:p>
        </w:tc>
        <w:tc>
          <w:tcPr>
            <w:tcW w:w="4680" w:type="dxa"/>
            <w:tcMar/>
          </w:tcPr>
          <w:p w:rsidR="18A85276" w:rsidP="18A85276" w:rsidRDefault="18A85276" w14:paraId="096C90D2" w14:textId="649BA833">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Customers will have requested services </w:t>
            </w:r>
          </w:p>
        </w:tc>
      </w:tr>
      <w:tr w:rsidR="18A85276" w:rsidTr="18A85276" w14:paraId="47F8B120">
        <w:tc>
          <w:tcPr>
            <w:tcW w:w="4680" w:type="dxa"/>
            <w:tcMar/>
          </w:tcPr>
          <w:p w:rsidR="18A85276" w:rsidP="18A85276" w:rsidRDefault="18A85276" w14:paraId="29CC4E68" w14:textId="31EC437F">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Notes and Issues: </w:t>
            </w:r>
          </w:p>
        </w:tc>
        <w:tc>
          <w:tcPr>
            <w:tcW w:w="4680" w:type="dxa"/>
            <w:tcMar/>
          </w:tcPr>
          <w:p w:rsidR="18A85276" w:rsidP="18A85276" w:rsidRDefault="18A85276" w14:paraId="489D7A87" w14:textId="22340958">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 </w:t>
            </w:r>
          </w:p>
        </w:tc>
      </w:tr>
    </w:tbl>
    <w:p w:rsidR="42B6511D" w:rsidP="18A85276" w:rsidRDefault="42B6511D" w14:paraId="3C26C910" w14:textId="60047D22">
      <w:p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18A85276" w:rsidR="42B6511D">
        <w:rPr>
          <w:rFonts w:ascii="Times New Roman" w:hAnsi="Times New Roman" w:eastAsia="Times New Roman" w:cs="Times New Roman"/>
          <w:b w:val="0"/>
          <w:bCs w:val="0"/>
          <w:i w:val="0"/>
          <w:iCs w:val="0"/>
          <w:noProof w:val="0"/>
          <w:color w:val="000000" w:themeColor="text1" w:themeTint="FF" w:themeShade="FF"/>
          <w:sz w:val="22"/>
          <w:szCs w:val="22"/>
          <w:lang w:val="en-US"/>
        </w:rPr>
        <w:t> </w:t>
      </w:r>
    </w:p>
    <w:p w:rsidR="18A85276" w:rsidP="18A85276" w:rsidRDefault="18A85276" w14:paraId="66F3A786" w14:textId="6492C0C0">
      <w:pPr>
        <w:pStyle w:val="Normal"/>
      </w:pPr>
    </w:p>
    <w:p w:rsidR="18A85276" w:rsidP="18A85276" w:rsidRDefault="18A85276" w14:paraId="62DFB7CA" w14:textId="1435C7AF">
      <w:pPr>
        <w:pStyle w:val="Normal"/>
      </w:pPr>
    </w:p>
    <w:p w:rsidR="18A85276" w:rsidP="18A85276" w:rsidRDefault="18A85276" w14:paraId="2C180C05" w14:textId="26EEFBBF">
      <w:pPr>
        <w:pStyle w:val="Normal"/>
      </w:pPr>
    </w:p>
    <w:p w:rsidR="18A85276" w:rsidP="18A85276" w:rsidRDefault="18A85276" w14:paraId="67658F11" w14:textId="62E2E1E6">
      <w:pPr>
        <w:pStyle w:val="Normal"/>
      </w:pPr>
    </w:p>
    <w:p w:rsidR="18A85276" w:rsidP="18A85276" w:rsidRDefault="18A85276" w14:paraId="5300345F" w14:textId="104EBE56">
      <w:pPr>
        <w:pStyle w:val="Normal"/>
      </w:pPr>
    </w:p>
    <w:p w:rsidR="18A85276" w:rsidP="18A85276" w:rsidRDefault="18A85276" w14:paraId="14A796F4" w14:textId="5AC7B643">
      <w:pPr>
        <w:pStyle w:val="Normal"/>
      </w:pPr>
    </w:p>
    <w:tbl>
      <w:tblPr>
        <w:tblStyle w:val="TableNormal"/>
        <w:tblW w:w="0" w:type="auto"/>
        <w:tblLayout w:type="fixed"/>
        <w:tblLook w:val="04A0" w:firstRow="1" w:lastRow="0" w:firstColumn="1" w:lastColumn="0" w:noHBand="0" w:noVBand="1"/>
      </w:tblPr>
      <w:tblGrid>
        <w:gridCol w:w="2340"/>
        <w:gridCol w:w="2340"/>
        <w:gridCol w:w="2340"/>
        <w:gridCol w:w="2340"/>
      </w:tblGrid>
      <w:tr w:rsidR="18A85276" w:rsidTr="18A85276" w14:paraId="48B6932C">
        <w:tc>
          <w:tcPr>
            <w:tcW w:w="2340" w:type="dxa"/>
            <w:tcMar/>
          </w:tcPr>
          <w:p w:rsidR="18A85276" w:rsidP="18A85276" w:rsidRDefault="18A85276" w14:paraId="66AAF5AD" w14:textId="61C47BBB">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Use Case ID: </w:t>
            </w:r>
          </w:p>
        </w:tc>
        <w:tc>
          <w:tcPr>
            <w:tcW w:w="2340" w:type="dxa"/>
            <w:tcMar/>
          </w:tcPr>
          <w:p w:rsidR="18A85276" w:rsidP="18A85276" w:rsidRDefault="18A85276" w14:paraId="782A9C6F" w14:textId="0CD12EA4">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 </w:t>
            </w:r>
          </w:p>
        </w:tc>
        <w:tc>
          <w:tcPr>
            <w:tcW w:w="2340" w:type="dxa"/>
            <w:tcMar/>
          </w:tcPr>
          <w:p w:rsidR="18A85276" w:rsidRDefault="18A85276" w14:paraId="7566D461" w14:textId="71A5D01B"/>
        </w:tc>
        <w:tc>
          <w:tcPr>
            <w:tcW w:w="2340" w:type="dxa"/>
            <w:tcMar/>
          </w:tcPr>
          <w:p w:rsidR="18A85276" w:rsidRDefault="18A85276" w14:paraId="264DBF59" w14:textId="39960DC9"/>
        </w:tc>
      </w:tr>
      <w:tr w:rsidR="18A85276" w:rsidTr="18A85276" w14:paraId="7596BB04">
        <w:tc>
          <w:tcPr>
            <w:tcW w:w="2340" w:type="dxa"/>
            <w:tcMar/>
          </w:tcPr>
          <w:p w:rsidR="18A85276" w:rsidP="18A85276" w:rsidRDefault="18A85276" w14:paraId="117366D5" w14:textId="1E9E4C8B">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Use Case Name: </w:t>
            </w:r>
          </w:p>
        </w:tc>
        <w:tc>
          <w:tcPr>
            <w:tcW w:w="2340" w:type="dxa"/>
            <w:tcMar/>
          </w:tcPr>
          <w:p w:rsidR="18A85276" w:rsidP="18A85276" w:rsidRDefault="18A85276" w14:paraId="51A2203B" w14:textId="200D5ECD">
            <w:pPr>
              <w:rPr>
                <w:rFonts w:ascii="Arial" w:hAnsi="Arial" w:eastAsia="Arial" w:cs="Arial"/>
                <w:b w:val="0"/>
                <w:bCs w:val="0"/>
                <w:i w:val="0"/>
                <w:iCs w:val="0"/>
                <w:sz w:val="25"/>
                <w:szCs w:val="25"/>
              </w:rPr>
            </w:pPr>
            <w:r w:rsidRPr="18A85276" w:rsidR="18A85276">
              <w:rPr>
                <w:rFonts w:ascii="Arial" w:hAnsi="Arial" w:eastAsia="Arial" w:cs="Arial"/>
                <w:b w:val="0"/>
                <w:bCs w:val="0"/>
                <w:i w:val="0"/>
                <w:iCs w:val="0"/>
                <w:sz w:val="25"/>
                <w:szCs w:val="25"/>
                <w:lang w:val="en-US"/>
              </w:rPr>
              <w:t>Make changes to customer accounts </w:t>
            </w:r>
          </w:p>
        </w:tc>
        <w:tc>
          <w:tcPr>
            <w:tcW w:w="2340" w:type="dxa"/>
            <w:tcMar/>
          </w:tcPr>
          <w:p w:rsidR="18A85276" w:rsidRDefault="18A85276" w14:paraId="423B28B4" w14:textId="57245AA4"/>
        </w:tc>
        <w:tc>
          <w:tcPr>
            <w:tcW w:w="2340" w:type="dxa"/>
            <w:tcMar/>
          </w:tcPr>
          <w:p w:rsidR="18A85276" w:rsidRDefault="18A85276" w14:paraId="66E3FDC0" w14:textId="363EC486"/>
        </w:tc>
      </w:tr>
      <w:tr w:rsidR="18A85276" w:rsidTr="18A85276" w14:paraId="42CC7300">
        <w:tc>
          <w:tcPr>
            <w:tcW w:w="2340" w:type="dxa"/>
            <w:tcMar/>
          </w:tcPr>
          <w:p w:rsidR="18A85276" w:rsidP="18A85276" w:rsidRDefault="18A85276" w14:paraId="19399F19" w14:textId="2DD8F373">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Created By: </w:t>
            </w:r>
          </w:p>
        </w:tc>
        <w:tc>
          <w:tcPr>
            <w:tcW w:w="2340" w:type="dxa"/>
            <w:tcMar/>
          </w:tcPr>
          <w:p w:rsidR="18A85276" w:rsidP="18A85276" w:rsidRDefault="18A85276" w14:paraId="07016CA6" w14:textId="3DB77070">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Hishaam Ahmad </w:t>
            </w:r>
          </w:p>
        </w:tc>
        <w:tc>
          <w:tcPr>
            <w:tcW w:w="2340" w:type="dxa"/>
            <w:tcMar/>
          </w:tcPr>
          <w:p w:rsidR="18A85276" w:rsidP="18A85276" w:rsidRDefault="18A85276" w14:paraId="1EED298E" w14:textId="66D7807A">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Last Updated By: </w:t>
            </w:r>
          </w:p>
        </w:tc>
        <w:tc>
          <w:tcPr>
            <w:tcW w:w="2340" w:type="dxa"/>
            <w:tcMar/>
          </w:tcPr>
          <w:p w:rsidR="18A85276" w:rsidP="18A85276" w:rsidRDefault="18A85276" w14:paraId="34D6BE8D" w14:textId="782F5E7C">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 </w:t>
            </w:r>
          </w:p>
        </w:tc>
      </w:tr>
      <w:tr w:rsidR="18A85276" w:rsidTr="18A85276" w14:paraId="3E81FC14">
        <w:tc>
          <w:tcPr>
            <w:tcW w:w="2340" w:type="dxa"/>
            <w:tcMar/>
          </w:tcPr>
          <w:p w:rsidR="18A85276" w:rsidP="18A85276" w:rsidRDefault="18A85276" w14:paraId="71C9EE69" w14:textId="1A8A9A48">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Date Created: </w:t>
            </w:r>
          </w:p>
        </w:tc>
        <w:tc>
          <w:tcPr>
            <w:tcW w:w="2340" w:type="dxa"/>
            <w:tcMar/>
          </w:tcPr>
          <w:p w:rsidR="18A85276" w:rsidP="18A85276" w:rsidRDefault="18A85276" w14:paraId="29830E25" w14:textId="46AEE750">
            <w:pPr>
              <w:jc w:val="both"/>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02/03/2020 </w:t>
            </w:r>
          </w:p>
        </w:tc>
        <w:tc>
          <w:tcPr>
            <w:tcW w:w="2340" w:type="dxa"/>
            <w:tcMar/>
          </w:tcPr>
          <w:p w:rsidR="18A85276" w:rsidP="18A85276" w:rsidRDefault="18A85276" w14:paraId="0CA85E6A" w14:textId="2AE04784">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Date Last Updated: </w:t>
            </w:r>
          </w:p>
        </w:tc>
        <w:tc>
          <w:tcPr>
            <w:tcW w:w="2340" w:type="dxa"/>
            <w:tcMar/>
          </w:tcPr>
          <w:p w:rsidR="18A85276" w:rsidP="18A85276" w:rsidRDefault="18A85276" w14:paraId="35FA014D" w14:textId="653F1099">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 </w:t>
            </w:r>
          </w:p>
        </w:tc>
      </w:tr>
    </w:tbl>
    <w:p w:rsidR="074B5F8F" w:rsidP="18A85276" w:rsidRDefault="074B5F8F" w14:paraId="532AD71C" w14:textId="48B60CD2">
      <w:p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18A85276" w:rsidR="074B5F8F">
        <w:rPr>
          <w:rFonts w:ascii="Times New Roman" w:hAnsi="Times New Roman" w:eastAsia="Times New Roman" w:cs="Times New Roman"/>
          <w:b w:val="0"/>
          <w:bCs w:val="0"/>
          <w:i w:val="0"/>
          <w:iCs w:val="0"/>
          <w:noProof w:val="0"/>
          <w:color w:val="000000" w:themeColor="text1" w:themeTint="FF" w:themeShade="FF"/>
          <w:sz w:val="22"/>
          <w:szCs w:val="22"/>
          <w:lang w:val="en-US"/>
        </w:rPr>
        <w:t> </w:t>
      </w:r>
    </w:p>
    <w:tbl>
      <w:tblPr>
        <w:tblStyle w:val="TableNormal"/>
        <w:tblW w:w="0" w:type="auto"/>
        <w:tblLayout w:type="fixed"/>
        <w:tblLook w:val="04A0" w:firstRow="1" w:lastRow="0" w:firstColumn="1" w:lastColumn="0" w:noHBand="0" w:noVBand="1"/>
      </w:tblPr>
      <w:tblGrid>
        <w:gridCol w:w="4680"/>
        <w:gridCol w:w="4680"/>
      </w:tblGrid>
      <w:tr w:rsidR="18A85276" w:rsidTr="18A85276" w14:paraId="1425D88D">
        <w:tc>
          <w:tcPr>
            <w:tcW w:w="4680" w:type="dxa"/>
            <w:tcMar/>
          </w:tcPr>
          <w:p w:rsidR="18A85276" w:rsidP="18A85276" w:rsidRDefault="18A85276" w14:paraId="4C025191" w14:textId="143EE2C7">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Actor: </w:t>
            </w:r>
          </w:p>
        </w:tc>
        <w:tc>
          <w:tcPr>
            <w:tcW w:w="4680" w:type="dxa"/>
            <w:tcMar/>
          </w:tcPr>
          <w:p w:rsidR="18A85276" w:rsidP="18A85276" w:rsidRDefault="18A85276" w14:paraId="7C1C5A88" w14:textId="7E127FB6">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Employee </w:t>
            </w:r>
          </w:p>
        </w:tc>
      </w:tr>
      <w:tr w:rsidR="18A85276" w:rsidTr="18A85276" w14:paraId="46F20335">
        <w:tc>
          <w:tcPr>
            <w:tcW w:w="4680" w:type="dxa"/>
            <w:tcMar/>
          </w:tcPr>
          <w:p w:rsidR="18A85276" w:rsidP="18A85276" w:rsidRDefault="18A85276" w14:paraId="3ADC9540" w14:textId="0CD3A9A6">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Description: </w:t>
            </w:r>
          </w:p>
        </w:tc>
        <w:tc>
          <w:tcPr>
            <w:tcW w:w="4680" w:type="dxa"/>
            <w:tcMar/>
          </w:tcPr>
          <w:p w:rsidR="18A85276" w:rsidP="18A85276" w:rsidRDefault="18A85276" w14:paraId="20D85048" w14:textId="15B98D1F">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Employees can make changes to existing customer accounts and changes will be viewable by the customer. Changes made to customer accounts may occur due to  </w:t>
            </w:r>
          </w:p>
        </w:tc>
      </w:tr>
      <w:tr w:rsidR="18A85276" w:rsidTr="18A85276" w14:paraId="49CCCC36">
        <w:tc>
          <w:tcPr>
            <w:tcW w:w="4680" w:type="dxa"/>
            <w:tcMar/>
          </w:tcPr>
          <w:p w:rsidR="18A85276" w:rsidP="18A85276" w:rsidRDefault="18A85276" w14:paraId="400FCDB5" w14:textId="093626E6">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Preconditions: </w:t>
            </w:r>
          </w:p>
        </w:tc>
        <w:tc>
          <w:tcPr>
            <w:tcW w:w="4680" w:type="dxa"/>
            <w:tcMar/>
          </w:tcPr>
          <w:p w:rsidR="18A85276" w:rsidP="18A85276" w:rsidRDefault="18A85276" w14:paraId="23769AEA" w14:textId="2AC34673">
            <w:pPr>
              <w:pStyle w:val="ListParagraph"/>
              <w:numPr>
                <w:ilvl w:val="0"/>
                <w:numId w:val="1"/>
              </w:numPr>
              <w:ind w:left="360" w:firstLine="0"/>
              <w:rPr>
                <w:rFonts w:ascii="Times New Roman" w:hAnsi="Times New Roman" w:eastAsia="Times New Roman" w:cs="Times New Roman" w:asciiTheme="minorAscii" w:hAnsiTheme="minorAscii" w:eastAsiaTheme="minorAscii" w:cstheme="minorAscii"/>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Customer account must exist </w:t>
            </w:r>
          </w:p>
          <w:p w:rsidR="18A85276" w:rsidP="18A85276" w:rsidRDefault="18A85276" w14:paraId="093FC0B2" w14:textId="46FCE177">
            <w:pPr>
              <w:pStyle w:val="ListParagraph"/>
              <w:numPr>
                <w:ilvl w:val="0"/>
                <w:numId w:val="2"/>
              </w:numPr>
              <w:ind w:left="360" w:firstLine="0"/>
              <w:rPr>
                <w:rFonts w:ascii="Times New Roman" w:hAnsi="Times New Roman" w:eastAsia="Times New Roman" w:cs="Times New Roman" w:asciiTheme="minorAscii" w:hAnsiTheme="minorAscii" w:eastAsiaTheme="minorAscii" w:cstheme="minorAscii"/>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Employee account must have permissions to edit customer accounts </w:t>
            </w:r>
          </w:p>
        </w:tc>
      </w:tr>
      <w:tr w:rsidR="18A85276" w:rsidTr="18A85276" w14:paraId="1F41B521">
        <w:tc>
          <w:tcPr>
            <w:tcW w:w="4680" w:type="dxa"/>
            <w:tcMar/>
          </w:tcPr>
          <w:p w:rsidR="18A85276" w:rsidP="18A85276" w:rsidRDefault="18A85276" w14:paraId="7307E503" w14:textId="77D195F1">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Postconditions: </w:t>
            </w:r>
          </w:p>
        </w:tc>
        <w:tc>
          <w:tcPr>
            <w:tcW w:w="4680" w:type="dxa"/>
            <w:tcMar/>
          </w:tcPr>
          <w:p w:rsidR="18A85276" w:rsidP="18A85276" w:rsidRDefault="18A85276" w14:paraId="569DBBEE" w14:textId="096E4EB4">
            <w:pPr>
              <w:pStyle w:val="ListParagraph"/>
              <w:numPr>
                <w:ilvl w:val="0"/>
                <w:numId w:val="3"/>
              </w:numPr>
              <w:ind w:left="360" w:firstLine="0"/>
              <w:rPr>
                <w:rFonts w:ascii="Times New Roman" w:hAnsi="Times New Roman" w:eastAsia="Times New Roman" w:cs="Times New Roman" w:asciiTheme="minorAscii" w:hAnsiTheme="minorAscii" w:eastAsiaTheme="minorAscii" w:cstheme="minorAscii"/>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Changes made to customer account is updated in database </w:t>
            </w:r>
          </w:p>
        </w:tc>
      </w:tr>
      <w:tr w:rsidR="18A85276" w:rsidTr="18A85276" w14:paraId="74813244">
        <w:tc>
          <w:tcPr>
            <w:tcW w:w="4680" w:type="dxa"/>
            <w:tcMar/>
          </w:tcPr>
          <w:p w:rsidR="18A85276" w:rsidP="18A85276" w:rsidRDefault="18A85276" w14:paraId="5C1C1E91" w14:textId="1F0CB1CA">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Priority: </w:t>
            </w:r>
          </w:p>
        </w:tc>
        <w:tc>
          <w:tcPr>
            <w:tcW w:w="4680" w:type="dxa"/>
            <w:tcMar/>
          </w:tcPr>
          <w:p w:rsidR="18A85276" w:rsidP="18A85276" w:rsidRDefault="18A85276" w14:paraId="7B6ABDC6" w14:textId="47071825">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 </w:t>
            </w:r>
          </w:p>
        </w:tc>
      </w:tr>
      <w:tr w:rsidR="18A85276" w:rsidTr="18A85276" w14:paraId="6EF34F0A">
        <w:tc>
          <w:tcPr>
            <w:tcW w:w="4680" w:type="dxa"/>
            <w:tcMar/>
          </w:tcPr>
          <w:p w:rsidR="18A85276" w:rsidP="18A85276" w:rsidRDefault="18A85276" w14:paraId="1A601D3F" w14:textId="5D071243">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Frequency of Use: </w:t>
            </w:r>
          </w:p>
        </w:tc>
        <w:tc>
          <w:tcPr>
            <w:tcW w:w="4680" w:type="dxa"/>
            <w:tcMar/>
          </w:tcPr>
          <w:p w:rsidR="18A85276" w:rsidP="18A85276" w:rsidRDefault="18A85276" w14:paraId="0C875A17" w14:textId="140271EF">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On an as-needed basis </w:t>
            </w:r>
          </w:p>
        </w:tc>
      </w:tr>
      <w:tr w:rsidR="18A85276" w:rsidTr="18A85276" w14:paraId="03FADF34">
        <w:tc>
          <w:tcPr>
            <w:tcW w:w="4680" w:type="dxa"/>
            <w:tcMar/>
          </w:tcPr>
          <w:p w:rsidR="18A85276" w:rsidP="18A85276" w:rsidRDefault="18A85276" w14:paraId="4D8E4809" w14:textId="12F396C9">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Normal Course of Events: </w:t>
            </w:r>
          </w:p>
        </w:tc>
        <w:tc>
          <w:tcPr>
            <w:tcW w:w="4680" w:type="dxa"/>
            <w:tcMar/>
          </w:tcPr>
          <w:p w:rsidR="18A85276" w:rsidP="18A85276" w:rsidRDefault="18A85276" w14:paraId="3443B99F" w14:textId="7EB88CAF">
            <w:pPr>
              <w:pStyle w:val="ListParagraph"/>
              <w:numPr>
                <w:ilvl w:val="0"/>
                <w:numId w:val="4"/>
              </w:numPr>
              <w:ind w:left="360" w:firstLine="0"/>
              <w:rPr>
                <w:rFonts w:ascii="Times New Roman" w:hAnsi="Times New Roman" w:eastAsia="Times New Roman" w:cs="Times New Roman" w:asciiTheme="minorAscii" w:hAnsiTheme="minorAscii" w:eastAsiaTheme="minorAscii" w:cstheme="minorAscii"/>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Employees will make changes through the application. </w:t>
            </w:r>
          </w:p>
          <w:p w:rsidR="18A85276" w:rsidP="18A85276" w:rsidRDefault="18A85276" w14:paraId="765242D6" w14:textId="62FCA92F">
            <w:pPr>
              <w:pStyle w:val="ListParagraph"/>
              <w:numPr>
                <w:ilvl w:val="0"/>
                <w:numId w:val="5"/>
              </w:numPr>
              <w:ind w:left="360" w:firstLine="0"/>
              <w:rPr>
                <w:rFonts w:ascii="Times New Roman" w:hAnsi="Times New Roman" w:eastAsia="Times New Roman" w:cs="Times New Roman" w:asciiTheme="minorAscii" w:hAnsiTheme="minorAscii" w:eastAsiaTheme="minorAscii" w:cstheme="minorAscii"/>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Application will include a section containing a list of customers that can be sorted through </w:t>
            </w:r>
          </w:p>
          <w:p w:rsidR="18A85276" w:rsidP="18A85276" w:rsidRDefault="18A85276" w14:paraId="3226440F" w14:textId="09F2C713">
            <w:pPr>
              <w:pStyle w:val="ListParagraph"/>
              <w:numPr>
                <w:ilvl w:val="0"/>
                <w:numId w:val="6"/>
              </w:numPr>
              <w:ind w:left="360" w:firstLine="0"/>
              <w:rPr>
                <w:rFonts w:ascii="Times New Roman" w:hAnsi="Times New Roman" w:eastAsia="Times New Roman" w:cs="Times New Roman" w:asciiTheme="minorAscii" w:hAnsiTheme="minorAscii" w:eastAsiaTheme="minorAscii" w:cstheme="minorAscii"/>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Employee will be able to edit information associated to each customer account and save changes which will update the database  </w:t>
            </w:r>
          </w:p>
        </w:tc>
      </w:tr>
      <w:tr w:rsidR="18A85276" w:rsidTr="18A85276" w14:paraId="0DF5A0C2">
        <w:tc>
          <w:tcPr>
            <w:tcW w:w="4680" w:type="dxa"/>
            <w:tcMar/>
          </w:tcPr>
          <w:p w:rsidR="18A85276" w:rsidP="18A85276" w:rsidRDefault="18A85276" w14:paraId="20AC1574" w14:textId="22C659E4">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Alternative Courses: </w:t>
            </w:r>
          </w:p>
        </w:tc>
        <w:tc>
          <w:tcPr>
            <w:tcW w:w="4680" w:type="dxa"/>
            <w:tcMar/>
          </w:tcPr>
          <w:p w:rsidR="18A85276" w:rsidP="18A85276" w:rsidRDefault="18A85276" w14:paraId="0C710413" w14:textId="115D7879">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 </w:t>
            </w:r>
          </w:p>
        </w:tc>
      </w:tr>
      <w:tr w:rsidR="18A85276" w:rsidTr="18A85276" w14:paraId="2DA81847">
        <w:tc>
          <w:tcPr>
            <w:tcW w:w="4680" w:type="dxa"/>
            <w:tcMar/>
          </w:tcPr>
          <w:p w:rsidR="18A85276" w:rsidP="18A85276" w:rsidRDefault="18A85276" w14:paraId="5135027E" w14:textId="7EBF6EBE">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Exceptions: </w:t>
            </w:r>
          </w:p>
        </w:tc>
        <w:tc>
          <w:tcPr>
            <w:tcW w:w="4680" w:type="dxa"/>
            <w:tcMar/>
          </w:tcPr>
          <w:p w:rsidR="18A85276" w:rsidP="18A85276" w:rsidRDefault="18A85276" w14:paraId="5A26DCB7" w14:textId="3CAE11AC">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 xml:space="preserve">Customer account may not exist in database </w:t>
            </w:r>
          </w:p>
        </w:tc>
      </w:tr>
      <w:tr w:rsidR="18A85276" w:rsidTr="18A85276" w14:paraId="725CA5A4">
        <w:tc>
          <w:tcPr>
            <w:tcW w:w="4680" w:type="dxa"/>
            <w:tcMar/>
          </w:tcPr>
          <w:p w:rsidR="18A85276" w:rsidP="18A85276" w:rsidRDefault="18A85276" w14:paraId="4DFAC3AB" w14:textId="13D93965">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Includes: </w:t>
            </w:r>
          </w:p>
        </w:tc>
        <w:tc>
          <w:tcPr>
            <w:tcW w:w="4680" w:type="dxa"/>
            <w:tcMar/>
          </w:tcPr>
          <w:p w:rsidR="18A85276" w:rsidP="18A85276" w:rsidRDefault="18A85276" w14:paraId="498E3DE7" w14:textId="4B1BD347">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 </w:t>
            </w:r>
          </w:p>
        </w:tc>
      </w:tr>
      <w:tr w:rsidR="18A85276" w:rsidTr="18A85276" w14:paraId="6E15CA63">
        <w:tc>
          <w:tcPr>
            <w:tcW w:w="4680" w:type="dxa"/>
            <w:tcMar/>
          </w:tcPr>
          <w:p w:rsidR="18A85276" w:rsidP="18A85276" w:rsidRDefault="18A85276" w14:paraId="4DF2CEB9" w14:textId="48E5EA50">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Special Requirements: </w:t>
            </w:r>
          </w:p>
        </w:tc>
        <w:tc>
          <w:tcPr>
            <w:tcW w:w="4680" w:type="dxa"/>
            <w:tcMar/>
          </w:tcPr>
          <w:p w:rsidR="18A85276" w:rsidP="18A85276" w:rsidRDefault="18A85276" w14:paraId="4EBAFDB9" w14:textId="03CEACDF">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 </w:t>
            </w:r>
          </w:p>
        </w:tc>
      </w:tr>
      <w:tr w:rsidR="18A85276" w:rsidTr="18A85276" w14:paraId="680633E8">
        <w:tc>
          <w:tcPr>
            <w:tcW w:w="4680" w:type="dxa"/>
            <w:tcMar/>
          </w:tcPr>
          <w:p w:rsidR="18A85276" w:rsidP="18A85276" w:rsidRDefault="18A85276" w14:paraId="600A427E" w14:textId="69B28E6C">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Assumptions: </w:t>
            </w:r>
          </w:p>
        </w:tc>
        <w:tc>
          <w:tcPr>
            <w:tcW w:w="4680" w:type="dxa"/>
            <w:tcMar/>
          </w:tcPr>
          <w:p w:rsidR="18A85276" w:rsidP="18A85276" w:rsidRDefault="18A85276" w14:paraId="381FB2F9" w14:textId="04E3A571">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Assumed specific employees will be allowed to edit customer accounts </w:t>
            </w:r>
          </w:p>
        </w:tc>
      </w:tr>
      <w:tr w:rsidR="18A85276" w:rsidTr="18A85276" w14:paraId="5BCD10BC">
        <w:tc>
          <w:tcPr>
            <w:tcW w:w="4680" w:type="dxa"/>
            <w:tcMar/>
          </w:tcPr>
          <w:p w:rsidR="18A85276" w:rsidP="18A85276" w:rsidRDefault="18A85276" w14:paraId="51CDD3B3" w14:textId="5DDE43E0">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Notes and Issues: </w:t>
            </w:r>
          </w:p>
        </w:tc>
        <w:tc>
          <w:tcPr>
            <w:tcW w:w="4680" w:type="dxa"/>
            <w:tcMar/>
          </w:tcPr>
          <w:p w:rsidR="18A85276" w:rsidP="18A85276" w:rsidRDefault="18A85276" w14:paraId="2C981BA9" w14:textId="1532C7F9">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 </w:t>
            </w:r>
          </w:p>
        </w:tc>
      </w:tr>
    </w:tbl>
    <w:p w:rsidR="18A85276" w:rsidP="04DD5C0B" w:rsidRDefault="18A85276" w14:paraId="21152DE4" w14:textId="5D54A11F">
      <w:pPr>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18A85276" w:rsidP="18A85276" w:rsidRDefault="18A85276" w14:paraId="40CFCB6B" w14:textId="1801DF24">
      <w:pPr>
        <w:pStyle w:val="Normal"/>
      </w:pPr>
    </w:p>
    <w:p w:rsidR="18A85276" w:rsidP="18A85276" w:rsidRDefault="18A85276" w14:paraId="03F7E66F" w14:textId="534A5EF3">
      <w:pPr>
        <w:pStyle w:val="Normal"/>
      </w:pPr>
    </w:p>
    <w:p w:rsidR="18A85276" w:rsidP="18A85276" w:rsidRDefault="18A85276" w14:paraId="0B420A33" w14:textId="559B14BE">
      <w:pPr>
        <w:rPr>
          <w:rFonts w:ascii="Times New Roman" w:hAnsi="Times New Roman" w:eastAsia="Times New Roman" w:cs="Times New Roman"/>
          <w:b w:val="0"/>
          <w:bCs w:val="0"/>
          <w:i w:val="0"/>
          <w:iCs w:val="0"/>
          <w:noProof w:val="0"/>
          <w:color w:val="000000" w:themeColor="text1" w:themeTint="FF" w:themeShade="FF"/>
          <w:sz w:val="22"/>
          <w:szCs w:val="22"/>
          <w:lang w:val="en-US"/>
        </w:rPr>
      </w:pPr>
    </w:p>
    <w:tbl>
      <w:tblPr>
        <w:tblStyle w:val="TableNormal"/>
        <w:tblW w:w="0" w:type="auto"/>
        <w:tblLayout w:type="fixed"/>
        <w:tblLook w:val="04A0" w:firstRow="1" w:lastRow="0" w:firstColumn="1" w:lastColumn="0" w:noHBand="0" w:noVBand="1"/>
      </w:tblPr>
      <w:tblGrid>
        <w:gridCol w:w="2340"/>
        <w:gridCol w:w="2340"/>
        <w:gridCol w:w="2340"/>
        <w:gridCol w:w="2340"/>
      </w:tblGrid>
      <w:tr w:rsidR="18A85276" w:rsidTr="18A85276" w14:paraId="286C1F6D">
        <w:tc>
          <w:tcPr>
            <w:tcW w:w="2340" w:type="dxa"/>
            <w:tcMar/>
          </w:tcPr>
          <w:p w:rsidR="18A85276" w:rsidP="18A85276" w:rsidRDefault="18A85276" w14:paraId="618543AA" w14:textId="06A56432">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Use Case ID: </w:t>
            </w:r>
          </w:p>
        </w:tc>
        <w:tc>
          <w:tcPr>
            <w:tcW w:w="2340" w:type="dxa"/>
            <w:tcMar/>
          </w:tcPr>
          <w:p w:rsidR="18A85276" w:rsidP="18A85276" w:rsidRDefault="18A85276" w14:paraId="6324A315" w14:textId="209AA7C9">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 </w:t>
            </w:r>
          </w:p>
        </w:tc>
        <w:tc>
          <w:tcPr>
            <w:tcW w:w="2340" w:type="dxa"/>
            <w:tcMar/>
          </w:tcPr>
          <w:p w:rsidR="18A85276" w:rsidRDefault="18A85276" w14:paraId="439FCAB4" w14:textId="74A69D6E"/>
        </w:tc>
        <w:tc>
          <w:tcPr>
            <w:tcW w:w="2340" w:type="dxa"/>
            <w:tcMar/>
          </w:tcPr>
          <w:p w:rsidR="18A85276" w:rsidRDefault="18A85276" w14:paraId="7DF197FD" w14:textId="31BE0C78"/>
        </w:tc>
      </w:tr>
      <w:tr w:rsidR="18A85276" w:rsidTr="18A85276" w14:paraId="6DD9DB20">
        <w:tc>
          <w:tcPr>
            <w:tcW w:w="2340" w:type="dxa"/>
            <w:tcMar/>
          </w:tcPr>
          <w:p w:rsidR="18A85276" w:rsidP="18A85276" w:rsidRDefault="18A85276" w14:paraId="2B2E8AD5" w14:textId="6820BFF9">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Use Case Name: </w:t>
            </w:r>
          </w:p>
        </w:tc>
        <w:tc>
          <w:tcPr>
            <w:tcW w:w="2340" w:type="dxa"/>
            <w:tcMar/>
          </w:tcPr>
          <w:p w:rsidR="18A85276" w:rsidP="18A85276" w:rsidRDefault="18A85276" w14:paraId="404A0733" w14:textId="3F427749">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Update site </w:t>
            </w:r>
          </w:p>
        </w:tc>
        <w:tc>
          <w:tcPr>
            <w:tcW w:w="2340" w:type="dxa"/>
            <w:tcMar/>
          </w:tcPr>
          <w:p w:rsidR="18A85276" w:rsidRDefault="18A85276" w14:paraId="029865AB" w14:textId="6C72D604"/>
        </w:tc>
        <w:tc>
          <w:tcPr>
            <w:tcW w:w="2340" w:type="dxa"/>
            <w:tcMar/>
          </w:tcPr>
          <w:p w:rsidR="18A85276" w:rsidRDefault="18A85276" w14:paraId="4A7C66A8" w14:textId="450DEBFB"/>
        </w:tc>
      </w:tr>
      <w:tr w:rsidR="18A85276" w:rsidTr="18A85276" w14:paraId="72F5CD6E">
        <w:tc>
          <w:tcPr>
            <w:tcW w:w="2340" w:type="dxa"/>
            <w:tcMar/>
          </w:tcPr>
          <w:p w:rsidR="18A85276" w:rsidP="18A85276" w:rsidRDefault="18A85276" w14:paraId="74879935" w14:textId="72371F3E">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Created By: </w:t>
            </w:r>
          </w:p>
        </w:tc>
        <w:tc>
          <w:tcPr>
            <w:tcW w:w="2340" w:type="dxa"/>
            <w:tcMar/>
          </w:tcPr>
          <w:p w:rsidR="18A85276" w:rsidP="18A85276" w:rsidRDefault="18A85276" w14:paraId="7BF044BE" w14:textId="5782CDFA">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Emad Abdulaziz </w:t>
            </w:r>
          </w:p>
        </w:tc>
        <w:tc>
          <w:tcPr>
            <w:tcW w:w="2340" w:type="dxa"/>
            <w:tcMar/>
          </w:tcPr>
          <w:p w:rsidR="18A85276" w:rsidP="18A85276" w:rsidRDefault="18A85276" w14:paraId="7E11247B" w14:textId="39519C04">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Last Updated By: </w:t>
            </w:r>
          </w:p>
        </w:tc>
        <w:tc>
          <w:tcPr>
            <w:tcW w:w="2340" w:type="dxa"/>
            <w:tcMar/>
          </w:tcPr>
          <w:p w:rsidR="18A85276" w:rsidP="18A85276" w:rsidRDefault="18A85276" w14:paraId="5979D973" w14:textId="63C9B872">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 </w:t>
            </w:r>
          </w:p>
        </w:tc>
      </w:tr>
      <w:tr w:rsidR="18A85276" w:rsidTr="18A85276" w14:paraId="5634B492">
        <w:tc>
          <w:tcPr>
            <w:tcW w:w="2340" w:type="dxa"/>
            <w:tcMar/>
          </w:tcPr>
          <w:p w:rsidR="18A85276" w:rsidP="18A85276" w:rsidRDefault="18A85276" w14:paraId="78E48131" w14:textId="5545AAAA">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Date Created: </w:t>
            </w:r>
          </w:p>
        </w:tc>
        <w:tc>
          <w:tcPr>
            <w:tcW w:w="2340" w:type="dxa"/>
            <w:tcMar/>
          </w:tcPr>
          <w:p w:rsidR="18A85276" w:rsidP="18A85276" w:rsidRDefault="18A85276" w14:paraId="1B8B5451" w14:textId="79EA17D5">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Feb 2, 2020 </w:t>
            </w:r>
          </w:p>
        </w:tc>
        <w:tc>
          <w:tcPr>
            <w:tcW w:w="2340" w:type="dxa"/>
            <w:tcMar/>
          </w:tcPr>
          <w:p w:rsidR="18A85276" w:rsidP="18A85276" w:rsidRDefault="18A85276" w14:paraId="55EA759F" w14:textId="41B78C63">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Date Last Updated: </w:t>
            </w:r>
          </w:p>
        </w:tc>
        <w:tc>
          <w:tcPr>
            <w:tcW w:w="2340" w:type="dxa"/>
            <w:tcMar/>
          </w:tcPr>
          <w:p w:rsidR="18A85276" w:rsidP="18A85276" w:rsidRDefault="18A85276" w14:paraId="744BA7A6" w14:textId="5C2532D2">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 </w:t>
            </w:r>
          </w:p>
        </w:tc>
      </w:tr>
    </w:tbl>
    <w:p w:rsidR="7FDD8AA3" w:rsidP="18A85276" w:rsidRDefault="7FDD8AA3" w14:paraId="62885B36" w14:textId="3F2C30C8">
      <w:p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18A85276" w:rsidR="7FDD8AA3">
        <w:rPr>
          <w:rFonts w:ascii="Times New Roman" w:hAnsi="Times New Roman" w:eastAsia="Times New Roman" w:cs="Times New Roman"/>
          <w:b w:val="0"/>
          <w:bCs w:val="0"/>
          <w:i w:val="0"/>
          <w:iCs w:val="0"/>
          <w:noProof w:val="0"/>
          <w:color w:val="000000" w:themeColor="text1" w:themeTint="FF" w:themeShade="FF"/>
          <w:sz w:val="22"/>
          <w:szCs w:val="22"/>
          <w:lang w:val="en-US"/>
        </w:rPr>
        <w:t> </w:t>
      </w:r>
    </w:p>
    <w:tbl>
      <w:tblPr>
        <w:tblStyle w:val="TableNormal"/>
        <w:tblW w:w="0" w:type="auto"/>
        <w:tblLayout w:type="fixed"/>
        <w:tblLook w:val="04A0" w:firstRow="1" w:lastRow="0" w:firstColumn="1" w:lastColumn="0" w:noHBand="0" w:noVBand="1"/>
      </w:tblPr>
      <w:tblGrid>
        <w:gridCol w:w="4680"/>
        <w:gridCol w:w="4680"/>
      </w:tblGrid>
      <w:tr w:rsidR="18A85276" w:rsidTr="18A85276" w14:paraId="615E490B">
        <w:tc>
          <w:tcPr>
            <w:tcW w:w="4680" w:type="dxa"/>
            <w:tcMar/>
          </w:tcPr>
          <w:p w:rsidR="18A85276" w:rsidP="18A85276" w:rsidRDefault="18A85276" w14:paraId="5927248A" w14:textId="633FDD65">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Actor: </w:t>
            </w:r>
          </w:p>
        </w:tc>
        <w:tc>
          <w:tcPr>
            <w:tcW w:w="4680" w:type="dxa"/>
            <w:tcMar/>
          </w:tcPr>
          <w:p w:rsidR="18A85276" w:rsidP="18A85276" w:rsidRDefault="18A85276" w14:paraId="76EEC65F" w14:textId="52C4C025">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Owners </w:t>
            </w:r>
          </w:p>
        </w:tc>
      </w:tr>
      <w:tr w:rsidR="18A85276" w:rsidTr="18A85276" w14:paraId="74A10F55">
        <w:tc>
          <w:tcPr>
            <w:tcW w:w="4680" w:type="dxa"/>
            <w:tcMar/>
          </w:tcPr>
          <w:p w:rsidR="18A85276" w:rsidP="18A85276" w:rsidRDefault="18A85276" w14:paraId="23923CEF" w14:textId="76D4F123">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Description: </w:t>
            </w:r>
          </w:p>
        </w:tc>
        <w:tc>
          <w:tcPr>
            <w:tcW w:w="4680" w:type="dxa"/>
            <w:tcMar/>
          </w:tcPr>
          <w:p w:rsidR="18A85276" w:rsidP="18A85276" w:rsidRDefault="18A85276" w14:paraId="47AFE911" w14:textId="73FE49CF">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Update site </w:t>
            </w:r>
          </w:p>
        </w:tc>
      </w:tr>
      <w:tr w:rsidR="18A85276" w:rsidTr="18A85276" w14:paraId="79BA83D8">
        <w:tc>
          <w:tcPr>
            <w:tcW w:w="4680" w:type="dxa"/>
            <w:tcMar/>
          </w:tcPr>
          <w:p w:rsidR="18A85276" w:rsidP="18A85276" w:rsidRDefault="18A85276" w14:paraId="466B41FB" w14:textId="1E37E4DC">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Preconditions: </w:t>
            </w:r>
          </w:p>
        </w:tc>
        <w:tc>
          <w:tcPr>
            <w:tcW w:w="4680" w:type="dxa"/>
            <w:tcMar/>
          </w:tcPr>
          <w:p w:rsidR="18A85276" w:rsidP="18A85276" w:rsidRDefault="18A85276" w14:paraId="095393D2" w14:textId="6E842284">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Site must be pre-existing </w:t>
            </w:r>
          </w:p>
        </w:tc>
      </w:tr>
      <w:tr w:rsidR="18A85276" w:rsidTr="18A85276" w14:paraId="06868B18">
        <w:tc>
          <w:tcPr>
            <w:tcW w:w="4680" w:type="dxa"/>
            <w:tcMar/>
          </w:tcPr>
          <w:p w:rsidR="18A85276" w:rsidP="18A85276" w:rsidRDefault="18A85276" w14:paraId="45BAE262" w14:textId="741C982E">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Postconditions: </w:t>
            </w:r>
          </w:p>
        </w:tc>
        <w:tc>
          <w:tcPr>
            <w:tcW w:w="4680" w:type="dxa"/>
            <w:tcMar/>
          </w:tcPr>
          <w:p w:rsidR="18A85276" w:rsidP="18A85276" w:rsidRDefault="18A85276" w14:paraId="7ECB7A78" w14:textId="14E5F4A1">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Site will be updated according to new edits </w:t>
            </w:r>
          </w:p>
        </w:tc>
      </w:tr>
      <w:tr w:rsidR="18A85276" w:rsidTr="18A85276" w14:paraId="51F09C5D">
        <w:tc>
          <w:tcPr>
            <w:tcW w:w="4680" w:type="dxa"/>
            <w:tcMar/>
          </w:tcPr>
          <w:p w:rsidR="18A85276" w:rsidP="18A85276" w:rsidRDefault="18A85276" w14:paraId="5E585917" w14:textId="752F0E10">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Priority: </w:t>
            </w:r>
          </w:p>
        </w:tc>
        <w:tc>
          <w:tcPr>
            <w:tcW w:w="4680" w:type="dxa"/>
            <w:tcMar/>
          </w:tcPr>
          <w:p w:rsidR="18A85276" w:rsidP="18A85276" w:rsidRDefault="18A85276" w14:paraId="777692E7" w14:textId="1CAD27CC">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Medium </w:t>
            </w:r>
          </w:p>
        </w:tc>
      </w:tr>
      <w:tr w:rsidR="18A85276" w:rsidTr="18A85276" w14:paraId="5A783C1A">
        <w:tc>
          <w:tcPr>
            <w:tcW w:w="4680" w:type="dxa"/>
            <w:tcMar/>
          </w:tcPr>
          <w:p w:rsidR="18A85276" w:rsidP="18A85276" w:rsidRDefault="18A85276" w14:paraId="53755465" w14:textId="0931315F">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Frequency of Use: </w:t>
            </w:r>
          </w:p>
        </w:tc>
        <w:tc>
          <w:tcPr>
            <w:tcW w:w="4680" w:type="dxa"/>
            <w:tcMar/>
          </w:tcPr>
          <w:p w:rsidR="18A85276" w:rsidP="18A85276" w:rsidRDefault="18A85276" w14:paraId="2B73A0DD" w14:textId="03E83EDD">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Monthly </w:t>
            </w:r>
          </w:p>
        </w:tc>
      </w:tr>
      <w:tr w:rsidR="18A85276" w:rsidTr="18A85276" w14:paraId="50980CB6">
        <w:tc>
          <w:tcPr>
            <w:tcW w:w="4680" w:type="dxa"/>
            <w:tcMar/>
          </w:tcPr>
          <w:p w:rsidR="18A85276" w:rsidP="18A85276" w:rsidRDefault="18A85276" w14:paraId="36F08BA8" w14:textId="0D1A5BCC">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Normal Course of Events: </w:t>
            </w:r>
          </w:p>
        </w:tc>
        <w:tc>
          <w:tcPr>
            <w:tcW w:w="4680" w:type="dxa"/>
            <w:tcMar/>
          </w:tcPr>
          <w:p w:rsidR="18A85276" w:rsidP="18A85276" w:rsidRDefault="18A85276" w14:paraId="1DC13050" w14:textId="1FACA0F0">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Owner will access the site with priveleges, make edits, then push updates to system </w:t>
            </w:r>
          </w:p>
        </w:tc>
      </w:tr>
      <w:tr w:rsidR="18A85276" w:rsidTr="18A85276" w14:paraId="4BEE8F82">
        <w:tc>
          <w:tcPr>
            <w:tcW w:w="4680" w:type="dxa"/>
            <w:tcMar/>
          </w:tcPr>
          <w:p w:rsidR="18A85276" w:rsidP="18A85276" w:rsidRDefault="18A85276" w14:paraId="0B021979" w14:textId="44E62F2B">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Alternative Courses: </w:t>
            </w:r>
          </w:p>
        </w:tc>
        <w:tc>
          <w:tcPr>
            <w:tcW w:w="4680" w:type="dxa"/>
            <w:tcMar/>
          </w:tcPr>
          <w:p w:rsidR="18A85276" w:rsidP="18A85276" w:rsidRDefault="18A85276" w14:paraId="57C07F62" w14:textId="2BF6D32E">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Owner will cancel mid-process and not push updates (may or may not want to save current edits locally) </w:t>
            </w:r>
          </w:p>
        </w:tc>
      </w:tr>
      <w:tr w:rsidR="18A85276" w:rsidTr="18A85276" w14:paraId="29344B65">
        <w:tc>
          <w:tcPr>
            <w:tcW w:w="4680" w:type="dxa"/>
            <w:tcMar/>
          </w:tcPr>
          <w:p w:rsidR="18A85276" w:rsidP="18A85276" w:rsidRDefault="18A85276" w14:paraId="476C3540" w14:textId="0F0B180B">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Exceptions: </w:t>
            </w:r>
          </w:p>
        </w:tc>
        <w:tc>
          <w:tcPr>
            <w:tcW w:w="4680" w:type="dxa"/>
            <w:tcMar/>
          </w:tcPr>
          <w:p w:rsidR="18A85276" w:rsidP="18A85276" w:rsidRDefault="18A85276" w14:paraId="05184DDB" w14:textId="7B756F29">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 </w:t>
            </w:r>
          </w:p>
        </w:tc>
      </w:tr>
      <w:tr w:rsidR="18A85276" w:rsidTr="18A85276" w14:paraId="782C4335">
        <w:tc>
          <w:tcPr>
            <w:tcW w:w="4680" w:type="dxa"/>
            <w:tcMar/>
          </w:tcPr>
          <w:p w:rsidR="18A85276" w:rsidP="18A85276" w:rsidRDefault="18A85276" w14:paraId="56064496" w14:textId="740BC9DA">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Includes: </w:t>
            </w:r>
          </w:p>
        </w:tc>
        <w:tc>
          <w:tcPr>
            <w:tcW w:w="4680" w:type="dxa"/>
            <w:tcMar/>
          </w:tcPr>
          <w:p w:rsidR="18A85276" w:rsidP="18A85276" w:rsidRDefault="18A85276" w14:paraId="47B3F47B" w14:textId="45FD3F7B">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 </w:t>
            </w:r>
          </w:p>
        </w:tc>
      </w:tr>
      <w:tr w:rsidR="18A85276" w:rsidTr="18A85276" w14:paraId="4B2E4B34">
        <w:tc>
          <w:tcPr>
            <w:tcW w:w="4680" w:type="dxa"/>
            <w:tcMar/>
          </w:tcPr>
          <w:p w:rsidR="18A85276" w:rsidP="18A85276" w:rsidRDefault="18A85276" w14:paraId="7155D8F5" w14:textId="1A963154">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Special Requirements: </w:t>
            </w:r>
          </w:p>
        </w:tc>
        <w:tc>
          <w:tcPr>
            <w:tcW w:w="4680" w:type="dxa"/>
            <w:tcMar/>
          </w:tcPr>
          <w:p w:rsidR="18A85276" w:rsidP="18A85276" w:rsidRDefault="18A85276" w14:paraId="13A39581" w14:textId="6FB29BEC">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Admin priveleges </w:t>
            </w:r>
          </w:p>
        </w:tc>
      </w:tr>
      <w:tr w:rsidR="18A85276" w:rsidTr="18A85276" w14:paraId="20970127">
        <w:tc>
          <w:tcPr>
            <w:tcW w:w="4680" w:type="dxa"/>
            <w:tcMar/>
          </w:tcPr>
          <w:p w:rsidR="18A85276" w:rsidP="18A85276" w:rsidRDefault="18A85276" w14:paraId="487A7D17" w14:textId="59EE9716">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Assumptions: </w:t>
            </w:r>
          </w:p>
        </w:tc>
        <w:tc>
          <w:tcPr>
            <w:tcW w:w="4680" w:type="dxa"/>
            <w:tcMar/>
          </w:tcPr>
          <w:p w:rsidR="18A85276" w:rsidP="18A85276" w:rsidRDefault="18A85276" w14:paraId="3AC19074" w14:textId="6769A38D">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 </w:t>
            </w:r>
          </w:p>
        </w:tc>
      </w:tr>
      <w:tr w:rsidR="18A85276" w:rsidTr="18A85276" w14:paraId="4084D556">
        <w:tc>
          <w:tcPr>
            <w:tcW w:w="4680" w:type="dxa"/>
            <w:tcMar/>
          </w:tcPr>
          <w:p w:rsidR="18A85276" w:rsidP="18A85276" w:rsidRDefault="18A85276" w14:paraId="5AC1D52F" w14:textId="5074D963">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Notes and Issues: </w:t>
            </w:r>
          </w:p>
        </w:tc>
        <w:tc>
          <w:tcPr>
            <w:tcW w:w="4680" w:type="dxa"/>
            <w:tcMar/>
          </w:tcPr>
          <w:p w:rsidR="18A85276" w:rsidP="18A85276" w:rsidRDefault="18A85276" w14:paraId="2941DAFD" w14:textId="23BA13CB">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Admin should not be able to break the site by inputting bad values (too large, wrong type etc) </w:t>
            </w:r>
          </w:p>
        </w:tc>
      </w:tr>
    </w:tbl>
    <w:p w:rsidR="7FDD8AA3" w:rsidP="18A85276" w:rsidRDefault="7FDD8AA3" w14:paraId="68242ABB" w14:textId="64327285">
      <w:pPr>
        <w:spacing w:before="240" w:after="720"/>
        <w:jc w:val="center"/>
        <w:rPr>
          <w:rFonts w:ascii="Arial" w:hAnsi="Arial" w:eastAsia="Arial" w:cs="Arial"/>
          <w:b w:val="1"/>
          <w:bCs w:val="1"/>
          <w:i w:val="0"/>
          <w:iCs w:val="0"/>
          <w:noProof w:val="0"/>
          <w:color w:val="000000" w:themeColor="text1" w:themeTint="FF" w:themeShade="FF"/>
          <w:sz w:val="64"/>
          <w:szCs w:val="64"/>
          <w:lang w:val="en-US"/>
        </w:rPr>
      </w:pPr>
      <w:r>
        <w:br w:type="page"/>
      </w:r>
    </w:p>
    <w:tbl>
      <w:tblPr>
        <w:tblStyle w:val="TableNormal"/>
        <w:tblW w:w="0" w:type="auto"/>
        <w:tblLayout w:type="fixed"/>
        <w:tblLook w:val="04A0" w:firstRow="1" w:lastRow="0" w:firstColumn="1" w:lastColumn="0" w:noHBand="0" w:noVBand="1"/>
      </w:tblPr>
      <w:tblGrid>
        <w:gridCol w:w="2340"/>
        <w:gridCol w:w="2340"/>
        <w:gridCol w:w="2340"/>
        <w:gridCol w:w="2340"/>
      </w:tblGrid>
      <w:tr w:rsidR="18A85276" w:rsidTr="18A85276" w14:paraId="56EE029C">
        <w:tc>
          <w:tcPr>
            <w:tcW w:w="2340" w:type="dxa"/>
            <w:tcMar/>
          </w:tcPr>
          <w:p w:rsidR="18A85276" w:rsidP="18A85276" w:rsidRDefault="18A85276" w14:paraId="5030CD02" w14:textId="4AE697C9">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Use Case ID:</w:t>
            </w:r>
          </w:p>
        </w:tc>
        <w:tc>
          <w:tcPr>
            <w:tcW w:w="2340" w:type="dxa"/>
            <w:tcMar/>
          </w:tcPr>
          <w:p w:rsidR="18A85276" w:rsidP="18A85276" w:rsidRDefault="18A85276" w14:paraId="19F3D1A3" w14:textId="78A2AF9D">
            <w:pPr>
              <w:rPr>
                <w:rFonts w:ascii="Times New Roman" w:hAnsi="Times New Roman" w:eastAsia="Times New Roman" w:cs="Times New Roman"/>
                <w:b w:val="0"/>
                <w:bCs w:val="0"/>
                <w:i w:val="0"/>
                <w:iCs w:val="0"/>
                <w:sz w:val="22"/>
                <w:szCs w:val="22"/>
              </w:rPr>
            </w:pPr>
          </w:p>
        </w:tc>
        <w:tc>
          <w:tcPr>
            <w:tcW w:w="2340" w:type="dxa"/>
            <w:tcMar/>
          </w:tcPr>
          <w:p w:rsidR="18A85276" w:rsidRDefault="18A85276" w14:paraId="3217E504" w14:textId="33A045A0"/>
        </w:tc>
        <w:tc>
          <w:tcPr>
            <w:tcW w:w="2340" w:type="dxa"/>
            <w:tcMar/>
          </w:tcPr>
          <w:p w:rsidR="18A85276" w:rsidRDefault="18A85276" w14:paraId="76CD4154" w14:textId="5AC8FA86"/>
        </w:tc>
      </w:tr>
      <w:tr w:rsidR="18A85276" w:rsidTr="18A85276" w14:paraId="0C93814B">
        <w:tc>
          <w:tcPr>
            <w:tcW w:w="2340" w:type="dxa"/>
            <w:tcMar/>
          </w:tcPr>
          <w:p w:rsidR="18A85276" w:rsidP="18A85276" w:rsidRDefault="18A85276" w14:paraId="1AF9FBAA" w14:textId="12BE670A">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Use Case Name:</w:t>
            </w:r>
          </w:p>
        </w:tc>
        <w:tc>
          <w:tcPr>
            <w:tcW w:w="2340" w:type="dxa"/>
            <w:tcMar/>
          </w:tcPr>
          <w:p w:rsidR="18A85276" w:rsidP="18A85276" w:rsidRDefault="18A85276" w14:paraId="65C4FD03" w14:textId="2E5145A4">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Browse Site</w:t>
            </w:r>
          </w:p>
        </w:tc>
        <w:tc>
          <w:tcPr>
            <w:tcW w:w="2340" w:type="dxa"/>
            <w:tcMar/>
          </w:tcPr>
          <w:p w:rsidR="18A85276" w:rsidRDefault="18A85276" w14:paraId="5613DB54" w14:textId="7DC4E69A"/>
        </w:tc>
        <w:tc>
          <w:tcPr>
            <w:tcW w:w="2340" w:type="dxa"/>
            <w:tcMar/>
          </w:tcPr>
          <w:p w:rsidR="18A85276" w:rsidRDefault="18A85276" w14:paraId="5674DD3F" w14:textId="032714C3"/>
        </w:tc>
      </w:tr>
      <w:tr w:rsidR="18A85276" w:rsidTr="18A85276" w14:paraId="7BA9EF43">
        <w:tc>
          <w:tcPr>
            <w:tcW w:w="2340" w:type="dxa"/>
            <w:tcMar/>
          </w:tcPr>
          <w:p w:rsidR="18A85276" w:rsidP="18A85276" w:rsidRDefault="18A85276" w14:paraId="0B58A87B" w14:textId="30BEA908">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Created By:</w:t>
            </w:r>
          </w:p>
        </w:tc>
        <w:tc>
          <w:tcPr>
            <w:tcW w:w="2340" w:type="dxa"/>
            <w:tcMar/>
          </w:tcPr>
          <w:p w:rsidR="18A85276" w:rsidP="18A85276" w:rsidRDefault="18A85276" w14:paraId="144AC178" w14:textId="52C812E6">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Brandon Moncrief-Smith</w:t>
            </w:r>
          </w:p>
        </w:tc>
        <w:tc>
          <w:tcPr>
            <w:tcW w:w="2340" w:type="dxa"/>
            <w:tcMar/>
          </w:tcPr>
          <w:p w:rsidR="18A85276" w:rsidP="18A85276" w:rsidRDefault="18A85276" w14:paraId="19E206FE" w14:textId="0AAC05D2">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Last Updated By:</w:t>
            </w:r>
          </w:p>
        </w:tc>
        <w:tc>
          <w:tcPr>
            <w:tcW w:w="2340" w:type="dxa"/>
            <w:tcMar/>
          </w:tcPr>
          <w:p w:rsidR="18A85276" w:rsidP="18A85276" w:rsidRDefault="18A85276" w14:paraId="74FFDBBE" w14:textId="001DF3FE">
            <w:pPr>
              <w:rPr>
                <w:rFonts w:ascii="Times New Roman" w:hAnsi="Times New Roman" w:eastAsia="Times New Roman" w:cs="Times New Roman"/>
                <w:b w:val="0"/>
                <w:bCs w:val="0"/>
                <w:i w:val="0"/>
                <w:iCs w:val="0"/>
                <w:sz w:val="22"/>
                <w:szCs w:val="22"/>
              </w:rPr>
            </w:pPr>
          </w:p>
        </w:tc>
      </w:tr>
      <w:tr w:rsidR="18A85276" w:rsidTr="18A85276" w14:paraId="2D1743B4">
        <w:tc>
          <w:tcPr>
            <w:tcW w:w="2340" w:type="dxa"/>
            <w:tcMar/>
          </w:tcPr>
          <w:p w:rsidR="18A85276" w:rsidP="18A85276" w:rsidRDefault="18A85276" w14:paraId="01471137" w14:textId="31D037AE">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Date Created:</w:t>
            </w:r>
          </w:p>
        </w:tc>
        <w:tc>
          <w:tcPr>
            <w:tcW w:w="2340" w:type="dxa"/>
            <w:tcMar/>
          </w:tcPr>
          <w:p w:rsidR="18A85276" w:rsidP="18A85276" w:rsidRDefault="18A85276" w14:paraId="23E9F3E0" w14:textId="5B9F0D1A">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2/3/2020</w:t>
            </w:r>
          </w:p>
        </w:tc>
        <w:tc>
          <w:tcPr>
            <w:tcW w:w="2340" w:type="dxa"/>
            <w:tcMar/>
          </w:tcPr>
          <w:p w:rsidR="18A85276" w:rsidP="18A85276" w:rsidRDefault="18A85276" w14:paraId="1CEA02AF" w14:textId="25BD944B">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Date Last Updated:</w:t>
            </w:r>
          </w:p>
        </w:tc>
        <w:tc>
          <w:tcPr>
            <w:tcW w:w="2340" w:type="dxa"/>
            <w:tcMar/>
          </w:tcPr>
          <w:p w:rsidR="18A85276" w:rsidP="18A85276" w:rsidRDefault="18A85276" w14:paraId="41A3409A" w14:textId="292885DA">
            <w:pPr>
              <w:rPr>
                <w:rFonts w:ascii="Times New Roman" w:hAnsi="Times New Roman" w:eastAsia="Times New Roman" w:cs="Times New Roman"/>
                <w:b w:val="0"/>
                <w:bCs w:val="0"/>
                <w:i w:val="0"/>
                <w:iCs w:val="0"/>
                <w:sz w:val="22"/>
                <w:szCs w:val="22"/>
              </w:rPr>
            </w:pPr>
          </w:p>
        </w:tc>
      </w:tr>
    </w:tbl>
    <w:p w:rsidR="18A85276" w:rsidP="18A85276" w:rsidRDefault="18A85276" w14:paraId="629502ED" w14:textId="426C06B4">
      <w:pPr>
        <w:rPr>
          <w:rFonts w:ascii="Times New Roman" w:hAnsi="Times New Roman" w:eastAsia="Times New Roman" w:cs="Times New Roman"/>
          <w:b w:val="0"/>
          <w:bCs w:val="0"/>
          <w:i w:val="0"/>
          <w:iCs w:val="0"/>
          <w:noProof w:val="0"/>
          <w:color w:val="000000" w:themeColor="text1" w:themeTint="FF" w:themeShade="FF"/>
          <w:sz w:val="22"/>
          <w:szCs w:val="22"/>
          <w:lang w:val="en-US"/>
        </w:rPr>
      </w:pPr>
    </w:p>
    <w:tbl>
      <w:tblPr>
        <w:tblStyle w:val="TableNormal"/>
        <w:tblW w:w="0" w:type="auto"/>
        <w:tblLayout w:type="fixed"/>
        <w:tblLook w:val="04A0" w:firstRow="1" w:lastRow="0" w:firstColumn="1" w:lastColumn="0" w:noHBand="0" w:noVBand="1"/>
      </w:tblPr>
      <w:tblGrid>
        <w:gridCol w:w="4680"/>
        <w:gridCol w:w="4680"/>
      </w:tblGrid>
      <w:tr w:rsidR="18A85276" w:rsidTr="18A85276" w14:paraId="0CB52D02">
        <w:tc>
          <w:tcPr>
            <w:tcW w:w="4680" w:type="dxa"/>
            <w:tcMar/>
          </w:tcPr>
          <w:p w:rsidR="18A85276" w:rsidP="18A85276" w:rsidRDefault="18A85276" w14:paraId="40C5C88F" w14:textId="37DE6C0E">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Actor:</w:t>
            </w:r>
          </w:p>
        </w:tc>
        <w:tc>
          <w:tcPr>
            <w:tcW w:w="4680" w:type="dxa"/>
            <w:tcMar/>
          </w:tcPr>
          <w:p w:rsidR="18A85276" w:rsidP="18A85276" w:rsidRDefault="18A85276" w14:paraId="1D32249B" w14:textId="30E12930">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Visitors</w:t>
            </w:r>
          </w:p>
        </w:tc>
      </w:tr>
      <w:tr w:rsidR="18A85276" w:rsidTr="18A85276" w14:paraId="2C1E10C6">
        <w:tc>
          <w:tcPr>
            <w:tcW w:w="4680" w:type="dxa"/>
            <w:tcMar/>
          </w:tcPr>
          <w:p w:rsidR="18A85276" w:rsidP="18A85276" w:rsidRDefault="18A85276" w14:paraId="5A17CCC2" w14:textId="52881C68">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Description:</w:t>
            </w:r>
          </w:p>
        </w:tc>
        <w:tc>
          <w:tcPr>
            <w:tcW w:w="4680" w:type="dxa"/>
            <w:tcMar/>
          </w:tcPr>
          <w:p w:rsidR="18A85276" w:rsidP="18A85276" w:rsidRDefault="18A85276" w14:paraId="3A10AD2A" w14:textId="2E1186FF">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browse easily throw website</w:t>
            </w:r>
          </w:p>
        </w:tc>
      </w:tr>
      <w:tr w:rsidR="18A85276" w:rsidTr="18A85276" w14:paraId="0B057158">
        <w:tc>
          <w:tcPr>
            <w:tcW w:w="4680" w:type="dxa"/>
            <w:tcMar/>
          </w:tcPr>
          <w:p w:rsidR="18A85276" w:rsidP="18A85276" w:rsidRDefault="18A85276" w14:paraId="07269BA7" w14:textId="5A371813">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Preconditions:</w:t>
            </w:r>
          </w:p>
        </w:tc>
        <w:tc>
          <w:tcPr>
            <w:tcW w:w="4680" w:type="dxa"/>
            <w:tcMar/>
          </w:tcPr>
          <w:p w:rsidR="18A85276" w:rsidP="18A85276" w:rsidRDefault="18A85276" w14:paraId="29923890" w14:textId="0C5E14FF">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Be on the website;</w:t>
            </w:r>
          </w:p>
        </w:tc>
      </w:tr>
      <w:tr w:rsidR="18A85276" w:rsidTr="18A85276" w14:paraId="630A5B88">
        <w:tc>
          <w:tcPr>
            <w:tcW w:w="4680" w:type="dxa"/>
            <w:tcMar/>
          </w:tcPr>
          <w:p w:rsidR="18A85276" w:rsidP="18A85276" w:rsidRDefault="18A85276" w14:paraId="2F97468A" w14:textId="47A0AA92">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Postconditions:</w:t>
            </w:r>
          </w:p>
        </w:tc>
        <w:tc>
          <w:tcPr>
            <w:tcW w:w="4680" w:type="dxa"/>
            <w:tcMar/>
          </w:tcPr>
          <w:p w:rsidR="18A85276" w:rsidP="18A85276" w:rsidRDefault="18A85276" w14:paraId="280F6EE6" w14:textId="59B1C45D">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Flow throw the website site easily;</w:t>
            </w:r>
          </w:p>
        </w:tc>
      </w:tr>
      <w:tr w:rsidR="18A85276" w:rsidTr="18A85276" w14:paraId="1AB070E6">
        <w:tc>
          <w:tcPr>
            <w:tcW w:w="4680" w:type="dxa"/>
            <w:tcMar/>
          </w:tcPr>
          <w:p w:rsidR="18A85276" w:rsidP="18A85276" w:rsidRDefault="18A85276" w14:paraId="0B5F8D93" w14:textId="12F7D2A1">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Priority:</w:t>
            </w:r>
          </w:p>
        </w:tc>
        <w:tc>
          <w:tcPr>
            <w:tcW w:w="4680" w:type="dxa"/>
            <w:tcMar/>
          </w:tcPr>
          <w:p w:rsidR="18A85276" w:rsidP="18A85276" w:rsidRDefault="18A85276" w14:paraId="70498DAF" w14:textId="53E3C885">
            <w:pPr>
              <w:rPr>
                <w:rFonts w:ascii="Times New Roman" w:hAnsi="Times New Roman" w:eastAsia="Times New Roman" w:cs="Times New Roman"/>
                <w:b w:val="0"/>
                <w:bCs w:val="0"/>
                <w:i w:val="0"/>
                <w:iCs w:val="0"/>
                <w:sz w:val="22"/>
                <w:szCs w:val="22"/>
              </w:rPr>
            </w:pPr>
          </w:p>
        </w:tc>
      </w:tr>
      <w:tr w:rsidR="18A85276" w:rsidTr="18A85276" w14:paraId="2B9BF3A4">
        <w:tc>
          <w:tcPr>
            <w:tcW w:w="4680" w:type="dxa"/>
            <w:tcMar/>
          </w:tcPr>
          <w:p w:rsidR="18A85276" w:rsidP="18A85276" w:rsidRDefault="18A85276" w14:paraId="1E5BB4B7" w14:textId="6F2DA82C">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Frequency of Use:</w:t>
            </w:r>
          </w:p>
        </w:tc>
        <w:tc>
          <w:tcPr>
            <w:tcW w:w="4680" w:type="dxa"/>
            <w:tcMar/>
          </w:tcPr>
          <w:p w:rsidR="18A85276" w:rsidP="18A85276" w:rsidRDefault="18A85276" w14:paraId="5971327C" w14:textId="2AE5BA03">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Visitors website</w:t>
            </w:r>
          </w:p>
        </w:tc>
      </w:tr>
      <w:tr w:rsidR="18A85276" w:rsidTr="18A85276" w14:paraId="3D5EF819">
        <w:tc>
          <w:tcPr>
            <w:tcW w:w="4680" w:type="dxa"/>
            <w:tcMar/>
          </w:tcPr>
          <w:p w:rsidR="18A85276" w:rsidP="18A85276" w:rsidRDefault="18A85276" w14:paraId="1467B91F" w14:textId="5A0AAE86">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Normal Course of Events:</w:t>
            </w:r>
          </w:p>
        </w:tc>
        <w:tc>
          <w:tcPr>
            <w:tcW w:w="4680" w:type="dxa"/>
            <w:tcMar/>
          </w:tcPr>
          <w:p w:rsidR="18A85276" w:rsidP="18A85276" w:rsidRDefault="18A85276" w14:paraId="6CD45FD9" w14:textId="2D7A3737">
            <w:pPr>
              <w:rPr>
                <w:rFonts w:ascii="Times New Roman" w:hAnsi="Times New Roman" w:eastAsia="Times New Roman" w:cs="Times New Roman"/>
                <w:b w:val="0"/>
                <w:bCs w:val="0"/>
                <w:i w:val="0"/>
                <w:iCs w:val="0"/>
                <w:sz w:val="22"/>
                <w:szCs w:val="22"/>
              </w:rPr>
            </w:pPr>
          </w:p>
        </w:tc>
      </w:tr>
      <w:tr w:rsidR="18A85276" w:rsidTr="18A85276" w14:paraId="3A0DCC5A">
        <w:tc>
          <w:tcPr>
            <w:tcW w:w="4680" w:type="dxa"/>
            <w:tcMar/>
          </w:tcPr>
          <w:p w:rsidR="18A85276" w:rsidP="18A85276" w:rsidRDefault="18A85276" w14:paraId="5C96F585" w14:textId="42F8AF9A">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Alternative Courses:</w:t>
            </w:r>
          </w:p>
        </w:tc>
        <w:tc>
          <w:tcPr>
            <w:tcW w:w="4680" w:type="dxa"/>
            <w:tcMar/>
          </w:tcPr>
          <w:p w:rsidR="18A85276" w:rsidP="18A85276" w:rsidRDefault="18A85276" w14:paraId="5C5E0C20" w14:textId="601F51F8">
            <w:pPr>
              <w:rPr>
                <w:rFonts w:ascii="Times New Roman" w:hAnsi="Times New Roman" w:eastAsia="Times New Roman" w:cs="Times New Roman"/>
                <w:b w:val="0"/>
                <w:bCs w:val="0"/>
                <w:i w:val="0"/>
                <w:iCs w:val="0"/>
                <w:sz w:val="22"/>
                <w:szCs w:val="22"/>
              </w:rPr>
            </w:pPr>
          </w:p>
        </w:tc>
      </w:tr>
      <w:tr w:rsidR="18A85276" w:rsidTr="18A85276" w14:paraId="5A89D8BC">
        <w:tc>
          <w:tcPr>
            <w:tcW w:w="4680" w:type="dxa"/>
            <w:tcMar/>
          </w:tcPr>
          <w:p w:rsidR="18A85276" w:rsidP="18A85276" w:rsidRDefault="18A85276" w14:paraId="18F38F3E" w14:textId="79CB8A40">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Exceptions:</w:t>
            </w:r>
          </w:p>
        </w:tc>
        <w:tc>
          <w:tcPr>
            <w:tcW w:w="4680" w:type="dxa"/>
            <w:tcMar/>
          </w:tcPr>
          <w:p w:rsidR="18A85276" w:rsidP="18A85276" w:rsidRDefault="18A85276" w14:paraId="1C81C81F" w14:textId="2A13F70C">
            <w:pPr>
              <w:rPr>
                <w:rFonts w:ascii="Times New Roman" w:hAnsi="Times New Roman" w:eastAsia="Times New Roman" w:cs="Times New Roman"/>
                <w:b w:val="0"/>
                <w:bCs w:val="0"/>
                <w:i w:val="0"/>
                <w:iCs w:val="0"/>
                <w:sz w:val="22"/>
                <w:szCs w:val="22"/>
              </w:rPr>
            </w:pPr>
          </w:p>
        </w:tc>
      </w:tr>
      <w:tr w:rsidR="18A85276" w:rsidTr="18A85276" w14:paraId="0864B1D2">
        <w:tc>
          <w:tcPr>
            <w:tcW w:w="4680" w:type="dxa"/>
            <w:tcMar/>
          </w:tcPr>
          <w:p w:rsidR="18A85276" w:rsidP="18A85276" w:rsidRDefault="18A85276" w14:paraId="58DBA0D1" w14:textId="55974779">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Includes:</w:t>
            </w:r>
          </w:p>
        </w:tc>
        <w:tc>
          <w:tcPr>
            <w:tcW w:w="4680" w:type="dxa"/>
            <w:tcMar/>
          </w:tcPr>
          <w:p w:rsidR="18A85276" w:rsidP="18A85276" w:rsidRDefault="18A85276" w14:paraId="6FD1879A" w14:textId="2741C048">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 xml:space="preserve">Schedules for Employee; services customer  </w:t>
            </w:r>
          </w:p>
        </w:tc>
      </w:tr>
      <w:tr w:rsidR="18A85276" w:rsidTr="18A85276" w14:paraId="046CEBAD">
        <w:tc>
          <w:tcPr>
            <w:tcW w:w="4680" w:type="dxa"/>
            <w:tcMar/>
          </w:tcPr>
          <w:p w:rsidR="18A85276" w:rsidP="18A85276" w:rsidRDefault="18A85276" w14:paraId="3FE68A5B" w14:textId="7A8BD235">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Special Requirements:</w:t>
            </w:r>
          </w:p>
        </w:tc>
        <w:tc>
          <w:tcPr>
            <w:tcW w:w="4680" w:type="dxa"/>
            <w:tcMar/>
          </w:tcPr>
          <w:p w:rsidR="18A85276" w:rsidP="18A85276" w:rsidRDefault="18A85276" w14:paraId="5585D853" w14:textId="5486EA68">
            <w:pPr>
              <w:rPr>
                <w:rFonts w:ascii="Times New Roman" w:hAnsi="Times New Roman" w:eastAsia="Times New Roman" w:cs="Times New Roman"/>
                <w:b w:val="0"/>
                <w:bCs w:val="0"/>
                <w:i w:val="0"/>
                <w:iCs w:val="0"/>
                <w:sz w:val="22"/>
                <w:szCs w:val="22"/>
              </w:rPr>
            </w:pPr>
          </w:p>
        </w:tc>
      </w:tr>
      <w:tr w:rsidR="18A85276" w:rsidTr="18A85276" w14:paraId="5E8141A5">
        <w:tc>
          <w:tcPr>
            <w:tcW w:w="4680" w:type="dxa"/>
            <w:tcMar/>
          </w:tcPr>
          <w:p w:rsidR="18A85276" w:rsidP="18A85276" w:rsidRDefault="18A85276" w14:paraId="705433E5" w14:textId="720CA0DC">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Assumptions:</w:t>
            </w:r>
          </w:p>
        </w:tc>
        <w:tc>
          <w:tcPr>
            <w:tcW w:w="4680" w:type="dxa"/>
            <w:tcMar/>
          </w:tcPr>
          <w:p w:rsidR="18A85276" w:rsidP="18A85276" w:rsidRDefault="18A85276" w14:paraId="6430CC9E" w14:textId="01B41372">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Should Visitors on website be track</w:t>
            </w:r>
          </w:p>
        </w:tc>
      </w:tr>
      <w:tr w:rsidR="18A85276" w:rsidTr="18A85276" w14:paraId="6DC1036E">
        <w:tc>
          <w:tcPr>
            <w:tcW w:w="4680" w:type="dxa"/>
            <w:tcMar/>
          </w:tcPr>
          <w:p w:rsidR="18A85276" w:rsidP="18A85276" w:rsidRDefault="18A85276" w14:paraId="18F42126" w14:textId="7AD2400E">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Notes and Issues:</w:t>
            </w:r>
          </w:p>
        </w:tc>
        <w:tc>
          <w:tcPr>
            <w:tcW w:w="4680" w:type="dxa"/>
            <w:tcMar/>
          </w:tcPr>
          <w:p w:rsidR="18A85276" w:rsidP="18A85276" w:rsidRDefault="18A85276" w14:paraId="424811A9" w14:textId="391A3A6F">
            <w:pPr>
              <w:rPr>
                <w:rFonts w:ascii="Times New Roman" w:hAnsi="Times New Roman" w:eastAsia="Times New Roman" w:cs="Times New Roman"/>
                <w:b w:val="0"/>
                <w:bCs w:val="0"/>
                <w:i w:val="0"/>
                <w:iCs w:val="0"/>
                <w:sz w:val="22"/>
                <w:szCs w:val="22"/>
              </w:rPr>
            </w:pPr>
          </w:p>
        </w:tc>
      </w:tr>
    </w:tbl>
    <w:p w:rsidR="18A85276" w:rsidP="18A85276" w:rsidRDefault="18A85276" w14:paraId="412D378A" w14:textId="44B08CB1">
      <w:pPr>
        <w:pStyle w:val="Normal"/>
      </w:pPr>
    </w:p>
    <w:p w:rsidR="18A85276" w:rsidP="18A85276" w:rsidRDefault="18A85276" w14:paraId="3CC5FA49" w14:textId="22B2BD41">
      <w:pPr>
        <w:pStyle w:val="Normal"/>
      </w:pPr>
    </w:p>
    <w:p w:rsidR="18A85276" w:rsidP="18A85276" w:rsidRDefault="18A85276" w14:paraId="2BF59D24" w14:textId="1AACF53A">
      <w:pPr>
        <w:pStyle w:val="Normal"/>
      </w:pPr>
    </w:p>
    <w:tbl>
      <w:tblPr>
        <w:tblStyle w:val="TableNormal"/>
        <w:tblW w:w="0" w:type="auto"/>
        <w:tblLayout w:type="fixed"/>
        <w:tblLook w:val="04A0" w:firstRow="1" w:lastRow="0" w:firstColumn="1" w:lastColumn="0" w:noHBand="0" w:noVBand="1"/>
      </w:tblPr>
      <w:tblGrid>
        <w:gridCol w:w="2340"/>
        <w:gridCol w:w="2340"/>
        <w:gridCol w:w="2340"/>
        <w:gridCol w:w="2340"/>
      </w:tblGrid>
      <w:tr w:rsidR="18A85276" w:rsidTr="18A85276" w14:paraId="32D9CB7E">
        <w:tc>
          <w:tcPr>
            <w:tcW w:w="2340" w:type="dxa"/>
            <w:tcMar/>
          </w:tcPr>
          <w:p w:rsidR="18A85276" w:rsidP="18A85276" w:rsidRDefault="18A85276" w14:paraId="3514071E" w14:textId="7A17448E">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Use Case ID: </w:t>
            </w:r>
          </w:p>
        </w:tc>
        <w:tc>
          <w:tcPr>
            <w:tcW w:w="2340" w:type="dxa"/>
            <w:tcMar/>
          </w:tcPr>
          <w:p w:rsidR="18A85276" w:rsidP="18A85276" w:rsidRDefault="18A85276" w14:paraId="25CB1CA0" w14:textId="55946FA7">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 </w:t>
            </w:r>
          </w:p>
        </w:tc>
        <w:tc>
          <w:tcPr>
            <w:tcW w:w="2340" w:type="dxa"/>
            <w:tcMar/>
          </w:tcPr>
          <w:p w:rsidR="18A85276" w:rsidRDefault="18A85276" w14:paraId="6BE8E389" w14:textId="24C21BBB"/>
        </w:tc>
        <w:tc>
          <w:tcPr>
            <w:tcW w:w="2340" w:type="dxa"/>
            <w:tcMar/>
          </w:tcPr>
          <w:p w:rsidR="18A85276" w:rsidRDefault="18A85276" w14:paraId="71EA7EFD" w14:textId="5E8F6709"/>
        </w:tc>
      </w:tr>
      <w:tr w:rsidR="18A85276" w:rsidTr="18A85276" w14:paraId="50640739">
        <w:tc>
          <w:tcPr>
            <w:tcW w:w="2340" w:type="dxa"/>
            <w:tcMar/>
          </w:tcPr>
          <w:p w:rsidR="18A85276" w:rsidP="18A85276" w:rsidRDefault="18A85276" w14:paraId="6915D140" w14:textId="0AEC954C">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Use Case Name: </w:t>
            </w:r>
          </w:p>
        </w:tc>
        <w:tc>
          <w:tcPr>
            <w:tcW w:w="2340" w:type="dxa"/>
            <w:tcMar/>
          </w:tcPr>
          <w:p w:rsidR="18A85276" w:rsidP="18A85276" w:rsidRDefault="18A85276" w14:paraId="5D127B72" w14:textId="74BDAA37">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Fill out job application </w:t>
            </w:r>
          </w:p>
        </w:tc>
        <w:tc>
          <w:tcPr>
            <w:tcW w:w="2340" w:type="dxa"/>
            <w:tcMar/>
          </w:tcPr>
          <w:p w:rsidR="18A85276" w:rsidRDefault="18A85276" w14:paraId="10432F6A" w14:textId="7275385D"/>
        </w:tc>
        <w:tc>
          <w:tcPr>
            <w:tcW w:w="2340" w:type="dxa"/>
            <w:tcMar/>
          </w:tcPr>
          <w:p w:rsidR="18A85276" w:rsidRDefault="18A85276" w14:paraId="1BB9588C" w14:textId="5A2FB8DB"/>
        </w:tc>
      </w:tr>
      <w:tr w:rsidR="18A85276" w:rsidTr="18A85276" w14:paraId="2E393099">
        <w:tc>
          <w:tcPr>
            <w:tcW w:w="2340" w:type="dxa"/>
            <w:tcMar/>
          </w:tcPr>
          <w:p w:rsidR="18A85276" w:rsidP="18A85276" w:rsidRDefault="18A85276" w14:paraId="3F925861" w14:textId="1982B621">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Created By: </w:t>
            </w:r>
          </w:p>
        </w:tc>
        <w:tc>
          <w:tcPr>
            <w:tcW w:w="2340" w:type="dxa"/>
            <w:tcMar/>
          </w:tcPr>
          <w:p w:rsidR="18A85276" w:rsidP="18A85276" w:rsidRDefault="18A85276" w14:paraId="348DA958" w14:textId="223FE0B2">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Melody Anderson </w:t>
            </w:r>
          </w:p>
        </w:tc>
        <w:tc>
          <w:tcPr>
            <w:tcW w:w="2340" w:type="dxa"/>
            <w:tcMar/>
          </w:tcPr>
          <w:p w:rsidR="18A85276" w:rsidP="18A85276" w:rsidRDefault="18A85276" w14:paraId="636DEE5C" w14:textId="03ADDD75">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Last Updated By: </w:t>
            </w:r>
          </w:p>
        </w:tc>
        <w:tc>
          <w:tcPr>
            <w:tcW w:w="2340" w:type="dxa"/>
            <w:tcMar/>
          </w:tcPr>
          <w:p w:rsidR="18A85276" w:rsidP="18A85276" w:rsidRDefault="18A85276" w14:paraId="2E007BFF" w14:textId="49B272AA">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 </w:t>
            </w:r>
          </w:p>
        </w:tc>
      </w:tr>
      <w:tr w:rsidR="18A85276" w:rsidTr="18A85276" w14:paraId="67627632">
        <w:tc>
          <w:tcPr>
            <w:tcW w:w="2340" w:type="dxa"/>
            <w:tcMar/>
          </w:tcPr>
          <w:p w:rsidR="18A85276" w:rsidP="18A85276" w:rsidRDefault="18A85276" w14:paraId="2BF68C9B" w14:textId="69C14AFC">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Date Created: </w:t>
            </w:r>
          </w:p>
        </w:tc>
        <w:tc>
          <w:tcPr>
            <w:tcW w:w="2340" w:type="dxa"/>
            <w:tcMar/>
          </w:tcPr>
          <w:p w:rsidR="18A85276" w:rsidP="18A85276" w:rsidRDefault="18A85276" w14:paraId="43DC07A6" w14:textId="12F2AA1D">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 </w:t>
            </w:r>
          </w:p>
        </w:tc>
        <w:tc>
          <w:tcPr>
            <w:tcW w:w="2340" w:type="dxa"/>
            <w:tcMar/>
          </w:tcPr>
          <w:p w:rsidR="18A85276" w:rsidP="18A85276" w:rsidRDefault="18A85276" w14:paraId="499F12C9" w14:textId="2F18F471">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Date Last Updated: </w:t>
            </w:r>
          </w:p>
        </w:tc>
        <w:tc>
          <w:tcPr>
            <w:tcW w:w="2340" w:type="dxa"/>
            <w:tcMar/>
          </w:tcPr>
          <w:p w:rsidR="18A85276" w:rsidP="18A85276" w:rsidRDefault="18A85276" w14:paraId="37D1FE42" w14:textId="2B1AE5E3">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 </w:t>
            </w:r>
          </w:p>
        </w:tc>
      </w:tr>
    </w:tbl>
    <w:p w:rsidR="2A8291C4" w:rsidP="18A85276" w:rsidRDefault="2A8291C4" w14:paraId="49F1ED2F" w14:textId="2197729C">
      <w:p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18A85276" w:rsidR="2A8291C4">
        <w:rPr>
          <w:rFonts w:ascii="Times New Roman" w:hAnsi="Times New Roman" w:eastAsia="Times New Roman" w:cs="Times New Roman"/>
          <w:b w:val="0"/>
          <w:bCs w:val="0"/>
          <w:i w:val="0"/>
          <w:iCs w:val="0"/>
          <w:noProof w:val="0"/>
          <w:color w:val="000000" w:themeColor="text1" w:themeTint="FF" w:themeShade="FF"/>
          <w:sz w:val="22"/>
          <w:szCs w:val="22"/>
          <w:lang w:val="en-US"/>
        </w:rPr>
        <w:t> </w:t>
      </w:r>
    </w:p>
    <w:tbl>
      <w:tblPr>
        <w:tblStyle w:val="TableNormal"/>
        <w:tblW w:w="0" w:type="auto"/>
        <w:tblLayout w:type="fixed"/>
        <w:tblLook w:val="04A0" w:firstRow="1" w:lastRow="0" w:firstColumn="1" w:lastColumn="0" w:noHBand="0" w:noVBand="1"/>
      </w:tblPr>
      <w:tblGrid>
        <w:gridCol w:w="4680"/>
        <w:gridCol w:w="4680"/>
      </w:tblGrid>
      <w:tr w:rsidR="18A85276" w:rsidTr="18A85276" w14:paraId="59A91000">
        <w:tc>
          <w:tcPr>
            <w:tcW w:w="4680" w:type="dxa"/>
            <w:tcMar/>
          </w:tcPr>
          <w:p w:rsidR="18A85276" w:rsidP="18A85276" w:rsidRDefault="18A85276" w14:paraId="4C3F73F7" w14:textId="4DB8A16E">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Actor: </w:t>
            </w:r>
          </w:p>
        </w:tc>
        <w:tc>
          <w:tcPr>
            <w:tcW w:w="4680" w:type="dxa"/>
            <w:tcMar/>
          </w:tcPr>
          <w:p w:rsidR="18A85276" w:rsidP="18A85276" w:rsidRDefault="18A85276" w14:paraId="57F1E144" w14:textId="07765284">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Visitor </w:t>
            </w:r>
          </w:p>
        </w:tc>
      </w:tr>
      <w:tr w:rsidR="18A85276" w:rsidTr="18A85276" w14:paraId="69366922">
        <w:tc>
          <w:tcPr>
            <w:tcW w:w="4680" w:type="dxa"/>
            <w:tcMar/>
          </w:tcPr>
          <w:p w:rsidR="18A85276" w:rsidP="18A85276" w:rsidRDefault="18A85276" w14:paraId="6A636A4F" w14:textId="45791B53">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Description: </w:t>
            </w:r>
          </w:p>
        </w:tc>
        <w:tc>
          <w:tcPr>
            <w:tcW w:w="4680" w:type="dxa"/>
            <w:tcMar/>
          </w:tcPr>
          <w:p w:rsidR="18A85276" w:rsidP="18A85276" w:rsidRDefault="18A85276" w14:paraId="4C6BA990" w14:textId="6EC33D75">
            <w:pPr>
              <w:rPr>
                <w:rFonts w:ascii="Calibri" w:hAnsi="Calibri" w:eastAsia="Calibri" w:cs="Calibri"/>
                <w:b w:val="0"/>
                <w:bCs w:val="0"/>
                <w:i w:val="0"/>
                <w:iCs w:val="0"/>
                <w:sz w:val="22"/>
                <w:szCs w:val="22"/>
              </w:rPr>
            </w:pPr>
            <w:r w:rsidRPr="18A85276" w:rsidR="18A85276">
              <w:rPr>
                <w:rFonts w:ascii="Calibri" w:hAnsi="Calibri" w:eastAsia="Calibri" w:cs="Calibri"/>
                <w:b w:val="0"/>
                <w:bCs w:val="0"/>
                <w:i w:val="0"/>
                <w:iCs w:val="0"/>
                <w:sz w:val="22"/>
                <w:szCs w:val="22"/>
                <w:lang w:val="en-US"/>
              </w:rPr>
              <w:t>Create an application/fill out application for employment </w:t>
            </w:r>
          </w:p>
        </w:tc>
      </w:tr>
      <w:tr w:rsidR="18A85276" w:rsidTr="18A85276" w14:paraId="5AA5F0D4">
        <w:tc>
          <w:tcPr>
            <w:tcW w:w="4680" w:type="dxa"/>
            <w:tcMar/>
          </w:tcPr>
          <w:p w:rsidR="18A85276" w:rsidP="18A85276" w:rsidRDefault="18A85276" w14:paraId="6CDF7150" w14:textId="0E630133">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Preconditions: </w:t>
            </w:r>
          </w:p>
        </w:tc>
        <w:tc>
          <w:tcPr>
            <w:tcW w:w="4680" w:type="dxa"/>
            <w:tcMar/>
          </w:tcPr>
          <w:p w:rsidR="18A85276" w:rsidP="18A85276" w:rsidRDefault="18A85276" w14:paraId="3697DC09" w14:textId="4CC1CE1D">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Visitor must be on the website and click the “join our team” or similar link </w:t>
            </w:r>
          </w:p>
        </w:tc>
      </w:tr>
      <w:tr w:rsidR="18A85276" w:rsidTr="18A85276" w14:paraId="02417264">
        <w:tc>
          <w:tcPr>
            <w:tcW w:w="4680" w:type="dxa"/>
            <w:tcMar/>
          </w:tcPr>
          <w:p w:rsidR="18A85276" w:rsidP="18A85276" w:rsidRDefault="18A85276" w14:paraId="3970AFBD" w14:textId="3F15A9B1">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Postconditions: </w:t>
            </w:r>
          </w:p>
        </w:tc>
        <w:tc>
          <w:tcPr>
            <w:tcW w:w="4680" w:type="dxa"/>
            <w:tcMar/>
          </w:tcPr>
          <w:p w:rsidR="18A85276" w:rsidP="18A85276" w:rsidRDefault="18A85276" w14:paraId="171BB663" w14:textId="48B33E31">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The application would have been filled out </w:t>
            </w:r>
          </w:p>
        </w:tc>
      </w:tr>
      <w:tr w:rsidR="18A85276" w:rsidTr="18A85276" w14:paraId="4A61D225">
        <w:tc>
          <w:tcPr>
            <w:tcW w:w="4680" w:type="dxa"/>
            <w:tcMar/>
          </w:tcPr>
          <w:p w:rsidR="18A85276" w:rsidP="18A85276" w:rsidRDefault="18A85276" w14:paraId="2F2E9AD2" w14:textId="614F5915">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Priority: </w:t>
            </w:r>
          </w:p>
        </w:tc>
        <w:tc>
          <w:tcPr>
            <w:tcW w:w="4680" w:type="dxa"/>
            <w:tcMar/>
          </w:tcPr>
          <w:p w:rsidR="18A85276" w:rsidP="18A85276" w:rsidRDefault="18A85276" w14:paraId="2E17153D" w14:textId="3AFB1100">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 </w:t>
            </w:r>
          </w:p>
        </w:tc>
      </w:tr>
      <w:tr w:rsidR="18A85276" w:rsidTr="18A85276" w14:paraId="13B981B8">
        <w:tc>
          <w:tcPr>
            <w:tcW w:w="4680" w:type="dxa"/>
            <w:tcMar/>
          </w:tcPr>
          <w:p w:rsidR="18A85276" w:rsidP="18A85276" w:rsidRDefault="18A85276" w14:paraId="627A2DE0" w14:textId="1A99849F">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Frequency of Use: </w:t>
            </w:r>
          </w:p>
        </w:tc>
        <w:tc>
          <w:tcPr>
            <w:tcW w:w="4680" w:type="dxa"/>
            <w:tcMar/>
          </w:tcPr>
          <w:p w:rsidR="18A85276" w:rsidP="18A85276" w:rsidRDefault="18A85276" w14:paraId="1771057C" w14:textId="31080084">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Anytime someone has an interest in working with or volunteering for the company </w:t>
            </w:r>
          </w:p>
        </w:tc>
      </w:tr>
      <w:tr w:rsidR="18A85276" w:rsidTr="18A85276" w14:paraId="2B5708E5">
        <w:tc>
          <w:tcPr>
            <w:tcW w:w="4680" w:type="dxa"/>
            <w:tcMar/>
          </w:tcPr>
          <w:p w:rsidR="18A85276" w:rsidP="18A85276" w:rsidRDefault="18A85276" w14:paraId="69EC461E" w14:textId="4AA0F6D2">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Normal Course of Events: </w:t>
            </w:r>
          </w:p>
        </w:tc>
        <w:tc>
          <w:tcPr>
            <w:tcW w:w="4680" w:type="dxa"/>
            <w:tcMar/>
          </w:tcPr>
          <w:p w:rsidR="18A85276" w:rsidP="18A85276" w:rsidRDefault="18A85276" w14:paraId="284E4C6B" w14:textId="7AA3663A">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The visitor would click on the site, maybe in the about us there will be an “Our team” section and a join the team link </w:t>
            </w:r>
          </w:p>
        </w:tc>
      </w:tr>
      <w:tr w:rsidR="18A85276" w:rsidTr="18A85276" w14:paraId="6148CDB3">
        <w:tc>
          <w:tcPr>
            <w:tcW w:w="4680" w:type="dxa"/>
            <w:tcMar/>
          </w:tcPr>
          <w:p w:rsidR="18A85276" w:rsidP="18A85276" w:rsidRDefault="18A85276" w14:paraId="2D615CCA" w14:textId="64CAD86A">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Alternative Courses: </w:t>
            </w:r>
          </w:p>
        </w:tc>
        <w:tc>
          <w:tcPr>
            <w:tcW w:w="4680" w:type="dxa"/>
            <w:tcMar/>
          </w:tcPr>
          <w:p w:rsidR="18A85276" w:rsidP="18A85276" w:rsidRDefault="18A85276" w14:paraId="10C6C933" w14:textId="6647DCF9">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Just a join our team link on the home page </w:t>
            </w:r>
          </w:p>
        </w:tc>
      </w:tr>
      <w:tr w:rsidR="18A85276" w:rsidTr="18A85276" w14:paraId="0E5EC689">
        <w:tc>
          <w:tcPr>
            <w:tcW w:w="4680" w:type="dxa"/>
            <w:tcMar/>
          </w:tcPr>
          <w:p w:rsidR="18A85276" w:rsidP="18A85276" w:rsidRDefault="18A85276" w14:paraId="4B2B92CF" w14:textId="356CAB4A">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Exceptions: </w:t>
            </w:r>
          </w:p>
        </w:tc>
        <w:tc>
          <w:tcPr>
            <w:tcW w:w="4680" w:type="dxa"/>
            <w:tcMar/>
          </w:tcPr>
          <w:p w:rsidR="18A85276" w:rsidP="18A85276" w:rsidRDefault="18A85276" w14:paraId="5FF32D47" w14:textId="70C1CD7D">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 </w:t>
            </w:r>
          </w:p>
        </w:tc>
      </w:tr>
      <w:tr w:rsidR="18A85276" w:rsidTr="18A85276" w14:paraId="1C1996E6">
        <w:tc>
          <w:tcPr>
            <w:tcW w:w="4680" w:type="dxa"/>
            <w:tcMar/>
          </w:tcPr>
          <w:p w:rsidR="18A85276" w:rsidP="18A85276" w:rsidRDefault="18A85276" w14:paraId="68D1CDE7" w14:textId="3095B678">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Includes: </w:t>
            </w:r>
          </w:p>
        </w:tc>
        <w:tc>
          <w:tcPr>
            <w:tcW w:w="4680" w:type="dxa"/>
            <w:tcMar/>
          </w:tcPr>
          <w:p w:rsidR="18A85276" w:rsidP="18A85276" w:rsidRDefault="18A85276" w14:paraId="3CD5477C" w14:textId="659C738A">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 </w:t>
            </w:r>
          </w:p>
        </w:tc>
      </w:tr>
      <w:tr w:rsidR="18A85276" w:rsidTr="18A85276" w14:paraId="51D35587">
        <w:tc>
          <w:tcPr>
            <w:tcW w:w="4680" w:type="dxa"/>
            <w:tcMar/>
          </w:tcPr>
          <w:p w:rsidR="18A85276" w:rsidP="18A85276" w:rsidRDefault="18A85276" w14:paraId="65501C77" w14:textId="623640A1">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Special Requirements: </w:t>
            </w:r>
          </w:p>
        </w:tc>
        <w:tc>
          <w:tcPr>
            <w:tcW w:w="4680" w:type="dxa"/>
            <w:tcMar/>
          </w:tcPr>
          <w:p w:rsidR="18A85276" w:rsidP="18A85276" w:rsidRDefault="18A85276" w14:paraId="62ACA011" w14:textId="46241352">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None </w:t>
            </w:r>
          </w:p>
        </w:tc>
      </w:tr>
      <w:tr w:rsidR="18A85276" w:rsidTr="18A85276" w14:paraId="17A90DB5">
        <w:tc>
          <w:tcPr>
            <w:tcW w:w="4680" w:type="dxa"/>
            <w:tcMar/>
          </w:tcPr>
          <w:p w:rsidR="18A85276" w:rsidP="18A85276" w:rsidRDefault="18A85276" w14:paraId="6C052315" w14:textId="2388BA08">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Assumptions: </w:t>
            </w:r>
          </w:p>
        </w:tc>
        <w:tc>
          <w:tcPr>
            <w:tcW w:w="4680" w:type="dxa"/>
            <w:tcMar/>
          </w:tcPr>
          <w:p w:rsidR="18A85276" w:rsidP="18A85276" w:rsidRDefault="18A85276" w14:paraId="3DD6AECB" w14:textId="22A11F42">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 </w:t>
            </w:r>
          </w:p>
        </w:tc>
      </w:tr>
      <w:tr w:rsidR="18A85276" w:rsidTr="18A85276" w14:paraId="0B5F5C9B">
        <w:tc>
          <w:tcPr>
            <w:tcW w:w="4680" w:type="dxa"/>
            <w:tcMar/>
          </w:tcPr>
          <w:p w:rsidR="18A85276" w:rsidP="18A85276" w:rsidRDefault="18A85276" w14:paraId="40C09B30" w14:textId="33F37E43">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Notes and Issues: </w:t>
            </w:r>
          </w:p>
        </w:tc>
        <w:tc>
          <w:tcPr>
            <w:tcW w:w="4680" w:type="dxa"/>
            <w:tcMar/>
          </w:tcPr>
          <w:p w:rsidR="18A85276" w:rsidP="18A85276" w:rsidRDefault="18A85276" w14:paraId="1E490538" w14:textId="7792C8BD">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 </w:t>
            </w:r>
          </w:p>
        </w:tc>
      </w:tr>
    </w:tbl>
    <w:p w:rsidR="18A85276" w:rsidP="18A85276" w:rsidRDefault="18A85276" w14:paraId="0BFCE52C" w14:textId="2C34E64D">
      <w:pPr>
        <w:pStyle w:val="Normal"/>
      </w:pPr>
    </w:p>
    <w:p w:rsidR="18A85276" w:rsidP="18A85276" w:rsidRDefault="18A85276" w14:paraId="5DBD2280" w14:textId="4B51CEB8">
      <w:pPr>
        <w:pStyle w:val="Normal"/>
      </w:pPr>
    </w:p>
    <w:tbl>
      <w:tblPr>
        <w:tblStyle w:val="TableNormal"/>
        <w:tblW w:w="0" w:type="auto"/>
        <w:tblLayout w:type="fixed"/>
        <w:tblLook w:val="04A0" w:firstRow="1" w:lastRow="0" w:firstColumn="1" w:lastColumn="0" w:noHBand="0" w:noVBand="1"/>
      </w:tblPr>
      <w:tblGrid>
        <w:gridCol w:w="2340"/>
        <w:gridCol w:w="2340"/>
        <w:gridCol w:w="2340"/>
        <w:gridCol w:w="2340"/>
      </w:tblGrid>
      <w:tr w:rsidR="18A85276" w:rsidTr="18A85276" w14:paraId="22830B4F">
        <w:tc>
          <w:tcPr>
            <w:tcW w:w="2340" w:type="dxa"/>
            <w:tcMar/>
          </w:tcPr>
          <w:p w:rsidR="18A85276" w:rsidP="18A85276" w:rsidRDefault="18A85276" w14:paraId="0A0346BA" w14:textId="466E0F2D">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Use Case ID: </w:t>
            </w:r>
          </w:p>
        </w:tc>
        <w:tc>
          <w:tcPr>
            <w:tcW w:w="2340" w:type="dxa"/>
            <w:tcMar/>
          </w:tcPr>
          <w:p w:rsidR="18A85276" w:rsidP="18A85276" w:rsidRDefault="18A85276" w14:paraId="7121A3F4" w14:textId="675716B7">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 </w:t>
            </w:r>
          </w:p>
        </w:tc>
        <w:tc>
          <w:tcPr>
            <w:tcW w:w="2340" w:type="dxa"/>
            <w:tcMar/>
          </w:tcPr>
          <w:p w:rsidR="18A85276" w:rsidRDefault="18A85276" w14:paraId="6E0CEC9A" w14:textId="398F0D90"/>
        </w:tc>
        <w:tc>
          <w:tcPr>
            <w:tcW w:w="2340" w:type="dxa"/>
            <w:tcMar/>
          </w:tcPr>
          <w:p w:rsidR="18A85276" w:rsidRDefault="18A85276" w14:paraId="3F516CE4" w14:textId="348F60FF"/>
        </w:tc>
      </w:tr>
      <w:tr w:rsidR="18A85276" w:rsidTr="18A85276" w14:paraId="3C9BAFAC">
        <w:tc>
          <w:tcPr>
            <w:tcW w:w="2340" w:type="dxa"/>
            <w:tcMar/>
          </w:tcPr>
          <w:p w:rsidR="18A85276" w:rsidP="18A85276" w:rsidRDefault="18A85276" w14:paraId="10513D47" w14:textId="2BD8F58C">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Use Case Name: </w:t>
            </w:r>
          </w:p>
        </w:tc>
        <w:tc>
          <w:tcPr>
            <w:tcW w:w="2340" w:type="dxa"/>
            <w:tcMar/>
          </w:tcPr>
          <w:p w:rsidR="18A85276" w:rsidP="18A85276" w:rsidRDefault="18A85276" w14:paraId="0A4B55FF" w14:textId="504F7798">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Use guest account </w:t>
            </w:r>
          </w:p>
        </w:tc>
        <w:tc>
          <w:tcPr>
            <w:tcW w:w="2340" w:type="dxa"/>
            <w:tcMar/>
          </w:tcPr>
          <w:p w:rsidR="18A85276" w:rsidRDefault="18A85276" w14:paraId="65CA0DA1" w14:textId="7425F99A"/>
        </w:tc>
        <w:tc>
          <w:tcPr>
            <w:tcW w:w="2340" w:type="dxa"/>
            <w:tcMar/>
          </w:tcPr>
          <w:p w:rsidR="18A85276" w:rsidRDefault="18A85276" w14:paraId="59DAB4BD" w14:textId="05DB2C60"/>
        </w:tc>
      </w:tr>
      <w:tr w:rsidR="18A85276" w:rsidTr="18A85276" w14:paraId="5CB848C5">
        <w:tc>
          <w:tcPr>
            <w:tcW w:w="2340" w:type="dxa"/>
            <w:tcMar/>
          </w:tcPr>
          <w:p w:rsidR="18A85276" w:rsidP="18A85276" w:rsidRDefault="18A85276" w14:paraId="7465AD8F" w14:textId="518DB87F">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Created By: </w:t>
            </w:r>
          </w:p>
        </w:tc>
        <w:tc>
          <w:tcPr>
            <w:tcW w:w="2340" w:type="dxa"/>
            <w:tcMar/>
          </w:tcPr>
          <w:p w:rsidR="18A85276" w:rsidP="18A85276" w:rsidRDefault="18A85276" w14:paraId="11A25298" w14:textId="059382EE">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Mohammad Munassar </w:t>
            </w:r>
          </w:p>
        </w:tc>
        <w:tc>
          <w:tcPr>
            <w:tcW w:w="2340" w:type="dxa"/>
            <w:tcMar/>
          </w:tcPr>
          <w:p w:rsidR="18A85276" w:rsidP="18A85276" w:rsidRDefault="18A85276" w14:paraId="17357D0E" w14:textId="44A4F008">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Last Updated By: </w:t>
            </w:r>
          </w:p>
        </w:tc>
        <w:tc>
          <w:tcPr>
            <w:tcW w:w="2340" w:type="dxa"/>
            <w:tcMar/>
          </w:tcPr>
          <w:p w:rsidR="18A85276" w:rsidP="18A85276" w:rsidRDefault="18A85276" w14:paraId="5F492E4A" w14:textId="07C76D8A">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Mohammed Munassar </w:t>
            </w:r>
          </w:p>
        </w:tc>
      </w:tr>
      <w:tr w:rsidR="18A85276" w:rsidTr="18A85276" w14:paraId="5932F32D">
        <w:tc>
          <w:tcPr>
            <w:tcW w:w="2340" w:type="dxa"/>
            <w:tcMar/>
          </w:tcPr>
          <w:p w:rsidR="18A85276" w:rsidP="18A85276" w:rsidRDefault="18A85276" w14:paraId="31312E23" w14:textId="0884E849">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Date Created: </w:t>
            </w:r>
          </w:p>
        </w:tc>
        <w:tc>
          <w:tcPr>
            <w:tcW w:w="2340" w:type="dxa"/>
            <w:tcMar/>
          </w:tcPr>
          <w:p w:rsidR="18A85276" w:rsidP="18A85276" w:rsidRDefault="18A85276" w14:paraId="709EF4E2" w14:textId="25258CD7">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2/3/2020 </w:t>
            </w:r>
          </w:p>
        </w:tc>
        <w:tc>
          <w:tcPr>
            <w:tcW w:w="2340" w:type="dxa"/>
            <w:tcMar/>
          </w:tcPr>
          <w:p w:rsidR="18A85276" w:rsidP="18A85276" w:rsidRDefault="18A85276" w14:paraId="1C71313A" w14:textId="51D879E7">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Date Last Updated: </w:t>
            </w:r>
          </w:p>
        </w:tc>
        <w:tc>
          <w:tcPr>
            <w:tcW w:w="2340" w:type="dxa"/>
            <w:tcMar/>
          </w:tcPr>
          <w:p w:rsidR="18A85276" w:rsidP="18A85276" w:rsidRDefault="18A85276" w14:paraId="00A25A24" w14:textId="2A331498">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2/7/2020 </w:t>
            </w:r>
          </w:p>
        </w:tc>
      </w:tr>
    </w:tbl>
    <w:p w:rsidR="5D8F5324" w:rsidP="18A85276" w:rsidRDefault="5D8F5324" w14:paraId="634B2B09" w14:textId="3143F2AB">
      <w:p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18A85276" w:rsidR="5D8F5324">
        <w:rPr>
          <w:rFonts w:ascii="Times New Roman" w:hAnsi="Times New Roman" w:eastAsia="Times New Roman" w:cs="Times New Roman"/>
          <w:b w:val="0"/>
          <w:bCs w:val="0"/>
          <w:i w:val="0"/>
          <w:iCs w:val="0"/>
          <w:noProof w:val="0"/>
          <w:color w:val="000000" w:themeColor="text1" w:themeTint="FF" w:themeShade="FF"/>
          <w:sz w:val="22"/>
          <w:szCs w:val="22"/>
          <w:lang w:val="en-US"/>
        </w:rPr>
        <w:t> </w:t>
      </w:r>
    </w:p>
    <w:tbl>
      <w:tblPr>
        <w:tblStyle w:val="TableNormal"/>
        <w:tblW w:w="0" w:type="auto"/>
        <w:tblLayout w:type="fixed"/>
        <w:tblLook w:val="04A0" w:firstRow="1" w:lastRow="0" w:firstColumn="1" w:lastColumn="0" w:noHBand="0" w:noVBand="1"/>
      </w:tblPr>
      <w:tblGrid>
        <w:gridCol w:w="4680"/>
        <w:gridCol w:w="4680"/>
      </w:tblGrid>
      <w:tr w:rsidR="18A85276" w:rsidTr="18A85276" w14:paraId="6D076D14">
        <w:tc>
          <w:tcPr>
            <w:tcW w:w="4680" w:type="dxa"/>
            <w:tcMar/>
          </w:tcPr>
          <w:p w:rsidR="18A85276" w:rsidP="18A85276" w:rsidRDefault="18A85276" w14:paraId="3F32DBA9" w14:textId="1C0EC8AF">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Actor: </w:t>
            </w:r>
          </w:p>
        </w:tc>
        <w:tc>
          <w:tcPr>
            <w:tcW w:w="4680" w:type="dxa"/>
            <w:tcMar/>
          </w:tcPr>
          <w:p w:rsidR="18A85276" w:rsidP="18A85276" w:rsidRDefault="18A85276" w14:paraId="077D963A" w14:textId="74DC9033">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visitor </w:t>
            </w:r>
          </w:p>
        </w:tc>
      </w:tr>
      <w:tr w:rsidR="18A85276" w:rsidTr="18A85276" w14:paraId="70EE0D59">
        <w:tc>
          <w:tcPr>
            <w:tcW w:w="4680" w:type="dxa"/>
            <w:tcMar/>
          </w:tcPr>
          <w:p w:rsidR="18A85276" w:rsidP="18A85276" w:rsidRDefault="18A85276" w14:paraId="109A1214" w14:textId="270966B5">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Description: </w:t>
            </w:r>
          </w:p>
        </w:tc>
        <w:tc>
          <w:tcPr>
            <w:tcW w:w="4680" w:type="dxa"/>
            <w:tcMar/>
          </w:tcPr>
          <w:p w:rsidR="18A85276" w:rsidP="18A85276" w:rsidRDefault="18A85276" w14:paraId="1461494E" w14:textId="734599B0">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Use guest account </w:t>
            </w:r>
          </w:p>
        </w:tc>
      </w:tr>
      <w:tr w:rsidR="18A85276" w:rsidTr="18A85276" w14:paraId="69AF01E8">
        <w:tc>
          <w:tcPr>
            <w:tcW w:w="4680" w:type="dxa"/>
            <w:tcMar/>
          </w:tcPr>
          <w:p w:rsidR="18A85276" w:rsidP="18A85276" w:rsidRDefault="18A85276" w14:paraId="488E0913" w14:textId="21157D5E">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Preconditions: </w:t>
            </w:r>
          </w:p>
        </w:tc>
        <w:tc>
          <w:tcPr>
            <w:tcW w:w="4680" w:type="dxa"/>
            <w:tcMar/>
          </w:tcPr>
          <w:p w:rsidR="18A85276" w:rsidP="18A85276" w:rsidRDefault="18A85276" w14:paraId="75E22121" w14:textId="24E830C2">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Visitor wants to schedule service </w:t>
            </w:r>
          </w:p>
        </w:tc>
      </w:tr>
      <w:tr w:rsidR="18A85276" w:rsidTr="18A85276" w14:paraId="2DC25169">
        <w:tc>
          <w:tcPr>
            <w:tcW w:w="4680" w:type="dxa"/>
            <w:tcMar/>
          </w:tcPr>
          <w:p w:rsidR="18A85276" w:rsidP="18A85276" w:rsidRDefault="18A85276" w14:paraId="259FC1D1" w14:textId="48FD9A44">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Postconditions: </w:t>
            </w:r>
          </w:p>
        </w:tc>
        <w:tc>
          <w:tcPr>
            <w:tcW w:w="4680" w:type="dxa"/>
            <w:tcMar/>
          </w:tcPr>
          <w:p w:rsidR="18A85276" w:rsidP="18A85276" w:rsidRDefault="18A85276" w14:paraId="1F008CA8" w14:textId="5CB3246E">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Visitor can schedule service, but will have to fill everything out again if they want to use services again </w:t>
            </w:r>
          </w:p>
        </w:tc>
      </w:tr>
      <w:tr w:rsidR="18A85276" w:rsidTr="18A85276" w14:paraId="130569AF">
        <w:tc>
          <w:tcPr>
            <w:tcW w:w="4680" w:type="dxa"/>
            <w:tcMar/>
          </w:tcPr>
          <w:p w:rsidR="18A85276" w:rsidP="18A85276" w:rsidRDefault="18A85276" w14:paraId="6EC8D4B7" w14:textId="2154139C">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Priority: </w:t>
            </w:r>
          </w:p>
        </w:tc>
        <w:tc>
          <w:tcPr>
            <w:tcW w:w="4680" w:type="dxa"/>
            <w:tcMar/>
          </w:tcPr>
          <w:p w:rsidR="18A85276" w:rsidP="18A85276" w:rsidRDefault="18A85276" w14:paraId="5EC34EB5" w14:textId="7C29541A">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Medium </w:t>
            </w:r>
          </w:p>
        </w:tc>
      </w:tr>
      <w:tr w:rsidR="18A85276" w:rsidTr="18A85276" w14:paraId="3951D4D3">
        <w:tc>
          <w:tcPr>
            <w:tcW w:w="4680" w:type="dxa"/>
            <w:tcMar/>
          </w:tcPr>
          <w:p w:rsidR="18A85276" w:rsidP="18A85276" w:rsidRDefault="18A85276" w14:paraId="0CEF794B" w14:textId="7823DD97">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Frequency of Use: </w:t>
            </w:r>
          </w:p>
        </w:tc>
        <w:tc>
          <w:tcPr>
            <w:tcW w:w="4680" w:type="dxa"/>
            <w:tcMar/>
          </w:tcPr>
          <w:p w:rsidR="18A85276" w:rsidP="18A85276" w:rsidRDefault="18A85276" w14:paraId="3CA30B52" w14:textId="7E8050C6">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Anytime visitor wants to schedule service but not add information  </w:t>
            </w:r>
          </w:p>
        </w:tc>
      </w:tr>
      <w:tr w:rsidR="18A85276" w:rsidTr="18A85276" w14:paraId="049814EB">
        <w:tc>
          <w:tcPr>
            <w:tcW w:w="4680" w:type="dxa"/>
            <w:tcMar/>
          </w:tcPr>
          <w:p w:rsidR="18A85276" w:rsidP="18A85276" w:rsidRDefault="18A85276" w14:paraId="6E400A52" w14:textId="05DABB29">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Normal Course of Events: </w:t>
            </w:r>
          </w:p>
        </w:tc>
        <w:tc>
          <w:tcPr>
            <w:tcW w:w="4680" w:type="dxa"/>
            <w:tcMar/>
          </w:tcPr>
          <w:p w:rsidR="18A85276" w:rsidP="18A85276" w:rsidRDefault="18A85276" w14:paraId="5B1DB0F6" w14:textId="6013CD89">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Visitor would want to schedule service, so they would schedule it and then the customer would be able to check out as guest or pay the employee at the job site </w:t>
            </w:r>
          </w:p>
        </w:tc>
      </w:tr>
      <w:tr w:rsidR="18A85276" w:rsidTr="18A85276" w14:paraId="09ED7E69">
        <w:tc>
          <w:tcPr>
            <w:tcW w:w="4680" w:type="dxa"/>
            <w:tcMar/>
          </w:tcPr>
          <w:p w:rsidR="18A85276" w:rsidP="18A85276" w:rsidRDefault="18A85276" w14:paraId="4E4A70DE" w14:textId="510B06F5">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Alternative Courses: </w:t>
            </w:r>
          </w:p>
        </w:tc>
        <w:tc>
          <w:tcPr>
            <w:tcW w:w="4680" w:type="dxa"/>
            <w:tcMar/>
          </w:tcPr>
          <w:p w:rsidR="18A85276" w:rsidP="18A85276" w:rsidRDefault="18A85276" w14:paraId="712470E4" w14:textId="18A3A2AB">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The guest account is not loading or working  </w:t>
            </w:r>
          </w:p>
        </w:tc>
      </w:tr>
      <w:tr w:rsidR="18A85276" w:rsidTr="18A85276" w14:paraId="20056F5B">
        <w:tc>
          <w:tcPr>
            <w:tcW w:w="4680" w:type="dxa"/>
            <w:tcMar/>
          </w:tcPr>
          <w:p w:rsidR="18A85276" w:rsidP="18A85276" w:rsidRDefault="18A85276" w14:paraId="44D995CF" w14:textId="14E7134D">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Exceptions: </w:t>
            </w:r>
          </w:p>
        </w:tc>
        <w:tc>
          <w:tcPr>
            <w:tcW w:w="4680" w:type="dxa"/>
            <w:tcMar/>
          </w:tcPr>
          <w:p w:rsidR="18A85276" w:rsidP="18A85276" w:rsidRDefault="18A85276" w14:paraId="63EBEFBE" w14:textId="38521C71">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 </w:t>
            </w:r>
          </w:p>
        </w:tc>
      </w:tr>
      <w:tr w:rsidR="18A85276" w:rsidTr="18A85276" w14:paraId="0409B85C">
        <w:tc>
          <w:tcPr>
            <w:tcW w:w="4680" w:type="dxa"/>
            <w:tcMar/>
          </w:tcPr>
          <w:p w:rsidR="18A85276" w:rsidP="18A85276" w:rsidRDefault="18A85276" w14:paraId="3391608D" w14:textId="25A38083">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Includes: </w:t>
            </w:r>
          </w:p>
        </w:tc>
        <w:tc>
          <w:tcPr>
            <w:tcW w:w="4680" w:type="dxa"/>
            <w:tcMar/>
          </w:tcPr>
          <w:p w:rsidR="18A85276" w:rsidP="18A85276" w:rsidRDefault="18A85276" w14:paraId="519B1421" w14:textId="3611C5D2">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 </w:t>
            </w:r>
          </w:p>
        </w:tc>
      </w:tr>
      <w:tr w:rsidR="18A85276" w:rsidTr="18A85276" w14:paraId="10518D69">
        <w:tc>
          <w:tcPr>
            <w:tcW w:w="4680" w:type="dxa"/>
            <w:tcMar/>
          </w:tcPr>
          <w:p w:rsidR="18A85276" w:rsidP="18A85276" w:rsidRDefault="18A85276" w14:paraId="0ED6911B" w14:textId="25FF1039">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Special Requirements: </w:t>
            </w:r>
          </w:p>
        </w:tc>
        <w:tc>
          <w:tcPr>
            <w:tcW w:w="4680" w:type="dxa"/>
            <w:tcMar/>
          </w:tcPr>
          <w:p w:rsidR="18A85276" w:rsidP="18A85276" w:rsidRDefault="18A85276" w14:paraId="3610DF80" w14:textId="1CA15D08">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 </w:t>
            </w:r>
          </w:p>
        </w:tc>
      </w:tr>
      <w:tr w:rsidR="18A85276" w:rsidTr="18A85276" w14:paraId="5CE27D91">
        <w:tc>
          <w:tcPr>
            <w:tcW w:w="4680" w:type="dxa"/>
            <w:tcMar/>
          </w:tcPr>
          <w:p w:rsidR="18A85276" w:rsidP="18A85276" w:rsidRDefault="18A85276" w14:paraId="1FDC6585" w14:textId="45F1C6C9">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Assumptions: </w:t>
            </w:r>
          </w:p>
        </w:tc>
        <w:tc>
          <w:tcPr>
            <w:tcW w:w="4680" w:type="dxa"/>
            <w:tcMar/>
          </w:tcPr>
          <w:p w:rsidR="18A85276" w:rsidP="18A85276" w:rsidRDefault="18A85276" w14:paraId="7FC4702D" w14:textId="78EC0B55">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Customer is interested in the company wants to try using a guest account before creating one </w:t>
            </w:r>
          </w:p>
        </w:tc>
      </w:tr>
      <w:tr w:rsidR="18A85276" w:rsidTr="18A85276" w14:paraId="5FEF9E26">
        <w:tc>
          <w:tcPr>
            <w:tcW w:w="4680" w:type="dxa"/>
            <w:tcMar/>
          </w:tcPr>
          <w:p w:rsidR="18A85276" w:rsidP="18A85276" w:rsidRDefault="18A85276" w14:paraId="571EF95F" w14:textId="4B8DEBC7">
            <w:pPr>
              <w:jc w:val="right"/>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Notes and Issues: </w:t>
            </w:r>
          </w:p>
        </w:tc>
        <w:tc>
          <w:tcPr>
            <w:tcW w:w="4680" w:type="dxa"/>
            <w:tcMar/>
          </w:tcPr>
          <w:p w:rsidR="18A85276" w:rsidP="18A85276" w:rsidRDefault="18A85276" w14:paraId="2FA0F3DD" w14:textId="36244631">
            <w:pPr>
              <w:rPr>
                <w:rFonts w:ascii="Times New Roman" w:hAnsi="Times New Roman" w:eastAsia="Times New Roman" w:cs="Times New Roman"/>
                <w:b w:val="0"/>
                <w:bCs w:val="0"/>
                <w:i w:val="0"/>
                <w:iCs w:val="0"/>
                <w:sz w:val="22"/>
                <w:szCs w:val="22"/>
              </w:rPr>
            </w:pPr>
            <w:r w:rsidRPr="18A85276" w:rsidR="18A85276">
              <w:rPr>
                <w:rFonts w:ascii="Times New Roman" w:hAnsi="Times New Roman" w:eastAsia="Times New Roman" w:cs="Times New Roman"/>
                <w:b w:val="0"/>
                <w:bCs w:val="0"/>
                <w:i w:val="0"/>
                <w:iCs w:val="0"/>
                <w:sz w:val="22"/>
                <w:szCs w:val="22"/>
                <w:lang w:val="en-US"/>
              </w:rPr>
              <w:t>Guest account not working  </w:t>
            </w:r>
          </w:p>
        </w:tc>
      </w:tr>
    </w:tbl>
    <w:p w:rsidR="18A85276" w:rsidP="18A85276" w:rsidRDefault="18A85276" w14:paraId="4AB887C0" w14:textId="2159450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AF748FD"/>
  <w15:docId w15:val="{6bcf30f2-13b6-4170-b178-722d6a946b9f}"/>
  <w:rsids>
    <w:rsidRoot w:val="48E49BB5"/>
    <w:rsid w:val="04DD5C0B"/>
    <w:rsid w:val="074B5F8F"/>
    <w:rsid w:val="092D780B"/>
    <w:rsid w:val="18A85276"/>
    <w:rsid w:val="2A8291C4"/>
    <w:rsid w:val="41385556"/>
    <w:rsid w:val="42B6511D"/>
    <w:rsid w:val="48E49BB5"/>
    <w:rsid w:val="5D8F5324"/>
    <w:rsid w:val="5EEB507A"/>
    <w:rsid w:val="6EE52CB8"/>
    <w:rsid w:val="7FDD8AA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numbering" Target="/word/numbering.xml" Id="R7ae6641e73454beb"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A5E4C1BC238A4C97FCE97D0981DF0B" ma:contentTypeVersion="10" ma:contentTypeDescription="Create a new document." ma:contentTypeScope="" ma:versionID="205ae90425a3391591a76bfdabd49a58">
  <xsd:schema xmlns:xsd="http://www.w3.org/2001/XMLSchema" xmlns:xs="http://www.w3.org/2001/XMLSchema" xmlns:p="http://schemas.microsoft.com/office/2006/metadata/properties" xmlns:ns2="8ca59232-b7d9-4600-ad8e-b8fca5f7ca35" targetNamespace="http://schemas.microsoft.com/office/2006/metadata/properties" ma:root="true" ma:fieldsID="47496a4047de95a80e83e38036d1c50f" ns2:_="">
    <xsd:import namespace="8ca59232-b7d9-4600-ad8e-b8fca5f7ca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a59232-b7d9-4600-ad8e-b8fca5f7ca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9381F7-58D7-41F5-91EE-42EFB73D133F}"/>
</file>

<file path=customXml/itemProps2.xml><?xml version="1.0" encoding="utf-8"?>
<ds:datastoreItem xmlns:ds="http://schemas.openxmlformats.org/officeDocument/2006/customXml" ds:itemID="{8FBFAE34-2FA7-4E27-9CE6-756F86C87E41}"/>
</file>

<file path=customXml/itemProps3.xml><?xml version="1.0" encoding="utf-8"?>
<ds:datastoreItem xmlns:ds="http://schemas.openxmlformats.org/officeDocument/2006/customXml" ds:itemID="{2DD03C02-798F-4485-AF64-DA016633684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Wedad Aljahmi</dc:creator>
  <keywords/>
  <dc:description/>
  <lastModifiedBy>Wedad Aljahmi</lastModifiedBy>
  <dcterms:created xsi:type="dcterms:W3CDTF">2020-03-30T01:17:34.0000000Z</dcterms:created>
  <dcterms:modified xsi:type="dcterms:W3CDTF">2020-04-15T19:34:40.3566447Z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0x010100ACA5E4C1BC238A4C97FCE97D0981DF0B</vt:lpwstr>
  </property>
</Properties>
</file>