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3980" w14:textId="77777777" w:rsidR="007107C8" w:rsidRDefault="00BA3269">
      <w:pPr>
        <w:rPr>
          <w:lang w:val="es-CL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60288" behindDoc="1" locked="0" layoutInCell="1" allowOverlap="1" wp14:anchorId="5BEC71EE" wp14:editId="18DB92E0">
            <wp:simplePos x="0" y="0"/>
            <wp:positionH relativeFrom="column">
              <wp:posOffset>4747260</wp:posOffset>
            </wp:positionH>
            <wp:positionV relativeFrom="paragraph">
              <wp:posOffset>-394335</wp:posOffset>
            </wp:positionV>
            <wp:extent cx="873760" cy="473075"/>
            <wp:effectExtent l="19050" t="0" r="2540" b="0"/>
            <wp:wrapSquare wrapText="bothSides"/>
            <wp:docPr id="3" name="Imagen 3" descr="niños jugando Aprende a jugar con tu beb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ños jugando Aprende a jugar con tu bebè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59264" behindDoc="0" locked="0" layoutInCell="1" allowOverlap="1" wp14:anchorId="3A9E65EE" wp14:editId="69B92B08">
            <wp:simplePos x="0" y="0"/>
            <wp:positionH relativeFrom="column">
              <wp:posOffset>-423545</wp:posOffset>
            </wp:positionH>
            <wp:positionV relativeFrom="paragraph">
              <wp:posOffset>-249555</wp:posOffset>
            </wp:positionV>
            <wp:extent cx="532130" cy="598170"/>
            <wp:effectExtent l="19050" t="0" r="127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CL"/>
        </w:rPr>
        <w:t xml:space="preserve"> Colegio “Papa Juan Pablo II”</w:t>
      </w:r>
    </w:p>
    <w:p w14:paraId="375ABB3E" w14:textId="77777777" w:rsidR="00626F59" w:rsidRDefault="00EA5784">
      <w:pPr>
        <w:rPr>
          <w:u w:val="single"/>
          <w:lang w:val="es-CL"/>
        </w:rPr>
      </w:pPr>
      <w:proofErr w:type="gramStart"/>
      <w:r>
        <w:rPr>
          <w:u w:val="single"/>
          <w:lang w:val="es-CL"/>
        </w:rPr>
        <w:t xml:space="preserve">Educación  </w:t>
      </w:r>
      <w:proofErr w:type="spellStart"/>
      <w:r>
        <w:rPr>
          <w:u w:val="single"/>
          <w:lang w:val="es-CL"/>
        </w:rPr>
        <w:t>Parvularia</w:t>
      </w:r>
      <w:proofErr w:type="spellEnd"/>
      <w:proofErr w:type="gramEnd"/>
      <w:r>
        <w:rPr>
          <w:u w:val="single"/>
          <w:lang w:val="es-CL"/>
        </w:rPr>
        <w:t>___</w:t>
      </w:r>
    </w:p>
    <w:p w14:paraId="2ECE07E6" w14:textId="2544DA3D" w:rsidR="007107C8" w:rsidRPr="00626F59" w:rsidRDefault="00626F59">
      <w:pPr>
        <w:rPr>
          <w:sz w:val="36"/>
          <w:szCs w:val="36"/>
          <w:u w:val="single"/>
          <w:lang w:val="es-CL"/>
        </w:rPr>
      </w:pPr>
      <w:r>
        <w:rPr>
          <w:u w:val="single"/>
          <w:lang w:val="es-CL"/>
        </w:rPr>
        <w:t xml:space="preserve">      </w:t>
      </w:r>
      <w:r w:rsidR="00E81776">
        <w:rPr>
          <w:sz w:val="36"/>
          <w:szCs w:val="36"/>
          <w:u w:val="single"/>
          <w:lang w:val="es-CL"/>
        </w:rPr>
        <w:t xml:space="preserve">Pre </w:t>
      </w:r>
      <w:proofErr w:type="spellStart"/>
      <w:r w:rsidR="00E81776">
        <w:rPr>
          <w:sz w:val="36"/>
          <w:szCs w:val="36"/>
          <w:u w:val="single"/>
          <w:lang w:val="es-CL"/>
        </w:rPr>
        <w:t>Kinder</w:t>
      </w:r>
      <w:proofErr w:type="spellEnd"/>
      <w:r w:rsidRPr="00626F59">
        <w:rPr>
          <w:sz w:val="36"/>
          <w:szCs w:val="36"/>
          <w:u w:val="single"/>
          <w:lang w:val="es-CL"/>
        </w:rPr>
        <w:t xml:space="preserve"> </w:t>
      </w:r>
      <w:r w:rsidR="00837B00">
        <w:rPr>
          <w:sz w:val="36"/>
          <w:szCs w:val="36"/>
          <w:u w:val="single"/>
          <w:lang w:val="es-CL"/>
        </w:rPr>
        <w:t>202</w:t>
      </w:r>
      <w:r w:rsidR="00E81776">
        <w:rPr>
          <w:sz w:val="36"/>
          <w:szCs w:val="36"/>
          <w:u w:val="single"/>
          <w:lang w:val="es-CL"/>
        </w:rPr>
        <w:t>3</w:t>
      </w:r>
      <w:r w:rsidR="00BA3269" w:rsidRPr="00626F59">
        <w:rPr>
          <w:sz w:val="36"/>
          <w:szCs w:val="36"/>
          <w:u w:val="single"/>
          <w:lang w:val="es-CL"/>
        </w:rPr>
        <w:t>_</w:t>
      </w:r>
    </w:p>
    <w:p w14:paraId="3111DC3F" w14:textId="77777777" w:rsidR="007107C8" w:rsidRDefault="007107C8">
      <w:pPr>
        <w:rPr>
          <w:u w:val="single"/>
          <w:lang w:val="es-CL"/>
        </w:rPr>
      </w:pPr>
    </w:p>
    <w:p w14:paraId="153B20A0" w14:textId="77777777" w:rsidR="007107C8" w:rsidRDefault="00BA3269">
      <w:pPr>
        <w:rPr>
          <w:b/>
          <w:lang w:val="es-CL"/>
        </w:rPr>
      </w:pPr>
      <w:r>
        <w:rPr>
          <w:b/>
          <w:lang w:val="es-CL"/>
        </w:rPr>
        <w:t>Útiles escolares</w:t>
      </w:r>
      <w:r w:rsidR="007E23A5">
        <w:rPr>
          <w:b/>
          <w:lang w:val="es-CL"/>
        </w:rPr>
        <w:t xml:space="preserve"> (Primer Semestre)</w:t>
      </w:r>
      <w:r>
        <w:rPr>
          <w:b/>
          <w:lang w:val="es-CL"/>
        </w:rPr>
        <w:t>:</w:t>
      </w:r>
    </w:p>
    <w:p w14:paraId="1C5BD12B" w14:textId="389017C4" w:rsidR="007107C8" w:rsidRDefault="00E81776" w:rsidP="00E81776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3</w:t>
      </w:r>
      <w:r w:rsidR="00BA3269">
        <w:rPr>
          <w:lang w:val="es-CL"/>
        </w:rPr>
        <w:t xml:space="preserve"> cuadernos universitarios </w:t>
      </w:r>
      <w:r w:rsidR="003F2A5D">
        <w:rPr>
          <w:lang w:val="es-CL"/>
        </w:rPr>
        <w:t>de cuadro grande</w:t>
      </w:r>
      <w:r w:rsidR="00BA3269">
        <w:rPr>
          <w:lang w:val="es-CL"/>
        </w:rPr>
        <w:t xml:space="preserve"> (forro azul</w:t>
      </w:r>
      <w:r w:rsidR="003F2A5D">
        <w:rPr>
          <w:lang w:val="es-CL"/>
        </w:rPr>
        <w:t>, rojo</w:t>
      </w:r>
      <w:r>
        <w:rPr>
          <w:lang w:val="es-CL"/>
        </w:rPr>
        <w:t xml:space="preserve"> y</w:t>
      </w:r>
      <w:r w:rsidR="009F01CE">
        <w:rPr>
          <w:lang w:val="es-CL"/>
        </w:rPr>
        <w:t xml:space="preserve"> celeste</w:t>
      </w:r>
      <w:r w:rsidR="00BA3269">
        <w:rPr>
          <w:lang w:val="es-CL"/>
        </w:rPr>
        <w:t>)</w:t>
      </w:r>
    </w:p>
    <w:p w14:paraId="153DE967" w14:textId="117109C2" w:rsidR="009F01CE" w:rsidRPr="00E81776" w:rsidRDefault="009F01CE" w:rsidP="00E81776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1 carpeta con </w:t>
      </w:r>
      <w:proofErr w:type="spellStart"/>
      <w:r>
        <w:rPr>
          <w:lang w:val="es-CL"/>
        </w:rPr>
        <w:t>acoclip</w:t>
      </w:r>
      <w:proofErr w:type="spellEnd"/>
    </w:p>
    <w:p w14:paraId="0974316C" w14:textId="77777777" w:rsidR="007107C8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12</w:t>
      </w:r>
      <w:r w:rsidR="00BA3269">
        <w:rPr>
          <w:lang w:val="es-CL"/>
        </w:rPr>
        <w:t xml:space="preserve"> lápiz grafito </w:t>
      </w:r>
    </w:p>
    <w:p w14:paraId="4998A4B2" w14:textId="77777777" w:rsidR="007107C8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BA3269">
        <w:rPr>
          <w:lang w:val="es-CL"/>
        </w:rPr>
        <w:t xml:space="preserve"> block de dibujo mediano N°99</w:t>
      </w:r>
    </w:p>
    <w:p w14:paraId="7FF31DCC" w14:textId="77777777" w:rsidR="007107C8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BA3269">
        <w:rPr>
          <w:lang w:val="es-CL"/>
        </w:rPr>
        <w:t xml:space="preserve"> block de cartulinas </w:t>
      </w:r>
    </w:p>
    <w:p w14:paraId="2CCB12D9" w14:textId="77777777" w:rsidR="007107C8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BA3269">
        <w:rPr>
          <w:lang w:val="es-CL"/>
        </w:rPr>
        <w:t xml:space="preserve"> block de papel lustre</w:t>
      </w:r>
    </w:p>
    <w:p w14:paraId="059ECC80" w14:textId="77777777" w:rsidR="00F34F5C" w:rsidRDefault="00F34F5C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4 papel lustre pequeño</w:t>
      </w:r>
    </w:p>
    <w:p w14:paraId="381810C9" w14:textId="77777777" w:rsidR="007107C8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BA3269">
        <w:rPr>
          <w:lang w:val="es-CL"/>
        </w:rPr>
        <w:t xml:space="preserve"> block de goma </w:t>
      </w:r>
      <w:proofErr w:type="spellStart"/>
      <w:r w:rsidR="00BA3269">
        <w:rPr>
          <w:lang w:val="es-CL"/>
        </w:rPr>
        <w:t>eva</w:t>
      </w:r>
      <w:proofErr w:type="spellEnd"/>
      <w:r w:rsidR="00BA3269">
        <w:rPr>
          <w:lang w:val="es-CL"/>
        </w:rPr>
        <w:t xml:space="preserve"> </w:t>
      </w:r>
    </w:p>
    <w:p w14:paraId="0E48B109" w14:textId="77777777" w:rsidR="007107C8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5974D8">
        <w:rPr>
          <w:lang w:val="es-CL"/>
        </w:rPr>
        <w:t xml:space="preserve"> block de goma </w:t>
      </w:r>
      <w:proofErr w:type="spellStart"/>
      <w:r w:rsidR="005974D8">
        <w:rPr>
          <w:lang w:val="es-CL"/>
        </w:rPr>
        <w:t>eva</w:t>
      </w:r>
      <w:proofErr w:type="spellEnd"/>
      <w:r w:rsidR="005974D8">
        <w:rPr>
          <w:lang w:val="es-CL"/>
        </w:rPr>
        <w:t xml:space="preserve"> con brillantes</w:t>
      </w:r>
    </w:p>
    <w:p w14:paraId="15BC5AB9" w14:textId="7E89EB4C" w:rsidR="007107C8" w:rsidRDefault="00E81776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3 </w:t>
      </w:r>
      <w:r w:rsidR="00BA3269">
        <w:rPr>
          <w:lang w:val="es-CL"/>
        </w:rPr>
        <w:t xml:space="preserve">estuche lápiz </w:t>
      </w:r>
      <w:proofErr w:type="spellStart"/>
      <w:r w:rsidR="00BA3269">
        <w:rPr>
          <w:lang w:val="es-CL"/>
        </w:rPr>
        <w:t>scripto</w:t>
      </w:r>
      <w:proofErr w:type="spellEnd"/>
    </w:p>
    <w:p w14:paraId="75F12460" w14:textId="77777777" w:rsidR="007107C8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2</w:t>
      </w:r>
      <w:r w:rsidR="00BA3269">
        <w:rPr>
          <w:lang w:val="es-CL"/>
        </w:rPr>
        <w:t xml:space="preserve"> cajas de lápiz palo largos 12 colores </w:t>
      </w:r>
    </w:p>
    <w:p w14:paraId="3F0D676B" w14:textId="77777777" w:rsidR="007107C8" w:rsidRDefault="00BA3269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2 cajas lápiz de cera gruesos 12 colores </w:t>
      </w:r>
    </w:p>
    <w:p w14:paraId="0045471F" w14:textId="77777777" w:rsidR="007107C8" w:rsidRDefault="00BA3269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2 cajas de tempera 12 colores </w:t>
      </w:r>
    </w:p>
    <w:p w14:paraId="7CC61C2B" w14:textId="77777777" w:rsidR="007107C8" w:rsidRDefault="00F34F5C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4 </w:t>
      </w:r>
      <w:r w:rsidR="00BA3269">
        <w:rPr>
          <w:lang w:val="es-CL"/>
        </w:rPr>
        <w:t xml:space="preserve">cajas de </w:t>
      </w:r>
      <w:proofErr w:type="spellStart"/>
      <w:r w:rsidR="00BA3269">
        <w:rPr>
          <w:lang w:val="es-CL"/>
        </w:rPr>
        <w:t>plasticina</w:t>
      </w:r>
      <w:proofErr w:type="spellEnd"/>
      <w:r w:rsidR="00BA3269">
        <w:rPr>
          <w:lang w:val="es-CL"/>
        </w:rPr>
        <w:t xml:space="preserve"> </w:t>
      </w:r>
    </w:p>
    <w:p w14:paraId="57338865" w14:textId="77777777" w:rsidR="007107C8" w:rsidRDefault="00C83B3A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BA3269">
        <w:rPr>
          <w:lang w:val="es-CL"/>
        </w:rPr>
        <w:t xml:space="preserve"> cinta de embalaje transparentes </w:t>
      </w:r>
    </w:p>
    <w:p w14:paraId="6F046CC5" w14:textId="77777777" w:rsidR="008C61FC" w:rsidRDefault="00C83B3A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8C61FC">
        <w:rPr>
          <w:lang w:val="es-CL"/>
        </w:rPr>
        <w:t xml:space="preserve"> cintas </w:t>
      </w:r>
      <w:proofErr w:type="spellStart"/>
      <w:r w:rsidR="008C61FC">
        <w:rPr>
          <w:lang w:val="es-CL"/>
        </w:rPr>
        <w:t>maski</w:t>
      </w:r>
      <w:r w:rsidR="003F2A5D">
        <w:rPr>
          <w:lang w:val="es-CL"/>
        </w:rPr>
        <w:t>ng</w:t>
      </w:r>
      <w:proofErr w:type="spellEnd"/>
      <w:r w:rsidR="003F2A5D">
        <w:rPr>
          <w:lang w:val="es-CL"/>
        </w:rPr>
        <w:t xml:space="preserve"> tape</w:t>
      </w:r>
    </w:p>
    <w:p w14:paraId="17CDB8DB" w14:textId="0C14ACA3" w:rsidR="007107C8" w:rsidRDefault="00BA3269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 plumón permanente (negro)</w:t>
      </w:r>
    </w:p>
    <w:p w14:paraId="102F9D98" w14:textId="5E0FD155" w:rsidR="00E81776" w:rsidRDefault="00E81776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2 plumones de pizarra</w:t>
      </w:r>
    </w:p>
    <w:p w14:paraId="4A3963A1" w14:textId="77777777" w:rsidR="007107C8" w:rsidRDefault="00BA3269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2 pinceles </w:t>
      </w:r>
      <w:r w:rsidR="003F2A5D">
        <w:rPr>
          <w:lang w:val="es-CL"/>
        </w:rPr>
        <w:t>(1 grueso y 1 delgado)</w:t>
      </w:r>
    </w:p>
    <w:p w14:paraId="16AFE890" w14:textId="77777777" w:rsidR="007107C8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4</w:t>
      </w:r>
      <w:r w:rsidR="00BA3269">
        <w:rPr>
          <w:lang w:val="es-CL"/>
        </w:rPr>
        <w:t xml:space="preserve"> </w:t>
      </w:r>
      <w:proofErr w:type="spellStart"/>
      <w:r w:rsidR="00BA3269">
        <w:rPr>
          <w:lang w:val="es-CL"/>
        </w:rPr>
        <w:t>stic</w:t>
      </w:r>
      <w:proofErr w:type="spellEnd"/>
      <w:r w:rsidR="00BA3269">
        <w:rPr>
          <w:lang w:val="es-CL"/>
        </w:rPr>
        <w:t xml:space="preserve"> </w:t>
      </w:r>
      <w:proofErr w:type="spellStart"/>
      <w:r w:rsidR="00BA3269">
        <w:rPr>
          <w:lang w:val="es-CL"/>
        </w:rPr>
        <w:t>fix</w:t>
      </w:r>
      <w:proofErr w:type="spellEnd"/>
      <w:r>
        <w:rPr>
          <w:lang w:val="es-CL"/>
        </w:rPr>
        <w:t xml:space="preserve"> o pegamento en barra</w:t>
      </w:r>
      <w:r w:rsidR="00BA3269">
        <w:rPr>
          <w:lang w:val="es-CL"/>
        </w:rPr>
        <w:t xml:space="preserve"> grande  </w:t>
      </w:r>
    </w:p>
    <w:p w14:paraId="7579A451" w14:textId="77777777" w:rsidR="007107C8" w:rsidRDefault="00BA3269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2 pliegos papel </w:t>
      </w:r>
      <w:proofErr w:type="spellStart"/>
      <w:r>
        <w:rPr>
          <w:lang w:val="es-CL"/>
        </w:rPr>
        <w:t>craff</w:t>
      </w:r>
      <w:proofErr w:type="spellEnd"/>
    </w:p>
    <w:p w14:paraId="1281EA85" w14:textId="74B7C52C" w:rsidR="007107C8" w:rsidRPr="00E81776" w:rsidRDefault="00BA3269" w:rsidP="00E81776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2 silicona líquida grande </w:t>
      </w:r>
      <w:proofErr w:type="gramStart"/>
      <w:r>
        <w:rPr>
          <w:lang w:val="es-CL"/>
        </w:rPr>
        <w:t>( manipulación</w:t>
      </w:r>
      <w:proofErr w:type="gramEnd"/>
      <w:r>
        <w:rPr>
          <w:lang w:val="es-CL"/>
        </w:rPr>
        <w:t xml:space="preserve">  solo de las  tías a cargo del nivel )</w:t>
      </w:r>
      <w:r w:rsidRPr="00E81776">
        <w:rPr>
          <w:lang w:val="es-CL"/>
        </w:rPr>
        <w:t>.</w:t>
      </w:r>
    </w:p>
    <w:p w14:paraId="1D0EB21B" w14:textId="77777777" w:rsidR="007107C8" w:rsidRDefault="00BA3269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2 bolsas de palos de helado</w:t>
      </w:r>
      <w:r w:rsidR="003F2A5D">
        <w:rPr>
          <w:lang w:val="es-CL"/>
        </w:rPr>
        <w:t xml:space="preserve"> café</w:t>
      </w:r>
    </w:p>
    <w:p w14:paraId="57D37BB7" w14:textId="77777777" w:rsidR="003F2A5D" w:rsidRDefault="003F2A5D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2 bolsas de palos de helado de colores</w:t>
      </w:r>
    </w:p>
    <w:p w14:paraId="673E0760" w14:textId="07DC8B0E" w:rsidR="007107C8" w:rsidRDefault="00BA3269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E81776">
        <w:rPr>
          <w:lang w:val="es-CL"/>
        </w:rPr>
        <w:t xml:space="preserve"> almohadilla tamaño carta (forrada con genero) y 1 punzón</w:t>
      </w:r>
    </w:p>
    <w:p w14:paraId="51ADDD4B" w14:textId="77777777" w:rsidR="007107C8" w:rsidRDefault="00BA3269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1 caja de tiza </w:t>
      </w:r>
      <w:r w:rsidR="00C83B3A">
        <w:rPr>
          <w:lang w:val="es-CL"/>
        </w:rPr>
        <w:t xml:space="preserve">de colores </w:t>
      </w:r>
    </w:p>
    <w:p w14:paraId="160F63E9" w14:textId="0353A8E3" w:rsidR="003F2A5D" w:rsidRDefault="003F2A5D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 set de lanas de color</w:t>
      </w:r>
    </w:p>
    <w:p w14:paraId="3B82CDBA" w14:textId="7F783ADC" w:rsidR="00397196" w:rsidRDefault="00397196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3 gomas de borrar</w:t>
      </w:r>
    </w:p>
    <w:p w14:paraId="4276F4EB" w14:textId="211E0531" w:rsidR="00397196" w:rsidRDefault="00397196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 sacapunta</w:t>
      </w:r>
    </w:p>
    <w:p w14:paraId="571F5323" w14:textId="301805C2" w:rsidR="00E81776" w:rsidRDefault="00E81776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Corrector de postura doble para </w:t>
      </w:r>
      <w:r w:rsidR="009F01CE">
        <w:rPr>
          <w:lang w:val="es-CL"/>
        </w:rPr>
        <w:t>lápiz</w:t>
      </w:r>
    </w:p>
    <w:p w14:paraId="67789711" w14:textId="6E904801" w:rsidR="00DC418A" w:rsidRDefault="00DC418A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Texto </w:t>
      </w:r>
      <w:proofErr w:type="spellStart"/>
      <w:r>
        <w:rPr>
          <w:lang w:val="es-CL"/>
        </w:rPr>
        <w:t>caligrafix</w:t>
      </w:r>
      <w:proofErr w:type="spellEnd"/>
      <w:r>
        <w:rPr>
          <w:lang w:val="es-CL"/>
        </w:rPr>
        <w:t xml:space="preserve"> Trazos y Letras </w:t>
      </w:r>
      <w:r w:rsidR="00062BBC">
        <w:rPr>
          <w:lang w:val="es-CL"/>
        </w:rPr>
        <w:t>N°</w:t>
      </w:r>
      <w:r w:rsidR="00397196">
        <w:rPr>
          <w:lang w:val="es-CL"/>
        </w:rPr>
        <w:t>1</w:t>
      </w:r>
      <w:r>
        <w:rPr>
          <w:lang w:val="es-CL"/>
        </w:rPr>
        <w:t xml:space="preserve"> (última edición)</w:t>
      </w:r>
    </w:p>
    <w:p w14:paraId="18485493" w14:textId="6ED8842D" w:rsidR="00837B00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Texto </w:t>
      </w:r>
      <w:proofErr w:type="spellStart"/>
      <w:r>
        <w:rPr>
          <w:lang w:val="es-CL"/>
        </w:rPr>
        <w:t>Caligrafix</w:t>
      </w:r>
      <w:proofErr w:type="spellEnd"/>
      <w:r>
        <w:rPr>
          <w:lang w:val="es-CL"/>
        </w:rPr>
        <w:t xml:space="preserve">: Lógica y Números </w:t>
      </w:r>
      <w:r w:rsidR="007E23A5">
        <w:rPr>
          <w:lang w:val="es-CL"/>
        </w:rPr>
        <w:t>N°</w:t>
      </w:r>
      <w:r w:rsidR="00397196">
        <w:rPr>
          <w:lang w:val="es-CL"/>
        </w:rPr>
        <w:t>1</w:t>
      </w:r>
      <w:r>
        <w:rPr>
          <w:lang w:val="es-CL"/>
        </w:rPr>
        <w:t xml:space="preserve"> (</w:t>
      </w:r>
      <w:r w:rsidR="007E23A5">
        <w:rPr>
          <w:lang w:val="es-CL"/>
        </w:rPr>
        <w:t>última</w:t>
      </w:r>
      <w:r>
        <w:rPr>
          <w:lang w:val="es-CL"/>
        </w:rPr>
        <w:t xml:space="preserve"> edición)</w:t>
      </w:r>
    </w:p>
    <w:p w14:paraId="29E1465F" w14:textId="77777777" w:rsidR="00DC418A" w:rsidRDefault="00837B00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1</w:t>
      </w:r>
      <w:r w:rsidR="00DC418A">
        <w:rPr>
          <w:lang w:val="es-CL"/>
        </w:rPr>
        <w:t xml:space="preserve"> resma de papel tamaño carta</w:t>
      </w:r>
    </w:p>
    <w:p w14:paraId="4255827A" w14:textId="77777777" w:rsidR="00BF4C85" w:rsidRDefault="00DC418A" w:rsidP="00BF4C85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>Estuche de uso personal con todo marcado (1 lápiz grafito, 12 lápices de colores</w:t>
      </w:r>
      <w:r w:rsidR="00837B00">
        <w:rPr>
          <w:lang w:val="es-CL"/>
        </w:rPr>
        <w:t>, saca punta, tijeras</w:t>
      </w:r>
      <w:r>
        <w:rPr>
          <w:lang w:val="es-CL"/>
        </w:rPr>
        <w:t xml:space="preserve"> y 1 goma)</w:t>
      </w:r>
    </w:p>
    <w:p w14:paraId="657B6599" w14:textId="596A5411" w:rsidR="00C83B3A" w:rsidRPr="007E6ED4" w:rsidRDefault="00C83B3A" w:rsidP="00BF4C85">
      <w:pPr>
        <w:pStyle w:val="Prrafodelista"/>
        <w:numPr>
          <w:ilvl w:val="0"/>
          <w:numId w:val="7"/>
        </w:numPr>
        <w:rPr>
          <w:lang w:val="es-CL"/>
        </w:rPr>
      </w:pPr>
      <w:r>
        <w:rPr>
          <w:lang w:val="es-CL"/>
        </w:rPr>
        <w:t xml:space="preserve">Enviar todos los materiales dentro de una caja </w:t>
      </w:r>
      <w:r w:rsidR="002006C2">
        <w:rPr>
          <w:lang w:val="es-CL"/>
        </w:rPr>
        <w:t>plastica</w:t>
      </w:r>
      <w:r>
        <w:rPr>
          <w:lang w:val="es-CL"/>
        </w:rPr>
        <w:t xml:space="preserve"> con el nombre del alumno </w:t>
      </w:r>
    </w:p>
    <w:p w14:paraId="49F59245" w14:textId="77777777" w:rsidR="007107C8" w:rsidRDefault="00BA3269">
      <w:pPr>
        <w:rPr>
          <w:b/>
          <w:lang w:val="es-CL"/>
        </w:rPr>
      </w:pPr>
      <w:r>
        <w:rPr>
          <w:b/>
          <w:lang w:val="es-CL"/>
        </w:rPr>
        <w:t>Uniforme:</w:t>
      </w:r>
    </w:p>
    <w:p w14:paraId="6CF94C49" w14:textId="77777777" w:rsidR="007107C8" w:rsidRDefault="007107C8">
      <w:pPr>
        <w:pStyle w:val="Prrafodelista"/>
        <w:rPr>
          <w:lang w:val="es-CL"/>
        </w:rPr>
      </w:pPr>
    </w:p>
    <w:p w14:paraId="32F089F3" w14:textId="77777777" w:rsidR="007107C8" w:rsidRDefault="00BA3269">
      <w:pPr>
        <w:pStyle w:val="Prrafodelista"/>
        <w:numPr>
          <w:ilvl w:val="0"/>
          <w:numId w:val="8"/>
        </w:numPr>
        <w:rPr>
          <w:lang w:val="es-CL"/>
        </w:rPr>
      </w:pPr>
      <w:r>
        <w:rPr>
          <w:lang w:val="es-CL"/>
        </w:rPr>
        <w:t xml:space="preserve">Delantal del colegio </w:t>
      </w:r>
    </w:p>
    <w:sectPr w:rsidR="007107C8">
      <w:pgSz w:w="12240" w:h="15840" w:code="1"/>
      <w:pgMar w:top="1418" w:right="1701" w:bottom="1418" w:left="1701" w:header="709" w:footer="709" w:gutter="0"/>
      <w:pgBorders w:offsetFrom="page">
        <w:top w:val="pushPinNote1" w:sz="23" w:space="24" w:color="auto"/>
        <w:left w:val="pushPinNote1" w:sz="23" w:space="24" w:color="auto"/>
        <w:bottom w:val="pushPinNote1" w:sz="23" w:space="24" w:color="auto"/>
        <w:right w:val="pushPinNote1" w:sz="23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A9E65E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pt;height:10pt" o:bullet="t">
        <v:imagedata r:id="rId1" o:title="BD21308_"/>
      </v:shape>
    </w:pict>
  </w:numPicBullet>
  <w:numPicBullet w:numPicBulletId="1">
    <w:pict>
      <v:shape id="_x0000_i1027" type="#_x0000_t75" style="width:11.5pt;height:11.5pt" o:bullet="t">
        <v:imagedata r:id="rId2" o:title="BD14981_"/>
      </v:shape>
    </w:pict>
  </w:numPicBullet>
  <w:numPicBullet w:numPicBulletId="2">
    <w:pict>
      <v:shape id="_x0000_i1028" type="#_x0000_t75" style="width:9.5pt;height:9.5pt" o:bullet="t">
        <v:imagedata r:id="rId3" o:title="j0115844"/>
      </v:shape>
    </w:pict>
  </w:numPicBullet>
  <w:abstractNum w:abstractNumId="0" w15:restartNumberingAfterBreak="0">
    <w:nsid w:val="1A1D750A"/>
    <w:multiLevelType w:val="hybridMultilevel"/>
    <w:tmpl w:val="A0EC065E"/>
    <w:lvl w:ilvl="0" w:tplc="BA36405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9D632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201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6A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256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A2C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8A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A21C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023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85AB3"/>
    <w:multiLevelType w:val="hybridMultilevel"/>
    <w:tmpl w:val="A216D414"/>
    <w:lvl w:ilvl="0" w:tplc="9E0CAC8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D0E8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9ED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06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D8C6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C63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0D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EF8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1A1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00EE"/>
    <w:multiLevelType w:val="hybridMultilevel"/>
    <w:tmpl w:val="9A8A0DC0"/>
    <w:lvl w:ilvl="0" w:tplc="F13E6D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E6B89D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2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466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F45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9262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27B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E6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84E34"/>
    <w:multiLevelType w:val="hybridMultilevel"/>
    <w:tmpl w:val="B58E75E4"/>
    <w:lvl w:ilvl="0" w:tplc="2DCC5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A5C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70A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A7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C4D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AC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45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8EB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DC4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A33F4"/>
    <w:multiLevelType w:val="hybridMultilevel"/>
    <w:tmpl w:val="8494C55E"/>
    <w:lvl w:ilvl="0" w:tplc="46C0B1E6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964EE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BE2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0F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E41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B07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48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E76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367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3022A"/>
    <w:multiLevelType w:val="hybridMultilevel"/>
    <w:tmpl w:val="7DD85BB2"/>
    <w:lvl w:ilvl="0" w:tplc="47B2EF3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A620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70E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E7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30A5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AA6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0B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4F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E44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F21BD"/>
    <w:multiLevelType w:val="hybridMultilevel"/>
    <w:tmpl w:val="32C40288"/>
    <w:lvl w:ilvl="0" w:tplc="70D8854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CDC7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841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646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F9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EAA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85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AE1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1CA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02A6B"/>
    <w:multiLevelType w:val="hybridMultilevel"/>
    <w:tmpl w:val="0BC87D5E"/>
    <w:lvl w:ilvl="0" w:tplc="172AE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E8D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9CD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C4E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895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865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0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20B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BEA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60829">
    <w:abstractNumId w:val="3"/>
  </w:num>
  <w:num w:numId="2" w16cid:durableId="1551652857">
    <w:abstractNumId w:val="7"/>
  </w:num>
  <w:num w:numId="3" w16cid:durableId="993333841">
    <w:abstractNumId w:val="2"/>
  </w:num>
  <w:num w:numId="4" w16cid:durableId="1632707346">
    <w:abstractNumId w:val="0"/>
  </w:num>
  <w:num w:numId="5" w16cid:durableId="498274355">
    <w:abstractNumId w:val="1"/>
  </w:num>
  <w:num w:numId="6" w16cid:durableId="1191995660">
    <w:abstractNumId w:val="4"/>
  </w:num>
  <w:num w:numId="7" w16cid:durableId="1467891747">
    <w:abstractNumId w:val="5"/>
  </w:num>
  <w:num w:numId="8" w16cid:durableId="576286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4E"/>
    <w:rsid w:val="000555F6"/>
    <w:rsid w:val="00062BBC"/>
    <w:rsid w:val="00091736"/>
    <w:rsid w:val="000959CB"/>
    <w:rsid w:val="000F37CC"/>
    <w:rsid w:val="001B235C"/>
    <w:rsid w:val="001D0C53"/>
    <w:rsid w:val="002006C2"/>
    <w:rsid w:val="002644DB"/>
    <w:rsid w:val="0037094E"/>
    <w:rsid w:val="00397196"/>
    <w:rsid w:val="003F2A5D"/>
    <w:rsid w:val="005974D8"/>
    <w:rsid w:val="005A7F31"/>
    <w:rsid w:val="005F4D0C"/>
    <w:rsid w:val="005F7033"/>
    <w:rsid w:val="00626F59"/>
    <w:rsid w:val="007107C8"/>
    <w:rsid w:val="007627E3"/>
    <w:rsid w:val="00765DF4"/>
    <w:rsid w:val="007B4ABF"/>
    <w:rsid w:val="007D2091"/>
    <w:rsid w:val="007E23A5"/>
    <w:rsid w:val="007E6CFE"/>
    <w:rsid w:val="007E6ED4"/>
    <w:rsid w:val="00837B00"/>
    <w:rsid w:val="008A0482"/>
    <w:rsid w:val="008B2664"/>
    <w:rsid w:val="008C61FC"/>
    <w:rsid w:val="009B2573"/>
    <w:rsid w:val="009F01CE"/>
    <w:rsid w:val="00B95C86"/>
    <w:rsid w:val="00BA3269"/>
    <w:rsid w:val="00BF4C85"/>
    <w:rsid w:val="00C60ADD"/>
    <w:rsid w:val="00C83B3A"/>
    <w:rsid w:val="00C86915"/>
    <w:rsid w:val="00D40C85"/>
    <w:rsid w:val="00D50729"/>
    <w:rsid w:val="00DC418A"/>
    <w:rsid w:val="00E81776"/>
    <w:rsid w:val="00EA5784"/>
    <w:rsid w:val="00EB4145"/>
    <w:rsid w:val="00F34F5C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65D944F"/>
  <w15:docId w15:val="{CFA10AC2-66A6-4F3C-BFF7-5D4C1237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mg.bebesmundo.com/wp-content/uploads/2009/11/ni&#241;os-jugando.jpg" TargetMode="External"/><Relationship Id="rId5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mariapilarsepulvedanavarrete@gmail.com</cp:lastModifiedBy>
  <cp:revision>2</cp:revision>
  <dcterms:created xsi:type="dcterms:W3CDTF">2023-01-11T21:39:00Z</dcterms:created>
  <dcterms:modified xsi:type="dcterms:W3CDTF">2023-01-11T21:39:00Z</dcterms:modified>
</cp:coreProperties>
</file>