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6360" w:rsidRDefault="00CD6C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Elise Cutts</w:t>
      </w:r>
    </w:p>
    <w:p w14:paraId="00000002" w14:textId="77777777" w:rsidR="00F86360" w:rsidRDefault="00CD6C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14:paraId="00000003" w14:textId="77777777" w:rsidR="00F86360" w:rsidRDefault="00F863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ecutts@mit.edu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me@elisecutts.com</w:t>
      </w:r>
    </w:p>
    <w:p w14:paraId="00000005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1+ 503 530 6206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elisecutts.com</w:t>
      </w:r>
    </w:p>
    <w:p w14:paraId="00000006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8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2020–Pres.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Massachusetts Institute of Technology (MIT)</w:t>
      </w:r>
    </w:p>
    <w:p w14:paraId="0000000A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Ph.D. Geobiology [anticipated 2025], adv. Tanja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Bosak</w:t>
      </w:r>
      <w:proofErr w:type="spellEnd"/>
    </w:p>
    <w:p w14:paraId="0000000B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2019–2020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California Institute of Technology (Caltech)</w:t>
      </w:r>
    </w:p>
    <w:p w14:paraId="0000000D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B.S. Geobiology</w:t>
      </w:r>
    </w:p>
    <w:p w14:paraId="0000000E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00000010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Abstracts</w:t>
      </w:r>
    </w:p>
    <w:p w14:paraId="00000012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J. Miura,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Ehlmann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Greenberger, E. Cutts “Microimaging Infrared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Spectroscopy for Characterization of Martian Meteorite Compositional Diversity.”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LPSC LI, Abstract # 2969</w:t>
      </w:r>
    </w:p>
    <w:p w14:paraId="00000014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 Cutts,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Ehlmann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Greenberger, J. Beckett,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“Visible and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Shortwave Infrared Spectroscopy of Martian Meteorites.” LPSC XLIV, Abstract #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2749</w:t>
      </w:r>
    </w:p>
    <w:p w14:paraId="00000016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FELLOWSHIPS AND HONORS</w:t>
      </w:r>
    </w:p>
    <w:p w14:paraId="00000019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F86360" w:rsidRDefault="00CD6CEC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Fellowships and Grants</w:t>
      </w:r>
    </w:p>
    <w:p w14:paraId="0000001B" w14:textId="77777777" w:rsidR="00F86360" w:rsidRDefault="00F86360">
      <w:pPr>
        <w:tabs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2020–2025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Graduate Research Fellowship, National Science Foundation</w:t>
      </w:r>
    </w:p>
    <w:p w14:paraId="0000001D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MIT, Dept. of Earth, Atmospheric and Planetary Sciences</w:t>
      </w:r>
    </w:p>
    <w:p w14:paraId="0000001E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2020–2021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Ida M. Green Fellowship, MIT</w:t>
      </w:r>
    </w:p>
    <w:p w14:paraId="00000020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MIT, Dept. of Earth, Atmospheric and Planetary Sciences</w:t>
      </w:r>
    </w:p>
    <w:p w14:paraId="00000021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2019–2020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Fulbright Grant, Institute of International Education</w:t>
      </w:r>
    </w:p>
    <w:p w14:paraId="00000023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University of Southern Denmark,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Nordcee</w:t>
      </w:r>
      <w:proofErr w:type="spellEnd"/>
    </w:p>
    <w:p w14:paraId="00000024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James J. Morgan Summer Undergraduate Research Fellowship, Caltech</w:t>
      </w:r>
    </w:p>
    <w:p w14:paraId="00000026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Caltech, Dept. of Geological and Planetary Sciences</w:t>
      </w:r>
    </w:p>
    <w:p w14:paraId="00000027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Vodopia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Summer Undergraduate Research Fellowship, Caltech</w:t>
      </w:r>
    </w:p>
    <w:p w14:paraId="00000029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Caltech, Dept. of Geological and Planetary Sciences</w:t>
      </w:r>
    </w:p>
    <w:p w14:paraId="0000002A" w14:textId="77777777" w:rsidR="00F86360" w:rsidRDefault="00F86360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Summer Undergraduate Research Fellowship, Caltech</w:t>
      </w:r>
    </w:p>
    <w:p w14:paraId="0000002C" w14:textId="77777777" w:rsidR="00F86360" w:rsidRDefault="00CD6CEC">
      <w:pPr>
        <w:tabs>
          <w:tab w:val="left" w:pos="126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NASA Jet Propulsion Laboratory</w:t>
      </w:r>
    </w:p>
    <w:p w14:paraId="0000002D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Awards and Honors</w:t>
      </w:r>
    </w:p>
    <w:p w14:paraId="0000002F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Fritz B. Burns Prize in Geology, Caltech</w:t>
      </w:r>
    </w:p>
    <w:p w14:paraId="00000031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Howard Reynolds Memorial Prize in Geology, Caltech</w:t>
      </w:r>
    </w:p>
    <w:p w14:paraId="00000033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Bonnie Cashin Prize for Imaginative Thinking, Caltech</w:t>
      </w:r>
    </w:p>
    <w:p w14:paraId="00000035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0000038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</w:p>
    <w:p w14:paraId="0000003A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Southern Denmark</w:t>
      </w:r>
    </w:p>
    <w:p w14:paraId="0000003C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Oxygen and Cyanobacterial Carbon Fixation, Adv. Don Canfield</w:t>
      </w:r>
    </w:p>
    <w:p w14:paraId="0000003D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Fulbright Grant</w:t>
      </w:r>
    </w:p>
    <w:p w14:paraId="0000003E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</w:t>
      </w:r>
    </w:p>
    <w:p w14:paraId="0000003F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Microbial Deep-Sea Chitin Degradation, Adv. Victoria Orphan</w:t>
      </w:r>
    </w:p>
    <w:p w14:paraId="00000040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U.G. research, James J. Morgan Summer Undergraduate Research Fellowship</w:t>
      </w:r>
    </w:p>
    <w:p w14:paraId="00000041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</w:t>
      </w:r>
    </w:p>
    <w:p w14:paraId="00000042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Imaging Spectroscopy of Martian Meteorites Adv. Bethany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Ehlmann</w:t>
      </w:r>
      <w:proofErr w:type="spellEnd"/>
    </w:p>
    <w:p w14:paraId="00000043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U.G. research, 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Vodopia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Summer Undergraduate Research Fellowship</w:t>
      </w:r>
    </w:p>
    <w:p w14:paraId="00000044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NASA Jet Propulsion Laboratory</w:t>
      </w:r>
    </w:p>
    <w:p w14:paraId="00000045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Ocean Carbonate Chemistry of Europa, Adv. Steve Vance</w:t>
      </w:r>
    </w:p>
    <w:p w14:paraId="00000046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</w:t>
      </w:r>
    </w:p>
    <w:p w14:paraId="0000004A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Teaching Assistant, Caltech Principles of Biology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( 2018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2019)</w:t>
      </w:r>
    </w:p>
    <w:p w14:paraId="0000004C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Assistant, Caltech, Astrobiology (2018, 2019)</w:t>
      </w:r>
    </w:p>
    <w:p w14:paraId="0000004E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Assistant, Caltech, Frontiers in Geology and Planetary Sciences (2018, 2019)</w:t>
      </w:r>
    </w:p>
    <w:p w14:paraId="00000050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Teaching Assistant,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Caltech,  Introduction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Planetary Sciences (2017)</w:t>
      </w:r>
    </w:p>
    <w:p w14:paraId="00000052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F86360" w:rsidRDefault="00CD6CEC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Communications and Publications</w:t>
      </w:r>
    </w:p>
    <w:p w14:paraId="00000054" w14:textId="77777777" w:rsidR="00F86360" w:rsidRDefault="00F86360">
      <w:pPr>
        <w:tabs>
          <w:tab w:val="left" w:pos="90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 Office of Strategic Communications</w:t>
      </w:r>
    </w:p>
    <w:p w14:paraId="00000056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Science Writing Intern</w:t>
      </w:r>
    </w:p>
    <w:p w14:paraId="00000057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2016–2019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(Caltech Yearbook)</w:t>
      </w:r>
    </w:p>
    <w:p w14:paraId="00000059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Editor-In-Chief</w:t>
      </w:r>
    </w:p>
    <w:p w14:paraId="0000005A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2018–2019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Caltech Letters</w:t>
      </w:r>
    </w:p>
    <w:p w14:paraId="0000005C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Graphics Editor</w:t>
      </w:r>
    </w:p>
    <w:p w14:paraId="0000005D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TRAINING</w:t>
      </w:r>
    </w:p>
    <w:p w14:paraId="00000060" w14:textId="57BFA5B6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523E9" w14:textId="25B09FE3" w:rsidR="002B7E8D" w:rsidRDefault="002B7E8D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Introduction to Computer Science and Programming Using Python </w:t>
      </w:r>
    </w:p>
    <w:p w14:paraId="03F29D09" w14:textId="330CDBDE" w:rsidR="002B7E8D" w:rsidRDefault="002B7E8D" w:rsidP="002B7E8D">
      <w:pPr>
        <w:tabs>
          <w:tab w:val="left" w:pos="1350"/>
          <w:tab w:val="left" w:pos="286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MITx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edX course (</w:t>
      </w:r>
      <w:hyperlink r:id="rId7" w:history="1">
        <w:r w:rsidRPr="002B7E8D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certificate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115C6FD" w14:textId="77777777" w:rsidR="002B7E8D" w:rsidRPr="002B7E8D" w:rsidRDefault="002B7E8D" w:rsidP="002B7E8D">
      <w:pPr>
        <w:tabs>
          <w:tab w:val="left" w:pos="1350"/>
          <w:tab w:val="left" w:pos="286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61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Data Analysis for the Life Sciences</w:t>
      </w:r>
    </w:p>
    <w:p w14:paraId="00000062" w14:textId="14A570AE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HarvardX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7E8D">
        <w:rPr>
          <w:rFonts w:ascii="Times New Roman" w:eastAsia="Times New Roman" w:hAnsi="Times New Roman" w:cs="Times New Roman"/>
          <w:sz w:val="24"/>
          <w:szCs w:val="24"/>
        </w:rPr>
        <w:t>edX professional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E8D">
        <w:rPr>
          <w:rFonts w:ascii="Times New Roman" w:eastAsia="Times New Roman" w:hAnsi="Times New Roman" w:cs="Times New Roman"/>
          <w:sz w:val="24"/>
          <w:szCs w:val="24"/>
        </w:rPr>
        <w:t>certificate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progress)</w:t>
      </w:r>
    </w:p>
    <w:p w14:paraId="00000063" w14:textId="77777777" w:rsidR="00F86360" w:rsidRDefault="00CD6CEC">
      <w:pPr>
        <w:numPr>
          <w:ilvl w:val="0"/>
          <w:numId w:val="1"/>
        </w:num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Statistics and R (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certificate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A19A42" w14:textId="266A515A" w:rsidR="002B7E8D" w:rsidRPr="002B7E8D" w:rsidRDefault="00CD6CEC" w:rsidP="002B7E8D">
      <w:pPr>
        <w:numPr>
          <w:ilvl w:val="0"/>
          <w:numId w:val="1"/>
        </w:num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Linear Models and Matrix Algebra (in prog.)</w:t>
      </w:r>
    </w:p>
    <w:p w14:paraId="00000065" w14:textId="77777777" w:rsidR="00F86360" w:rsidRDefault="00CD6CEC">
      <w:pPr>
        <w:tabs>
          <w:tab w:val="left" w:pos="1350"/>
          <w:tab w:val="right" w:pos="9360"/>
        </w:tabs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Biophotonics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6" w14:textId="77777777" w:rsidR="00F86360" w:rsidRDefault="00CD6CEC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University of Southern Denmark, 5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ETCS PhD course (audited)</w:t>
      </w:r>
    </w:p>
    <w:p w14:paraId="00000067" w14:textId="77777777" w:rsidR="00F86360" w:rsidRDefault="00F86360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F86360" w:rsidRDefault="00CD6CEC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SCIENCE COMMUNICATION AND OUTREACH</w:t>
      </w:r>
    </w:p>
    <w:p w14:paraId="00000069" w14:textId="77777777" w:rsidR="00F86360" w:rsidRDefault="00CD6CEC">
      <w:pPr>
        <w:tabs>
          <w:tab w:val="left" w:pos="1350"/>
          <w:tab w:val="right" w:pos="9360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Published Science Writing</w:t>
      </w:r>
    </w:p>
    <w:p w14:paraId="0000006A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B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“Learning to Craft Handmade Scientific Tools in the Automated Age,”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California Tech</w:t>
      </w:r>
    </w:p>
    <w:p w14:paraId="0000006C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“Newly Discovered Giant Planet Slingshots Around Its Star,”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Caltech News</w:t>
      </w:r>
    </w:p>
    <w:p w14:paraId="0000006D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STEMonstrators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Connect With Local Students,”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Magazine</w:t>
      </w:r>
    </w:p>
    <w:p w14:paraId="0000006E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“Famed Oceanographer Walter Munk Dead at 101,"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6F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“Electron Tomography Database Changes the Game,"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0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“Q&amp;A: Creating a Virtual Seismologist,"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1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“Frances Arnold Wins 2019 Bower Award for Achievement in Science,"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2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“Cracking Open a Cold One With the Flies,"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3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“Superfast Jet Observed Streaming Away from Stellar Collision,"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4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8" w:anchor="page=3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9" w:anchor="page=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“Think Outside the Classroom,”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75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“From Tycho’s Star to Shakespeare’s Page,”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6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Vilcek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Foundation Prize Awarded to Mikhail Shapiro,”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7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“Mikhail Shapiro Wins Roger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Tsien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Award”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78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5" w:anchor="page=3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6" w:anchor="page=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“Wonder Women,”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79" w14:textId="77777777" w:rsidR="00F86360" w:rsidRDefault="00F86360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Podcasting</w:t>
      </w:r>
    </w:p>
    <w:p w14:paraId="0000007B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C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Trek.fm Network Podcasts: Warp 5 Episode 136, Earl Gray Episode 237</w:t>
      </w:r>
    </w:p>
    <w:p w14:paraId="0000007D" w14:textId="77777777" w:rsidR="00F86360" w:rsidRDefault="00CD6CEC">
      <w:pPr>
        <w:tabs>
          <w:tab w:val="left" w:pos="1350"/>
          <w:tab w:val="right" w:pos="93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Guest Scientist</w:t>
      </w:r>
    </w:p>
    <w:p w14:paraId="0000007E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2017–2018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Strange New Worlds</w:t>
      </w:r>
      <w:r>
        <w:rPr>
          <w:rFonts w:ascii="Times New Roman" w:eastAsia="Times New Roman" w:hAnsi="Times New Roman" w:cs="Times New Roman"/>
          <w:sz w:val="24"/>
          <w:szCs w:val="24"/>
        </w:rPr>
        <w:t>: A Science and Star Trek Podcast</w:t>
      </w:r>
    </w:p>
    <w:p w14:paraId="0000007F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Co-Host</w:t>
      </w:r>
    </w:p>
    <w:p w14:paraId="00000080" w14:textId="77777777" w:rsidR="00F86360" w:rsidRDefault="00F86360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F86360" w:rsidRDefault="00CD6CEC">
      <w:pPr>
        <w:tabs>
          <w:tab w:val="left" w:pos="72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Talks and Panels</w:t>
      </w:r>
    </w:p>
    <w:p w14:paraId="00000082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Caltech Stargazing Lecture: The Science of Star Trek Q&amp;A Panel</w:t>
      </w:r>
    </w:p>
    <w:p w14:paraId="00000084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00000087" w14:textId="77777777" w:rsidR="00F86360" w:rsidRDefault="00CD6CEC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Additional Published Writing</w:t>
      </w:r>
    </w:p>
    <w:p w14:paraId="00000088" w14:textId="77777777" w:rsidR="00F86360" w:rsidRDefault="00F86360">
      <w:pPr>
        <w:tabs>
          <w:tab w:val="left" w:pos="135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98 “Make It So”” (Editor-in-Chief)</w:t>
      </w:r>
    </w:p>
    <w:p w14:paraId="0000008A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“Letter from the Editor,” The Big T Volume 96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Make It So</w:t>
      </w:r>
    </w:p>
    <w:p w14:paraId="0000008B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“Statistically Significant,” The Big T Volume 96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Make It So</w:t>
      </w:r>
    </w:p>
    <w:p w14:paraId="0000008C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“Caltech Scholars Charged to ‘Sculpt’ Their Own Experience”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8D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“Fox Stanton Track Reopens on South Field,”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8E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3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“Caltech Awards Millikan Medal to Ben Rosen,”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Caltech News</w:t>
      </w:r>
    </w:p>
    <w:p w14:paraId="0000008F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</w:t>
      </w:r>
      <w:hyperlink r:id="rId4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“Discovery”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(Editor-in-Chief)</w:t>
      </w:r>
    </w:p>
    <w:p w14:paraId="00000090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2" w:anchor="page=14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3" w:anchor="page=14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“Letter from the Editor,”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1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4" w:anchor="page=8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“Good Trouble,”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2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5" w:anchor="page=8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“Today Plus One,”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3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6" w:anchor="page=7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“Live Long and Prosper,”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4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7" w:anchor="page=6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“Lights Calculators Action,”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5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8" w:anchor="page=5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“Orders of Magnitude,”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6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9" w:anchor="page=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“Sunfish,”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7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0" w:anchor="page=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“Ce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n’est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pas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Page,”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8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1" w:anchor="page=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“Spring Force,”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97 “Discovery”</w:t>
      </w:r>
    </w:p>
    <w:p w14:paraId="00000099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</w:t>
      </w:r>
      <w:hyperlink r:id="rId5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5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“Beyond”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(Editor-in-Chief)</w:t>
      </w:r>
    </w:p>
    <w:p w14:paraId="0000009A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4" w:anchor="page=1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“Letter from the Editor,”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B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5" w:anchor="page=5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“At Last!,”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C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6" w:anchor="page=5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“Yeah Beavers!,”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D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7" w:anchor="page=5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“If You Build It, They Will Come,”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E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8" w:anchor="page=5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“In Comes Company,”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9F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9" w:anchor="page=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“Fear or Fun,"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A0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0" w:anchor="page=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“Firewall,”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A1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1" w:anchor="page=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“Music Theory,”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</w:t>
      </w:r>
    </w:p>
    <w:p w14:paraId="000000A2" w14:textId="77777777" w:rsidR="00F86360" w:rsidRDefault="00CD6CEC">
      <w:pPr>
        <w:tabs>
          <w:tab w:val="left" w:pos="810"/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2" w:anchor="page=4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“Science by Day, Music by Night,"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Big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Volume 96 “Beyond” </w:t>
      </w:r>
    </w:p>
    <w:sectPr w:rsidR="00F86360">
      <w:headerReference w:type="default" r:id="rId6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2B514" w14:textId="77777777" w:rsidR="00171C38" w:rsidRDefault="00171C38">
      <w:pPr>
        <w:spacing w:line="240" w:lineRule="auto"/>
      </w:pPr>
      <w:r>
        <w:separator/>
      </w:r>
    </w:p>
  </w:endnote>
  <w:endnote w:type="continuationSeparator" w:id="0">
    <w:p w14:paraId="7CEDB282" w14:textId="77777777" w:rsidR="00171C38" w:rsidRDefault="00171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7EE44" w14:textId="77777777" w:rsidR="00171C38" w:rsidRDefault="00171C38">
      <w:pPr>
        <w:spacing w:line="240" w:lineRule="auto"/>
      </w:pPr>
      <w:r>
        <w:separator/>
      </w:r>
    </w:p>
  </w:footnote>
  <w:footnote w:type="continuationSeparator" w:id="0">
    <w:p w14:paraId="72C7D128" w14:textId="77777777" w:rsidR="00171C38" w:rsidRDefault="00171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3" w14:textId="6B390235" w:rsidR="00F86360" w:rsidRDefault="00CD6CEC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2B7E8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32A78"/>
    <w:multiLevelType w:val="multilevel"/>
    <w:tmpl w:val="0922C4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60"/>
    <w:rsid w:val="00171C38"/>
    <w:rsid w:val="002B7E8D"/>
    <w:rsid w:val="00CD6CEC"/>
    <w:rsid w:val="00E87F33"/>
    <w:rsid w:val="00F5152D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F595C"/>
  <w15:docId w15:val="{4B39EE5E-D9D3-EA47-B985-291EF696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7E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ltech.edu/about/news/superfast-jet-observed-streaming-away-stellar-collision-83414" TargetMode="External"/><Relationship Id="rId21" Type="http://schemas.openxmlformats.org/officeDocument/2006/relationships/hyperlink" Target="https://www.caltech.edu/about/news/qa-creating-virtual-seismologist-84789" TargetMode="External"/><Relationship Id="rId34" Type="http://schemas.openxmlformats.org/officeDocument/2006/relationships/hyperlink" Target="https://www.caltech.edu/about/news/mikhail-shapiro-wins-roger-tsien-award-excellence-chemical-biology-83507" TargetMode="External"/><Relationship Id="rId42" Type="http://schemas.openxmlformats.org/officeDocument/2006/relationships/hyperlink" Target="https://caltechcampuspubs.library.caltech.edu/3291/1/2017book.pdf" TargetMode="External"/><Relationship Id="rId47" Type="http://schemas.openxmlformats.org/officeDocument/2006/relationships/hyperlink" Target="https://caltechcampuspubs.library.caltech.edu/3291/1/2017book.pdf" TargetMode="External"/><Relationship Id="rId50" Type="http://schemas.openxmlformats.org/officeDocument/2006/relationships/hyperlink" Target="https://caltechcampuspubs.library.caltech.edu/3291/1/2017book.pdf" TargetMode="External"/><Relationship Id="rId55" Type="http://schemas.openxmlformats.org/officeDocument/2006/relationships/hyperlink" Target="https://caltechcampuspubs.library.caltech.edu/3290/1/2016book.pdf" TargetMode="External"/><Relationship Id="rId63" Type="http://schemas.openxmlformats.org/officeDocument/2006/relationships/header" Target="header1.xml"/><Relationship Id="rId7" Type="http://schemas.openxmlformats.org/officeDocument/2006/relationships/hyperlink" Target="https://courses.edx.org/certificates/9f61cd8cb8174f6ab430a2224182ed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ltech.edu/about/news/famed-oceanographer-walter-munk-bs-39-ms-40-dead-101-85320" TargetMode="External"/><Relationship Id="rId29" Type="http://schemas.openxmlformats.org/officeDocument/2006/relationships/hyperlink" Target="https://caltechcampuspubs.library.caltech.edu/3291/1/2017book.pdf" TargetMode="External"/><Relationship Id="rId11" Type="http://schemas.openxmlformats.org/officeDocument/2006/relationships/hyperlink" Target="https://caltechcampuspubs.library.caltech.edu/3323/1/TheCaliforniaTech_issue28.pdf" TargetMode="External"/><Relationship Id="rId24" Type="http://schemas.openxmlformats.org/officeDocument/2006/relationships/hyperlink" Target="https://www.caltech.edu/about/news/cracking-open-cold-one-flies-84527" TargetMode="External"/><Relationship Id="rId32" Type="http://schemas.openxmlformats.org/officeDocument/2006/relationships/hyperlink" Target="https://www.caltech.edu/about/news/vilcek-foundation-prize-awarded-mikhail-shapiro-85213" TargetMode="External"/><Relationship Id="rId37" Type="http://schemas.openxmlformats.org/officeDocument/2006/relationships/hyperlink" Target="https://www.caltech.edu/about/news/caltech-scholars-are-charged-sculpt-their-own-experience-learning-83752" TargetMode="External"/><Relationship Id="rId40" Type="http://schemas.openxmlformats.org/officeDocument/2006/relationships/hyperlink" Target="https://caltechcampuspubs.library.caltech.edu/3291/1/2017book.pdf" TargetMode="External"/><Relationship Id="rId45" Type="http://schemas.openxmlformats.org/officeDocument/2006/relationships/hyperlink" Target="https://caltechcampuspubs.library.caltech.edu/3291/1/2017book.pdf" TargetMode="External"/><Relationship Id="rId53" Type="http://schemas.openxmlformats.org/officeDocument/2006/relationships/hyperlink" Target="https://caltechcampuspubs.library.caltech.edu/3290/1/2016book.pdf" TargetMode="External"/><Relationship Id="rId58" Type="http://schemas.openxmlformats.org/officeDocument/2006/relationships/hyperlink" Target="https://caltechcampuspubs.library.caltech.edu/3290/1/2016book.pdf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altechcampuspubs.library.caltech.edu/3290/1/2016book.pdf" TargetMode="External"/><Relationship Id="rId19" Type="http://schemas.openxmlformats.org/officeDocument/2006/relationships/hyperlink" Target="https://www.caltech.edu/about/news/electron-tomography-database-changes-game-scientific-data-distribution" TargetMode="External"/><Relationship Id="rId14" Type="http://schemas.openxmlformats.org/officeDocument/2006/relationships/hyperlink" Target="https://magazine.caltech.edu/post/stemonstrators" TargetMode="External"/><Relationship Id="rId22" Type="http://schemas.openxmlformats.org/officeDocument/2006/relationships/hyperlink" Target="https://www.caltech.edu/about/news/frances-arnold-wins-2019-bower-award-achievement-science-85321" TargetMode="External"/><Relationship Id="rId27" Type="http://schemas.openxmlformats.org/officeDocument/2006/relationships/hyperlink" Target="https://www.caltech.edu/about/news/superfast-jet-observed-streaming-away-stellar-collision-83414" TargetMode="External"/><Relationship Id="rId30" Type="http://schemas.openxmlformats.org/officeDocument/2006/relationships/hyperlink" Target="https://www.caltech.edu/about/news/tycho-s-star-shakespeare-s-page-84196" TargetMode="External"/><Relationship Id="rId35" Type="http://schemas.openxmlformats.org/officeDocument/2006/relationships/hyperlink" Target="https://caltechcampuspubs.library.caltech.edu/3290/1/2016book.pdf" TargetMode="External"/><Relationship Id="rId43" Type="http://schemas.openxmlformats.org/officeDocument/2006/relationships/hyperlink" Target="https://caltechcampuspubs.library.caltech.edu/3291/1/2017book.pdf" TargetMode="External"/><Relationship Id="rId48" Type="http://schemas.openxmlformats.org/officeDocument/2006/relationships/hyperlink" Target="https://caltechcampuspubs.library.caltech.edu/3291/1/2017book.pdf" TargetMode="External"/><Relationship Id="rId56" Type="http://schemas.openxmlformats.org/officeDocument/2006/relationships/hyperlink" Target="https://caltechcampuspubs.library.caltech.edu/3290/1/2016book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courses.edx.org/certificates/869a3f5cd41f46a9962956020bc3b5e8" TargetMode="External"/><Relationship Id="rId51" Type="http://schemas.openxmlformats.org/officeDocument/2006/relationships/hyperlink" Target="https://caltechcampuspubs.library.caltech.edu/3291/1/2017book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ltech.edu/about/news/newly-discovered-giant-planet-slingshots-around-its-star" TargetMode="External"/><Relationship Id="rId17" Type="http://schemas.openxmlformats.org/officeDocument/2006/relationships/hyperlink" Target="https://www.caltech.edu/about/news/famed-oceanographer-walter-munk-bs-39-ms-40-dead-101-85320" TargetMode="External"/><Relationship Id="rId25" Type="http://schemas.openxmlformats.org/officeDocument/2006/relationships/hyperlink" Target="https://www.caltech.edu/about/news/cracking-open-cold-one-flies-84527" TargetMode="External"/><Relationship Id="rId33" Type="http://schemas.openxmlformats.org/officeDocument/2006/relationships/hyperlink" Target="https://www.caltech.edu/about/news/mikhail-shapiro-wins-roger-tsien-award-excellence-chemical-biology-83507" TargetMode="External"/><Relationship Id="rId38" Type="http://schemas.openxmlformats.org/officeDocument/2006/relationships/hyperlink" Target="https://www.caltech.edu/about/news/fox-stanton-track-reopens-south-field-83285" TargetMode="External"/><Relationship Id="rId46" Type="http://schemas.openxmlformats.org/officeDocument/2006/relationships/hyperlink" Target="https://caltechcampuspubs.library.caltech.edu/3291/1/2017book.pdf" TargetMode="External"/><Relationship Id="rId59" Type="http://schemas.openxmlformats.org/officeDocument/2006/relationships/hyperlink" Target="https://caltechcampuspubs.library.caltech.edu/3290/1/2016book.pdf" TargetMode="External"/><Relationship Id="rId20" Type="http://schemas.openxmlformats.org/officeDocument/2006/relationships/hyperlink" Target="https://www.caltech.edu/about/news/qa-creating-virtual-seismologist-84789" TargetMode="External"/><Relationship Id="rId41" Type="http://schemas.openxmlformats.org/officeDocument/2006/relationships/hyperlink" Target="https://caltechcampuspubs.library.caltech.edu/3291/1/2017book.pdf" TargetMode="External"/><Relationship Id="rId54" Type="http://schemas.openxmlformats.org/officeDocument/2006/relationships/hyperlink" Target="https://caltechcampuspubs.library.caltech.edu/3290/1/2016book.pdf" TargetMode="External"/><Relationship Id="rId62" Type="http://schemas.openxmlformats.org/officeDocument/2006/relationships/hyperlink" Target="https://caltechcampuspubs.library.caltech.edu/3290/1/2016book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gazine.caltech.edu/post/stemonstrators" TargetMode="External"/><Relationship Id="rId23" Type="http://schemas.openxmlformats.org/officeDocument/2006/relationships/hyperlink" Target="https://www.caltech.edu/about/news/frances-arnold-wins-2019-bower-award-achievement-science-85321" TargetMode="External"/><Relationship Id="rId28" Type="http://schemas.openxmlformats.org/officeDocument/2006/relationships/hyperlink" Target="https://caltechcampuspubs.library.caltech.edu/3291/1/2017book.pdf" TargetMode="External"/><Relationship Id="rId36" Type="http://schemas.openxmlformats.org/officeDocument/2006/relationships/hyperlink" Target="https://caltechcampuspubs.library.caltech.edu/3290/1/2016book.pdf" TargetMode="External"/><Relationship Id="rId49" Type="http://schemas.openxmlformats.org/officeDocument/2006/relationships/hyperlink" Target="https://caltechcampuspubs.library.caltech.edu/3291/1/2017book.pdf" TargetMode="External"/><Relationship Id="rId57" Type="http://schemas.openxmlformats.org/officeDocument/2006/relationships/hyperlink" Target="https://caltechcampuspubs.library.caltech.edu/3290/1/2016book.pdf" TargetMode="External"/><Relationship Id="rId10" Type="http://schemas.openxmlformats.org/officeDocument/2006/relationships/hyperlink" Target="https://caltechcampuspubs.library.caltech.edu/3323/1/TheCaliforniaTech_issue28.pdf" TargetMode="External"/><Relationship Id="rId31" Type="http://schemas.openxmlformats.org/officeDocument/2006/relationships/hyperlink" Target="https://www.caltech.edu/about/news/tycho-s-star-shakespeare-s-page-84196" TargetMode="External"/><Relationship Id="rId44" Type="http://schemas.openxmlformats.org/officeDocument/2006/relationships/hyperlink" Target="https://caltechcampuspubs.library.caltech.edu/3291/1/2017book.pdf" TargetMode="External"/><Relationship Id="rId52" Type="http://schemas.openxmlformats.org/officeDocument/2006/relationships/hyperlink" Target="https://caltechcampuspubs.library.caltech.edu/3290/1/2016book.pdf" TargetMode="External"/><Relationship Id="rId60" Type="http://schemas.openxmlformats.org/officeDocument/2006/relationships/hyperlink" Target="https://caltechcampuspubs.library.caltech.edu/3290/1/2016book.pdf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hful-hoover-38ce42.netlify.app/cv/European_Credit_Transfer_and_Accumulation_System" TargetMode="External"/><Relationship Id="rId13" Type="http://schemas.openxmlformats.org/officeDocument/2006/relationships/hyperlink" Target="https://www.caltech.edu/about/news/newly-discovered-giant-planet-slingshots-around-its-star" TargetMode="External"/><Relationship Id="rId18" Type="http://schemas.openxmlformats.org/officeDocument/2006/relationships/hyperlink" Target="https://www.caltech.edu/about/news/electron-tomography-database-changes-game-scientific-data-distribution" TargetMode="External"/><Relationship Id="rId39" Type="http://schemas.openxmlformats.org/officeDocument/2006/relationships/hyperlink" Target="https://www.caltech.edu/about/news/caltech-awards-millikan-medal-ben-rosen-bs-54-84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Margaret Cutts</cp:lastModifiedBy>
  <cp:revision>2</cp:revision>
  <dcterms:created xsi:type="dcterms:W3CDTF">2020-08-07T10:59:00Z</dcterms:created>
  <dcterms:modified xsi:type="dcterms:W3CDTF">2020-08-07T10:59:00Z</dcterms:modified>
</cp:coreProperties>
</file>