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DB0B1" w14:textId="77777777" w:rsidR="00361B92" w:rsidRDefault="00361B92"/>
    <w:p w14:paraId="10480C81" w14:textId="2BE94891" w:rsidR="007269B3" w:rsidRDefault="007269B3">
      <w:r>
        <w:t xml:space="preserve">Worked with Lam to confirm the schematic of power circuit (doesn’t have LDO voltage regulator yet) </w:t>
      </w:r>
    </w:p>
    <w:p w14:paraId="04F705C2" w14:textId="77777777" w:rsidR="007269B3" w:rsidRDefault="007269B3"/>
    <w:p w14:paraId="2CCCB9FA" w14:textId="028C6286" w:rsidR="007269B3" w:rsidRDefault="007269B3">
      <w:r>
        <w:t xml:space="preserve">Met up </w:t>
      </w:r>
      <w:proofErr w:type="spellStart"/>
      <w:r>
        <w:t>firday</w:t>
      </w:r>
      <w:proofErr w:type="spellEnd"/>
      <w:r>
        <w:t xml:space="preserve"> evening Lam worked on the schematic, I worked on implementing the </w:t>
      </w:r>
      <w:proofErr w:type="spellStart"/>
      <w:r>
        <w:t>chagnes</w:t>
      </w:r>
      <w:proofErr w:type="spellEnd"/>
      <w:r>
        <w:t xml:space="preserve"> from Shivam emailed earlier in the day: </w:t>
      </w:r>
    </w:p>
    <w:p w14:paraId="46ED5A07" w14:textId="03F3E237" w:rsidR="007269B3" w:rsidRDefault="007269B3" w:rsidP="007269B3">
      <w:pPr>
        <w:pStyle w:val="ListParagraph"/>
        <w:numPr>
          <w:ilvl w:val="0"/>
          <w:numId w:val="1"/>
        </w:numPr>
      </w:pPr>
      <w:r>
        <w:t>Missing power label</w:t>
      </w:r>
    </w:p>
    <w:p w14:paraId="647EA794" w14:textId="35FEAEFC" w:rsidR="007269B3" w:rsidRDefault="007269B3" w:rsidP="007269B3">
      <w:pPr>
        <w:pStyle w:val="ListParagraph"/>
        <w:numPr>
          <w:ilvl w:val="0"/>
          <w:numId w:val="1"/>
        </w:numPr>
      </w:pPr>
      <w:r>
        <w:t>Adding C to 32Khz OSC</w:t>
      </w:r>
    </w:p>
    <w:p w14:paraId="3AAFABDD" w14:textId="4C814DB2" w:rsidR="007269B3" w:rsidRDefault="007269B3" w:rsidP="007269B3">
      <w:pPr>
        <w:pStyle w:val="ListParagraph"/>
        <w:numPr>
          <w:ilvl w:val="0"/>
          <w:numId w:val="1"/>
        </w:numPr>
      </w:pPr>
      <w:r>
        <w:t xml:space="preserve">Double check ferrite bead spec </w:t>
      </w:r>
      <w:proofErr w:type="spellStart"/>
      <w:r>
        <w:t>recomendation</w:t>
      </w:r>
      <w:proofErr w:type="spellEnd"/>
    </w:p>
    <w:p w14:paraId="3541A580" w14:textId="6242E025" w:rsidR="007269B3" w:rsidRDefault="007269B3" w:rsidP="007269B3">
      <w:pPr>
        <w:pStyle w:val="ListParagraph"/>
        <w:numPr>
          <w:ilvl w:val="0"/>
          <w:numId w:val="1"/>
        </w:numPr>
      </w:pPr>
      <w:r>
        <w:t xml:space="preserve">Confusion over using raspberry pi </w:t>
      </w:r>
      <w:proofErr w:type="gramStart"/>
      <w:r>
        <w:t>( raspberry</w:t>
      </w:r>
      <w:proofErr w:type="gramEnd"/>
      <w:r>
        <w:t xml:space="preserve"> pi does not connect or get power from our PCB) </w:t>
      </w:r>
    </w:p>
    <w:p w14:paraId="1E2CD70E" w14:textId="3B386DE6" w:rsidR="00243771" w:rsidRDefault="00243771" w:rsidP="007269B3">
      <w:pPr>
        <w:pStyle w:val="ListParagraph"/>
        <w:numPr>
          <w:ilvl w:val="0"/>
          <w:numId w:val="1"/>
        </w:numPr>
      </w:pPr>
      <w:r>
        <w:t>Diodes 2 &amp; 3 should be before the boost or buck not after</w:t>
      </w:r>
    </w:p>
    <w:p w14:paraId="0686707A" w14:textId="7F7CABE2" w:rsidR="007269B3" w:rsidRDefault="007269B3">
      <w:r>
        <w:t xml:space="preserve">Also peer feedback. </w:t>
      </w:r>
    </w:p>
    <w:p w14:paraId="25770AA4" w14:textId="714B20FF" w:rsidR="007269B3" w:rsidRDefault="007269B3">
      <w:r>
        <w:t xml:space="preserve">Mainly feedback on having more detail on some slides like </w:t>
      </w:r>
      <w:proofErr w:type="spellStart"/>
      <w:r>
        <w:t>electical</w:t>
      </w:r>
      <w:proofErr w:type="spellEnd"/>
      <w:r>
        <w:t xml:space="preserve"> diagram, </w:t>
      </w:r>
      <w:proofErr w:type="spellStart"/>
      <w:r>
        <w:t>explaning</w:t>
      </w:r>
      <w:proofErr w:type="spellEnd"/>
      <w:r>
        <w:t xml:space="preserve"> stuff better. &amp; some slides dragged on too long. </w:t>
      </w:r>
    </w:p>
    <w:p w14:paraId="5E9EE7EC" w14:textId="4E8C3D91" w:rsidR="007269B3" w:rsidRDefault="007269B3">
      <w:r>
        <w:t xml:space="preserve">Feedback for PCB: mainly crowded &amp; unclear </w:t>
      </w:r>
    </w:p>
    <w:p w14:paraId="4F773204" w14:textId="0FEBAC5B" w:rsidR="007269B3" w:rsidRDefault="007269B3">
      <w:proofErr w:type="gramStart"/>
      <w:r>
        <w:t>Also</w:t>
      </w:r>
      <w:proofErr w:type="gramEnd"/>
      <w:r>
        <w:t xml:space="preserve"> lots</w:t>
      </w:r>
      <w:r w:rsidR="00243771">
        <w:t xml:space="preserve"> </w:t>
      </w:r>
      <w:r>
        <w:t xml:space="preserve">of confusion on separating the raspberry pi &amp; PCB </w:t>
      </w:r>
    </w:p>
    <w:p w14:paraId="6864D410" w14:textId="77777777" w:rsidR="007269B3" w:rsidRDefault="007269B3"/>
    <w:p w14:paraId="4C8D65AB" w14:textId="77777777" w:rsidR="007540D4" w:rsidRDefault="007540D4"/>
    <w:p w14:paraId="0710388B" w14:textId="1455E85E" w:rsidR="007540D4" w:rsidRDefault="007540D4">
      <w:r>
        <w:rPr>
          <w:noProof/>
        </w:rPr>
        <w:lastRenderedPageBreak/>
        <w:drawing>
          <wp:inline distT="0" distB="0" distL="0" distR="0" wp14:anchorId="3EC016A5" wp14:editId="3A93607A">
            <wp:extent cx="5943600" cy="3414395"/>
            <wp:effectExtent l="0" t="0" r="0" b="1905"/>
            <wp:docPr id="1972433809" name="Picture 4" descr="A computer circuit board with red and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33809" name="Picture 4" descr="A computer circuit board with red and yellow tex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B42F8" w14:textId="31A6C8C3" w:rsidR="007540D4" w:rsidRDefault="007269B3">
      <w:r>
        <w:t xml:space="preserve"> </w:t>
      </w:r>
      <w:r w:rsidR="007540D4">
        <w:t xml:space="preserve">Layout as of Fri </w:t>
      </w:r>
      <w:proofErr w:type="spellStart"/>
      <w:r w:rsidR="007540D4">
        <w:t>evenng</w:t>
      </w:r>
      <w:proofErr w:type="spellEnd"/>
    </w:p>
    <w:p w14:paraId="0AA89A10" w14:textId="6C625034" w:rsidR="007540D4" w:rsidRDefault="00333255">
      <w:r>
        <w:t xml:space="preserve">Once analog ground handled &amp; double check boost layout &amp; power vias, will submit for review. </w:t>
      </w:r>
    </w:p>
    <w:sectPr w:rsidR="007540D4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598EE" w14:textId="77777777" w:rsidR="00712873" w:rsidRDefault="00712873" w:rsidP="007269B3">
      <w:pPr>
        <w:spacing w:after="0" w:line="240" w:lineRule="auto"/>
      </w:pPr>
      <w:r>
        <w:separator/>
      </w:r>
    </w:p>
  </w:endnote>
  <w:endnote w:type="continuationSeparator" w:id="0">
    <w:p w14:paraId="7CE9814E" w14:textId="77777777" w:rsidR="00712873" w:rsidRDefault="00712873" w:rsidP="007269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97376" w14:textId="77777777" w:rsidR="00712873" w:rsidRDefault="00712873" w:rsidP="007269B3">
      <w:pPr>
        <w:spacing w:after="0" w:line="240" w:lineRule="auto"/>
      </w:pPr>
      <w:r>
        <w:separator/>
      </w:r>
    </w:p>
  </w:footnote>
  <w:footnote w:type="continuationSeparator" w:id="0">
    <w:p w14:paraId="477C54D6" w14:textId="77777777" w:rsidR="00712873" w:rsidRDefault="00712873" w:rsidP="007269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DC5A7" w14:textId="05A86949" w:rsidR="007269B3" w:rsidRDefault="007269B3" w:rsidP="007269B3">
    <w:pPr>
      <w:pStyle w:val="Header"/>
    </w:pPr>
    <w:r>
      <w:t xml:space="preserve">Date: Thurs Feb 26. Start Time: </w:t>
    </w:r>
    <w:r>
      <w:t>4</w:t>
    </w:r>
    <w:r>
      <w:t>:</w:t>
    </w:r>
    <w:r>
      <w:t>30</w:t>
    </w:r>
    <w:r>
      <w:t xml:space="preserve">. Duration </w:t>
    </w:r>
    <w:r>
      <w:t>1.5</w:t>
    </w:r>
    <w:r>
      <w:t xml:space="preserve"> hrs </w:t>
    </w:r>
  </w:p>
  <w:p w14:paraId="0EEF4770" w14:textId="77777777" w:rsidR="007269B3" w:rsidRDefault="007269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901A5"/>
    <w:multiLevelType w:val="hybridMultilevel"/>
    <w:tmpl w:val="8AE63BBA"/>
    <w:lvl w:ilvl="0" w:tplc="4BFA34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1265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BB5"/>
    <w:rsid w:val="00243771"/>
    <w:rsid w:val="00304C3A"/>
    <w:rsid w:val="00333255"/>
    <w:rsid w:val="00361B92"/>
    <w:rsid w:val="003D6BB5"/>
    <w:rsid w:val="00712873"/>
    <w:rsid w:val="007269B3"/>
    <w:rsid w:val="007540D4"/>
    <w:rsid w:val="007C2DDD"/>
    <w:rsid w:val="00830FCA"/>
    <w:rsid w:val="009740E5"/>
    <w:rsid w:val="009C08F4"/>
    <w:rsid w:val="00B26CB4"/>
    <w:rsid w:val="00B822D0"/>
    <w:rsid w:val="00C12679"/>
    <w:rsid w:val="00F83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0A76D5"/>
  <w15:chartTrackingRefBased/>
  <w15:docId w15:val="{9BDCA3FC-F0E6-9145-9096-673AA887E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B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B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B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B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B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BB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69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69B3"/>
  </w:style>
  <w:style w:type="paragraph" w:styleId="Footer">
    <w:name w:val="footer"/>
    <w:basedOn w:val="Normal"/>
    <w:link w:val="FooterChar"/>
    <w:uiPriority w:val="99"/>
    <w:unhideWhenUsed/>
    <w:rsid w:val="007269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69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163</Words>
  <Characters>693</Characters>
  <Application>Microsoft Office Word</Application>
  <DocSecurity>0</DocSecurity>
  <Lines>15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Anya Li Drack Emerson</dc:creator>
  <cp:keywords/>
  <dc:description/>
  <cp:lastModifiedBy>Anya Li Drack Emerson</cp:lastModifiedBy>
  <cp:revision>3</cp:revision>
  <dcterms:created xsi:type="dcterms:W3CDTF">2026-02-28T03:27:00Z</dcterms:created>
  <dcterms:modified xsi:type="dcterms:W3CDTF">2026-02-28T04:20:00Z</dcterms:modified>
</cp:coreProperties>
</file>