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64AE5" w:rsidRPr="00064AE5" w:rsidRDefault="00064AE5" w:rsidP="00064AE5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3250FE" w:rsidRDefault="00296EC7" w:rsidP="00F03968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BC55B0" w:rsidRDefault="00BC55B0" w:rsidP="00F03968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9E6695" w:rsidRDefault="009E6695" w:rsidP="00F03968">
      <w:pPr>
        <w:rPr>
          <w:strike/>
        </w:rPr>
      </w:pPr>
      <w:r w:rsidRPr="009E6695">
        <w:rPr>
          <w:strike/>
        </w:rPr>
        <w:t>Conferir novo código</w:t>
      </w:r>
    </w:p>
    <w:p w:rsidR="00BA241B" w:rsidRPr="00BA241B" w:rsidRDefault="00BA241B" w:rsidP="00BA241B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9D242E" w:rsidRPr="009D242E" w:rsidRDefault="009D242E" w:rsidP="009D242E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BA241B" w:rsidRPr="009D242E" w:rsidRDefault="009D242E" w:rsidP="00F03968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475668" w:rsidRPr="00475668" w:rsidRDefault="00475668" w:rsidP="00475668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35559C" w:rsidRPr="0035559C" w:rsidRDefault="0035559C" w:rsidP="0035559C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A36EDD" w:rsidRPr="00A36EDD" w:rsidRDefault="00A36EDD" w:rsidP="00A36EDD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296EC7" w:rsidRDefault="009A0860" w:rsidP="00F03968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9A0860" w:rsidRDefault="009A0860" w:rsidP="00F03968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356238" w:rsidRPr="00356238" w:rsidRDefault="00356238" w:rsidP="00356238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D93AC0" w:rsidRPr="00D93AC0" w:rsidRDefault="00D93AC0" w:rsidP="00D93AC0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D93AC0" w:rsidRPr="00D93AC0" w:rsidRDefault="00D93AC0" w:rsidP="00D93AC0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257204" w:rsidRPr="00257204" w:rsidRDefault="00257204" w:rsidP="00257204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4B72C0" w:rsidRPr="004B72C0" w:rsidRDefault="004B72C0" w:rsidP="004B72C0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D93AC0" w:rsidRPr="00F102C3" w:rsidRDefault="00D93AC0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1B08D3">
        <w:rPr>
          <w:rFonts w:cstheme="minorHAnsi"/>
          <w:b/>
          <w:color w:val="17365D" w:themeColor="text2" w:themeShade="BF"/>
        </w:rPr>
        <w:t>CONSULTAR ARQUIVO DROPBOX</w:t>
      </w:r>
      <w:r w:rsidR="00FF09B5" w:rsidRPr="001B08D3">
        <w:rPr>
          <w:rFonts w:cstheme="minorHAnsi"/>
          <w:b/>
          <w:color w:val="17365D" w:themeColor="text2" w:themeShade="BF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</w:t>
      </w:r>
      <w:r w:rsidR="009A4738" w:rsidRPr="008158B1">
        <w:rPr>
          <w:rFonts w:cstheme="minorHAnsi"/>
          <w:b/>
          <w:color w:val="002060"/>
        </w:rPr>
        <w:t>(curto prazo)</w:t>
      </w:r>
    </w:p>
    <w:p w:rsidR="00257EC2" w:rsidRDefault="00257EC2" w:rsidP="00BD78EB">
      <w:pPr>
        <w:jc w:val="both"/>
      </w:pPr>
      <w:r>
        <w:t xml:space="preserve">Ver artigo do Hilton de plasticidade </w:t>
      </w:r>
      <w:r>
        <w:t xml:space="preserve">bem adaptativa e mal adaptativa </w:t>
      </w:r>
    </w:p>
    <w:p w:rsidR="00BD78EB" w:rsidRDefault="00BD78EB" w:rsidP="00BD78EB">
      <w:pPr>
        <w:jc w:val="both"/>
      </w:pPr>
      <w:r>
        <w:t xml:space="preserve">Colocar na apresentação plasticidade adaptativa e não adaptativa. </w:t>
      </w:r>
    </w:p>
    <w:p w:rsidR="00DF6B27" w:rsidRPr="00DF6B27" w:rsidRDefault="00DF6B27" w:rsidP="00DF6B27">
      <w:pPr>
        <w:rPr>
          <w:rFonts w:cstheme="minorHAnsi"/>
        </w:rPr>
      </w:pPr>
      <w:r>
        <w:rPr>
          <w:rFonts w:cstheme="minorHAnsi"/>
        </w:rPr>
        <w:t xml:space="preserve">Índice de </w:t>
      </w:r>
      <w:proofErr w:type="spellStart"/>
      <w:r>
        <w:rPr>
          <w:rFonts w:cstheme="minorHAnsi"/>
        </w:rPr>
        <w:t>equabilidade</w:t>
      </w:r>
      <w:proofErr w:type="spellEnd"/>
    </w:p>
    <w:p w:rsidR="00257EC2" w:rsidRDefault="00257EC2" w:rsidP="00257EC2">
      <w:pPr>
        <w:rPr>
          <w:rFonts w:cstheme="minorHAnsi"/>
        </w:rPr>
      </w:pPr>
      <w:r>
        <w:rPr>
          <w:rFonts w:cstheme="minorHAnsi"/>
        </w:rPr>
        <w:t>Ler livro do Pavel</w:t>
      </w:r>
    </w:p>
    <w:p w:rsidR="00D22E6B" w:rsidRPr="00D22E6B" w:rsidRDefault="00D22E6B" w:rsidP="00D22E6B">
      <w:pPr>
        <w:jc w:val="both"/>
      </w:pPr>
    </w:p>
    <w:p w:rsidR="00C9662D" w:rsidRPr="00C9662D" w:rsidRDefault="0074688D" w:rsidP="007133AC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407BA4" w:rsidRDefault="00F04707" w:rsidP="0074688D">
      <w:proofErr w:type="gramStart"/>
      <w:r>
        <w:t>1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  <w:r w:rsidR="00522A30">
        <w:t xml:space="preserve"> </w:t>
      </w:r>
      <w:r w:rsidR="00196634">
        <w:t>[ tentei ]</w:t>
      </w:r>
    </w:p>
    <w:p w:rsidR="006A54C2" w:rsidRDefault="00F04707" w:rsidP="0074688D">
      <w:proofErr w:type="gramStart"/>
      <w:r>
        <w:t>2</w:t>
      </w:r>
      <w:proofErr w:type="gramEnd"/>
      <w:r w:rsidR="00146166" w:rsidRPr="00146166">
        <w:t xml:space="preserve"> </w:t>
      </w:r>
      <w:r w:rsidR="00D753A4">
        <w:t>Gravar variáveis no final</w:t>
      </w:r>
      <w:r w:rsidR="00196634">
        <w:t xml:space="preserve"> [ tentei </w:t>
      </w:r>
      <w:r w:rsidR="00E15B5A">
        <w:t xml:space="preserve"> </w:t>
      </w:r>
      <w:r w:rsidR="00196634">
        <w:t>]</w:t>
      </w:r>
    </w:p>
    <w:p w:rsidR="00D753A4" w:rsidRDefault="00D753A4" w:rsidP="0074688D">
      <w:proofErr w:type="gramStart"/>
      <w:r>
        <w:t>3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536DC8" w:rsidRDefault="00087F5E" w:rsidP="00F04707">
      <w:r>
        <w:t xml:space="preserve">Lembrar: </w:t>
      </w:r>
      <w:r w:rsidR="007D54E9">
        <w:t xml:space="preserve">Custo </w:t>
      </w:r>
      <w:r w:rsidR="00AB06E0">
        <w:t xml:space="preserve">e plasticidade muda por </w:t>
      </w:r>
      <w:r w:rsidR="007D54E9">
        <w:t>grau -</w:t>
      </w:r>
      <w:r w:rsidR="000B1A9A">
        <w:t xml:space="preserve"> </w:t>
      </w:r>
      <w:r w:rsidR="00AB3074">
        <w:t>C</w:t>
      </w:r>
      <w:r w:rsidR="0093104C">
        <w:t xml:space="preserve">usto </w:t>
      </w:r>
      <w:r w:rsidR="00A5448C">
        <w:t>0.2, 0.5 e 0.8</w:t>
      </w:r>
      <w:r w:rsidR="000B1A9A" w:rsidRPr="000B1A9A">
        <w:t xml:space="preserve">, Plasticidade 2, 5 e 8 herb., 3 6 </w:t>
      </w:r>
      <w:r w:rsidR="007D54E9">
        <w:t xml:space="preserve">e 9 </w:t>
      </w:r>
      <w:proofErr w:type="spellStart"/>
      <w:r w:rsidR="007D54E9">
        <w:t>carn</w:t>
      </w:r>
      <w:proofErr w:type="spellEnd"/>
      <w:r w:rsidR="007D54E9">
        <w:t xml:space="preserve"> (</w:t>
      </w:r>
      <w:r w:rsidR="007D54E9">
        <w:t>diferente entre níveis tróficos.</w:t>
      </w:r>
      <w:proofErr w:type="gramStart"/>
      <w:r w:rsidR="007D54E9">
        <w:t>)</w:t>
      </w:r>
      <w:bookmarkStart w:id="0" w:name="_GoBack"/>
      <w:bookmarkEnd w:id="0"/>
      <w:proofErr w:type="gramEnd"/>
    </w:p>
    <w:p w:rsidR="00536DC8" w:rsidRDefault="00A313B0" w:rsidP="00F04707">
      <w:r>
        <w:lastRenderedPageBreak/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p w:rsidR="0035559C" w:rsidRDefault="0035559C" w:rsidP="00F04707"/>
    <w:p w:rsidR="0035559C" w:rsidRDefault="0035559C" w:rsidP="00F04707">
      <w:r>
        <w:t>Dúvidas:</w:t>
      </w:r>
    </w:p>
    <w:p w:rsidR="0035559C" w:rsidRDefault="0035559C" w:rsidP="00F04707">
      <w:proofErr w:type="spellStart"/>
      <w:r>
        <w:t>Git</w:t>
      </w:r>
      <w:proofErr w:type="spellEnd"/>
      <w:r>
        <w:t xml:space="preserve"> trens? </w:t>
      </w:r>
    </w:p>
    <w:p w:rsidR="00E5184A" w:rsidRDefault="00E5184A" w:rsidP="00F04707">
      <w:r>
        <w:t xml:space="preserve">Se tivermos </w:t>
      </w:r>
      <w:proofErr w:type="gramStart"/>
      <w:r>
        <w:t>2</w:t>
      </w:r>
      <w:proofErr w:type="gramEnd"/>
      <w:r>
        <w:t xml:space="preserve"> estados estáveis ou vários como comparar o antes e depois? (análise)</w:t>
      </w:r>
    </w:p>
    <w:p w:rsidR="003417DA" w:rsidRDefault="003417DA" w:rsidP="00F04707">
      <w:r>
        <w:t>Reprodução dos lobos tem que ser menor que os da ovelha?</w:t>
      </w:r>
      <w:r w:rsidR="007A0641">
        <w:t xml:space="preserve"> Pra compensar ganham mais energia comendo. </w:t>
      </w:r>
    </w:p>
    <w:sectPr w:rsidR="0034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D2020"/>
    <w:rsid w:val="000D56B9"/>
    <w:rsid w:val="000F192F"/>
    <w:rsid w:val="00112E69"/>
    <w:rsid w:val="00116CBB"/>
    <w:rsid w:val="0012575B"/>
    <w:rsid w:val="00146030"/>
    <w:rsid w:val="00146166"/>
    <w:rsid w:val="001618C1"/>
    <w:rsid w:val="00161CD1"/>
    <w:rsid w:val="00172AA7"/>
    <w:rsid w:val="00180F92"/>
    <w:rsid w:val="001962D5"/>
    <w:rsid w:val="00196634"/>
    <w:rsid w:val="001B08D3"/>
    <w:rsid w:val="001B365D"/>
    <w:rsid w:val="001C0585"/>
    <w:rsid w:val="001C0D12"/>
    <w:rsid w:val="001C509A"/>
    <w:rsid w:val="001D4E68"/>
    <w:rsid w:val="001E470C"/>
    <w:rsid w:val="001F4C28"/>
    <w:rsid w:val="001F7B25"/>
    <w:rsid w:val="00207DF6"/>
    <w:rsid w:val="00215FD1"/>
    <w:rsid w:val="00222808"/>
    <w:rsid w:val="00236E61"/>
    <w:rsid w:val="00246D87"/>
    <w:rsid w:val="00257204"/>
    <w:rsid w:val="00257EC2"/>
    <w:rsid w:val="002727A3"/>
    <w:rsid w:val="00272E15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61EE"/>
    <w:rsid w:val="00494736"/>
    <w:rsid w:val="004A18BC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497E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5501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104C"/>
    <w:rsid w:val="009327B8"/>
    <w:rsid w:val="0093752E"/>
    <w:rsid w:val="00966AAB"/>
    <w:rsid w:val="0098096F"/>
    <w:rsid w:val="009812C3"/>
    <w:rsid w:val="00997370"/>
    <w:rsid w:val="009A0860"/>
    <w:rsid w:val="009A3C1F"/>
    <w:rsid w:val="009A4738"/>
    <w:rsid w:val="009A4C29"/>
    <w:rsid w:val="009C64BE"/>
    <w:rsid w:val="009D127C"/>
    <w:rsid w:val="009D242E"/>
    <w:rsid w:val="009E17FF"/>
    <w:rsid w:val="009E6695"/>
    <w:rsid w:val="009F58C7"/>
    <w:rsid w:val="00A008B9"/>
    <w:rsid w:val="00A10D34"/>
    <w:rsid w:val="00A313B0"/>
    <w:rsid w:val="00A326F0"/>
    <w:rsid w:val="00A345E5"/>
    <w:rsid w:val="00A3494D"/>
    <w:rsid w:val="00A36EDD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241B"/>
    <w:rsid w:val="00BA30EA"/>
    <w:rsid w:val="00BA4924"/>
    <w:rsid w:val="00BC55B0"/>
    <w:rsid w:val="00BD78EB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965"/>
    <w:rsid w:val="00F1695F"/>
    <w:rsid w:val="00F434FD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6247</TotalTime>
  <Pages>5</Pages>
  <Words>1372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394</cp:revision>
  <dcterms:created xsi:type="dcterms:W3CDTF">2019-02-27T02:14:00Z</dcterms:created>
  <dcterms:modified xsi:type="dcterms:W3CDTF">2019-07-16T05:23:00Z</dcterms:modified>
</cp:coreProperties>
</file>