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7E8F8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</w:rPr>
      </w:pPr>
      <w:r>
        <w:rPr>
          <w:rFonts w:ascii="TimesNewRomanPS-BoldMT" w:cs="TimesNewRomanPS-BoldMT"/>
          <w:b/>
          <w:bCs/>
        </w:rPr>
        <w:t>Job Description</w:t>
      </w:r>
    </w:p>
    <w:p w14:paraId="793E92F0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</w:p>
    <w:p w14:paraId="132EBFC6" w14:textId="7990416E" w:rsidR="00F44D87" w:rsidRP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</w:rPr>
      </w:pPr>
      <w:r>
        <w:rPr>
          <w:rFonts w:ascii="TimesNewRomanPSMT" w:cs="TimesNewRomanPSMT"/>
          <w:sz w:val="20"/>
          <w:szCs w:val="20"/>
        </w:rPr>
        <w:t>Our client is looking for a competent Java Developer that loves working in a highly collaborative, team-based</w:t>
      </w:r>
    </w:p>
    <w:p w14:paraId="037FD7D7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format. If you are a self-starter that loves getting into leading technologies, overcoming challenges, and sharing</w:t>
      </w:r>
    </w:p>
    <w:p w14:paraId="5A87FC77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your expertise with your teammates and clients, then this is the right job for you.</w:t>
      </w:r>
    </w:p>
    <w:p w14:paraId="2DED4543" w14:textId="36C998C3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</w:p>
    <w:p w14:paraId="0286E1A0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* 5-8+ years experience working with enterprise solution delivery</w:t>
      </w:r>
    </w:p>
    <w:p w14:paraId="0B8A7924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* 3-6+ years of Java development experience</w:t>
      </w:r>
    </w:p>
    <w:p w14:paraId="5A560E87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* Experience with Spring / Spring MVC</w:t>
      </w:r>
    </w:p>
    <w:p w14:paraId="32784792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* Experience working in an Agile based development environment, using Agile concepts such as Continuous</w:t>
      </w:r>
    </w:p>
    <w:p w14:paraId="4B5E843B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Integration, TDD</w:t>
      </w:r>
    </w:p>
    <w:p w14:paraId="04039D42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* Experience working on digital technology projects</w:t>
      </w:r>
      <w:bookmarkStart w:id="0" w:name="_GoBack"/>
      <w:bookmarkEnd w:id="0"/>
    </w:p>
    <w:p w14:paraId="19B4ADF1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* Strong verbal and written communication skills with other developers and business client</w:t>
      </w:r>
    </w:p>
    <w:p w14:paraId="4381BC89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* Experience with Angular is a plus</w:t>
      </w:r>
    </w:p>
    <w:p w14:paraId="632AA045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This opportunity is onsite in Toronto</w:t>
      </w:r>
    </w:p>
    <w:p w14:paraId="7553625C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</w:rPr>
      </w:pPr>
      <w:r>
        <w:rPr>
          <w:rFonts w:ascii="TimesNewRomanPS-BoldMT" w:cs="TimesNewRomanPS-BoldMT"/>
          <w:b/>
          <w:bCs/>
        </w:rPr>
        <w:t>--------------------</w:t>
      </w:r>
    </w:p>
    <w:p w14:paraId="1AF167D3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-BoldMT" w:cs="TimesNewRomanPS-BoldMT"/>
          <w:b/>
          <w:bCs/>
        </w:rPr>
      </w:pPr>
      <w:r>
        <w:rPr>
          <w:rFonts w:ascii="TimesNewRomanPS-BoldMT" w:cs="TimesNewRomanPS-BoldMT"/>
          <w:b/>
          <w:bCs/>
        </w:rPr>
        <w:t>Job Description</w:t>
      </w:r>
    </w:p>
    <w:p w14:paraId="3A28BBA1" w14:textId="0ED6A43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Our client is looking for a competent Senior Java Developer that loves working in a highly collaborative,</w:t>
      </w:r>
    </w:p>
    <w:p w14:paraId="47B2EF3F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team-based format. If you are a self-starter that loves getting into leading technologies, overcoming challenges, and</w:t>
      </w:r>
    </w:p>
    <w:p w14:paraId="369122F9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sharing your expertise with your teammates and clients, then this is the right job for you.</w:t>
      </w:r>
    </w:p>
    <w:p w14:paraId="78F77130" w14:textId="2BFA277C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</w:p>
    <w:p w14:paraId="47BE2A42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* 8-10+ years experience working with enterprise solution delivery</w:t>
      </w:r>
    </w:p>
    <w:p w14:paraId="65680E80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* 5-8+ years of Java development experience</w:t>
      </w:r>
    </w:p>
    <w:p w14:paraId="64012D3F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* Experience with Spring / Spring MVC</w:t>
      </w:r>
    </w:p>
    <w:p w14:paraId="1C31C78B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* Experience working in an Agile based development environment, using Agile concepts such as Continuous</w:t>
      </w:r>
    </w:p>
    <w:p w14:paraId="3CC0EA6D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Integration, TDD</w:t>
      </w:r>
    </w:p>
    <w:p w14:paraId="4FEE23A6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* Experience working on digital technology projects</w:t>
      </w:r>
    </w:p>
    <w:p w14:paraId="7DDA7F27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* Strong verbal and written communication skills with other developers and business client</w:t>
      </w:r>
    </w:p>
    <w:p w14:paraId="424CF1EE" w14:textId="77777777" w:rsidR="00F44D87" w:rsidRDefault="00F44D87" w:rsidP="00F44D87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0"/>
          <w:szCs w:val="20"/>
        </w:rPr>
      </w:pPr>
      <w:r>
        <w:rPr>
          <w:rFonts w:ascii="TimesNewRomanPSMT" w:cs="TimesNewRomanPSMT"/>
          <w:sz w:val="20"/>
          <w:szCs w:val="20"/>
        </w:rPr>
        <w:t>* Experience with Angular is a plus</w:t>
      </w:r>
    </w:p>
    <w:p w14:paraId="6E344BB7" w14:textId="1CEA0D8E" w:rsidR="007541D4" w:rsidRDefault="00F44D87" w:rsidP="00F44D87">
      <w:r>
        <w:rPr>
          <w:rFonts w:ascii="TimesNewRomanPSMT" w:cs="TimesNewRomanPSMT"/>
          <w:sz w:val="20"/>
          <w:szCs w:val="20"/>
        </w:rPr>
        <w:t>This opportunity is onsite in Toronto</w:t>
      </w:r>
    </w:p>
    <w:sectPr w:rsidR="00754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87"/>
    <w:rsid w:val="007541D4"/>
    <w:rsid w:val="00CE7C33"/>
    <w:rsid w:val="00F4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8B31E"/>
  <w15:chartTrackingRefBased/>
  <w15:docId w15:val="{71EE3199-7972-4E7E-BE61-DC998319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Release2 Inc</dc:creator>
  <cp:keywords/>
  <dc:description/>
  <cp:lastModifiedBy>Release2 Inc</cp:lastModifiedBy>
  <cp:revision>2</cp:revision>
  <dcterms:created xsi:type="dcterms:W3CDTF">2018-02-07T16:14:00Z</dcterms:created>
  <dcterms:modified xsi:type="dcterms:W3CDTF">2018-02-07T16:22:00Z</dcterms:modified>
</cp:coreProperties>
</file>