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56" w:rsidRPr="00FF5C56" w:rsidRDefault="00FF5C56" w:rsidP="00FF5C56">
      <w:pPr>
        <w:jc w:val="center"/>
        <w:rPr>
          <w:b/>
        </w:rPr>
      </w:pPr>
      <w:r w:rsidRPr="00FF5C56">
        <w:rPr>
          <w:b/>
        </w:rPr>
        <w:t>Exercise_1_soil_texture_precipitation</w:t>
      </w:r>
    </w:p>
    <w:p w:rsidR="00FF5C56" w:rsidRDefault="00FF5C56" w:rsidP="00DE5DD4"/>
    <w:p w:rsidR="00DE5DD4" w:rsidRDefault="00DE5DD4" w:rsidP="00DE5DD4">
      <w:r>
        <w:t>There are 5 simulations in this exercise.  The control simulation is based</w:t>
      </w:r>
    </w:p>
    <w:p w:rsidR="00DE5DD4" w:rsidRDefault="00DE5DD4" w:rsidP="00DE5DD4">
      <w:r>
        <w:t xml:space="preserve">a grassland with grazing simulation that we ran for a site in </w:t>
      </w:r>
      <w:proofErr w:type="spellStart"/>
      <w:r>
        <w:t>Xilingol</w:t>
      </w:r>
      <w:proofErr w:type="spellEnd"/>
      <w:r>
        <w:t>,</w:t>
      </w:r>
    </w:p>
    <w:p w:rsidR="00DE5DD4" w:rsidRDefault="00DE5DD4" w:rsidP="00DE5DD4">
      <w:r>
        <w:t>Mongolia.  The soil texture of the control site is 0.4908 sand, 0.3029 silt,</w:t>
      </w:r>
    </w:p>
    <w:p w:rsidR="00DE5DD4" w:rsidRDefault="00DE5DD4" w:rsidP="00DE5DD4">
      <w:r>
        <w:t>and 0.2063 clay.  The average annual precipitation for this site is ~34 cm per</w:t>
      </w:r>
    </w:p>
    <w:p w:rsidR="00DE5DD4" w:rsidRDefault="00DE5DD4" w:rsidP="00DE5DD4">
      <w:r>
        <w:t>year.</w:t>
      </w:r>
    </w:p>
    <w:p w:rsidR="00DE5DD4" w:rsidRDefault="00DE5DD4" w:rsidP="00DE5DD4"/>
    <w:p w:rsidR="00DE5DD4" w:rsidRDefault="00DE5DD4" w:rsidP="00DE5DD4">
      <w:r>
        <w:t>The four scenarios are as follows:</w:t>
      </w:r>
    </w:p>
    <w:p w:rsidR="00DE5DD4" w:rsidRDefault="00DE5DD4" w:rsidP="00DE5DD4">
      <w:r>
        <w:t xml:space="preserve">  1.  Change the soil texture to a sandy soil. (0.8/0.15/0.05 sand/silt/clay)</w:t>
      </w:r>
    </w:p>
    <w:p w:rsidR="00DE5DD4" w:rsidRDefault="00DE5DD4" w:rsidP="00DE5DD4">
      <w:r>
        <w:t xml:space="preserve">  2.  Change the soil texture to a clay soil.  (0.1/0.30/0.60 sand/silt/clay)</w:t>
      </w:r>
    </w:p>
    <w:p w:rsidR="00DE5DD4" w:rsidRDefault="00DE5DD4" w:rsidP="00DE5DD4">
      <w:r>
        <w:t xml:space="preserve">  3.  Change the average annual precipitation to ~25 cm per year.</w:t>
      </w:r>
    </w:p>
    <w:p w:rsidR="00DE5DD4" w:rsidRDefault="00DE5DD4" w:rsidP="00DE5DD4">
      <w:r>
        <w:t xml:space="preserve">  4.  Change the average annual precipitation to ~81 cm per year.</w:t>
      </w:r>
    </w:p>
    <w:p w:rsidR="00DE5DD4" w:rsidRDefault="00DE5DD4" w:rsidP="00DE5DD4"/>
    <w:p w:rsidR="00DE5DD4" w:rsidRDefault="00DE5DD4" w:rsidP="00DE5DD4">
      <w:r>
        <w:t>To help you with this I have created 4 new site files:</w:t>
      </w:r>
    </w:p>
    <w:p w:rsidR="00DE5DD4" w:rsidRDefault="00244468" w:rsidP="00DE5DD4">
      <w:r>
        <w:t xml:space="preserve">  1.  sandy.</w:t>
      </w:r>
      <w:proofErr w:type="gramStart"/>
      <w:r>
        <w:t xml:space="preserve">100  </w:t>
      </w:r>
      <w:r w:rsidR="00DE5DD4">
        <w:t>(</w:t>
      </w:r>
      <w:proofErr w:type="spellStart"/>
      <w:proofErr w:type="gramEnd"/>
      <w:r w:rsidR="00DE5DD4">
        <w:t>Xilingol</w:t>
      </w:r>
      <w:proofErr w:type="spellEnd"/>
      <w:r w:rsidR="00DE5DD4">
        <w:t xml:space="preserve"> precipitation, sandy soil)</w:t>
      </w:r>
    </w:p>
    <w:p w:rsidR="00DE5DD4" w:rsidRDefault="00244468" w:rsidP="00DE5DD4">
      <w:r>
        <w:t xml:space="preserve">  2.  clay.</w:t>
      </w:r>
      <w:proofErr w:type="gramStart"/>
      <w:r>
        <w:t xml:space="preserve">100  </w:t>
      </w:r>
      <w:r w:rsidR="00DE5DD4">
        <w:t>(</w:t>
      </w:r>
      <w:proofErr w:type="spellStart"/>
      <w:proofErr w:type="gramEnd"/>
      <w:r w:rsidR="00DE5DD4">
        <w:t>Xilingol</w:t>
      </w:r>
      <w:proofErr w:type="spellEnd"/>
      <w:r w:rsidR="00DE5DD4">
        <w:t xml:space="preserve"> precipitation, clay soil)</w:t>
      </w:r>
    </w:p>
    <w:p w:rsidR="00DE5DD4" w:rsidRDefault="00244468" w:rsidP="00DE5DD4">
      <w:r>
        <w:t xml:space="preserve">  3.  low_ppt.100</w:t>
      </w:r>
      <w:r w:rsidR="00DE5DD4">
        <w:t xml:space="preserve"> (~25 cm precipitation per year, </w:t>
      </w:r>
      <w:proofErr w:type="spellStart"/>
      <w:r w:rsidR="00DE5DD4">
        <w:t>Xilingol</w:t>
      </w:r>
      <w:proofErr w:type="spellEnd"/>
      <w:r w:rsidR="00DE5DD4">
        <w:t xml:space="preserve"> soil)</w:t>
      </w:r>
    </w:p>
    <w:p w:rsidR="00DE5DD4" w:rsidRDefault="00DE5DD4" w:rsidP="00DE5DD4">
      <w:r>
        <w:t xml:space="preserve">  4.  high_ppt.100 (~81 cm precipitation per year, </w:t>
      </w:r>
      <w:proofErr w:type="spellStart"/>
      <w:r>
        <w:t>Xilingol</w:t>
      </w:r>
      <w:proofErr w:type="spellEnd"/>
      <w:r>
        <w:t xml:space="preserve"> soil)</w:t>
      </w:r>
    </w:p>
    <w:p w:rsidR="00DE5DD4" w:rsidRDefault="00DE5DD4" w:rsidP="00DE5DD4">
      <w:r>
        <w:t>and 4 new schedule files:</w:t>
      </w:r>
    </w:p>
    <w:p w:rsidR="00DE5DD4" w:rsidRDefault="00DE5DD4" w:rsidP="00DE5DD4">
      <w:r>
        <w:t xml:space="preserve">  1.  </w:t>
      </w:r>
      <w:proofErr w:type="spellStart"/>
      <w:r>
        <w:t>sandy.sch</w:t>
      </w:r>
      <w:proofErr w:type="spellEnd"/>
    </w:p>
    <w:p w:rsidR="00DE5DD4" w:rsidRDefault="00DE5DD4" w:rsidP="00DE5DD4">
      <w:r>
        <w:t xml:space="preserve">  2.  </w:t>
      </w:r>
      <w:proofErr w:type="spellStart"/>
      <w:r>
        <w:t>clay.sch</w:t>
      </w:r>
      <w:proofErr w:type="spellEnd"/>
    </w:p>
    <w:p w:rsidR="00DE5DD4" w:rsidRDefault="00DE5DD4" w:rsidP="00DE5DD4">
      <w:r>
        <w:t xml:space="preserve">  3.  </w:t>
      </w:r>
      <w:proofErr w:type="spellStart"/>
      <w:r>
        <w:t>low_ppt.sch</w:t>
      </w:r>
      <w:proofErr w:type="spellEnd"/>
    </w:p>
    <w:p w:rsidR="00DE5DD4" w:rsidRDefault="00DE5DD4" w:rsidP="00DE5DD4">
      <w:r>
        <w:t xml:space="preserve">  4.  </w:t>
      </w:r>
      <w:proofErr w:type="spellStart"/>
      <w:r>
        <w:t>high_ppt.sch</w:t>
      </w:r>
      <w:proofErr w:type="spellEnd"/>
    </w:p>
    <w:p w:rsidR="00DE5DD4" w:rsidRDefault="00DE5DD4" w:rsidP="00DE5DD4"/>
    <w:p w:rsidR="00DE5DD4" w:rsidRDefault="00DE5DD4" w:rsidP="00DE5DD4">
      <w:r>
        <w:t>I have also provided a file named outvars.txt that contains a list of output</w:t>
      </w:r>
    </w:p>
    <w:p w:rsidR="00DE5DD4" w:rsidRDefault="00DE5DD4" w:rsidP="00DE5DD4">
      <w:r>
        <w:t>variables that can be extracted from the binary output files that are created</w:t>
      </w:r>
    </w:p>
    <w:p w:rsidR="00DE5DD4" w:rsidRDefault="00DE5DD4" w:rsidP="00DE5DD4">
      <w:r>
        <w:t>when you run the Century simulations and an Excel workbook,</w:t>
      </w:r>
    </w:p>
    <w:p w:rsidR="00DE5DD4" w:rsidRDefault="00DE5DD4" w:rsidP="00DE5DD4">
      <w:r>
        <w:t>soil_texture_ppt_results_template.xls, that contains a separate spreadsheet</w:t>
      </w:r>
    </w:p>
    <w:p w:rsidR="00DE5DD4" w:rsidRDefault="00DE5DD4" w:rsidP="00DE5DD4">
      <w:r>
        <w:t xml:space="preserve">for entering the output for each simulation, </w:t>
      </w:r>
      <w:proofErr w:type="spellStart"/>
      <w:r>
        <w:t>Xilingol</w:t>
      </w:r>
      <w:proofErr w:type="spellEnd"/>
      <w:r>
        <w:t xml:space="preserve">, sandy, clay, </w:t>
      </w:r>
      <w:proofErr w:type="spellStart"/>
      <w:r>
        <w:t>high_ppt</w:t>
      </w:r>
      <w:proofErr w:type="spellEnd"/>
      <w:r>
        <w:t>,</w:t>
      </w:r>
    </w:p>
    <w:p w:rsidR="00DE5DD4" w:rsidRDefault="00DE5DD4" w:rsidP="00DE5DD4">
      <w:r>
        <w:t xml:space="preserve">and </w:t>
      </w:r>
      <w:proofErr w:type="spellStart"/>
      <w:r>
        <w:t>low_ppt</w:t>
      </w:r>
      <w:proofErr w:type="spellEnd"/>
      <w:r>
        <w:t>.  In addition, there are sheets that contain graphs of NPP, SOM,</w:t>
      </w:r>
    </w:p>
    <w:p w:rsidR="00DE5DD4" w:rsidRDefault="00DE5DD4" w:rsidP="00DE5DD4">
      <w:r>
        <w:t>biomass, and N inputs for both yearly and monthly output that will display the</w:t>
      </w:r>
    </w:p>
    <w:p w:rsidR="00DE5DD4" w:rsidRDefault="00DE5DD4" w:rsidP="00DE5DD4">
      <w:r>
        <w:t xml:space="preserve">model results once you have the output data from </w:t>
      </w:r>
      <w:proofErr w:type="gramStart"/>
      <w:r>
        <w:t>all of</w:t>
      </w:r>
      <w:proofErr w:type="gramEnd"/>
      <w:r>
        <w:t xml:space="preserve"> the simulations</w:t>
      </w:r>
    </w:p>
    <w:p w:rsidR="00DE5DD4" w:rsidRDefault="00DE5DD4" w:rsidP="00DE5DD4">
      <w:r>
        <w:t>entered.</w:t>
      </w:r>
    </w:p>
    <w:p w:rsidR="00DE5DD4" w:rsidRDefault="00DE5DD4" w:rsidP="00DE5DD4"/>
    <w:p w:rsidR="00DE5DD4" w:rsidRDefault="00244468" w:rsidP="00DE5DD4">
      <w:r>
        <w:t>Run the five</w:t>
      </w:r>
      <w:r w:rsidR="00DE5DD4">
        <w:t xml:space="preserve"> Century simulations, enter the model output into the Excel workbook,</w:t>
      </w:r>
    </w:p>
    <w:p w:rsidR="00DE5DD4" w:rsidRDefault="00DE5DD4" w:rsidP="00DE5DD4">
      <w:r>
        <w:t>and look at the graphs to see how modifying soil texture and precipitation</w:t>
      </w:r>
    </w:p>
    <w:p w:rsidR="00DE5DD4" w:rsidRDefault="00DE5DD4" w:rsidP="00DE5DD4">
      <w:r>
        <w:t>changes the modeled results.</w:t>
      </w:r>
    </w:p>
    <w:p w:rsidR="00DE5DD4" w:rsidRDefault="00DE5DD4" w:rsidP="00DE5DD4"/>
    <w:p w:rsidR="002F75EF" w:rsidRDefault="002F75EF" w:rsidP="00DE5DD4">
      <w:r>
        <w:t>To run all the simulations at once, o</w:t>
      </w:r>
      <w:r>
        <w:t>pen a DOS window</w:t>
      </w:r>
      <w:r>
        <w:t xml:space="preserve"> and run the batch file by typing its name:</w:t>
      </w:r>
    </w:p>
    <w:p w:rsidR="002F75EF" w:rsidRDefault="002F75EF" w:rsidP="002F75EF">
      <w:pPr>
        <w:ind w:firstLine="720"/>
      </w:pPr>
      <w:r w:rsidRPr="002F75EF">
        <w:t>run_soil_texture_sims.bat</w:t>
      </w:r>
    </w:p>
    <w:p w:rsidR="002F75EF" w:rsidRDefault="002F75EF" w:rsidP="00DE5DD4"/>
    <w:p w:rsidR="00DE5DD4" w:rsidRDefault="00DE5DD4" w:rsidP="00DE5DD4">
      <w:r>
        <w:t>The</w:t>
      </w:r>
      <w:r w:rsidR="002F75EF">
        <w:t xml:space="preserve">re are three ways you can run an individual </w:t>
      </w:r>
      <w:r>
        <w:t>Century simulation:</w:t>
      </w:r>
    </w:p>
    <w:p w:rsidR="00DE5DD4" w:rsidRDefault="00244468" w:rsidP="00DE5DD4">
      <w:r>
        <w:t xml:space="preserve">  1.  Double click on the century_47</w:t>
      </w:r>
      <w:r w:rsidR="00DE5DD4">
        <w:t>.exe file name in a "My Computer" window</w:t>
      </w:r>
    </w:p>
    <w:p w:rsidR="00DE5DD4" w:rsidRDefault="00DE5DD4" w:rsidP="00DE5DD4">
      <w:r>
        <w:t xml:space="preserve">      and follow the </w:t>
      </w:r>
      <w:proofErr w:type="gramStart"/>
      <w:r>
        <w:t>on screen</w:t>
      </w:r>
      <w:proofErr w:type="gramEnd"/>
      <w:r>
        <w:t xml:space="preserve"> prompts that app</w:t>
      </w:r>
      <w:bookmarkStart w:id="0" w:name="_GoBack"/>
      <w:bookmarkEnd w:id="0"/>
      <w:r>
        <w:t>ear in the DOS box.</w:t>
      </w:r>
    </w:p>
    <w:p w:rsidR="00DE5DD4" w:rsidRDefault="00DE5DD4" w:rsidP="00DE5DD4">
      <w:r>
        <w:lastRenderedPageBreak/>
        <w:t xml:space="preserve">  2.  Open a DOS window, use the cd command to change to the directory where</w:t>
      </w:r>
    </w:p>
    <w:p w:rsidR="00DE5DD4" w:rsidRDefault="00DE5DD4" w:rsidP="00DE5DD4">
      <w:r>
        <w:t xml:space="preserve">      your Century files </w:t>
      </w:r>
      <w:r w:rsidR="00244468">
        <w:t>have been saved, type century_47.exe</w:t>
      </w:r>
      <w:r>
        <w:t xml:space="preserve"> at the command line,</w:t>
      </w:r>
    </w:p>
    <w:p w:rsidR="00DE5DD4" w:rsidRDefault="00DE5DD4" w:rsidP="00DE5DD4">
      <w:r>
        <w:t xml:space="preserve">      and follow the </w:t>
      </w:r>
      <w:proofErr w:type="gramStart"/>
      <w:r>
        <w:t>on screen</w:t>
      </w:r>
      <w:proofErr w:type="gramEnd"/>
      <w:r>
        <w:t xml:space="preserve"> prompts.</w:t>
      </w:r>
    </w:p>
    <w:p w:rsidR="00DE5DD4" w:rsidRDefault="00DE5DD4" w:rsidP="00DE5DD4">
      <w:r>
        <w:t xml:space="preserve">  3.  Open a DOS window, use the cd command to change to the directory where</w:t>
      </w:r>
    </w:p>
    <w:p w:rsidR="00DE5DD4" w:rsidRDefault="00DE5DD4" w:rsidP="00DE5DD4">
      <w:r>
        <w:t xml:space="preserve">      your Century files have been saved, and you can enter the schedule file</w:t>
      </w:r>
    </w:p>
    <w:p w:rsidR="00DE5DD4" w:rsidRDefault="00DE5DD4" w:rsidP="00DE5DD4">
      <w:r>
        <w:t xml:space="preserve">      name with the -s switch and binary output file name with the -n switch</w:t>
      </w:r>
    </w:p>
    <w:p w:rsidR="00DE5DD4" w:rsidRDefault="00DE5DD4" w:rsidP="00DE5DD4">
      <w:r>
        <w:t xml:space="preserve">      on the command line.  For example, to run the </w:t>
      </w:r>
      <w:proofErr w:type="spellStart"/>
      <w:r>
        <w:t>sandy.sch</w:t>
      </w:r>
      <w:proofErr w:type="spellEnd"/>
      <w:r>
        <w:t xml:space="preserve"> schedule file</w:t>
      </w:r>
    </w:p>
    <w:p w:rsidR="00DE5DD4" w:rsidRDefault="00DE5DD4" w:rsidP="00DE5DD4">
      <w:r>
        <w:t xml:space="preserve">      and create a binary file named </w:t>
      </w:r>
      <w:proofErr w:type="spellStart"/>
      <w:r>
        <w:t>sandy.bin</w:t>
      </w:r>
      <w:proofErr w:type="spellEnd"/>
      <w:r>
        <w:t xml:space="preserve"> the command line would be:</w:t>
      </w:r>
    </w:p>
    <w:p w:rsidR="00DE5DD4" w:rsidRDefault="00244468" w:rsidP="00DE5DD4">
      <w:r>
        <w:t xml:space="preserve">        century_47.exe</w:t>
      </w:r>
      <w:r w:rsidR="00DE5DD4">
        <w:t xml:space="preserve"> -s sandy -n sandy</w:t>
      </w:r>
    </w:p>
    <w:p w:rsidR="00DE5DD4" w:rsidRDefault="00DE5DD4" w:rsidP="00DE5DD4"/>
    <w:p w:rsidR="00DE5DD4" w:rsidRDefault="00DE5DD4" w:rsidP="00DE5DD4">
      <w:r>
        <w:t>Likewise, there are three ways to run the list100 utility to extract the</w:t>
      </w:r>
    </w:p>
    <w:p w:rsidR="00DE5DD4" w:rsidRDefault="00DE5DD4" w:rsidP="00DE5DD4">
      <w:r>
        <w:t>output data from the binary file:</w:t>
      </w:r>
    </w:p>
    <w:p w:rsidR="00DE5DD4" w:rsidRDefault="00DE5DD4" w:rsidP="00DE5DD4">
      <w:r>
        <w:t xml:space="preserve">  1.  Double click on the list100_4</w:t>
      </w:r>
      <w:r w:rsidR="00244468">
        <w:t>7.exe</w:t>
      </w:r>
      <w:r>
        <w:t xml:space="preserve"> file name in a "My Computer" window and</w:t>
      </w:r>
    </w:p>
    <w:p w:rsidR="00DE5DD4" w:rsidRDefault="00DE5DD4" w:rsidP="00DE5DD4">
      <w:r>
        <w:t xml:space="preserve">      follow the </w:t>
      </w:r>
      <w:proofErr w:type="gramStart"/>
      <w:r>
        <w:t>on screen</w:t>
      </w:r>
      <w:proofErr w:type="gramEnd"/>
      <w:r>
        <w:t xml:space="preserve"> prompts that appear in the DOS box.  The list of</w:t>
      </w:r>
    </w:p>
    <w:p w:rsidR="00DE5DD4" w:rsidRDefault="00DE5DD4" w:rsidP="00DE5DD4">
      <w:r>
        <w:t xml:space="preserve">      output variable names that match the format of the sheets in the</w:t>
      </w:r>
    </w:p>
    <w:p w:rsidR="00DE5DD4" w:rsidRDefault="00DE5DD4" w:rsidP="00DE5DD4">
      <w:r>
        <w:t xml:space="preserve">      soil_texture_ppt_results_template.xls Excel workbook </w:t>
      </w:r>
      <w:proofErr w:type="gramStart"/>
      <w:r>
        <w:t>will have to</w:t>
      </w:r>
      <w:proofErr w:type="gramEnd"/>
      <w:r>
        <w:t xml:space="preserve"> be</w:t>
      </w:r>
    </w:p>
    <w:p w:rsidR="00DE5DD4" w:rsidRDefault="00DE5DD4" w:rsidP="00DE5DD4">
      <w:r>
        <w:t xml:space="preserve">      entered one at a time and can be found in the outvars.txt file. </w:t>
      </w:r>
    </w:p>
    <w:p w:rsidR="00DE5DD4" w:rsidRDefault="00DE5DD4" w:rsidP="00DE5DD4">
      <w:r>
        <w:t xml:space="preserve">  2.  Open a DOS window, use the cd command to change to the directory where</w:t>
      </w:r>
    </w:p>
    <w:p w:rsidR="00DE5DD4" w:rsidRDefault="00DE5DD4" w:rsidP="00DE5DD4">
      <w:r>
        <w:t xml:space="preserve">      your Century files </w:t>
      </w:r>
      <w:r w:rsidR="00244468">
        <w:t>have been saved, type list100_47.exe</w:t>
      </w:r>
      <w:r>
        <w:t xml:space="preserve"> at the command line,</w:t>
      </w:r>
    </w:p>
    <w:p w:rsidR="00DE5DD4" w:rsidRDefault="00DE5DD4" w:rsidP="00DE5DD4">
      <w:r>
        <w:t xml:space="preserve">      and follow the </w:t>
      </w:r>
      <w:proofErr w:type="gramStart"/>
      <w:r>
        <w:t>on screen</w:t>
      </w:r>
      <w:proofErr w:type="gramEnd"/>
      <w:r>
        <w:t xml:space="preserve"> prompts.  The list of output variable names</w:t>
      </w:r>
    </w:p>
    <w:p w:rsidR="00DE5DD4" w:rsidRDefault="00DE5DD4" w:rsidP="00DE5DD4">
      <w:r>
        <w:t xml:space="preserve">      that match the format of the sheets in the</w:t>
      </w:r>
    </w:p>
    <w:p w:rsidR="00DE5DD4" w:rsidRDefault="00DE5DD4" w:rsidP="00DE5DD4">
      <w:r>
        <w:t xml:space="preserve">      soil_texture_ppt_results_template.xls Excel workbook </w:t>
      </w:r>
      <w:proofErr w:type="gramStart"/>
      <w:r>
        <w:t>will have to</w:t>
      </w:r>
      <w:proofErr w:type="gramEnd"/>
      <w:r>
        <w:t xml:space="preserve"> be</w:t>
      </w:r>
    </w:p>
    <w:p w:rsidR="00DE5DD4" w:rsidRDefault="00DE5DD4" w:rsidP="00DE5DD4">
      <w:r>
        <w:t xml:space="preserve">      entered one at a time and can be found in the outvars.txt file. </w:t>
      </w:r>
    </w:p>
    <w:p w:rsidR="00DE5DD4" w:rsidRDefault="00DE5DD4" w:rsidP="00DE5DD4">
      <w:r>
        <w:t xml:space="preserve">  3.  Open a DOS window, use the cd command to change to the directory where</w:t>
      </w:r>
    </w:p>
    <w:p w:rsidR="00DE5DD4" w:rsidRDefault="00DE5DD4" w:rsidP="00DE5DD4">
      <w:r>
        <w:t xml:space="preserve">      your Century files have been saved, and you can use the command line</w:t>
      </w:r>
    </w:p>
    <w:p w:rsidR="00DE5DD4" w:rsidRDefault="00DE5DD4" w:rsidP="00DE5DD4">
      <w:r>
        <w:t xml:space="preserve">      option to enter the binary file name that you want to read from, the</w:t>
      </w:r>
    </w:p>
    <w:p w:rsidR="00DE5DD4" w:rsidRDefault="00DE5DD4" w:rsidP="00DE5DD4">
      <w:r>
        <w:t xml:space="preserve">      name of the *.</w:t>
      </w:r>
      <w:proofErr w:type="spellStart"/>
      <w:r>
        <w:t>lis</w:t>
      </w:r>
      <w:proofErr w:type="spellEnd"/>
      <w:r>
        <w:t xml:space="preserve"> file that you want to create, and the list of output</w:t>
      </w:r>
    </w:p>
    <w:p w:rsidR="00DE5DD4" w:rsidRDefault="00DE5DD4" w:rsidP="00DE5DD4">
      <w:r>
        <w:t xml:space="preserve">      variable names which will be read</w:t>
      </w:r>
      <w:r w:rsidR="00244468">
        <w:t xml:space="preserve"> one at a time by the list100_47.exe</w:t>
      </w:r>
    </w:p>
    <w:p w:rsidR="00DE5DD4" w:rsidRDefault="00DE5DD4" w:rsidP="00DE5DD4">
      <w:r>
        <w:t xml:space="preserve">      utility.  For example, to read the </w:t>
      </w:r>
      <w:proofErr w:type="spellStart"/>
      <w:r>
        <w:t>sandy.bin</w:t>
      </w:r>
      <w:proofErr w:type="spellEnd"/>
      <w:r>
        <w:t xml:space="preserve"> binary file and create a</w:t>
      </w:r>
    </w:p>
    <w:p w:rsidR="00DE5DD4" w:rsidRDefault="00DE5DD4" w:rsidP="00DE5DD4">
      <w:r>
        <w:t xml:space="preserve">      </w:t>
      </w:r>
      <w:proofErr w:type="spellStart"/>
      <w:r>
        <w:t>sandy.lis</w:t>
      </w:r>
      <w:proofErr w:type="spellEnd"/>
      <w:r>
        <w:t xml:space="preserve"> list file containing output for </w:t>
      </w:r>
      <w:proofErr w:type="gramStart"/>
      <w:r>
        <w:t>all of</w:t>
      </w:r>
      <w:proofErr w:type="gramEnd"/>
      <w:r>
        <w:t xml:space="preserve"> the variables in the</w:t>
      </w:r>
    </w:p>
    <w:p w:rsidR="00DE5DD4" w:rsidRDefault="00DE5DD4" w:rsidP="00DE5DD4">
      <w:r>
        <w:t xml:space="preserve">      outvars.txt file use the following command line:</w:t>
      </w:r>
    </w:p>
    <w:p w:rsidR="00DE5DD4" w:rsidRDefault="00244468" w:rsidP="00DE5DD4">
      <w:r>
        <w:t xml:space="preserve">        list100_47.exe</w:t>
      </w:r>
      <w:r w:rsidR="00DE5DD4">
        <w:t xml:space="preserve"> sandy </w:t>
      </w:r>
      <w:proofErr w:type="spellStart"/>
      <w:r w:rsidR="00DE5DD4">
        <w:t>sandy</w:t>
      </w:r>
      <w:proofErr w:type="spellEnd"/>
      <w:r w:rsidR="00DE5DD4">
        <w:t xml:space="preserve"> outvars.txt</w:t>
      </w:r>
    </w:p>
    <w:p w:rsidR="00DE5DD4" w:rsidRDefault="00DE5DD4" w:rsidP="00DE5DD4"/>
    <w:p w:rsidR="00DE5DD4" w:rsidRDefault="00DE5DD4" w:rsidP="00DE5DD4">
      <w:r>
        <w:t>If you have time, try combining these scenarios to run more Century</w:t>
      </w:r>
    </w:p>
    <w:p w:rsidR="00DE5DD4" w:rsidRDefault="00DE5DD4" w:rsidP="00DE5DD4">
      <w:r>
        <w:t>simulations.  For example, what happens when you run a clay soil with high</w:t>
      </w:r>
    </w:p>
    <w:p w:rsidR="00DE5DD4" w:rsidRDefault="00DE5DD4" w:rsidP="00DE5DD4">
      <w:r>
        <w:t>precipitation, a clay soil with low precipitation, a sandy soil with high</w:t>
      </w:r>
    </w:p>
    <w:p w:rsidR="00DE5DD4" w:rsidRDefault="00DE5DD4" w:rsidP="00DE5DD4">
      <w:r>
        <w:t>precipitation, or a sandy soil with low precipitation.</w:t>
      </w:r>
    </w:p>
    <w:p w:rsidR="00A14363" w:rsidRPr="00DE5DD4" w:rsidRDefault="00A14363" w:rsidP="00DE5DD4"/>
    <w:sectPr w:rsidR="00A14363" w:rsidRPr="00DE5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D4"/>
    <w:rsid w:val="00244468"/>
    <w:rsid w:val="002F75EF"/>
    <w:rsid w:val="006C58D2"/>
    <w:rsid w:val="00A14363"/>
    <w:rsid w:val="00DE5DD4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8CC0E"/>
  <w15:chartTrackingRefBased/>
  <w15:docId w15:val="{9E9BDEB1-4B46-4F89-A3B5-F01FE2F1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Melannie Hartman</dc:creator>
  <cp:keywords/>
  <dc:description/>
  <cp:lastModifiedBy>Melannie Hartman</cp:lastModifiedBy>
  <cp:revision>4</cp:revision>
  <dcterms:created xsi:type="dcterms:W3CDTF">2015-03-13T19:26:00Z</dcterms:created>
  <dcterms:modified xsi:type="dcterms:W3CDTF">2017-06-13T17:59:00Z</dcterms:modified>
</cp:coreProperties>
</file>