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71AE" w14:textId="4B453C19" w:rsidR="00837AEE" w:rsidRDefault="00A06BA3">
      <w:pPr>
        <w:rPr>
          <w:lang w:val="es-MX"/>
        </w:rPr>
      </w:pPr>
      <w:r>
        <w:rPr>
          <w:lang w:val="es-MX"/>
        </w:rPr>
        <w:t xml:space="preserve">Sistema de venta DE </w:t>
      </w:r>
      <w:proofErr w:type="spellStart"/>
      <w:r>
        <w:rPr>
          <w:lang w:val="es-MX"/>
        </w:rPr>
        <w:t>musica</w:t>
      </w:r>
      <w:proofErr w:type="spellEnd"/>
      <w:r>
        <w:rPr>
          <w:lang w:val="es-MX"/>
        </w:rPr>
        <w:t xml:space="preserve"> online</w:t>
      </w:r>
    </w:p>
    <w:p w14:paraId="3A1F661F" w14:textId="6CB63873" w:rsidR="00A06BA3" w:rsidRDefault="00A06BA3" w:rsidP="00A06BA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usuarios compraran créditos para adquirir canciones</w:t>
      </w:r>
    </w:p>
    <w:p w14:paraId="25A096D4" w14:textId="2310544C" w:rsidR="00A06BA3" w:rsidRDefault="00A06BA3" w:rsidP="00A06BA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sistema debe registrar la información de los usuarios y los créditos que poseen</w:t>
      </w:r>
    </w:p>
    <w:p w14:paraId="447EAF77" w14:textId="0F127D20" w:rsidR="00A06BA3" w:rsidRDefault="00A06BA3" w:rsidP="00A06BA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usuarios buscaran las canciones que deseen y las pagaran con créditos</w:t>
      </w:r>
    </w:p>
    <w:p w14:paraId="4634112B" w14:textId="37057267" w:rsidR="00A06BA3" w:rsidRDefault="00A06BA3" w:rsidP="00A06BA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sistema debe almacenar información sobre las canciones que se pueden adquirir y su precio en créditos</w:t>
      </w:r>
    </w:p>
    <w:p w14:paraId="14F8AB7B" w14:textId="5324097E" w:rsidR="00A06BA3" w:rsidRDefault="00A06BA3" w:rsidP="00A06BA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sistema deberá sugerir </w:t>
      </w:r>
      <w:proofErr w:type="gramStart"/>
      <w:r>
        <w:rPr>
          <w:lang w:val="es-MX"/>
        </w:rPr>
        <w:t>canciones acorde</w:t>
      </w:r>
      <w:proofErr w:type="gramEnd"/>
      <w:r>
        <w:rPr>
          <w:lang w:val="es-MX"/>
        </w:rPr>
        <w:t xml:space="preserve"> a los intereses del usuario.</w:t>
      </w:r>
    </w:p>
    <w:p w14:paraId="288D0556" w14:textId="77777777" w:rsidR="00A06BA3" w:rsidRPr="00A06BA3" w:rsidRDefault="00A06BA3" w:rsidP="00A06BA3">
      <w:pPr>
        <w:pStyle w:val="ListParagraph"/>
        <w:rPr>
          <w:lang w:val="es-MX"/>
        </w:rPr>
      </w:pPr>
    </w:p>
    <w:sectPr w:rsidR="00A06BA3" w:rsidRPr="00A06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50ACE"/>
    <w:multiLevelType w:val="hybridMultilevel"/>
    <w:tmpl w:val="82708650"/>
    <w:lvl w:ilvl="0" w:tplc="15C0B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21"/>
    <w:rsid w:val="00516421"/>
    <w:rsid w:val="00837AEE"/>
    <w:rsid w:val="00963265"/>
    <w:rsid w:val="00A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DC79"/>
  <w15:chartTrackingRefBased/>
  <w15:docId w15:val="{6DFE31F0-F1FC-4CFB-82A5-D44AE7B2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2</cp:revision>
  <dcterms:created xsi:type="dcterms:W3CDTF">2024-06-25T23:48:00Z</dcterms:created>
  <dcterms:modified xsi:type="dcterms:W3CDTF">2024-06-26T02:50:00Z</dcterms:modified>
</cp:coreProperties>
</file>