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Tr="00000A36">
        <w:tc>
          <w:tcPr>
            <w:tcW w:w="8978" w:type="dxa"/>
          </w:tcPr>
          <w:p w:rsidR="00000A36" w:rsidRDefault="003A0080" w:rsidP="003A0080">
            <w:pPr>
              <w:jc w:val="center"/>
            </w:pPr>
            <w:r w:rsidRPr="003A0080">
              <w:t>editor/</w:t>
            </w:r>
            <w:proofErr w:type="spellStart"/>
            <w:r w:rsidRPr="003A0080">
              <w:t>RedMovil.RedMovil.Backend</w:t>
            </w:r>
            <w:proofErr w:type="spellEnd"/>
            <w:r w:rsidRPr="003A0080">
              <w:t>/</w:t>
            </w:r>
            <w:proofErr w:type="spellStart"/>
            <w:r w:rsidRPr="003A0080">
              <w:t>login</w:t>
            </w:r>
            <w:proofErr w:type="spellEnd"/>
            <w:r w:rsidRPr="003A0080">
              <w:t>/</w:t>
            </w:r>
            <w:proofErr w:type="spellStart"/>
            <w:r>
              <w:t>c</w:t>
            </w:r>
            <w:r w:rsidR="00000A36">
              <w:t>errarsesion.php</w:t>
            </w:r>
            <w:proofErr w:type="spellEnd"/>
          </w:p>
        </w:tc>
      </w:tr>
      <w:tr w:rsidR="00000A36" w:rsidTr="00000A36">
        <w:tc>
          <w:tcPr>
            <w:tcW w:w="8978" w:type="dxa"/>
          </w:tcPr>
          <w:p w:rsidR="00000A36" w:rsidRDefault="00000A36" w:rsidP="00000A36">
            <w:r>
              <w:t>Devuelve una “si” en caso de que la variable sesión esta seteada, en caso contrario devuelve “no”.</w:t>
            </w:r>
          </w:p>
        </w:tc>
      </w:tr>
      <w:tr w:rsidR="00000A36" w:rsidTr="00000A36">
        <w:tc>
          <w:tcPr>
            <w:tcW w:w="8978" w:type="dxa"/>
          </w:tcPr>
          <w:p w:rsidR="00000A36" w:rsidRDefault="00000A36" w:rsidP="00000A36">
            <w:r>
              <w:t>En caso de seleccionar cerrar la sesión este borra los valores sesión y destruye finalmente esta.</w:t>
            </w:r>
          </w:p>
        </w:tc>
      </w:tr>
    </w:tbl>
    <w:p w:rsidR="00E3352E" w:rsidRDefault="00E335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352E" w:rsidRPr="003A0080" w:rsidTr="00E3352E">
        <w:tc>
          <w:tcPr>
            <w:tcW w:w="8978" w:type="dxa"/>
          </w:tcPr>
          <w:p w:rsidR="00E3352E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/login/</w:t>
            </w:r>
            <w:proofErr w:type="spellStart"/>
            <w:r w:rsidRPr="003A0080">
              <w:rPr>
                <w:lang w:val="en-US"/>
              </w:rPr>
              <w:t>c</w:t>
            </w:r>
            <w:r w:rsidR="00E3352E" w:rsidRPr="003A0080">
              <w:rPr>
                <w:lang w:val="en-US"/>
              </w:rPr>
              <w:t>onnection.php</w:t>
            </w:r>
            <w:proofErr w:type="spellEnd"/>
          </w:p>
        </w:tc>
      </w:tr>
      <w:tr w:rsidR="00E3352E" w:rsidTr="00E3352E">
        <w:tc>
          <w:tcPr>
            <w:tcW w:w="8978" w:type="dxa"/>
          </w:tcPr>
          <w:p w:rsidR="00E3352E" w:rsidRDefault="00E3352E">
            <w:r>
              <w:t xml:space="preserve">Archivo </w:t>
            </w:r>
            <w:proofErr w:type="spellStart"/>
            <w:r>
              <w:t>php</w:t>
            </w:r>
            <w:proofErr w:type="spellEnd"/>
            <w:r>
              <w:t xml:space="preserve"> responsable de realizar la conexión con la base de datos, en </w:t>
            </w:r>
            <w:r w:rsidR="00547F21">
              <w:t>él</w:t>
            </w:r>
            <w:r>
              <w:t xml:space="preserve"> se ponen los datos de usuario, nombre de la base de datos, contraseña y puerto, el cual </w:t>
            </w:r>
            <w:r w:rsidR="00547F21">
              <w:t>está</w:t>
            </w:r>
            <w:r>
              <w:t xml:space="preserve"> por default, además del host, en el caso de que el archivo este en el mismo hosting el host por defecto es localhost</w:t>
            </w:r>
          </w:p>
        </w:tc>
      </w:tr>
    </w:tbl>
    <w:p w:rsidR="00E3352E" w:rsidRDefault="00E335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E3352E" w:rsidRPr="003A0080" w:rsidTr="00E3352E">
        <w:tc>
          <w:tcPr>
            <w:tcW w:w="8978" w:type="dxa"/>
          </w:tcPr>
          <w:p w:rsidR="00E3352E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/login/</w:t>
            </w:r>
            <w:proofErr w:type="spellStart"/>
            <w:r w:rsidRPr="003A0080">
              <w:rPr>
                <w:lang w:val="en-US"/>
              </w:rPr>
              <w:t>r</w:t>
            </w:r>
            <w:r w:rsidR="00E3352E" w:rsidRPr="003A0080">
              <w:rPr>
                <w:lang w:val="en-US"/>
              </w:rPr>
              <w:t>egistrar.php</w:t>
            </w:r>
            <w:proofErr w:type="spellEnd"/>
          </w:p>
        </w:tc>
      </w:tr>
      <w:tr w:rsidR="00E3352E" w:rsidTr="00E3352E">
        <w:tc>
          <w:tcPr>
            <w:tcW w:w="8978" w:type="dxa"/>
          </w:tcPr>
          <w:p w:rsidR="00E3352E" w:rsidRDefault="00E3352E">
            <w:r>
              <w:t xml:space="preserve">Este es un archivo el cual no se </w:t>
            </w:r>
            <w:r w:rsidR="00547F21">
              <w:t>está</w:t>
            </w:r>
            <w:r>
              <w:t xml:space="preserve"> ocupando.</w:t>
            </w:r>
          </w:p>
          <w:p w:rsidR="00E3352E" w:rsidRDefault="00E3352E">
            <w:r>
              <w:t xml:space="preserve">Eso </w:t>
            </w:r>
            <w:r w:rsidR="00547F21">
              <w:t>sí</w:t>
            </w:r>
            <w:r>
              <w:t xml:space="preserve"> que en este hay algunos ejemplos, como el inscribir usuario, logeo del usuario</w:t>
            </w:r>
            <w:r w:rsidR="00FA11F0">
              <w:t>, confirmación del usuario a través de una clave en primera instancia única, al igual que la recuperación de la contraseña del usuario mediante el uso de su correo electrónico</w:t>
            </w:r>
          </w:p>
        </w:tc>
      </w:tr>
    </w:tbl>
    <w:p w:rsidR="00E3352E" w:rsidRDefault="00E3352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RPr="003A0080" w:rsidTr="00000A36">
        <w:tc>
          <w:tcPr>
            <w:tcW w:w="8978" w:type="dxa"/>
          </w:tcPr>
          <w:p w:rsidR="00000A36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/login/</w:t>
            </w:r>
            <w:proofErr w:type="spellStart"/>
            <w:r w:rsidRPr="003A0080">
              <w:rPr>
                <w:lang w:val="en-US"/>
              </w:rPr>
              <w:t>l</w:t>
            </w:r>
            <w:r w:rsidR="00000A36" w:rsidRPr="003A0080">
              <w:rPr>
                <w:lang w:val="en-US"/>
              </w:rPr>
              <w:t>og.php</w:t>
            </w:r>
            <w:proofErr w:type="spellEnd"/>
          </w:p>
        </w:tc>
      </w:tr>
      <w:tr w:rsidR="00000A36" w:rsidTr="00000A36">
        <w:tc>
          <w:tcPr>
            <w:tcW w:w="8978" w:type="dxa"/>
          </w:tcPr>
          <w:p w:rsidR="00000A36" w:rsidRDefault="00000A36" w:rsidP="00000A36">
            <w:r>
              <w:t xml:space="preserve">Recibe valores de email y contraseña, buscándolos en la base de datos, en caso de encontrarlos inicia </w:t>
            </w:r>
            <w:r w:rsidR="00547F21">
              <w:t>variable</w:t>
            </w:r>
            <w:r>
              <w:t xml:space="preserve"> sesión.</w:t>
            </w:r>
          </w:p>
        </w:tc>
      </w:tr>
    </w:tbl>
    <w:p w:rsidR="00000A36" w:rsidRDefault="00000A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RPr="003A0080" w:rsidTr="00DD0FAD">
        <w:tc>
          <w:tcPr>
            <w:tcW w:w="8978" w:type="dxa"/>
          </w:tcPr>
          <w:p w:rsidR="00000A36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/login/</w:t>
            </w:r>
            <w:proofErr w:type="spellStart"/>
            <w:r w:rsidRPr="003A0080">
              <w:rPr>
                <w:lang w:val="en-US"/>
              </w:rPr>
              <w:t>r</w:t>
            </w:r>
            <w:r w:rsidR="00000A36" w:rsidRPr="003A0080">
              <w:rPr>
                <w:lang w:val="en-US"/>
              </w:rPr>
              <w:t>eg.php</w:t>
            </w:r>
            <w:proofErr w:type="spellEnd"/>
          </w:p>
        </w:tc>
      </w:tr>
      <w:tr w:rsidR="00000A36" w:rsidTr="00DD0FAD">
        <w:tc>
          <w:tcPr>
            <w:tcW w:w="8978" w:type="dxa"/>
          </w:tcPr>
          <w:p w:rsidR="007B5833" w:rsidRDefault="00000A36" w:rsidP="00000A36">
            <w:r>
              <w:t>Recibe valores de email, contraseña y usuario, en caso de no existir el email y usuario este procede a ingresar los datos del usuario dentro de la bd, en caso contrario devuelve una respuesta señalando de error.</w:t>
            </w:r>
          </w:p>
        </w:tc>
      </w:tr>
      <w:tr w:rsidR="007B5833" w:rsidTr="00DD0FAD">
        <w:tc>
          <w:tcPr>
            <w:tcW w:w="8978" w:type="dxa"/>
          </w:tcPr>
          <w:p w:rsidR="007B5833" w:rsidRDefault="007B5833" w:rsidP="007B5833">
            <w:r>
              <w:t xml:space="preserve">Crea carpeta de usuario, en redmovil.mobi/’usuario’, donde usuario es el nombre del usuario, además dentro de la carpeta crea la carpeta </w:t>
            </w:r>
            <w:proofErr w:type="spellStart"/>
            <w:r>
              <w:t>images</w:t>
            </w:r>
            <w:proofErr w:type="spellEnd"/>
            <w:r>
              <w:t xml:space="preserve"> en la cual se guardan las imágenes del usuario. </w:t>
            </w:r>
            <w:proofErr w:type="spellStart"/>
            <w:r>
              <w:t>Tambien</w:t>
            </w:r>
            <w:proofErr w:type="spellEnd"/>
            <w:r>
              <w:t xml:space="preserve"> dentro de la carpeta </w:t>
            </w:r>
            <w:proofErr w:type="spellStart"/>
            <w:r>
              <w:t>images</w:t>
            </w:r>
            <w:proofErr w:type="spellEnd"/>
            <w:r>
              <w:t xml:space="preserve"> se agregan imágenes de manera que el usuario las tenga por default.</w:t>
            </w:r>
          </w:p>
        </w:tc>
      </w:tr>
    </w:tbl>
    <w:p w:rsidR="00000A36" w:rsidRDefault="00000A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Tr="00DD0FAD">
        <w:tc>
          <w:tcPr>
            <w:tcW w:w="8978" w:type="dxa"/>
          </w:tcPr>
          <w:p w:rsidR="00000A36" w:rsidRDefault="003A0080" w:rsidP="003A0080">
            <w:pPr>
              <w:jc w:val="center"/>
            </w:pPr>
            <w:r w:rsidRPr="003A0080">
              <w:t>editor/</w:t>
            </w:r>
            <w:proofErr w:type="spellStart"/>
            <w:r w:rsidRPr="003A0080">
              <w:t>RedMovil.RedMovil.Backend</w:t>
            </w:r>
            <w:proofErr w:type="spellEnd"/>
            <w:r w:rsidRPr="003A0080">
              <w:t>/</w:t>
            </w:r>
            <w:proofErr w:type="spellStart"/>
            <w:r w:rsidRPr="003A0080">
              <w:t>login</w:t>
            </w:r>
            <w:proofErr w:type="spellEnd"/>
            <w:r w:rsidRPr="003A0080">
              <w:t>/</w:t>
            </w:r>
            <w:proofErr w:type="spellStart"/>
            <w:r>
              <w:t>v</w:t>
            </w:r>
            <w:r w:rsidR="00000A36">
              <w:t>erpaginascreadas.php</w:t>
            </w:r>
            <w:proofErr w:type="spellEnd"/>
          </w:p>
        </w:tc>
      </w:tr>
      <w:tr w:rsidR="00000A36" w:rsidTr="00DD0FAD">
        <w:tc>
          <w:tcPr>
            <w:tcW w:w="8978" w:type="dxa"/>
          </w:tcPr>
          <w:p w:rsidR="007B5833" w:rsidRDefault="00000A36" w:rsidP="007B5833">
            <w:r>
              <w:t xml:space="preserve">Revisa los datos del usuario y a través de su id encuentra las paginas las cuales fueron creadas por </w:t>
            </w:r>
            <w:proofErr w:type="spellStart"/>
            <w:r>
              <w:t>el</w:t>
            </w:r>
            <w:proofErr w:type="spellEnd"/>
            <w:r w:rsidR="007B5833">
              <w:t>.</w:t>
            </w:r>
          </w:p>
        </w:tc>
      </w:tr>
    </w:tbl>
    <w:p w:rsidR="00000A36" w:rsidRDefault="00000A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Tr="00DD0FAD">
        <w:tc>
          <w:tcPr>
            <w:tcW w:w="8978" w:type="dxa"/>
          </w:tcPr>
          <w:p w:rsidR="00000A36" w:rsidRDefault="003A0080" w:rsidP="003A0080">
            <w:pPr>
              <w:jc w:val="center"/>
            </w:pPr>
            <w:r w:rsidRPr="003A0080">
              <w:t>editor/</w:t>
            </w:r>
            <w:proofErr w:type="spellStart"/>
            <w:r>
              <w:t>RedMovil.RedMovil.Backend</w:t>
            </w:r>
            <w:proofErr w:type="spellEnd"/>
            <w:r>
              <w:t>/</w:t>
            </w:r>
            <w:proofErr w:type="spellStart"/>
            <w:r>
              <w:t>b</w:t>
            </w:r>
            <w:r w:rsidR="00000A36">
              <w:t>uscarexistencia.php</w:t>
            </w:r>
            <w:proofErr w:type="spellEnd"/>
          </w:p>
        </w:tc>
      </w:tr>
      <w:tr w:rsidR="00000A36" w:rsidTr="00DD0FAD">
        <w:tc>
          <w:tcPr>
            <w:tcW w:w="8978" w:type="dxa"/>
          </w:tcPr>
          <w:p w:rsidR="00000A36" w:rsidRDefault="00000A36" w:rsidP="00000A36">
            <w:r>
              <w:t>Revisa si existe un proyecto con el nombre que recibe dentro de la carpeta usuario con ese mismo nombre, devolviendo respuesta en caso de que exista o no</w:t>
            </w:r>
          </w:p>
        </w:tc>
      </w:tr>
    </w:tbl>
    <w:p w:rsidR="00000A36" w:rsidRDefault="00000A36"/>
    <w:p w:rsidR="007B5833" w:rsidRDefault="007B5833"/>
    <w:p w:rsidR="007B5833" w:rsidRDefault="007B583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A11F0" w:rsidRPr="003A0080" w:rsidTr="00E32704">
        <w:tc>
          <w:tcPr>
            <w:tcW w:w="8978" w:type="dxa"/>
          </w:tcPr>
          <w:p w:rsidR="00FA11F0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lastRenderedPageBreak/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</w:t>
            </w:r>
            <w:proofErr w:type="spellStart"/>
            <w:r w:rsidRPr="003A0080">
              <w:rPr>
                <w:lang w:val="en-US"/>
              </w:rPr>
              <w:t>c</w:t>
            </w:r>
            <w:r w:rsidR="00FA11F0" w:rsidRPr="003A0080">
              <w:rPr>
                <w:lang w:val="en-US"/>
              </w:rPr>
              <w:t>rear.php</w:t>
            </w:r>
            <w:proofErr w:type="spellEnd"/>
          </w:p>
        </w:tc>
      </w:tr>
      <w:tr w:rsidR="00FA11F0" w:rsidTr="00E32704">
        <w:tc>
          <w:tcPr>
            <w:tcW w:w="8978" w:type="dxa"/>
          </w:tcPr>
          <w:p w:rsidR="00FA11F0" w:rsidRDefault="00FA11F0" w:rsidP="00E32704">
            <w:r>
              <w:t xml:space="preserve">Recibe datos de la </w:t>
            </w:r>
            <w:r w:rsidR="00547F21">
              <w:t>página</w:t>
            </w:r>
            <w:r>
              <w:t xml:space="preserve"> a través de un POST, creando tanto la versión preview como la versión móvil del sitio, agregando las librerías necesarias en la </w:t>
            </w:r>
            <w:r w:rsidR="00547F21">
              <w:t>página</w:t>
            </w:r>
            <w:r>
              <w:t xml:space="preserve"> al igual que el archivo css del sitio, además comprueba si existe la </w:t>
            </w:r>
            <w:r w:rsidR="00547F21">
              <w:t>página</w:t>
            </w:r>
            <w:r>
              <w:t xml:space="preserve"> en la base de datos, a través de la ruta de la </w:t>
            </w:r>
            <w:r w:rsidR="00547F21">
              <w:t>página</w:t>
            </w:r>
            <w:r>
              <w:t xml:space="preserve">,  en caso de que la pagina no exista procederá a ingresarla en la base de datos, además de mandar un mail en el cual se le informa a su dueño que se ha creado la </w:t>
            </w:r>
            <w:r w:rsidR="00547F21">
              <w:t>página</w:t>
            </w:r>
            <w:r>
              <w:t>, dándole la dirección de esta</w:t>
            </w:r>
          </w:p>
        </w:tc>
      </w:tr>
    </w:tbl>
    <w:p w:rsidR="00FA11F0" w:rsidRDefault="00FA11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Tr="00DD0FAD">
        <w:tc>
          <w:tcPr>
            <w:tcW w:w="8978" w:type="dxa"/>
          </w:tcPr>
          <w:p w:rsidR="00000A36" w:rsidRDefault="003A0080" w:rsidP="003A0080">
            <w:pPr>
              <w:jc w:val="center"/>
            </w:pPr>
            <w:r w:rsidRPr="003A0080">
              <w:t>editor/</w:t>
            </w:r>
            <w:proofErr w:type="spellStart"/>
            <w:r>
              <w:t>RedMovil.RedMovil.Backend</w:t>
            </w:r>
            <w:proofErr w:type="spellEnd"/>
            <w:r>
              <w:t>/</w:t>
            </w:r>
            <w:r>
              <w:t>c</w:t>
            </w:r>
            <w:r w:rsidR="00000A36">
              <w:t>rear2.php</w:t>
            </w:r>
          </w:p>
        </w:tc>
      </w:tr>
      <w:tr w:rsidR="00000A36" w:rsidTr="00DD0FAD">
        <w:tc>
          <w:tcPr>
            <w:tcW w:w="8978" w:type="dxa"/>
          </w:tcPr>
          <w:p w:rsidR="00000A36" w:rsidRDefault="00000A36" w:rsidP="00FA11F0">
            <w:r>
              <w:t xml:space="preserve">Recibe datos de la </w:t>
            </w:r>
            <w:r w:rsidR="00547F21">
              <w:t>página</w:t>
            </w:r>
            <w:r>
              <w:t xml:space="preserve"> a través de un </w:t>
            </w:r>
            <w:r w:rsidR="00FA11F0">
              <w:t xml:space="preserve">POST </w:t>
            </w:r>
            <w:r>
              <w:t>y crea un archivo .txt en el cual se guardan para su rescate</w:t>
            </w:r>
          </w:p>
        </w:tc>
      </w:tr>
    </w:tbl>
    <w:p w:rsidR="00000A36" w:rsidRDefault="00000A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A11F0" w:rsidRPr="003A0080" w:rsidTr="00FA11F0">
        <w:tc>
          <w:tcPr>
            <w:tcW w:w="8978" w:type="dxa"/>
          </w:tcPr>
          <w:p w:rsidR="00FA11F0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</w:t>
            </w:r>
            <w:proofErr w:type="spellStart"/>
            <w:r w:rsidRPr="003A0080">
              <w:rPr>
                <w:lang w:val="en-US"/>
              </w:rPr>
              <w:t>g</w:t>
            </w:r>
            <w:r w:rsidR="00FA11F0" w:rsidRPr="003A0080">
              <w:rPr>
                <w:lang w:val="en-US"/>
              </w:rPr>
              <w:t>eneradorcss.php</w:t>
            </w:r>
            <w:proofErr w:type="spellEnd"/>
          </w:p>
        </w:tc>
      </w:tr>
      <w:tr w:rsidR="00FA11F0" w:rsidTr="00FA11F0">
        <w:tc>
          <w:tcPr>
            <w:tcW w:w="8978" w:type="dxa"/>
          </w:tcPr>
          <w:p w:rsidR="00FA11F0" w:rsidRDefault="00FA11F0">
            <w:r>
              <w:t xml:space="preserve">Genera la </w:t>
            </w:r>
            <w:proofErr w:type="spellStart"/>
            <w:r>
              <w:t>css</w:t>
            </w:r>
            <w:proofErr w:type="spellEnd"/>
            <w:r>
              <w:t xml:space="preserve"> del sitio y la guarda dentro de la carpeta de la </w:t>
            </w:r>
            <w:r w:rsidR="00547F21">
              <w:t>página</w:t>
            </w:r>
            <w:r>
              <w:t xml:space="preserve"> del usuario, debido a las diferencias de plantillas se ha hecho caso para cada una de las plantillas de las cuales se pueden seleccionar</w:t>
            </w:r>
          </w:p>
        </w:tc>
      </w:tr>
    </w:tbl>
    <w:p w:rsidR="00FA11F0" w:rsidRDefault="00FA11F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RPr="003A0080" w:rsidTr="00DD0FAD">
        <w:tc>
          <w:tcPr>
            <w:tcW w:w="8978" w:type="dxa"/>
          </w:tcPr>
          <w:p w:rsidR="00000A36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</w:t>
            </w:r>
            <w:proofErr w:type="spellStart"/>
            <w:r w:rsidRPr="003A0080">
              <w:rPr>
                <w:lang w:val="en-US"/>
              </w:rPr>
              <w:t>i</w:t>
            </w:r>
            <w:r w:rsidR="00000A36" w:rsidRPr="003A0080">
              <w:rPr>
                <w:lang w:val="en-US"/>
              </w:rPr>
              <w:t>magenes.php</w:t>
            </w:r>
            <w:proofErr w:type="spellEnd"/>
          </w:p>
        </w:tc>
      </w:tr>
      <w:tr w:rsidR="00000A36" w:rsidTr="00DD0FAD">
        <w:tc>
          <w:tcPr>
            <w:tcW w:w="8978" w:type="dxa"/>
          </w:tcPr>
          <w:p w:rsidR="00000A36" w:rsidRDefault="00000A36" w:rsidP="00000A36">
            <w:r>
              <w:t>Ve el contenido de la carpeta images del usuario y le muestra las fotos dentro de el para luego seleccionar una</w:t>
            </w:r>
          </w:p>
        </w:tc>
      </w:tr>
    </w:tbl>
    <w:p w:rsidR="00000A36" w:rsidRDefault="00000A3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RPr="003A0080" w:rsidTr="00000A36">
        <w:tc>
          <w:tcPr>
            <w:tcW w:w="8978" w:type="dxa"/>
          </w:tcPr>
          <w:p w:rsidR="00000A36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RedMovil.RedMovil.Backend</w:t>
            </w:r>
            <w:proofErr w:type="spellEnd"/>
            <w:r w:rsidRPr="003A0080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u</w:t>
            </w:r>
            <w:r w:rsidR="00000A36" w:rsidRPr="003A0080">
              <w:rPr>
                <w:lang w:val="en-US"/>
              </w:rPr>
              <w:t>pload.php</w:t>
            </w:r>
            <w:proofErr w:type="spellEnd"/>
          </w:p>
        </w:tc>
      </w:tr>
      <w:tr w:rsidR="00000A36" w:rsidTr="00000A36">
        <w:tc>
          <w:tcPr>
            <w:tcW w:w="8978" w:type="dxa"/>
          </w:tcPr>
          <w:p w:rsidR="00000A36" w:rsidRDefault="00000A36" w:rsidP="00000A36">
            <w:r>
              <w:t>Recibe y guarda la imagen dentro de la carpeta images del usuario</w:t>
            </w:r>
          </w:p>
        </w:tc>
      </w:tr>
    </w:tbl>
    <w:p w:rsidR="00000A36" w:rsidRDefault="00000A36" w:rsidP="003B7D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7"/>
        <w:gridCol w:w="6602"/>
      </w:tblGrid>
      <w:tr w:rsidR="00FA11F0" w:rsidRPr="003A0080" w:rsidTr="00766BF8">
        <w:tc>
          <w:tcPr>
            <w:tcW w:w="8978" w:type="dxa"/>
            <w:gridSpan w:val="2"/>
          </w:tcPr>
          <w:p w:rsidR="00FA11F0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redmovil.mobi/editor/RedMovil.RedMovil.UserInterface/Scripts/a</w:t>
            </w:r>
            <w:r w:rsidR="00FA11F0" w:rsidRPr="003A0080">
              <w:rPr>
                <w:lang w:val="en-US"/>
              </w:rPr>
              <w:t>ppend.js</w:t>
            </w:r>
          </w:p>
        </w:tc>
      </w:tr>
      <w:tr w:rsidR="00FA11F0" w:rsidTr="0032272E">
        <w:tc>
          <w:tcPr>
            <w:tcW w:w="2376" w:type="dxa"/>
          </w:tcPr>
          <w:p w:rsidR="00FA11F0" w:rsidRDefault="00C63120" w:rsidP="003B7D37"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verificarlapagina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</w:tc>
        <w:tc>
          <w:tcPr>
            <w:tcW w:w="6602" w:type="dxa"/>
          </w:tcPr>
          <w:p w:rsidR="00FA11F0" w:rsidRDefault="00C63120" w:rsidP="003B7D37">
            <w:r>
              <w:t xml:space="preserve">Revisa el largo del nombre de la </w:t>
            </w:r>
            <w:r w:rsidR="00547F21">
              <w:t>página</w:t>
            </w:r>
            <w:r>
              <w:t xml:space="preserve">, esta función se ejecuta con la acción keyup en el nombre de la </w:t>
            </w:r>
            <w:r w:rsidR="00547F21">
              <w:t>página</w:t>
            </w:r>
            <w:r>
              <w:t xml:space="preserve">, en caso del nombre sea de longitud mayor a 0 esta función habilitara el botón crear </w:t>
            </w:r>
            <w:r w:rsidR="00547F21">
              <w:t>página</w:t>
            </w:r>
            <w:r>
              <w:t xml:space="preserve">, en caso contrario </w:t>
            </w:r>
            <w:r w:rsidR="00547F21">
              <w:t>deshabilita</w:t>
            </w:r>
            <w:r>
              <w:t xml:space="preserve"> el botón</w:t>
            </w:r>
          </w:p>
        </w:tc>
      </w:tr>
      <w:tr w:rsidR="00FA11F0" w:rsidTr="0032272E">
        <w:tc>
          <w:tcPr>
            <w:tcW w:w="2376" w:type="dxa"/>
          </w:tcPr>
          <w:p w:rsidR="00FA11F0" w:rsidRPr="00C63120" w:rsidRDefault="00C63120" w:rsidP="00C63120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crear2(str)</w:t>
            </w:r>
          </w:p>
        </w:tc>
        <w:tc>
          <w:tcPr>
            <w:tcW w:w="6602" w:type="dxa"/>
          </w:tcPr>
          <w:p w:rsidR="00FA11F0" w:rsidRDefault="00C63120" w:rsidP="003B7D37">
            <w:r>
              <w:t xml:space="preserve">Recibe parámetros de la función hacer mediante la variable </w:t>
            </w:r>
            <w:r w:rsidR="00547F21">
              <w:t>respaldo</w:t>
            </w:r>
            <w:r>
              <w:t xml:space="preserve">, luego pasa dichos datos a crear2.php, para crear el archivo de texto de la </w:t>
            </w:r>
            <w:r w:rsidR="00547F21">
              <w:t>página</w:t>
            </w:r>
            <w:r>
              <w:t xml:space="preserve">, para después a través de dicho archivo recuperar la </w:t>
            </w:r>
            <w:r w:rsidR="00547F21">
              <w:t>página</w:t>
            </w:r>
            <w:r>
              <w:t xml:space="preserve"> para su edición</w:t>
            </w:r>
          </w:p>
        </w:tc>
      </w:tr>
      <w:tr w:rsidR="00FA11F0" w:rsidTr="0032272E">
        <w:tc>
          <w:tcPr>
            <w:tcW w:w="2376" w:type="dxa"/>
          </w:tcPr>
          <w:p w:rsidR="00FA11F0" w:rsidRPr="00C63120" w:rsidRDefault="00C63120" w:rsidP="00C63120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confirmarpagina(str)</w:t>
            </w:r>
          </w:p>
        </w:tc>
        <w:tc>
          <w:tcPr>
            <w:tcW w:w="6602" w:type="dxa"/>
          </w:tcPr>
          <w:p w:rsidR="00FA11F0" w:rsidRDefault="00C63120" w:rsidP="003B7D37">
            <w:r>
              <w:t xml:space="preserve">Recibe parámetro del nombre de la </w:t>
            </w:r>
            <w:r w:rsidR="00547F21">
              <w:t>página</w:t>
            </w:r>
            <w:r>
              <w:t xml:space="preserve">, para luego pasarlo a la función php buscarexistencia.php, de donde obtiene una respuesta en donde señala si existe o no una </w:t>
            </w:r>
            <w:r w:rsidR="00547F21">
              <w:t>página</w:t>
            </w:r>
            <w:r>
              <w:t xml:space="preserve"> con el mismo nombre para el usuario</w:t>
            </w:r>
          </w:p>
        </w:tc>
      </w:tr>
    </w:tbl>
    <w:p w:rsidR="00FA11F0" w:rsidRDefault="00FA11F0" w:rsidP="003B7D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7061A5" w:rsidTr="007061A5">
        <w:tc>
          <w:tcPr>
            <w:tcW w:w="8978" w:type="dxa"/>
          </w:tcPr>
          <w:p w:rsidR="007061A5" w:rsidRDefault="003A0080" w:rsidP="003A0080">
            <w:pPr>
              <w:jc w:val="center"/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RedMovil.RedMovil.UserInterface</w:t>
            </w:r>
            <w:proofErr w:type="spellEnd"/>
            <w:r w:rsidRPr="003A0080">
              <w:rPr>
                <w:lang w:val="en-US"/>
              </w:rPr>
              <w:t>/Scripts/</w:t>
            </w:r>
            <w:r>
              <w:rPr>
                <w:lang w:val="en-US"/>
              </w:rPr>
              <w:t>c</w:t>
            </w:r>
            <w:r w:rsidR="007061A5">
              <w:t>argarpag.js</w:t>
            </w:r>
          </w:p>
        </w:tc>
      </w:tr>
      <w:tr w:rsidR="007061A5" w:rsidTr="007061A5">
        <w:tc>
          <w:tcPr>
            <w:tcW w:w="8978" w:type="dxa"/>
          </w:tcPr>
          <w:p w:rsidR="007061A5" w:rsidRDefault="007061A5" w:rsidP="003B7D37">
            <w:r>
              <w:t xml:space="preserve">Encargado </w:t>
            </w:r>
            <w:r w:rsidR="00547F21">
              <w:t>del</w:t>
            </w:r>
            <w:r>
              <w:t xml:space="preserve"> rescate de los datos de la </w:t>
            </w:r>
            <w:r w:rsidR="00547F21">
              <w:t>página</w:t>
            </w:r>
            <w:r>
              <w:t xml:space="preserve"> para su edición, este los rescata mediante el uso del array datopag.</w:t>
            </w:r>
          </w:p>
        </w:tc>
      </w:tr>
    </w:tbl>
    <w:p w:rsidR="00FA11F0" w:rsidRDefault="00FA11F0" w:rsidP="003B7D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RPr="003A0080" w:rsidTr="00DD0FAD">
        <w:tc>
          <w:tcPr>
            <w:tcW w:w="8978" w:type="dxa"/>
          </w:tcPr>
          <w:p w:rsidR="00000A36" w:rsidRPr="003A0080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lastRenderedPageBreak/>
              <w:t>editor/</w:t>
            </w:r>
            <w:proofErr w:type="spellStart"/>
            <w:r w:rsidRPr="003A0080">
              <w:rPr>
                <w:lang w:val="en-US"/>
              </w:rPr>
              <w:t>RedMovil.RedMovil.UserInterface</w:t>
            </w:r>
            <w:proofErr w:type="spellEnd"/>
            <w:r w:rsidRPr="003A0080">
              <w:rPr>
                <w:lang w:val="en-US"/>
              </w:rPr>
              <w:t>/Scripts/</w:t>
            </w:r>
            <w:r>
              <w:rPr>
                <w:lang w:val="en-US"/>
              </w:rPr>
              <w:t>b</w:t>
            </w:r>
            <w:r w:rsidR="00000A36" w:rsidRPr="003A0080">
              <w:rPr>
                <w:lang w:val="en-US"/>
              </w:rPr>
              <w:t>anner.js</w:t>
            </w:r>
          </w:p>
        </w:tc>
      </w:tr>
      <w:tr w:rsidR="00000A36" w:rsidTr="00DD0FAD">
        <w:tc>
          <w:tcPr>
            <w:tcW w:w="8978" w:type="dxa"/>
          </w:tcPr>
          <w:p w:rsidR="00000A36" w:rsidRDefault="00000A36" w:rsidP="00000A36">
            <w:r>
              <w:t xml:space="preserve">Borra el banner de la </w:t>
            </w:r>
            <w:r w:rsidR="00547F21">
              <w:t>página</w:t>
            </w:r>
            <w:r>
              <w:t>, también en esta se setea el tiempo en el cual el banner desaparecerá</w:t>
            </w:r>
          </w:p>
        </w:tc>
      </w:tr>
    </w:tbl>
    <w:p w:rsidR="00000A36" w:rsidRDefault="00000A36" w:rsidP="003B7D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000A36" w:rsidTr="00DD0FAD">
        <w:tc>
          <w:tcPr>
            <w:tcW w:w="8978" w:type="dxa"/>
          </w:tcPr>
          <w:p w:rsidR="00000A36" w:rsidRDefault="003A0080" w:rsidP="003A0080">
            <w:pPr>
              <w:jc w:val="center"/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RedMovil.RedMovil.UserInterface</w:t>
            </w:r>
            <w:proofErr w:type="spellEnd"/>
            <w:r w:rsidRPr="003A0080">
              <w:rPr>
                <w:lang w:val="en-US"/>
              </w:rPr>
              <w:t>/Scripts/</w:t>
            </w:r>
            <w:r>
              <w:rPr>
                <w:lang w:val="en-US"/>
              </w:rPr>
              <w:t>g</w:t>
            </w:r>
            <w:r w:rsidR="00000A36">
              <w:t>uardarpagina.js</w:t>
            </w:r>
          </w:p>
        </w:tc>
      </w:tr>
      <w:tr w:rsidR="00000A36" w:rsidTr="00DD0FAD">
        <w:tc>
          <w:tcPr>
            <w:tcW w:w="8978" w:type="dxa"/>
          </w:tcPr>
          <w:p w:rsidR="00000A36" w:rsidRDefault="00000A36" w:rsidP="00000A36">
            <w:r>
              <w:t xml:space="preserve">Se llama a la función de manera de rescatar los datos de la </w:t>
            </w:r>
            <w:r w:rsidR="00547F21">
              <w:t>página</w:t>
            </w:r>
            <w:r>
              <w:t xml:space="preserve"> para luego </w:t>
            </w:r>
            <w:r w:rsidR="00547F21">
              <w:t>sobrescribir</w:t>
            </w:r>
            <w:r>
              <w:t xml:space="preserve"> los datos dentro del edu.html</w:t>
            </w:r>
          </w:p>
        </w:tc>
      </w:tr>
    </w:tbl>
    <w:p w:rsidR="00000A36" w:rsidRDefault="00000A36" w:rsidP="003B7D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6"/>
        <w:gridCol w:w="6602"/>
      </w:tblGrid>
      <w:tr w:rsidR="00000A36" w:rsidRPr="00374558" w:rsidTr="00D239C3">
        <w:tc>
          <w:tcPr>
            <w:tcW w:w="8978" w:type="dxa"/>
            <w:gridSpan w:val="2"/>
          </w:tcPr>
          <w:p w:rsidR="00000A36" w:rsidRPr="00374558" w:rsidRDefault="003A0080" w:rsidP="003A0080">
            <w:pPr>
              <w:jc w:val="center"/>
              <w:rPr>
                <w:lang w:val="en-US"/>
              </w:rPr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RedMovil.RedMovil.UserInterface</w:t>
            </w:r>
            <w:proofErr w:type="spellEnd"/>
            <w:r w:rsidRPr="003A0080">
              <w:rPr>
                <w:lang w:val="en-US"/>
              </w:rPr>
              <w:t>/Scripts/</w:t>
            </w:r>
            <w:r>
              <w:rPr>
                <w:lang w:val="en-US"/>
              </w:rPr>
              <w:t>l</w:t>
            </w:r>
            <w:r w:rsidR="00000A36" w:rsidRPr="00374558">
              <w:rPr>
                <w:lang w:val="en-US"/>
              </w:rPr>
              <w:t>og.js</w:t>
            </w:r>
          </w:p>
        </w:tc>
      </w:tr>
      <w:tr w:rsidR="00000A36" w:rsidTr="00000A36">
        <w:tc>
          <w:tcPr>
            <w:tcW w:w="2376" w:type="dxa"/>
          </w:tcPr>
          <w:p w:rsidR="00000A36" w:rsidRDefault="00000A36" w:rsidP="003B7D37">
            <w:proofErr w:type="spellStart"/>
            <w:r>
              <w:t>verpaginascreadas</w:t>
            </w:r>
            <w:proofErr w:type="spellEnd"/>
            <w:r>
              <w:t>()</w:t>
            </w:r>
          </w:p>
        </w:tc>
        <w:tc>
          <w:tcPr>
            <w:tcW w:w="6602" w:type="dxa"/>
          </w:tcPr>
          <w:p w:rsidR="00000A36" w:rsidRDefault="00000A36" w:rsidP="00000A36">
            <w:r>
              <w:t>Recibe datos de las paginas a través de código php para luego imprimir los datos recuperados</w:t>
            </w:r>
            <w:r w:rsidR="00214CA2">
              <w:t xml:space="preserve"> en paginascreadas.html</w:t>
            </w:r>
          </w:p>
        </w:tc>
      </w:tr>
      <w:tr w:rsidR="00000A36" w:rsidTr="00000A36">
        <w:tc>
          <w:tcPr>
            <w:tcW w:w="2376" w:type="dxa"/>
          </w:tcPr>
          <w:p w:rsidR="00000A36" w:rsidRDefault="00000A36" w:rsidP="00000A36">
            <w:r>
              <w:t>verificarsesion()</w:t>
            </w:r>
          </w:p>
        </w:tc>
        <w:tc>
          <w:tcPr>
            <w:tcW w:w="6602" w:type="dxa"/>
          </w:tcPr>
          <w:p w:rsidR="00000A36" w:rsidRDefault="00000A36" w:rsidP="003B7D37">
            <w:r>
              <w:t xml:space="preserve">verifica si la sesión esta seteada, en caso de no estarlo </w:t>
            </w:r>
            <w:r w:rsidR="00547F21">
              <w:t>re direcciona</w:t>
            </w:r>
            <w:r>
              <w:t xml:space="preserve"> al inicio</w:t>
            </w:r>
          </w:p>
        </w:tc>
      </w:tr>
      <w:tr w:rsidR="00000A36" w:rsidTr="00000A36">
        <w:tc>
          <w:tcPr>
            <w:tcW w:w="2376" w:type="dxa"/>
          </w:tcPr>
          <w:p w:rsidR="00000A36" w:rsidRDefault="00000A36" w:rsidP="00000A36">
            <w:r>
              <w:t>Validateemail()</w:t>
            </w:r>
          </w:p>
        </w:tc>
        <w:tc>
          <w:tcPr>
            <w:tcW w:w="6602" w:type="dxa"/>
          </w:tcPr>
          <w:p w:rsidR="00000A36" w:rsidRDefault="00000A36" w:rsidP="003B7D37">
            <w:r>
              <w:t>valida el correo según su nomenclatura</w:t>
            </w:r>
          </w:p>
        </w:tc>
      </w:tr>
      <w:tr w:rsidR="00000A36" w:rsidTr="00000A36">
        <w:tc>
          <w:tcPr>
            <w:tcW w:w="2376" w:type="dxa"/>
          </w:tcPr>
          <w:p w:rsidR="00000A36" w:rsidRDefault="00000A36" w:rsidP="003B7D37">
            <w:r>
              <w:t>Mandardatoslogin()</w:t>
            </w:r>
          </w:p>
        </w:tc>
        <w:tc>
          <w:tcPr>
            <w:tcW w:w="6602" w:type="dxa"/>
          </w:tcPr>
          <w:p w:rsidR="00000A36" w:rsidRDefault="00000A36" w:rsidP="003B7D37">
            <w:r>
              <w:t>Manda los datos del login: email, usuario y contraseña.</w:t>
            </w:r>
          </w:p>
        </w:tc>
      </w:tr>
      <w:tr w:rsidR="00000A36" w:rsidTr="00000A36">
        <w:tc>
          <w:tcPr>
            <w:tcW w:w="2376" w:type="dxa"/>
          </w:tcPr>
          <w:p w:rsidR="00000A36" w:rsidRDefault="00000A36" w:rsidP="00FD351A">
            <w:r>
              <w:t>Mandardatosregistro()</w:t>
            </w:r>
          </w:p>
        </w:tc>
        <w:tc>
          <w:tcPr>
            <w:tcW w:w="6602" w:type="dxa"/>
          </w:tcPr>
          <w:p w:rsidR="00000A36" w:rsidRDefault="00FD351A" w:rsidP="00FD351A">
            <w:r>
              <w:t>Manda los datos del login: email, usuario y contraseña.</w:t>
            </w:r>
          </w:p>
        </w:tc>
      </w:tr>
      <w:tr w:rsidR="00000A36" w:rsidTr="00000A36">
        <w:tc>
          <w:tcPr>
            <w:tcW w:w="2376" w:type="dxa"/>
          </w:tcPr>
          <w:p w:rsidR="00000A36" w:rsidRDefault="00FD351A" w:rsidP="003B7D37">
            <w:r>
              <w:t>Registro(str)</w:t>
            </w:r>
          </w:p>
        </w:tc>
        <w:tc>
          <w:tcPr>
            <w:tcW w:w="6602" w:type="dxa"/>
          </w:tcPr>
          <w:p w:rsidR="00FD351A" w:rsidRDefault="00FD351A" w:rsidP="003B7D37">
            <w:r>
              <w:t>Recibe y manda los datos del registro a su contraparte php, para la validación e incorporación de ellos en la base de datos</w:t>
            </w:r>
          </w:p>
        </w:tc>
      </w:tr>
      <w:tr w:rsidR="00FD351A" w:rsidTr="00000A36">
        <w:tc>
          <w:tcPr>
            <w:tcW w:w="2376" w:type="dxa"/>
          </w:tcPr>
          <w:p w:rsidR="00FD351A" w:rsidRDefault="00FD351A" w:rsidP="003B7D37">
            <w:r>
              <w:t>Login(str)</w:t>
            </w:r>
          </w:p>
        </w:tc>
        <w:tc>
          <w:tcPr>
            <w:tcW w:w="6602" w:type="dxa"/>
          </w:tcPr>
          <w:p w:rsidR="00FD351A" w:rsidRDefault="00FD351A" w:rsidP="00FD351A">
            <w:r>
              <w:t>Recibe y manda los datos del login a su contraparte php, para la validación de datos y solo si estos datos son correctos se inicializan las variables de sesión habilitando al usuario hacer uso del editor</w:t>
            </w:r>
          </w:p>
        </w:tc>
      </w:tr>
    </w:tbl>
    <w:p w:rsidR="00FD351A" w:rsidRDefault="00FD351A" w:rsidP="00A1219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FD351A" w:rsidTr="005376E2">
        <w:tc>
          <w:tcPr>
            <w:tcW w:w="8978" w:type="dxa"/>
          </w:tcPr>
          <w:p w:rsidR="00FD351A" w:rsidRDefault="003A0080" w:rsidP="003A0080">
            <w:pPr>
              <w:jc w:val="center"/>
            </w:pPr>
            <w:r w:rsidRPr="003A0080">
              <w:rPr>
                <w:lang w:val="en-US"/>
              </w:rPr>
              <w:t>editor/</w:t>
            </w:r>
            <w:proofErr w:type="spellStart"/>
            <w:r w:rsidRPr="003A0080">
              <w:rPr>
                <w:lang w:val="en-US"/>
              </w:rPr>
              <w:t>RedMovil.RedMovil.UserInterface</w:t>
            </w:r>
            <w:proofErr w:type="spellEnd"/>
            <w:r w:rsidRPr="003A0080">
              <w:rPr>
                <w:lang w:val="en-US"/>
              </w:rPr>
              <w:t>/Scripts/</w:t>
            </w:r>
            <w:r>
              <w:rPr>
                <w:lang w:val="en-US"/>
              </w:rPr>
              <w:t>m</w:t>
            </w:r>
            <w:r w:rsidR="00FD351A">
              <w:t>ostrarimagen.js</w:t>
            </w:r>
          </w:p>
        </w:tc>
      </w:tr>
      <w:tr w:rsidR="00FD351A" w:rsidTr="00B96B87">
        <w:tc>
          <w:tcPr>
            <w:tcW w:w="8978" w:type="dxa"/>
          </w:tcPr>
          <w:p w:rsidR="00FD351A" w:rsidRDefault="00FD351A" w:rsidP="00FD351A">
            <w:r>
              <w:t>Oculta y muestra imágenes según eventos</w:t>
            </w:r>
          </w:p>
        </w:tc>
      </w:tr>
      <w:tr w:rsidR="00FD351A" w:rsidTr="00FD7FB3">
        <w:tc>
          <w:tcPr>
            <w:tcW w:w="8978" w:type="dxa"/>
          </w:tcPr>
          <w:p w:rsidR="00FD351A" w:rsidRDefault="00FD351A" w:rsidP="00FD351A">
            <w:r>
              <w:t>Encargada de recibir parámetros de respuesta desde popup el cual muestra las imágenes, recibiendo el nombre y una ruta parcial de la imagen seleccionada</w:t>
            </w:r>
          </w:p>
        </w:tc>
      </w:tr>
    </w:tbl>
    <w:p w:rsidR="00FD351A" w:rsidRDefault="00FD351A" w:rsidP="00FD35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374558" w:rsidTr="00374558">
        <w:tc>
          <w:tcPr>
            <w:tcW w:w="8978" w:type="dxa"/>
          </w:tcPr>
          <w:p w:rsidR="00374558" w:rsidRDefault="00374558" w:rsidP="00374558">
            <w:pPr>
              <w:jc w:val="center"/>
            </w:pPr>
            <w:r w:rsidRPr="00374558">
              <w:t>editor/</w:t>
            </w:r>
            <w:proofErr w:type="spellStart"/>
            <w:r w:rsidRPr="00374558">
              <w:t>RedMovil.RedMovil.UserInterface</w:t>
            </w:r>
            <w:proofErr w:type="spellEnd"/>
            <w:r w:rsidRPr="00374558">
              <w:t>/</w:t>
            </w:r>
            <w:proofErr w:type="spellStart"/>
            <w:r w:rsidRPr="00374558">
              <w:t>ExtLibs</w:t>
            </w:r>
            <w:proofErr w:type="spellEnd"/>
            <w:r w:rsidRPr="00374558">
              <w:t>/imagen.js</w:t>
            </w:r>
          </w:p>
        </w:tc>
      </w:tr>
      <w:tr w:rsidR="00374558" w:rsidTr="00374558">
        <w:tc>
          <w:tcPr>
            <w:tcW w:w="8978" w:type="dxa"/>
          </w:tcPr>
          <w:p w:rsidR="00374558" w:rsidRDefault="00374558" w:rsidP="00374558">
            <w:r>
              <w:t>Encargada del procedimiento de guardar imágenes, en este se define el botón subir imágenes y su funcionalidad, donde llama a e</w:t>
            </w:r>
            <w:r w:rsidRPr="00374558">
              <w:t>ditor/</w:t>
            </w:r>
            <w:proofErr w:type="spellStart"/>
            <w:r w:rsidRPr="00374558">
              <w:t>RedMovil.RedMov</w:t>
            </w:r>
            <w:r>
              <w:t>il.BackEnd</w:t>
            </w:r>
            <w:proofErr w:type="spellEnd"/>
            <w:r>
              <w:t>/</w:t>
            </w:r>
            <w:proofErr w:type="spellStart"/>
            <w:r>
              <w:t>upload.php</w:t>
            </w:r>
            <w:proofErr w:type="spellEnd"/>
            <w:r>
              <w:t xml:space="preserve">, el cual se encarga de guardar las fotos en la carpeta </w:t>
            </w:r>
            <w:proofErr w:type="spellStart"/>
            <w:r>
              <w:t>images</w:t>
            </w:r>
            <w:proofErr w:type="spellEnd"/>
            <w:r>
              <w:t xml:space="preserve"> del usuario.</w:t>
            </w:r>
          </w:p>
        </w:tc>
      </w:tr>
    </w:tbl>
    <w:p w:rsidR="00374558" w:rsidRDefault="00374558" w:rsidP="00FD351A">
      <w:bookmarkStart w:id="0" w:name="_GoBack"/>
      <w:bookmarkEnd w:id="0"/>
    </w:p>
    <w:sectPr w:rsidR="00374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6847"/>
    <w:multiLevelType w:val="hybridMultilevel"/>
    <w:tmpl w:val="4F000A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3714E"/>
    <w:multiLevelType w:val="hybridMultilevel"/>
    <w:tmpl w:val="305E16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664E5"/>
    <w:multiLevelType w:val="hybridMultilevel"/>
    <w:tmpl w:val="D8FA78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7C1"/>
    <w:rsid w:val="00000A36"/>
    <w:rsid w:val="00214CA2"/>
    <w:rsid w:val="0032272E"/>
    <w:rsid w:val="00374558"/>
    <w:rsid w:val="003A0080"/>
    <w:rsid w:val="003B7D37"/>
    <w:rsid w:val="00547F21"/>
    <w:rsid w:val="007061A5"/>
    <w:rsid w:val="007B5833"/>
    <w:rsid w:val="00990125"/>
    <w:rsid w:val="00A1219F"/>
    <w:rsid w:val="00A46346"/>
    <w:rsid w:val="00B57CCD"/>
    <w:rsid w:val="00C63120"/>
    <w:rsid w:val="00D12418"/>
    <w:rsid w:val="00E167C1"/>
    <w:rsid w:val="00E3352E"/>
    <w:rsid w:val="00FA11F0"/>
    <w:rsid w:val="00FD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0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7C1"/>
    <w:pPr>
      <w:ind w:left="720"/>
      <w:contextualSpacing/>
    </w:pPr>
  </w:style>
  <w:style w:type="table" w:styleId="Tablaconcuadrcula">
    <w:name w:val="Table Grid"/>
    <w:basedOn w:val="Tablanormal"/>
    <w:uiPriority w:val="59"/>
    <w:rsid w:val="00000A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9</cp:revision>
  <dcterms:created xsi:type="dcterms:W3CDTF">2013-02-21T22:28:00Z</dcterms:created>
  <dcterms:modified xsi:type="dcterms:W3CDTF">2013-03-01T21:01:00Z</dcterms:modified>
</cp:coreProperties>
</file>