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Tabla de Contenido</w:t>
      </w:r>
    </w:p>
    <w:sdt>
      <w:sdtPr>
        <w:id w:val="4758974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Endpoints Disponibles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u w:val="no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Endpoints de POST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u w:val="no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Emitir Remisión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u w:val="no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Emitir Nota de Credito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Nota de crédito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Nota de crédito para factura física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con Documento de Otro Tipo: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con Cédula Extranjera: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Anticipo Global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Anticipo Particular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 Descuento Global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 Descuento Particular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Diplomatico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con RUC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con RUC y Moneda USD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</w:t>
            </w:r>
          </w:hyperlink>
          <w:hyperlink w:anchor="_heading=h.2xcytpi">
            <w:r w:rsidDel="00000000" w:rsidR="00000000" w:rsidRPr="00000000">
              <w:rPr>
                <w:rtl w:val="0"/>
              </w:rPr>
              <w:t xml:space="preserve">Crédito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Cuotas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</w:t>
            </w:r>
          </w:hyperlink>
          <w:hyperlink w:anchor="_heading=h.1ci93xb">
            <w:r w:rsidDel="00000000" w:rsidR="00000000" w:rsidRPr="00000000">
              <w:rPr>
                <w:rtl w:val="0"/>
              </w:rPr>
              <w:t xml:space="preserve">Crédito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 Plazo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con CI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u w:val="no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Factura Contado Innominado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u w:val="none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Endpoints de GET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Documentación del Webservice para Emisión y Gestión de Comprobantes Electrónicos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Este documento describe las funcionalidades desarrolladas para la gestión de comprobantes electrónicos, incluyendo facturas, notas de crédito y remisiones, según los requerimientos establecidos. Los endpoints listados permiten tanto la emisión como la gestión de eventos asociados, como cancelaciones e inutilizaciones.</w:t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Endpoints Disponibles</w:t>
      </w:r>
    </w:p>
    <w:p w:rsidR="00000000" w:rsidDel="00000000" w:rsidP="00000000" w:rsidRDefault="00000000" w:rsidRPr="00000000" w14:paraId="00000019">
      <w:pPr>
        <w:pStyle w:val="Heading2"/>
        <w:rPr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Endpoints de POST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Cancelar Factura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HOST/fcws/evento/cancelarfactura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"2022-12-30T21:51:01-03:00",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"cdc":"01800025245001001000020722022123019177461108"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Cancelar Nota de Crédito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HOST/fcws/evento/cancelarnotacredito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"2022-12-30T21:51:01-03:00",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"cdc":"01800025245001001000020722022123019177461108"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Cancelar Remisión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HOST/fcws/evento/cancelarremision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"2022-12-30T21:51:01-03:00",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"cdc":"01800025245001001000020722022123019177461108"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color w:val="000000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Inutilizar Número de Factura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HOST/fcws/evento/inutilizacionnumfactura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"fecha":"2024-03-28T11:30:00-04:00",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"12560651",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"establecimiento": "001",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"puntoExpedicion": "001",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"numeroIni": "0005012",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"numeroFin": "0005012",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"motivo": "Inutilizacion por Problema de Sistema"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color w:val="000000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Inutilizar Número de Nota de Crédito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HOST/fcws/evento/inutilizacionnumnotacredito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"fecha":"2024-03-28T11:30:00-04:00",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"12560651",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"establecimiento": "001",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"puntoExpedicion": "001",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"numeroIni": "0005012",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"numeroFin": "0005012",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"motivo": "Inutilizacion por Problema de Sistema"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1"/>
        </w:numPr>
        <w:spacing w:after="280" w:before="280" w:line="240" w:lineRule="auto"/>
        <w:ind w:left="720" w:hanging="360"/>
        <w:rPr>
          <w:color w:val="000000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Inutilizar Número de Remisión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HOST/fcws/evento/inutilizacionnumremision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Ejemplo de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"fecha":"2024-03-28T11:30:00-04:00",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"12560651",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"establecimiento": "001",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"puntoExpedicion": "001",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"numeroIni": "0005012",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"numeroFin": "0005012",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"motivo": "Inutilizacion por Problema de Sistema"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3"/>
        </w:numPr>
        <w:ind w:left="720" w:hanging="360"/>
        <w:rPr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color w:val="000000"/>
          <w:rtl w:val="0"/>
        </w:rPr>
        <w:t xml:space="preserve">Emitir Remisión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"12558948",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"0000005",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"4912021",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"dv": "2",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"razonSocial":"Maria Ximena Ojeda Medina",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"direccion":"algun lado de la casa de xime",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"casaNro":"1234",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"departamento":1,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"distrito":1,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"ciudad":1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"2022-12-15T00:00:00-04:00",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"remision":{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"motivoEmision": 1,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"responsableEmision":1,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"kilometrosRecorrido":50,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"fechaEmiFactura": "2022-12-15T00:00:00-04:00"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"transporte":{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"tipo":1,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"modo":1,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"responsableFlete":1,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"fechaSalida":"2022-12-15T00:00:00-04:00",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"fechaLlegada":"2022-12-20T00:00:00-04:00",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"salida":{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"direccion":"VL",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"casaNro":"1234",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"departamento":1,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"ciudad":1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"entregas":[{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"direccion":"algun lado de la casa de xime",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"casaNro":"12346",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"departamento":1,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"ciudad":1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}],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"vehiculos":[{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"marca":"kia",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"tipoIdentificacion":1,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"nro":"abc123"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}],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"transportista":{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"nombre":"Rick",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"domicilio":"algun lado del pais",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"tipoDoc":1,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"docNro":"4524164",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"choferDocNum":"4524164",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"choferNombre":"Rick",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"choferDireccion":"la casa del chofer"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"001",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1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"infoFisco":"Mercaderia Fragil"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numPr>
          <w:ilvl w:val="0"/>
          <w:numId w:val="3"/>
        </w:numPr>
        <w:ind w:left="720" w:hanging="360"/>
        <w:rPr>
          <w:color w:val="000000"/>
        </w:rPr>
      </w:pPr>
      <w:bookmarkStart w:colFirst="0" w:colLast="0" w:name="_heading=h.2s8eyo1" w:id="9"/>
      <w:bookmarkEnd w:id="9"/>
      <w:r w:rsidDel="00000000" w:rsidR="00000000" w:rsidRPr="00000000">
        <w:rPr>
          <w:color w:val="000000"/>
          <w:rtl w:val="0"/>
        </w:rPr>
        <w:t xml:space="preserve">Emitir Nota de Credito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HOST/fcws/notacredito</w:t>
      </w:r>
    </w:p>
    <w:p w:rsidR="00000000" w:rsidDel="00000000" w:rsidP="00000000" w:rsidRDefault="00000000" w:rsidRPr="00000000" w14:paraId="000000C2">
      <w:pPr>
        <w:pStyle w:val="Heading4"/>
        <w:numPr>
          <w:ilvl w:val="1"/>
          <w:numId w:val="3"/>
        </w:numPr>
        <w:ind w:left="1440" w:hanging="360"/>
        <w:rPr>
          <w:color w:val="000000"/>
        </w:rPr>
      </w:pPr>
      <w:bookmarkStart w:colFirst="0" w:colLast="0" w:name="_heading=h.17dp8vu" w:id="10"/>
      <w:bookmarkEnd w:id="10"/>
      <w:r w:rsidDel="00000000" w:rsidR="00000000" w:rsidRPr="00000000">
        <w:rPr>
          <w:color w:val="000000"/>
          <w:rtl w:val="0"/>
        </w:rPr>
        <w:t xml:space="preserve">Nota de crédito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"0000003",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"2022-12-20T00:00:00-04:00",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"notaCreditoDebito":{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"motivoEmision":1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"docAsociados":[{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"tipo":1,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"cdc":"01800025245001001000016422022122618681113960",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"tipoDocAsociado":"1"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}],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"totalComprobante":200000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pStyle w:val="Heading4"/>
        <w:numPr>
          <w:ilvl w:val="1"/>
          <w:numId w:val="3"/>
        </w:numPr>
        <w:ind w:left="1440" w:hanging="360"/>
        <w:rPr>
          <w:color w:val="000000"/>
        </w:rPr>
      </w:pPr>
      <w:bookmarkStart w:colFirst="0" w:colLast="0" w:name="_heading=h.3rdcrjn" w:id="11"/>
      <w:bookmarkEnd w:id="11"/>
      <w:r w:rsidDel="00000000" w:rsidR="00000000" w:rsidRPr="00000000">
        <w:rPr>
          <w:color w:val="000000"/>
          <w:rtl w:val="0"/>
        </w:rPr>
        <w:t xml:space="preserve">Nota de crédito para factura física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"1",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"12560651",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"0000001",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"sucursal": "Central",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"2024-04-04T00:00:00-04:00",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"notaCreditoDebito":{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"motivoEmision":1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"docAsociados":[{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"tipo":2,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"timbrado":"12345678",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"establecimiento":"001",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"puntoExpedicion":"001",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"docNro":"0000001",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"tipoDocAsociado":"1",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"fechaEmision":"2024-01-04T00:00:00-04:00"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}],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"totalComprobante":200000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2">
      <w:pPr>
        <w:pStyle w:val="Heading3"/>
        <w:numPr>
          <w:ilvl w:val="0"/>
          <w:numId w:val="1"/>
        </w:numPr>
        <w:spacing w:after="0" w:before="280" w:line="240" w:lineRule="auto"/>
        <w:ind w:left="720" w:hanging="360"/>
        <w:rPr>
          <w:color w:val="000000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Emitir Factura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HOST/fcws/factura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numPr>
          <w:ilvl w:val="1"/>
          <w:numId w:val="1"/>
        </w:numPr>
        <w:ind w:left="1440" w:hanging="360"/>
        <w:rPr>
          <w:color w:val="000000"/>
        </w:rPr>
      </w:pPr>
      <w:bookmarkStart w:colFirst="0" w:colLast="0" w:name="_heading=h.lnxbz9" w:id="13"/>
      <w:bookmarkEnd w:id="13"/>
      <w:r w:rsidDel="00000000" w:rsidR="00000000" w:rsidRPr="00000000">
        <w:rPr>
          <w:color w:val="000000"/>
          <w:rtl w:val="0"/>
        </w:rPr>
        <w:t xml:space="preserve">Factura Contado con Documento de Otro Tipo: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"12560651",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"0001118",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"2023-03-20T00:00:00-04:00"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"tipoDocumento":"9",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"tipoDocumentoOtro":"Codigo de identificacion fiscal de Brasil",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"083450150001",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 "ALGUIEN DEL EXTERIOR"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"2024-07-26T15:00:00-04:00",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"condicionOperacion": {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"condicion": 1,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"tiposPagos": [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315000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"1",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1,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315000,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3,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0,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0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"totalComprobante": 315000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E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35nkun2" w:id="14"/>
      <w:bookmarkEnd w:id="14"/>
      <w:r w:rsidDel="00000000" w:rsidR="00000000" w:rsidRPr="00000000">
        <w:rPr>
          <w:color w:val="000000"/>
          <w:rtl w:val="0"/>
        </w:rPr>
        <w:t xml:space="preserve">Factura Contado con Cédula Extranjera: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1,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"12558948",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"0001047",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"tipoDocumento":"3",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"20832420-3",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 "ROBERTO CARLOS CERAGIOLI"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"2023-06-20T00:00:00-04:00",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"condicionOperacion": {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"condicion": 1,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"tiposPagos": [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50000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5,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50000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3,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25000,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"tarjeta": {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"denominacionTarjeta": 1,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4,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25000,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"tarjeta": {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"denominacionTarjeta": 2,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50000,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2,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"cheque": {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"nro": "12345678",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"banco": "Itau"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"001",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1,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"totalComprobante": 200000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1ksv4uv" w:id="15"/>
      <w:bookmarkEnd w:id="15"/>
      <w:r w:rsidDel="00000000" w:rsidR="00000000" w:rsidRPr="00000000">
        <w:rPr>
          <w:color w:val="000000"/>
          <w:rtl w:val="0"/>
        </w:rPr>
        <w:t xml:space="preserve">Factura Anticipo Global</w:t>
        <w:br w:type="textWrapping"/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"tipoTransaccion":"9",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"12560651",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"0001044",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"sucursal": "Central",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"dv": "2",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"4912021",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"razonSocial":"Ximena Ojeda"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"2024-05-06T09:00:00-04:00",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"condicionOperacion": {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"condicion": 1,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"tiposPagos": [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5700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"001",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2,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2000,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"anticipoGlobal":100,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"002",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"producto002",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1,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2000,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"anticipoGlobal":100,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"totalComprobante": 5700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44sinio" w:id="16"/>
      <w:bookmarkEnd w:id="16"/>
      <w:r w:rsidDel="00000000" w:rsidR="00000000" w:rsidRPr="00000000">
        <w:rPr>
          <w:color w:val="000000"/>
          <w:rtl w:val="0"/>
        </w:rPr>
        <w:t xml:space="preserve">Factura Anticipo Particular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"1",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"tipoTransaccion":"9",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"12560651",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"0001043",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"sucursal": "Central",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"razonSocial":"Ximena Ojeda"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"2024-05-06T09:00:00-04:00",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3800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2,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"anticipo":100,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3800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2jxsxqh" w:id="17"/>
      <w:bookmarkEnd w:id="17"/>
      <w:r w:rsidDel="00000000" w:rsidR="00000000" w:rsidRPr="00000000">
        <w:rPr>
          <w:color w:val="000000"/>
          <w:rtl w:val="0"/>
        </w:rPr>
        <w:t xml:space="preserve">Factura con Descuento Global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"12560651",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"0001041",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"sucursal": "Central",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"dv": "2",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"4912021",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"razonSocial":"Ximena Ojeda"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"2024-04-29T00:00:00-04:00",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"condicionOperacion": {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"condicion": 1,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"tiposPagos": [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6700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"001",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2,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2000,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"descuentoGlobal":100,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"002",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"producto002",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1,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2000,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"descuentoGlobal":100,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"totalComprobante": 6700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91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z337ya" w:id="18"/>
      <w:bookmarkEnd w:id="18"/>
      <w:r w:rsidDel="00000000" w:rsidR="00000000" w:rsidRPr="00000000">
        <w:rPr>
          <w:color w:val="000000"/>
          <w:rtl w:val="0"/>
        </w:rPr>
        <w:t xml:space="preserve">Factura con Descuento Particular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"contribuyente": {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"contribuyenteid": "1",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"timbrado": {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"timbrado": "12560651",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"documentoNro": "0001035",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"sucursal": "Central",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"receptor": {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"dv": "2",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"docNro": "4912021",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"razonSocial":"Ximena Ojeda"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"fecha": "2024-04-21T00:00:00-04:00",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"condicionOperacion": {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"condicion": 1,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"tiposPagos": [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"monto": 38500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"detalles": [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"001",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2,</w:t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5000,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"descuento":750,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"itemCodigo": "002",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"itemDescripcion": "producto002",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"cantidad": 3,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"precioUnitario": 10000,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"tasaIVA": 10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"totalComprobante": 38500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276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3j2qqm3" w:id="19"/>
      <w:bookmarkEnd w:id="19"/>
      <w:r w:rsidDel="00000000" w:rsidR="00000000" w:rsidRPr="00000000">
        <w:rPr>
          <w:color w:val="000000"/>
          <w:rtl w:val="0"/>
        </w:rPr>
        <w:t xml:space="preserve">Factura Contado Diplomatico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"12560651",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"0001117",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"2023-03-20T00:00:00-04:00"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"tipoDocumento":"6",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"CD101-3-2733-15",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 "ALGUN DIPLOMATICO"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"2024-07-15T00:00:00-04:00",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"condicionOperacion":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315000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"1",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315000,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3,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0,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315000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1y810tw" w:id="20"/>
      <w:bookmarkEnd w:id="20"/>
      <w:r w:rsidDel="00000000" w:rsidR="00000000" w:rsidRPr="00000000">
        <w:rPr>
          <w:color w:val="000000"/>
          <w:rtl w:val="0"/>
        </w:rPr>
        <w:t xml:space="preserve">Factura Contado con RUC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"A665A45920422F9D417E4867EFDC4FB8A04A1F3FFF1FA07E998E86F7F7A27AE3",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"dicreccion":"adlfha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�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sdfh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�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aslkjdfh"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"0000516",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"sucursal": "Central",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"2023-06-20T00:00:00-04:00",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 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5,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3,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1,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4,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2,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2,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"cheque": {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"nro": "12345678",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"banco": "Itau"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200000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4i7ojhp" w:id="21"/>
      <w:bookmarkEnd w:id="21"/>
      <w:r w:rsidDel="00000000" w:rsidR="00000000" w:rsidRPr="00000000">
        <w:rPr>
          <w:color w:val="000000"/>
          <w:rtl w:val="0"/>
        </w:rPr>
        <w:t xml:space="preserve">Factura Contado con RUC y Moneda USD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"1",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"e09e1e5f0cdfe2726fe76e9741c5522e2e6779c4026e37bdcba12acd1749cb87"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"12560651",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"0001016",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"2023-03-20T00:00:00-0400"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"sucursal": "Central",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"2024-04-04T00:00:00-04:00",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"operacionMoneda":"USD",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"operacionMonedaCambio":7300,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2,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100,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200000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2xcytpi" w:id="22"/>
      <w:bookmarkEnd w:id="22"/>
      <w:r w:rsidDel="00000000" w:rsidR="00000000" w:rsidRPr="00000000">
        <w:rPr>
          <w:color w:val="000000"/>
          <w:rtl w:val="0"/>
        </w:rPr>
        <w:t xml:space="preserve">Factura Credito a Cuotas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"0000083",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"2022-12-12T00:00:00-04:00",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"condicionOperacion":{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"condicion":2,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"operacionTipo": 2,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"cantidadCuota":2,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"cuotas":[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{"monto":"100000"},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{"monto":"100000"}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"totalComprobante":200000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numPr>
          <w:ilvl w:val="0"/>
          <w:numId w:val="2"/>
        </w:numPr>
        <w:ind w:left="1440" w:hanging="360"/>
        <w:rPr>
          <w:color w:val="000000"/>
        </w:rPr>
      </w:pPr>
      <w:bookmarkStart w:colFirst="0" w:colLast="0" w:name="_heading=h.1ci93xb" w:id="23"/>
      <w:bookmarkEnd w:id="23"/>
      <w:r w:rsidDel="00000000" w:rsidR="00000000" w:rsidRPr="00000000">
        <w:rPr>
          <w:color w:val="000000"/>
          <w:rtl w:val="0"/>
        </w:rPr>
        <w:t xml:space="preserve">Factura Credito con Plazo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"0000081",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"4912021",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"dv": "2",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"razonSocial":"Maria Ximena Ojeda Medina"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"2022-12-09T00:00:00-04:00",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"condicionOperacion":{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"condicion":2,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"operacionTipo": 1,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"plazoCredito":"30 dias"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"totalComprobante":200000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numPr>
          <w:ilvl w:val="0"/>
          <w:numId w:val="2"/>
        </w:numPr>
        <w:ind w:left="1440" w:hanging="360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3whwml4" w:id="24"/>
      <w:bookmarkEnd w:id="24"/>
      <w:r w:rsidDel="00000000" w:rsidR="00000000" w:rsidRPr="00000000">
        <w:rPr>
          <w:color w:val="000000"/>
          <w:rtl w:val="0"/>
        </w:rPr>
        <w:t xml:space="preserve">Factura Contado con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"0000518",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"sucursal": "Central",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"tipoDocumento": "1",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"311367",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 "Bella de Gonzalez"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"2023-06-09T00:00:00-04:00",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"condicionOperacion": {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5,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3,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1,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4,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2,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2,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"cheque": {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"nro": "12345678",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"banco": "Itau"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200000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4"/>
        <w:numPr>
          <w:ilvl w:val="0"/>
          <w:numId w:val="2"/>
        </w:numPr>
        <w:ind w:left="1440" w:hanging="360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2bn6wsx" w:id="25"/>
      <w:bookmarkEnd w:id="25"/>
      <w:r w:rsidDel="00000000" w:rsidR="00000000" w:rsidRPr="00000000">
        <w:rPr>
          <w:color w:val="000000"/>
          <w:rtl w:val="0"/>
        </w:rPr>
        <w:t xml:space="preserve">Factura Contado Innominado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"contribuyente": 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"contribuyenteid": 1,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"pass": "A665A45920422F9D417E4867EFDC4FB8A04A1F3FFF1FA07E998E86F7F7A27AE3"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"timbrado": {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"timbrado": "12558948",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"establecimiento": "001",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"puntoExpedicion": "001",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"documentoNro": "0000517",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"fecIni": "2021-08-25T00:00:00-04:00"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"sucursal": "Central",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"receptor": {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"tipoDocumento":"5",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"docNro": "0",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"razonSocial": "Sin Nombre"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"fecha": "2023-06-20T00:00:00-04:00",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"condicionOperacion": {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"condicion": 1,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"tiposPagos": [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1,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5,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3,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1,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4,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25000,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"tarjeta": {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"denominacionTarjeta": 2,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"formaProcesamiento": 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"monto": 50000,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"tipoPagoCodigo": 2,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"cheque": {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"nro": "12345678",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"banco": "Itau"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"detalles": [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"itemCodigo": "001",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"itemDescripcion": "producto001",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"cantidad": 1,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"precioUnitario": 200000,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"afectacionTributaria": 1,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"proporcionIVA": 100,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    "tasaIVA": 10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  "totalComprobante": 200000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rPr>
          <w:color w:val="000000"/>
        </w:rPr>
      </w:pPr>
      <w:bookmarkStart w:colFirst="0" w:colLast="0" w:name="_heading=h.qsh70q" w:id="26"/>
      <w:bookmarkEnd w:id="26"/>
      <w:r w:rsidDel="00000000" w:rsidR="00000000" w:rsidRPr="00000000">
        <w:rPr>
          <w:color w:val="000000"/>
          <w:rtl w:val="0"/>
        </w:rPr>
        <w:t xml:space="preserve">Endpoints de GET</w:t>
      </w:r>
    </w:p>
    <w:p w:rsidR="00000000" w:rsidDel="00000000" w:rsidP="00000000" w:rsidRDefault="00000000" w:rsidRPr="00000000" w14:paraId="000003F6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3as4poj" w:id="27"/>
      <w:bookmarkEnd w:id="2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Comprobante: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HOST/fcws/consultar/comprobante/{cdc}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1pxezwc" w:id="28"/>
      <w:bookmarkEnd w:id="28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XML de Comprobante: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HOST/fcws/consultar/comprobantexml/{cdc}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49x2ik5" w:id="29"/>
      <w:bookmarkEnd w:id="29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Comprobante en SIFEN: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HOST/fcws/consultar/comprobanteSifen/{cdc}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2p2csry" w:id="30"/>
      <w:bookmarkEnd w:id="3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Lista de Facturas: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HOST/fcws/consultar/{id}/facturalista/{numero}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147n2zr" w:id="31"/>
      <w:bookmarkEnd w:id="3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Lista de Remisiones: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HOST/fcws/consultar/{id}/remisionlista/{numero}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3o7alnk" w:id="32"/>
      <w:bookmarkEnd w:id="3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Lista de Notas de Crédito: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HOST/fcws/consultar/{id}/notacreditolista/{numero}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bookmarkStart w:colFirst="0" w:colLast="0" w:name="_heading=h.23ckvvd" w:id="33"/>
      <w:bookmarkEnd w:id="3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Evento por CDC: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HOST/fcws/consultar/evento/{cdc}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E0430"/>
  </w:style>
  <w:style w:type="paragraph" w:styleId="Ttulo1">
    <w:name w:val="heading 1"/>
    <w:basedOn w:val="Normal"/>
    <w:next w:val="Normal"/>
    <w:link w:val="Ttulo1Car"/>
    <w:uiPriority w:val="9"/>
    <w:qFormat w:val="1"/>
    <w:rsid w:val="00360288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36028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36028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 w:val="1"/>
    <w:qFormat w:val="1"/>
    <w:rsid w:val="00360288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B51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Y"/>
    </w:rPr>
  </w:style>
  <w:style w:type="character" w:styleId="Textoennegrita">
    <w:name w:val="Strong"/>
    <w:basedOn w:val="Fuentedeprrafopredeter"/>
    <w:uiPriority w:val="22"/>
    <w:qFormat w:val="1"/>
    <w:rsid w:val="001B51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1B5145"/>
    <w:rPr>
      <w:rFonts w:ascii="Courier New" w:cs="Courier New" w:eastAsia="Times New Roman" w:hAnsi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1B5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PY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1B5145"/>
    <w:rPr>
      <w:rFonts w:ascii="Courier New" w:cs="Courier New" w:eastAsia="Times New Roman" w:hAnsi="Courier New"/>
      <w:sz w:val="20"/>
      <w:szCs w:val="20"/>
      <w:lang w:eastAsia="es-PY"/>
    </w:rPr>
  </w:style>
  <w:style w:type="paragraph" w:styleId="Prrafodelista">
    <w:name w:val="List Paragraph"/>
    <w:basedOn w:val="Normal"/>
    <w:uiPriority w:val="34"/>
    <w:qFormat w:val="1"/>
    <w:rsid w:val="009A6009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36028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36028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360288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360288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6028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60288"/>
    <w:rPr>
      <w:rFonts w:ascii="Segoe UI" w:cs="Segoe UI" w:hAnsi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360288"/>
    <w:pPr>
      <w:outlineLvl w:val="9"/>
    </w:pPr>
    <w:rPr>
      <w:lang w:eastAsia="es-PY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360288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60288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36028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360288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360288"/>
    <w:pPr>
      <w:spacing w:after="100"/>
      <w:ind w:left="66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k5HDSz1fvOh0+4twAdwHNuwz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UbVFucTVSOVM4b1VuemlURXcwSEdfNjUtODFWcy1S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2024-12-19T17:28:00Z</dcterms:created>
  <dc:creator>Shirley Yeruta</dc:creator>
</cp:coreProperties>
</file>