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C0C" w:rsidRDefault="006A0439">
      <w:r w:rsidRPr="006A0439">
        <w:t>https://docs.google.com/spreadsheets/d/1HKOjAyO_2b0ThMDvawJjmlNL_i-lfG_gp8SOujdqJ08/edit?usp=sharing</w:t>
      </w:r>
      <w:bookmarkStart w:id="0" w:name="_GoBack"/>
      <w:bookmarkEnd w:id="0"/>
    </w:p>
    <w:sectPr w:rsidR="00522C0C" w:rsidSect="00D9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39"/>
    <w:rsid w:val="000D4831"/>
    <w:rsid w:val="00193F2A"/>
    <w:rsid w:val="001E2DBA"/>
    <w:rsid w:val="002C7D8B"/>
    <w:rsid w:val="002F29E8"/>
    <w:rsid w:val="00436FA2"/>
    <w:rsid w:val="00563A08"/>
    <w:rsid w:val="005D1982"/>
    <w:rsid w:val="005D2C65"/>
    <w:rsid w:val="006A0439"/>
    <w:rsid w:val="00773985"/>
    <w:rsid w:val="007B6713"/>
    <w:rsid w:val="00912CAA"/>
    <w:rsid w:val="009959B0"/>
    <w:rsid w:val="009A5728"/>
    <w:rsid w:val="00A2416C"/>
    <w:rsid w:val="00B401BE"/>
    <w:rsid w:val="00D56903"/>
    <w:rsid w:val="00D931E0"/>
    <w:rsid w:val="00F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7004B"/>
  <w15:chartTrackingRefBased/>
  <w15:docId w15:val="{9D2598F3-7C84-364D-B74A-D1C27102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aoliva</dc:creator>
  <cp:keywords/>
  <dc:description/>
  <cp:lastModifiedBy>aoliva</cp:lastModifiedBy>
  <cp:revision>1</cp:revision>
  <dcterms:created xsi:type="dcterms:W3CDTF">2018-11-26T13:37:00Z</dcterms:created>
  <dcterms:modified xsi:type="dcterms:W3CDTF">2018-11-26T13:39:00Z</dcterms:modified>
</cp:coreProperties>
</file>