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4AE4D1" w:rsidP="7D41904F" w:rsidRDefault="794AE4D1" w14:paraId="38542FF7" w14:textId="29601ACF">
      <w:pPr>
        <w:pStyle w:val="Normal"/>
        <w:rPr>
          <w:lang w:val="en-CA"/>
        </w:rPr>
      </w:pPr>
      <w:r w:rsidRPr="7D41904F" w:rsidR="794AE4D1">
        <w:rPr>
          <w:lang w:val="en-CA"/>
        </w:rPr>
        <w:t>Important decision: board developed will be a PCB (industry safe, foolproofing, modifiable circuits aren’t understandable to most end users, etc)</w:t>
      </w:r>
    </w:p>
    <w:p w:rsidR="003958E9" w:rsidP="003958E9" w:rsidRDefault="003958E9" w14:paraId="7AEA69D3" w14:textId="5181C75E">
      <w:pPr>
        <w:pStyle w:val="Heading1"/>
        <w:rPr>
          <w:lang w:val="en-CA"/>
        </w:rPr>
      </w:pPr>
      <w:r>
        <w:rPr>
          <w:lang w:val="en-CA"/>
        </w:rPr>
        <w:t>Brain Interfacing – Jetson Nano 2GB Developer Kit</w:t>
      </w:r>
    </w:p>
    <w:p w:rsidR="003958E9" w:rsidP="003958E9" w:rsidRDefault="003958E9" w14:paraId="4131395E" w14:textId="694E35A0">
      <w:pPr>
        <w:rPr>
          <w:lang w:val="en-CA"/>
        </w:rPr>
      </w:pPr>
      <w:r w:rsidRPr="003958E9">
        <w:rPr>
          <w:lang w:val="en-CA"/>
        </w:rPr>
        <w:drawing>
          <wp:inline distT="0" distB="0" distL="0" distR="0" wp14:anchorId="37D091EB" wp14:editId="103E2AEF">
            <wp:extent cx="5943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98" b="75352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58E9">
        <w:rPr>
          <w:lang w:val="en-CA"/>
        </w:rPr>
        <w:drawing>
          <wp:inline distT="0" distB="0" distL="0" distR="0" wp14:anchorId="786C363B" wp14:editId="5FF710F8">
            <wp:extent cx="5943600" cy="379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369" b="-795"/>
                    <a:stretch/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8E9" w:rsidP="003958E9" w:rsidRDefault="003958E9" w14:paraId="2452D642" w14:textId="46129242">
      <w:pPr>
        <w:rPr>
          <w:lang w:val="en-CA"/>
        </w:rPr>
      </w:pPr>
      <w:r>
        <w:rPr>
          <w:lang w:val="en-CA"/>
        </w:rPr>
        <w:t>[1]</w:t>
      </w:r>
    </w:p>
    <w:p w:rsidRPr="003958E9" w:rsidR="004A358A" w:rsidP="003958E9" w:rsidRDefault="004A358A" w14:paraId="7C9D0864" w14:textId="18AB47A6">
      <w:pPr>
        <w:rPr>
          <w:lang w:val="en-CA"/>
        </w:rPr>
      </w:pPr>
      <w:r w:rsidR="004A358A">
        <w:drawing>
          <wp:inline wp14:editId="0641418D" wp14:anchorId="1C53799C">
            <wp:extent cx="5943600" cy="5265422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1619ad0e6a346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2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4FBF19" w:rsidR="004A358A">
        <w:rPr>
          <w:lang w:val="en-CA"/>
        </w:rPr>
        <w:t>[2]</w:t>
      </w:r>
    </w:p>
    <w:p w:rsidR="003958E9" w:rsidP="003958E9" w:rsidRDefault="003958E9" w14:paraId="6DB9DBC7" w14:textId="3220249D">
      <w:pPr>
        <w:pStyle w:val="Heading2"/>
        <w:rPr>
          <w:lang w:val="en-CA"/>
        </w:rPr>
      </w:pPr>
      <w:r>
        <w:rPr>
          <w:lang w:val="en-CA"/>
        </w:rPr>
        <w:t>Power</w:t>
      </w:r>
    </w:p>
    <w:p w:rsidR="004A358A" w:rsidP="004A358A" w:rsidRDefault="004A358A" w14:paraId="3C01DA62" w14:textId="16D06416">
      <w:pPr>
        <w:rPr>
          <w:lang w:val="en-CA"/>
        </w:rPr>
      </w:pPr>
      <w:r>
        <w:rPr>
          <w:lang w:val="en-CA"/>
        </w:rPr>
        <w:t>5W – 5V [2]</w:t>
      </w:r>
      <w:r w:rsidR="00E03DBE">
        <w:rPr>
          <w:lang w:val="en-CA"/>
        </w:rPr>
        <w:t xml:space="preserve"> Therefore max 1A?</w:t>
      </w:r>
      <w:r w:rsidR="00A659EA">
        <w:rPr>
          <w:lang w:val="en-CA"/>
        </w:rPr>
        <w:t xml:space="preserve"> NOPE! SEE NEXT COUPLE OF LINES</w:t>
      </w:r>
    </w:p>
    <w:p w:rsidR="00E03DBE" w:rsidP="004A358A" w:rsidRDefault="00C9702A" w14:paraId="78F94ADC" w14:textId="1EF1AFCF">
      <w:pPr>
        <w:rPr>
          <w:lang w:val="en-CA"/>
        </w:rPr>
      </w:pPr>
      <w:r>
        <w:rPr>
          <w:lang w:val="en-CA"/>
        </w:rPr>
        <w:t>USB-C takes 5V</w:t>
      </w:r>
    </w:p>
    <w:p w:rsidR="00E03DBE" w:rsidP="004A358A" w:rsidRDefault="00E03DBE" w14:paraId="5C1D2DC1" w14:textId="20102209">
      <w:pPr>
        <w:rPr>
          <w:u w:val="single"/>
          <w:lang w:val="en-CA"/>
        </w:rPr>
      </w:pPr>
      <w:r>
        <w:rPr>
          <w:lang w:val="en-CA"/>
        </w:rPr>
        <w:t xml:space="preserve">Website says USB-C </w:t>
      </w:r>
      <w:r w:rsidRPr="00E03DBE">
        <w:rPr>
          <w:u w:val="single"/>
          <w:lang w:val="en-CA"/>
        </w:rPr>
        <w:t>5V 3A</w:t>
      </w:r>
    </w:p>
    <w:p w:rsidR="00C9702A" w:rsidP="004A358A" w:rsidRDefault="00C9702A" w14:paraId="38F25784" w14:textId="1E96EE70">
      <w:pPr>
        <w:rPr>
          <w:lang w:val="en-CA"/>
        </w:rPr>
      </w:pPr>
      <w:r>
        <w:rPr>
          <w:lang w:val="en-CA"/>
        </w:rPr>
        <w:t>Can be powered via two 5V pins at 2.5A each – pins 2&amp;4 [3]</w:t>
      </w:r>
      <w:r w:rsidR="008B0E6F">
        <w:rPr>
          <w:lang w:val="en-CA"/>
        </w:rPr>
        <w:t xml:space="preserve"> NOT AT SAME TIME AS USB-C</w:t>
      </w:r>
    </w:p>
    <w:p w:rsidRPr="00C9702A" w:rsidR="00A659EA" w:rsidP="004A358A" w:rsidRDefault="00A659EA" w14:paraId="539C5F61" w14:textId="3BC5A11A">
      <w:pPr>
        <w:rPr>
          <w:lang w:val="en-CA"/>
        </w:rPr>
      </w:pPr>
      <w:r w:rsidR="00A659EA">
        <w:drawing>
          <wp:inline wp14:editId="6779E7E3" wp14:anchorId="27C240DB">
            <wp:extent cx="5943600" cy="855345"/>
            <wp:effectExtent l="0" t="0" r="0" b="190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b520db2cb02e41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E9" w:rsidP="003958E9" w:rsidRDefault="003958E9" w14:paraId="53DF21CA" w14:textId="50361E62">
      <w:pPr>
        <w:pStyle w:val="Heading2"/>
        <w:rPr>
          <w:lang w:val="en-CA"/>
        </w:rPr>
      </w:pPr>
      <w:r>
        <w:rPr>
          <w:lang w:val="en-CA"/>
        </w:rPr>
        <w:t>Control</w:t>
      </w:r>
    </w:p>
    <w:p w:rsidR="00E03DBE" w:rsidP="00E03DBE" w:rsidRDefault="00E03DBE" w14:paraId="507672E1" w14:textId="79EA3262">
      <w:pPr>
        <w:rPr>
          <w:lang w:val="en-CA"/>
        </w:rPr>
      </w:pPr>
      <w:r>
        <w:rPr>
          <w:lang w:val="en-CA"/>
        </w:rPr>
        <w:t>40xpins, some of which are GPIO, I2C, I2S, SPI, PWM, UART</w:t>
      </w:r>
    </w:p>
    <w:p w:rsidR="00C9702A" w:rsidP="00E03DBE" w:rsidRDefault="00C9702A" w14:paraId="42A732D4" w14:textId="19457941">
      <w:pPr>
        <w:rPr>
          <w:lang w:val="en-CA"/>
        </w:rPr>
      </w:pPr>
      <w:r w:rsidR="00C9702A">
        <w:drawing>
          <wp:inline wp14:editId="2737CA13" wp14:anchorId="19497E38">
            <wp:extent cx="5943600" cy="5693411"/>
            <wp:effectExtent l="0" t="0" r="0" b="254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40f4eaef7d849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69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2A" w:rsidP="00E03DBE" w:rsidRDefault="00C9702A" w14:paraId="788A842B" w14:textId="379050C0">
      <w:pPr>
        <w:rPr>
          <w:lang w:val="en-CA"/>
        </w:rPr>
      </w:pPr>
      <w:r>
        <w:rPr>
          <w:lang w:val="en-CA"/>
        </w:rPr>
        <w:t>[3]</w:t>
      </w:r>
    </w:p>
    <w:p w:rsidR="00A659EA" w:rsidP="00E03DBE" w:rsidRDefault="00A659EA" w14:paraId="136F51E2" w14:textId="16CF1818">
      <w:pPr>
        <w:rPr>
          <w:lang w:val="en-CA"/>
        </w:rPr>
      </w:pPr>
      <w:r w:rsidR="00A659EA">
        <w:drawing>
          <wp:inline wp14:editId="1B69FC53" wp14:anchorId="21DC114F">
            <wp:extent cx="5943600" cy="562610"/>
            <wp:effectExtent l="0" t="0" r="0" b="889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14a8db77b0c445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BE" w:rsidP="00E03DBE" w:rsidRDefault="00E03DBE" w14:paraId="4724858B" w14:textId="009793FB">
      <w:pPr>
        <w:rPr>
          <w:lang w:val="en-CA"/>
        </w:rPr>
      </w:pPr>
      <w:r>
        <w:rPr>
          <w:lang w:val="en-CA"/>
        </w:rPr>
        <w:t>2xUSB 2.0</w:t>
      </w:r>
    </w:p>
    <w:p w:rsidR="00C9702A" w:rsidP="00E03DBE" w:rsidRDefault="00E03DBE" w14:paraId="7EF23832" w14:textId="2D62CEE0">
      <w:pPr>
        <w:rPr>
          <w:lang w:val="en-CA"/>
        </w:rPr>
      </w:pPr>
      <w:r>
        <w:rPr>
          <w:lang w:val="en-CA"/>
        </w:rPr>
        <w:t>1xUSB 3.0</w:t>
      </w:r>
    </w:p>
    <w:p w:rsidRPr="00E03DBE" w:rsidR="008B0E6F" w:rsidP="00E03DBE" w:rsidRDefault="008B0E6F" w14:paraId="5F328706" w14:textId="7FCC44FB">
      <w:pPr>
        <w:rPr>
          <w:lang w:val="en-CA"/>
        </w:rPr>
      </w:pPr>
      <w:r w:rsidRPr="5FCC5023" w:rsidR="008B0E6F">
        <w:rPr>
          <w:lang w:val="en-CA"/>
        </w:rPr>
        <w:t xml:space="preserve">For now, ask controls if there is a preferred pin to control motors once I’ve figured out how many pins </w:t>
      </w:r>
      <w:proofErr w:type="spellStart"/>
      <w:r w:rsidRPr="5FCC5023" w:rsidR="008B0E6F">
        <w:rPr>
          <w:lang w:val="en-CA"/>
        </w:rPr>
        <w:t>req’d</w:t>
      </w:r>
      <w:proofErr w:type="spellEnd"/>
      <w:r w:rsidRPr="5FCC5023" w:rsidR="008B0E6F">
        <w:rPr>
          <w:lang w:val="en-CA"/>
        </w:rPr>
        <w:t xml:space="preserve"> to control motors</w:t>
      </w:r>
    </w:p>
    <w:p w:rsidR="3EE3A9D4" w:rsidP="5FCC5023" w:rsidRDefault="3EE3A9D4" w14:paraId="24175B92" w14:textId="2F2A268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  <w:lang w:val="en-CA"/>
        </w:rPr>
      </w:pPr>
      <w:r w:rsidRPr="5FCC5023" w:rsidR="3EE3A9D4">
        <w:rPr>
          <w:rFonts w:ascii="Calibri Light" w:hAnsi="Calibri Light" w:eastAsia="" w:cs=""/>
          <w:color w:val="2F5496" w:themeColor="accent1" w:themeTint="FF" w:themeShade="BF"/>
          <w:sz w:val="26"/>
          <w:szCs w:val="26"/>
          <w:lang w:val="en-CA"/>
        </w:rPr>
        <w:t>Connections</w:t>
      </w:r>
    </w:p>
    <w:p w:rsidR="3EE3A9D4" w:rsidP="5FCC5023" w:rsidRDefault="3EE3A9D4" w14:paraId="4653D200" w14:textId="248FFF79">
      <w:pPr>
        <w:pStyle w:val="Normal"/>
        <w:rPr>
          <w:lang w:val="en-CA"/>
        </w:rPr>
      </w:pPr>
      <w:r w:rsidRPr="5FCC5023" w:rsidR="3EE3A9D4">
        <w:rPr>
          <w:lang w:val="en-CA"/>
        </w:rPr>
        <w:t>2x40 female headers on electrical board input</w:t>
      </w:r>
    </w:p>
    <w:p w:rsidR="3EE3A9D4" w:rsidP="5FCC5023" w:rsidRDefault="3EE3A9D4" w14:paraId="012A07EA" w14:textId="7B81647D">
      <w:pPr>
        <w:pStyle w:val="Normal"/>
        <w:rPr>
          <w:lang w:val="en-CA"/>
        </w:rPr>
      </w:pPr>
      <w:r w:rsidRPr="5FCC5023" w:rsidR="3EE3A9D4">
        <w:rPr>
          <w:lang w:val="en-CA"/>
        </w:rPr>
        <w:t>2x40 male headers on electrical board output</w:t>
      </w:r>
    </w:p>
    <w:p w:rsidR="003958E9" w:rsidP="003958E9" w:rsidRDefault="004A358A" w14:paraId="08FC647B" w14:textId="5E4DA63F">
      <w:pPr>
        <w:pStyle w:val="Heading2"/>
        <w:rPr>
          <w:lang w:val="en-CA"/>
        </w:rPr>
      </w:pPr>
      <w:r>
        <w:rPr>
          <w:lang w:val="en-CA"/>
        </w:rPr>
        <w:t>References</w:t>
      </w:r>
    </w:p>
    <w:p w:rsidR="003958E9" w:rsidP="003958E9" w:rsidRDefault="003958E9" w14:paraId="386C4E09" w14:textId="46E9585B">
      <w:pPr>
        <w:rPr>
          <w:lang w:val="en-CA"/>
        </w:rPr>
      </w:pPr>
      <w:r>
        <w:rPr>
          <w:lang w:val="en-CA"/>
        </w:rPr>
        <w:t>[1] Controls – Parts and Software Research</w:t>
      </w:r>
    </w:p>
    <w:p w:rsidR="004A358A" w:rsidP="003958E9" w:rsidRDefault="004A358A" w14:paraId="59052137" w14:textId="7D7B9016">
      <w:pPr>
        <w:rPr>
          <w:lang w:val="en-CA"/>
        </w:rPr>
      </w:pPr>
      <w:r>
        <w:rPr>
          <w:lang w:val="en-CA"/>
        </w:rPr>
        <w:t xml:space="preserve">[2] </w:t>
      </w:r>
      <w:r w:rsidRPr="004A358A">
        <w:rPr>
          <w:lang w:val="en-CA"/>
        </w:rPr>
        <w:t>https://developer.nvidia.com/embedded/learn/get-started-jetson-nano-2gb-devkit</w:t>
      </w:r>
    </w:p>
    <w:p w:rsidRPr="003958E9" w:rsidR="00C9702A" w:rsidP="003958E9" w:rsidRDefault="00C9702A" w14:paraId="52A3CA3F" w14:textId="5964552B">
      <w:pPr>
        <w:rPr>
          <w:lang w:val="en-CA"/>
        </w:rPr>
      </w:pPr>
      <w:r>
        <w:rPr>
          <w:lang w:val="en-CA"/>
        </w:rPr>
        <w:t xml:space="preserve">[3] </w:t>
      </w:r>
      <w:r w:rsidRPr="00C9702A">
        <w:rPr>
          <w:lang w:val="en-CA"/>
        </w:rPr>
        <w:t>https://developer.nvidia.com/embedded/learn/jetson-nano-2gb-devkit-user-guide#id-.JetsonNano2GBDeveloperKitUserGuidevbatuu_v1.0-40-PinHeader(J6)</w:t>
      </w:r>
    </w:p>
    <w:p w:rsidR="003958E9" w:rsidP="5FCC5023" w:rsidRDefault="003958E9" w14:paraId="177EB693" w14:textId="4E92FD8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  <w:lang w:val="en-CA"/>
        </w:rPr>
      </w:pPr>
      <w:r w:rsidRPr="5FCC5023">
        <w:rPr>
          <w:lang w:val="en-CA"/>
        </w:rPr>
        <w:br w:type="page"/>
      </w:r>
      <w:r w:rsidRPr="5FCC5023" w:rsidR="003958E9">
        <w:rPr>
          <w:lang w:val="en-CA"/>
        </w:rPr>
        <w:t>Hardware Interfacing – Actuation</w:t>
      </w:r>
    </w:p>
    <w:p w:rsidR="00492C49" w:rsidP="00492C49" w:rsidRDefault="00492C49" w14:paraId="1208C22D" w14:textId="4F9045B3">
      <w:pPr>
        <w:rPr>
          <w:lang w:val="en-CA"/>
        </w:rPr>
      </w:pPr>
      <w:r>
        <w:rPr>
          <w:lang w:val="en-CA"/>
        </w:rPr>
        <w:t>General design:</w:t>
      </w:r>
    </w:p>
    <w:p w:rsidR="00492C49" w:rsidP="00492C49" w:rsidRDefault="00492C49" w14:paraId="2D632507" w14:textId="6FCE8B8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Put things in</w:t>
      </w:r>
    </w:p>
    <w:p w:rsidR="00492C49" w:rsidP="00492C49" w:rsidRDefault="00492C49" w14:paraId="3171A4DD" w14:textId="2FA1B7C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Funnel centres things</w:t>
      </w:r>
    </w:p>
    <w:p w:rsidR="00492C49" w:rsidP="00492C49" w:rsidRDefault="00492C49" w14:paraId="3DDBADA7" w14:textId="4CB8D24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Need actuator to release funnel </w:t>
      </w:r>
      <w:r w:rsidR="008B0E6F">
        <w:rPr>
          <w:lang w:val="en-CA"/>
        </w:rPr>
        <w:t>–</w:t>
      </w:r>
      <w:r>
        <w:rPr>
          <w:lang w:val="en-CA"/>
        </w:rPr>
        <w:t xml:space="preserve"> ACTUATOR</w:t>
      </w:r>
    </w:p>
    <w:p w:rsidR="00492C49" w:rsidP="00492C49" w:rsidRDefault="00492C49" w14:paraId="1DCCB659" w14:textId="37831AD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Chutes &amp; diverter – ACTUATOR</w:t>
      </w:r>
    </w:p>
    <w:p w:rsidR="00492C49" w:rsidP="00492C49" w:rsidRDefault="00492C49" w14:paraId="3BA99EC5" w14:textId="48C927BA">
      <w:pPr>
        <w:rPr>
          <w:lang w:val="en-CA"/>
        </w:rPr>
      </w:pPr>
      <w:r w:rsidRPr="714FBF19" w:rsidR="00492C49">
        <w:rPr>
          <w:lang w:val="en-CA"/>
        </w:rPr>
        <w:t>Emily’s goal: 2 motors total</w:t>
      </w:r>
    </w:p>
    <w:p w:rsidR="4BC88518" w:rsidP="714FBF19" w:rsidRDefault="4BC88518" w14:paraId="4BD2E419" w14:textId="3FEB69D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CA"/>
        </w:rPr>
      </w:pPr>
      <w:r w:rsidRPr="714FBF19" w:rsidR="4BC88518">
        <w:rPr>
          <w:lang w:val="en-CA"/>
        </w:rPr>
        <w:t xml:space="preserve">PM suggested designing for expansion </w:t>
      </w:r>
      <w:proofErr w:type="gramStart"/>
      <w:r w:rsidRPr="714FBF19" w:rsidR="4BC88518">
        <w:rPr>
          <w:lang w:val="en-CA"/>
        </w:rPr>
        <w:t>I.e.</w:t>
      </w:r>
      <w:proofErr w:type="gramEnd"/>
      <w:r w:rsidRPr="714FBF19" w:rsidR="4BC88518">
        <w:rPr>
          <w:lang w:val="en-CA"/>
        </w:rPr>
        <w:t xml:space="preserve"> make 3 motors possible (DC </w:t>
      </w:r>
      <w:proofErr w:type="spellStart"/>
      <w:r w:rsidRPr="714FBF19" w:rsidR="4BC88518">
        <w:rPr>
          <w:lang w:val="en-CA"/>
        </w:rPr>
        <w:t>DC</w:t>
      </w:r>
      <w:proofErr w:type="spellEnd"/>
      <w:r w:rsidRPr="714FBF19" w:rsidR="4BC88518">
        <w:rPr>
          <w:lang w:val="en-CA"/>
        </w:rPr>
        <w:t xml:space="preserve"> converter n</w:t>
      </w:r>
      <w:r w:rsidRPr="714FBF19" w:rsidR="6F33787A">
        <w:rPr>
          <w:lang w:val="en-CA"/>
        </w:rPr>
        <w:t>eeds to handle Jetson 2x 2.5A, motors 3x 0.35A</w:t>
      </w:r>
    </w:p>
    <w:p w:rsidR="00271D93" w:rsidP="00492C49" w:rsidRDefault="00271D93" w14:paraId="5467BE1D" w14:textId="469BD8A8">
      <w:pPr>
        <w:rPr>
          <w:lang w:val="en-CA"/>
        </w:rPr>
      </w:pPr>
      <w:r>
        <w:rPr>
          <w:lang w:val="en-CA"/>
        </w:rPr>
        <w:t>Stepper motor is strong at holding – likely enough for both</w:t>
      </w:r>
    </w:p>
    <w:p w:rsidR="008B0E6F" w:rsidP="00492C49" w:rsidRDefault="008B0E6F" w14:paraId="696703C4" w14:textId="30A755E5">
      <w:pPr>
        <w:rPr>
          <w:lang w:val="en-CA"/>
        </w:rPr>
      </w:pPr>
      <w:r>
        <w:rPr>
          <w:lang w:val="en-CA"/>
        </w:rPr>
        <w:t xml:space="preserve">Current motor proposed: </w:t>
      </w:r>
      <w:hyperlink w:history="1" r:id="rId13">
        <w:r w:rsidRPr="009145F2">
          <w:rPr>
            <w:rStyle w:val="Hyperlink"/>
            <w:lang w:val="en-CA"/>
          </w:rPr>
          <w:t>https://www.digikey.ca/en/products/detail/adafruit-industries-llc/324/5022791?fbclid=IwAR1hBmm7v0-VDSBxY0rTDldf8Dfax2efxdF4llndxuVyXe9BNx3K50K0BJM</w:t>
        </w:r>
      </w:hyperlink>
    </w:p>
    <w:p w:rsidR="002475FF" w:rsidP="00492C49" w:rsidRDefault="002475FF" w14:paraId="3051F754" w14:textId="428184B3">
      <w:pPr>
        <w:rPr>
          <w:lang w:val="en-CA"/>
        </w:rPr>
      </w:pPr>
      <w:r>
        <w:rPr>
          <w:lang w:val="en-CA"/>
        </w:rPr>
        <w:t xml:space="preserve">Much info about steppers available at </w:t>
      </w:r>
      <w:hyperlink w:history="1" r:id="rId14">
        <w:r w:rsidRPr="009145F2">
          <w:rPr>
            <w:rStyle w:val="Hyperlink"/>
            <w:lang w:val="en-CA"/>
          </w:rPr>
          <w:t>https://cdn-learn.adafruit.com/downloads/pdf/all-about-stepper-motors.pdf</w:t>
        </w:r>
      </w:hyperlink>
      <w:r>
        <w:rPr>
          <w:lang w:val="en-CA"/>
        </w:rPr>
        <w:t xml:space="preserve"> </w:t>
      </w:r>
    </w:p>
    <w:p w:rsidR="008B0E6F" w:rsidP="00492C49" w:rsidRDefault="002475FF" w14:paraId="5273F32F" w14:textId="108CA507">
      <w:pPr>
        <w:rPr>
          <w:lang w:val="en-CA"/>
        </w:rPr>
      </w:pPr>
      <w:r>
        <w:rPr>
          <w:lang w:val="en-CA"/>
        </w:rPr>
        <w:t>This is a Hybrid stepper – look for available drivers</w:t>
      </w:r>
    </w:p>
    <w:p w:rsidRPr="00492C49" w:rsidR="002475FF" w:rsidP="00492C49" w:rsidRDefault="002475FF" w14:paraId="7EA3AB2C" w14:textId="67EAA893">
      <w:pPr>
        <w:rPr>
          <w:lang w:val="en-CA"/>
        </w:rPr>
      </w:pPr>
      <w:r>
        <w:rPr>
          <w:lang w:val="en-CA"/>
        </w:rPr>
        <w:t>All coils in phase energised together</w:t>
      </w:r>
    </w:p>
    <w:p w:rsidR="003958E9" w:rsidP="003958E9" w:rsidRDefault="003958E9" w14:paraId="732EDA00" w14:textId="3BB81B00">
      <w:pPr>
        <w:pStyle w:val="Heading2"/>
        <w:rPr>
          <w:lang w:val="en-CA"/>
        </w:rPr>
      </w:pPr>
      <w:r>
        <w:rPr>
          <w:lang w:val="en-CA"/>
        </w:rPr>
        <w:t>Power</w:t>
      </w:r>
    </w:p>
    <w:p w:rsidR="009E205F" w:rsidP="009E205F" w:rsidRDefault="009E205F" w14:paraId="0FF4DACE" w14:textId="7424702F">
      <w:pPr>
        <w:rPr>
          <w:lang w:val="en-CA"/>
        </w:rPr>
      </w:pPr>
      <w:r>
        <w:rPr>
          <w:lang w:val="en-CA"/>
        </w:rPr>
        <w:t>V</w:t>
      </w:r>
      <w:r w:rsidR="004F1BAE">
        <w:rPr>
          <w:lang w:val="en-CA"/>
        </w:rPr>
        <w:t>=12V,</w:t>
      </w:r>
      <w:r>
        <w:rPr>
          <w:lang w:val="en-CA"/>
        </w:rPr>
        <w:t xml:space="preserve"> I</w:t>
      </w:r>
      <w:r w:rsidR="004F1BAE">
        <w:rPr>
          <w:lang w:val="en-CA"/>
        </w:rPr>
        <w:t>=0.35A, R=34Ohm, L=33mH</w:t>
      </w:r>
      <w:r>
        <w:rPr>
          <w:lang w:val="en-CA"/>
        </w:rPr>
        <w:t xml:space="preserve"> parameters given in datasheets</w:t>
      </w:r>
    </w:p>
    <w:p w:rsidRPr="009E205F" w:rsidR="002475FF" w:rsidP="009E205F" w:rsidRDefault="002475FF" w14:paraId="0C889F49" w14:textId="6FEEE7AC">
      <w:pPr>
        <w:rPr>
          <w:lang w:val="en-CA"/>
        </w:rPr>
      </w:pPr>
      <w:r>
        <w:rPr>
          <w:lang w:val="en-CA"/>
        </w:rPr>
        <w:t>Low efficiency</w:t>
      </w:r>
    </w:p>
    <w:p w:rsidR="003958E9" w:rsidP="003958E9" w:rsidRDefault="003958E9" w14:paraId="4FCB0CD5" w14:textId="20F09DC0">
      <w:pPr>
        <w:pStyle w:val="Heading2"/>
        <w:rPr>
          <w:lang w:val="en-CA"/>
        </w:rPr>
      </w:pPr>
      <w:r>
        <w:rPr>
          <w:lang w:val="en-CA"/>
        </w:rPr>
        <w:t>Control</w:t>
      </w:r>
    </w:p>
    <w:p w:rsidR="009E205F" w:rsidP="009E205F" w:rsidRDefault="009E205F" w14:paraId="64066004" w14:textId="7494F74C">
      <w:pPr>
        <w:rPr>
          <w:lang w:val="en-CA"/>
        </w:rPr>
      </w:pPr>
      <w:r>
        <w:rPr>
          <w:lang w:val="en-CA"/>
        </w:rPr>
        <w:t>How is stepper motor controlled? Several wires given. Pulse to rotate? How to counter-rotate?</w:t>
      </w:r>
    </w:p>
    <w:p w:rsidR="002475FF" w:rsidP="009E205F" w:rsidRDefault="002475FF" w14:paraId="3B3AB236" w14:textId="672F67B9">
      <w:pPr>
        <w:rPr>
          <w:lang w:val="en-CA"/>
        </w:rPr>
      </w:pPr>
      <w:r w:rsidRPr="7D41904F" w:rsidR="57D2FF75">
        <w:rPr>
          <w:lang w:val="en-CA"/>
        </w:rPr>
        <w:t>P</w:t>
      </w:r>
      <w:r w:rsidRPr="7D41904F" w:rsidR="002475FF">
        <w:rPr>
          <w:lang w:val="en-CA"/>
        </w:rPr>
        <w:t xml:space="preserve">osition feedback – limit switches/home detectors </w:t>
      </w:r>
      <w:proofErr w:type="spellStart"/>
      <w:r w:rsidRPr="7D41904F" w:rsidR="002475FF">
        <w:rPr>
          <w:lang w:val="en-CA"/>
        </w:rPr>
        <w:t>req’d</w:t>
      </w:r>
      <w:proofErr w:type="spellEnd"/>
      <w:r w:rsidRPr="7D41904F" w:rsidR="002475FF">
        <w:rPr>
          <w:lang w:val="en-CA"/>
        </w:rPr>
        <w:t xml:space="preserve"> for safety or to establish reference</w:t>
      </w:r>
    </w:p>
    <w:p w:rsidR="72D3C722" w:rsidP="7D41904F" w:rsidRDefault="72D3C722" w14:paraId="305E96F7" w14:textId="2C14B5E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CA"/>
        </w:rPr>
      </w:pPr>
      <w:r w:rsidRPr="7D41904F" w:rsidR="72D3C722">
        <w:rPr>
          <w:lang w:val="en-CA"/>
        </w:rPr>
        <w:t xml:space="preserve">Promising limit switch: </w:t>
      </w:r>
      <w:hyperlink r:id="Re4ed7a7e20bf417b">
        <w:r w:rsidRPr="7D41904F" w:rsidR="72D3C722">
          <w:rPr>
            <w:rStyle w:val="Hyperlink"/>
            <w:lang w:val="en-CA"/>
          </w:rPr>
          <w:t>https://www.digikey.ca/en/products/detail/panasonic-electronic-components/ESE-11MH5T/354737</w:t>
        </w:r>
      </w:hyperlink>
    </w:p>
    <w:p w:rsidR="72D3C722" w:rsidP="7D41904F" w:rsidRDefault="72D3C722" w14:paraId="7F045883" w14:textId="2AE4ABC6">
      <w:pPr>
        <w:pStyle w:val="ListParagraph"/>
        <w:numPr>
          <w:ilvl w:val="1"/>
          <w:numId w:val="5"/>
        </w:numPr>
        <w:rPr>
          <w:sz w:val="22"/>
          <w:szCs w:val="22"/>
          <w:lang w:val="en-CA"/>
        </w:rPr>
      </w:pPr>
      <w:r w:rsidRPr="7D41904F" w:rsidR="72D3C722">
        <w:rPr>
          <w:lang w:val="en-CA"/>
        </w:rPr>
        <w:t>Sent to mech to verify that it is suitable</w:t>
      </w:r>
    </w:p>
    <w:p w:rsidR="003D05AC" w:rsidP="009E205F" w:rsidRDefault="003D05AC" w14:paraId="49ADCFDF" w14:textId="0681EA37">
      <w:pPr>
        <w:rPr>
          <w:lang w:val="en-CA"/>
        </w:rPr>
      </w:pPr>
      <w:proofErr w:type="spellStart"/>
      <w:r>
        <w:rPr>
          <w:lang w:val="en-CA"/>
        </w:rPr>
        <w:t>Adafruit</w:t>
      </w:r>
      <w:proofErr w:type="spellEnd"/>
      <w:r>
        <w:rPr>
          <w:lang w:val="en-CA"/>
        </w:rPr>
        <w:t xml:space="preserve"> Motor Shield drives up to 2 stepper motors, mounts onto Arduino but we </w:t>
      </w:r>
      <w:proofErr w:type="spellStart"/>
      <w:r>
        <w:rPr>
          <w:lang w:val="en-CA"/>
        </w:rPr>
        <w:t>ain’t</w:t>
      </w:r>
      <w:proofErr w:type="spellEnd"/>
      <w:r>
        <w:rPr>
          <w:lang w:val="en-CA"/>
        </w:rPr>
        <w:t xml:space="preserve"> using Arduino: </w:t>
      </w:r>
      <w:hyperlink w:history="1" r:id="rId15">
        <w:r w:rsidRPr="009145F2">
          <w:rPr>
            <w:rStyle w:val="Hyperlink"/>
            <w:lang w:val="en-CA"/>
          </w:rPr>
          <w:t>https://cdn-learn.adafruit.com/downloads/pdf/adafruit-motor-shield-v2-for-arduino.pdf</w:t>
        </w:r>
      </w:hyperlink>
    </w:p>
    <w:p w:rsidR="009B799E" w:rsidP="7D41904F" w:rsidRDefault="009B799E" w14:paraId="79C2AA08" w14:textId="1C1FD789">
      <w:pPr>
        <w:rPr>
          <w:lang w:val="en-CA"/>
        </w:rPr>
      </w:pPr>
      <w:r w:rsidRPr="7D41904F" w:rsidR="009B799E">
        <w:rPr>
          <w:lang w:val="en-CA"/>
        </w:rPr>
        <w:t xml:space="preserve">2x </w:t>
      </w:r>
      <w:hyperlink r:id="R41bbce52e12f4303">
        <w:r w:rsidRPr="7D41904F" w:rsidR="009B799E">
          <w:rPr>
            <w:rStyle w:val="Hyperlink"/>
            <w:lang w:val="en-CA"/>
          </w:rPr>
          <w:t>this</w:t>
        </w:r>
      </w:hyperlink>
      <w:r w:rsidRPr="7D41904F" w:rsidR="009B799E">
        <w:rPr>
          <w:lang w:val="en-CA"/>
        </w:rPr>
        <w:t xml:space="preserve"> will do the trick for controlling one servo, $6.85 each</w:t>
      </w:r>
    </w:p>
    <w:p w:rsidR="009B799E" w:rsidP="5FCC5023" w:rsidRDefault="009B799E" w14:paraId="40FCA990" w14:textId="43204EBD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  <w:lang w:val="en-CA"/>
        </w:rPr>
      </w:pPr>
      <w:r w:rsidRPr="5FCC5023" w:rsidR="64F699B9">
        <w:rPr>
          <w:rFonts w:ascii="Calibri Light" w:hAnsi="Calibri Light" w:eastAsia="" w:cs=""/>
          <w:color w:val="2F5496" w:themeColor="accent1" w:themeTint="FF" w:themeShade="BF"/>
          <w:sz w:val="26"/>
          <w:szCs w:val="26"/>
          <w:lang w:val="en-CA"/>
        </w:rPr>
        <w:t>Connections</w:t>
      </w:r>
    </w:p>
    <w:p w:rsidR="363CD6DB" w:rsidP="5FCC5023" w:rsidRDefault="363CD6DB" w14:paraId="495763BF" w14:textId="786807BC">
      <w:pPr>
        <w:pStyle w:val="Normal"/>
        <w:rPr>
          <w:lang w:val="en-CA"/>
        </w:rPr>
      </w:pPr>
      <w:r w:rsidRPr="7D41904F" w:rsidR="363CD6DB">
        <w:rPr>
          <w:lang w:val="en-CA"/>
        </w:rPr>
        <w:t xml:space="preserve">non-mating crimp </w:t>
      </w:r>
      <w:r w:rsidRPr="7D41904F" w:rsidR="069721ED">
        <w:rPr>
          <w:lang w:val="en-CA"/>
        </w:rPr>
        <w:t xml:space="preserve">– </w:t>
      </w:r>
      <w:r w:rsidRPr="7D41904F" w:rsidR="1E2F13B1">
        <w:rPr>
          <w:lang w:val="en-CA"/>
        </w:rPr>
        <w:t>secure connection</w:t>
      </w:r>
      <w:r w:rsidRPr="7D41904F" w:rsidR="6C502AE9">
        <w:rPr>
          <w:lang w:val="en-CA"/>
        </w:rPr>
        <w:t>; cheap; modifiable for testing purposes</w:t>
      </w:r>
      <w:r w:rsidRPr="7D41904F" w:rsidR="36A13FEC">
        <w:rPr>
          <w:lang w:val="en-CA"/>
        </w:rPr>
        <w:t xml:space="preserve">: </w:t>
      </w:r>
      <w:hyperlink>
        <w:r w:rsidRPr="7D41904F" w:rsidR="062B4AF9">
          <w:rPr>
            <w:rStyle w:val="Hyperlink"/>
            <w:lang w:val="en-CA"/>
          </w:rPr>
          <w:t>link</w:t>
        </w:r>
      </w:hyperlink>
    </w:p>
    <w:p w:rsidR="003958E9" w:rsidP="7D41904F" w:rsidRDefault="003958E9" w14:paraId="26A5B3CA" w14:textId="373B2142">
      <w:pPr>
        <w:pStyle w:val="Normal"/>
        <w:rPr>
          <w:lang w:val="en-CA"/>
        </w:rPr>
      </w:pPr>
      <w:r w:rsidRPr="7D41904F" w:rsidR="069721ED">
        <w:rPr>
          <w:lang w:val="en-CA"/>
        </w:rPr>
        <w:t xml:space="preserve">Dismissed options: </w:t>
      </w:r>
      <w:r w:rsidRPr="7D41904F" w:rsidR="6EF8276C">
        <w:rPr>
          <w:lang w:val="en-CA"/>
        </w:rPr>
        <w:t xml:space="preserve">ring </w:t>
      </w:r>
      <w:proofErr w:type="spellStart"/>
      <w:r w:rsidRPr="7D41904F" w:rsidR="6EF8276C">
        <w:rPr>
          <w:lang w:val="en-CA"/>
        </w:rPr>
        <w:t>termnal</w:t>
      </w:r>
      <w:proofErr w:type="spellEnd"/>
      <w:r w:rsidRPr="7D41904F" w:rsidR="6EF8276C">
        <w:rPr>
          <w:lang w:val="en-CA"/>
        </w:rPr>
        <w:t xml:space="preserve"> (expensive, requires extra PCB modification to allow screw connection</w:t>
      </w:r>
      <w:proofErr w:type="gramStart"/>
      <w:r w:rsidRPr="7D41904F" w:rsidR="6EF8276C">
        <w:rPr>
          <w:lang w:val="en-CA"/>
        </w:rPr>
        <w:t xml:space="preserve">); </w:t>
      </w:r>
      <w:r w:rsidRPr="7D41904F" w:rsidR="60FA2B0F">
        <w:rPr>
          <w:lang w:val="en-CA"/>
        </w:rPr>
        <w:t xml:space="preserve"> (</w:t>
      </w:r>
      <w:proofErr w:type="gramEnd"/>
      <w:r w:rsidRPr="7D41904F" w:rsidR="5535628B">
        <w:rPr>
          <w:lang w:val="en-CA"/>
        </w:rPr>
        <w:t>screw terminals – less secure as tension can pull wire out of grip)</w:t>
      </w:r>
    </w:p>
    <w:p w:rsidR="003958E9" w:rsidP="7D41904F" w:rsidRDefault="003958E9" w14:paraId="7928EDD0" w14:textId="32B2B172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  <w:lang w:val="en-CA"/>
        </w:rPr>
      </w:pPr>
      <w:r>
        <w:br w:type="page"/>
      </w:r>
      <w:r w:rsidRPr="7D41904F" w:rsidR="003958E9">
        <w:rPr>
          <w:lang w:val="en-CA"/>
        </w:rPr>
        <w:t>Power – Sum of Other Needs</w:t>
      </w:r>
    </w:p>
    <w:p w:rsidR="000E0A30" w:rsidP="000E0A30" w:rsidRDefault="000E0A30" w14:paraId="4B8A55DE" w14:textId="2D9B5CA1">
      <w:pPr>
        <w:rPr>
          <w:lang w:val="en-CA"/>
        </w:rPr>
      </w:pPr>
      <w:r>
        <w:rPr>
          <w:lang w:val="en-CA"/>
        </w:rPr>
        <w:t xml:space="preserve">Do we want to implement a button to turn the system on? </w:t>
      </w:r>
    </w:p>
    <w:p w:rsidR="000E0A30" w:rsidP="000E0A30" w:rsidRDefault="000E0A30" w14:paraId="3C3D4FA0" w14:textId="6BC6474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Jetson 12-Pin Button Header can disable auto-system-on</w:t>
      </w:r>
    </w:p>
    <w:p w:rsidR="000E0A30" w:rsidP="000E0A30" w:rsidRDefault="000E0A30" w14:paraId="3D226695" w14:textId="4F5455E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Power drain? Do we want to just put a switch in the power assembly?</w:t>
      </w:r>
    </w:p>
    <w:p w:rsidR="004F06E7" w:rsidP="004F06E7" w:rsidRDefault="004F06E7" w14:paraId="79A95498" w14:textId="420E355A">
      <w:pPr>
        <w:rPr>
          <w:lang w:val="en-CA"/>
        </w:rPr>
      </w:pPr>
      <w:r>
        <w:rPr>
          <w:lang w:val="en-CA"/>
        </w:rPr>
        <w:t xml:space="preserve">Need 12V </w:t>
      </w:r>
      <w:r w:rsidR="00486E7B">
        <w:rPr>
          <w:lang w:val="en-CA"/>
        </w:rPr>
        <w:t xml:space="preserve">&amp; 5V </w:t>
      </w:r>
      <w:r>
        <w:rPr>
          <w:lang w:val="en-CA"/>
        </w:rPr>
        <w:t>for motors</w:t>
      </w:r>
      <w:r w:rsidR="00486E7B">
        <w:rPr>
          <w:lang w:val="en-CA"/>
        </w:rPr>
        <w:t>/drivers</w:t>
      </w:r>
      <w:r>
        <w:rPr>
          <w:lang w:val="en-CA"/>
        </w:rPr>
        <w:t xml:space="preserve"> and 5V for Jetson Nano</w:t>
      </w:r>
    </w:p>
    <w:p w:rsidR="004F06E7" w:rsidP="004F06E7" w:rsidRDefault="004F06E7" w14:paraId="295A9822" w14:textId="6971BB18">
      <w:pPr>
        <w:rPr>
          <w:lang w:val="en-CA"/>
        </w:rPr>
      </w:pPr>
      <w:r>
        <w:rPr>
          <w:lang w:val="en-CA"/>
        </w:rPr>
        <w:t>Jetson Nano needs up to 2.5A per pin</w:t>
      </w:r>
    </w:p>
    <w:p w:rsidRPr="004F06E7" w:rsidR="004F06E7" w:rsidP="004F06E7" w:rsidRDefault="004F06E7" w14:paraId="724E2170" w14:textId="1748A75D">
      <w:pPr>
        <w:rPr>
          <w:lang w:val="en-CA"/>
        </w:rPr>
      </w:pPr>
      <w:r>
        <w:rPr>
          <w:lang w:val="en-CA"/>
        </w:rPr>
        <w:t>Motors need up to 0.35A each - how does Nano interface with motors?</w:t>
      </w:r>
      <w:r w:rsidR="0074568D">
        <w:rPr>
          <w:lang w:val="en-CA"/>
        </w:rPr>
        <w:t xml:space="preserve"> </w:t>
      </w:r>
      <w:proofErr w:type="spellStart"/>
      <w:r w:rsidR="0074568D">
        <w:rPr>
          <w:lang w:val="en-CA"/>
        </w:rPr>
        <w:t>Adafruit</w:t>
      </w:r>
      <w:proofErr w:type="spellEnd"/>
      <w:r w:rsidR="0074568D">
        <w:rPr>
          <w:lang w:val="en-CA"/>
        </w:rPr>
        <w:t xml:space="preserve"> driver found</w:t>
      </w:r>
    </w:p>
    <w:p w:rsidR="002475FF" w:rsidP="002475FF" w:rsidRDefault="00FC0EAC" w14:paraId="7F1FFB78" w14:textId="20A9C1B3">
      <w:pPr>
        <w:rPr>
          <w:lang w:val="en-CA"/>
        </w:rPr>
      </w:pPr>
      <w:r>
        <w:rPr>
          <w:lang w:val="en-CA"/>
        </w:rPr>
        <w:t xml:space="preserve">Buck converter: </w:t>
      </w:r>
      <w:hyperlink w:history="1" r:id="rId17">
        <w:r w:rsidRPr="009145F2">
          <w:rPr>
            <w:rStyle w:val="Hyperlink"/>
            <w:lang w:val="en-CA"/>
          </w:rPr>
          <w:t>https://www.digikey.ca/en/products/detail/intel/EC2650QI/10187118</w:t>
        </w:r>
      </w:hyperlink>
    </w:p>
    <w:p w:rsidRPr="00C76FD8" w:rsidR="00C76FD8" w:rsidP="00C76FD8" w:rsidRDefault="00FC0EAC" w14:paraId="7C4FC85D" w14:textId="2B8139B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This converter has poor documentation</w:t>
      </w:r>
    </w:p>
    <w:p w:rsidR="00FC0EAC" w:rsidP="00FC0EAC" w:rsidRDefault="00FC0EAC" w14:paraId="3AFD3D57" w14:textId="3CCB74C3">
      <w:pPr>
        <w:rPr>
          <w:lang w:val="en-CA"/>
        </w:rPr>
      </w:pPr>
      <w:r>
        <w:rPr>
          <w:lang w:val="en-CA"/>
        </w:rPr>
        <w:t xml:space="preserve">Buck converter: </w:t>
      </w:r>
      <w:hyperlink w:history="1" r:id="rId18">
        <w:r w:rsidRPr="009145F2">
          <w:rPr>
            <w:rStyle w:val="Hyperlink"/>
            <w:lang w:val="en-CA"/>
          </w:rPr>
          <w:t>https://www.digikey.ca/en/products/detail/flex-power-modules/PMU8418-D/11581928</w:t>
        </w:r>
      </w:hyperlink>
    </w:p>
    <w:p w:rsidR="00FC0EAC" w:rsidP="00FC0EAC" w:rsidRDefault="00FC0EAC" w14:paraId="1C2F4B53" w14:textId="3BE9F624">
      <w:pPr>
        <w:pStyle w:val="ListParagraph"/>
        <w:numPr>
          <w:ilvl w:val="0"/>
          <w:numId w:val="4"/>
        </w:numPr>
        <w:rPr>
          <w:lang w:val="en-CA"/>
        </w:rPr>
      </w:pPr>
      <w:r w:rsidRPr="714FBF19" w:rsidR="00FC0EAC">
        <w:rPr>
          <w:lang w:val="en-CA"/>
        </w:rPr>
        <w:t>Better documentation</w:t>
      </w:r>
    </w:p>
    <w:p w:rsidR="24C9116F" w:rsidP="714FBF19" w:rsidRDefault="24C9116F" w14:paraId="7023C32A" w14:textId="15BEC4B4">
      <w:pPr>
        <w:pStyle w:val="Normal"/>
        <w:ind w:left="0"/>
        <w:rPr>
          <w:lang w:val="en-CA"/>
        </w:rPr>
      </w:pPr>
      <w:r w:rsidRPr="714FBF19" w:rsidR="24C9116F">
        <w:rPr>
          <w:lang w:val="en-CA"/>
        </w:rPr>
        <w:t xml:space="preserve">Buck converter: </w:t>
      </w:r>
      <w:hyperlink r:id="R31d85ed172674600">
        <w:r w:rsidRPr="714FBF19" w:rsidR="24C9116F">
          <w:rPr>
            <w:rStyle w:val="Hyperlink"/>
            <w:lang w:val="en-CA"/>
          </w:rPr>
          <w:t>https://www.digikey.ca/en/products/detail/bel-fuse-inc/VRAE-10E1A0G/1754625</w:t>
        </w:r>
      </w:hyperlink>
    </w:p>
    <w:p w:rsidR="24C9116F" w:rsidP="714FBF19" w:rsidRDefault="24C9116F" w14:paraId="33A38A94" w14:textId="468B6A2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CA"/>
        </w:rPr>
      </w:pPr>
      <w:r w:rsidRPr="714FBF19" w:rsidR="24C9116F">
        <w:rPr>
          <w:lang w:val="en-CA"/>
        </w:rPr>
        <w:t>Testable (through hole, easily accessible terminals)</w:t>
      </w:r>
    </w:p>
    <w:p w:rsidR="24C9116F" w:rsidP="714FBF19" w:rsidRDefault="24C9116F" w14:paraId="42A87DCE" w14:textId="1E2A1D53">
      <w:pPr>
        <w:pStyle w:val="ListParagraph"/>
        <w:numPr>
          <w:ilvl w:val="0"/>
          <w:numId w:val="6"/>
        </w:numPr>
        <w:rPr>
          <w:sz w:val="22"/>
          <w:szCs w:val="22"/>
          <w:lang w:val="en-CA"/>
        </w:rPr>
      </w:pPr>
      <w:r w:rsidRPr="714FBF19" w:rsidR="24C9116F">
        <w:rPr>
          <w:lang w:val="en-CA"/>
        </w:rPr>
        <w:t>Overkill for the application – future expansion e.g. adding motors</w:t>
      </w:r>
    </w:p>
    <w:p w:rsidR="5514EE40" w:rsidP="5FCC5023" w:rsidRDefault="5514EE40" w14:paraId="34E3A108" w14:textId="5C5DC376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  <w:lang w:val="en-CA"/>
        </w:rPr>
      </w:pPr>
      <w:r w:rsidRPr="5FCC5023" w:rsidR="5514EE40">
        <w:rPr>
          <w:rFonts w:ascii="Calibri Light" w:hAnsi="Calibri Light" w:eastAsia="" w:cs=""/>
          <w:color w:val="2F5496" w:themeColor="accent1" w:themeTint="FF" w:themeShade="BF"/>
          <w:sz w:val="26"/>
          <w:szCs w:val="26"/>
          <w:lang w:val="en-CA"/>
        </w:rPr>
        <w:t>Connections</w:t>
      </w:r>
    </w:p>
    <w:p w:rsidR="5514EE40" w:rsidP="5FCC5023" w:rsidRDefault="5514EE40" w14:paraId="2C9F51F9" w14:textId="5E68B0B6">
      <w:pPr>
        <w:pStyle w:val="Normal"/>
        <w:rPr>
          <w:lang w:val="en-CA"/>
        </w:rPr>
      </w:pPr>
      <w:r w:rsidRPr="5FCC5023" w:rsidR="5514EE40">
        <w:rPr>
          <w:lang w:val="en-CA"/>
        </w:rPr>
        <w:t xml:space="preserve">Wall AC to 12Vdc wall wart, barrel jack </w:t>
      </w:r>
      <w:proofErr w:type="gramStart"/>
      <w:r w:rsidRPr="5FCC5023" w:rsidR="5514EE40">
        <w:rPr>
          <w:lang w:val="en-CA"/>
        </w:rPr>
        <w:t>in to</w:t>
      </w:r>
      <w:proofErr w:type="gramEnd"/>
      <w:r w:rsidRPr="5FCC5023" w:rsidR="5514EE40">
        <w:rPr>
          <w:lang w:val="en-CA"/>
        </w:rPr>
        <w:t xml:space="preserve"> board. </w:t>
      </w:r>
      <w:proofErr w:type="gramStart"/>
      <w:r w:rsidRPr="5FCC5023" w:rsidR="5514EE40">
        <w:rPr>
          <w:lang w:val="en-CA"/>
        </w:rPr>
        <w:t>Works for Arduino,</w:t>
      </w:r>
      <w:proofErr w:type="gramEnd"/>
      <w:r w:rsidRPr="5FCC5023" w:rsidR="5514EE40">
        <w:rPr>
          <w:lang w:val="en-CA"/>
        </w:rPr>
        <w:t xml:space="preserve"> works for this. Check current capacity</w:t>
      </w:r>
      <w:r w:rsidRPr="5FCC5023" w:rsidR="787FE1A2">
        <w:rPr>
          <w:lang w:val="en-CA"/>
        </w:rPr>
        <w:t xml:space="preserve"> before final choice</w:t>
      </w:r>
      <w:r w:rsidRPr="5FCC5023" w:rsidR="5514EE40">
        <w:rPr>
          <w:lang w:val="en-CA"/>
        </w:rPr>
        <w:t>.</w:t>
      </w:r>
    </w:p>
    <w:p w:rsidR="002475FF" w:rsidP="002475FF" w:rsidRDefault="002475FF" w14:paraId="57B4449B" w14:textId="0483A1B5">
      <w:pPr>
        <w:pStyle w:val="Heading1"/>
        <w:rPr>
          <w:lang w:val="en-CA"/>
        </w:rPr>
      </w:pPr>
      <w:r>
        <w:rPr>
          <w:lang w:val="en-CA"/>
        </w:rPr>
        <w:t>Future</w:t>
      </w:r>
    </w:p>
    <w:p w:rsidRPr="002475FF" w:rsidR="00C23C70" w:rsidP="002475FF" w:rsidRDefault="00C23C70" w14:paraId="48744C73" w14:textId="23D26987">
      <w:pPr>
        <w:rPr>
          <w:lang w:val="en-CA"/>
        </w:rPr>
      </w:pPr>
      <w:r w:rsidRPr="7D41904F" w:rsidR="002475FF">
        <w:rPr>
          <w:lang w:val="en-CA"/>
        </w:rPr>
        <w:t>Be sure of power</w:t>
      </w:r>
      <w:proofErr w:type="spellStart"/>
      <w:proofErr w:type="spellEnd"/>
    </w:p>
    <w:sectPr w:rsidRPr="002475FF" w:rsidR="00C23C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39C16CF"/>
    <w:multiLevelType w:val="multilevel"/>
    <w:tmpl w:val="8A1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BAF594F"/>
    <w:multiLevelType w:val="multilevel"/>
    <w:tmpl w:val="42644096"/>
    <w:lvl w:ilvl="0" w:tplc="45D6A6CA">
      <w:start w:val="140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635A67"/>
    <w:multiLevelType w:val="multilevel"/>
    <w:tmpl w:val="B3E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722B1BBD"/>
    <w:multiLevelType w:val="multilevel"/>
    <w:tmpl w:val="D0B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DC76D"/>
    <w:rsid w:val="000E0A30"/>
    <w:rsid w:val="002475FF"/>
    <w:rsid w:val="00271D93"/>
    <w:rsid w:val="003958E9"/>
    <w:rsid w:val="003D05AC"/>
    <w:rsid w:val="00486E7B"/>
    <w:rsid w:val="00492C49"/>
    <w:rsid w:val="004A358A"/>
    <w:rsid w:val="004F06E7"/>
    <w:rsid w:val="004F1BAE"/>
    <w:rsid w:val="0074568D"/>
    <w:rsid w:val="008B0E6F"/>
    <w:rsid w:val="009B799E"/>
    <w:rsid w:val="009E205F"/>
    <w:rsid w:val="00A659EA"/>
    <w:rsid w:val="00A86132"/>
    <w:rsid w:val="00C23C70"/>
    <w:rsid w:val="00C76FD8"/>
    <w:rsid w:val="00C9702A"/>
    <w:rsid w:val="00E03DBE"/>
    <w:rsid w:val="00FC0EAC"/>
    <w:rsid w:val="0205F1AB"/>
    <w:rsid w:val="062B4AF9"/>
    <w:rsid w:val="069721ED"/>
    <w:rsid w:val="0BB98D0C"/>
    <w:rsid w:val="0DD81A6A"/>
    <w:rsid w:val="1BCFB0D6"/>
    <w:rsid w:val="1C4248A3"/>
    <w:rsid w:val="1E2F13B1"/>
    <w:rsid w:val="215DC76D"/>
    <w:rsid w:val="2405625D"/>
    <w:rsid w:val="24C9116F"/>
    <w:rsid w:val="2E5C3F97"/>
    <w:rsid w:val="33B740B8"/>
    <w:rsid w:val="35014155"/>
    <w:rsid w:val="363CD6DB"/>
    <w:rsid w:val="36A13FEC"/>
    <w:rsid w:val="375B146F"/>
    <w:rsid w:val="3A798CD4"/>
    <w:rsid w:val="3D8CF2CC"/>
    <w:rsid w:val="3EE3A9D4"/>
    <w:rsid w:val="3F662654"/>
    <w:rsid w:val="441BA385"/>
    <w:rsid w:val="450C4487"/>
    <w:rsid w:val="48E5D878"/>
    <w:rsid w:val="4BC88518"/>
    <w:rsid w:val="4EBB1453"/>
    <w:rsid w:val="4FA6E9C0"/>
    <w:rsid w:val="50E0FE30"/>
    <w:rsid w:val="5514EE40"/>
    <w:rsid w:val="5535628B"/>
    <w:rsid w:val="574DB636"/>
    <w:rsid w:val="57D2FF75"/>
    <w:rsid w:val="5FCC5023"/>
    <w:rsid w:val="60FA2B0F"/>
    <w:rsid w:val="6160CB71"/>
    <w:rsid w:val="631A8259"/>
    <w:rsid w:val="63E908B7"/>
    <w:rsid w:val="64F699B9"/>
    <w:rsid w:val="6C502AE9"/>
    <w:rsid w:val="6EF8276C"/>
    <w:rsid w:val="6F33787A"/>
    <w:rsid w:val="714FBF19"/>
    <w:rsid w:val="72D3C722"/>
    <w:rsid w:val="77CD9FDA"/>
    <w:rsid w:val="787FE1A2"/>
    <w:rsid w:val="794AE4D1"/>
    <w:rsid w:val="7D419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1A25"/>
  <w15:chartTrackingRefBased/>
  <w15:docId w15:val="{2337698A-DFA1-4B37-BFAC-C9626973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E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958E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958E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" w:customStyle="1">
    <w:name w:val="paragraph"/>
    <w:basedOn w:val="Normal"/>
    <w:rsid w:val="003958E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CA" w:eastAsia="en-CA"/>
    </w:rPr>
  </w:style>
  <w:style w:type="character" w:styleId="normaltextrun" w:customStyle="1">
    <w:name w:val="normaltextrun"/>
    <w:basedOn w:val="DefaultParagraphFont"/>
    <w:rsid w:val="003958E9"/>
  </w:style>
  <w:style w:type="character" w:styleId="eop" w:customStyle="1">
    <w:name w:val="eop"/>
    <w:basedOn w:val="DefaultParagraphFont"/>
    <w:rsid w:val="003958E9"/>
  </w:style>
  <w:style w:type="paragraph" w:styleId="ListParagraph">
    <w:name w:val="List Paragraph"/>
    <w:basedOn w:val="Normal"/>
    <w:uiPriority w:val="34"/>
    <w:qFormat/>
    <w:rsid w:val="00492C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ww.digikey.ca/en/products/detail/adafruit-industries-llc/324/5022791?fbclid=IwAR1hBmm7v0-VDSBxY0rTDldf8Dfax2efxdF4llndxuVyXe9BNx3K50K0BJM" TargetMode="External" Id="rId13" /><Relationship Type="http://schemas.openxmlformats.org/officeDocument/2006/relationships/hyperlink" Target="https://www.digikey.ca/en/products/detail/flex-power-modules/PMU8418-D/11581928" TargetMode="Externa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digikey.ca/en/products/detail/intel/EC2650QI/10187118" TargetMode="Externa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cdn-learn.adafruit.com/downloads/pdf/adafruit-motor-shield-v2-for-arduino.pdf" TargetMode="External" Id="rId15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hyperlink" Target="https://cdn-learn.adafruit.com/downloads/pdf/all-about-stepper-motors.pdf" TargetMode="External" Id="rId14" /><Relationship Type="http://schemas.openxmlformats.org/officeDocument/2006/relationships/hyperlink" Target="https://www.digikey.ca/en/products/detail/panasonic-electronic-components/ESE-11MH5T/354737" TargetMode="External" Id="Re4ed7a7e20bf417b" /><Relationship Type="http://schemas.openxmlformats.org/officeDocument/2006/relationships/hyperlink" Target="https://www.digikey.ca/en/products/detail/adafruit-industries-llc/2448/5353672?utm_adgroup=Evaluation%20and%20Demonstration%20Boards%20and%20Kits&amp;utm_source=google&amp;utm_medium=cpc&amp;utm_campaign=Shopping_Product_Development%20Boards%2C%20Kits%2C%20Programmers&amp;utm_term=&amp;productid=5353672&amp;gclid=CjwKCAiAg8OBBhA8EiwAlKw3krw6HAmHv_jSdFkx8obsIDKbzn6H-4zbtJqad1KGd3_9qJvvv53AmhoCINoQAvD_BwE" TargetMode="External" Id="R41bbce52e12f4303" /><Relationship Type="http://schemas.openxmlformats.org/officeDocument/2006/relationships/image" Target="/media/image6.png" Id="R31619ad0e6a346ca" /><Relationship Type="http://schemas.openxmlformats.org/officeDocument/2006/relationships/image" Target="/media/image7.png" Id="Rb520db2cb02e41f7" /><Relationship Type="http://schemas.openxmlformats.org/officeDocument/2006/relationships/image" Target="/media/image8.png" Id="Rd40f4eaef7d849df" /><Relationship Type="http://schemas.openxmlformats.org/officeDocument/2006/relationships/image" Target="/media/image9.png" Id="R14a8db77b0c445e5" /><Relationship Type="http://schemas.openxmlformats.org/officeDocument/2006/relationships/hyperlink" Target="https://www.digikey.ca/en/products/detail/bel-fuse-inc/VRAE-10E1A0G/1754625" TargetMode="External" Id="R31d85ed1726746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A585B7-4EB5-42FF-BA82-68393D0442C6}">
  <ds:schemaRefs>
    <ds:schemaRef ds:uri="33f85e70-1418-47d1-9bf4-775a889d42ac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D811118-F2C6-4178-9450-C5A6411AF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7D43F-9C17-44FC-91BE-72B174AEAA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cp:revision>10</cp:revision>
  <dcterms:created xsi:type="dcterms:W3CDTF">2021-02-19T17:33:00Z</dcterms:created>
  <dcterms:modified xsi:type="dcterms:W3CDTF">2021-03-03T04:27:35Z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