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B42F" w14:textId="5CBC0A9A" w:rsidR="00C2025B" w:rsidRPr="008C4210" w:rsidRDefault="00F92530">
      <w:pPr>
        <w:rPr>
          <w:rFonts w:ascii="IBM Plex Sans KR Light" w:eastAsia="IBM Plex Sans KR Light" w:hAnsi="IBM Plex Sans KR Light"/>
          <w:b/>
          <w:bCs/>
          <w:sz w:val="24"/>
          <w:szCs w:val="24"/>
        </w:rPr>
      </w:pPr>
      <w:r w:rsidRPr="008C4210">
        <w:rPr>
          <w:rFonts w:ascii="IBM Plex Sans KR Light" w:eastAsia="IBM Plex Sans KR Light" w:hAnsi="IBM Plex Sans KR Light" w:hint="eastAsia"/>
          <w:b/>
          <w:bCs/>
          <w:sz w:val="28"/>
          <w:szCs w:val="28"/>
        </w:rPr>
        <w:t>D</w:t>
      </w:r>
      <w:r w:rsidRPr="008C4210">
        <w:rPr>
          <w:rFonts w:ascii="IBM Plex Sans KR Light" w:eastAsia="IBM Plex Sans KR Light" w:hAnsi="IBM Plex Sans KR Light"/>
          <w:b/>
          <w:bCs/>
          <w:sz w:val="28"/>
          <w:szCs w:val="28"/>
        </w:rPr>
        <w:t xml:space="preserve">ay12 </w:t>
      </w:r>
      <w:proofErr w:type="gramStart"/>
      <w:r w:rsidRPr="008C4210">
        <w:rPr>
          <w:rFonts w:ascii="IBM Plex Sans KR Light" w:eastAsia="IBM Plex Sans KR Light" w:hAnsi="IBM Plex Sans KR Light" w:hint="eastAsia"/>
          <w:b/>
          <w:bCs/>
          <w:sz w:val="28"/>
          <w:szCs w:val="28"/>
        </w:rPr>
        <w:t>\(</w:t>
      </w:r>
      <w:proofErr w:type="gramEnd"/>
      <w:r w:rsidRPr="008C4210">
        <w:rPr>
          <w:rFonts w:ascii="IBM Plex Sans KR Light" w:eastAsia="IBM Plex Sans KR Light" w:hAnsi="IBM Plex Sans KR Light" w:hint="eastAsia"/>
          <w:b/>
          <w:bCs/>
          <w:sz w:val="28"/>
          <w:szCs w:val="28"/>
        </w:rPr>
        <w:t>@^0^@)/</w:t>
      </w:r>
    </w:p>
    <w:p w14:paraId="67742C48" w14:textId="4FD2A3A9" w:rsidR="00F92530" w:rsidRDefault="008C4210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오늘의 주제는 네트워크~</w:t>
      </w:r>
    </w:p>
    <w:p w14:paraId="4AF4EEC5" w14:textId="105FF61B" w:rsidR="00133D17" w:rsidRDefault="00133D17">
      <w:pPr>
        <w:rPr>
          <w:rFonts w:ascii="IBM Plex Sans KR Light" w:eastAsia="IBM Plex Sans KR Light" w:hAnsi="IBM Plex Sans KR Light"/>
          <w:sz w:val="24"/>
          <w:szCs w:val="24"/>
        </w:rPr>
      </w:pPr>
    </w:p>
    <w:p w14:paraId="20B08F14" w14:textId="5CCDA4BC" w:rsidR="007D530A" w:rsidRDefault="007D530A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네트워크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: </w:t>
      </w:r>
      <w:r w:rsidRPr="007D530A">
        <w:rPr>
          <w:rFonts w:ascii="IBM Plex Sans KR Light" w:eastAsia="IBM Plex Sans KR Light" w:hAnsi="IBM Plex Sans KR Light" w:hint="eastAsia"/>
          <w:color w:val="4472C4" w:themeColor="accent1"/>
          <w:sz w:val="24"/>
          <w:szCs w:val="24"/>
        </w:rPr>
        <w:t xml:space="preserve">원격으로 떨어져 있는 </w:t>
      </w:r>
      <w:r w:rsidRPr="007D530A">
        <w:rPr>
          <w:rFonts w:ascii="IBM Plex Sans KR Light" w:eastAsia="IBM Plex Sans KR Light" w:hAnsi="IBM Plex Sans KR Light" w:hint="eastAsia"/>
          <w:color w:val="ED7D31" w:themeColor="accent2"/>
          <w:sz w:val="24"/>
          <w:szCs w:val="24"/>
        </w:rPr>
        <w:t>두 대상 간의 데이터 교환(I</w:t>
      </w:r>
      <w:r w:rsidRPr="007D530A">
        <w:rPr>
          <w:rFonts w:ascii="IBM Plex Sans KR Light" w:eastAsia="IBM Plex Sans KR Light" w:hAnsi="IBM Plex Sans KR Light"/>
          <w:color w:val="ED7D31" w:themeColor="accent2"/>
          <w:sz w:val="24"/>
          <w:szCs w:val="24"/>
        </w:rPr>
        <w:t>/O)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</w:p>
    <w:p w14:paraId="295DD820" w14:textId="3D78E1F4" w:rsidR="007D530A" w:rsidRDefault="007D530A">
      <w:pPr>
        <w:rPr>
          <w:rFonts w:ascii="IBM Plex Sans KR Light" w:eastAsia="IBM Plex Sans KR Light" w:hAnsi="IBM Plex Sans KR Light"/>
          <w:sz w:val="24"/>
          <w:szCs w:val="24"/>
        </w:rPr>
      </w:pPr>
      <w:r w:rsidRPr="007D530A">
        <w:rPr>
          <w:rFonts w:ascii="IBM Plex Sans KR Light" w:eastAsia="IBM Plex Sans KR Light" w:hAnsi="IBM Plex Sans KR Light" w:hint="eastAsia"/>
          <w:color w:val="4472C4" w:themeColor="accent1"/>
          <w:sz w:val="24"/>
          <w:szCs w:val="24"/>
        </w:rPr>
        <w:t>원격 기술</w:t>
      </w:r>
      <w:r w:rsidR="005B5E59">
        <w:rPr>
          <w:rFonts w:ascii="IBM Plex Sans KR Light" w:eastAsia="IBM Plex Sans KR Light" w:hAnsi="IBM Plex Sans KR Light" w:hint="eastAsia"/>
          <w:color w:val="4472C4" w:themeColor="accent1"/>
          <w:sz w:val="24"/>
          <w:szCs w:val="24"/>
        </w:rPr>
        <w:t>(</w:t>
      </w:r>
      <w:r w:rsidR="005B5E59">
        <w:rPr>
          <w:rFonts w:ascii="IBM Plex Sans KR Light" w:eastAsia="IBM Plex Sans KR Light" w:hAnsi="IBM Plex Sans KR Light" w:hint="eastAsia"/>
          <w:sz w:val="24"/>
          <w:szCs w:val="24"/>
        </w:rPr>
        <w:t>프로토콜</w:t>
      </w:r>
      <w:r w:rsidR="005624D3">
        <w:rPr>
          <w:rFonts w:ascii="IBM Plex Sans KR Light" w:eastAsia="IBM Plex Sans KR Light" w:hAnsi="IBM Plex Sans KR Light" w:hint="eastAsia"/>
          <w:sz w:val="24"/>
          <w:szCs w:val="24"/>
        </w:rPr>
        <w:t>=규격</w:t>
      </w:r>
      <w:r w:rsidR="005B5E59">
        <w:rPr>
          <w:rFonts w:ascii="IBM Plex Sans KR Light" w:eastAsia="IBM Plex Sans KR Light" w:hAnsi="IBM Plex Sans KR Light"/>
          <w:color w:val="4472C4" w:themeColor="accent1"/>
          <w:sz w:val="24"/>
          <w:szCs w:val="24"/>
        </w:rPr>
        <w:t>)</w:t>
      </w:r>
      <w:r w:rsidRPr="007D530A">
        <w:rPr>
          <w:rFonts w:ascii="IBM Plex Sans KR Light" w:eastAsia="IBM Plex Sans KR Light" w:hAnsi="IBM Plex Sans KR Light" w:hint="eastAsia"/>
          <w:color w:val="4472C4" w:themeColor="accent1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/>
          <w:sz w:val="24"/>
          <w:szCs w:val="24"/>
        </w:rPr>
        <w:t>+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 w:rsidRPr="007D530A">
        <w:rPr>
          <w:rFonts w:ascii="IBM Plex Sans KR Light" w:eastAsia="IBM Plex Sans KR Light" w:hAnsi="IBM Plex Sans KR Light" w:hint="eastAsia"/>
          <w:color w:val="ED7D31" w:themeColor="accent2"/>
          <w:sz w:val="24"/>
          <w:szCs w:val="24"/>
        </w:rPr>
        <w:t>데이터 입출력 기술</w:t>
      </w:r>
    </w:p>
    <w:p w14:paraId="6FE7D19F" w14:textId="7D387B54" w:rsidR="008C4210" w:rsidRPr="00BA1AAC" w:rsidRDefault="00BA1AAC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원격으로 </w:t>
      </w: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떨어져있는</w:t>
      </w:r>
      <w:proofErr w:type="spellEnd"/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두 대상이 통신을 하려면 규격에 맞춰 데이터를 송수신해야</w:t>
      </w:r>
    </w:p>
    <w:p w14:paraId="313C7077" w14:textId="77777777" w:rsidR="006B752A" w:rsidRDefault="006B752A">
      <w:pPr>
        <w:rPr>
          <w:rFonts w:ascii="IBM Plex Sans KR Light" w:eastAsia="IBM Plex Sans KR Light" w:hAnsi="IBM Plex Sans KR Light"/>
          <w:sz w:val="24"/>
          <w:szCs w:val="24"/>
        </w:rPr>
      </w:pPr>
    </w:p>
    <w:p w14:paraId="04187D66" w14:textId="25BBD08D" w:rsidR="005B5E59" w:rsidRPr="005B5E59" w:rsidRDefault="005B5E59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입출력: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데이터 이동</w:t>
      </w:r>
    </w:p>
    <w:p w14:paraId="4ACFC73A" w14:textId="16D3F77F" w:rsidR="00F92530" w:rsidRDefault="00B87169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스트림: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바이트단위의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스트림이 원칙이다.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단방향이다.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보내기만하거나</w:t>
      </w:r>
      <w:proofErr w:type="spellEnd"/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읽기만 할 수 있다.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</w:p>
    <w:p w14:paraId="7DC45D5A" w14:textId="5520DBD7" w:rsidR="00E73EDD" w:rsidRDefault="00E73EDD">
      <w:pPr>
        <w:rPr>
          <w:rFonts w:ascii="IBM Plex Sans KR Light" w:eastAsia="IBM Plex Sans KR Light" w:hAnsi="IBM Plex Sans KR Light"/>
          <w:sz w:val="24"/>
          <w:szCs w:val="24"/>
        </w:rPr>
      </w:pP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F</w:t>
      </w:r>
      <w:r>
        <w:rPr>
          <w:rFonts w:ascii="IBM Plex Sans KR Light" w:eastAsia="IBM Plex Sans KR Light" w:hAnsi="IBM Plex Sans KR Light"/>
          <w:sz w:val="24"/>
          <w:szCs w:val="24"/>
        </w:rPr>
        <w:t>ileReader</w:t>
      </w:r>
      <w:proofErr w:type="spellEnd"/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는 없기 때문에 </w:t>
      </w:r>
      <w:proofErr w:type="spellStart"/>
      <w:r>
        <w:rPr>
          <w:rFonts w:ascii="IBM Plex Sans KR Light" w:eastAsia="IBM Plex Sans KR Light" w:hAnsi="IBM Plex Sans KR Light"/>
          <w:sz w:val="24"/>
          <w:szCs w:val="24"/>
        </w:rPr>
        <w:t>FileInputStream</w:t>
      </w:r>
      <w:proofErr w:type="spellEnd"/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와 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Buffered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버퍼를 사용해 줄 단위로 입력할 수 있다.</w:t>
      </w:r>
    </w:p>
    <w:p w14:paraId="79F9BADE" w14:textId="7999D230" w:rsidR="005624D3" w:rsidRPr="005624D3" w:rsidRDefault="005624D3">
      <w:pPr>
        <w:rPr>
          <w:rFonts w:ascii="IBM Plex Sans KR Light" w:eastAsia="IBM Plex Sans KR Light" w:hAnsi="IBM Plex Sans KR Light"/>
          <w:sz w:val="24"/>
          <w:szCs w:val="24"/>
        </w:rPr>
      </w:pPr>
    </w:p>
    <w:sectPr w:rsidR="005624D3" w:rsidRPr="00562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30B32" w14:textId="77777777" w:rsidR="00903C06" w:rsidRDefault="00903C06" w:rsidP="006B752A">
      <w:pPr>
        <w:spacing w:after="0" w:line="240" w:lineRule="auto"/>
      </w:pPr>
      <w:r>
        <w:separator/>
      </w:r>
    </w:p>
  </w:endnote>
  <w:endnote w:type="continuationSeparator" w:id="0">
    <w:p w14:paraId="208B8AC3" w14:textId="77777777" w:rsidR="00903C06" w:rsidRDefault="00903C06" w:rsidP="006B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05CF9" w14:textId="77777777" w:rsidR="00903C06" w:rsidRDefault="00903C06" w:rsidP="006B752A">
      <w:pPr>
        <w:spacing w:after="0" w:line="240" w:lineRule="auto"/>
      </w:pPr>
      <w:r>
        <w:separator/>
      </w:r>
    </w:p>
  </w:footnote>
  <w:footnote w:type="continuationSeparator" w:id="0">
    <w:p w14:paraId="14F435FC" w14:textId="77777777" w:rsidR="00903C06" w:rsidRDefault="00903C06" w:rsidP="006B7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5B"/>
    <w:rsid w:val="00133D17"/>
    <w:rsid w:val="005624D3"/>
    <w:rsid w:val="005B3793"/>
    <w:rsid w:val="005B5E59"/>
    <w:rsid w:val="006058C6"/>
    <w:rsid w:val="006B752A"/>
    <w:rsid w:val="00762182"/>
    <w:rsid w:val="007D530A"/>
    <w:rsid w:val="008C25AA"/>
    <w:rsid w:val="008C4210"/>
    <w:rsid w:val="00903C06"/>
    <w:rsid w:val="00B87169"/>
    <w:rsid w:val="00BA1AAC"/>
    <w:rsid w:val="00C2025B"/>
    <w:rsid w:val="00E73EDD"/>
    <w:rsid w:val="00F9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A0315"/>
  <w15:chartTrackingRefBased/>
  <w15:docId w15:val="{493DD1B9-9A68-46F9-B8F0-AD41C7FC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5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752A"/>
  </w:style>
  <w:style w:type="paragraph" w:styleId="a4">
    <w:name w:val="footer"/>
    <w:basedOn w:val="a"/>
    <w:link w:val="Char0"/>
    <w:uiPriority w:val="99"/>
    <w:unhideWhenUsed/>
    <w:rsid w:val="006B75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7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9</cp:revision>
  <dcterms:created xsi:type="dcterms:W3CDTF">2023-12-21T00:12:00Z</dcterms:created>
  <dcterms:modified xsi:type="dcterms:W3CDTF">2023-12-21T10:00:00Z</dcterms:modified>
</cp:coreProperties>
</file>