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3117"/>
        <w:gridCol w:w="3116"/>
        <w:gridCol w:w="3117"/>
      </w:tblGrid>
      <w:tr w:rsidRPr="009E2C43" w:rsidR="004A41D9" w14:paraId="174928F5" w14:textId="77777777">
        <w:trPr>
          <w:trHeight w:val="1"/>
        </w:trPr>
        <w:tc>
          <w:tcPr>
            <w:tcW w:w="3120" w:type="dxa"/>
            <w:tcBorders>
              <w:top w:val="single" w:color="BDD6EE" w:sz="4" w:space="0"/>
              <w:left w:val="single" w:color="BDD6EE" w:sz="4" w:space="0"/>
              <w:bottom w:val="single" w:color="BDD6EE" w:sz="4" w:space="0"/>
              <w:right w:val="single" w:color="BDD6EE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9E2C43" w:rsidR="004A41D9" w:rsidRDefault="009E2C43" w14:paraId="3AA17A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_GoBack" w:colFirst="0" w:colLast="0" w:id="0"/>
            <w:proofErr w:type="spellStart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ClassName</w:t>
            </w:r>
            <w:proofErr w:type="spellEnd"/>
          </w:p>
        </w:tc>
        <w:tc>
          <w:tcPr>
            <w:tcW w:w="3120" w:type="dxa"/>
            <w:tcBorders>
              <w:top w:val="single" w:color="BDD6EE" w:sz="4" w:space="0"/>
              <w:left w:val="single" w:color="BDD6EE" w:sz="4" w:space="0"/>
              <w:bottom w:val="single" w:color="BDD6EE" w:sz="4" w:space="0"/>
              <w:right w:val="single" w:color="BDD6EE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9E2C43" w:rsidR="004A41D9" w:rsidRDefault="009E2C43" w14:paraId="6ABBCC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3120" w:type="dxa"/>
            <w:tcBorders>
              <w:top w:val="single" w:color="BDD6EE" w:sz="4" w:space="0"/>
              <w:left w:val="single" w:color="BDD6EE" w:sz="4" w:space="0"/>
              <w:bottom w:val="single" w:color="BDD6EE" w:sz="4" w:space="0"/>
              <w:right w:val="single" w:color="BDD6EE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9E2C43" w:rsidR="004A41D9" w:rsidRDefault="009E2C43" w14:paraId="09CED59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</w:p>
        </w:tc>
      </w:tr>
      <w:tr w:rsidRPr="009E2C43" w:rsidR="004A41D9" w14:paraId="5BF0AF53" w14:textId="77777777">
        <w:trPr>
          <w:trHeight w:val="1"/>
        </w:trPr>
        <w:tc>
          <w:tcPr>
            <w:tcW w:w="3120" w:type="dxa"/>
            <w:tcBorders>
              <w:top w:val="single" w:color="BDD6EE" w:sz="4" w:space="0"/>
              <w:left w:val="single" w:color="BDD6EE" w:sz="4" w:space="0"/>
              <w:bottom w:val="single" w:color="BDD6EE" w:sz="4" w:space="0"/>
              <w:right w:val="single" w:color="BDD6EE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9E2C43" w:rsidR="004A41D9" w:rsidRDefault="009E2C43" w14:paraId="03AEE52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Operations</w:t>
            </w:r>
          </w:p>
        </w:tc>
        <w:tc>
          <w:tcPr>
            <w:tcW w:w="3120" w:type="dxa"/>
            <w:tcBorders>
              <w:top w:val="single" w:color="BDD6EE" w:sz="4" w:space="0"/>
              <w:left w:val="single" w:color="BDD6EE" w:sz="4" w:space="0"/>
              <w:bottom w:val="single" w:color="BDD6EE" w:sz="4" w:space="0"/>
              <w:right w:val="single" w:color="BDD6EE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9E2C43" w:rsidR="004A41D9" w:rsidRDefault="009E2C43" w14:paraId="42AAAA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getScore</w:t>
            </w:r>
            <w:proofErr w:type="spellEnd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() : </w:t>
            </w:r>
            <w:proofErr w:type="spellStart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20" w:type="dxa"/>
            <w:tcBorders>
              <w:top w:val="single" w:color="BDD6EE" w:sz="4" w:space="0"/>
              <w:left w:val="single" w:color="BDD6EE" w:sz="4" w:space="0"/>
              <w:bottom w:val="single" w:color="BDD6EE" w:sz="4" w:space="0"/>
              <w:right w:val="single" w:color="BDD6EE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9E2C43" w:rsidR="004A41D9" w:rsidRDefault="009E2C43" w14:paraId="4C8B8E5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Returns an integer value of Computer score.</w:t>
            </w:r>
          </w:p>
        </w:tc>
      </w:tr>
      <w:tr w:rsidRPr="009E2C43" w:rsidR="004A41D9" w14:paraId="5CC79C8C" w14:textId="77777777">
        <w:trPr>
          <w:trHeight w:val="1"/>
        </w:trPr>
        <w:tc>
          <w:tcPr>
            <w:tcW w:w="3120" w:type="dxa"/>
            <w:tcBorders>
              <w:top w:val="single" w:color="BDD6EE" w:sz="4" w:space="0"/>
              <w:left w:val="single" w:color="BDD6EE" w:sz="4" w:space="0"/>
              <w:bottom w:val="single" w:color="BDD6EE" w:sz="4" w:space="0"/>
              <w:right w:val="single" w:color="BDD6EE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9E2C43" w:rsidR="004A41D9" w:rsidRDefault="004A41D9" w14:paraId="6C7FB19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color="BDD6EE" w:sz="4" w:space="0"/>
              <w:left w:val="single" w:color="BDD6EE" w:sz="4" w:space="0"/>
              <w:bottom w:val="single" w:color="BDD6EE" w:sz="4" w:space="0"/>
              <w:right w:val="single" w:color="BDD6EE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9E2C43" w:rsidR="004A41D9" w:rsidRDefault="009E2C43" w14:paraId="222DF4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setScore</w:t>
            </w:r>
            <w:proofErr w:type="spellEnd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  <w:proofErr w:type="spellEnd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) : void</w:t>
            </w:r>
          </w:p>
        </w:tc>
        <w:tc>
          <w:tcPr>
            <w:tcW w:w="3120" w:type="dxa"/>
            <w:tcBorders>
              <w:top w:val="single" w:color="BDD6EE" w:sz="4" w:space="0"/>
              <w:left w:val="single" w:color="BDD6EE" w:sz="4" w:space="0"/>
              <w:bottom w:val="single" w:color="BDD6EE" w:sz="4" w:space="0"/>
              <w:right w:val="single" w:color="BDD6EE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Pr="009E2C43" w:rsidR="004A41D9" w:rsidRDefault="009E2C43" w14:paraId="4CF7138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Passing an integer to add to current score.</w:t>
            </w:r>
          </w:p>
        </w:tc>
      </w:tr>
      <w:bookmarkEnd w:id="0"/>
    </w:tbl>
    <w:p w:rsidRPr="009E2C43" w:rsidR="004A41D9" w:rsidRDefault="004A41D9" w14:paraId="13AD2676" w14:textId="16B175EA"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7"/>
        <w:gridCol w:w="3116"/>
        <w:gridCol w:w="3117"/>
      </w:tblGrid>
      <w:tr w:rsidRPr="009E2C43" w:rsidR="16B175EA" w:rsidTr="16B175EA" w14:paraId="6176B4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Pr="009E2C43" w:rsidR="16B175EA" w:rsidRDefault="16B175EA" w14:paraId="15177B13" w14:textId="71BF8C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9E2C43"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  <w:t>ClassName</w:t>
            </w:r>
            <w:proofErr w:type="spellEnd"/>
            <w:r w:rsidRPr="009E2C43"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</w:tcPr>
          <w:p w:rsidRPr="009E2C43" w:rsidR="16B175EA" w:rsidRDefault="16B175EA" w14:paraId="12CC130C" w14:textId="6D77F9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  <w:t xml:space="preserve">Human </w:t>
            </w:r>
          </w:p>
        </w:tc>
        <w:tc>
          <w:tcPr>
            <w:tcW w:w="3120" w:type="dxa"/>
          </w:tcPr>
          <w:p w:rsidRPr="009E2C43" w:rsidR="16B175EA" w:rsidRDefault="16B175EA" w14:paraId="0CDDA5CB" w14:textId="23004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  <w:t xml:space="preserve">Description </w:t>
            </w:r>
          </w:p>
        </w:tc>
      </w:tr>
      <w:tr w:rsidRPr="009E2C43" w:rsidR="16B175EA" w:rsidTr="16B175EA" w14:paraId="5F0FC93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Pr="009E2C43" w:rsidR="16B175EA" w:rsidRDefault="16B175EA" w14:paraId="22C76B4B" w14:textId="222F254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  <w:t xml:space="preserve">Attributes </w:t>
            </w:r>
          </w:p>
        </w:tc>
        <w:tc>
          <w:tcPr>
            <w:tcW w:w="3120" w:type="dxa"/>
          </w:tcPr>
          <w:p w:rsidRPr="009E2C43" w:rsidR="16B175EA" w:rsidRDefault="16B175EA" w14:paraId="2306718E" w14:textId="79CA4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-String name </w:t>
            </w:r>
          </w:p>
        </w:tc>
        <w:tc>
          <w:tcPr>
            <w:tcW w:w="3120" w:type="dxa"/>
          </w:tcPr>
          <w:p w:rsidRPr="009E2C43" w:rsidR="16B175EA" w:rsidRDefault="16B175EA" w14:paraId="64E1EB57" w14:textId="25E74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Name of Human player. </w:t>
            </w:r>
          </w:p>
        </w:tc>
      </w:tr>
      <w:tr w:rsidRPr="009E2C43" w:rsidR="16B175EA" w:rsidTr="16B175EA" w14:paraId="30797B2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Pr="009E2C43" w:rsidR="16B175EA" w:rsidRDefault="16B175EA" w14:paraId="73DD7315" w14:textId="5818C77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  <w:t xml:space="preserve">Operations </w:t>
            </w:r>
          </w:p>
        </w:tc>
        <w:tc>
          <w:tcPr>
            <w:tcW w:w="3120" w:type="dxa"/>
          </w:tcPr>
          <w:p w:rsidRPr="009E2C43" w:rsidR="16B175EA" w:rsidRDefault="16B175EA" w14:paraId="7C0F7B30" w14:textId="7A346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getName</w:t>
            </w:r>
            <w:proofErr w:type="spellEnd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() : string </w:t>
            </w:r>
          </w:p>
        </w:tc>
        <w:tc>
          <w:tcPr>
            <w:tcW w:w="3120" w:type="dxa"/>
          </w:tcPr>
          <w:p w:rsidRPr="009E2C43" w:rsidR="16B175EA" w:rsidRDefault="16B175EA" w14:paraId="25DE6DAE" w14:textId="3B8E3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Returns name of Human player. </w:t>
            </w:r>
          </w:p>
        </w:tc>
      </w:tr>
      <w:tr w:rsidRPr="009E2C43" w:rsidR="16B175EA" w:rsidTr="16B175EA" w14:paraId="042526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Pr="009E2C43" w:rsidR="16B175EA" w:rsidRDefault="16B175EA" w14:paraId="0C4812B9" w14:textId="1C1FD2C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2C43">
              <w:rPr>
                <w:rFonts w:ascii="Times New Roman" w:hAnsi="Times New Roman" w:eastAsia="Calibri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</w:tcPr>
          <w:p w:rsidRPr="009E2C43" w:rsidR="16B175EA" w:rsidRDefault="16B175EA" w14:paraId="79ADBBC8" w14:textId="6B042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setName</w:t>
            </w:r>
            <w:proofErr w:type="spellEnd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(string) : void </w:t>
            </w:r>
          </w:p>
        </w:tc>
        <w:tc>
          <w:tcPr>
            <w:tcW w:w="3120" w:type="dxa"/>
          </w:tcPr>
          <w:p w:rsidRPr="009E2C43" w:rsidR="16B175EA" w:rsidRDefault="16B175EA" w14:paraId="12218233" w14:textId="56D20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Sets the name of Human player. </w:t>
            </w:r>
          </w:p>
        </w:tc>
      </w:tr>
      <w:tr w:rsidRPr="009E2C43" w:rsidR="16B175EA" w:rsidTr="16B175EA" w14:paraId="733C790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Pr="009E2C43" w:rsidR="16B175EA" w:rsidRDefault="16B175EA" w14:paraId="1C9278F8" w14:textId="28F1DC5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2C43">
              <w:rPr>
                <w:rFonts w:ascii="Times New Roman" w:hAnsi="Times New Roman" w:eastAsia="Calibri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</w:tcPr>
          <w:p w:rsidRPr="009E2C43" w:rsidR="16B175EA" w:rsidRDefault="16B175EA" w14:paraId="7A931490" w14:textId="27054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getScore</w:t>
            </w:r>
            <w:proofErr w:type="spellEnd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() : </w:t>
            </w:r>
            <w:proofErr w:type="spellStart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  <w:proofErr w:type="spellEnd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</w:tcPr>
          <w:p w:rsidRPr="009E2C43" w:rsidR="16B175EA" w:rsidRDefault="16B175EA" w14:paraId="3A638FC6" w14:textId="4F54F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Returns an integer value of Human score. </w:t>
            </w:r>
          </w:p>
        </w:tc>
      </w:tr>
      <w:tr w:rsidRPr="009E2C43" w:rsidR="16B175EA" w:rsidTr="16B175EA" w14:paraId="6CEBF8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Pr="009E2C43" w:rsidR="16B175EA" w:rsidRDefault="16B175EA" w14:paraId="34FD0892" w14:textId="69C0B90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2C43">
              <w:rPr>
                <w:rFonts w:ascii="Times New Roman" w:hAnsi="Times New Roman" w:eastAsia="Calibri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</w:tcPr>
          <w:p w:rsidRPr="009E2C43" w:rsidR="16B175EA" w:rsidRDefault="16B175EA" w14:paraId="16255280" w14:textId="18A98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setScore</w:t>
            </w:r>
            <w:proofErr w:type="spellEnd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  <w:proofErr w:type="spellEnd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) : void </w:t>
            </w:r>
          </w:p>
        </w:tc>
        <w:tc>
          <w:tcPr>
            <w:tcW w:w="3120" w:type="dxa"/>
          </w:tcPr>
          <w:p w:rsidRPr="009E2C43" w:rsidR="16B175EA" w:rsidRDefault="16B175EA" w14:paraId="4F03FC51" w14:textId="03FAF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Passing an integer to add to current score. </w:t>
            </w:r>
          </w:p>
        </w:tc>
      </w:tr>
    </w:tbl>
    <w:p w:rsidRPr="009E2C43" w:rsidR="16B175EA" w:rsidRDefault="16B175EA" w14:paraId="5FE2A120" w14:textId="627405B5">
      <w:pPr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eastAsia="Calibri" w:cs="Times New Roman"/>
          <w:sz w:val="24"/>
          <w:szCs w:val="24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7"/>
        <w:gridCol w:w="3117"/>
        <w:gridCol w:w="3116"/>
      </w:tblGrid>
      <w:tr w:rsidRPr="009E2C43" w:rsidR="16B175EA" w:rsidTr="11BC3D6F" w14:paraId="00AC102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Pr="009E2C43" w:rsidR="16B175EA" w:rsidRDefault="16B175EA" w14:paraId="49B15F03" w14:textId="08FB2DE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9E2C43"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  <w:t>ClassName</w:t>
            </w:r>
            <w:proofErr w:type="spellEnd"/>
            <w:r w:rsidRPr="009E2C43"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  <w:t xml:space="preserve"> 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Pr="009E2C43" w:rsidR="16B175EA" w:rsidRDefault="16B175EA" w14:paraId="1B4A77D1" w14:textId="1E131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  <w:t xml:space="preserve">Main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Pr="009E2C43" w:rsidR="16B175EA" w:rsidRDefault="16B175EA" w14:paraId="148ECDD7" w14:textId="51BA8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  <w:t xml:space="preserve">Description  </w:t>
            </w:r>
          </w:p>
        </w:tc>
      </w:tr>
      <w:tr w:rsidRPr="009E2C43" w:rsidR="16B175EA" w:rsidTr="11BC3D6F" w14:paraId="5477766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Pr="009E2C43" w:rsidR="16B175EA" w:rsidRDefault="16B175EA" w14:paraId="69E7B84F" w14:textId="65EFA04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  <w:t xml:space="preserve">Attributes 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Pr="009E2C43" w:rsidR="16B175EA" w:rsidRDefault="16B175EA" w14:paraId="2957F7C1" w14:textId="0D8E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Pr="009E2C43" w:rsidR="16B175EA" w:rsidRDefault="16B175EA" w14:paraId="46F7BD4D" w14:textId="01A48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  </w:t>
            </w:r>
          </w:p>
        </w:tc>
      </w:tr>
      <w:tr w:rsidRPr="009E2C43" w:rsidR="16B175EA" w:rsidTr="11BC3D6F" w14:paraId="555141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Pr="009E2C43" w:rsidR="16B175EA" w:rsidRDefault="16B175EA" w14:paraId="07A803A9" w14:textId="1442152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  <w:t xml:space="preserve">Operations 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Pr="009E2C43" w:rsidR="16B175EA" w:rsidRDefault="16B175EA" w14:paraId="6DC44282" w14:noSpellErr="1" w14:textId="11BC3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11BC3D6F" w:rsidR="11BC3D6F"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  <w:r w:rsidRPr="11BC3D6F" w:rsidR="11BC3D6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u w:val="none"/>
              </w:rPr>
              <w:t>main(String[])</w:t>
            </w:r>
            <w:r w:rsidRPr="11BC3D6F" w:rsidR="11BC3D6F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u w:val="none"/>
              </w:rPr>
              <w:t>:</w:t>
            </w:r>
            <w:r w:rsidRPr="11BC3D6F" w:rsidR="11BC3D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void  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</w:tcPr>
          <w:p w:rsidRPr="009E2C43" w:rsidR="16B175EA" w:rsidRDefault="16B175EA" w14:paraId="0AE184A8" w14:textId="5103C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Calls new Interface() to start a game of Hollywood Squares  </w:t>
            </w:r>
          </w:p>
        </w:tc>
      </w:tr>
    </w:tbl>
    <w:p w:rsidRPr="009E2C43" w:rsidR="16B175EA" w:rsidRDefault="16B175EA" w14:paraId="0F995719" w14:textId="1408C0E9">
      <w:pPr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eastAsia="Calibri" w:cs="Times New Roman"/>
          <w:sz w:val="24"/>
          <w:szCs w:val="24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4"/>
        <w:gridCol w:w="3120"/>
        <w:gridCol w:w="3116"/>
      </w:tblGrid>
      <w:tr w:rsidRPr="009E2C43" w:rsidR="16B175EA" w:rsidTr="16B175EA" w14:paraId="12BB548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Pr="009E2C43" w:rsidR="16B175EA" w:rsidRDefault="16B175EA" w14:paraId="008833F8" w14:textId="274B7BD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9E2C43"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  <w:t>ClassName</w:t>
            </w:r>
            <w:proofErr w:type="spellEnd"/>
            <w:r w:rsidRPr="009E2C43"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</w:tcPr>
          <w:p w:rsidRPr="009E2C43" w:rsidR="16B175EA" w:rsidRDefault="16B175EA" w14:paraId="4C1938C8" w14:textId="76C26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  <w:t xml:space="preserve">Player </w:t>
            </w:r>
          </w:p>
        </w:tc>
        <w:tc>
          <w:tcPr>
            <w:tcW w:w="3120" w:type="dxa"/>
          </w:tcPr>
          <w:p w:rsidRPr="009E2C43" w:rsidR="16B175EA" w:rsidRDefault="16B175EA" w14:paraId="51CDA6CF" w14:textId="0B390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  <w:t xml:space="preserve">Description </w:t>
            </w:r>
          </w:p>
        </w:tc>
      </w:tr>
      <w:tr w:rsidRPr="009E2C43" w:rsidR="16B175EA" w:rsidTr="16B175EA" w14:paraId="410013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Pr="009E2C43" w:rsidR="16B175EA" w:rsidRDefault="16B175EA" w14:paraId="43B84310" w14:textId="26559B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  <w:t xml:space="preserve">Attributes </w:t>
            </w:r>
          </w:p>
        </w:tc>
        <w:tc>
          <w:tcPr>
            <w:tcW w:w="3120" w:type="dxa"/>
          </w:tcPr>
          <w:p w:rsidRPr="009E2C43" w:rsidR="16B175EA" w:rsidRDefault="16B175EA" w14:paraId="5680F0D6" w14:textId="74239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  <w:proofErr w:type="spellEnd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scores = 0 {0 ... *} </w:t>
            </w:r>
          </w:p>
        </w:tc>
        <w:tc>
          <w:tcPr>
            <w:tcW w:w="3120" w:type="dxa"/>
          </w:tcPr>
          <w:p w:rsidRPr="009E2C43" w:rsidR="16B175EA" w:rsidRDefault="16B175EA" w14:paraId="7669609C" w14:textId="7F08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Keeps track of scores.  Starts at 0 and cannot be negative. </w:t>
            </w:r>
          </w:p>
        </w:tc>
      </w:tr>
      <w:tr w:rsidRPr="009E2C43" w:rsidR="16B175EA" w:rsidTr="16B175EA" w14:paraId="73274CB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Pr="009E2C43" w:rsidR="16B175EA" w:rsidRDefault="16B175EA" w14:paraId="1310EB7E" w14:textId="0F62DB2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2C43">
              <w:rPr>
                <w:rFonts w:ascii="Times New Roman" w:hAnsi="Times New Roman" w:eastAsia="Calibri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</w:tcPr>
          <w:p w:rsidRPr="009E2C43" w:rsidR="16B175EA" w:rsidRDefault="16B175EA" w14:paraId="58BBB694" w14:textId="2CF28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  <w:proofErr w:type="spellEnd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representation = {1,2} </w:t>
            </w:r>
          </w:p>
        </w:tc>
        <w:tc>
          <w:tcPr>
            <w:tcW w:w="3120" w:type="dxa"/>
          </w:tcPr>
          <w:p w:rsidRPr="009E2C43" w:rsidR="16B175EA" w:rsidRDefault="16B175EA" w14:paraId="46487CF2" w14:textId="7CB1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Represents the player value of array of squares. </w:t>
            </w:r>
          </w:p>
        </w:tc>
      </w:tr>
      <w:tr w:rsidRPr="009E2C43" w:rsidR="16B175EA" w:rsidTr="16B175EA" w14:paraId="36A3AA0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Pr="009E2C43" w:rsidR="16B175EA" w:rsidRDefault="16B175EA" w14:paraId="3CB21C14" w14:textId="6D2BFA3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  <w:t xml:space="preserve">Operations </w:t>
            </w:r>
          </w:p>
        </w:tc>
        <w:tc>
          <w:tcPr>
            <w:tcW w:w="3120" w:type="dxa"/>
          </w:tcPr>
          <w:p w:rsidRPr="009E2C43" w:rsidR="16B175EA" w:rsidRDefault="16B175EA" w14:paraId="72A1D329" w14:textId="6969E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getScore</w:t>
            </w:r>
            <w:proofErr w:type="spellEnd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() : </w:t>
            </w:r>
            <w:proofErr w:type="spellStart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  <w:proofErr w:type="spellEnd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120" w:type="dxa"/>
          </w:tcPr>
          <w:p w:rsidRPr="009E2C43" w:rsidR="16B175EA" w:rsidRDefault="16B175EA" w14:paraId="57836165" w14:textId="2AA37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To be overridden by Human or Computer. </w:t>
            </w:r>
          </w:p>
        </w:tc>
      </w:tr>
      <w:tr w:rsidRPr="009E2C43" w:rsidR="16B175EA" w:rsidTr="16B175EA" w14:paraId="4EEF168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Pr="009E2C43" w:rsidR="16B175EA" w:rsidRDefault="16B175EA" w14:paraId="1002844C" w14:textId="3AA9775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2C43">
              <w:rPr>
                <w:rFonts w:ascii="Times New Roman" w:hAnsi="Times New Roman" w:eastAsia="Calibri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</w:tcPr>
          <w:p w:rsidRPr="009E2C43" w:rsidR="16B175EA" w:rsidRDefault="16B175EA" w14:paraId="6CECC851" w14:textId="30046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setScore</w:t>
            </w:r>
            <w:proofErr w:type="spellEnd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  <w:proofErr w:type="spellEnd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) : void </w:t>
            </w:r>
          </w:p>
        </w:tc>
        <w:tc>
          <w:tcPr>
            <w:tcW w:w="3120" w:type="dxa"/>
          </w:tcPr>
          <w:p w:rsidRPr="009E2C43" w:rsidR="16B175EA" w:rsidRDefault="16B175EA" w14:paraId="296F5A89" w14:textId="3B621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To be overridden by Human or Computer. </w:t>
            </w:r>
          </w:p>
        </w:tc>
      </w:tr>
      <w:tr w:rsidRPr="009E2C43" w:rsidR="16B175EA" w:rsidTr="16B175EA" w14:paraId="53BA629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Pr="009E2C43" w:rsidR="16B175EA" w:rsidRDefault="16B175EA" w14:paraId="673A193F" w14:textId="06AED46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2C43">
              <w:rPr>
                <w:rFonts w:ascii="Times New Roman" w:hAnsi="Times New Roman" w:eastAsia="Calibri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</w:tcPr>
          <w:p w:rsidRPr="009E2C43" w:rsidR="16B175EA" w:rsidRDefault="16B175EA" w14:paraId="36274FA4" w14:textId="31597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getRepresentation</w:t>
            </w:r>
            <w:proofErr w:type="spellEnd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():</w:t>
            </w:r>
            <w:proofErr w:type="spellStart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  <w:proofErr w:type="spellEnd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</w:tcPr>
          <w:p w:rsidRPr="009E2C43" w:rsidR="16B175EA" w:rsidRDefault="16B175EA" w14:paraId="6CAF2211" w14:textId="350F0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return</w:t>
            </w:r>
            <w:proofErr w:type="gramEnd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representation.  </w:t>
            </w:r>
          </w:p>
        </w:tc>
      </w:tr>
      <w:tr w:rsidRPr="009E2C43" w:rsidR="16B175EA" w:rsidTr="16B175EA" w14:paraId="6BA33EA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Pr="009E2C43" w:rsidR="16B175EA" w:rsidRDefault="16B175EA" w14:paraId="2316A964" w14:textId="3419CF5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2C43">
              <w:rPr>
                <w:rFonts w:ascii="Times New Roman" w:hAnsi="Times New Roman" w:eastAsia="Calibri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</w:tcPr>
          <w:p w:rsidRPr="009E2C43" w:rsidR="16B175EA" w:rsidRDefault="16B175EA" w14:paraId="4B87642D" w14:textId="6F3FB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  <w:proofErr w:type="spellStart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setRepresentation</w:t>
            </w:r>
            <w:proofErr w:type="spellEnd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proofErr w:type="spellStart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  <w:proofErr w:type="spellEnd"/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):void </w:t>
            </w:r>
          </w:p>
        </w:tc>
        <w:tc>
          <w:tcPr>
            <w:tcW w:w="3120" w:type="dxa"/>
          </w:tcPr>
          <w:p w:rsidRPr="009E2C43" w:rsidR="16B175EA" w:rsidRDefault="16B175EA" w14:paraId="2ED74359" w14:textId="5C376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C4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Sets representation of Player </w:t>
            </w:r>
          </w:p>
        </w:tc>
      </w:tr>
    </w:tbl>
    <w:p w:rsidRPr="009E2C43" w:rsidR="16B175EA" w:rsidRDefault="16B175EA" w14:paraId="0ABD0C82" w14:textId="59A62BFE">
      <w:pPr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eastAsia="Calibri" w:cs="Times New Roman"/>
          <w:sz w:val="24"/>
          <w:szCs w:val="24"/>
        </w:rPr>
        <w:t xml:space="preserve"> </w:t>
      </w:r>
    </w:p>
    <w:p w:rsidR="16B175EA" w:rsidRDefault="16B175EA" w14:paraId="1AEF3A54" w14:textId="771F4229">
      <w:r w:rsidRPr="16B175EA">
        <w:rPr>
          <w:rFonts w:ascii="Calibri" w:hAnsi="Calibri" w:eastAsia="Calibri" w:cs="Calibri"/>
        </w:rPr>
        <w:t xml:space="preserve"> </w:t>
      </w:r>
    </w:p>
    <w:p w:rsidR="16B175EA" w:rsidP="16B175EA" w:rsidRDefault="16B175EA" w14:paraId="43C8F28C" w14:textId="0FD2799C"/>
    <w:sectPr w:rsidR="16B175EA">
      <w:pgSz w:w="12240" w:h="15840" w:orient="portrait"/>
      <w:pgMar w:top="1440" w:right="1440" w:bottom="1440" w:left="1440" w:header="720" w:footer="720" w:gutter="0"/>
      <w:cols w:space="720"/>
      <w:headerReference w:type="default" r:id="Rca0c56d82f3243f4"/>
      <w:footerReference w:type="default" r:id="Rbad410a242d5400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976B1DF" w:rsidTr="3976B1DF" w14:paraId="697A22CD">
      <w:tc>
        <w:tcPr>
          <w:tcW w:w="3120" w:type="dxa"/>
        </w:tcPr>
        <w:p w:rsidR="3976B1DF" w:rsidP="3976B1DF" w:rsidRDefault="3976B1DF" w14:paraId="454F1EEF" w14:textId="0530CEC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</w:tcPr>
        <w:p w:rsidR="3976B1DF" w:rsidP="3976B1DF" w:rsidRDefault="3976B1DF" w14:paraId="07FC774D" w14:textId="542C1F33">
          <w:pPr>
            <w:pStyle w:val="Header"/>
            <w:bidi w:val="0"/>
            <w:jc w:val="center"/>
          </w:pPr>
        </w:p>
      </w:tc>
      <w:tc>
        <w:tcPr>
          <w:tcW w:w="3120" w:type="dxa"/>
        </w:tcPr>
        <w:p w:rsidR="3976B1DF" w:rsidP="3976B1DF" w:rsidRDefault="3976B1DF" w14:paraId="5B663157" w14:textId="6B6F81BC">
          <w:pPr>
            <w:pStyle w:val="Header"/>
            <w:bidi w:val="0"/>
            <w:ind w:right="-115"/>
            <w:jc w:val="right"/>
          </w:pPr>
        </w:p>
      </w:tc>
    </w:tr>
  </w:tbl>
  <w:p w:rsidR="3976B1DF" w:rsidP="3976B1DF" w:rsidRDefault="3976B1DF" w14:paraId="11447DB6" w14:textId="2AB028F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976B1DF" w:rsidTr="3976B1DF" w14:paraId="3C3C9C91">
      <w:tc>
        <w:tcPr>
          <w:tcW w:w="3120" w:type="dxa"/>
        </w:tcPr>
        <w:p w:rsidR="3976B1DF" w:rsidP="3976B1DF" w:rsidRDefault="3976B1DF" w14:paraId="72FE30E0" w14:textId="3976B1DF">
          <w:pPr>
            <w:pStyle w:val="Header"/>
            <w:bidi w:val="0"/>
            <w:ind w:left="-115"/>
            <w:jc w:val="left"/>
          </w:pPr>
          <w:r w:rsidR="3976B1DF">
            <w:rPr/>
            <w:t>CDII</w:t>
          </w:r>
        </w:p>
      </w:tc>
      <w:tc>
        <w:tcPr>
          <w:tcW w:w="3120" w:type="dxa"/>
        </w:tcPr>
        <w:p w:rsidR="3976B1DF" w:rsidP="3976B1DF" w:rsidRDefault="3976B1DF" w14:paraId="07D6E657" w14:textId="5B252226">
          <w:pPr>
            <w:pStyle w:val="Header"/>
            <w:bidi w:val="0"/>
            <w:jc w:val="center"/>
          </w:pPr>
        </w:p>
      </w:tc>
      <w:tc>
        <w:tcPr>
          <w:tcW w:w="3120" w:type="dxa"/>
        </w:tcPr>
        <w:p w:rsidR="3976B1DF" w:rsidP="3976B1DF" w:rsidRDefault="3976B1DF" w14:paraId="4ED45427" w14:textId="1EDF985F">
          <w:pPr>
            <w:pStyle w:val="Header"/>
            <w:bidi w:val="0"/>
            <w:ind w:right="-115"/>
            <w:jc w:val="right"/>
          </w:pPr>
        </w:p>
      </w:tc>
    </w:tr>
  </w:tbl>
  <w:p w:rsidR="3976B1DF" w:rsidP="3976B1DF" w:rsidRDefault="3976B1DF" w14:paraId="78B4E5D1" w14:textId="4C94FC2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B175EA"/>
    <w:rsid w:val="004A41D9"/>
    <w:rsid w:val="009E2C43"/>
    <w:rsid w:val="11BC3D6F"/>
    <w:rsid w:val="16B175EA"/>
    <w:rsid w:val="3976B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A682"/>
  <w15:docId w15:val="{FE4232A0-11E3-45D2-A43D-68A939C8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ca0c56d82f3243f4" /><Relationship Type="http://schemas.openxmlformats.org/officeDocument/2006/relationships/footer" Target="/word/footer.xml" Id="Rbad410a242d540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mohab helal</lastModifiedBy>
  <revision>4</revision>
  <dcterms:created xsi:type="dcterms:W3CDTF">2015-04-20T23:52:00.0000000Z</dcterms:created>
  <dcterms:modified xsi:type="dcterms:W3CDTF">2015-04-26T16:44:47.7513927Z</dcterms:modified>
</coreProperties>
</file>