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4AE706" w14:textId="77777777" w:rsidR="004A538E" w:rsidRPr="00131F00" w:rsidRDefault="00131F00">
      <w:pPr>
        <w:rPr>
          <w:b/>
          <w:u w:val="single"/>
        </w:rPr>
      </w:pPr>
      <w:r w:rsidRPr="00131F00">
        <w:rPr>
          <w:b/>
          <w:u w:val="single"/>
        </w:rPr>
        <w:t>What is a Unit Test?</w:t>
      </w:r>
    </w:p>
    <w:p w14:paraId="698D9044" w14:textId="77777777" w:rsidR="00131F00" w:rsidRDefault="00131F00">
      <w:r>
        <w:t>A Unit Test is a minimal program to test that a particular area of functionality in another program works as designed.</w:t>
      </w:r>
    </w:p>
    <w:p w14:paraId="76E47EA8" w14:textId="77777777" w:rsidR="00131F00" w:rsidRDefault="00131F00">
      <w:r>
        <w:t>For example, consider I wrote a function like this: int add (int x, int y)</w:t>
      </w:r>
    </w:p>
    <w:p w14:paraId="36DBD9D5" w14:textId="77777777" w:rsidR="00131F00" w:rsidRDefault="00131F00">
      <w:r>
        <w:t>How could I test this?</w:t>
      </w:r>
    </w:p>
    <w:p w14:paraId="2B40A250" w14:textId="77777777" w:rsidR="00131F00" w:rsidRDefault="00131F00">
      <w:r>
        <w:t>if (add(1,2) == 3) printf (“success”) else printf(“fail”)</w:t>
      </w:r>
    </w:p>
    <w:p w14:paraId="699F9A0C" w14:textId="77777777" w:rsidR="00131F00" w:rsidRDefault="00131F00">
      <w:r>
        <w:t>This program is minimal (of course, it would need more to compile). Good unit tests don’t involve a lot of other code – the goal is a small, obviously correct program that proves our functionality.</w:t>
      </w:r>
    </w:p>
    <w:p w14:paraId="2AE5A709" w14:textId="77777777" w:rsidR="00131F00" w:rsidRPr="00131F00" w:rsidRDefault="00131F00">
      <w:pPr>
        <w:rPr>
          <w:b/>
          <w:u w:val="single"/>
        </w:rPr>
      </w:pPr>
      <w:r w:rsidRPr="00131F00">
        <w:rPr>
          <w:b/>
          <w:u w:val="single"/>
        </w:rPr>
        <w:t>Why do we write Unit Tests?</w:t>
      </w:r>
    </w:p>
    <w:p w14:paraId="4745D498" w14:textId="001A0326" w:rsidR="00131F00" w:rsidRDefault="00131F00">
      <w:r>
        <w:t xml:space="preserve">How can we prove that our code works? One approach is to </w:t>
      </w:r>
      <w:r w:rsidR="009E7156">
        <w:t>build the entire program</w:t>
      </w:r>
      <w:r>
        <w:t>, then run it the way that a user would run it. There are problems with that:</w:t>
      </w:r>
    </w:p>
    <w:p w14:paraId="5CF99A44" w14:textId="77777777" w:rsidR="00131F00" w:rsidRDefault="00131F00" w:rsidP="00131F00">
      <w:pPr>
        <w:pStyle w:val="ListParagraph"/>
        <w:numPr>
          <w:ilvl w:val="0"/>
          <w:numId w:val="1"/>
        </w:numPr>
      </w:pPr>
      <w:r>
        <w:t>It is 100% manual</w:t>
      </w:r>
    </w:p>
    <w:p w14:paraId="6EA014BE" w14:textId="77777777" w:rsidR="00131F00" w:rsidRDefault="00131F00" w:rsidP="00131F00">
      <w:pPr>
        <w:pStyle w:val="ListParagraph"/>
        <w:numPr>
          <w:ilvl w:val="0"/>
          <w:numId w:val="1"/>
        </w:numPr>
      </w:pPr>
      <w:r>
        <w:t>When it doesn’t work, we don’t know what component to look at</w:t>
      </w:r>
    </w:p>
    <w:p w14:paraId="0E48A866" w14:textId="77777777" w:rsidR="00131F00" w:rsidRDefault="00131F00" w:rsidP="00131F00">
      <w:pPr>
        <w:pStyle w:val="ListParagraph"/>
        <w:numPr>
          <w:ilvl w:val="0"/>
          <w:numId w:val="1"/>
        </w:numPr>
      </w:pPr>
      <w:r>
        <w:t>It is not reproducible</w:t>
      </w:r>
    </w:p>
    <w:p w14:paraId="14710FC6" w14:textId="77777777" w:rsidR="00131F00" w:rsidRDefault="00131F00" w:rsidP="00131F00">
      <w:pPr>
        <w:pStyle w:val="ListParagraph"/>
        <w:numPr>
          <w:ilvl w:val="0"/>
          <w:numId w:val="1"/>
        </w:numPr>
      </w:pPr>
      <w:r>
        <w:t>Any change to the code means we should test the whole program again</w:t>
      </w:r>
    </w:p>
    <w:p w14:paraId="5076D3AE" w14:textId="13CD3AC9" w:rsidR="00131F00" w:rsidRDefault="00131F00" w:rsidP="00131F00">
      <w:r>
        <w:t>Unit tests are automated, single component tests that we can reproduce. They should prove that any component that has been changed still works the way that it was intended to work.</w:t>
      </w:r>
    </w:p>
    <w:p w14:paraId="79A38F40" w14:textId="77777777" w:rsidR="00131F00" w:rsidRDefault="00131F00" w:rsidP="00131F00"/>
    <w:p w14:paraId="12BB90AD" w14:textId="77777777" w:rsidR="00131F00" w:rsidRPr="00FB19A9" w:rsidRDefault="00FB19A9" w:rsidP="00131F00">
      <w:pPr>
        <w:rPr>
          <w:b/>
          <w:u w:val="single"/>
        </w:rPr>
      </w:pPr>
      <w:r w:rsidRPr="00FB19A9">
        <w:rPr>
          <w:b/>
          <w:u w:val="single"/>
        </w:rPr>
        <w:t>What unit tests should we write?</w:t>
      </w:r>
    </w:p>
    <w:p w14:paraId="40A9EB3B" w14:textId="0F41714C" w:rsidR="00FB19A9" w:rsidRDefault="00FB19A9" w:rsidP="00131F00">
      <w:r>
        <w:t xml:space="preserve">How would you prove that add() works? Adding 1 and 2 to get 3 is a basic case. What other cases can you think of that might not work even if 1+2=3 DOES work? Maybe involve 0? Maybe involve negative numbers? Minimum and maximum value for int? You need to write enough tests to prove that your function works. </w:t>
      </w:r>
      <w:r w:rsidR="009E7156">
        <w:t xml:space="preserve">If you need </w:t>
      </w:r>
      <w:r w:rsidR="009E7156">
        <w:rPr>
          <w:b/>
        </w:rPr>
        <w:t>many</w:t>
      </w:r>
      <w:r w:rsidR="009E7156">
        <w:t xml:space="preserve"> tests, that indicates </w:t>
      </w:r>
      <w:r>
        <w:t>a function that does too much.</w:t>
      </w:r>
    </w:p>
    <w:p w14:paraId="5CA42E59" w14:textId="76ADE035" w:rsidR="009E7156" w:rsidRDefault="009E7156" w:rsidP="00131F00"/>
    <w:p w14:paraId="077F538F" w14:textId="00D70B2C" w:rsidR="009E7156" w:rsidRDefault="009E7156" w:rsidP="00131F00">
      <w:r>
        <w:t>An example:</w:t>
      </w:r>
    </w:p>
    <w:p w14:paraId="54D438BD" w14:textId="61E2AE25" w:rsidR="009E7156" w:rsidRDefault="009E7156" w:rsidP="00131F00">
      <w:r>
        <w:t>For “The Bit”, we need to test “AND”. This is a case where we can test all of the possibilities, since there are only 4.</w:t>
      </w:r>
    </w:p>
    <w:p w14:paraId="503FB9A0" w14:textId="56FEE120" w:rsidR="009E7156" w:rsidRDefault="009E7156" w:rsidP="00131F00">
      <w:r>
        <w:t>I would test it something like this (untested pseudo-code):</w:t>
      </w:r>
    </w:p>
    <w:p w14:paraId="44A1C493" w14:textId="5CF9230F" w:rsidR="009E7156" w:rsidRPr="009E7156" w:rsidRDefault="009E7156" w:rsidP="009E7156">
      <w:pPr>
        <w:spacing w:after="0" w:line="240" w:lineRule="auto"/>
        <w:rPr>
          <w:rFonts w:ascii="Consolas" w:hAnsi="Consolas"/>
          <w:sz w:val="18"/>
          <w:szCs w:val="18"/>
        </w:rPr>
      </w:pPr>
      <w:r w:rsidRPr="009E7156">
        <w:rPr>
          <w:rFonts w:ascii="Consolas" w:hAnsi="Consolas"/>
          <w:sz w:val="18"/>
          <w:szCs w:val="18"/>
        </w:rPr>
        <w:t>public void testAnd() {</w:t>
      </w:r>
    </w:p>
    <w:p w14:paraId="5CC2EE2F" w14:textId="41E2E7B7" w:rsidR="009E7156" w:rsidRPr="009E7156" w:rsidRDefault="009E7156" w:rsidP="009E7156">
      <w:pPr>
        <w:spacing w:after="0" w:line="240" w:lineRule="auto"/>
        <w:rPr>
          <w:rFonts w:ascii="Consolas" w:hAnsi="Consolas"/>
          <w:sz w:val="18"/>
          <w:szCs w:val="18"/>
        </w:rPr>
      </w:pPr>
      <w:r w:rsidRPr="009E7156">
        <w:rPr>
          <w:rFonts w:ascii="Consolas" w:hAnsi="Consolas"/>
          <w:sz w:val="18"/>
          <w:szCs w:val="18"/>
        </w:rPr>
        <w:tab/>
        <w:t>if (new bit(0).and(new bit(0)</w:t>
      </w:r>
      <w:r>
        <w:rPr>
          <w:rFonts w:ascii="Consolas" w:hAnsi="Consolas"/>
          <w:sz w:val="18"/>
          <w:szCs w:val="18"/>
        </w:rPr>
        <w:t>)</w:t>
      </w:r>
      <w:r w:rsidRPr="009E7156">
        <w:rPr>
          <w:rFonts w:ascii="Consolas" w:hAnsi="Consolas"/>
          <w:sz w:val="18"/>
          <w:szCs w:val="18"/>
        </w:rPr>
        <w:t>.getValue() !=0) throw new Exception(“0 AND 0 failed”);</w:t>
      </w:r>
    </w:p>
    <w:p w14:paraId="06DA277F" w14:textId="38E0257B" w:rsidR="009E7156" w:rsidRPr="009E7156" w:rsidRDefault="009E7156" w:rsidP="009E7156">
      <w:pPr>
        <w:spacing w:after="0" w:line="240" w:lineRule="auto"/>
        <w:rPr>
          <w:rFonts w:ascii="Consolas" w:hAnsi="Consolas"/>
          <w:sz w:val="18"/>
          <w:szCs w:val="18"/>
        </w:rPr>
      </w:pPr>
      <w:r w:rsidRPr="009E7156">
        <w:rPr>
          <w:rFonts w:ascii="Consolas" w:hAnsi="Consolas"/>
          <w:sz w:val="18"/>
          <w:szCs w:val="18"/>
        </w:rPr>
        <w:tab/>
        <w:t>if (new bit(0).and(new bit(1</w:t>
      </w:r>
      <w:r w:rsidRPr="009E7156">
        <w:rPr>
          <w:rFonts w:ascii="Consolas" w:hAnsi="Consolas"/>
          <w:sz w:val="18"/>
          <w:szCs w:val="18"/>
        </w:rPr>
        <w:t>)</w:t>
      </w:r>
      <w:r>
        <w:rPr>
          <w:rFonts w:ascii="Consolas" w:hAnsi="Consolas"/>
          <w:sz w:val="18"/>
          <w:szCs w:val="18"/>
        </w:rPr>
        <w:t>)</w:t>
      </w:r>
      <w:r w:rsidRPr="009E7156">
        <w:rPr>
          <w:rFonts w:ascii="Consolas" w:hAnsi="Consolas"/>
          <w:sz w:val="18"/>
          <w:szCs w:val="18"/>
        </w:rPr>
        <w:t>.getValue() !=0) throw new Exception(“</w:t>
      </w:r>
      <w:r w:rsidRPr="009E7156">
        <w:rPr>
          <w:rFonts w:ascii="Consolas" w:hAnsi="Consolas"/>
          <w:sz w:val="18"/>
          <w:szCs w:val="18"/>
        </w:rPr>
        <w:t>0 AND 1</w:t>
      </w:r>
      <w:r w:rsidRPr="009E7156">
        <w:rPr>
          <w:rFonts w:ascii="Consolas" w:hAnsi="Consolas"/>
          <w:sz w:val="18"/>
          <w:szCs w:val="18"/>
        </w:rPr>
        <w:t xml:space="preserve"> failed”);</w:t>
      </w:r>
    </w:p>
    <w:p w14:paraId="7A29E88F" w14:textId="0A0ABCE6" w:rsidR="009E7156" w:rsidRPr="009E7156" w:rsidRDefault="009E7156" w:rsidP="009E7156">
      <w:pPr>
        <w:spacing w:after="0" w:line="240" w:lineRule="auto"/>
        <w:rPr>
          <w:rFonts w:ascii="Consolas" w:hAnsi="Consolas"/>
          <w:sz w:val="18"/>
          <w:szCs w:val="18"/>
        </w:rPr>
      </w:pPr>
      <w:r w:rsidRPr="009E7156">
        <w:rPr>
          <w:rFonts w:ascii="Consolas" w:hAnsi="Consolas"/>
          <w:sz w:val="18"/>
          <w:szCs w:val="18"/>
        </w:rPr>
        <w:tab/>
        <w:t>if (new bit(1).and(new bit(0</w:t>
      </w:r>
      <w:r w:rsidRPr="009E7156">
        <w:rPr>
          <w:rFonts w:ascii="Consolas" w:hAnsi="Consolas"/>
          <w:sz w:val="18"/>
          <w:szCs w:val="18"/>
        </w:rPr>
        <w:t>)</w:t>
      </w:r>
      <w:r>
        <w:rPr>
          <w:rFonts w:ascii="Consolas" w:hAnsi="Consolas"/>
          <w:sz w:val="18"/>
          <w:szCs w:val="18"/>
        </w:rPr>
        <w:t>)</w:t>
      </w:r>
      <w:r w:rsidRPr="009E7156">
        <w:rPr>
          <w:rFonts w:ascii="Consolas" w:hAnsi="Consolas"/>
          <w:sz w:val="18"/>
          <w:szCs w:val="18"/>
        </w:rPr>
        <w:t>.getValue() !=0) throw new Exception(“</w:t>
      </w:r>
      <w:r w:rsidRPr="009E7156">
        <w:rPr>
          <w:rFonts w:ascii="Consolas" w:hAnsi="Consolas"/>
          <w:sz w:val="18"/>
          <w:szCs w:val="18"/>
        </w:rPr>
        <w:t xml:space="preserve">1 </w:t>
      </w:r>
      <w:r w:rsidRPr="009E7156">
        <w:rPr>
          <w:rFonts w:ascii="Consolas" w:hAnsi="Consolas"/>
          <w:sz w:val="18"/>
          <w:szCs w:val="18"/>
        </w:rPr>
        <w:t>AND 0 failed”);</w:t>
      </w:r>
    </w:p>
    <w:p w14:paraId="34CBA358" w14:textId="58FD7588" w:rsidR="009E7156" w:rsidRPr="009E7156" w:rsidRDefault="009E7156" w:rsidP="009E7156">
      <w:pPr>
        <w:spacing w:after="0" w:line="240" w:lineRule="auto"/>
        <w:rPr>
          <w:rFonts w:ascii="Consolas" w:hAnsi="Consolas"/>
          <w:sz w:val="18"/>
          <w:szCs w:val="18"/>
        </w:rPr>
      </w:pPr>
      <w:r w:rsidRPr="009E7156">
        <w:rPr>
          <w:rFonts w:ascii="Consolas" w:hAnsi="Consolas"/>
          <w:sz w:val="18"/>
          <w:szCs w:val="18"/>
        </w:rPr>
        <w:tab/>
        <w:t>if (new bit(1).and(new bit(1</w:t>
      </w:r>
      <w:r w:rsidRPr="009E7156">
        <w:rPr>
          <w:rFonts w:ascii="Consolas" w:hAnsi="Consolas"/>
          <w:sz w:val="18"/>
          <w:szCs w:val="18"/>
        </w:rPr>
        <w:t>)</w:t>
      </w:r>
      <w:r>
        <w:rPr>
          <w:rFonts w:ascii="Consolas" w:hAnsi="Consolas"/>
          <w:sz w:val="18"/>
          <w:szCs w:val="18"/>
        </w:rPr>
        <w:t>)</w:t>
      </w:r>
      <w:r w:rsidRPr="009E7156">
        <w:rPr>
          <w:rFonts w:ascii="Consolas" w:hAnsi="Consolas"/>
          <w:sz w:val="18"/>
          <w:szCs w:val="18"/>
        </w:rPr>
        <w:t>.getV</w:t>
      </w:r>
      <w:r w:rsidRPr="009E7156">
        <w:rPr>
          <w:rFonts w:ascii="Consolas" w:hAnsi="Consolas"/>
          <w:sz w:val="18"/>
          <w:szCs w:val="18"/>
        </w:rPr>
        <w:t>alue() !=1</w:t>
      </w:r>
      <w:r w:rsidRPr="009E7156">
        <w:rPr>
          <w:rFonts w:ascii="Consolas" w:hAnsi="Consolas"/>
          <w:sz w:val="18"/>
          <w:szCs w:val="18"/>
        </w:rPr>
        <w:t>) throw new Exception(“</w:t>
      </w:r>
      <w:r w:rsidRPr="009E7156">
        <w:rPr>
          <w:rFonts w:ascii="Consolas" w:hAnsi="Consolas"/>
          <w:sz w:val="18"/>
          <w:szCs w:val="18"/>
        </w:rPr>
        <w:t>1 AND 1</w:t>
      </w:r>
      <w:r w:rsidRPr="009E7156">
        <w:rPr>
          <w:rFonts w:ascii="Consolas" w:hAnsi="Consolas"/>
          <w:sz w:val="18"/>
          <w:szCs w:val="18"/>
        </w:rPr>
        <w:t xml:space="preserve"> failed”);</w:t>
      </w:r>
    </w:p>
    <w:p w14:paraId="6327D481" w14:textId="0A104763" w:rsidR="009E7156" w:rsidRPr="009E7156" w:rsidRDefault="009E7156" w:rsidP="009E7156">
      <w:pPr>
        <w:spacing w:after="0" w:line="240" w:lineRule="auto"/>
        <w:rPr>
          <w:rFonts w:ascii="Consolas" w:hAnsi="Consolas"/>
          <w:sz w:val="18"/>
          <w:szCs w:val="18"/>
        </w:rPr>
      </w:pPr>
      <w:r w:rsidRPr="009E7156">
        <w:rPr>
          <w:rFonts w:ascii="Consolas" w:hAnsi="Consolas"/>
          <w:sz w:val="18"/>
          <w:szCs w:val="18"/>
        </w:rPr>
        <w:t>}</w:t>
      </w:r>
    </w:p>
    <w:p w14:paraId="4245742E" w14:textId="77777777" w:rsidR="009E7156" w:rsidRPr="009E7156" w:rsidRDefault="009E7156" w:rsidP="009E7156">
      <w:pPr>
        <w:spacing w:after="0" w:line="240" w:lineRule="auto"/>
        <w:rPr>
          <w:rFonts w:ascii="Consolas" w:hAnsi="Consolas"/>
          <w:sz w:val="18"/>
          <w:szCs w:val="18"/>
        </w:rPr>
      </w:pPr>
    </w:p>
    <w:p w14:paraId="51B1FA9E" w14:textId="77777777" w:rsidR="00FB19A9" w:rsidRPr="009E7156" w:rsidRDefault="00FB19A9" w:rsidP="009E7156">
      <w:pPr>
        <w:spacing w:after="0" w:line="240" w:lineRule="auto"/>
        <w:rPr>
          <w:rFonts w:ascii="Consolas" w:hAnsi="Consolas"/>
          <w:sz w:val="18"/>
          <w:szCs w:val="18"/>
        </w:rPr>
      </w:pPr>
    </w:p>
    <w:p w14:paraId="6774D263" w14:textId="77777777" w:rsidR="00FB19A9" w:rsidRPr="009E7156" w:rsidRDefault="00FB19A9" w:rsidP="009E7156">
      <w:pPr>
        <w:spacing w:after="0" w:line="240" w:lineRule="auto"/>
        <w:rPr>
          <w:rFonts w:ascii="Consolas" w:hAnsi="Consolas"/>
          <w:sz w:val="18"/>
          <w:szCs w:val="18"/>
        </w:rPr>
      </w:pPr>
    </w:p>
    <w:p w14:paraId="07B80AF7" w14:textId="77777777" w:rsidR="00FB19A9" w:rsidRPr="009E7156" w:rsidRDefault="00FB19A9" w:rsidP="009E7156">
      <w:pPr>
        <w:spacing w:after="0" w:line="240" w:lineRule="auto"/>
        <w:rPr>
          <w:rFonts w:ascii="Consolas" w:hAnsi="Consolas"/>
          <w:sz w:val="18"/>
          <w:szCs w:val="18"/>
        </w:rPr>
      </w:pPr>
    </w:p>
    <w:p w14:paraId="3A8967E5" w14:textId="77777777" w:rsidR="00131F00" w:rsidRPr="009E7156" w:rsidRDefault="00131F00" w:rsidP="009E7156">
      <w:pPr>
        <w:spacing w:after="0" w:line="240" w:lineRule="auto"/>
        <w:rPr>
          <w:rFonts w:ascii="Consolas" w:hAnsi="Consolas"/>
          <w:sz w:val="18"/>
          <w:szCs w:val="18"/>
        </w:rPr>
      </w:pPr>
    </w:p>
    <w:p w14:paraId="0EAD25D1" w14:textId="60B7F34D" w:rsidR="009E7156" w:rsidRPr="009E7156" w:rsidRDefault="009E7156" w:rsidP="009E7156">
      <w:pPr>
        <w:spacing w:after="0" w:line="240" w:lineRule="auto"/>
      </w:pPr>
      <w:r>
        <w:t xml:space="preserve">This process </w:t>
      </w:r>
      <w:bookmarkStart w:id="0" w:name="_GoBack"/>
      <w:r w:rsidR="0025613B" w:rsidRPr="0025613B">
        <w:rPr>
          <w:b/>
        </w:rPr>
        <w:t>must</w:t>
      </w:r>
      <w:r w:rsidRPr="0025613B">
        <w:rPr>
          <w:b/>
        </w:rPr>
        <w:t xml:space="preserve"> be repeated</w:t>
      </w:r>
      <w:r>
        <w:t xml:space="preserve"> </w:t>
      </w:r>
      <w:bookmarkEnd w:id="0"/>
      <w:r>
        <w:t>for every method. I know that s</w:t>
      </w:r>
      <w:r w:rsidR="0025613B">
        <w:t>ounds like a lot of work. H</w:t>
      </w:r>
      <w:r>
        <w:t xml:space="preserve">onestly, it is. The value in this process is that you </w:t>
      </w:r>
      <w:r>
        <w:rPr>
          <w:b/>
        </w:rPr>
        <w:t>know</w:t>
      </w:r>
      <w:r>
        <w:t xml:space="preserve"> that your code works. </w:t>
      </w:r>
    </w:p>
    <w:p w14:paraId="7AE3FF04" w14:textId="77777777" w:rsidR="009E7156" w:rsidRDefault="009E7156" w:rsidP="009E7156">
      <w:pPr>
        <w:spacing w:after="0" w:line="240" w:lineRule="auto"/>
      </w:pPr>
    </w:p>
    <w:p w14:paraId="05A3E6FC" w14:textId="77777777" w:rsidR="0025613B" w:rsidRDefault="0025613B" w:rsidP="009E7156">
      <w:pPr>
        <w:spacing w:after="0" w:line="240" w:lineRule="auto"/>
        <w:rPr>
          <w:b/>
          <w:u w:val="single"/>
        </w:rPr>
      </w:pPr>
      <w:r w:rsidRPr="0025613B">
        <w:rPr>
          <w:b/>
          <w:u w:val="single"/>
        </w:rPr>
        <w:t>Other work to make this function</w:t>
      </w:r>
    </w:p>
    <w:p w14:paraId="37FBCB0F" w14:textId="7F1316A6" w:rsidR="00131F00" w:rsidRDefault="009E7156" w:rsidP="009E7156">
      <w:pPr>
        <w:spacing w:after="0" w:line="240" w:lineRule="auto"/>
      </w:pPr>
      <w:r>
        <w:t>Of course, this needs to go in an object</w:t>
      </w:r>
      <w:r w:rsidR="0025613B">
        <w:t xml:space="preserve"> (Bit_test)</w:t>
      </w:r>
      <w:r>
        <w:t xml:space="preserve"> and the program as a whole needs a main().</w:t>
      </w:r>
      <w:r w:rsidR="0025613B">
        <w:t xml:space="preserve"> It is reasonable to make a method that calls all of your individual test. So you could have:</w:t>
      </w:r>
    </w:p>
    <w:p w14:paraId="1A58D6F1" w14:textId="525E7B63" w:rsidR="0025613B" w:rsidRPr="0025613B" w:rsidRDefault="0025613B" w:rsidP="009E7156">
      <w:pPr>
        <w:spacing w:after="0" w:line="240" w:lineRule="auto"/>
        <w:rPr>
          <w:rFonts w:ascii="Consolas" w:hAnsi="Consolas"/>
          <w:sz w:val="18"/>
          <w:szCs w:val="18"/>
        </w:rPr>
      </w:pPr>
      <w:r w:rsidRPr="0025613B">
        <w:rPr>
          <w:rFonts w:ascii="Consolas" w:hAnsi="Consolas"/>
          <w:sz w:val="18"/>
          <w:szCs w:val="18"/>
        </w:rPr>
        <w:t>public class Bit_test {</w:t>
      </w:r>
    </w:p>
    <w:p w14:paraId="61F16F7C" w14:textId="76657FCC" w:rsidR="0025613B" w:rsidRPr="0025613B" w:rsidRDefault="0025613B" w:rsidP="009E7156">
      <w:pPr>
        <w:spacing w:after="0" w:line="240" w:lineRule="auto"/>
        <w:rPr>
          <w:rFonts w:ascii="Consolas" w:hAnsi="Consolas"/>
          <w:sz w:val="18"/>
          <w:szCs w:val="18"/>
        </w:rPr>
      </w:pPr>
      <w:r w:rsidRPr="0025613B">
        <w:rPr>
          <w:rFonts w:ascii="Consolas" w:hAnsi="Consolas"/>
          <w:sz w:val="18"/>
          <w:szCs w:val="18"/>
        </w:rPr>
        <w:tab/>
        <w:t>public static void main(String[] args) {</w:t>
      </w:r>
    </w:p>
    <w:p w14:paraId="480697A8" w14:textId="3F3BCE0C" w:rsidR="0025613B" w:rsidRPr="0025613B" w:rsidRDefault="0025613B" w:rsidP="009E7156">
      <w:pPr>
        <w:spacing w:after="0" w:line="240" w:lineRule="auto"/>
        <w:rPr>
          <w:rFonts w:ascii="Consolas" w:hAnsi="Consolas"/>
          <w:sz w:val="18"/>
          <w:szCs w:val="18"/>
        </w:rPr>
      </w:pPr>
      <w:r w:rsidRPr="0025613B">
        <w:rPr>
          <w:rFonts w:ascii="Consolas" w:hAnsi="Consolas"/>
          <w:sz w:val="18"/>
          <w:szCs w:val="18"/>
        </w:rPr>
        <w:tab/>
      </w:r>
      <w:r w:rsidRPr="0025613B">
        <w:rPr>
          <w:rFonts w:ascii="Consolas" w:hAnsi="Consolas"/>
          <w:sz w:val="18"/>
          <w:szCs w:val="18"/>
        </w:rPr>
        <w:tab/>
        <w:t>runTests();</w:t>
      </w:r>
    </w:p>
    <w:p w14:paraId="2EE4B038" w14:textId="48217EB4" w:rsidR="0025613B" w:rsidRPr="0025613B" w:rsidRDefault="0025613B" w:rsidP="0025613B">
      <w:pPr>
        <w:spacing w:after="0" w:line="240" w:lineRule="auto"/>
        <w:ind w:firstLine="720"/>
        <w:rPr>
          <w:rFonts w:ascii="Consolas" w:hAnsi="Consolas"/>
          <w:sz w:val="18"/>
          <w:szCs w:val="18"/>
        </w:rPr>
      </w:pPr>
      <w:r w:rsidRPr="0025613B">
        <w:rPr>
          <w:rFonts w:ascii="Consolas" w:hAnsi="Consolas"/>
          <w:sz w:val="18"/>
          <w:szCs w:val="18"/>
        </w:rPr>
        <w:t>}</w:t>
      </w:r>
    </w:p>
    <w:p w14:paraId="1CECF577" w14:textId="499199DA" w:rsidR="0025613B" w:rsidRPr="0025613B" w:rsidRDefault="0025613B" w:rsidP="009E7156">
      <w:pPr>
        <w:spacing w:after="0" w:line="240" w:lineRule="auto"/>
        <w:rPr>
          <w:rFonts w:ascii="Consolas" w:hAnsi="Consolas"/>
          <w:sz w:val="18"/>
          <w:szCs w:val="18"/>
        </w:rPr>
      </w:pPr>
    </w:p>
    <w:p w14:paraId="71C82A8E" w14:textId="686240C9" w:rsidR="0025613B" w:rsidRPr="0025613B" w:rsidRDefault="0025613B" w:rsidP="009E7156">
      <w:pPr>
        <w:spacing w:after="0" w:line="240" w:lineRule="auto"/>
        <w:rPr>
          <w:rFonts w:ascii="Consolas" w:hAnsi="Consolas"/>
          <w:sz w:val="18"/>
          <w:szCs w:val="18"/>
        </w:rPr>
      </w:pPr>
      <w:r w:rsidRPr="0025613B">
        <w:rPr>
          <w:rFonts w:ascii="Consolas" w:hAnsi="Consolas"/>
          <w:sz w:val="18"/>
          <w:szCs w:val="18"/>
        </w:rPr>
        <w:tab/>
        <w:t>public static void runTests() {</w:t>
      </w:r>
    </w:p>
    <w:p w14:paraId="7F72E6D8" w14:textId="25B8646B" w:rsidR="0025613B" w:rsidRPr="0025613B" w:rsidRDefault="0025613B" w:rsidP="009E7156">
      <w:pPr>
        <w:spacing w:after="0" w:line="240" w:lineRule="auto"/>
        <w:rPr>
          <w:rFonts w:ascii="Consolas" w:hAnsi="Consolas"/>
          <w:sz w:val="18"/>
          <w:szCs w:val="18"/>
        </w:rPr>
      </w:pPr>
      <w:r w:rsidRPr="0025613B">
        <w:rPr>
          <w:rFonts w:ascii="Consolas" w:hAnsi="Consolas"/>
          <w:sz w:val="18"/>
          <w:szCs w:val="18"/>
        </w:rPr>
        <w:tab/>
      </w:r>
      <w:r w:rsidRPr="0025613B">
        <w:rPr>
          <w:rFonts w:ascii="Consolas" w:hAnsi="Consolas"/>
          <w:sz w:val="18"/>
          <w:szCs w:val="18"/>
        </w:rPr>
        <w:tab/>
        <w:t>testAnd();</w:t>
      </w:r>
    </w:p>
    <w:p w14:paraId="2DF11093" w14:textId="26F9F259" w:rsidR="0025613B" w:rsidRPr="0025613B" w:rsidRDefault="0025613B" w:rsidP="009E7156">
      <w:pPr>
        <w:spacing w:after="0" w:line="240" w:lineRule="auto"/>
        <w:rPr>
          <w:rFonts w:ascii="Consolas" w:hAnsi="Consolas"/>
          <w:sz w:val="18"/>
          <w:szCs w:val="18"/>
        </w:rPr>
      </w:pPr>
      <w:r w:rsidRPr="0025613B">
        <w:rPr>
          <w:rFonts w:ascii="Consolas" w:hAnsi="Consolas"/>
          <w:sz w:val="18"/>
          <w:szCs w:val="18"/>
        </w:rPr>
        <w:tab/>
      </w:r>
      <w:r w:rsidRPr="0025613B">
        <w:rPr>
          <w:rFonts w:ascii="Consolas" w:hAnsi="Consolas"/>
          <w:sz w:val="18"/>
          <w:szCs w:val="18"/>
        </w:rPr>
        <w:tab/>
        <w:t>testOr();</w:t>
      </w:r>
    </w:p>
    <w:p w14:paraId="5DD305A4" w14:textId="4C0500AC" w:rsidR="0025613B" w:rsidRPr="0025613B" w:rsidRDefault="0025613B" w:rsidP="009E7156">
      <w:pPr>
        <w:spacing w:after="0" w:line="240" w:lineRule="auto"/>
        <w:rPr>
          <w:rFonts w:ascii="Consolas" w:hAnsi="Consolas"/>
          <w:sz w:val="18"/>
          <w:szCs w:val="18"/>
        </w:rPr>
      </w:pPr>
      <w:r w:rsidRPr="0025613B">
        <w:rPr>
          <w:rFonts w:ascii="Consolas" w:hAnsi="Consolas"/>
          <w:sz w:val="18"/>
          <w:szCs w:val="18"/>
        </w:rPr>
        <w:tab/>
      </w:r>
      <w:r w:rsidRPr="0025613B">
        <w:rPr>
          <w:rFonts w:ascii="Consolas" w:hAnsi="Consolas"/>
          <w:sz w:val="18"/>
          <w:szCs w:val="18"/>
        </w:rPr>
        <w:tab/>
        <w:t>etc…</w:t>
      </w:r>
    </w:p>
    <w:p w14:paraId="76F79156" w14:textId="0DB06507" w:rsidR="0025613B" w:rsidRDefault="0025613B" w:rsidP="009E7156">
      <w:pPr>
        <w:spacing w:after="0" w:line="240" w:lineRule="auto"/>
        <w:rPr>
          <w:rFonts w:ascii="Consolas" w:hAnsi="Consolas"/>
          <w:sz w:val="18"/>
          <w:szCs w:val="18"/>
        </w:rPr>
      </w:pPr>
      <w:r w:rsidRPr="0025613B">
        <w:rPr>
          <w:rFonts w:ascii="Consolas" w:hAnsi="Consolas"/>
          <w:sz w:val="18"/>
          <w:szCs w:val="18"/>
        </w:rPr>
        <w:tab/>
        <w:t>}</w:t>
      </w:r>
    </w:p>
    <w:p w14:paraId="43206BC6" w14:textId="4DD3678A" w:rsidR="0025613B" w:rsidRPr="0025613B" w:rsidRDefault="0025613B" w:rsidP="009E7156">
      <w:pPr>
        <w:spacing w:after="0" w:line="240" w:lineRule="auto"/>
        <w:rPr>
          <w:rFonts w:ascii="Consolas" w:hAnsi="Consolas"/>
          <w:sz w:val="18"/>
          <w:szCs w:val="18"/>
        </w:rPr>
      </w:pPr>
      <w:r>
        <w:rPr>
          <w:rFonts w:ascii="Consolas" w:hAnsi="Consolas"/>
          <w:sz w:val="18"/>
          <w:szCs w:val="18"/>
        </w:rPr>
        <w:t>}</w:t>
      </w:r>
    </w:p>
    <w:p w14:paraId="0424A53E" w14:textId="5023C215" w:rsidR="009E7156" w:rsidRDefault="009E7156" w:rsidP="009E7156">
      <w:pPr>
        <w:spacing w:after="0" w:line="240" w:lineRule="auto"/>
      </w:pPr>
    </w:p>
    <w:p w14:paraId="06D98935" w14:textId="08753A92" w:rsidR="009E7156" w:rsidRPr="009E7156" w:rsidRDefault="009E7156" w:rsidP="009E7156">
      <w:pPr>
        <w:spacing w:after="0" w:line="240" w:lineRule="auto"/>
        <w:rPr>
          <w:rFonts w:ascii="Consolas" w:hAnsi="Consolas"/>
          <w:sz w:val="18"/>
          <w:szCs w:val="18"/>
        </w:rPr>
      </w:pPr>
      <w:r>
        <w:t xml:space="preserve">There are unit tests systems (like jUnit) that will run your tests. You </w:t>
      </w:r>
      <w:r>
        <w:rPr>
          <w:b/>
        </w:rPr>
        <w:t>may</w:t>
      </w:r>
      <w:r>
        <w:t xml:space="preserve"> use these, but you are not required to. </w:t>
      </w:r>
    </w:p>
    <w:p w14:paraId="51A9C960" w14:textId="7E6CAF88" w:rsidR="00131F00" w:rsidRPr="009E7156" w:rsidRDefault="00131F00" w:rsidP="009E7156">
      <w:pPr>
        <w:spacing w:after="0" w:line="240" w:lineRule="auto"/>
        <w:rPr>
          <w:rFonts w:ascii="Consolas" w:hAnsi="Consolas"/>
          <w:sz w:val="18"/>
          <w:szCs w:val="18"/>
        </w:rPr>
      </w:pPr>
    </w:p>
    <w:sectPr w:rsidR="00131F00" w:rsidRPr="009E7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64C11"/>
    <w:multiLevelType w:val="multilevel"/>
    <w:tmpl w:val="CAACB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E15ACD"/>
    <w:multiLevelType w:val="hybridMultilevel"/>
    <w:tmpl w:val="8B329D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4A59A5"/>
    <w:multiLevelType w:val="multilevel"/>
    <w:tmpl w:val="D228D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0D0F1E"/>
    <w:multiLevelType w:val="multilevel"/>
    <w:tmpl w:val="5F9A3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5B6610"/>
    <w:multiLevelType w:val="multilevel"/>
    <w:tmpl w:val="61D6C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F00"/>
    <w:rsid w:val="00131F00"/>
    <w:rsid w:val="00145B86"/>
    <w:rsid w:val="0025613B"/>
    <w:rsid w:val="004A538E"/>
    <w:rsid w:val="005E5374"/>
    <w:rsid w:val="008E6BC1"/>
    <w:rsid w:val="009E7156"/>
    <w:rsid w:val="00C55BB6"/>
    <w:rsid w:val="00EF5B97"/>
    <w:rsid w:val="00F25919"/>
    <w:rsid w:val="00FB1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04B37"/>
  <w15:chartTrackingRefBased/>
  <w15:docId w15:val="{77D7F4ED-41C2-4190-B3D9-48656F75B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F00"/>
    <w:pPr>
      <w:ind w:left="720"/>
      <w:contextualSpacing/>
    </w:pPr>
  </w:style>
  <w:style w:type="paragraph" w:styleId="NormalWeb">
    <w:name w:val="Normal (Web)"/>
    <w:basedOn w:val="Normal"/>
    <w:uiPriority w:val="99"/>
    <w:semiHidden/>
    <w:unhideWhenUsed/>
    <w:rsid w:val="00FB19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363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Phipps</dc:creator>
  <cp:keywords/>
  <dc:description/>
  <cp:lastModifiedBy>Phipps, Michael</cp:lastModifiedBy>
  <cp:revision>2</cp:revision>
  <dcterms:created xsi:type="dcterms:W3CDTF">2019-01-09T20:15:00Z</dcterms:created>
  <dcterms:modified xsi:type="dcterms:W3CDTF">2021-02-01T17:23:00Z</dcterms:modified>
</cp:coreProperties>
</file>