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283AA" w14:textId="77777777" w:rsidR="004E31DC" w:rsidRPr="004E31DC" w:rsidRDefault="004E31DC" w:rsidP="004E31DC">
      <w:pPr>
        <w:rPr>
          <w:b/>
          <w:bCs/>
        </w:rPr>
      </w:pPr>
      <w:r w:rsidRPr="004E31DC">
        <w:rPr>
          <w:b/>
          <w:bCs/>
        </w:rPr>
        <w:t>Baştan Sona CSS Rehberi: Temeller, Söz Dizimi ve Kullanım Yöntemleri</w:t>
      </w:r>
    </w:p>
    <w:p w14:paraId="07E1F11F" w14:textId="77777777" w:rsidR="004E31DC" w:rsidRPr="004E31DC" w:rsidRDefault="004E31DC" w:rsidP="004E31DC">
      <w:r w:rsidRPr="004E31DC">
        <w:t>Web geliştirme dünyasına adım attığınızda, HTML ile oluşturduğunuz iskeleti nasıl görsel bir şölene dönüştüreceğinizi merak edersiniz. İşte tam bu noktada sahneye CSS çıkar. Bir web sitesinin renkleri, fontları, mizanpajı ve animasyonları CSS’in sihirli dokunuşlarıyla hayat bulur.</w:t>
      </w:r>
    </w:p>
    <w:p w14:paraId="01EBD602" w14:textId="77777777" w:rsidR="004E31DC" w:rsidRPr="004E31DC" w:rsidRDefault="004E31DC" w:rsidP="004E31DC">
      <w:r w:rsidRPr="004E31DC">
        <w:t>Bu yazımızda CSS’in ne olduğundan başlayarak, söz dizimini (syntax) inceleyecek ve projelerinizde CSS’i HTML’e dahil etmenin üç temel yolunu (</w:t>
      </w:r>
      <w:r w:rsidRPr="004E31DC">
        <w:rPr>
          <w:b/>
          <w:bCs/>
        </w:rPr>
        <w:t>Inline, Internal ve External CSS</w:t>
      </w:r>
      <w:r w:rsidRPr="004E31DC">
        <w:t>) detaylarıyla öğreneceğiz.</w:t>
      </w:r>
    </w:p>
    <w:p w14:paraId="4F7DB07D" w14:textId="77777777" w:rsidR="004E31DC" w:rsidRPr="004E31DC" w:rsidRDefault="004E31DC" w:rsidP="004E31DC">
      <w:pPr>
        <w:rPr>
          <w:b/>
          <w:bCs/>
        </w:rPr>
      </w:pPr>
      <w:r w:rsidRPr="004E31DC">
        <w:rPr>
          <w:b/>
          <w:bCs/>
        </w:rPr>
        <w:t>1. CSS Nedir?</w:t>
      </w:r>
    </w:p>
    <w:p w14:paraId="23E89A3C" w14:textId="77777777" w:rsidR="004E31DC" w:rsidRPr="004E31DC" w:rsidRDefault="004E31DC" w:rsidP="004E31DC">
      <w:r w:rsidRPr="004E31DC">
        <w:rPr>
          <w:b/>
          <w:bCs/>
        </w:rPr>
        <w:t>CSS</w:t>
      </w:r>
      <w:r w:rsidRPr="004E31DC">
        <w:t xml:space="preserve"> (Cascading Style Sheets), Türkçe adıyla </w:t>
      </w:r>
      <w:r w:rsidRPr="004E31DC">
        <w:rPr>
          <w:i/>
          <w:iCs/>
        </w:rPr>
        <w:t>Basamaklı Stil Şablonları</w:t>
      </w:r>
      <w:r w:rsidRPr="004E31DC">
        <w:t>, HTML elementlerinin ekranda (veya kağıt üzerinde) nasıl görüneceğini tanımlayan bir stil dilidir.</w:t>
      </w:r>
    </w:p>
    <w:p w14:paraId="2D71ACB7" w14:textId="77777777" w:rsidR="004E31DC" w:rsidRPr="004E31DC" w:rsidRDefault="004E31DC" w:rsidP="004E31DC">
      <w:r w:rsidRPr="004E31DC">
        <w:t>HTML bir web sayfasının iskeletini oluştururken, CSS o iskelete et giydirir, makyaj yapar ve kıyafet seçer. CSS sayesinde:</w:t>
      </w:r>
    </w:p>
    <w:p w14:paraId="7CFBB5CE" w14:textId="77777777" w:rsidR="004E31DC" w:rsidRPr="004E31DC" w:rsidRDefault="004E31DC" w:rsidP="004E31DC">
      <w:pPr>
        <w:numPr>
          <w:ilvl w:val="0"/>
          <w:numId w:val="1"/>
        </w:numPr>
      </w:pPr>
      <w:r w:rsidRPr="004E31DC">
        <w:t>İçerik (HTML) ve tasarım (CSS) birbirinden ayrılır.</w:t>
      </w:r>
    </w:p>
    <w:p w14:paraId="5F7A8B0F" w14:textId="77777777" w:rsidR="004E31DC" w:rsidRPr="004E31DC" w:rsidRDefault="004E31DC" w:rsidP="004E31DC">
      <w:pPr>
        <w:numPr>
          <w:ilvl w:val="0"/>
          <w:numId w:val="1"/>
        </w:numPr>
      </w:pPr>
      <w:r w:rsidRPr="004E31DC">
        <w:t>Web siteleri farklı ekran boyutlarına (mobil, tablet, masaüstü) uyumlu hale getirilir.</w:t>
      </w:r>
    </w:p>
    <w:p w14:paraId="7B359596" w14:textId="77777777" w:rsidR="004E31DC" w:rsidRPr="004E31DC" w:rsidRDefault="004E31DC" w:rsidP="004E31DC">
      <w:pPr>
        <w:numPr>
          <w:ilvl w:val="0"/>
          <w:numId w:val="1"/>
        </w:numPr>
      </w:pPr>
      <w:r w:rsidRPr="004E31DC">
        <w:t>Aynı tasarım kodları tekrar tekrar yazılarak yaşanacak zaman kaybının önüne geçilir.</w:t>
      </w:r>
    </w:p>
    <w:p w14:paraId="51B8A536" w14:textId="77777777" w:rsidR="004E31DC" w:rsidRPr="004E31DC" w:rsidRDefault="004E31DC" w:rsidP="004E31DC">
      <w:pPr>
        <w:rPr>
          <w:b/>
          <w:bCs/>
        </w:rPr>
      </w:pPr>
      <w:r w:rsidRPr="004E31DC">
        <w:rPr>
          <w:b/>
          <w:bCs/>
        </w:rPr>
        <w:t>2. CSS Söz Dizimi (Syntax)</w:t>
      </w:r>
    </w:p>
    <w:p w14:paraId="33A6DD10" w14:textId="77777777" w:rsidR="004E31DC" w:rsidRPr="004E31DC" w:rsidRDefault="004E31DC" w:rsidP="004E31DC">
      <w:r w:rsidRPr="004E31DC">
        <w:t xml:space="preserve">CSS yazarken belirli bir kural setine uymamız gerekir. Bir CSS kuralı temel olarak iki ana bölümden oluşur: </w:t>
      </w:r>
      <w:r w:rsidRPr="004E31DC">
        <w:rPr>
          <w:b/>
          <w:bCs/>
        </w:rPr>
        <w:t>Seçici (Selector)</w:t>
      </w:r>
      <w:r w:rsidRPr="004E31DC">
        <w:t xml:space="preserve"> ve </w:t>
      </w:r>
      <w:r w:rsidRPr="004E31DC">
        <w:rPr>
          <w:b/>
          <w:bCs/>
        </w:rPr>
        <w:t>Bildirim Bloğu (Declaration Block)</w:t>
      </w:r>
      <w:r w:rsidRPr="004E31DC">
        <w:t>.</w:t>
      </w:r>
    </w:p>
    <w:p w14:paraId="237B7D7D" w14:textId="77777777" w:rsidR="004E31DC" w:rsidRPr="004E31DC" w:rsidRDefault="004E31DC" w:rsidP="004E31DC">
      <w:pPr>
        <w:numPr>
          <w:ilvl w:val="0"/>
          <w:numId w:val="2"/>
        </w:numPr>
      </w:pPr>
      <w:r w:rsidRPr="004E31DC">
        <w:rPr>
          <w:b/>
          <w:bCs/>
        </w:rPr>
        <w:t>Seçici (Selector):</w:t>
      </w:r>
      <w:r w:rsidRPr="004E31DC">
        <w:t xml:space="preserve"> Hangi HTML etiketini şekillendirmek istediğinizi belirtir.</w:t>
      </w:r>
    </w:p>
    <w:p w14:paraId="5389F39C" w14:textId="77777777" w:rsidR="004E31DC" w:rsidRPr="004E31DC" w:rsidRDefault="004E31DC" w:rsidP="004E31DC">
      <w:pPr>
        <w:numPr>
          <w:ilvl w:val="0"/>
          <w:numId w:val="2"/>
        </w:numPr>
      </w:pPr>
      <w:r w:rsidRPr="004E31DC">
        <w:rPr>
          <w:b/>
          <w:bCs/>
        </w:rPr>
        <w:t>Özellik (Property):</w:t>
      </w:r>
      <w:r w:rsidRPr="004E31DC">
        <w:t xml:space="preserve"> Değiştirmek istediğiniz stilin adıdır (örneğin; renk, yazı boyutu).</w:t>
      </w:r>
    </w:p>
    <w:p w14:paraId="6E538149" w14:textId="77777777" w:rsidR="004E31DC" w:rsidRPr="004E31DC" w:rsidRDefault="004E31DC" w:rsidP="004E31DC">
      <w:pPr>
        <w:numPr>
          <w:ilvl w:val="0"/>
          <w:numId w:val="2"/>
        </w:numPr>
      </w:pPr>
      <w:r w:rsidRPr="004E31DC">
        <w:rPr>
          <w:b/>
          <w:bCs/>
        </w:rPr>
        <w:t>Değer (Value):</w:t>
      </w:r>
      <w:r w:rsidRPr="004E31DC">
        <w:t xml:space="preserve"> Özelliğe atadığınız durumdur (örneğin; mavi, 16px).</w:t>
      </w:r>
    </w:p>
    <w:p w14:paraId="1493B0A7" w14:textId="77777777" w:rsidR="004E31DC" w:rsidRPr="004E31DC" w:rsidRDefault="004E31DC" w:rsidP="004E31DC">
      <w:r w:rsidRPr="004E31DC">
        <w:rPr>
          <w:b/>
          <w:bCs/>
        </w:rPr>
        <w:t>Temel Söz Dizimi Örneği:</w:t>
      </w:r>
    </w:p>
    <w:p w14:paraId="00ECB623" w14:textId="77777777" w:rsidR="004E31DC" w:rsidRPr="004E31DC" w:rsidRDefault="004E31DC" w:rsidP="004E31DC">
      <w:r w:rsidRPr="004E31DC">
        <w:t>CSS</w:t>
      </w:r>
    </w:p>
    <w:p w14:paraId="14140A6D" w14:textId="77777777" w:rsidR="004E31DC" w:rsidRPr="004E31DC" w:rsidRDefault="004E31DC" w:rsidP="004E31DC">
      <w:r w:rsidRPr="004E31DC">
        <w:t>h1 {</w:t>
      </w:r>
    </w:p>
    <w:p w14:paraId="5FE0A36E" w14:textId="77777777" w:rsidR="004E31DC" w:rsidRPr="004E31DC" w:rsidRDefault="004E31DC" w:rsidP="004E31DC">
      <w:r w:rsidRPr="004E31DC">
        <w:t xml:space="preserve">  color: blue;</w:t>
      </w:r>
    </w:p>
    <w:p w14:paraId="47EAA244" w14:textId="77777777" w:rsidR="004E31DC" w:rsidRPr="004E31DC" w:rsidRDefault="004E31DC" w:rsidP="004E31DC">
      <w:r w:rsidRPr="004E31DC">
        <w:t xml:space="preserve">  font-size: 24px;</w:t>
      </w:r>
    </w:p>
    <w:p w14:paraId="0F5FF10F" w14:textId="77777777" w:rsidR="004E31DC" w:rsidRPr="004E31DC" w:rsidRDefault="004E31DC" w:rsidP="004E31DC">
      <w:r w:rsidRPr="004E31DC">
        <w:t>}</w:t>
      </w:r>
    </w:p>
    <w:p w14:paraId="6EAF8491" w14:textId="77777777" w:rsidR="004E31DC" w:rsidRPr="004E31DC" w:rsidRDefault="004E31DC" w:rsidP="004E31DC">
      <w:r w:rsidRPr="004E31DC">
        <w:rPr>
          <w:b/>
          <w:bCs/>
        </w:rPr>
        <w:lastRenderedPageBreak/>
        <w:t>Önemli Not:</w:t>
      </w:r>
      <w:r w:rsidRPr="004E31DC">
        <w:t xml:space="preserve"> Bildirim bloğu her zaman süslü parantezler </w:t>
      </w:r>
      <w:proofErr w:type="gramStart"/>
      <w:r w:rsidRPr="004E31DC">
        <w:t>{ }</w:t>
      </w:r>
      <w:proofErr w:type="gramEnd"/>
      <w:r w:rsidRPr="004E31DC">
        <w:t xml:space="preserve"> arasına yazılır. Her bir özellik ve değer ikilisi birbirinden noktalı </w:t>
      </w:r>
      <w:proofErr w:type="gramStart"/>
      <w:r w:rsidRPr="004E31DC">
        <w:t>virgül ;</w:t>
      </w:r>
      <w:proofErr w:type="gramEnd"/>
      <w:r w:rsidRPr="004E31DC">
        <w:t xml:space="preserve"> ile ayrılırken, özellik ve değer arasına iki nokta üst üste : konur.</w:t>
      </w:r>
    </w:p>
    <w:p w14:paraId="5E7DB0C0" w14:textId="77777777" w:rsidR="004E31DC" w:rsidRPr="004E31DC" w:rsidRDefault="004E31DC" w:rsidP="004E31DC">
      <w:pPr>
        <w:rPr>
          <w:b/>
          <w:bCs/>
        </w:rPr>
      </w:pPr>
      <w:r w:rsidRPr="004E31DC">
        <w:rPr>
          <w:b/>
          <w:bCs/>
        </w:rPr>
        <w:t>3. CSS'i HTML'e Dahil Etme Yöntemleri</w:t>
      </w:r>
    </w:p>
    <w:p w14:paraId="16F29C2E" w14:textId="77777777" w:rsidR="004E31DC" w:rsidRPr="004E31DC" w:rsidRDefault="004E31DC" w:rsidP="004E31DC">
      <w:r w:rsidRPr="004E31DC">
        <w:t>CSS kodlarımızı yazdık, peki bunları HTML sayfamıza nasıl bağlayacağız? CSS kullanımında üç farklı yöntem bulunmaktadır. Projenin boyutuna ve ihtiyacına göre bu yöntemlerden birini seçebilirsiniz.</w:t>
      </w:r>
    </w:p>
    <w:p w14:paraId="745E4FCC" w14:textId="77777777" w:rsidR="004E31DC" w:rsidRPr="004E31DC" w:rsidRDefault="004E31DC" w:rsidP="004E31DC">
      <w:pPr>
        <w:rPr>
          <w:b/>
          <w:bCs/>
        </w:rPr>
      </w:pPr>
      <w:r w:rsidRPr="004E31DC">
        <w:rPr>
          <w:b/>
          <w:bCs/>
        </w:rPr>
        <w:t>A. Inline CSS (Satır İçi CSS)</w:t>
      </w:r>
    </w:p>
    <w:p w14:paraId="61284310" w14:textId="77777777" w:rsidR="004E31DC" w:rsidRPr="004E31DC" w:rsidRDefault="004E31DC" w:rsidP="004E31DC">
      <w:r w:rsidRPr="004E31DC">
        <w:t>Inline CSS, stil kodlarının doğrudan HTML etiketinin içine style niteliği (attribute) kullanılarak yazılmasıdır.</w:t>
      </w:r>
    </w:p>
    <w:p w14:paraId="60A1A3B0" w14:textId="77777777" w:rsidR="004E31DC" w:rsidRPr="004E31DC" w:rsidRDefault="004E31DC" w:rsidP="004E31DC">
      <w:pPr>
        <w:numPr>
          <w:ilvl w:val="0"/>
          <w:numId w:val="3"/>
        </w:numPr>
      </w:pPr>
      <w:r w:rsidRPr="004E31DC">
        <w:rPr>
          <w:b/>
          <w:bCs/>
        </w:rPr>
        <w:t>Nasıl Kullanılır?</w:t>
      </w:r>
      <w:r w:rsidRPr="004E31DC">
        <w:t xml:space="preserve"> Sadece o </w:t>
      </w:r>
      <w:proofErr w:type="gramStart"/>
      <w:r w:rsidRPr="004E31DC">
        <w:t>an</w:t>
      </w:r>
      <w:proofErr w:type="gramEnd"/>
      <w:r w:rsidRPr="004E31DC">
        <w:t xml:space="preserve"> yazdığınız tek bir HTML elementi için geçerlidir.</w:t>
      </w:r>
    </w:p>
    <w:p w14:paraId="34117FD7" w14:textId="77777777" w:rsidR="004E31DC" w:rsidRPr="004E31DC" w:rsidRDefault="004E31DC" w:rsidP="004E31DC">
      <w:pPr>
        <w:numPr>
          <w:ilvl w:val="0"/>
          <w:numId w:val="3"/>
        </w:numPr>
      </w:pPr>
      <w:r w:rsidRPr="004E31DC">
        <w:rPr>
          <w:b/>
          <w:bCs/>
        </w:rPr>
        <w:t>Avantajı:</w:t>
      </w:r>
      <w:r w:rsidRPr="004E31DC">
        <w:t xml:space="preserve"> Çok hızlı ve acil bir düzeltme yapmak istediğinizde pratiktir. Ayrıca öncelik sırası en yüksek CSS yazım türüdür.</w:t>
      </w:r>
    </w:p>
    <w:p w14:paraId="1E6219F9" w14:textId="77777777" w:rsidR="004E31DC" w:rsidRPr="004E31DC" w:rsidRDefault="004E31DC" w:rsidP="004E31DC">
      <w:pPr>
        <w:numPr>
          <w:ilvl w:val="0"/>
          <w:numId w:val="3"/>
        </w:numPr>
      </w:pPr>
      <w:r w:rsidRPr="004E31DC">
        <w:rPr>
          <w:b/>
          <w:bCs/>
        </w:rPr>
        <w:t>Dezavantajı:</w:t>
      </w:r>
      <w:r w:rsidRPr="004E31DC">
        <w:t xml:space="preserve"> Kod tekrarına yol açar, HTML dosyasını çok kalabalıklaştırır ve yönetimi/bakımı inanılmaz zordur. Genellikle mecbur kalınmadıkça </w:t>
      </w:r>
      <w:r w:rsidRPr="004E31DC">
        <w:rPr>
          <w:b/>
          <w:bCs/>
        </w:rPr>
        <w:t>önerilmez</w:t>
      </w:r>
      <w:r w:rsidRPr="004E31DC">
        <w:t>.</w:t>
      </w:r>
    </w:p>
    <w:p w14:paraId="348B2825" w14:textId="77777777" w:rsidR="004E31DC" w:rsidRPr="004E31DC" w:rsidRDefault="004E31DC" w:rsidP="004E31DC">
      <w:r w:rsidRPr="004E31DC">
        <w:rPr>
          <w:b/>
          <w:bCs/>
        </w:rPr>
        <w:t>Örnek Kullanım:</w:t>
      </w:r>
    </w:p>
    <w:p w14:paraId="598FE03E" w14:textId="77777777" w:rsidR="004E31DC" w:rsidRPr="004E31DC" w:rsidRDefault="004E31DC" w:rsidP="004E31DC">
      <w:r w:rsidRPr="004E31DC">
        <w:t>HTML</w:t>
      </w:r>
    </w:p>
    <w:p w14:paraId="7F9A8B54" w14:textId="77777777" w:rsidR="004E31DC" w:rsidRPr="004E31DC" w:rsidRDefault="004E31DC" w:rsidP="004E31DC">
      <w:r w:rsidRPr="004E31DC">
        <w:t xml:space="preserve">&lt;h1 style="color: red; text-align: center;"&gt;Bu kırmızı ve ortalanmış bir </w:t>
      </w:r>
      <w:proofErr w:type="gramStart"/>
      <w:r w:rsidRPr="004E31DC">
        <w:t>başlıktır.&lt;</w:t>
      </w:r>
      <w:proofErr w:type="gramEnd"/>
      <w:r w:rsidRPr="004E31DC">
        <w:t>/h1&gt;</w:t>
      </w:r>
    </w:p>
    <w:p w14:paraId="66E0096D" w14:textId="77777777" w:rsidR="004E31DC" w:rsidRPr="004E31DC" w:rsidRDefault="004E31DC" w:rsidP="004E31DC">
      <w:pPr>
        <w:rPr>
          <w:b/>
          <w:bCs/>
        </w:rPr>
      </w:pPr>
      <w:r w:rsidRPr="004E31DC">
        <w:rPr>
          <w:b/>
          <w:bCs/>
        </w:rPr>
        <w:t>B. Internal CSS (İç CSS)</w:t>
      </w:r>
    </w:p>
    <w:p w14:paraId="3BD69ACD" w14:textId="77777777" w:rsidR="004E31DC" w:rsidRPr="004E31DC" w:rsidRDefault="004E31DC" w:rsidP="004E31DC">
      <w:r w:rsidRPr="004E31DC">
        <w:t>Internal CSS, stil kurallarının HTML belgesinin &lt;head&gt; bölümü içerisinde &lt;style&gt; etiketleri arasına yazılması işlemidir.</w:t>
      </w:r>
    </w:p>
    <w:p w14:paraId="32FD7C25" w14:textId="77777777" w:rsidR="004E31DC" w:rsidRPr="004E31DC" w:rsidRDefault="004E31DC" w:rsidP="004E31DC">
      <w:pPr>
        <w:numPr>
          <w:ilvl w:val="0"/>
          <w:numId w:val="4"/>
        </w:numPr>
      </w:pPr>
      <w:r w:rsidRPr="004E31DC">
        <w:rPr>
          <w:b/>
          <w:bCs/>
        </w:rPr>
        <w:t>Nasıl Kullanılır?</w:t>
      </w:r>
      <w:r w:rsidRPr="004E31DC">
        <w:t xml:space="preserve"> Yazılan CSS kodları sadece o </w:t>
      </w:r>
      <w:proofErr w:type="gramStart"/>
      <w:r w:rsidRPr="004E31DC">
        <w:t>an</w:t>
      </w:r>
      <w:proofErr w:type="gramEnd"/>
      <w:r w:rsidRPr="004E31DC">
        <w:t xml:space="preserve"> bulunulan tek bir HTML sayfasını etkiler.</w:t>
      </w:r>
    </w:p>
    <w:p w14:paraId="419070D5" w14:textId="77777777" w:rsidR="004E31DC" w:rsidRPr="004E31DC" w:rsidRDefault="004E31DC" w:rsidP="004E31DC">
      <w:pPr>
        <w:numPr>
          <w:ilvl w:val="0"/>
          <w:numId w:val="4"/>
        </w:numPr>
      </w:pPr>
      <w:r w:rsidRPr="004E31DC">
        <w:rPr>
          <w:b/>
          <w:bCs/>
        </w:rPr>
        <w:t>Avantajı:</w:t>
      </w:r>
      <w:r w:rsidRPr="004E31DC">
        <w:t xml:space="preserve"> Tek sayfalık basit web siteleri veya e-posta şablonları (newsletter) tasarlarken dışarıdan bir dosya çağırmamak için idealdir.</w:t>
      </w:r>
    </w:p>
    <w:p w14:paraId="5D45699A" w14:textId="77777777" w:rsidR="004E31DC" w:rsidRPr="004E31DC" w:rsidRDefault="004E31DC" w:rsidP="004E31DC">
      <w:pPr>
        <w:numPr>
          <w:ilvl w:val="0"/>
          <w:numId w:val="4"/>
        </w:numPr>
      </w:pPr>
      <w:r w:rsidRPr="004E31DC">
        <w:rPr>
          <w:b/>
          <w:bCs/>
        </w:rPr>
        <w:t>Dezavantajı:</w:t>
      </w:r>
      <w:r w:rsidRPr="004E31DC">
        <w:t xml:space="preserve"> Eğer web siteniz birden fazla sayfadan oluşuyorsa, aynı CSS kodlarını her sayfanın &lt;head&gt; kısmına tekrar kopyalamanız gerekir. Bu da performansı ve güncellenebilirliği düşürür.</w:t>
      </w:r>
    </w:p>
    <w:p w14:paraId="4AF12B10" w14:textId="77777777" w:rsidR="004E31DC" w:rsidRPr="004E31DC" w:rsidRDefault="004E31DC" w:rsidP="004E31DC">
      <w:r w:rsidRPr="004E31DC">
        <w:rPr>
          <w:b/>
          <w:bCs/>
        </w:rPr>
        <w:t>Örnek Kullanım:</w:t>
      </w:r>
    </w:p>
    <w:p w14:paraId="210DD0CB" w14:textId="77777777" w:rsidR="004E31DC" w:rsidRPr="004E31DC" w:rsidRDefault="004E31DC" w:rsidP="004E31DC">
      <w:r w:rsidRPr="004E31DC">
        <w:t>HTML</w:t>
      </w:r>
    </w:p>
    <w:p w14:paraId="2A0FB644" w14:textId="77777777" w:rsidR="004E31DC" w:rsidRPr="004E31DC" w:rsidRDefault="004E31DC" w:rsidP="004E31DC">
      <w:r w:rsidRPr="004E31DC">
        <w:lastRenderedPageBreak/>
        <w:t>&lt;!DOCTYPE html&gt;</w:t>
      </w:r>
    </w:p>
    <w:p w14:paraId="37D02339" w14:textId="77777777" w:rsidR="004E31DC" w:rsidRPr="004E31DC" w:rsidRDefault="004E31DC" w:rsidP="004E31DC">
      <w:r w:rsidRPr="004E31DC">
        <w:t>&lt;html&gt;</w:t>
      </w:r>
    </w:p>
    <w:p w14:paraId="46E4175A" w14:textId="77777777" w:rsidR="004E31DC" w:rsidRPr="004E31DC" w:rsidRDefault="004E31DC" w:rsidP="004E31DC">
      <w:r w:rsidRPr="004E31DC">
        <w:t>&lt;head&gt;</w:t>
      </w:r>
    </w:p>
    <w:p w14:paraId="3760A2C6" w14:textId="77777777" w:rsidR="004E31DC" w:rsidRPr="004E31DC" w:rsidRDefault="004E31DC" w:rsidP="004E31DC">
      <w:r w:rsidRPr="004E31DC">
        <w:t xml:space="preserve">  &lt;style&gt;</w:t>
      </w:r>
    </w:p>
    <w:p w14:paraId="11515FEC" w14:textId="77777777" w:rsidR="004E31DC" w:rsidRPr="004E31DC" w:rsidRDefault="004E31DC" w:rsidP="004E31DC">
      <w:r w:rsidRPr="004E31DC">
        <w:t xml:space="preserve">    body {</w:t>
      </w:r>
    </w:p>
    <w:p w14:paraId="79D999FA" w14:textId="77777777" w:rsidR="004E31DC" w:rsidRPr="004E31DC" w:rsidRDefault="004E31DC" w:rsidP="004E31DC">
      <w:r w:rsidRPr="004E31DC">
        <w:t xml:space="preserve">      background-color: linen;</w:t>
      </w:r>
    </w:p>
    <w:p w14:paraId="2BF50355" w14:textId="77777777" w:rsidR="004E31DC" w:rsidRPr="004E31DC" w:rsidRDefault="004E31DC" w:rsidP="004E31DC">
      <w:r w:rsidRPr="004E31DC">
        <w:t xml:space="preserve">    }</w:t>
      </w:r>
    </w:p>
    <w:p w14:paraId="718DA2ED" w14:textId="77777777" w:rsidR="004E31DC" w:rsidRPr="004E31DC" w:rsidRDefault="004E31DC" w:rsidP="004E31DC">
      <w:r w:rsidRPr="004E31DC">
        <w:t xml:space="preserve">    h1 {</w:t>
      </w:r>
    </w:p>
    <w:p w14:paraId="61B05023" w14:textId="77777777" w:rsidR="004E31DC" w:rsidRPr="004E31DC" w:rsidRDefault="004E31DC" w:rsidP="004E31DC">
      <w:r w:rsidRPr="004E31DC">
        <w:t xml:space="preserve">      color: maroon;</w:t>
      </w:r>
    </w:p>
    <w:p w14:paraId="43FF3A3D" w14:textId="77777777" w:rsidR="004E31DC" w:rsidRPr="004E31DC" w:rsidRDefault="004E31DC" w:rsidP="004E31DC">
      <w:r w:rsidRPr="004E31DC">
        <w:t xml:space="preserve">      margin-left: 40px;</w:t>
      </w:r>
    </w:p>
    <w:p w14:paraId="316A02BD" w14:textId="77777777" w:rsidR="004E31DC" w:rsidRPr="004E31DC" w:rsidRDefault="004E31DC" w:rsidP="004E31DC">
      <w:r w:rsidRPr="004E31DC">
        <w:t xml:space="preserve">    }</w:t>
      </w:r>
    </w:p>
    <w:p w14:paraId="4AF7D890" w14:textId="77777777" w:rsidR="004E31DC" w:rsidRPr="004E31DC" w:rsidRDefault="004E31DC" w:rsidP="004E31DC">
      <w:r w:rsidRPr="004E31DC">
        <w:t xml:space="preserve">  &lt;/style&gt;</w:t>
      </w:r>
    </w:p>
    <w:p w14:paraId="213BE63B" w14:textId="77777777" w:rsidR="004E31DC" w:rsidRPr="004E31DC" w:rsidRDefault="004E31DC" w:rsidP="004E31DC">
      <w:r w:rsidRPr="004E31DC">
        <w:t>&lt;/head&gt;</w:t>
      </w:r>
    </w:p>
    <w:p w14:paraId="11FC17B7" w14:textId="77777777" w:rsidR="004E31DC" w:rsidRPr="004E31DC" w:rsidRDefault="004E31DC" w:rsidP="004E31DC">
      <w:r w:rsidRPr="004E31DC">
        <w:t>&lt;body&gt;</w:t>
      </w:r>
    </w:p>
    <w:p w14:paraId="0F267664" w14:textId="77777777" w:rsidR="004E31DC" w:rsidRPr="004E31DC" w:rsidRDefault="004E31DC" w:rsidP="004E31DC">
      <w:r w:rsidRPr="004E31DC">
        <w:t xml:space="preserve">  &lt;h1&gt;Internal CSS Örneği&lt;/h1&gt;</w:t>
      </w:r>
    </w:p>
    <w:p w14:paraId="51988290" w14:textId="77777777" w:rsidR="004E31DC" w:rsidRPr="004E31DC" w:rsidRDefault="004E31DC" w:rsidP="004E31DC">
      <w:r w:rsidRPr="004E31DC">
        <w:t xml:space="preserve">  &lt;p&gt;Bu sayfanın arka planı keten </w:t>
      </w:r>
      <w:proofErr w:type="gramStart"/>
      <w:r w:rsidRPr="004E31DC">
        <w:t>rengidir.&lt;</w:t>
      </w:r>
      <w:proofErr w:type="gramEnd"/>
      <w:r w:rsidRPr="004E31DC">
        <w:t>/p&gt;</w:t>
      </w:r>
    </w:p>
    <w:p w14:paraId="62D5BCE8" w14:textId="77777777" w:rsidR="004E31DC" w:rsidRPr="004E31DC" w:rsidRDefault="004E31DC" w:rsidP="004E31DC">
      <w:r w:rsidRPr="004E31DC">
        <w:t>&lt;/body&gt;</w:t>
      </w:r>
    </w:p>
    <w:p w14:paraId="3CBCEE04" w14:textId="77777777" w:rsidR="004E31DC" w:rsidRPr="004E31DC" w:rsidRDefault="004E31DC" w:rsidP="004E31DC">
      <w:r w:rsidRPr="004E31DC">
        <w:t>&lt;/html&gt;</w:t>
      </w:r>
    </w:p>
    <w:p w14:paraId="3703F236" w14:textId="77777777" w:rsidR="004E31DC" w:rsidRPr="004E31DC" w:rsidRDefault="004E31DC" w:rsidP="004E31DC">
      <w:pPr>
        <w:rPr>
          <w:b/>
          <w:bCs/>
        </w:rPr>
      </w:pPr>
      <w:r w:rsidRPr="004E31DC">
        <w:rPr>
          <w:b/>
          <w:bCs/>
        </w:rPr>
        <w:t>C. External CSS (Dış CSS)</w:t>
      </w:r>
    </w:p>
    <w:p w14:paraId="2D6FC488" w14:textId="77777777" w:rsidR="004E31DC" w:rsidRPr="004E31DC" w:rsidRDefault="004E31DC" w:rsidP="004E31DC">
      <w:r w:rsidRPr="004E31DC">
        <w:t>İşte sektör standardı! External CSS, tüm stil kodlarınızı uzantısı .css olan ayrı bir dosyada (örneğin style.css) toplamanız ve bu dosyayı HTML sayfanıza bir link ile bağlamanız anlamına gelir.</w:t>
      </w:r>
    </w:p>
    <w:p w14:paraId="33D350C0" w14:textId="77777777" w:rsidR="004E31DC" w:rsidRPr="004E31DC" w:rsidRDefault="004E31DC" w:rsidP="004E31DC">
      <w:pPr>
        <w:numPr>
          <w:ilvl w:val="0"/>
          <w:numId w:val="5"/>
        </w:numPr>
      </w:pPr>
      <w:r w:rsidRPr="004E31DC">
        <w:rPr>
          <w:b/>
          <w:bCs/>
        </w:rPr>
        <w:t>Nasıl Kullanılır?</w:t>
      </w:r>
      <w:r w:rsidRPr="004E31DC">
        <w:t xml:space="preserve"> HTML dosyasının &lt;head&gt; bölümüne &lt;link&gt; etiketi eklenerek çağrılır.</w:t>
      </w:r>
    </w:p>
    <w:p w14:paraId="4CCDAA32" w14:textId="77777777" w:rsidR="004E31DC" w:rsidRPr="004E31DC" w:rsidRDefault="004E31DC" w:rsidP="004E31DC">
      <w:pPr>
        <w:numPr>
          <w:ilvl w:val="0"/>
          <w:numId w:val="5"/>
        </w:numPr>
      </w:pPr>
      <w:r w:rsidRPr="004E31DC">
        <w:rPr>
          <w:b/>
          <w:bCs/>
        </w:rPr>
        <w:t>Avantajı:</w:t>
      </w:r>
      <w:r w:rsidRPr="004E31DC">
        <w:t xml:space="preserve"> Binlerce sayfalık bir web siteniz olsa bile, sadece tek bir .css dosyasında yapacağınız ufak bir değişiklikle tüm sitenin görünümünü aynı anda güncelleyebilirsiniz. HTML dosyanız tertemiz kalır, sayfa yüklenme hızı (tarayıcı önbelleklemesi sayesinde) artar.</w:t>
      </w:r>
    </w:p>
    <w:p w14:paraId="09070ED8" w14:textId="77777777" w:rsidR="004E31DC" w:rsidRPr="004E31DC" w:rsidRDefault="004E31DC" w:rsidP="004E31DC">
      <w:r w:rsidRPr="004E31DC">
        <w:rPr>
          <w:b/>
          <w:bCs/>
        </w:rPr>
        <w:t>Örnek Kullanım:</w:t>
      </w:r>
    </w:p>
    <w:p w14:paraId="6ED11D4D" w14:textId="77777777" w:rsidR="004E31DC" w:rsidRPr="004E31DC" w:rsidRDefault="004E31DC" w:rsidP="004E31DC">
      <w:r w:rsidRPr="004E31DC">
        <w:lastRenderedPageBreak/>
        <w:t>Öncelikle bir style.css dosyası oluşturuyoruz:</w:t>
      </w:r>
    </w:p>
    <w:p w14:paraId="675E12F3" w14:textId="77777777" w:rsidR="004E31DC" w:rsidRPr="004E31DC" w:rsidRDefault="004E31DC" w:rsidP="004E31DC">
      <w:r w:rsidRPr="004E31DC">
        <w:t>CSS</w:t>
      </w:r>
    </w:p>
    <w:p w14:paraId="1F09D769" w14:textId="77777777" w:rsidR="004E31DC" w:rsidRPr="004E31DC" w:rsidRDefault="004E31DC" w:rsidP="004E31DC">
      <w:r w:rsidRPr="004E31DC">
        <w:t>/* style.css dosyasının içi */</w:t>
      </w:r>
    </w:p>
    <w:p w14:paraId="57999688" w14:textId="77777777" w:rsidR="004E31DC" w:rsidRPr="004E31DC" w:rsidRDefault="004E31DC" w:rsidP="004E31DC">
      <w:r w:rsidRPr="004E31DC">
        <w:t>body {</w:t>
      </w:r>
    </w:p>
    <w:p w14:paraId="3A30D2DF" w14:textId="77777777" w:rsidR="004E31DC" w:rsidRPr="004E31DC" w:rsidRDefault="004E31DC" w:rsidP="004E31DC">
      <w:r w:rsidRPr="004E31DC">
        <w:t xml:space="preserve">  background-color: lightblue;</w:t>
      </w:r>
    </w:p>
    <w:p w14:paraId="7E168B53" w14:textId="77777777" w:rsidR="004E31DC" w:rsidRPr="004E31DC" w:rsidRDefault="004E31DC" w:rsidP="004E31DC">
      <w:r w:rsidRPr="004E31DC">
        <w:t>}</w:t>
      </w:r>
    </w:p>
    <w:p w14:paraId="41EBF8F2" w14:textId="77777777" w:rsidR="004E31DC" w:rsidRPr="004E31DC" w:rsidRDefault="004E31DC" w:rsidP="004E31DC">
      <w:r w:rsidRPr="004E31DC">
        <w:t>h1 {</w:t>
      </w:r>
    </w:p>
    <w:p w14:paraId="14BA3741" w14:textId="77777777" w:rsidR="004E31DC" w:rsidRPr="004E31DC" w:rsidRDefault="004E31DC" w:rsidP="004E31DC">
      <w:r w:rsidRPr="004E31DC">
        <w:t xml:space="preserve">  color: navy;</w:t>
      </w:r>
    </w:p>
    <w:p w14:paraId="46E67C33" w14:textId="77777777" w:rsidR="004E31DC" w:rsidRPr="004E31DC" w:rsidRDefault="004E31DC" w:rsidP="004E31DC">
      <w:r w:rsidRPr="004E31DC">
        <w:t xml:space="preserve">  margin-left: 20px;</w:t>
      </w:r>
    </w:p>
    <w:p w14:paraId="1337843A" w14:textId="77777777" w:rsidR="004E31DC" w:rsidRPr="004E31DC" w:rsidRDefault="004E31DC" w:rsidP="004E31DC">
      <w:r w:rsidRPr="004E31DC">
        <w:t>}</w:t>
      </w:r>
    </w:p>
    <w:p w14:paraId="53D8546D" w14:textId="77777777" w:rsidR="004E31DC" w:rsidRPr="004E31DC" w:rsidRDefault="004E31DC" w:rsidP="004E31DC">
      <w:r w:rsidRPr="004E31DC">
        <w:t>Daha sonra bu dosyayı HTML belgemize çağırıyoruz:</w:t>
      </w:r>
    </w:p>
    <w:p w14:paraId="2D2BABA5" w14:textId="77777777" w:rsidR="004E31DC" w:rsidRPr="004E31DC" w:rsidRDefault="004E31DC" w:rsidP="004E31DC">
      <w:r w:rsidRPr="004E31DC">
        <w:t>HTML</w:t>
      </w:r>
    </w:p>
    <w:p w14:paraId="7F64AECE" w14:textId="77777777" w:rsidR="004E31DC" w:rsidRPr="004E31DC" w:rsidRDefault="004E31DC" w:rsidP="004E31DC">
      <w:r w:rsidRPr="004E31DC">
        <w:t>&lt;!DOCTYPE html&gt;</w:t>
      </w:r>
    </w:p>
    <w:p w14:paraId="54931B2E" w14:textId="77777777" w:rsidR="004E31DC" w:rsidRPr="004E31DC" w:rsidRDefault="004E31DC" w:rsidP="004E31DC">
      <w:r w:rsidRPr="004E31DC">
        <w:t>&lt;html&gt;</w:t>
      </w:r>
    </w:p>
    <w:p w14:paraId="2A86A7C7" w14:textId="77777777" w:rsidR="004E31DC" w:rsidRPr="004E31DC" w:rsidRDefault="004E31DC" w:rsidP="004E31DC">
      <w:r w:rsidRPr="004E31DC">
        <w:t>&lt;head&gt;</w:t>
      </w:r>
    </w:p>
    <w:p w14:paraId="0ADF3EA2" w14:textId="77777777" w:rsidR="004E31DC" w:rsidRPr="004E31DC" w:rsidRDefault="004E31DC" w:rsidP="004E31DC">
      <w:r w:rsidRPr="004E31DC">
        <w:t xml:space="preserve">  </w:t>
      </w:r>
      <w:proofErr w:type="gramStart"/>
      <w:r w:rsidRPr="004E31DC">
        <w:t>&lt;!--</w:t>
      </w:r>
      <w:proofErr w:type="gramEnd"/>
      <w:r w:rsidRPr="004E31DC">
        <w:t xml:space="preserve"> Harici CSS dosyasını bağlıyoruz --&gt;</w:t>
      </w:r>
    </w:p>
    <w:p w14:paraId="31728F50" w14:textId="77777777" w:rsidR="004E31DC" w:rsidRPr="004E31DC" w:rsidRDefault="004E31DC" w:rsidP="004E31DC">
      <w:r w:rsidRPr="004E31DC">
        <w:t xml:space="preserve">  &lt;link rel="stylesheet" href="style.css"&gt;</w:t>
      </w:r>
    </w:p>
    <w:p w14:paraId="12F0CE53" w14:textId="77777777" w:rsidR="004E31DC" w:rsidRPr="004E31DC" w:rsidRDefault="004E31DC" w:rsidP="004E31DC">
      <w:r w:rsidRPr="004E31DC">
        <w:t>&lt;/head&gt;</w:t>
      </w:r>
    </w:p>
    <w:p w14:paraId="3B280CF6" w14:textId="77777777" w:rsidR="004E31DC" w:rsidRPr="004E31DC" w:rsidRDefault="004E31DC" w:rsidP="004E31DC">
      <w:r w:rsidRPr="004E31DC">
        <w:t>&lt;body&gt;</w:t>
      </w:r>
    </w:p>
    <w:p w14:paraId="0A8605CC" w14:textId="77777777" w:rsidR="004E31DC" w:rsidRPr="004E31DC" w:rsidRDefault="004E31DC" w:rsidP="004E31DC">
      <w:r w:rsidRPr="004E31DC">
        <w:t xml:space="preserve">  &lt;h1&gt;External CSS Örneği&lt;/h1&gt;</w:t>
      </w:r>
    </w:p>
    <w:p w14:paraId="52992113" w14:textId="77777777" w:rsidR="004E31DC" w:rsidRPr="004E31DC" w:rsidRDefault="004E31DC" w:rsidP="004E31DC">
      <w:r w:rsidRPr="004E31DC">
        <w:t xml:space="preserve">  &lt;p&gt;Bu stil kuralları dışarıdaki bir dosyadan </w:t>
      </w:r>
      <w:proofErr w:type="gramStart"/>
      <w:r w:rsidRPr="004E31DC">
        <w:t>geliyor!&lt;</w:t>
      </w:r>
      <w:proofErr w:type="gramEnd"/>
      <w:r w:rsidRPr="004E31DC">
        <w:t>/p&gt;</w:t>
      </w:r>
    </w:p>
    <w:p w14:paraId="5796B80F" w14:textId="77777777" w:rsidR="004E31DC" w:rsidRPr="004E31DC" w:rsidRDefault="004E31DC" w:rsidP="004E31DC">
      <w:r w:rsidRPr="004E31DC">
        <w:t>&lt;/body&gt;</w:t>
      </w:r>
    </w:p>
    <w:p w14:paraId="4C1FEF57" w14:textId="77777777" w:rsidR="004E31DC" w:rsidRPr="004E31DC" w:rsidRDefault="004E31DC" w:rsidP="004E31DC">
      <w:r w:rsidRPr="004E31DC">
        <w:t>&lt;/html&gt;</w:t>
      </w:r>
    </w:p>
    <w:p w14:paraId="002DB8EC" w14:textId="77777777" w:rsidR="004E31DC" w:rsidRPr="004E31DC" w:rsidRDefault="004E31DC" w:rsidP="004E31DC">
      <w:pPr>
        <w:rPr>
          <w:b/>
          <w:bCs/>
        </w:rPr>
      </w:pPr>
      <w:r w:rsidRPr="004E31DC">
        <w:rPr>
          <w:b/>
          <w:bCs/>
        </w:rPr>
        <w:t>Özetle;</w:t>
      </w:r>
    </w:p>
    <w:p w14:paraId="751BE0D1" w14:textId="77777777" w:rsidR="004E31DC" w:rsidRPr="004E31DC" w:rsidRDefault="004E31DC" w:rsidP="004E31DC">
      <w:r w:rsidRPr="004E31DC">
        <w:t xml:space="preserve">CSS öğrenme yolculuğunuzda söz dizimini doğru anlamak ve kodlarınızı nasıl organize edeceğinizi bilmek çok önemlidir. Pratik testler yaparken </w:t>
      </w:r>
      <w:r w:rsidRPr="004E31DC">
        <w:rPr>
          <w:b/>
          <w:bCs/>
        </w:rPr>
        <w:t>Inline</w:t>
      </w:r>
      <w:r w:rsidRPr="004E31DC">
        <w:t xml:space="preserve"> veya </w:t>
      </w:r>
      <w:r w:rsidRPr="004E31DC">
        <w:rPr>
          <w:b/>
          <w:bCs/>
        </w:rPr>
        <w:t>Internal CSS</w:t>
      </w:r>
      <w:r w:rsidRPr="004E31DC">
        <w:t xml:space="preserve"> </w:t>
      </w:r>
      <w:r w:rsidRPr="004E31DC">
        <w:lastRenderedPageBreak/>
        <w:t xml:space="preserve">kullanmak kolaya kaçmak gibi görünse de, profesyonel projelere adım attığınızda en sadık dostunuz </w:t>
      </w:r>
      <w:r w:rsidRPr="004E31DC">
        <w:rPr>
          <w:b/>
          <w:bCs/>
        </w:rPr>
        <w:t>External CSS</w:t>
      </w:r>
      <w:r w:rsidRPr="004E31DC">
        <w:t xml:space="preserve"> olacaktır.</w:t>
      </w:r>
    </w:p>
    <w:p w14:paraId="498C9CC6" w14:textId="77777777" w:rsidR="004E31DC" w:rsidRPr="004E31DC" w:rsidRDefault="004E31DC" w:rsidP="004E31DC">
      <w:r w:rsidRPr="004E31DC">
        <w:t>Kodlamaya devam edin, tasarımlarınızı renklendirmekten korkmayın!</w:t>
      </w:r>
    </w:p>
    <w:p w14:paraId="49396732" w14:textId="77777777" w:rsidR="00C01736" w:rsidRPr="00C01736" w:rsidRDefault="00C01736" w:rsidP="00C01736">
      <w:pPr>
        <w:rPr>
          <w:b/>
          <w:bCs/>
        </w:rPr>
      </w:pPr>
      <w:r w:rsidRPr="00C01736">
        <w:rPr>
          <w:b/>
          <w:bCs/>
        </w:rPr>
        <w:t>Etkili CSS Yazımının Sırları: Seçiciler, Öncelikler ve Kalıtım</w:t>
      </w:r>
    </w:p>
    <w:p w14:paraId="3A38BC1C" w14:textId="77777777" w:rsidR="00C01736" w:rsidRPr="00C01736" w:rsidRDefault="00C01736" w:rsidP="00C01736">
      <w:r w:rsidRPr="00C01736">
        <w:t>CSS serüvenimizin ilk adımında CSS'in ne olduğunu ve HTML'e nasıl eklendiğini öğrenmiştik. Artık stil kodlarımızı yazabiliyoruz, ancak sayfadaki belirli bir öğeyi nasıl hedef alacağız? Ya da yazdığımız iki farklı CSS kodu birbiriyle çakışırsa tarayıcı hangisini seçecek?</w:t>
      </w:r>
    </w:p>
    <w:p w14:paraId="2D955AEF" w14:textId="77777777" w:rsidR="00C01736" w:rsidRPr="00C01736" w:rsidRDefault="00C01736" w:rsidP="00C01736">
      <w:r w:rsidRPr="00C01736">
        <w:t xml:space="preserve">Bu yazımızda, CSS yazarken ustalaşmanızı sağlayacak dört temel konuyu ele alacağız: </w:t>
      </w:r>
      <w:r w:rsidRPr="00C01736">
        <w:rPr>
          <w:b/>
          <w:bCs/>
        </w:rPr>
        <w:t>ID ve Class Seçiciler, Tarayıcı Varsayılanları, CSS Öncelikleri (Specificity) ve CSS Kalıtım (Inheritance).</w:t>
      </w:r>
      <w:r w:rsidRPr="00C01736">
        <w:t xml:space="preserve"> Hazırsanız başlayalım!</w:t>
      </w:r>
    </w:p>
    <w:p w14:paraId="55CE57B8" w14:textId="77777777" w:rsidR="00C01736" w:rsidRPr="00C01736" w:rsidRDefault="00C01736" w:rsidP="00C01736">
      <w:pPr>
        <w:rPr>
          <w:b/>
          <w:bCs/>
        </w:rPr>
      </w:pPr>
      <w:r w:rsidRPr="00C01736">
        <w:rPr>
          <w:b/>
          <w:bCs/>
        </w:rPr>
        <w:t>1. ID ve Class (Sınıf) Seçiciler</w:t>
      </w:r>
    </w:p>
    <w:p w14:paraId="6807FFF7" w14:textId="77777777" w:rsidR="00C01736" w:rsidRPr="00C01736" w:rsidRDefault="00C01736" w:rsidP="00C01736">
      <w:r w:rsidRPr="00C01736">
        <w:t xml:space="preserve">HTML sayfanızda onlarca &lt;p&gt; (paragraf) etiketi olabilir. Peki ya sadece belirli bir paragrafın rengini değiştirmek isterseniz ne yapacaksınız? Doğrudan p </w:t>
      </w:r>
      <w:proofErr w:type="gramStart"/>
      <w:r w:rsidRPr="00C01736">
        <w:t>{ color</w:t>
      </w:r>
      <w:proofErr w:type="gramEnd"/>
      <w:r w:rsidRPr="00C01736">
        <w:t xml:space="preserve">: red; } yazarsanız tüm paragraflar kırmızı olur. İşte bu noktada imdadımıza </w:t>
      </w:r>
      <w:r w:rsidRPr="00C01736">
        <w:rPr>
          <w:b/>
          <w:bCs/>
        </w:rPr>
        <w:t>ID</w:t>
      </w:r>
      <w:r w:rsidRPr="00C01736">
        <w:t xml:space="preserve"> ve </w:t>
      </w:r>
      <w:r w:rsidRPr="00C01736">
        <w:rPr>
          <w:b/>
          <w:bCs/>
        </w:rPr>
        <w:t>Class</w:t>
      </w:r>
      <w:r w:rsidRPr="00C01736">
        <w:t xml:space="preserve"> seçicileri yetişir.</w:t>
      </w:r>
    </w:p>
    <w:p w14:paraId="15F38392" w14:textId="77777777" w:rsidR="00C01736" w:rsidRPr="00C01736" w:rsidRDefault="00C01736" w:rsidP="00C01736">
      <w:pPr>
        <w:rPr>
          <w:b/>
          <w:bCs/>
        </w:rPr>
      </w:pPr>
      <w:r w:rsidRPr="00C01736">
        <w:rPr>
          <w:b/>
          <w:bCs/>
        </w:rPr>
        <w:t>Class (Sınıf) Seçicisi</w:t>
      </w:r>
    </w:p>
    <w:p w14:paraId="3A0B2D8A" w14:textId="77777777" w:rsidR="00C01736" w:rsidRPr="00C01736" w:rsidRDefault="00C01736" w:rsidP="00C01736">
      <w:r w:rsidRPr="00C01736">
        <w:t xml:space="preserve">Sınıf seçiciler, aynı stili </w:t>
      </w:r>
      <w:r w:rsidRPr="00C01736">
        <w:rPr>
          <w:b/>
          <w:bCs/>
        </w:rPr>
        <w:t>birden fazla</w:t>
      </w:r>
      <w:r w:rsidRPr="00C01736">
        <w:t xml:space="preserve"> HTML elemanına uygulamak istediğimizde kullanılır. CSS dosyasında sınıf isimlerinin başına nokta (.) konur.</w:t>
      </w:r>
    </w:p>
    <w:p w14:paraId="59DED522" w14:textId="77777777" w:rsidR="00C01736" w:rsidRPr="00C01736" w:rsidRDefault="00C01736" w:rsidP="00C01736">
      <w:pPr>
        <w:numPr>
          <w:ilvl w:val="0"/>
          <w:numId w:val="6"/>
        </w:numPr>
      </w:pPr>
      <w:r w:rsidRPr="00C01736">
        <w:rPr>
          <w:b/>
          <w:bCs/>
        </w:rPr>
        <w:t>HTML Kullanımı:</w:t>
      </w:r>
      <w:r w:rsidRPr="00C01736">
        <w:t xml:space="preserve"> &lt;div class="kutu"&gt;...&lt;/div&gt;</w:t>
      </w:r>
    </w:p>
    <w:p w14:paraId="54A35690" w14:textId="77777777" w:rsidR="00C01736" w:rsidRPr="00C01736" w:rsidRDefault="00C01736" w:rsidP="00C01736">
      <w:pPr>
        <w:numPr>
          <w:ilvl w:val="0"/>
          <w:numId w:val="6"/>
        </w:numPr>
      </w:pPr>
      <w:r w:rsidRPr="00C01736">
        <w:rPr>
          <w:b/>
          <w:bCs/>
        </w:rPr>
        <w:t>CSS Kullanımı</w:t>
      </w:r>
      <w:proofErr w:type="gramStart"/>
      <w:r w:rsidRPr="00C01736">
        <w:rPr>
          <w:b/>
          <w:bCs/>
        </w:rPr>
        <w:t>:</w:t>
      </w:r>
      <w:r w:rsidRPr="00C01736">
        <w:t xml:space="preserve"> .kutu</w:t>
      </w:r>
      <w:proofErr w:type="gramEnd"/>
      <w:r w:rsidRPr="00C01736">
        <w:t xml:space="preserve"> { ... }</w:t>
      </w:r>
    </w:p>
    <w:p w14:paraId="193CAAA8" w14:textId="77777777" w:rsidR="00C01736" w:rsidRPr="00C01736" w:rsidRDefault="00C01736" w:rsidP="00C01736">
      <w:r w:rsidRPr="00C01736">
        <w:rPr>
          <w:b/>
          <w:bCs/>
        </w:rPr>
        <w:t>Örnek:</w:t>
      </w:r>
    </w:p>
    <w:p w14:paraId="476BA86D" w14:textId="77777777" w:rsidR="00C01736" w:rsidRPr="00C01736" w:rsidRDefault="00C01736" w:rsidP="00C01736">
      <w:r w:rsidRPr="00C01736">
        <w:t>CSS</w:t>
      </w:r>
    </w:p>
    <w:p w14:paraId="08293CAF" w14:textId="77777777" w:rsidR="00C01736" w:rsidRPr="00C01736" w:rsidRDefault="00C01736" w:rsidP="00C01736">
      <w:proofErr w:type="gramStart"/>
      <w:r w:rsidRPr="00C01736">
        <w:t>.vurgulu</w:t>
      </w:r>
      <w:proofErr w:type="gramEnd"/>
      <w:r w:rsidRPr="00C01736">
        <w:t>-metin {</w:t>
      </w:r>
    </w:p>
    <w:p w14:paraId="3109CC4F" w14:textId="77777777" w:rsidR="00C01736" w:rsidRPr="00C01736" w:rsidRDefault="00C01736" w:rsidP="00C01736">
      <w:r w:rsidRPr="00C01736">
        <w:t xml:space="preserve">  color: orange;</w:t>
      </w:r>
    </w:p>
    <w:p w14:paraId="5FEFB828" w14:textId="77777777" w:rsidR="00C01736" w:rsidRPr="00C01736" w:rsidRDefault="00C01736" w:rsidP="00C01736">
      <w:r w:rsidRPr="00C01736">
        <w:t xml:space="preserve">  font-weight: bold;</w:t>
      </w:r>
    </w:p>
    <w:p w14:paraId="0A78BEFC" w14:textId="77777777" w:rsidR="00C01736" w:rsidRPr="00C01736" w:rsidRDefault="00C01736" w:rsidP="00C01736">
      <w:r w:rsidRPr="00C01736">
        <w:t>}</w:t>
      </w:r>
    </w:p>
    <w:p w14:paraId="554384F7" w14:textId="77777777" w:rsidR="00C01736" w:rsidRPr="00C01736" w:rsidRDefault="00C01736" w:rsidP="00C01736">
      <w:r w:rsidRPr="00C01736">
        <w:t>Yukarıdaki sınıfı ister bir başlığa, ister bir paragrafa, ister bir butona ekleyerek hepsinde aynı görünümü elde edebilirsiniz.</w:t>
      </w:r>
    </w:p>
    <w:p w14:paraId="1A50D325" w14:textId="77777777" w:rsidR="00C01736" w:rsidRPr="00C01736" w:rsidRDefault="00C01736" w:rsidP="00C01736">
      <w:pPr>
        <w:rPr>
          <w:b/>
          <w:bCs/>
        </w:rPr>
      </w:pPr>
      <w:r w:rsidRPr="00C01736">
        <w:rPr>
          <w:b/>
          <w:bCs/>
        </w:rPr>
        <w:t>ID Seçicisi</w:t>
      </w:r>
    </w:p>
    <w:p w14:paraId="29C0FCFF" w14:textId="77777777" w:rsidR="00C01736" w:rsidRPr="00C01736" w:rsidRDefault="00C01736" w:rsidP="00C01736">
      <w:r w:rsidRPr="00C01736">
        <w:lastRenderedPageBreak/>
        <w:t xml:space="preserve">ID seçiciler, adından da anlaşılacağı gibi HTML sayfası içinde </w:t>
      </w:r>
      <w:r w:rsidRPr="00C01736">
        <w:rPr>
          <w:b/>
          <w:bCs/>
        </w:rPr>
        <w:t>benzersiz (unique)</w:t>
      </w:r>
      <w:r w:rsidRPr="00C01736">
        <w:t xml:space="preserve"> olan elemanlar için kullanılır. Bir sayfada aynı ID'ye sahip yalnızca bir eleman olmalıdır (T.C. Kimlik numaranız gibi düşünebilirsiniz). CSS dosyasında ID isimlerinin başına diyez/kare (#) konur.</w:t>
      </w:r>
    </w:p>
    <w:p w14:paraId="6BB69235" w14:textId="77777777" w:rsidR="00C01736" w:rsidRPr="00C01736" w:rsidRDefault="00C01736" w:rsidP="00C01736">
      <w:pPr>
        <w:numPr>
          <w:ilvl w:val="0"/>
          <w:numId w:val="7"/>
        </w:numPr>
      </w:pPr>
      <w:r w:rsidRPr="00C01736">
        <w:rPr>
          <w:b/>
          <w:bCs/>
        </w:rPr>
        <w:t>HTML Kullanımı:</w:t>
      </w:r>
      <w:r w:rsidRPr="00C01736">
        <w:t xml:space="preserve"> &lt;nav id="ana-menu"&gt;...&lt;/nav&gt;</w:t>
      </w:r>
    </w:p>
    <w:p w14:paraId="5613F7B5" w14:textId="77777777" w:rsidR="00C01736" w:rsidRPr="00C01736" w:rsidRDefault="00C01736" w:rsidP="00C01736">
      <w:pPr>
        <w:numPr>
          <w:ilvl w:val="0"/>
          <w:numId w:val="7"/>
        </w:numPr>
      </w:pPr>
      <w:r w:rsidRPr="00C01736">
        <w:rPr>
          <w:b/>
          <w:bCs/>
        </w:rPr>
        <w:t>CSS Kullanımı:</w:t>
      </w:r>
      <w:r w:rsidRPr="00C01736">
        <w:t xml:space="preserve"> #ana-menu </w:t>
      </w:r>
      <w:proofErr w:type="gramStart"/>
      <w:r w:rsidRPr="00C01736">
        <w:t>{ ...</w:t>
      </w:r>
      <w:proofErr w:type="gramEnd"/>
      <w:r w:rsidRPr="00C01736">
        <w:t xml:space="preserve"> }</w:t>
      </w:r>
    </w:p>
    <w:p w14:paraId="5712CFB7" w14:textId="77777777" w:rsidR="00C01736" w:rsidRPr="00C01736" w:rsidRDefault="00C01736" w:rsidP="00C01736">
      <w:r w:rsidRPr="00C01736">
        <w:rPr>
          <w:b/>
          <w:bCs/>
        </w:rPr>
        <w:t>Örnek:</w:t>
      </w:r>
    </w:p>
    <w:p w14:paraId="07B78E14" w14:textId="77777777" w:rsidR="00C01736" w:rsidRPr="00C01736" w:rsidRDefault="00C01736" w:rsidP="00C01736">
      <w:r w:rsidRPr="00C01736">
        <w:t>CSS</w:t>
      </w:r>
    </w:p>
    <w:p w14:paraId="27D24CA4" w14:textId="77777777" w:rsidR="00C01736" w:rsidRPr="00C01736" w:rsidRDefault="00C01736" w:rsidP="00C01736">
      <w:r w:rsidRPr="00C01736">
        <w:t>#ana-menu {</w:t>
      </w:r>
    </w:p>
    <w:p w14:paraId="49D2EBF8" w14:textId="77777777" w:rsidR="00C01736" w:rsidRPr="00C01736" w:rsidRDefault="00C01736" w:rsidP="00C01736">
      <w:r w:rsidRPr="00C01736">
        <w:t xml:space="preserve">  background-color: black;</w:t>
      </w:r>
    </w:p>
    <w:p w14:paraId="3BB3725E" w14:textId="77777777" w:rsidR="00C01736" w:rsidRPr="00C01736" w:rsidRDefault="00C01736" w:rsidP="00C01736">
      <w:r w:rsidRPr="00C01736">
        <w:t xml:space="preserve">  color: white;</w:t>
      </w:r>
    </w:p>
    <w:p w14:paraId="6E3761DA" w14:textId="77777777" w:rsidR="00C01736" w:rsidRPr="00C01736" w:rsidRDefault="00C01736" w:rsidP="00C01736">
      <w:r w:rsidRPr="00C01736">
        <w:t>}</w:t>
      </w:r>
    </w:p>
    <w:p w14:paraId="5DB1E300" w14:textId="77777777" w:rsidR="00C01736" w:rsidRPr="00C01736" w:rsidRDefault="00C01736" w:rsidP="00C01736">
      <w:r w:rsidRPr="00C01736">
        <w:rPr>
          <w:b/>
          <w:bCs/>
        </w:rPr>
        <w:t>Altın Kural:</w:t>
      </w:r>
      <w:r w:rsidRPr="00C01736">
        <w:t xml:space="preserve"> Genellikle stillendirme (CSS) işlemleri için tekrar kullanılabilir olduklarından dolayı </w:t>
      </w:r>
      <w:r w:rsidRPr="00C01736">
        <w:rPr>
          <w:b/>
          <w:bCs/>
        </w:rPr>
        <w:t>Class</w:t>
      </w:r>
      <w:r w:rsidRPr="00C01736">
        <w:t xml:space="preserve">'lar tercih edilir. </w:t>
      </w:r>
      <w:r w:rsidRPr="00C01736">
        <w:rPr>
          <w:b/>
          <w:bCs/>
        </w:rPr>
        <w:t>ID</w:t>
      </w:r>
      <w:r w:rsidRPr="00C01736">
        <w:t>'ler ise daha çok JavaScript ile belirli bir elemanı yakalamak veya sayfa içi bağlantılar (anchor links) oluşturmak için kullanılır.</w:t>
      </w:r>
    </w:p>
    <w:p w14:paraId="0C5E6C1E" w14:textId="77777777" w:rsidR="00C01736" w:rsidRPr="00C01736" w:rsidRDefault="00C01736" w:rsidP="00C01736">
      <w:pPr>
        <w:rPr>
          <w:b/>
          <w:bCs/>
        </w:rPr>
      </w:pPr>
      <w:r w:rsidRPr="00C01736">
        <w:rPr>
          <w:b/>
          <w:bCs/>
        </w:rPr>
        <w:t>2. Browser Defaults (Tarayıcı Varsayılanları)</w:t>
      </w:r>
    </w:p>
    <w:p w14:paraId="1D666AB5" w14:textId="77777777" w:rsidR="00C01736" w:rsidRPr="00C01736" w:rsidRDefault="00C01736" w:rsidP="00C01736">
      <w:r w:rsidRPr="00C01736">
        <w:t>Hiç CSS yazmadığınız bir HTML sayfasını tarayıcıda açtığınızda, metinlerin belirli bir boyutta olduğunu, başlıkların kalın yazıldığını ve sayfanın kenarlarında boşluklar (margin) olduğunu fark etmişsinizdir.</w:t>
      </w:r>
    </w:p>
    <w:p w14:paraId="7D1850E1" w14:textId="77777777" w:rsidR="00C01736" w:rsidRPr="00C01736" w:rsidRDefault="00C01736" w:rsidP="00C01736">
      <w:r w:rsidRPr="00C01736">
        <w:t>Bunun sebebi, Chrome, Safari, Firefox gibi tarayıcıların kendi içlerinde varsayılan bir CSS (User Agent Stylesheet) barındırmasıdır. Ancak bu varsayılan değerler tarayıcıdan tarayıcıya ufak farklılıklar gösterebilir. Bu da tasarımınızın Chrome'da farklı, Firefox'ta farklı görünmesine yol açar.</w:t>
      </w:r>
    </w:p>
    <w:p w14:paraId="28E3D19C" w14:textId="77777777" w:rsidR="00C01736" w:rsidRPr="00C01736" w:rsidRDefault="00C01736" w:rsidP="00C01736">
      <w:r w:rsidRPr="00C01736">
        <w:rPr>
          <w:b/>
          <w:bCs/>
        </w:rPr>
        <w:t>Çözüm: CSS Reset</w:t>
      </w:r>
      <w:r w:rsidRPr="00C01736">
        <w:t xml:space="preserve"> Bu tutarsızlıkları gidermek ve kontrolü tamamen elimize almak için projenin en başında tüm varsayılan boşlukları sıfırlarız. Bunun en basit ve yaygın yolu Evrensel Seçici (*) kullanmaktır:</w:t>
      </w:r>
    </w:p>
    <w:p w14:paraId="46ED098A" w14:textId="77777777" w:rsidR="00C01736" w:rsidRPr="00C01736" w:rsidRDefault="00C01736" w:rsidP="00C01736">
      <w:r w:rsidRPr="00C01736">
        <w:t>CSS</w:t>
      </w:r>
    </w:p>
    <w:p w14:paraId="0E93D1FF" w14:textId="77777777" w:rsidR="00C01736" w:rsidRPr="00C01736" w:rsidRDefault="00C01736" w:rsidP="00C01736">
      <w:r w:rsidRPr="00C01736">
        <w:t>* {</w:t>
      </w:r>
    </w:p>
    <w:p w14:paraId="57EBD577" w14:textId="77777777" w:rsidR="00C01736" w:rsidRPr="00C01736" w:rsidRDefault="00C01736" w:rsidP="00C01736">
      <w:r w:rsidRPr="00C01736">
        <w:t xml:space="preserve">  margin: 0;</w:t>
      </w:r>
    </w:p>
    <w:p w14:paraId="0D69080E" w14:textId="77777777" w:rsidR="00C01736" w:rsidRPr="00C01736" w:rsidRDefault="00C01736" w:rsidP="00C01736">
      <w:r w:rsidRPr="00C01736">
        <w:t xml:space="preserve">  padding: 0;</w:t>
      </w:r>
    </w:p>
    <w:p w14:paraId="1166C20D" w14:textId="77777777" w:rsidR="00C01736" w:rsidRPr="00C01736" w:rsidRDefault="00C01736" w:rsidP="00C01736">
      <w:r w:rsidRPr="00C01736">
        <w:lastRenderedPageBreak/>
        <w:t xml:space="preserve">  box-sizing: border-box;</w:t>
      </w:r>
    </w:p>
    <w:p w14:paraId="2E2F32B5" w14:textId="77777777" w:rsidR="00C01736" w:rsidRPr="00C01736" w:rsidRDefault="00C01736" w:rsidP="00C01736">
      <w:r w:rsidRPr="00C01736">
        <w:t>}</w:t>
      </w:r>
    </w:p>
    <w:p w14:paraId="63B91641" w14:textId="77777777" w:rsidR="00C01736" w:rsidRPr="00C01736" w:rsidRDefault="00C01736" w:rsidP="00C01736">
      <w:r w:rsidRPr="00C01736">
        <w:t>Bu sayede her şeye temiz bir sayfa açarak, kendi istediğimiz boşlukları kendimiz veririz.</w:t>
      </w:r>
    </w:p>
    <w:p w14:paraId="4E97A6E9" w14:textId="77777777" w:rsidR="00C01736" w:rsidRPr="00C01736" w:rsidRDefault="00C01736" w:rsidP="00C01736">
      <w:pPr>
        <w:rPr>
          <w:b/>
          <w:bCs/>
        </w:rPr>
      </w:pPr>
      <w:r w:rsidRPr="00C01736">
        <w:rPr>
          <w:b/>
          <w:bCs/>
        </w:rPr>
        <w:t>3. CSS Öncelikleri (Specificity)</w:t>
      </w:r>
    </w:p>
    <w:p w14:paraId="2AEB16AE" w14:textId="77777777" w:rsidR="00C01736" w:rsidRPr="00C01736" w:rsidRDefault="00C01736" w:rsidP="00C01736">
      <w:r w:rsidRPr="00C01736">
        <w:t>CSS'te "Cascading" (Basamaklı) kelimesinin hakkını veren en önemli konulardan biri önceliklerdir. Diyelim ki aynı HTML elemanını hedef alan birbiriyle çelişen iki CSS kuralı yazdınız. Tarayıcı hangisini uygulayacak?</w:t>
      </w:r>
    </w:p>
    <w:p w14:paraId="17D1E97B" w14:textId="77777777" w:rsidR="00C01736" w:rsidRPr="00C01736" w:rsidRDefault="00C01736" w:rsidP="00C01736">
      <w:r w:rsidRPr="00C01736">
        <w:t>Örneğin:</w:t>
      </w:r>
    </w:p>
    <w:p w14:paraId="6AF6C61C" w14:textId="77777777" w:rsidR="00C01736" w:rsidRPr="00C01736" w:rsidRDefault="00C01736" w:rsidP="00C01736">
      <w:r w:rsidRPr="00C01736">
        <w:t>HTML</w:t>
      </w:r>
    </w:p>
    <w:p w14:paraId="181B0361" w14:textId="77777777" w:rsidR="00C01736" w:rsidRPr="00C01736" w:rsidRDefault="00C01736" w:rsidP="00C01736">
      <w:r w:rsidRPr="00C01736">
        <w:t xml:space="preserve">&lt;p class="metin" id="ozel-metin"&gt;Bu metin hangi renk </w:t>
      </w:r>
      <w:proofErr w:type="gramStart"/>
      <w:r w:rsidRPr="00C01736">
        <w:t>olacak?&lt;</w:t>
      </w:r>
      <w:proofErr w:type="gramEnd"/>
      <w:r w:rsidRPr="00C01736">
        <w:t>/p&gt;</w:t>
      </w:r>
    </w:p>
    <w:p w14:paraId="5F5D6698" w14:textId="77777777" w:rsidR="00C01736" w:rsidRPr="00C01736" w:rsidRDefault="00C01736" w:rsidP="00C01736">
      <w:r w:rsidRPr="00C01736">
        <w:t>CSS</w:t>
      </w:r>
    </w:p>
    <w:p w14:paraId="1D35C491" w14:textId="77777777" w:rsidR="00C01736" w:rsidRPr="00C01736" w:rsidRDefault="00C01736" w:rsidP="00C01736">
      <w:r w:rsidRPr="00C01736">
        <w:t xml:space="preserve">p </w:t>
      </w:r>
      <w:proofErr w:type="gramStart"/>
      <w:r w:rsidRPr="00C01736">
        <w:t>{ color</w:t>
      </w:r>
      <w:proofErr w:type="gramEnd"/>
      <w:r w:rsidRPr="00C01736">
        <w:t>: blue; }</w:t>
      </w:r>
    </w:p>
    <w:p w14:paraId="32C29F01" w14:textId="77777777" w:rsidR="00C01736" w:rsidRPr="00C01736" w:rsidRDefault="00C01736" w:rsidP="00C01736">
      <w:proofErr w:type="gramStart"/>
      <w:r w:rsidRPr="00C01736">
        <w:t>.metin</w:t>
      </w:r>
      <w:proofErr w:type="gramEnd"/>
      <w:r w:rsidRPr="00C01736">
        <w:t xml:space="preserve"> { color: green; }</w:t>
      </w:r>
    </w:p>
    <w:p w14:paraId="6F5AC945" w14:textId="77777777" w:rsidR="00C01736" w:rsidRPr="00C01736" w:rsidRDefault="00C01736" w:rsidP="00C01736">
      <w:r w:rsidRPr="00C01736">
        <w:t xml:space="preserve">#ozel-metin </w:t>
      </w:r>
      <w:proofErr w:type="gramStart"/>
      <w:r w:rsidRPr="00C01736">
        <w:t>{ color</w:t>
      </w:r>
      <w:proofErr w:type="gramEnd"/>
      <w:r w:rsidRPr="00C01736">
        <w:t>: red; }</w:t>
      </w:r>
    </w:p>
    <w:p w14:paraId="08E84917" w14:textId="77777777" w:rsidR="00C01736" w:rsidRPr="00C01736" w:rsidRDefault="00C01736" w:rsidP="00C01736">
      <w:r w:rsidRPr="00C01736">
        <w:t xml:space="preserve">Burada kazanan </w:t>
      </w:r>
      <w:r w:rsidRPr="00C01736">
        <w:rPr>
          <w:b/>
          <w:bCs/>
        </w:rPr>
        <w:t>kırmızı (red)</w:t>
      </w:r>
      <w:r w:rsidRPr="00C01736">
        <w:t xml:space="preserve"> olacaktır. Çünkü CSS'te bir hiyerarşi yani "puanlama" sistemi vardır:</w:t>
      </w:r>
    </w:p>
    <w:p w14:paraId="5248B5EB" w14:textId="77777777" w:rsidR="00C01736" w:rsidRPr="00C01736" w:rsidRDefault="00C01736" w:rsidP="00C01736">
      <w:pPr>
        <w:numPr>
          <w:ilvl w:val="0"/>
          <w:numId w:val="8"/>
        </w:numPr>
      </w:pPr>
      <w:r w:rsidRPr="00C01736">
        <w:rPr>
          <w:b/>
          <w:bCs/>
        </w:rPr>
        <w:t>Inline CSS (Satır içi):</w:t>
      </w:r>
      <w:r w:rsidRPr="00C01736">
        <w:t xml:space="preserve"> En yüksek önceliğe sahiptir.</w:t>
      </w:r>
    </w:p>
    <w:p w14:paraId="4A77EBE9" w14:textId="77777777" w:rsidR="00C01736" w:rsidRPr="00C01736" w:rsidRDefault="00C01736" w:rsidP="00C01736">
      <w:pPr>
        <w:numPr>
          <w:ilvl w:val="0"/>
          <w:numId w:val="8"/>
        </w:numPr>
      </w:pPr>
      <w:r w:rsidRPr="00C01736">
        <w:rPr>
          <w:b/>
          <w:bCs/>
        </w:rPr>
        <w:t>ID Seçiciler:</w:t>
      </w:r>
      <w:r w:rsidRPr="00C01736">
        <w:t xml:space="preserve"> Oldukça güçlüdür.</w:t>
      </w:r>
    </w:p>
    <w:p w14:paraId="75A226ED" w14:textId="77777777" w:rsidR="00C01736" w:rsidRPr="00C01736" w:rsidRDefault="00C01736" w:rsidP="00C01736">
      <w:pPr>
        <w:numPr>
          <w:ilvl w:val="0"/>
          <w:numId w:val="8"/>
        </w:numPr>
      </w:pPr>
      <w:r w:rsidRPr="00C01736">
        <w:rPr>
          <w:b/>
          <w:bCs/>
        </w:rPr>
        <w:t>Class (Sınıf), Pseudo-class ve Attribute Seçiciler:</w:t>
      </w:r>
      <w:r w:rsidRPr="00C01736">
        <w:t xml:space="preserve"> Orta derecede güçlüdür.</w:t>
      </w:r>
    </w:p>
    <w:p w14:paraId="68BC57C4" w14:textId="77777777" w:rsidR="00C01736" w:rsidRPr="00C01736" w:rsidRDefault="00C01736" w:rsidP="00C01736">
      <w:pPr>
        <w:numPr>
          <w:ilvl w:val="0"/>
          <w:numId w:val="8"/>
        </w:numPr>
      </w:pPr>
      <w:r w:rsidRPr="00C01736">
        <w:rPr>
          <w:b/>
          <w:bCs/>
        </w:rPr>
        <w:t>Element (Etiket) Seçiciler:</w:t>
      </w:r>
      <w:r w:rsidRPr="00C01736">
        <w:t xml:space="preserve"> En zayıf halkadır (örneğin h1, p, div).</w:t>
      </w:r>
    </w:p>
    <w:p w14:paraId="1C7FFC35" w14:textId="77777777" w:rsidR="00C01736" w:rsidRPr="00C01736" w:rsidRDefault="00C01736" w:rsidP="00C01736">
      <w:r w:rsidRPr="00C01736">
        <w:t>Yukarıdaki örnekte ID, Class ve Element'ten daha ağır bastığı için metin kırmızı olur.</w:t>
      </w:r>
    </w:p>
    <w:p w14:paraId="74FB3659" w14:textId="77777777" w:rsidR="00C01736" w:rsidRPr="00C01736" w:rsidRDefault="00C01736" w:rsidP="00C01736">
      <w:proofErr w:type="gramStart"/>
      <w:r w:rsidRPr="00C01736">
        <w:rPr>
          <w:b/>
          <w:bCs/>
        </w:rPr>
        <w:t>!important</w:t>
      </w:r>
      <w:proofErr w:type="gramEnd"/>
      <w:r w:rsidRPr="00C01736">
        <w:rPr>
          <w:b/>
          <w:bCs/>
        </w:rPr>
        <w:t xml:space="preserve"> Notu:</w:t>
      </w:r>
      <w:r w:rsidRPr="00C01736">
        <w:t xml:space="preserve"> Eğer bir kuralın sonuna !important eklerseniz, o kural tüm bu hiyerarşiyi ezip geçer. Ancak bu, kodun yönetimini ileride zorlaştıracağı için sadece gerçekten mecbur kaldığınızda (örneğin dışarıdan gelen bir kütüphanenin stilini ezmek için) kullanmalısınız.</w:t>
      </w:r>
    </w:p>
    <w:p w14:paraId="6460DDE7" w14:textId="77777777" w:rsidR="00C01736" w:rsidRPr="00C01736" w:rsidRDefault="00C01736" w:rsidP="00C01736">
      <w:pPr>
        <w:rPr>
          <w:b/>
          <w:bCs/>
        </w:rPr>
      </w:pPr>
      <w:r w:rsidRPr="00C01736">
        <w:rPr>
          <w:b/>
          <w:bCs/>
        </w:rPr>
        <w:t>4. CSS Inheritance (Kalıtım / Miras Alma)</w:t>
      </w:r>
    </w:p>
    <w:p w14:paraId="732DE492" w14:textId="77777777" w:rsidR="00C01736" w:rsidRPr="00C01736" w:rsidRDefault="00C01736" w:rsidP="00C01736">
      <w:r w:rsidRPr="00C01736">
        <w:t>Gerçek hayatta ebeveynlerimizden genetik özelliklerimizi miras aldığımız gibi, CSS'te de HTML elemanları birbirlerinden stil özelliklerini miras alırlar.</w:t>
      </w:r>
    </w:p>
    <w:p w14:paraId="42A6A655" w14:textId="77777777" w:rsidR="00C01736" w:rsidRPr="00C01736" w:rsidRDefault="00C01736" w:rsidP="00C01736">
      <w:r w:rsidRPr="00C01736">
        <w:lastRenderedPageBreak/>
        <w:t>Eğer iç içe geçmiş HTML etiketleriniz varsa (örneğin &lt;body&gt; içinde bir &lt;div&gt; ve onun içinde bir &lt;p&gt;), dıştaki elemana (ebeveyne) verdiğiniz bazı CSS özellikleri, içteki elemanlara (çocuklara) otomatik olarak geçer.</w:t>
      </w:r>
    </w:p>
    <w:p w14:paraId="0E47D6EF" w14:textId="77777777" w:rsidR="00C01736" w:rsidRPr="00C01736" w:rsidRDefault="00C01736" w:rsidP="00C01736">
      <w:r w:rsidRPr="00C01736">
        <w:rPr>
          <w:b/>
          <w:bCs/>
        </w:rPr>
        <w:t>Örnek:</w:t>
      </w:r>
    </w:p>
    <w:p w14:paraId="750D504F" w14:textId="77777777" w:rsidR="00C01736" w:rsidRPr="00C01736" w:rsidRDefault="00C01736" w:rsidP="00C01736">
      <w:r w:rsidRPr="00C01736">
        <w:t>CSS</w:t>
      </w:r>
    </w:p>
    <w:p w14:paraId="1ACEDD77" w14:textId="77777777" w:rsidR="00C01736" w:rsidRPr="00C01736" w:rsidRDefault="00C01736" w:rsidP="00C01736">
      <w:r w:rsidRPr="00C01736">
        <w:t>body {</w:t>
      </w:r>
    </w:p>
    <w:p w14:paraId="0D12CDF7" w14:textId="77777777" w:rsidR="00C01736" w:rsidRPr="00C01736" w:rsidRDefault="00C01736" w:rsidP="00C01736">
      <w:r w:rsidRPr="00C01736">
        <w:t xml:space="preserve">  font-family: Arial, sans-serif;</w:t>
      </w:r>
    </w:p>
    <w:p w14:paraId="257424E5" w14:textId="77777777" w:rsidR="00C01736" w:rsidRPr="00C01736" w:rsidRDefault="00C01736" w:rsidP="00C01736">
      <w:r w:rsidRPr="00C01736">
        <w:t xml:space="preserve">  color: #333333;</w:t>
      </w:r>
    </w:p>
    <w:p w14:paraId="73B82673" w14:textId="77777777" w:rsidR="00C01736" w:rsidRPr="00C01736" w:rsidRDefault="00C01736" w:rsidP="00C01736">
      <w:r w:rsidRPr="00C01736">
        <w:t>}</w:t>
      </w:r>
    </w:p>
    <w:p w14:paraId="7AA811FE" w14:textId="77777777" w:rsidR="00C01736" w:rsidRPr="00C01736" w:rsidRDefault="00C01736" w:rsidP="00C01736">
      <w:r w:rsidRPr="00C01736">
        <w:t xml:space="preserve">Bu kodu yazdığınızda, sayfadaki tüm başlıkların, paragrafların ve listelerin yazı tipi otomatik olarak Arial ve rengi koyu gri olur. Her birine tek tek font-family yazmanıza gerek kalmaz. İşte bu </w:t>
      </w:r>
      <w:r w:rsidRPr="00C01736">
        <w:rPr>
          <w:b/>
          <w:bCs/>
        </w:rPr>
        <w:t>kalıtım (inheritance)</w:t>
      </w:r>
      <w:r w:rsidRPr="00C01736">
        <w:t xml:space="preserve"> sayesinde kod tekrarının önüne geçilir.</w:t>
      </w:r>
    </w:p>
    <w:p w14:paraId="1CC7462B" w14:textId="77777777" w:rsidR="00C01736" w:rsidRPr="00C01736" w:rsidRDefault="00C01736" w:rsidP="00C01736">
      <w:r w:rsidRPr="00C01736">
        <w:rPr>
          <w:b/>
          <w:bCs/>
        </w:rPr>
        <w:t>Unutmayın:</w:t>
      </w:r>
      <w:r w:rsidRPr="00C01736">
        <w:t xml:space="preserve"> Her CSS özelliği miras alınmaz. Örneğin; margin, padding, border veya background-color gibi özellikler çocuk elemanlara aktarılmaz. Aksi halde sayfanızdaki her kutunun etrafında istemediğiniz devasa boşluklar ve kenarlıklar oluşurdu!</w:t>
      </w:r>
    </w:p>
    <w:p w14:paraId="23DBB411" w14:textId="77777777" w:rsidR="00C01736" w:rsidRPr="00C01736" w:rsidRDefault="00C01736" w:rsidP="00C01736">
      <w:pPr>
        <w:rPr>
          <w:b/>
          <w:bCs/>
        </w:rPr>
      </w:pPr>
      <w:r w:rsidRPr="00C01736">
        <w:rPr>
          <w:b/>
          <w:bCs/>
        </w:rPr>
        <w:t>Özetle;</w:t>
      </w:r>
    </w:p>
    <w:p w14:paraId="3E97BEDA" w14:textId="77777777" w:rsidR="00C01736" w:rsidRPr="00C01736" w:rsidRDefault="00C01736" w:rsidP="00C01736">
      <w:r w:rsidRPr="00C01736">
        <w:t>CSS yazarken elemanları doğru seçicilerle (</w:t>
      </w:r>
      <w:r w:rsidRPr="00C01736">
        <w:rPr>
          <w:b/>
          <w:bCs/>
        </w:rPr>
        <w:t>ID ve Class</w:t>
      </w:r>
      <w:r w:rsidRPr="00C01736">
        <w:t xml:space="preserve">) hedeflemek, </w:t>
      </w:r>
      <w:r w:rsidRPr="00C01736">
        <w:rPr>
          <w:b/>
          <w:bCs/>
        </w:rPr>
        <w:t>tarayıcı varsayılanlarını</w:t>
      </w:r>
      <w:r w:rsidRPr="00C01736">
        <w:t xml:space="preserve"> sıfırlayarak işe başlamak, kuralların çakıştığı durumlarda </w:t>
      </w:r>
      <w:r w:rsidRPr="00C01736">
        <w:rPr>
          <w:b/>
          <w:bCs/>
        </w:rPr>
        <w:t>öncelik (specificity)</w:t>
      </w:r>
      <w:r w:rsidRPr="00C01736">
        <w:t xml:space="preserve"> mantığını anlamak ve </w:t>
      </w:r>
      <w:r w:rsidRPr="00C01736">
        <w:rPr>
          <w:b/>
          <w:bCs/>
        </w:rPr>
        <w:t>kalıtımı</w:t>
      </w:r>
      <w:r w:rsidRPr="00C01736">
        <w:t xml:space="preserve"> kendi lehinize kullanarak daha az kod yazmak, sizi sıradan bir kodlayıcıdan bir "CSS Uzmanı"na dönüştürecektir.</w:t>
      </w:r>
    </w:p>
    <w:p w14:paraId="0ED2B3FB" w14:textId="77777777" w:rsidR="00B3245F" w:rsidRDefault="00B3245F"/>
    <w:sectPr w:rsidR="00B3245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D251AC"/>
    <w:multiLevelType w:val="multilevel"/>
    <w:tmpl w:val="FF7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103B0"/>
    <w:multiLevelType w:val="multilevel"/>
    <w:tmpl w:val="41F8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70D5D"/>
    <w:multiLevelType w:val="multilevel"/>
    <w:tmpl w:val="B49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C57"/>
    <w:multiLevelType w:val="multilevel"/>
    <w:tmpl w:val="2DC07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9766DD"/>
    <w:multiLevelType w:val="multilevel"/>
    <w:tmpl w:val="172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74133B"/>
    <w:multiLevelType w:val="multilevel"/>
    <w:tmpl w:val="FE9C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414C7"/>
    <w:multiLevelType w:val="multilevel"/>
    <w:tmpl w:val="A0E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601911"/>
    <w:multiLevelType w:val="multilevel"/>
    <w:tmpl w:val="B1F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2961">
    <w:abstractNumId w:val="1"/>
  </w:num>
  <w:num w:numId="2" w16cid:durableId="383875317">
    <w:abstractNumId w:val="2"/>
  </w:num>
  <w:num w:numId="3" w16cid:durableId="1749231184">
    <w:abstractNumId w:val="6"/>
  </w:num>
  <w:num w:numId="4" w16cid:durableId="341589768">
    <w:abstractNumId w:val="5"/>
  </w:num>
  <w:num w:numId="5" w16cid:durableId="750002111">
    <w:abstractNumId w:val="0"/>
  </w:num>
  <w:num w:numId="6" w16cid:durableId="890458908">
    <w:abstractNumId w:val="4"/>
  </w:num>
  <w:num w:numId="7" w16cid:durableId="1594893071">
    <w:abstractNumId w:val="7"/>
  </w:num>
  <w:num w:numId="8" w16cid:durableId="15956268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45F"/>
    <w:rsid w:val="004E31DC"/>
    <w:rsid w:val="00B3245F"/>
    <w:rsid w:val="00BB5604"/>
    <w:rsid w:val="00C01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591DBA-B65F-4316-9BCF-CAC0E6F20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32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32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3245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3245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3245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3245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3245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3245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3245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3245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3245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3245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3245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3245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3245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3245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3245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3245F"/>
    <w:rPr>
      <w:rFonts w:eastAsiaTheme="majorEastAsia" w:cstheme="majorBidi"/>
      <w:color w:val="272727" w:themeColor="text1" w:themeTint="D8"/>
    </w:rPr>
  </w:style>
  <w:style w:type="paragraph" w:styleId="KonuBal">
    <w:name w:val="Title"/>
    <w:basedOn w:val="Normal"/>
    <w:next w:val="Normal"/>
    <w:link w:val="KonuBalChar"/>
    <w:uiPriority w:val="10"/>
    <w:qFormat/>
    <w:rsid w:val="00B32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3245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3245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3245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3245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3245F"/>
    <w:rPr>
      <w:i/>
      <w:iCs/>
      <w:color w:val="404040" w:themeColor="text1" w:themeTint="BF"/>
    </w:rPr>
  </w:style>
  <w:style w:type="paragraph" w:styleId="ListeParagraf">
    <w:name w:val="List Paragraph"/>
    <w:basedOn w:val="Normal"/>
    <w:uiPriority w:val="34"/>
    <w:qFormat/>
    <w:rsid w:val="00B3245F"/>
    <w:pPr>
      <w:ind w:left="720"/>
      <w:contextualSpacing/>
    </w:pPr>
  </w:style>
  <w:style w:type="character" w:styleId="GlVurgulama">
    <w:name w:val="Intense Emphasis"/>
    <w:basedOn w:val="VarsaylanParagrafYazTipi"/>
    <w:uiPriority w:val="21"/>
    <w:qFormat/>
    <w:rsid w:val="00B3245F"/>
    <w:rPr>
      <w:i/>
      <w:iCs/>
      <w:color w:val="0F4761" w:themeColor="accent1" w:themeShade="BF"/>
    </w:rPr>
  </w:style>
  <w:style w:type="paragraph" w:styleId="GlAlnt">
    <w:name w:val="Intense Quote"/>
    <w:basedOn w:val="Normal"/>
    <w:next w:val="Normal"/>
    <w:link w:val="GlAlntChar"/>
    <w:uiPriority w:val="30"/>
    <w:qFormat/>
    <w:rsid w:val="00B32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3245F"/>
    <w:rPr>
      <w:i/>
      <w:iCs/>
      <w:color w:val="0F4761" w:themeColor="accent1" w:themeShade="BF"/>
    </w:rPr>
  </w:style>
  <w:style w:type="character" w:styleId="GlBavuru">
    <w:name w:val="Intense Reference"/>
    <w:basedOn w:val="VarsaylanParagrafYazTipi"/>
    <w:uiPriority w:val="32"/>
    <w:qFormat/>
    <w:rsid w:val="00B32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291337">
      <w:bodyDiv w:val="1"/>
      <w:marLeft w:val="0"/>
      <w:marRight w:val="0"/>
      <w:marTop w:val="0"/>
      <w:marBottom w:val="0"/>
      <w:divBdr>
        <w:top w:val="none" w:sz="0" w:space="0" w:color="auto"/>
        <w:left w:val="none" w:sz="0" w:space="0" w:color="auto"/>
        <w:bottom w:val="none" w:sz="0" w:space="0" w:color="auto"/>
        <w:right w:val="none" w:sz="0" w:space="0" w:color="auto"/>
      </w:divBdr>
      <w:divsChild>
        <w:div w:id="572810645">
          <w:marLeft w:val="0"/>
          <w:marRight w:val="0"/>
          <w:marTop w:val="0"/>
          <w:marBottom w:val="0"/>
          <w:divBdr>
            <w:top w:val="none" w:sz="0" w:space="0" w:color="auto"/>
            <w:left w:val="none" w:sz="0" w:space="0" w:color="auto"/>
            <w:bottom w:val="none" w:sz="0" w:space="0" w:color="auto"/>
            <w:right w:val="none" w:sz="0" w:space="0" w:color="auto"/>
          </w:divBdr>
          <w:divsChild>
            <w:div w:id="2073457426">
              <w:marLeft w:val="0"/>
              <w:marRight w:val="0"/>
              <w:marTop w:val="0"/>
              <w:marBottom w:val="0"/>
              <w:divBdr>
                <w:top w:val="none" w:sz="0" w:space="0" w:color="auto"/>
                <w:left w:val="none" w:sz="0" w:space="0" w:color="auto"/>
                <w:bottom w:val="none" w:sz="0" w:space="0" w:color="auto"/>
                <w:right w:val="none" w:sz="0" w:space="0" w:color="auto"/>
              </w:divBdr>
              <w:divsChild>
                <w:div w:id="704210390">
                  <w:marLeft w:val="0"/>
                  <w:marRight w:val="0"/>
                  <w:marTop w:val="0"/>
                  <w:marBottom w:val="0"/>
                  <w:divBdr>
                    <w:top w:val="none" w:sz="0" w:space="0" w:color="auto"/>
                    <w:left w:val="none" w:sz="0" w:space="0" w:color="auto"/>
                    <w:bottom w:val="none" w:sz="0" w:space="0" w:color="auto"/>
                    <w:right w:val="none" w:sz="0" w:space="0" w:color="auto"/>
                  </w:divBdr>
                  <w:divsChild>
                    <w:div w:id="93802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283809">
          <w:marLeft w:val="0"/>
          <w:marRight w:val="0"/>
          <w:marTop w:val="0"/>
          <w:marBottom w:val="0"/>
          <w:divBdr>
            <w:top w:val="none" w:sz="0" w:space="0" w:color="auto"/>
            <w:left w:val="none" w:sz="0" w:space="0" w:color="auto"/>
            <w:bottom w:val="none" w:sz="0" w:space="0" w:color="auto"/>
            <w:right w:val="none" w:sz="0" w:space="0" w:color="auto"/>
          </w:divBdr>
          <w:divsChild>
            <w:div w:id="1655839673">
              <w:marLeft w:val="0"/>
              <w:marRight w:val="0"/>
              <w:marTop w:val="0"/>
              <w:marBottom w:val="0"/>
              <w:divBdr>
                <w:top w:val="none" w:sz="0" w:space="0" w:color="auto"/>
                <w:left w:val="none" w:sz="0" w:space="0" w:color="auto"/>
                <w:bottom w:val="none" w:sz="0" w:space="0" w:color="auto"/>
                <w:right w:val="none" w:sz="0" w:space="0" w:color="auto"/>
              </w:divBdr>
              <w:divsChild>
                <w:div w:id="622880080">
                  <w:marLeft w:val="0"/>
                  <w:marRight w:val="0"/>
                  <w:marTop w:val="0"/>
                  <w:marBottom w:val="0"/>
                  <w:divBdr>
                    <w:top w:val="none" w:sz="0" w:space="0" w:color="auto"/>
                    <w:left w:val="none" w:sz="0" w:space="0" w:color="auto"/>
                    <w:bottom w:val="none" w:sz="0" w:space="0" w:color="auto"/>
                    <w:right w:val="none" w:sz="0" w:space="0" w:color="auto"/>
                  </w:divBdr>
                  <w:divsChild>
                    <w:div w:id="13087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53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5595037">
          <w:marLeft w:val="0"/>
          <w:marRight w:val="0"/>
          <w:marTop w:val="0"/>
          <w:marBottom w:val="0"/>
          <w:divBdr>
            <w:top w:val="none" w:sz="0" w:space="0" w:color="auto"/>
            <w:left w:val="none" w:sz="0" w:space="0" w:color="auto"/>
            <w:bottom w:val="none" w:sz="0" w:space="0" w:color="auto"/>
            <w:right w:val="none" w:sz="0" w:space="0" w:color="auto"/>
          </w:divBdr>
          <w:divsChild>
            <w:div w:id="1634602168">
              <w:marLeft w:val="0"/>
              <w:marRight w:val="0"/>
              <w:marTop w:val="0"/>
              <w:marBottom w:val="0"/>
              <w:divBdr>
                <w:top w:val="none" w:sz="0" w:space="0" w:color="auto"/>
                <w:left w:val="none" w:sz="0" w:space="0" w:color="auto"/>
                <w:bottom w:val="none" w:sz="0" w:space="0" w:color="auto"/>
                <w:right w:val="none" w:sz="0" w:space="0" w:color="auto"/>
              </w:divBdr>
              <w:divsChild>
                <w:div w:id="468058161">
                  <w:marLeft w:val="0"/>
                  <w:marRight w:val="0"/>
                  <w:marTop w:val="0"/>
                  <w:marBottom w:val="0"/>
                  <w:divBdr>
                    <w:top w:val="none" w:sz="0" w:space="0" w:color="auto"/>
                    <w:left w:val="none" w:sz="0" w:space="0" w:color="auto"/>
                    <w:bottom w:val="none" w:sz="0" w:space="0" w:color="auto"/>
                    <w:right w:val="none" w:sz="0" w:space="0" w:color="auto"/>
                  </w:divBdr>
                  <w:divsChild>
                    <w:div w:id="21359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74029">
          <w:marLeft w:val="0"/>
          <w:marRight w:val="0"/>
          <w:marTop w:val="0"/>
          <w:marBottom w:val="0"/>
          <w:divBdr>
            <w:top w:val="none" w:sz="0" w:space="0" w:color="auto"/>
            <w:left w:val="none" w:sz="0" w:space="0" w:color="auto"/>
            <w:bottom w:val="none" w:sz="0" w:space="0" w:color="auto"/>
            <w:right w:val="none" w:sz="0" w:space="0" w:color="auto"/>
          </w:divBdr>
          <w:divsChild>
            <w:div w:id="384139198">
              <w:marLeft w:val="0"/>
              <w:marRight w:val="0"/>
              <w:marTop w:val="0"/>
              <w:marBottom w:val="0"/>
              <w:divBdr>
                <w:top w:val="none" w:sz="0" w:space="0" w:color="auto"/>
                <w:left w:val="none" w:sz="0" w:space="0" w:color="auto"/>
                <w:bottom w:val="none" w:sz="0" w:space="0" w:color="auto"/>
                <w:right w:val="none" w:sz="0" w:space="0" w:color="auto"/>
              </w:divBdr>
              <w:divsChild>
                <w:div w:id="703553960">
                  <w:marLeft w:val="0"/>
                  <w:marRight w:val="0"/>
                  <w:marTop w:val="0"/>
                  <w:marBottom w:val="0"/>
                  <w:divBdr>
                    <w:top w:val="none" w:sz="0" w:space="0" w:color="auto"/>
                    <w:left w:val="none" w:sz="0" w:space="0" w:color="auto"/>
                    <w:bottom w:val="none" w:sz="0" w:space="0" w:color="auto"/>
                    <w:right w:val="none" w:sz="0" w:space="0" w:color="auto"/>
                  </w:divBdr>
                  <w:divsChild>
                    <w:div w:id="62458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5656">
          <w:marLeft w:val="0"/>
          <w:marRight w:val="0"/>
          <w:marTop w:val="0"/>
          <w:marBottom w:val="0"/>
          <w:divBdr>
            <w:top w:val="none" w:sz="0" w:space="0" w:color="auto"/>
            <w:left w:val="none" w:sz="0" w:space="0" w:color="auto"/>
            <w:bottom w:val="none" w:sz="0" w:space="0" w:color="auto"/>
            <w:right w:val="none" w:sz="0" w:space="0" w:color="auto"/>
          </w:divBdr>
          <w:divsChild>
            <w:div w:id="2055420122">
              <w:marLeft w:val="0"/>
              <w:marRight w:val="0"/>
              <w:marTop w:val="0"/>
              <w:marBottom w:val="0"/>
              <w:divBdr>
                <w:top w:val="none" w:sz="0" w:space="0" w:color="auto"/>
                <w:left w:val="none" w:sz="0" w:space="0" w:color="auto"/>
                <w:bottom w:val="none" w:sz="0" w:space="0" w:color="auto"/>
                <w:right w:val="none" w:sz="0" w:space="0" w:color="auto"/>
              </w:divBdr>
              <w:divsChild>
                <w:div w:id="245387636">
                  <w:marLeft w:val="0"/>
                  <w:marRight w:val="0"/>
                  <w:marTop w:val="0"/>
                  <w:marBottom w:val="0"/>
                  <w:divBdr>
                    <w:top w:val="none" w:sz="0" w:space="0" w:color="auto"/>
                    <w:left w:val="none" w:sz="0" w:space="0" w:color="auto"/>
                    <w:bottom w:val="none" w:sz="0" w:space="0" w:color="auto"/>
                    <w:right w:val="none" w:sz="0" w:space="0" w:color="auto"/>
                  </w:divBdr>
                  <w:divsChild>
                    <w:div w:id="116925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12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264365">
          <w:marLeft w:val="0"/>
          <w:marRight w:val="0"/>
          <w:marTop w:val="0"/>
          <w:marBottom w:val="0"/>
          <w:divBdr>
            <w:top w:val="none" w:sz="0" w:space="0" w:color="auto"/>
            <w:left w:val="none" w:sz="0" w:space="0" w:color="auto"/>
            <w:bottom w:val="none" w:sz="0" w:space="0" w:color="auto"/>
            <w:right w:val="none" w:sz="0" w:space="0" w:color="auto"/>
          </w:divBdr>
          <w:divsChild>
            <w:div w:id="146359525">
              <w:marLeft w:val="0"/>
              <w:marRight w:val="0"/>
              <w:marTop w:val="0"/>
              <w:marBottom w:val="0"/>
              <w:divBdr>
                <w:top w:val="none" w:sz="0" w:space="0" w:color="auto"/>
                <w:left w:val="none" w:sz="0" w:space="0" w:color="auto"/>
                <w:bottom w:val="none" w:sz="0" w:space="0" w:color="auto"/>
                <w:right w:val="none" w:sz="0" w:space="0" w:color="auto"/>
              </w:divBdr>
              <w:divsChild>
                <w:div w:id="2098163883">
                  <w:marLeft w:val="0"/>
                  <w:marRight w:val="0"/>
                  <w:marTop w:val="0"/>
                  <w:marBottom w:val="0"/>
                  <w:divBdr>
                    <w:top w:val="none" w:sz="0" w:space="0" w:color="auto"/>
                    <w:left w:val="none" w:sz="0" w:space="0" w:color="auto"/>
                    <w:bottom w:val="none" w:sz="0" w:space="0" w:color="auto"/>
                    <w:right w:val="none" w:sz="0" w:space="0" w:color="auto"/>
                  </w:divBdr>
                  <w:divsChild>
                    <w:div w:id="19488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34156">
      <w:bodyDiv w:val="1"/>
      <w:marLeft w:val="0"/>
      <w:marRight w:val="0"/>
      <w:marTop w:val="0"/>
      <w:marBottom w:val="0"/>
      <w:divBdr>
        <w:top w:val="none" w:sz="0" w:space="0" w:color="auto"/>
        <w:left w:val="none" w:sz="0" w:space="0" w:color="auto"/>
        <w:bottom w:val="none" w:sz="0" w:space="0" w:color="auto"/>
        <w:right w:val="none" w:sz="0" w:space="0" w:color="auto"/>
      </w:divBdr>
      <w:divsChild>
        <w:div w:id="477457075">
          <w:marLeft w:val="0"/>
          <w:marRight w:val="0"/>
          <w:marTop w:val="0"/>
          <w:marBottom w:val="0"/>
          <w:divBdr>
            <w:top w:val="none" w:sz="0" w:space="0" w:color="auto"/>
            <w:left w:val="none" w:sz="0" w:space="0" w:color="auto"/>
            <w:bottom w:val="none" w:sz="0" w:space="0" w:color="auto"/>
            <w:right w:val="none" w:sz="0" w:space="0" w:color="auto"/>
          </w:divBdr>
          <w:divsChild>
            <w:div w:id="206919733">
              <w:marLeft w:val="0"/>
              <w:marRight w:val="0"/>
              <w:marTop w:val="0"/>
              <w:marBottom w:val="0"/>
              <w:divBdr>
                <w:top w:val="none" w:sz="0" w:space="0" w:color="auto"/>
                <w:left w:val="none" w:sz="0" w:space="0" w:color="auto"/>
                <w:bottom w:val="none" w:sz="0" w:space="0" w:color="auto"/>
                <w:right w:val="none" w:sz="0" w:space="0" w:color="auto"/>
              </w:divBdr>
              <w:divsChild>
                <w:div w:id="870149535">
                  <w:marLeft w:val="0"/>
                  <w:marRight w:val="0"/>
                  <w:marTop w:val="0"/>
                  <w:marBottom w:val="0"/>
                  <w:divBdr>
                    <w:top w:val="none" w:sz="0" w:space="0" w:color="auto"/>
                    <w:left w:val="none" w:sz="0" w:space="0" w:color="auto"/>
                    <w:bottom w:val="none" w:sz="0" w:space="0" w:color="auto"/>
                    <w:right w:val="none" w:sz="0" w:space="0" w:color="auto"/>
                  </w:divBdr>
                  <w:divsChild>
                    <w:div w:id="4545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1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919785">
          <w:marLeft w:val="0"/>
          <w:marRight w:val="0"/>
          <w:marTop w:val="0"/>
          <w:marBottom w:val="0"/>
          <w:divBdr>
            <w:top w:val="none" w:sz="0" w:space="0" w:color="auto"/>
            <w:left w:val="none" w:sz="0" w:space="0" w:color="auto"/>
            <w:bottom w:val="none" w:sz="0" w:space="0" w:color="auto"/>
            <w:right w:val="none" w:sz="0" w:space="0" w:color="auto"/>
          </w:divBdr>
          <w:divsChild>
            <w:div w:id="293028358">
              <w:marLeft w:val="0"/>
              <w:marRight w:val="0"/>
              <w:marTop w:val="0"/>
              <w:marBottom w:val="0"/>
              <w:divBdr>
                <w:top w:val="none" w:sz="0" w:space="0" w:color="auto"/>
                <w:left w:val="none" w:sz="0" w:space="0" w:color="auto"/>
                <w:bottom w:val="none" w:sz="0" w:space="0" w:color="auto"/>
                <w:right w:val="none" w:sz="0" w:space="0" w:color="auto"/>
              </w:divBdr>
              <w:divsChild>
                <w:div w:id="213927871">
                  <w:marLeft w:val="0"/>
                  <w:marRight w:val="0"/>
                  <w:marTop w:val="0"/>
                  <w:marBottom w:val="0"/>
                  <w:divBdr>
                    <w:top w:val="none" w:sz="0" w:space="0" w:color="auto"/>
                    <w:left w:val="none" w:sz="0" w:space="0" w:color="auto"/>
                    <w:bottom w:val="none" w:sz="0" w:space="0" w:color="auto"/>
                    <w:right w:val="none" w:sz="0" w:space="0" w:color="auto"/>
                  </w:divBdr>
                  <w:divsChild>
                    <w:div w:id="692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79873">
          <w:marLeft w:val="0"/>
          <w:marRight w:val="0"/>
          <w:marTop w:val="0"/>
          <w:marBottom w:val="0"/>
          <w:divBdr>
            <w:top w:val="none" w:sz="0" w:space="0" w:color="auto"/>
            <w:left w:val="none" w:sz="0" w:space="0" w:color="auto"/>
            <w:bottom w:val="none" w:sz="0" w:space="0" w:color="auto"/>
            <w:right w:val="none" w:sz="0" w:space="0" w:color="auto"/>
          </w:divBdr>
          <w:divsChild>
            <w:div w:id="1339428137">
              <w:marLeft w:val="0"/>
              <w:marRight w:val="0"/>
              <w:marTop w:val="0"/>
              <w:marBottom w:val="0"/>
              <w:divBdr>
                <w:top w:val="none" w:sz="0" w:space="0" w:color="auto"/>
                <w:left w:val="none" w:sz="0" w:space="0" w:color="auto"/>
                <w:bottom w:val="none" w:sz="0" w:space="0" w:color="auto"/>
                <w:right w:val="none" w:sz="0" w:space="0" w:color="auto"/>
              </w:divBdr>
              <w:divsChild>
                <w:div w:id="1923417594">
                  <w:marLeft w:val="0"/>
                  <w:marRight w:val="0"/>
                  <w:marTop w:val="0"/>
                  <w:marBottom w:val="0"/>
                  <w:divBdr>
                    <w:top w:val="none" w:sz="0" w:space="0" w:color="auto"/>
                    <w:left w:val="none" w:sz="0" w:space="0" w:color="auto"/>
                    <w:bottom w:val="none" w:sz="0" w:space="0" w:color="auto"/>
                    <w:right w:val="none" w:sz="0" w:space="0" w:color="auto"/>
                  </w:divBdr>
                  <w:divsChild>
                    <w:div w:id="173581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822452">
          <w:marLeft w:val="0"/>
          <w:marRight w:val="0"/>
          <w:marTop w:val="0"/>
          <w:marBottom w:val="0"/>
          <w:divBdr>
            <w:top w:val="none" w:sz="0" w:space="0" w:color="auto"/>
            <w:left w:val="none" w:sz="0" w:space="0" w:color="auto"/>
            <w:bottom w:val="none" w:sz="0" w:space="0" w:color="auto"/>
            <w:right w:val="none" w:sz="0" w:space="0" w:color="auto"/>
          </w:divBdr>
          <w:divsChild>
            <w:div w:id="1156647448">
              <w:marLeft w:val="0"/>
              <w:marRight w:val="0"/>
              <w:marTop w:val="0"/>
              <w:marBottom w:val="0"/>
              <w:divBdr>
                <w:top w:val="none" w:sz="0" w:space="0" w:color="auto"/>
                <w:left w:val="none" w:sz="0" w:space="0" w:color="auto"/>
                <w:bottom w:val="none" w:sz="0" w:space="0" w:color="auto"/>
                <w:right w:val="none" w:sz="0" w:space="0" w:color="auto"/>
              </w:divBdr>
              <w:divsChild>
                <w:div w:id="2082363316">
                  <w:marLeft w:val="0"/>
                  <w:marRight w:val="0"/>
                  <w:marTop w:val="0"/>
                  <w:marBottom w:val="0"/>
                  <w:divBdr>
                    <w:top w:val="none" w:sz="0" w:space="0" w:color="auto"/>
                    <w:left w:val="none" w:sz="0" w:space="0" w:color="auto"/>
                    <w:bottom w:val="none" w:sz="0" w:space="0" w:color="auto"/>
                    <w:right w:val="none" w:sz="0" w:space="0" w:color="auto"/>
                  </w:divBdr>
                  <w:divsChild>
                    <w:div w:id="75223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920944">
          <w:marLeft w:val="0"/>
          <w:marRight w:val="0"/>
          <w:marTop w:val="0"/>
          <w:marBottom w:val="0"/>
          <w:divBdr>
            <w:top w:val="none" w:sz="0" w:space="0" w:color="auto"/>
            <w:left w:val="none" w:sz="0" w:space="0" w:color="auto"/>
            <w:bottom w:val="none" w:sz="0" w:space="0" w:color="auto"/>
            <w:right w:val="none" w:sz="0" w:space="0" w:color="auto"/>
          </w:divBdr>
          <w:divsChild>
            <w:div w:id="408889272">
              <w:marLeft w:val="0"/>
              <w:marRight w:val="0"/>
              <w:marTop w:val="0"/>
              <w:marBottom w:val="0"/>
              <w:divBdr>
                <w:top w:val="none" w:sz="0" w:space="0" w:color="auto"/>
                <w:left w:val="none" w:sz="0" w:space="0" w:color="auto"/>
                <w:bottom w:val="none" w:sz="0" w:space="0" w:color="auto"/>
                <w:right w:val="none" w:sz="0" w:space="0" w:color="auto"/>
              </w:divBdr>
              <w:divsChild>
                <w:div w:id="1759204422">
                  <w:marLeft w:val="0"/>
                  <w:marRight w:val="0"/>
                  <w:marTop w:val="0"/>
                  <w:marBottom w:val="0"/>
                  <w:divBdr>
                    <w:top w:val="none" w:sz="0" w:space="0" w:color="auto"/>
                    <w:left w:val="none" w:sz="0" w:space="0" w:color="auto"/>
                    <w:bottom w:val="none" w:sz="0" w:space="0" w:color="auto"/>
                    <w:right w:val="none" w:sz="0" w:space="0" w:color="auto"/>
                  </w:divBdr>
                  <w:divsChild>
                    <w:div w:id="7212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352439">
      <w:bodyDiv w:val="1"/>
      <w:marLeft w:val="0"/>
      <w:marRight w:val="0"/>
      <w:marTop w:val="0"/>
      <w:marBottom w:val="0"/>
      <w:divBdr>
        <w:top w:val="none" w:sz="0" w:space="0" w:color="auto"/>
        <w:left w:val="none" w:sz="0" w:space="0" w:color="auto"/>
        <w:bottom w:val="none" w:sz="0" w:space="0" w:color="auto"/>
        <w:right w:val="none" w:sz="0" w:space="0" w:color="auto"/>
      </w:divBdr>
      <w:divsChild>
        <w:div w:id="1061440557">
          <w:marLeft w:val="0"/>
          <w:marRight w:val="0"/>
          <w:marTop w:val="0"/>
          <w:marBottom w:val="0"/>
          <w:divBdr>
            <w:top w:val="none" w:sz="0" w:space="0" w:color="auto"/>
            <w:left w:val="none" w:sz="0" w:space="0" w:color="auto"/>
            <w:bottom w:val="none" w:sz="0" w:space="0" w:color="auto"/>
            <w:right w:val="none" w:sz="0" w:space="0" w:color="auto"/>
          </w:divBdr>
          <w:divsChild>
            <w:div w:id="458108292">
              <w:marLeft w:val="0"/>
              <w:marRight w:val="0"/>
              <w:marTop w:val="0"/>
              <w:marBottom w:val="0"/>
              <w:divBdr>
                <w:top w:val="none" w:sz="0" w:space="0" w:color="auto"/>
                <w:left w:val="none" w:sz="0" w:space="0" w:color="auto"/>
                <w:bottom w:val="none" w:sz="0" w:space="0" w:color="auto"/>
                <w:right w:val="none" w:sz="0" w:space="0" w:color="auto"/>
              </w:divBdr>
              <w:divsChild>
                <w:div w:id="653946995">
                  <w:marLeft w:val="0"/>
                  <w:marRight w:val="0"/>
                  <w:marTop w:val="0"/>
                  <w:marBottom w:val="0"/>
                  <w:divBdr>
                    <w:top w:val="none" w:sz="0" w:space="0" w:color="auto"/>
                    <w:left w:val="none" w:sz="0" w:space="0" w:color="auto"/>
                    <w:bottom w:val="none" w:sz="0" w:space="0" w:color="auto"/>
                    <w:right w:val="none" w:sz="0" w:space="0" w:color="auto"/>
                  </w:divBdr>
                  <w:divsChild>
                    <w:div w:id="77987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4594">
          <w:marLeft w:val="0"/>
          <w:marRight w:val="0"/>
          <w:marTop w:val="0"/>
          <w:marBottom w:val="0"/>
          <w:divBdr>
            <w:top w:val="none" w:sz="0" w:space="0" w:color="auto"/>
            <w:left w:val="none" w:sz="0" w:space="0" w:color="auto"/>
            <w:bottom w:val="none" w:sz="0" w:space="0" w:color="auto"/>
            <w:right w:val="none" w:sz="0" w:space="0" w:color="auto"/>
          </w:divBdr>
          <w:divsChild>
            <w:div w:id="996154546">
              <w:marLeft w:val="0"/>
              <w:marRight w:val="0"/>
              <w:marTop w:val="0"/>
              <w:marBottom w:val="0"/>
              <w:divBdr>
                <w:top w:val="none" w:sz="0" w:space="0" w:color="auto"/>
                <w:left w:val="none" w:sz="0" w:space="0" w:color="auto"/>
                <w:bottom w:val="none" w:sz="0" w:space="0" w:color="auto"/>
                <w:right w:val="none" w:sz="0" w:space="0" w:color="auto"/>
              </w:divBdr>
              <w:divsChild>
                <w:div w:id="1514147576">
                  <w:marLeft w:val="0"/>
                  <w:marRight w:val="0"/>
                  <w:marTop w:val="0"/>
                  <w:marBottom w:val="0"/>
                  <w:divBdr>
                    <w:top w:val="none" w:sz="0" w:space="0" w:color="auto"/>
                    <w:left w:val="none" w:sz="0" w:space="0" w:color="auto"/>
                    <w:bottom w:val="none" w:sz="0" w:space="0" w:color="auto"/>
                    <w:right w:val="none" w:sz="0" w:space="0" w:color="auto"/>
                  </w:divBdr>
                  <w:divsChild>
                    <w:div w:id="93732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32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25729575">
          <w:marLeft w:val="0"/>
          <w:marRight w:val="0"/>
          <w:marTop w:val="0"/>
          <w:marBottom w:val="0"/>
          <w:divBdr>
            <w:top w:val="none" w:sz="0" w:space="0" w:color="auto"/>
            <w:left w:val="none" w:sz="0" w:space="0" w:color="auto"/>
            <w:bottom w:val="none" w:sz="0" w:space="0" w:color="auto"/>
            <w:right w:val="none" w:sz="0" w:space="0" w:color="auto"/>
          </w:divBdr>
          <w:divsChild>
            <w:div w:id="1931691043">
              <w:marLeft w:val="0"/>
              <w:marRight w:val="0"/>
              <w:marTop w:val="0"/>
              <w:marBottom w:val="0"/>
              <w:divBdr>
                <w:top w:val="none" w:sz="0" w:space="0" w:color="auto"/>
                <w:left w:val="none" w:sz="0" w:space="0" w:color="auto"/>
                <w:bottom w:val="none" w:sz="0" w:space="0" w:color="auto"/>
                <w:right w:val="none" w:sz="0" w:space="0" w:color="auto"/>
              </w:divBdr>
              <w:divsChild>
                <w:div w:id="1964995805">
                  <w:marLeft w:val="0"/>
                  <w:marRight w:val="0"/>
                  <w:marTop w:val="0"/>
                  <w:marBottom w:val="0"/>
                  <w:divBdr>
                    <w:top w:val="none" w:sz="0" w:space="0" w:color="auto"/>
                    <w:left w:val="none" w:sz="0" w:space="0" w:color="auto"/>
                    <w:bottom w:val="none" w:sz="0" w:space="0" w:color="auto"/>
                    <w:right w:val="none" w:sz="0" w:space="0" w:color="auto"/>
                  </w:divBdr>
                  <w:divsChild>
                    <w:div w:id="57632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458593">
          <w:marLeft w:val="0"/>
          <w:marRight w:val="0"/>
          <w:marTop w:val="0"/>
          <w:marBottom w:val="0"/>
          <w:divBdr>
            <w:top w:val="none" w:sz="0" w:space="0" w:color="auto"/>
            <w:left w:val="none" w:sz="0" w:space="0" w:color="auto"/>
            <w:bottom w:val="none" w:sz="0" w:space="0" w:color="auto"/>
            <w:right w:val="none" w:sz="0" w:space="0" w:color="auto"/>
          </w:divBdr>
          <w:divsChild>
            <w:div w:id="1271621992">
              <w:marLeft w:val="0"/>
              <w:marRight w:val="0"/>
              <w:marTop w:val="0"/>
              <w:marBottom w:val="0"/>
              <w:divBdr>
                <w:top w:val="none" w:sz="0" w:space="0" w:color="auto"/>
                <w:left w:val="none" w:sz="0" w:space="0" w:color="auto"/>
                <w:bottom w:val="none" w:sz="0" w:space="0" w:color="auto"/>
                <w:right w:val="none" w:sz="0" w:space="0" w:color="auto"/>
              </w:divBdr>
              <w:divsChild>
                <w:div w:id="1074477442">
                  <w:marLeft w:val="0"/>
                  <w:marRight w:val="0"/>
                  <w:marTop w:val="0"/>
                  <w:marBottom w:val="0"/>
                  <w:divBdr>
                    <w:top w:val="none" w:sz="0" w:space="0" w:color="auto"/>
                    <w:left w:val="none" w:sz="0" w:space="0" w:color="auto"/>
                    <w:bottom w:val="none" w:sz="0" w:space="0" w:color="auto"/>
                    <w:right w:val="none" w:sz="0" w:space="0" w:color="auto"/>
                  </w:divBdr>
                  <w:divsChild>
                    <w:div w:id="142665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575424">
          <w:marLeft w:val="0"/>
          <w:marRight w:val="0"/>
          <w:marTop w:val="0"/>
          <w:marBottom w:val="0"/>
          <w:divBdr>
            <w:top w:val="none" w:sz="0" w:space="0" w:color="auto"/>
            <w:left w:val="none" w:sz="0" w:space="0" w:color="auto"/>
            <w:bottom w:val="none" w:sz="0" w:space="0" w:color="auto"/>
            <w:right w:val="none" w:sz="0" w:space="0" w:color="auto"/>
          </w:divBdr>
          <w:divsChild>
            <w:div w:id="1378629077">
              <w:marLeft w:val="0"/>
              <w:marRight w:val="0"/>
              <w:marTop w:val="0"/>
              <w:marBottom w:val="0"/>
              <w:divBdr>
                <w:top w:val="none" w:sz="0" w:space="0" w:color="auto"/>
                <w:left w:val="none" w:sz="0" w:space="0" w:color="auto"/>
                <w:bottom w:val="none" w:sz="0" w:space="0" w:color="auto"/>
                <w:right w:val="none" w:sz="0" w:space="0" w:color="auto"/>
              </w:divBdr>
              <w:divsChild>
                <w:div w:id="1036857116">
                  <w:marLeft w:val="0"/>
                  <w:marRight w:val="0"/>
                  <w:marTop w:val="0"/>
                  <w:marBottom w:val="0"/>
                  <w:divBdr>
                    <w:top w:val="none" w:sz="0" w:space="0" w:color="auto"/>
                    <w:left w:val="none" w:sz="0" w:space="0" w:color="auto"/>
                    <w:bottom w:val="none" w:sz="0" w:space="0" w:color="auto"/>
                    <w:right w:val="none" w:sz="0" w:space="0" w:color="auto"/>
                  </w:divBdr>
                  <w:divsChild>
                    <w:div w:id="62693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028877">
          <w:marLeft w:val="0"/>
          <w:marRight w:val="0"/>
          <w:marTop w:val="0"/>
          <w:marBottom w:val="0"/>
          <w:divBdr>
            <w:top w:val="none" w:sz="0" w:space="0" w:color="auto"/>
            <w:left w:val="none" w:sz="0" w:space="0" w:color="auto"/>
            <w:bottom w:val="none" w:sz="0" w:space="0" w:color="auto"/>
            <w:right w:val="none" w:sz="0" w:space="0" w:color="auto"/>
          </w:divBdr>
          <w:divsChild>
            <w:div w:id="1177571626">
              <w:marLeft w:val="0"/>
              <w:marRight w:val="0"/>
              <w:marTop w:val="0"/>
              <w:marBottom w:val="0"/>
              <w:divBdr>
                <w:top w:val="none" w:sz="0" w:space="0" w:color="auto"/>
                <w:left w:val="none" w:sz="0" w:space="0" w:color="auto"/>
                <w:bottom w:val="none" w:sz="0" w:space="0" w:color="auto"/>
                <w:right w:val="none" w:sz="0" w:space="0" w:color="auto"/>
              </w:divBdr>
              <w:divsChild>
                <w:div w:id="622006351">
                  <w:marLeft w:val="0"/>
                  <w:marRight w:val="0"/>
                  <w:marTop w:val="0"/>
                  <w:marBottom w:val="0"/>
                  <w:divBdr>
                    <w:top w:val="none" w:sz="0" w:space="0" w:color="auto"/>
                    <w:left w:val="none" w:sz="0" w:space="0" w:color="auto"/>
                    <w:bottom w:val="none" w:sz="0" w:space="0" w:color="auto"/>
                    <w:right w:val="none" w:sz="0" w:space="0" w:color="auto"/>
                  </w:divBdr>
                  <w:divsChild>
                    <w:div w:id="20911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84712">
      <w:bodyDiv w:val="1"/>
      <w:marLeft w:val="0"/>
      <w:marRight w:val="0"/>
      <w:marTop w:val="0"/>
      <w:marBottom w:val="0"/>
      <w:divBdr>
        <w:top w:val="none" w:sz="0" w:space="0" w:color="auto"/>
        <w:left w:val="none" w:sz="0" w:space="0" w:color="auto"/>
        <w:bottom w:val="none" w:sz="0" w:space="0" w:color="auto"/>
        <w:right w:val="none" w:sz="0" w:space="0" w:color="auto"/>
      </w:divBdr>
      <w:divsChild>
        <w:div w:id="1777554936">
          <w:marLeft w:val="0"/>
          <w:marRight w:val="0"/>
          <w:marTop w:val="0"/>
          <w:marBottom w:val="0"/>
          <w:divBdr>
            <w:top w:val="none" w:sz="0" w:space="0" w:color="auto"/>
            <w:left w:val="none" w:sz="0" w:space="0" w:color="auto"/>
            <w:bottom w:val="none" w:sz="0" w:space="0" w:color="auto"/>
            <w:right w:val="none" w:sz="0" w:space="0" w:color="auto"/>
          </w:divBdr>
          <w:divsChild>
            <w:div w:id="2069109955">
              <w:marLeft w:val="0"/>
              <w:marRight w:val="0"/>
              <w:marTop w:val="0"/>
              <w:marBottom w:val="0"/>
              <w:divBdr>
                <w:top w:val="none" w:sz="0" w:space="0" w:color="auto"/>
                <w:left w:val="none" w:sz="0" w:space="0" w:color="auto"/>
                <w:bottom w:val="none" w:sz="0" w:space="0" w:color="auto"/>
                <w:right w:val="none" w:sz="0" w:space="0" w:color="auto"/>
              </w:divBdr>
              <w:divsChild>
                <w:div w:id="1809201656">
                  <w:marLeft w:val="0"/>
                  <w:marRight w:val="0"/>
                  <w:marTop w:val="0"/>
                  <w:marBottom w:val="0"/>
                  <w:divBdr>
                    <w:top w:val="none" w:sz="0" w:space="0" w:color="auto"/>
                    <w:left w:val="none" w:sz="0" w:space="0" w:color="auto"/>
                    <w:bottom w:val="none" w:sz="0" w:space="0" w:color="auto"/>
                    <w:right w:val="none" w:sz="0" w:space="0" w:color="auto"/>
                  </w:divBdr>
                  <w:divsChild>
                    <w:div w:id="7153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577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249830">
          <w:marLeft w:val="0"/>
          <w:marRight w:val="0"/>
          <w:marTop w:val="0"/>
          <w:marBottom w:val="0"/>
          <w:divBdr>
            <w:top w:val="none" w:sz="0" w:space="0" w:color="auto"/>
            <w:left w:val="none" w:sz="0" w:space="0" w:color="auto"/>
            <w:bottom w:val="none" w:sz="0" w:space="0" w:color="auto"/>
            <w:right w:val="none" w:sz="0" w:space="0" w:color="auto"/>
          </w:divBdr>
          <w:divsChild>
            <w:div w:id="42951773">
              <w:marLeft w:val="0"/>
              <w:marRight w:val="0"/>
              <w:marTop w:val="0"/>
              <w:marBottom w:val="0"/>
              <w:divBdr>
                <w:top w:val="none" w:sz="0" w:space="0" w:color="auto"/>
                <w:left w:val="none" w:sz="0" w:space="0" w:color="auto"/>
                <w:bottom w:val="none" w:sz="0" w:space="0" w:color="auto"/>
                <w:right w:val="none" w:sz="0" w:space="0" w:color="auto"/>
              </w:divBdr>
              <w:divsChild>
                <w:div w:id="23139519">
                  <w:marLeft w:val="0"/>
                  <w:marRight w:val="0"/>
                  <w:marTop w:val="0"/>
                  <w:marBottom w:val="0"/>
                  <w:divBdr>
                    <w:top w:val="none" w:sz="0" w:space="0" w:color="auto"/>
                    <w:left w:val="none" w:sz="0" w:space="0" w:color="auto"/>
                    <w:bottom w:val="none" w:sz="0" w:space="0" w:color="auto"/>
                    <w:right w:val="none" w:sz="0" w:space="0" w:color="auto"/>
                  </w:divBdr>
                  <w:divsChild>
                    <w:div w:id="15635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3394">
          <w:marLeft w:val="0"/>
          <w:marRight w:val="0"/>
          <w:marTop w:val="0"/>
          <w:marBottom w:val="0"/>
          <w:divBdr>
            <w:top w:val="none" w:sz="0" w:space="0" w:color="auto"/>
            <w:left w:val="none" w:sz="0" w:space="0" w:color="auto"/>
            <w:bottom w:val="none" w:sz="0" w:space="0" w:color="auto"/>
            <w:right w:val="none" w:sz="0" w:space="0" w:color="auto"/>
          </w:divBdr>
          <w:divsChild>
            <w:div w:id="1055081486">
              <w:marLeft w:val="0"/>
              <w:marRight w:val="0"/>
              <w:marTop w:val="0"/>
              <w:marBottom w:val="0"/>
              <w:divBdr>
                <w:top w:val="none" w:sz="0" w:space="0" w:color="auto"/>
                <w:left w:val="none" w:sz="0" w:space="0" w:color="auto"/>
                <w:bottom w:val="none" w:sz="0" w:space="0" w:color="auto"/>
                <w:right w:val="none" w:sz="0" w:space="0" w:color="auto"/>
              </w:divBdr>
              <w:divsChild>
                <w:div w:id="1409571344">
                  <w:marLeft w:val="0"/>
                  <w:marRight w:val="0"/>
                  <w:marTop w:val="0"/>
                  <w:marBottom w:val="0"/>
                  <w:divBdr>
                    <w:top w:val="none" w:sz="0" w:space="0" w:color="auto"/>
                    <w:left w:val="none" w:sz="0" w:space="0" w:color="auto"/>
                    <w:bottom w:val="none" w:sz="0" w:space="0" w:color="auto"/>
                    <w:right w:val="none" w:sz="0" w:space="0" w:color="auto"/>
                  </w:divBdr>
                  <w:divsChild>
                    <w:div w:id="124271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1108">
          <w:marLeft w:val="0"/>
          <w:marRight w:val="0"/>
          <w:marTop w:val="0"/>
          <w:marBottom w:val="0"/>
          <w:divBdr>
            <w:top w:val="none" w:sz="0" w:space="0" w:color="auto"/>
            <w:left w:val="none" w:sz="0" w:space="0" w:color="auto"/>
            <w:bottom w:val="none" w:sz="0" w:space="0" w:color="auto"/>
            <w:right w:val="none" w:sz="0" w:space="0" w:color="auto"/>
          </w:divBdr>
          <w:divsChild>
            <w:div w:id="1659334873">
              <w:marLeft w:val="0"/>
              <w:marRight w:val="0"/>
              <w:marTop w:val="0"/>
              <w:marBottom w:val="0"/>
              <w:divBdr>
                <w:top w:val="none" w:sz="0" w:space="0" w:color="auto"/>
                <w:left w:val="none" w:sz="0" w:space="0" w:color="auto"/>
                <w:bottom w:val="none" w:sz="0" w:space="0" w:color="auto"/>
                <w:right w:val="none" w:sz="0" w:space="0" w:color="auto"/>
              </w:divBdr>
              <w:divsChild>
                <w:div w:id="506674339">
                  <w:marLeft w:val="0"/>
                  <w:marRight w:val="0"/>
                  <w:marTop w:val="0"/>
                  <w:marBottom w:val="0"/>
                  <w:divBdr>
                    <w:top w:val="none" w:sz="0" w:space="0" w:color="auto"/>
                    <w:left w:val="none" w:sz="0" w:space="0" w:color="auto"/>
                    <w:bottom w:val="none" w:sz="0" w:space="0" w:color="auto"/>
                    <w:right w:val="none" w:sz="0" w:space="0" w:color="auto"/>
                  </w:divBdr>
                  <w:divsChild>
                    <w:div w:id="156213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961173">
          <w:marLeft w:val="0"/>
          <w:marRight w:val="0"/>
          <w:marTop w:val="0"/>
          <w:marBottom w:val="0"/>
          <w:divBdr>
            <w:top w:val="none" w:sz="0" w:space="0" w:color="auto"/>
            <w:left w:val="none" w:sz="0" w:space="0" w:color="auto"/>
            <w:bottom w:val="none" w:sz="0" w:space="0" w:color="auto"/>
            <w:right w:val="none" w:sz="0" w:space="0" w:color="auto"/>
          </w:divBdr>
          <w:divsChild>
            <w:div w:id="14621027">
              <w:marLeft w:val="0"/>
              <w:marRight w:val="0"/>
              <w:marTop w:val="0"/>
              <w:marBottom w:val="0"/>
              <w:divBdr>
                <w:top w:val="none" w:sz="0" w:space="0" w:color="auto"/>
                <w:left w:val="none" w:sz="0" w:space="0" w:color="auto"/>
                <w:bottom w:val="none" w:sz="0" w:space="0" w:color="auto"/>
                <w:right w:val="none" w:sz="0" w:space="0" w:color="auto"/>
              </w:divBdr>
              <w:divsChild>
                <w:div w:id="81144728">
                  <w:marLeft w:val="0"/>
                  <w:marRight w:val="0"/>
                  <w:marTop w:val="0"/>
                  <w:marBottom w:val="0"/>
                  <w:divBdr>
                    <w:top w:val="none" w:sz="0" w:space="0" w:color="auto"/>
                    <w:left w:val="none" w:sz="0" w:space="0" w:color="auto"/>
                    <w:bottom w:val="none" w:sz="0" w:space="0" w:color="auto"/>
                    <w:right w:val="none" w:sz="0" w:space="0" w:color="auto"/>
                  </w:divBdr>
                  <w:divsChild>
                    <w:div w:id="108222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TotalTime>
  <Pages>8</Pages>
  <Words>1522</Words>
  <Characters>8678</Characters>
  <Application>Microsoft Office Word</Application>
  <DocSecurity>0</DocSecurity>
  <Lines>72</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Emre Küçük</dc:creator>
  <cp:keywords/>
  <dc:description/>
  <cp:lastModifiedBy>Emre Küçük</cp:lastModifiedBy>
  <cp:revision>2</cp:revision>
  <dcterms:created xsi:type="dcterms:W3CDTF">2026-07-19T12:16:00Z</dcterms:created>
  <dcterms:modified xsi:type="dcterms:W3CDTF">2026-07-19T15:03:00Z</dcterms:modified>
</cp:coreProperties>
</file>