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Workshop to finalize the UP Data Privacy Policy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finalize the UP Data Privacy Policy.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Feb 27,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04:00 PM  (6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 - Lecture Hall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ITO Personnel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500.00 Php/person * 30 Pax = 15,000.00 Php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15,000.00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Open University:    2 * 400 = 800.00 Php
                <br/>
UP Los Banos:                   2 * 400 = 800.00 Php        
                <br/>
UP Baguio:                          2 * 1000 = 1000.00 Php   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6,600.00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Airfare:
                <br/>
UP Cebu: Cebu-Manila-Cebu @ 2Pax * 8,000.00 Php = 16,000.00 Php
                <br/>
UP Visayas: ILO-Manila-ILO @ 2Pax * 8,000.00 Php = 16,000.00 Php
                <br/>
UP Mindanao: DVO-Manila-DVO @ 2Pax * 8,000.00 Php = 16,000.00 Php
                <br/>
                <br/>
Total: 48,000.00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48,000.00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48,000.00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6,600.00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15,000.00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69,600.00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