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A2D27" w14:textId="5EB63638" w:rsidR="002666F9" w:rsidRDefault="00DF3F07" w:rsidP="00DF3F07">
      <w:pPr>
        <w:jc w:val="center"/>
      </w:pPr>
      <w:r>
        <w:t>Báo cáo tổng quan: OCR</w:t>
      </w:r>
    </w:p>
    <w:p w14:paraId="31577183" w14:textId="5D20E1E7" w:rsidR="00A37EAE" w:rsidRDefault="00A37EAE" w:rsidP="00A37EAE">
      <w:pPr>
        <w:pStyle w:val="ListParagraph"/>
        <w:numPr>
          <w:ilvl w:val="0"/>
          <w:numId w:val="6"/>
        </w:numPr>
      </w:pPr>
      <w:r>
        <w:t>Những vấn đề gặp phải</w:t>
      </w:r>
    </w:p>
    <w:p w14:paraId="7D45A70D" w14:textId="00F1BFE7" w:rsidR="00DF3F07" w:rsidRDefault="00DF3F07" w:rsidP="00671567">
      <w:pPr>
        <w:pStyle w:val="ListParagraph"/>
        <w:numPr>
          <w:ilvl w:val="0"/>
          <w:numId w:val="3"/>
        </w:numPr>
      </w:pPr>
      <w:r>
        <w:t>Vấn đề gặp phải:</w:t>
      </w:r>
      <w:r w:rsidR="00671567">
        <w:t xml:space="preserve"> Lỗi mô hình bị crash ở bước tính toán</w:t>
      </w:r>
    </w:p>
    <w:p w14:paraId="3A74E31E" w14:textId="4EC73416" w:rsidR="00671567" w:rsidRDefault="00671567" w:rsidP="00671567">
      <w:pPr>
        <w:pStyle w:val="ListParagraph"/>
        <w:numPr>
          <w:ilvl w:val="0"/>
          <w:numId w:val="5"/>
        </w:numPr>
      </w:pPr>
      <w:r>
        <w:t>Nguyên nhân: chưa rõ</w:t>
      </w:r>
    </w:p>
    <w:p w14:paraId="0C87EB3D" w14:textId="19AF1B20" w:rsidR="00671567" w:rsidRDefault="00671567" w:rsidP="00671567">
      <w:pPr>
        <w:pStyle w:val="ListParagraph"/>
        <w:numPr>
          <w:ilvl w:val="0"/>
          <w:numId w:val="5"/>
        </w:numPr>
      </w:pPr>
      <w:r>
        <w:t xml:space="preserve">Cách khắc phục: Dùng phiên bản PaddleOcr thấp hơn </w:t>
      </w:r>
    </w:p>
    <w:p w14:paraId="22B64A55" w14:textId="0E6A81A3" w:rsidR="0074715A" w:rsidRDefault="0074715A" w:rsidP="00671567">
      <w:pPr>
        <w:pStyle w:val="ListParagraph"/>
        <w:numPr>
          <w:ilvl w:val="0"/>
          <w:numId w:val="5"/>
        </w:numPr>
      </w:pPr>
      <w:r>
        <w:t xml:space="preserve">Kết quả đạt được: mô hình chạy bình thường </w:t>
      </w:r>
    </w:p>
    <w:p w14:paraId="53056533" w14:textId="1FE0E9E1" w:rsidR="007E4632" w:rsidRDefault="00671567" w:rsidP="007E4632">
      <w:pPr>
        <w:pStyle w:val="ListParagraph"/>
        <w:numPr>
          <w:ilvl w:val="0"/>
          <w:numId w:val="3"/>
        </w:numPr>
      </w:pPr>
      <w:r>
        <w:t xml:space="preserve">Vấn đề gặp phải: </w:t>
      </w:r>
      <w:r w:rsidR="00CE33A1" w:rsidRPr="00CE33A1">
        <w:t xml:space="preserve">Mô hình mặc định nhận diện sai hoặc mất các </w:t>
      </w:r>
      <w:r w:rsidR="007E4632">
        <w:t xml:space="preserve">ký tự </w:t>
      </w:r>
    </w:p>
    <w:p w14:paraId="478442E4" w14:textId="17032F7B" w:rsidR="00CE33A1" w:rsidRDefault="00CE33A1" w:rsidP="007E4632">
      <w:pPr>
        <w:pStyle w:val="ListParagraph"/>
        <w:numPr>
          <w:ilvl w:val="0"/>
          <w:numId w:val="5"/>
        </w:numPr>
      </w:pPr>
      <w:r>
        <w:t>Nguyên nhân:</w:t>
      </w:r>
      <w:r w:rsidRPr="00CE33A1">
        <w:t xml:space="preserve"> ảnh mờ</w:t>
      </w:r>
      <w:r>
        <w:t>,</w:t>
      </w:r>
      <w:r w:rsidRPr="00CE33A1">
        <w:t xml:space="preserve"> khung bounding box cắt quá sát chữ.</w:t>
      </w:r>
    </w:p>
    <w:p w14:paraId="1A66B779" w14:textId="51C449D0" w:rsidR="00ED678A" w:rsidRDefault="00CE33A1" w:rsidP="00ED678A">
      <w:pPr>
        <w:pStyle w:val="ListParagraph"/>
        <w:numPr>
          <w:ilvl w:val="0"/>
          <w:numId w:val="5"/>
        </w:numPr>
      </w:pPr>
      <w:r>
        <w:t>Cách khắc phục: Chụp ảnh nét hơn, zoom kỹ hơn để bắt nét</w:t>
      </w:r>
    </w:p>
    <w:p w14:paraId="2C995CF7" w14:textId="232138E8" w:rsidR="0074715A" w:rsidRDefault="0074715A" w:rsidP="00ED678A">
      <w:pPr>
        <w:pStyle w:val="ListParagraph"/>
        <w:numPr>
          <w:ilvl w:val="0"/>
          <w:numId w:val="5"/>
        </w:numPr>
      </w:pPr>
      <w:r>
        <w:t>Kết quả đạt được: Tỉ lệ nhận diện</w:t>
      </w:r>
      <w:r w:rsidR="00EC78B1">
        <w:t xml:space="preserve"> đúng</w:t>
      </w:r>
      <w:r>
        <w:t xml:space="preserve"> các ký tự </w:t>
      </w:r>
      <w:r w:rsidR="00EC78B1">
        <w:t>tăng.</w:t>
      </w:r>
    </w:p>
    <w:p w14:paraId="70C79A64" w14:textId="38F67496" w:rsidR="007E4632" w:rsidRDefault="00FF6496" w:rsidP="00FF6496">
      <w:pPr>
        <w:pStyle w:val="ListParagraph"/>
        <w:numPr>
          <w:ilvl w:val="0"/>
          <w:numId w:val="3"/>
        </w:numPr>
      </w:pPr>
      <w:r>
        <w:t xml:space="preserve">Vấn đề gặp phải: </w:t>
      </w:r>
      <w:r w:rsidR="00ED678A">
        <w:t>khi test ảnh dọc chưa được chính đúng máy hiển thị nội dung văn bản cũng dọc luôn</w:t>
      </w:r>
    </w:p>
    <w:p w14:paraId="6DD14EF4" w14:textId="12F4615E" w:rsidR="00ED678A" w:rsidRDefault="00ED678A" w:rsidP="00ED678A">
      <w:pPr>
        <w:pStyle w:val="ListParagraph"/>
        <w:numPr>
          <w:ilvl w:val="0"/>
          <w:numId w:val="5"/>
        </w:numPr>
      </w:pPr>
      <w:r>
        <w:t>Nguyên nhân: Hiểu nhầm chiều đọc, tắt tính năng xoay</w:t>
      </w:r>
    </w:p>
    <w:p w14:paraId="742B2B3D" w14:textId="057950D2" w:rsidR="00ED678A" w:rsidRDefault="00ED678A" w:rsidP="00ED678A">
      <w:pPr>
        <w:pStyle w:val="ListParagraph"/>
      </w:pPr>
      <w:r>
        <w:rPr>
          <w:noProof/>
        </w:rPr>
        <w:drawing>
          <wp:inline distT="0" distB="0" distL="0" distR="0" wp14:anchorId="388973AC" wp14:editId="70E78C0E">
            <wp:extent cx="1111250" cy="4254308"/>
            <wp:effectExtent l="0" t="0" r="0" b="0"/>
            <wp:docPr id="12327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8593" cy="4282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09138" w14:textId="5AD73329" w:rsidR="00FF6496" w:rsidRDefault="00ED678A" w:rsidP="00ED678A">
      <w:pPr>
        <w:pStyle w:val="ListParagraph"/>
        <w:numPr>
          <w:ilvl w:val="0"/>
          <w:numId w:val="5"/>
        </w:numPr>
      </w:pPr>
      <w:r>
        <w:t>Cách khắc phục: đổi giá trị biến “</w:t>
      </w:r>
      <w:r w:rsidRPr="00ED678A">
        <w:t>use_doc_orientation_classify</w:t>
      </w:r>
      <w:r>
        <w:t>” từ False thành True.</w:t>
      </w:r>
    </w:p>
    <w:p w14:paraId="0B7F78CD" w14:textId="6C60621C" w:rsidR="0074715A" w:rsidRDefault="00ED678A" w:rsidP="0074715A">
      <w:pPr>
        <w:pStyle w:val="ListParagraph"/>
        <w:numPr>
          <w:ilvl w:val="0"/>
          <w:numId w:val="5"/>
        </w:numPr>
      </w:pPr>
      <w:r>
        <w:t xml:space="preserve">Kết quả đạt được: </w:t>
      </w:r>
      <w:r>
        <w:rPr>
          <w:noProof/>
        </w:rPr>
        <w:drawing>
          <wp:inline distT="0" distB="0" distL="0" distR="0" wp14:anchorId="30AE4B18" wp14:editId="7F7970C1">
            <wp:extent cx="5930900" cy="387350"/>
            <wp:effectExtent l="0" t="0" r="0" b="0"/>
            <wp:docPr id="10339092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715A">
        <w:br w:type="page"/>
      </w:r>
    </w:p>
    <w:p w14:paraId="18B1CDE2" w14:textId="60753502" w:rsidR="00ED678A" w:rsidRDefault="00ED678A" w:rsidP="00ED678A">
      <w:pPr>
        <w:pStyle w:val="ListParagraph"/>
        <w:numPr>
          <w:ilvl w:val="0"/>
          <w:numId w:val="3"/>
        </w:numPr>
      </w:pPr>
      <w:r>
        <w:lastRenderedPageBreak/>
        <w:t>Vấn đề gặp phải: Sử dụng mô hình PP-</w:t>
      </w:r>
      <w:r w:rsidR="00A37EAE">
        <w:t>OCRv6</w:t>
      </w:r>
      <w:r>
        <w:t xml:space="preserve"> chưa hiệu quả </w:t>
      </w:r>
    </w:p>
    <w:p w14:paraId="2CBB7992" w14:textId="2DEF7A1D" w:rsidR="00A37EAE" w:rsidRDefault="00A37EAE" w:rsidP="00A37EAE">
      <w:pPr>
        <w:pStyle w:val="ListParagraph"/>
        <w:numPr>
          <w:ilvl w:val="0"/>
          <w:numId w:val="5"/>
        </w:numPr>
      </w:pPr>
      <w:r>
        <w:t xml:space="preserve">Nguyên nhân: </w:t>
      </w:r>
      <w:r w:rsidR="00B17B3F">
        <w:t>chưa rõ</w:t>
      </w:r>
    </w:p>
    <w:p w14:paraId="225D6127" w14:textId="1A4B27A1" w:rsidR="00A37EAE" w:rsidRDefault="00A37EAE" w:rsidP="00A37EAE">
      <w:pPr>
        <w:ind w:left="360"/>
      </w:pPr>
      <w:r>
        <w:rPr>
          <w:noProof/>
        </w:rPr>
        <w:drawing>
          <wp:inline distT="0" distB="0" distL="0" distR="0" wp14:anchorId="6B512160" wp14:editId="2D15A315">
            <wp:extent cx="5937250" cy="3962400"/>
            <wp:effectExtent l="0" t="0" r="6350" b="0"/>
            <wp:docPr id="611450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6FAE9" w14:textId="3D6DF57A" w:rsidR="00B17B3F" w:rsidRDefault="00B17B3F" w:rsidP="00B17B3F">
      <w:pPr>
        <w:pStyle w:val="ListParagraph"/>
        <w:numPr>
          <w:ilvl w:val="0"/>
          <w:numId w:val="5"/>
        </w:numPr>
      </w:pPr>
      <w:r>
        <w:t xml:space="preserve">Cách khắc phục: Tự crop ảnh để zoom nội dung </w:t>
      </w:r>
    </w:p>
    <w:p w14:paraId="7E32D61B" w14:textId="62879B93" w:rsidR="00B17B3F" w:rsidRDefault="00B17B3F" w:rsidP="00B17B3F">
      <w:pPr>
        <w:pStyle w:val="ListParagraph"/>
        <w:numPr>
          <w:ilvl w:val="0"/>
          <w:numId w:val="5"/>
        </w:numPr>
      </w:pPr>
      <w:r>
        <w:t>Kết quả đạt được: Nhận diện các ký tự đúng hơn</w:t>
      </w:r>
    </w:p>
    <w:p w14:paraId="2D33111F" w14:textId="44D0C4D6" w:rsidR="00B17B3F" w:rsidRDefault="00B17B3F" w:rsidP="00B17B3F">
      <w:pPr>
        <w:ind w:left="360"/>
      </w:pPr>
      <w:r>
        <w:rPr>
          <w:noProof/>
        </w:rPr>
        <w:drawing>
          <wp:inline distT="0" distB="0" distL="0" distR="0" wp14:anchorId="53C27761" wp14:editId="3E6F13A6">
            <wp:extent cx="5937250" cy="730250"/>
            <wp:effectExtent l="0" t="0" r="6350" b="0"/>
            <wp:docPr id="689771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A1419" w14:textId="4C918EB7" w:rsidR="00EC78B1" w:rsidRDefault="00EC78B1" w:rsidP="00EC78B1">
      <w:pPr>
        <w:pStyle w:val="ListParagraph"/>
        <w:numPr>
          <w:ilvl w:val="0"/>
          <w:numId w:val="3"/>
        </w:numPr>
      </w:pPr>
      <w:r>
        <w:t>Vấn đề gặp phải: Lỗi lưu ảnh sai thư mục</w:t>
      </w:r>
    </w:p>
    <w:p w14:paraId="490E7D28" w14:textId="47005230" w:rsidR="00EC78B1" w:rsidRPr="00EC78B1" w:rsidRDefault="00EC78B1" w:rsidP="00EC78B1">
      <w:pPr>
        <w:pStyle w:val="ListParagraph"/>
        <w:numPr>
          <w:ilvl w:val="0"/>
          <w:numId w:val="5"/>
        </w:numPr>
      </w:pPr>
      <w:r>
        <w:t>Nguyên nhân: Không trích đường dẫn tới file ảnh</w:t>
      </w:r>
      <w:r>
        <w:rPr>
          <w:rFonts w:ascii="Cascadia Code" w:eastAsia="Times New Roman" w:hAnsi="Cascadia Code" w:cs="Times New Roman"/>
          <w:color w:val="ABB2BF"/>
          <w:sz w:val="21"/>
          <w:szCs w:val="21"/>
        </w:rPr>
        <w:t xml:space="preserve"> .</w:t>
      </w:r>
      <w:r w:rsidRPr="00EC78B1">
        <w:t>sample_image = "</w:t>
      </w:r>
      <w:r w:rsidRPr="00EC78B1">
        <w:t xml:space="preserve"> </w:t>
      </w:r>
      <w:r>
        <w:t>test</w:t>
      </w:r>
      <w:r w:rsidRPr="00EC78B1">
        <w:t>.png"</w:t>
      </w:r>
    </w:p>
    <w:p w14:paraId="78EF6AF3" w14:textId="18C5495C" w:rsidR="00EC78B1" w:rsidRDefault="00EC78B1" w:rsidP="00EC78B1">
      <w:pPr>
        <w:pStyle w:val="ListParagraph"/>
        <w:numPr>
          <w:ilvl w:val="0"/>
          <w:numId w:val="5"/>
        </w:numPr>
      </w:pPr>
      <w:r>
        <w:t xml:space="preserve">Cách xử lý: Trích đường dẫn tới file ảnh </w:t>
      </w:r>
      <w:r w:rsidRPr="00EC78B1">
        <w:t>sample_image = "OCR_Project/</w:t>
      </w:r>
      <w:r>
        <w:t>test</w:t>
      </w:r>
      <w:r w:rsidRPr="00EC78B1">
        <w:t>.png"</w:t>
      </w:r>
    </w:p>
    <w:p w14:paraId="6709F59A" w14:textId="0CCE6075" w:rsidR="00A37EAE" w:rsidRDefault="00A37EAE" w:rsidP="00A37EAE">
      <w:pPr>
        <w:pStyle w:val="ListParagraph"/>
        <w:numPr>
          <w:ilvl w:val="0"/>
          <w:numId w:val="6"/>
        </w:numPr>
      </w:pPr>
      <w:r>
        <w:t>Hạn chế:</w:t>
      </w:r>
    </w:p>
    <w:p w14:paraId="7EFE4527" w14:textId="31BF4CAF" w:rsidR="00A37EAE" w:rsidRDefault="00A37EAE" w:rsidP="00A37EAE">
      <w:pPr>
        <w:pStyle w:val="ListParagraph"/>
        <w:numPr>
          <w:ilvl w:val="0"/>
          <w:numId w:val="5"/>
        </w:numPr>
      </w:pPr>
      <w:r>
        <w:t>Mô hình PP-StructureV3 không được tối ưu hóa cho Tiếng Việt</w:t>
      </w:r>
      <w:r w:rsidR="00EC78B1">
        <w:t>.</w:t>
      </w:r>
    </w:p>
    <w:p w14:paraId="24CB7A0A" w14:textId="1106177A" w:rsidR="00A37EAE" w:rsidRDefault="0074715A" w:rsidP="00A37EAE">
      <w:pPr>
        <w:pStyle w:val="ListParagraph"/>
        <w:numPr>
          <w:ilvl w:val="0"/>
          <w:numId w:val="5"/>
        </w:numPr>
      </w:pPr>
      <w:r>
        <w:t>Chưa biết cách sửa mô hình mô hình cho trước mà chỉ sử dụng các chức năng của mô hình đ</w:t>
      </w:r>
      <w:r w:rsidR="00EC78B1">
        <w:t>ó.</w:t>
      </w:r>
    </w:p>
    <w:p w14:paraId="26CD025E" w14:textId="2B022DE7" w:rsidR="0074715A" w:rsidRDefault="0074715A" w:rsidP="00A37EAE">
      <w:pPr>
        <w:pStyle w:val="ListParagraph"/>
        <w:numPr>
          <w:ilvl w:val="0"/>
          <w:numId w:val="5"/>
        </w:numPr>
      </w:pPr>
      <w:r>
        <w:t>Yêu cầu chất lượng hình ảnh đầu vào cao: Ảnh phải rõ nét</w:t>
      </w:r>
      <w:r w:rsidR="00EC78B1">
        <w:t>.</w:t>
      </w:r>
    </w:p>
    <w:p w14:paraId="052DE899" w14:textId="736AECA6" w:rsidR="00B17B3F" w:rsidRDefault="00EC78B1" w:rsidP="00B17B3F">
      <w:pPr>
        <w:pStyle w:val="ListParagraph"/>
        <w:numPr>
          <w:ilvl w:val="0"/>
          <w:numId w:val="5"/>
        </w:numPr>
      </w:pPr>
      <w:r>
        <w:t>Lúc đầu còn gặp phải một số vấn đề về cài đặt môi trường ảo, lỗi đè các biến và thao tác trích xuất các câu lệnh chạy model.</w:t>
      </w:r>
    </w:p>
    <w:p w14:paraId="38638F38" w14:textId="77777777" w:rsidR="00B17B3F" w:rsidRDefault="00B17B3F" w:rsidP="00B17B3F">
      <w:pPr>
        <w:ind w:left="360"/>
      </w:pPr>
    </w:p>
    <w:p w14:paraId="58329A36" w14:textId="181C1565" w:rsidR="0074715A" w:rsidRDefault="0074715A" w:rsidP="0074715A">
      <w:pPr>
        <w:pStyle w:val="ListParagraph"/>
        <w:numPr>
          <w:ilvl w:val="0"/>
          <w:numId w:val="6"/>
        </w:numPr>
      </w:pPr>
      <w:r>
        <w:t>Kết luận:</w:t>
      </w:r>
    </w:p>
    <w:p w14:paraId="17E3EF52" w14:textId="5170BEF8" w:rsidR="0074715A" w:rsidRDefault="0074715A" w:rsidP="0074715A">
      <w:pPr>
        <w:pStyle w:val="ListParagraph"/>
        <w:numPr>
          <w:ilvl w:val="0"/>
          <w:numId w:val="5"/>
        </w:numPr>
      </w:pPr>
      <w:r>
        <w:t>Việc sử dụng mô hình PP-DocLayerV3 và PP-StructureV3 để hiểu bố cục, đọc từng vùng và chia được cấu trúc đã hoàn thành 50% công việc, 50% còn lại nằm ở kết quả</w:t>
      </w:r>
      <w:r w:rsidR="00EC78B1">
        <w:t xml:space="preserve"> nhận diện các ký tự</w:t>
      </w:r>
      <w:r>
        <w:t xml:space="preserve"> khi chạy mô hình PP-OCRv6</w:t>
      </w:r>
      <w:r w:rsidR="00EC78B1">
        <w:t>.</w:t>
      </w:r>
    </w:p>
    <w:sectPr w:rsidR="007471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76ACA"/>
    <w:multiLevelType w:val="hybridMultilevel"/>
    <w:tmpl w:val="293090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738A4"/>
    <w:multiLevelType w:val="hybridMultilevel"/>
    <w:tmpl w:val="58A65F5E"/>
    <w:lvl w:ilvl="0" w:tplc="51DA9EA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CD18B9"/>
    <w:multiLevelType w:val="hybridMultilevel"/>
    <w:tmpl w:val="136201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E468DD"/>
    <w:multiLevelType w:val="hybridMultilevel"/>
    <w:tmpl w:val="C03E7BFA"/>
    <w:lvl w:ilvl="0" w:tplc="384C44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B71FAF"/>
    <w:multiLevelType w:val="hybridMultilevel"/>
    <w:tmpl w:val="28768BF8"/>
    <w:lvl w:ilvl="0" w:tplc="947AA7C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B32669"/>
    <w:multiLevelType w:val="hybridMultilevel"/>
    <w:tmpl w:val="DA6C1E80"/>
    <w:lvl w:ilvl="0" w:tplc="6D18B85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6323055">
    <w:abstractNumId w:val="4"/>
  </w:num>
  <w:num w:numId="2" w16cid:durableId="197356147">
    <w:abstractNumId w:val="2"/>
  </w:num>
  <w:num w:numId="3" w16cid:durableId="1682390240">
    <w:abstractNumId w:val="0"/>
  </w:num>
  <w:num w:numId="4" w16cid:durableId="903570225">
    <w:abstractNumId w:val="1"/>
  </w:num>
  <w:num w:numId="5" w16cid:durableId="651254637">
    <w:abstractNumId w:val="5"/>
  </w:num>
  <w:num w:numId="6" w16cid:durableId="21165598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88B"/>
    <w:rsid w:val="00027333"/>
    <w:rsid w:val="00231E07"/>
    <w:rsid w:val="002666F9"/>
    <w:rsid w:val="0028488B"/>
    <w:rsid w:val="00671567"/>
    <w:rsid w:val="0074715A"/>
    <w:rsid w:val="007E4632"/>
    <w:rsid w:val="00895754"/>
    <w:rsid w:val="00A37EAE"/>
    <w:rsid w:val="00B10B81"/>
    <w:rsid w:val="00B17B3F"/>
    <w:rsid w:val="00CE33A1"/>
    <w:rsid w:val="00DE449E"/>
    <w:rsid w:val="00DF3F07"/>
    <w:rsid w:val="00EC78B1"/>
    <w:rsid w:val="00ED678A"/>
    <w:rsid w:val="00FF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5AE2B"/>
  <w15:chartTrackingRefBased/>
  <w15:docId w15:val="{57B6CCCF-6DBC-423B-93DC-85DF1EA93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8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8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8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8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8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8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8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88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88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88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88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88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88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88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8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88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8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8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8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Trọng Đào Hữu</dc:creator>
  <cp:keywords/>
  <dc:description/>
  <cp:lastModifiedBy>Trọng Đào Hữu</cp:lastModifiedBy>
  <cp:revision>1</cp:revision>
  <dcterms:created xsi:type="dcterms:W3CDTF">2026-09-21T06:24:00Z</dcterms:created>
  <dcterms:modified xsi:type="dcterms:W3CDTF">2026-09-21T10:18:00Z</dcterms:modified>
</cp:coreProperties>
</file>