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C9D8" w14:textId="2E695F7D" w:rsidR="00AD5D95" w:rsidRPr="00AD5D95" w:rsidRDefault="00AD5D95" w:rsidP="00AD5D95">
      <w:pPr>
        <w:jc w:val="center"/>
        <w:rPr>
          <w:b/>
          <w:bCs/>
          <w:sz w:val="32"/>
          <w:szCs w:val="32"/>
          <w:u w:val="single"/>
        </w:rPr>
      </w:pPr>
      <w:r w:rsidRPr="00AD5D95">
        <w:rPr>
          <w:b/>
          <w:bCs/>
          <w:sz w:val="32"/>
          <w:szCs w:val="32"/>
          <w:u w:val="single"/>
        </w:rPr>
        <w:t xml:space="preserve">Bangladesh Studies </w:t>
      </w:r>
    </w:p>
    <w:p w14:paraId="28FAAC9C" w14:textId="62164EB0" w:rsidR="00064140" w:rsidRDefault="00981B67" w:rsidP="00AD5D95">
      <w:pPr>
        <w:jc w:val="center"/>
        <w:rPr>
          <w:b/>
          <w:bCs/>
          <w:u w:val="single"/>
        </w:rPr>
      </w:pPr>
      <w:r w:rsidRPr="00981B67">
        <w:rPr>
          <w:b/>
          <w:bCs/>
          <w:u w:val="single"/>
        </w:rPr>
        <w:t>Class Activity:</w:t>
      </w:r>
      <w:r w:rsidR="00064140">
        <w:rPr>
          <w:b/>
          <w:bCs/>
          <w:u w:val="single"/>
        </w:rPr>
        <w:t xml:space="preserve"> </w:t>
      </w:r>
      <w:r w:rsidR="00537AEC">
        <w:rPr>
          <w:b/>
          <w:bCs/>
          <w:u w:val="single"/>
        </w:rPr>
        <w:t>(Marks:05)</w:t>
      </w:r>
    </w:p>
    <w:p w14:paraId="4F8E6447" w14:textId="673FED74" w:rsidR="00981B67" w:rsidRPr="005B4022" w:rsidRDefault="00981B67" w:rsidP="00064140">
      <w:pPr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</w:pPr>
      <w:proofErr w:type="spellStart"/>
      <w:r w:rsidRPr="005B4022"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  <w:t>Baangabandhu</w:t>
      </w:r>
      <w:proofErr w:type="spellEnd"/>
      <w:r w:rsidRPr="005B4022"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  <w:t xml:space="preserve"> Sheikh Mujib</w:t>
      </w:r>
      <w:r w:rsidR="005B4022" w:rsidRPr="005B4022">
        <w:rPr>
          <w:rFonts w:ascii="Oswald" w:hAnsi="Oswald"/>
          <w:b/>
          <w:bCs/>
          <w:color w:val="2C3E50"/>
          <w:sz w:val="36"/>
          <w:szCs w:val="36"/>
          <w:u w:val="single"/>
          <w:shd w:val="clear" w:color="auto" w:fill="FFFFFF"/>
        </w:rPr>
        <w:t>ur Rahman</w:t>
      </w:r>
    </w:p>
    <w:p w14:paraId="7DC3586E" w14:textId="2A6F34C5" w:rsidR="00981B67" w:rsidRPr="00537AEC" w:rsidRDefault="00981B67" w:rsidP="00064140">
      <w:pPr>
        <w:pStyle w:val="ListParagraph"/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Introduction</w:t>
      </w:r>
    </w:p>
    <w:p w14:paraId="52D674F3" w14:textId="77777777" w:rsidR="00537AEC" w:rsidRPr="00537AEC" w:rsidRDefault="00981B67" w:rsidP="00981B67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Education and the short biography of </w:t>
      </w:r>
      <w:proofErr w:type="spellStart"/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Baangabandhu</w:t>
      </w:r>
      <w:proofErr w:type="spellEnd"/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 Sheikh </w:t>
      </w:r>
    </w:p>
    <w:p w14:paraId="09F2C21B" w14:textId="1A130195" w:rsidR="00981B67" w:rsidRPr="00537AEC" w:rsidRDefault="00537AEC" w:rsidP="00537AEC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         </w:t>
      </w:r>
      <w:r w:rsidR="00981B6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Mujib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ur Rahman</w:t>
      </w:r>
    </w:p>
    <w:p w14:paraId="5BD49D3A" w14:textId="4894553A" w:rsidR="005B4022" w:rsidRPr="00537AEC" w:rsidRDefault="005B4022" w:rsidP="00981B67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How did he contribute to the Language </w:t>
      </w:r>
      <w:r w:rsidR="0066659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movement?</w:t>
      </w:r>
    </w:p>
    <w:p w14:paraId="0DAEF4A6" w14:textId="57835290" w:rsidR="00981B67" w:rsidRPr="00537AEC" w:rsidRDefault="00981B67" w:rsidP="00981B67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Bangabandhu’s 6-point demand at Bengali politics</w:t>
      </w:r>
    </w:p>
    <w:p w14:paraId="43D9C443" w14:textId="2CF6496B" w:rsidR="00981B67" w:rsidRPr="00537AEC" w:rsidRDefault="00981B67" w:rsidP="00981B67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Bangabandhu Sheikh Mujib in 1970 election</w:t>
      </w:r>
    </w:p>
    <w:p w14:paraId="63FF237D" w14:textId="77777777" w:rsidR="00537AEC" w:rsidRPr="00537AEC" w:rsidRDefault="00832B62" w:rsidP="00832B62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Bangabandhu Sheikh Mujibur Rahman’s Historical Speech </w:t>
      </w:r>
      <w:r w:rsid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</w:t>
      </w:r>
    </w:p>
    <w:p w14:paraId="7F44EDA4" w14:textId="11FF9DCF" w:rsidR="00832B62" w:rsidRPr="00537AEC" w:rsidRDefault="00537AEC" w:rsidP="00537AEC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</w:t>
      </w:r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 7</w:t>
      </w:r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vertAlign w:val="superscript"/>
        </w:rPr>
        <w:t>th</w:t>
      </w:r>
      <w:r w:rsidR="00832B62"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March </w:t>
      </w:r>
    </w:p>
    <w:p w14:paraId="705B8688" w14:textId="178E4DEA" w:rsidR="00981B67" w:rsidRPr="00537AEC" w:rsidRDefault="00981B67" w:rsidP="00981B67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 xml:space="preserve">Who declared the independence of </w:t>
      </w:r>
      <w:r w:rsidR="00995A47"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Bangladesh?</w:t>
      </w:r>
    </w:p>
    <w:p w14:paraId="3C11849B" w14:textId="008E5184" w:rsidR="00832B62" w:rsidRPr="00537AEC" w:rsidRDefault="00832B62" w:rsidP="00981B67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How did the liberation war occur?</w:t>
      </w:r>
    </w:p>
    <w:p w14:paraId="2FEE3C4C" w14:textId="0FAAF7EF" w:rsidR="00832B62" w:rsidRPr="00537AEC" w:rsidRDefault="00832B62" w:rsidP="006611D4">
      <w:pPr>
        <w:numPr>
          <w:ilvl w:val="0"/>
          <w:numId w:val="1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When and How did Bangabandhu died? </w:t>
      </w:r>
    </w:p>
    <w:p w14:paraId="16B113C0" w14:textId="77777777" w:rsidR="00981B67" w:rsidRPr="00537AEC" w:rsidRDefault="00981B67" w:rsidP="00981B67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537AE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Conclusion</w:t>
      </w:r>
    </w:p>
    <w:p w14:paraId="6F9930EA" w14:textId="77777777" w:rsidR="00CE3807" w:rsidRDefault="00CE3807" w:rsidP="00995A47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5CD861B" w14:textId="77777777" w:rsidR="00CE3807" w:rsidRDefault="00CE3807" w:rsidP="00995A47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650FBF3" w14:textId="3E8AEF4C" w:rsidR="00CE3807" w:rsidRPr="00CE3807" w:rsidRDefault="00CE3807" w:rsidP="00CE3807">
      <w:pPr>
        <w:shd w:val="clear" w:color="auto" w:fill="FFFFFF"/>
        <w:spacing w:before="75" w:after="75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CE380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none" w:sz="0" w:space="0" w:color="auto" w:frame="1"/>
          <w14:ligatures w14:val="none"/>
        </w:rPr>
        <w:t>** Visit Library: Bangabandhu Corner</w:t>
      </w:r>
    </w:p>
    <w:sectPr w:rsidR="00CE3807" w:rsidRPr="00CE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BF7"/>
    <w:multiLevelType w:val="hybridMultilevel"/>
    <w:tmpl w:val="639A747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Oswald" w:hAnsi="Oswald" w:hint="default"/>
        <w:b w:val="0"/>
        <w:color w:val="2C3E50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535B"/>
    <w:multiLevelType w:val="multilevel"/>
    <w:tmpl w:val="38A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F674E"/>
    <w:multiLevelType w:val="multilevel"/>
    <w:tmpl w:val="BF34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E15A8"/>
    <w:multiLevelType w:val="multilevel"/>
    <w:tmpl w:val="E4C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A03AC"/>
    <w:multiLevelType w:val="multilevel"/>
    <w:tmpl w:val="227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D3D24"/>
    <w:multiLevelType w:val="multilevel"/>
    <w:tmpl w:val="9DC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D05A9"/>
    <w:multiLevelType w:val="multilevel"/>
    <w:tmpl w:val="C7D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37033"/>
    <w:multiLevelType w:val="hybridMultilevel"/>
    <w:tmpl w:val="F1D40A8C"/>
    <w:lvl w:ilvl="0" w:tplc="1772E9B2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2C3E5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134F2"/>
    <w:multiLevelType w:val="hybridMultilevel"/>
    <w:tmpl w:val="3C2CC248"/>
    <w:lvl w:ilvl="0" w:tplc="A9B070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07385">
    <w:abstractNumId w:val="7"/>
  </w:num>
  <w:num w:numId="2" w16cid:durableId="1381248262">
    <w:abstractNumId w:val="3"/>
  </w:num>
  <w:num w:numId="3" w16cid:durableId="468207136">
    <w:abstractNumId w:val="1"/>
  </w:num>
  <w:num w:numId="4" w16cid:durableId="855923610">
    <w:abstractNumId w:val="2"/>
  </w:num>
  <w:num w:numId="5" w16cid:durableId="1342123481">
    <w:abstractNumId w:val="4"/>
  </w:num>
  <w:num w:numId="6" w16cid:durableId="260262732">
    <w:abstractNumId w:val="5"/>
  </w:num>
  <w:num w:numId="7" w16cid:durableId="788469227">
    <w:abstractNumId w:val="6"/>
  </w:num>
  <w:num w:numId="8" w16cid:durableId="2126074596">
    <w:abstractNumId w:val="0"/>
  </w:num>
  <w:num w:numId="9" w16cid:durableId="1283223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7"/>
    <w:rsid w:val="00064140"/>
    <w:rsid w:val="00537AEC"/>
    <w:rsid w:val="005B4022"/>
    <w:rsid w:val="00666597"/>
    <w:rsid w:val="00832B62"/>
    <w:rsid w:val="00961A64"/>
    <w:rsid w:val="00981B67"/>
    <w:rsid w:val="00995A47"/>
    <w:rsid w:val="00AD5D95"/>
    <w:rsid w:val="00CE3807"/>
    <w:rsid w:val="00DB444D"/>
    <w:rsid w:val="00E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8A53"/>
  <w15:chartTrackingRefBased/>
  <w15:docId w15:val="{C4F3BB5C-4727-4DCE-B590-0052254C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135651D9EE54493AFB017992DD87C" ma:contentTypeVersion="3" ma:contentTypeDescription="Create a new document." ma:contentTypeScope="" ma:versionID="28182c08bcda198f9bcbf4cf32889f99">
  <xsd:schema xmlns:xsd="http://www.w3.org/2001/XMLSchema" xmlns:xs="http://www.w3.org/2001/XMLSchema" xmlns:p="http://schemas.microsoft.com/office/2006/metadata/properties" xmlns:ns2="37e97806-1097-4ca9-b2d0-54946094c89c" targetNamespace="http://schemas.microsoft.com/office/2006/metadata/properties" ma:root="true" ma:fieldsID="d79bb2df37f02229a657615a17fb5274" ns2:_="">
    <xsd:import namespace="37e97806-1097-4ca9-b2d0-54946094c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97806-1097-4ca9-b2d0-54946094c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1D9E1-730B-4BD1-9994-CC13DD8353BE}"/>
</file>

<file path=customXml/itemProps2.xml><?xml version="1.0" encoding="utf-8"?>
<ds:datastoreItem xmlns:ds="http://schemas.openxmlformats.org/officeDocument/2006/customXml" ds:itemID="{73724390-9538-46FC-B954-2A0F7484EF7E}"/>
</file>

<file path=customXml/itemProps3.xml><?xml version="1.0" encoding="utf-8"?>
<ds:datastoreItem xmlns:ds="http://schemas.openxmlformats.org/officeDocument/2006/customXml" ds:itemID="{E6A1234A-C229-4A9A-B719-625DC63F26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Afroz</dc:creator>
  <cp:keywords/>
  <dc:description/>
  <cp:lastModifiedBy>Farhana Afroz</cp:lastModifiedBy>
  <cp:revision>9</cp:revision>
  <dcterms:created xsi:type="dcterms:W3CDTF">2023-07-25T03:14:00Z</dcterms:created>
  <dcterms:modified xsi:type="dcterms:W3CDTF">2023-07-26T06:00:00Z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0x010100122135651D9EE54493AFB017992DD87C</vt:lpwstr>
  </property>
</Properties>
</file>