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09.801025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SEMESTRI V-të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09985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ORARI I MËSIMIT: SPECIALIZIMI AUTOMATIKE DHE ROBOTIKE, Viti akademik 2025/2026</w:t>
      </w:r>
    </w:p>
    <w:tbl>
      <w:tblPr>
        <w:tblStyle w:val="Table1"/>
        <w:tblW w:w="13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030"/>
        <w:gridCol w:w="1080"/>
        <w:gridCol w:w="810"/>
        <w:gridCol w:w="2025"/>
        <w:gridCol w:w="1170"/>
        <w:gridCol w:w="1605"/>
        <w:gridCol w:w="1665"/>
        <w:gridCol w:w="1140"/>
        <w:tblGridChange w:id="0">
          <w:tblGrid>
            <w:gridCol w:w="825"/>
            <w:gridCol w:w="3030"/>
            <w:gridCol w:w="1080"/>
            <w:gridCol w:w="810"/>
            <w:gridCol w:w="2025"/>
            <w:gridCol w:w="1170"/>
            <w:gridCol w:w="1605"/>
            <w:gridCol w:w="1665"/>
            <w:gridCol w:w="1140"/>
          </w:tblGrid>
        </w:tblGridChange>
      </w:tblGrid>
      <w:tr>
        <w:trPr>
          <w:cantSplit w:val="0"/>
          <w:trHeight w:val="562.2003173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Kredi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Depart.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dd6ee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Sistemet e Rregullimit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(2+1+2)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205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Mashkulli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205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A.Mashkulli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merkurë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merkurë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erkurë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 merkurë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15:00-16:30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636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 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Bazat e robotikës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5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 Kurtaj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Mehmeti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8:30-10:00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16:45-18:15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636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Lab-Au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Dirigjuesit e prog. Logjik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8.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Kabashi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Mehmeti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15:15-16:45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18:00-19:30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636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Au</w:t>
            </w:r>
          </w:p>
        </w:tc>
      </w:tr>
      <w:tr>
        <w:trPr>
          <w:cantSplit w:val="0"/>
          <w:trHeight w:val="5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  <w:rtl w:val="0"/>
              </w:rPr>
              <w:t xml:space="preserve">Lëndë jo teknike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2.360229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Ndërmarrësi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52014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N. Sadiku Dushi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13:30-15:00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636</w:t>
            </w:r>
          </w:p>
        </w:tc>
      </w:tr>
      <w:tr>
        <w:trPr>
          <w:cantSplit w:val="0"/>
          <w:trHeight w:val="287.9995727539062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952392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ce5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ce5cd" w:val="clear"/>
                <w:vertAlign w:val="baseline"/>
                <w:rtl w:val="0"/>
              </w:rPr>
              <w:t xml:space="preserve">Zgjedhën dy lëndë zgjedhore nga lëndët teknike</w:t>
            </w:r>
          </w:p>
        </w:tc>
      </w:tr>
      <w:tr>
        <w:trPr>
          <w:cantSplit w:val="0"/>
          <w:trHeight w:val="6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952392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Zgj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Sensorët dhe aktuatorët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7.4395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Maliqi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Mehmeti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10:00-11:30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16:15-17:45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Au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952392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Zgj.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Komunikimet në automatikë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5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 Kurtaj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Mehmeti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A&amp;R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13:00-14:30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18:30-20:00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636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Au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2971.600341796875" w:top="1534.000244140625" w:left="1834.0800476074219" w:right="184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